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6C6E4C" w14:textId="67505C98" w:rsidR="00C7611B" w:rsidRPr="000C5CAE" w:rsidRDefault="00C7611B" w:rsidP="000C5CAE">
      <w:pPr>
        <w:pStyle w:val="Heading2"/>
        <w:spacing w:before="0" w:after="240" w:line="360" w:lineRule="auto"/>
        <w:jc w:val="center"/>
        <w:rPr>
          <w:rFonts w:ascii="Arial" w:eastAsia="Times New Roman" w:hAnsi="Arial" w:cs="Arial"/>
          <w:b/>
          <w:bCs/>
          <w:sz w:val="28"/>
          <w:szCs w:val="28"/>
        </w:rPr>
      </w:pPr>
      <w:r w:rsidRPr="00C7611B">
        <w:rPr>
          <w:rFonts w:ascii="Arial" w:eastAsia="Times New Roman" w:hAnsi="Arial" w:cs="Arial"/>
          <w:b/>
          <w:bCs/>
          <w:sz w:val="28"/>
          <w:szCs w:val="28"/>
        </w:rPr>
        <w:t>YOUTH RESEARCH AND INNOVATION FOUNDATION</w:t>
      </w:r>
    </w:p>
    <w:p w14:paraId="468CF316" w14:textId="12BE526A" w:rsidR="000F3D5E" w:rsidRPr="00E50D1E" w:rsidRDefault="00AF7461" w:rsidP="0037428E">
      <w:pPr>
        <w:pStyle w:val="Heading2"/>
        <w:spacing w:before="0" w:after="240" w:line="360" w:lineRule="auto"/>
        <w:jc w:val="both"/>
        <w:rPr>
          <w:rFonts w:ascii="Arial" w:hAnsi="Arial" w:cs="Arial"/>
          <w:color w:val="000000"/>
          <w:sz w:val="24"/>
          <w:szCs w:val="24"/>
        </w:rPr>
      </w:pPr>
      <w:r w:rsidRPr="00E50D1E">
        <w:rPr>
          <w:rFonts w:ascii="Arial" w:eastAsia="Times New Roman" w:hAnsi="Arial" w:cs="Arial"/>
          <w:sz w:val="24"/>
          <w:szCs w:val="24"/>
        </w:rPr>
        <w:t xml:space="preserve"> </w:t>
      </w:r>
      <w:r w:rsidR="000F3D5E" w:rsidRPr="00E50D1E">
        <w:rPr>
          <w:rStyle w:val="Strong"/>
          <w:rFonts w:ascii="Arial" w:hAnsi="Arial" w:cs="Arial"/>
          <w:color w:val="000000"/>
          <w:sz w:val="24"/>
          <w:szCs w:val="24"/>
        </w:rPr>
        <w:t>1. Executive Summary</w:t>
      </w:r>
    </w:p>
    <w:p w14:paraId="38A1A9F8" w14:textId="099E725E" w:rsidR="00E426F8" w:rsidRDefault="00E426F8" w:rsidP="006F3117">
      <w:pPr>
        <w:pStyle w:val="NormalWeb"/>
        <w:spacing w:before="240" w:beforeAutospacing="0" w:line="360" w:lineRule="auto"/>
        <w:jc w:val="both"/>
        <w:rPr>
          <w:rFonts w:ascii="Arial" w:hAnsi="Arial" w:cs="Arial"/>
          <w:color w:val="000000"/>
        </w:rPr>
      </w:pPr>
      <w:r w:rsidRPr="00E426F8">
        <w:rPr>
          <w:rFonts w:ascii="Arial" w:hAnsi="Arial" w:cs="Arial"/>
          <w:color w:val="000000"/>
        </w:rPr>
        <w:t xml:space="preserve">The Youth Research &amp; </w:t>
      </w:r>
      <w:r w:rsidR="00C7611B">
        <w:rPr>
          <w:rFonts w:ascii="Arial" w:hAnsi="Arial" w:cs="Arial"/>
          <w:color w:val="000000"/>
        </w:rPr>
        <w:t>Innovation</w:t>
      </w:r>
      <w:r w:rsidRPr="00E426F8">
        <w:rPr>
          <w:rFonts w:ascii="Arial" w:hAnsi="Arial" w:cs="Arial"/>
          <w:color w:val="000000"/>
        </w:rPr>
        <w:t xml:space="preserve"> Fo</w:t>
      </w:r>
      <w:r w:rsidR="00C7611B">
        <w:rPr>
          <w:rFonts w:ascii="Arial" w:hAnsi="Arial" w:cs="Arial"/>
          <w:color w:val="000000"/>
        </w:rPr>
        <w:t>undation</w:t>
      </w:r>
      <w:r w:rsidRPr="00E426F8">
        <w:rPr>
          <w:rFonts w:ascii="Arial" w:hAnsi="Arial" w:cs="Arial"/>
          <w:color w:val="000000"/>
        </w:rPr>
        <w:t xml:space="preserve"> (YR</w:t>
      </w:r>
      <w:r w:rsidR="00C7611B">
        <w:rPr>
          <w:rFonts w:ascii="Arial" w:hAnsi="Arial" w:cs="Arial"/>
          <w:color w:val="000000"/>
        </w:rPr>
        <w:t>I</w:t>
      </w:r>
      <w:r w:rsidRPr="00E426F8">
        <w:rPr>
          <w:rFonts w:ascii="Arial" w:hAnsi="Arial" w:cs="Arial"/>
          <w:color w:val="000000"/>
        </w:rPr>
        <w:t>F) is an emerging national non-profit platform designed to empower young Tanzanians to contribute to the country’s economic transformation through research, innovation, and publication</w:t>
      </w:r>
      <w:r w:rsidR="000C5CAE">
        <w:rPr>
          <w:rFonts w:ascii="Arial" w:hAnsi="Arial" w:cs="Arial"/>
          <w:color w:val="000000"/>
        </w:rPr>
        <w:t>s</w:t>
      </w:r>
      <w:r w:rsidRPr="00E426F8">
        <w:rPr>
          <w:rFonts w:ascii="Arial" w:hAnsi="Arial" w:cs="Arial"/>
          <w:color w:val="000000"/>
        </w:rPr>
        <w:t xml:space="preserve">. The initiative </w:t>
      </w:r>
      <w:r w:rsidR="00262A51">
        <w:rPr>
          <w:rFonts w:ascii="Arial" w:hAnsi="Arial" w:cs="Arial"/>
          <w:color w:val="000000"/>
        </w:rPr>
        <w:t>aim</w:t>
      </w:r>
      <w:r w:rsidRPr="00E426F8">
        <w:rPr>
          <w:rFonts w:ascii="Arial" w:hAnsi="Arial" w:cs="Arial"/>
          <w:color w:val="000000"/>
        </w:rPr>
        <w:t>s to bridge the gap between academic knowledge, industry needs, and societal challenges by nurturing a generation of research-oriented you</w:t>
      </w:r>
      <w:r w:rsidR="00262A51">
        <w:rPr>
          <w:rFonts w:ascii="Arial" w:hAnsi="Arial" w:cs="Arial"/>
          <w:color w:val="000000"/>
        </w:rPr>
        <w:t>ng people</w:t>
      </w:r>
      <w:r w:rsidRPr="00E426F8">
        <w:rPr>
          <w:rFonts w:ascii="Arial" w:hAnsi="Arial" w:cs="Arial"/>
          <w:color w:val="000000"/>
        </w:rPr>
        <w:t xml:space="preserve"> who can generate and apply knowledge for sustainable development. </w:t>
      </w:r>
    </w:p>
    <w:p w14:paraId="3E2EB088" w14:textId="13F30909" w:rsidR="00E426F8" w:rsidRPr="00E426F8" w:rsidRDefault="00E426F8" w:rsidP="00E426F8">
      <w:pPr>
        <w:pStyle w:val="NormalWeb"/>
        <w:spacing w:before="240" w:beforeAutospacing="0" w:line="36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T</w:t>
      </w:r>
      <w:r w:rsidRPr="00E426F8">
        <w:rPr>
          <w:rFonts w:ascii="Arial" w:hAnsi="Arial" w:cs="Arial"/>
          <w:color w:val="000000"/>
        </w:rPr>
        <w:t>he Fo</w:t>
      </w:r>
      <w:r w:rsidR="000C5CAE">
        <w:rPr>
          <w:rFonts w:ascii="Arial" w:hAnsi="Arial" w:cs="Arial"/>
          <w:color w:val="000000"/>
        </w:rPr>
        <w:t>undation</w:t>
      </w:r>
      <w:r w:rsidRPr="00E426F8">
        <w:rPr>
          <w:rFonts w:ascii="Arial" w:hAnsi="Arial" w:cs="Arial"/>
          <w:color w:val="000000"/>
        </w:rPr>
        <w:t xml:space="preserve"> aligns with Tanzania’s Vision 2050, </w:t>
      </w:r>
      <w:r w:rsidR="00262A51">
        <w:rPr>
          <w:rFonts w:ascii="Arial" w:hAnsi="Arial" w:cs="Arial"/>
          <w:color w:val="000000"/>
        </w:rPr>
        <w:t xml:space="preserve">the </w:t>
      </w:r>
      <w:r w:rsidRPr="00E426F8">
        <w:rPr>
          <w:rFonts w:ascii="Arial" w:hAnsi="Arial" w:cs="Arial"/>
          <w:color w:val="000000"/>
        </w:rPr>
        <w:t xml:space="preserve">National Research Agenda, and the UN Sustainable Development Goals (SDGs), </w:t>
      </w:r>
      <w:r w:rsidR="00262A51">
        <w:rPr>
          <w:rFonts w:ascii="Arial" w:hAnsi="Arial" w:cs="Arial"/>
          <w:color w:val="000000"/>
        </w:rPr>
        <w:t>particular</w:t>
      </w:r>
      <w:r w:rsidRPr="00E426F8">
        <w:rPr>
          <w:rFonts w:ascii="Arial" w:hAnsi="Arial" w:cs="Arial"/>
          <w:color w:val="000000"/>
        </w:rPr>
        <w:t>ly Goals 4 (Quality Education), 8 (Decent Work and Economic Growth), and 9 (Industry, Innovation</w:t>
      </w:r>
      <w:r w:rsidR="00262A51">
        <w:rPr>
          <w:rFonts w:ascii="Arial" w:hAnsi="Arial" w:cs="Arial"/>
          <w:color w:val="000000"/>
        </w:rPr>
        <w:t>,</w:t>
      </w:r>
      <w:r w:rsidRPr="00E426F8">
        <w:rPr>
          <w:rFonts w:ascii="Arial" w:hAnsi="Arial" w:cs="Arial"/>
          <w:color w:val="000000"/>
        </w:rPr>
        <w:t xml:space="preserve"> and Infrastructure).</w:t>
      </w:r>
      <w:r>
        <w:rPr>
          <w:rFonts w:ascii="Arial" w:hAnsi="Arial" w:cs="Arial"/>
          <w:color w:val="000000"/>
        </w:rPr>
        <w:t xml:space="preserve"> </w:t>
      </w:r>
      <w:r w:rsidRPr="00E426F8">
        <w:rPr>
          <w:rFonts w:ascii="Arial" w:hAnsi="Arial" w:cs="Arial"/>
          <w:color w:val="000000"/>
        </w:rPr>
        <w:t>The project involves the formal establishment of the Fo</w:t>
      </w:r>
      <w:r w:rsidR="00C7611B">
        <w:rPr>
          <w:rFonts w:ascii="Arial" w:hAnsi="Arial" w:cs="Arial"/>
          <w:color w:val="000000"/>
        </w:rPr>
        <w:t>undation as a Non-Government Organization</w:t>
      </w:r>
      <w:r w:rsidRPr="00E426F8">
        <w:rPr>
          <w:rFonts w:ascii="Arial" w:hAnsi="Arial" w:cs="Arial"/>
          <w:color w:val="000000"/>
        </w:rPr>
        <w:t xml:space="preserve">, </w:t>
      </w:r>
      <w:r w:rsidR="00262A51">
        <w:rPr>
          <w:rFonts w:ascii="Arial" w:hAnsi="Arial" w:cs="Arial"/>
          <w:color w:val="000000"/>
        </w:rPr>
        <w:t xml:space="preserve">the </w:t>
      </w:r>
      <w:r w:rsidRPr="00E426F8">
        <w:rPr>
          <w:rFonts w:ascii="Arial" w:hAnsi="Arial" w:cs="Arial"/>
          <w:color w:val="000000"/>
        </w:rPr>
        <w:t xml:space="preserve">development of its digital and physical infrastructure, and </w:t>
      </w:r>
      <w:r w:rsidR="00262A51">
        <w:rPr>
          <w:rFonts w:ascii="Arial" w:hAnsi="Arial" w:cs="Arial"/>
          <w:color w:val="000000"/>
        </w:rPr>
        <w:t xml:space="preserve">the </w:t>
      </w:r>
      <w:r w:rsidRPr="00E426F8">
        <w:rPr>
          <w:rFonts w:ascii="Arial" w:hAnsi="Arial" w:cs="Arial"/>
          <w:color w:val="000000"/>
        </w:rPr>
        <w:t>rollout of youth engagement programs across universities and secondary schools.</w:t>
      </w:r>
    </w:p>
    <w:p w14:paraId="679DBA3E" w14:textId="35F2C9A6" w:rsidR="000F3D5E" w:rsidRPr="0037428E" w:rsidRDefault="000F3D5E" w:rsidP="00E542EF">
      <w:pPr>
        <w:pStyle w:val="NormalWeb"/>
        <w:spacing w:before="0" w:beforeAutospacing="0" w:line="360" w:lineRule="auto"/>
        <w:jc w:val="both"/>
        <w:rPr>
          <w:rFonts w:ascii="Arial" w:hAnsi="Arial" w:cs="Arial"/>
          <w:b/>
          <w:bCs/>
          <w:color w:val="000000"/>
        </w:rPr>
      </w:pPr>
      <w:r w:rsidRPr="0037428E">
        <w:rPr>
          <w:rFonts w:ascii="Arial" w:hAnsi="Arial" w:cs="Arial"/>
          <w:b/>
          <w:bCs/>
          <w:color w:val="000000"/>
        </w:rPr>
        <w:t>2. Background and Rationale</w:t>
      </w:r>
    </w:p>
    <w:p w14:paraId="28FEC2F4" w14:textId="1BCA37A1" w:rsidR="000F3D5E" w:rsidRPr="00E542EF" w:rsidRDefault="000F3D5E" w:rsidP="00E542EF">
      <w:pPr>
        <w:pStyle w:val="NormalWeb"/>
        <w:spacing w:before="0" w:beforeAutospacing="0" w:line="360" w:lineRule="auto"/>
        <w:jc w:val="both"/>
        <w:rPr>
          <w:rFonts w:ascii="Arial" w:hAnsi="Arial" w:cs="Arial"/>
          <w:color w:val="000000"/>
        </w:rPr>
      </w:pPr>
      <w:r w:rsidRPr="00E542EF">
        <w:rPr>
          <w:rFonts w:ascii="Arial" w:hAnsi="Arial" w:cs="Arial"/>
          <w:color w:val="000000"/>
        </w:rPr>
        <w:t xml:space="preserve">Tanzania’s economic transformation relies heavily on the application of evidence-based solutions, innovation, and skilled research. However, youth participation in research and innovation remains low, constrained by limited mentorship, </w:t>
      </w:r>
      <w:r w:rsidR="00262A51">
        <w:rPr>
          <w:rFonts w:ascii="Arial" w:hAnsi="Arial" w:cs="Arial"/>
          <w:color w:val="000000"/>
        </w:rPr>
        <w:t>access</w:t>
      </w:r>
      <w:r w:rsidRPr="00E542EF">
        <w:rPr>
          <w:rFonts w:ascii="Arial" w:hAnsi="Arial" w:cs="Arial"/>
          <w:color w:val="000000"/>
        </w:rPr>
        <w:t xml:space="preserve"> </w:t>
      </w:r>
      <w:r w:rsidR="00262A51">
        <w:rPr>
          <w:rFonts w:ascii="Arial" w:hAnsi="Arial" w:cs="Arial"/>
          <w:color w:val="000000"/>
        </w:rPr>
        <w:t>to funding</w:t>
      </w:r>
      <w:r w:rsidRPr="00E542EF">
        <w:rPr>
          <w:rFonts w:ascii="Arial" w:hAnsi="Arial" w:cs="Arial"/>
          <w:color w:val="000000"/>
        </w:rPr>
        <w:t>, and institutional linkages.</w:t>
      </w:r>
    </w:p>
    <w:p w14:paraId="5089C9BB" w14:textId="2AD0D689" w:rsidR="000F3D5E" w:rsidRPr="00E542EF" w:rsidRDefault="000F3D5E" w:rsidP="00E542EF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  <w:color w:val="000000"/>
        </w:rPr>
      </w:pPr>
      <w:r w:rsidRPr="00E542EF">
        <w:rPr>
          <w:rFonts w:ascii="Arial" w:hAnsi="Arial" w:cs="Arial"/>
          <w:color w:val="000000"/>
        </w:rPr>
        <w:t xml:space="preserve">The </w:t>
      </w:r>
      <w:r w:rsidR="00C7611B">
        <w:rPr>
          <w:rFonts w:ascii="Arial" w:hAnsi="Arial" w:cs="Arial"/>
          <w:color w:val="000000"/>
        </w:rPr>
        <w:t>YRIF</w:t>
      </w:r>
      <w:r w:rsidRPr="00E542EF">
        <w:rPr>
          <w:rFonts w:ascii="Arial" w:hAnsi="Arial" w:cs="Arial"/>
          <w:color w:val="000000"/>
        </w:rPr>
        <w:t xml:space="preserve"> aims to fill this gap by creating a structured platform where youth can:</w:t>
      </w:r>
    </w:p>
    <w:p w14:paraId="510CE286" w14:textId="53FBBE0E" w:rsidR="000F3D5E" w:rsidRPr="00E542EF" w:rsidRDefault="000F3D5E" w:rsidP="006F3117">
      <w:pPr>
        <w:pStyle w:val="NormalWeb"/>
        <w:numPr>
          <w:ilvl w:val="0"/>
          <w:numId w:val="41"/>
        </w:numPr>
        <w:spacing w:before="0" w:beforeAutospacing="0" w:after="0" w:afterAutospacing="0" w:line="360" w:lineRule="auto"/>
        <w:jc w:val="both"/>
        <w:rPr>
          <w:rFonts w:ascii="Arial" w:hAnsi="Arial" w:cs="Arial"/>
          <w:color w:val="000000"/>
        </w:rPr>
      </w:pPr>
      <w:r w:rsidRPr="00E542EF">
        <w:rPr>
          <w:rFonts w:ascii="Arial" w:hAnsi="Arial" w:cs="Arial"/>
          <w:color w:val="000000"/>
        </w:rPr>
        <w:t xml:space="preserve">Learn and engage in applied </w:t>
      </w:r>
      <w:r w:rsidR="0037428E" w:rsidRPr="00E542EF">
        <w:rPr>
          <w:rFonts w:ascii="Arial" w:hAnsi="Arial" w:cs="Arial"/>
          <w:color w:val="000000"/>
        </w:rPr>
        <w:t>research.</w:t>
      </w:r>
    </w:p>
    <w:p w14:paraId="4FB1A25E" w14:textId="524663DD" w:rsidR="000F3D5E" w:rsidRPr="00E542EF" w:rsidRDefault="000F3D5E" w:rsidP="00E542EF">
      <w:pPr>
        <w:pStyle w:val="NormalWeb"/>
        <w:numPr>
          <w:ilvl w:val="0"/>
          <w:numId w:val="41"/>
        </w:numPr>
        <w:spacing w:before="0" w:beforeAutospacing="0" w:after="0" w:afterAutospacing="0" w:line="360" w:lineRule="auto"/>
        <w:jc w:val="both"/>
        <w:rPr>
          <w:rFonts w:ascii="Arial" w:hAnsi="Arial" w:cs="Arial"/>
          <w:color w:val="000000"/>
        </w:rPr>
      </w:pPr>
      <w:r w:rsidRPr="00E542EF">
        <w:rPr>
          <w:rFonts w:ascii="Arial" w:hAnsi="Arial" w:cs="Arial"/>
          <w:color w:val="000000"/>
        </w:rPr>
        <w:t xml:space="preserve">Publish </w:t>
      </w:r>
      <w:r w:rsidR="000C5CAE">
        <w:rPr>
          <w:rFonts w:ascii="Arial" w:hAnsi="Arial" w:cs="Arial"/>
          <w:color w:val="000000"/>
        </w:rPr>
        <w:t xml:space="preserve">research </w:t>
      </w:r>
      <w:r w:rsidRPr="00E542EF">
        <w:rPr>
          <w:rFonts w:ascii="Arial" w:hAnsi="Arial" w:cs="Arial"/>
          <w:color w:val="000000"/>
        </w:rPr>
        <w:t>findings</w:t>
      </w:r>
    </w:p>
    <w:p w14:paraId="1F53F19E" w14:textId="01D853C1" w:rsidR="000F3D5E" w:rsidRPr="00E542EF" w:rsidRDefault="000F3D5E" w:rsidP="00E542EF">
      <w:pPr>
        <w:pStyle w:val="NormalWeb"/>
        <w:numPr>
          <w:ilvl w:val="0"/>
          <w:numId w:val="41"/>
        </w:numPr>
        <w:spacing w:before="0" w:beforeAutospacing="0" w:after="0" w:afterAutospacing="0" w:line="360" w:lineRule="auto"/>
        <w:jc w:val="both"/>
        <w:rPr>
          <w:rFonts w:ascii="Arial" w:hAnsi="Arial" w:cs="Arial"/>
          <w:color w:val="000000"/>
        </w:rPr>
      </w:pPr>
      <w:r w:rsidRPr="00E542EF">
        <w:rPr>
          <w:rFonts w:ascii="Arial" w:hAnsi="Arial" w:cs="Arial"/>
          <w:color w:val="000000"/>
        </w:rPr>
        <w:t xml:space="preserve">Network with researchers, mentors, and </w:t>
      </w:r>
      <w:r w:rsidR="0037428E" w:rsidRPr="00E542EF">
        <w:rPr>
          <w:rFonts w:ascii="Arial" w:hAnsi="Arial" w:cs="Arial"/>
          <w:color w:val="000000"/>
        </w:rPr>
        <w:t>industries.</w:t>
      </w:r>
    </w:p>
    <w:p w14:paraId="7268FD75" w14:textId="63EC3464" w:rsidR="000F3D5E" w:rsidRPr="00E542EF" w:rsidRDefault="000F3D5E" w:rsidP="00E542EF">
      <w:pPr>
        <w:pStyle w:val="NormalWeb"/>
        <w:numPr>
          <w:ilvl w:val="0"/>
          <w:numId w:val="41"/>
        </w:numPr>
        <w:spacing w:before="0" w:beforeAutospacing="0" w:after="0" w:afterAutospacing="0" w:line="360" w:lineRule="auto"/>
        <w:jc w:val="both"/>
        <w:rPr>
          <w:rFonts w:ascii="Arial" w:hAnsi="Arial" w:cs="Arial"/>
          <w:color w:val="000000"/>
        </w:rPr>
      </w:pPr>
      <w:r w:rsidRPr="00E542EF">
        <w:rPr>
          <w:rFonts w:ascii="Arial" w:hAnsi="Arial" w:cs="Arial"/>
          <w:color w:val="000000"/>
        </w:rPr>
        <w:t>Compete and be recognized through research awards; and</w:t>
      </w:r>
    </w:p>
    <w:p w14:paraId="1312ADD7" w14:textId="7F3EC8F2" w:rsidR="006F3117" w:rsidRPr="00E50D1E" w:rsidRDefault="000F3D5E" w:rsidP="00E542EF">
      <w:pPr>
        <w:pStyle w:val="NormalWeb"/>
        <w:numPr>
          <w:ilvl w:val="0"/>
          <w:numId w:val="41"/>
        </w:numPr>
        <w:spacing w:before="0" w:beforeAutospacing="0" w:after="0" w:afterAutospacing="0" w:line="360" w:lineRule="auto"/>
        <w:jc w:val="both"/>
        <w:rPr>
          <w:rStyle w:val="Strong"/>
          <w:rFonts w:ascii="Arial" w:hAnsi="Arial" w:cs="Arial"/>
          <w:b w:val="0"/>
          <w:bCs w:val="0"/>
          <w:color w:val="000000"/>
        </w:rPr>
      </w:pPr>
      <w:r w:rsidRPr="00E542EF">
        <w:rPr>
          <w:rFonts w:ascii="Arial" w:hAnsi="Arial" w:cs="Arial"/>
          <w:color w:val="000000"/>
        </w:rPr>
        <w:t xml:space="preserve">Link research outputs to real-world applications, </w:t>
      </w:r>
      <w:r w:rsidR="00262A51">
        <w:rPr>
          <w:rFonts w:ascii="Arial" w:hAnsi="Arial" w:cs="Arial"/>
          <w:color w:val="000000"/>
        </w:rPr>
        <w:t>particular</w:t>
      </w:r>
      <w:r w:rsidRPr="00E542EF">
        <w:rPr>
          <w:rFonts w:ascii="Arial" w:hAnsi="Arial" w:cs="Arial"/>
          <w:color w:val="000000"/>
        </w:rPr>
        <w:t xml:space="preserve">ly in </w:t>
      </w:r>
      <w:r w:rsidR="00262A51">
        <w:rPr>
          <w:rFonts w:ascii="Arial" w:hAnsi="Arial" w:cs="Arial"/>
          <w:color w:val="000000"/>
        </w:rPr>
        <w:t xml:space="preserve">the context of </w:t>
      </w:r>
      <w:r w:rsidRPr="00E542EF">
        <w:rPr>
          <w:rFonts w:ascii="Arial" w:hAnsi="Arial" w:cs="Arial"/>
          <w:color w:val="000000"/>
        </w:rPr>
        <w:t>the Fourth Industrial Revolution (4IR), including AI-driven innovation.</w:t>
      </w:r>
    </w:p>
    <w:p w14:paraId="7503DE35" w14:textId="30038BB0" w:rsidR="000F3D5E" w:rsidRPr="00E50D1E" w:rsidRDefault="000F3D5E" w:rsidP="00C7611B">
      <w:pPr>
        <w:pStyle w:val="Heading2"/>
        <w:spacing w:after="240" w:line="360" w:lineRule="auto"/>
        <w:rPr>
          <w:rFonts w:ascii="Arial" w:hAnsi="Arial" w:cs="Arial"/>
          <w:color w:val="000000"/>
          <w:sz w:val="24"/>
          <w:szCs w:val="24"/>
        </w:rPr>
      </w:pPr>
      <w:r w:rsidRPr="00E50D1E">
        <w:rPr>
          <w:rStyle w:val="Strong"/>
          <w:rFonts w:ascii="Arial" w:hAnsi="Arial" w:cs="Arial"/>
          <w:color w:val="000000"/>
          <w:sz w:val="24"/>
          <w:szCs w:val="24"/>
        </w:rPr>
        <w:lastRenderedPageBreak/>
        <w:t>3. Vision, Mission, and Core Values</w:t>
      </w:r>
    </w:p>
    <w:p w14:paraId="307091D6" w14:textId="77777777" w:rsidR="000F3D5E" w:rsidRPr="00E50D1E" w:rsidRDefault="000F3D5E" w:rsidP="00E50D1E">
      <w:pPr>
        <w:pStyle w:val="Heading3"/>
        <w:spacing w:line="360" w:lineRule="auto"/>
        <w:rPr>
          <w:rStyle w:val="Strong"/>
          <w:rFonts w:ascii="Arial" w:hAnsi="Arial" w:cs="Arial"/>
          <w:b w:val="0"/>
          <w:bCs w:val="0"/>
          <w:color w:val="000000"/>
        </w:rPr>
      </w:pPr>
      <w:r w:rsidRPr="00E50D1E">
        <w:rPr>
          <w:rStyle w:val="Strong"/>
          <w:rFonts w:ascii="Arial" w:hAnsi="Arial" w:cs="Arial"/>
          <w:b w:val="0"/>
          <w:bCs w:val="0"/>
          <w:color w:val="000000"/>
        </w:rPr>
        <w:t>Vision:</w:t>
      </w:r>
    </w:p>
    <w:p w14:paraId="6F1FC57A" w14:textId="46A5E533" w:rsidR="00E50D1E" w:rsidRPr="00E50D1E" w:rsidRDefault="00E50D1E" w:rsidP="00E50D1E">
      <w:pPr>
        <w:rPr>
          <w:rFonts w:ascii="Arial" w:hAnsi="Arial" w:cs="Arial"/>
          <w:sz w:val="24"/>
          <w:szCs w:val="24"/>
        </w:rPr>
      </w:pPr>
      <w:r w:rsidRPr="00E50D1E">
        <w:rPr>
          <w:rFonts w:ascii="Arial" w:hAnsi="Arial" w:cs="Arial"/>
          <w:sz w:val="24"/>
          <w:szCs w:val="24"/>
        </w:rPr>
        <w:t xml:space="preserve">To become the world’s </w:t>
      </w:r>
      <w:proofErr w:type="spellStart"/>
      <w:r w:rsidRPr="00E50D1E">
        <w:rPr>
          <w:rFonts w:ascii="Arial" w:hAnsi="Arial" w:cs="Arial"/>
          <w:sz w:val="24"/>
          <w:szCs w:val="24"/>
        </w:rPr>
        <w:t>cent</w:t>
      </w:r>
      <w:r w:rsidR="00262A51">
        <w:rPr>
          <w:rFonts w:ascii="Arial" w:hAnsi="Arial" w:cs="Arial"/>
          <w:sz w:val="24"/>
          <w:szCs w:val="24"/>
        </w:rPr>
        <w:t>re</w:t>
      </w:r>
      <w:proofErr w:type="spellEnd"/>
      <w:r w:rsidRPr="00E50D1E">
        <w:rPr>
          <w:rFonts w:ascii="Arial" w:hAnsi="Arial" w:cs="Arial"/>
          <w:sz w:val="24"/>
          <w:szCs w:val="24"/>
        </w:rPr>
        <w:t xml:space="preserve"> of Research and Innovation.</w:t>
      </w:r>
    </w:p>
    <w:p w14:paraId="78B6D2EF" w14:textId="77777777" w:rsidR="000F3D5E" w:rsidRPr="00E50D1E" w:rsidRDefault="000F3D5E" w:rsidP="00E542EF">
      <w:pPr>
        <w:pStyle w:val="Heading3"/>
        <w:spacing w:before="0" w:line="360" w:lineRule="auto"/>
        <w:rPr>
          <w:rFonts w:ascii="Arial" w:hAnsi="Arial" w:cs="Arial"/>
          <w:color w:val="000000"/>
        </w:rPr>
      </w:pPr>
      <w:r w:rsidRPr="00E50D1E">
        <w:rPr>
          <w:rStyle w:val="Strong"/>
          <w:rFonts w:ascii="Arial" w:hAnsi="Arial" w:cs="Arial"/>
          <w:b w:val="0"/>
          <w:bCs w:val="0"/>
          <w:color w:val="000000"/>
        </w:rPr>
        <w:t>Mission:</w:t>
      </w:r>
    </w:p>
    <w:p w14:paraId="18C719AE" w14:textId="3FB7361C" w:rsidR="000F3D5E" w:rsidRPr="00E50D1E" w:rsidRDefault="00E50D1E" w:rsidP="00E542EF">
      <w:pPr>
        <w:pStyle w:val="NormalWeb"/>
        <w:spacing w:before="0" w:beforeAutospacing="0" w:line="360" w:lineRule="auto"/>
        <w:rPr>
          <w:rFonts w:ascii="Arial" w:hAnsi="Arial" w:cs="Arial"/>
          <w:color w:val="000000"/>
        </w:rPr>
      </w:pPr>
      <w:r w:rsidRPr="00E50D1E">
        <w:rPr>
          <w:rFonts w:ascii="Arial" w:hAnsi="Arial" w:cs="Arial"/>
          <w:color w:val="000000"/>
        </w:rPr>
        <w:t>To engage the youth potential by addressing global challenges through research-based solutions</w:t>
      </w:r>
      <w:r w:rsidR="000F3D5E" w:rsidRPr="00E50D1E">
        <w:rPr>
          <w:rFonts w:ascii="Arial" w:hAnsi="Arial" w:cs="Arial"/>
          <w:color w:val="000000"/>
        </w:rPr>
        <w:t>.</w:t>
      </w:r>
    </w:p>
    <w:p w14:paraId="2930EF9F" w14:textId="77777777" w:rsidR="000F3D5E" w:rsidRPr="00E542EF" w:rsidRDefault="000F3D5E" w:rsidP="00E542EF">
      <w:pPr>
        <w:pStyle w:val="Heading3"/>
        <w:spacing w:before="0" w:line="360" w:lineRule="auto"/>
        <w:rPr>
          <w:rFonts w:ascii="Arial" w:hAnsi="Arial" w:cs="Arial"/>
          <w:color w:val="000000"/>
        </w:rPr>
      </w:pPr>
      <w:r w:rsidRPr="00E542EF">
        <w:rPr>
          <w:rStyle w:val="Strong"/>
          <w:rFonts w:ascii="Arial" w:hAnsi="Arial" w:cs="Arial"/>
          <w:b w:val="0"/>
          <w:bCs w:val="0"/>
          <w:color w:val="000000"/>
        </w:rPr>
        <w:t>Core Values:</w:t>
      </w:r>
    </w:p>
    <w:p w14:paraId="55655E35" w14:textId="77777777" w:rsidR="000F3D5E" w:rsidRPr="00E542EF" w:rsidRDefault="000F3D5E" w:rsidP="00E542EF">
      <w:pPr>
        <w:pStyle w:val="NormalWeb"/>
        <w:numPr>
          <w:ilvl w:val="0"/>
          <w:numId w:val="42"/>
        </w:numPr>
        <w:spacing w:before="0" w:beforeAutospacing="0" w:line="360" w:lineRule="auto"/>
        <w:rPr>
          <w:rFonts w:ascii="Arial" w:hAnsi="Arial" w:cs="Arial"/>
          <w:color w:val="000000"/>
        </w:rPr>
      </w:pPr>
      <w:r w:rsidRPr="00E542EF">
        <w:rPr>
          <w:rStyle w:val="Strong"/>
          <w:rFonts w:ascii="Arial" w:eastAsiaTheme="majorEastAsia" w:hAnsi="Arial" w:cs="Arial"/>
          <w:color w:val="000000"/>
        </w:rPr>
        <w:t>Professionalism</w:t>
      </w:r>
      <w:r w:rsidRPr="00E542EF">
        <w:rPr>
          <w:rStyle w:val="apple-converted-space"/>
          <w:rFonts w:ascii="Arial" w:eastAsiaTheme="minorEastAsia" w:hAnsi="Arial" w:cs="Arial"/>
          <w:color w:val="000000"/>
        </w:rPr>
        <w:t> </w:t>
      </w:r>
      <w:r w:rsidRPr="00E542EF">
        <w:rPr>
          <w:rFonts w:ascii="Arial" w:hAnsi="Arial" w:cs="Arial"/>
          <w:color w:val="000000"/>
        </w:rPr>
        <w:t>– Upholding high academic and ethical standards.</w:t>
      </w:r>
    </w:p>
    <w:p w14:paraId="2CDC00FB" w14:textId="77777777" w:rsidR="000F3D5E" w:rsidRPr="00E542EF" w:rsidRDefault="000F3D5E" w:rsidP="00E542EF">
      <w:pPr>
        <w:pStyle w:val="NormalWeb"/>
        <w:numPr>
          <w:ilvl w:val="0"/>
          <w:numId w:val="42"/>
        </w:numPr>
        <w:spacing w:before="0" w:beforeAutospacing="0" w:line="360" w:lineRule="auto"/>
        <w:rPr>
          <w:rFonts w:ascii="Arial" w:hAnsi="Arial" w:cs="Arial"/>
          <w:color w:val="000000"/>
        </w:rPr>
      </w:pPr>
      <w:r w:rsidRPr="00E542EF">
        <w:rPr>
          <w:rStyle w:val="Strong"/>
          <w:rFonts w:ascii="Arial" w:eastAsiaTheme="majorEastAsia" w:hAnsi="Arial" w:cs="Arial"/>
          <w:color w:val="000000"/>
        </w:rPr>
        <w:t>Integrity</w:t>
      </w:r>
      <w:r w:rsidRPr="00E542EF">
        <w:rPr>
          <w:rStyle w:val="apple-converted-space"/>
          <w:rFonts w:ascii="Arial" w:eastAsiaTheme="minorEastAsia" w:hAnsi="Arial" w:cs="Arial"/>
          <w:color w:val="000000"/>
        </w:rPr>
        <w:t> </w:t>
      </w:r>
      <w:r w:rsidRPr="00E542EF">
        <w:rPr>
          <w:rFonts w:ascii="Arial" w:hAnsi="Arial" w:cs="Arial"/>
          <w:color w:val="000000"/>
        </w:rPr>
        <w:t>– Promoting honesty and accountability in research conduct.</w:t>
      </w:r>
    </w:p>
    <w:p w14:paraId="0F1E5BFA" w14:textId="77777777" w:rsidR="000F3D5E" w:rsidRPr="00E542EF" w:rsidRDefault="000F3D5E" w:rsidP="00E542EF">
      <w:pPr>
        <w:pStyle w:val="NormalWeb"/>
        <w:numPr>
          <w:ilvl w:val="0"/>
          <w:numId w:val="42"/>
        </w:numPr>
        <w:spacing w:before="0" w:beforeAutospacing="0" w:line="360" w:lineRule="auto"/>
        <w:rPr>
          <w:rFonts w:ascii="Arial" w:hAnsi="Arial" w:cs="Arial"/>
          <w:color w:val="000000"/>
        </w:rPr>
      </w:pPr>
      <w:r w:rsidRPr="00E542EF">
        <w:rPr>
          <w:rStyle w:val="Strong"/>
          <w:rFonts w:ascii="Arial" w:eastAsiaTheme="majorEastAsia" w:hAnsi="Arial" w:cs="Arial"/>
          <w:color w:val="000000"/>
        </w:rPr>
        <w:t>Adherence</w:t>
      </w:r>
      <w:r w:rsidRPr="00E542EF">
        <w:rPr>
          <w:rStyle w:val="apple-converted-space"/>
          <w:rFonts w:ascii="Arial" w:eastAsiaTheme="minorEastAsia" w:hAnsi="Arial" w:cs="Arial"/>
          <w:color w:val="000000"/>
        </w:rPr>
        <w:t> </w:t>
      </w:r>
      <w:r w:rsidRPr="00E542EF">
        <w:rPr>
          <w:rFonts w:ascii="Arial" w:hAnsi="Arial" w:cs="Arial"/>
          <w:color w:val="000000"/>
        </w:rPr>
        <w:t>– Observing research ethics and legal compliance.</w:t>
      </w:r>
    </w:p>
    <w:p w14:paraId="1CCE1C0F" w14:textId="59F76B81" w:rsidR="000F3D5E" w:rsidRPr="00E542EF" w:rsidRDefault="000F3D5E" w:rsidP="00E542EF">
      <w:pPr>
        <w:pStyle w:val="NormalWeb"/>
        <w:numPr>
          <w:ilvl w:val="0"/>
          <w:numId w:val="42"/>
        </w:numPr>
        <w:spacing w:before="0" w:beforeAutospacing="0" w:line="360" w:lineRule="auto"/>
        <w:rPr>
          <w:rFonts w:ascii="Arial" w:hAnsi="Arial" w:cs="Arial"/>
          <w:color w:val="000000"/>
        </w:rPr>
      </w:pPr>
      <w:r w:rsidRPr="00E542EF">
        <w:rPr>
          <w:rStyle w:val="Strong"/>
          <w:rFonts w:ascii="Arial" w:eastAsiaTheme="majorEastAsia" w:hAnsi="Arial" w:cs="Arial"/>
          <w:color w:val="000000"/>
        </w:rPr>
        <w:t>Innovation</w:t>
      </w:r>
      <w:r w:rsidRPr="00E542EF">
        <w:rPr>
          <w:rStyle w:val="apple-converted-space"/>
          <w:rFonts w:ascii="Arial" w:eastAsiaTheme="minorEastAsia" w:hAnsi="Arial" w:cs="Arial"/>
          <w:color w:val="000000"/>
        </w:rPr>
        <w:t> </w:t>
      </w:r>
      <w:r w:rsidRPr="00E542EF">
        <w:rPr>
          <w:rFonts w:ascii="Arial" w:hAnsi="Arial" w:cs="Arial"/>
          <w:color w:val="000000"/>
        </w:rPr>
        <w:t>– Embracing modern technologies and creative thinking.</w:t>
      </w:r>
    </w:p>
    <w:p w14:paraId="5E08A58E" w14:textId="56929A81" w:rsidR="000F3D5E" w:rsidRPr="000F3D5E" w:rsidRDefault="000F3D5E" w:rsidP="00E542EF">
      <w:pPr>
        <w:spacing w:after="296" w:line="360" w:lineRule="auto"/>
        <w:ind w:left="40"/>
        <w:jc w:val="both"/>
        <w:rPr>
          <w:rFonts w:ascii="Arial" w:eastAsia="Times New Roman" w:hAnsi="Arial" w:cs="Arial"/>
          <w:b/>
          <w:bCs/>
          <w:sz w:val="24"/>
          <w:szCs w:val="24"/>
        </w:rPr>
      </w:pPr>
      <w:r w:rsidRPr="000F3D5E">
        <w:rPr>
          <w:rFonts w:ascii="Arial" w:eastAsia="Times New Roman" w:hAnsi="Arial" w:cs="Arial"/>
          <w:b/>
          <w:bCs/>
          <w:sz w:val="24"/>
          <w:szCs w:val="24"/>
        </w:rPr>
        <w:t xml:space="preserve">4. </w:t>
      </w:r>
      <w:r w:rsidR="000C5CAE">
        <w:rPr>
          <w:rFonts w:ascii="Arial" w:eastAsia="Times New Roman" w:hAnsi="Arial" w:cs="Arial"/>
          <w:b/>
          <w:bCs/>
          <w:sz w:val="24"/>
          <w:szCs w:val="24"/>
        </w:rPr>
        <w:t xml:space="preserve">Key </w:t>
      </w:r>
      <w:r w:rsidRPr="000F3D5E">
        <w:rPr>
          <w:rFonts w:ascii="Arial" w:eastAsia="Times New Roman" w:hAnsi="Arial" w:cs="Arial"/>
          <w:b/>
          <w:bCs/>
          <w:sz w:val="24"/>
          <w:szCs w:val="24"/>
        </w:rPr>
        <w:t>Strategic Objectives</w:t>
      </w:r>
    </w:p>
    <w:p w14:paraId="0CC42E01" w14:textId="77777777" w:rsidR="000F3D5E" w:rsidRPr="000F3D5E" w:rsidRDefault="000F3D5E" w:rsidP="00E542EF">
      <w:pPr>
        <w:numPr>
          <w:ilvl w:val="0"/>
          <w:numId w:val="43"/>
        </w:numPr>
        <w:spacing w:after="0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0F3D5E">
        <w:rPr>
          <w:rFonts w:ascii="Arial" w:eastAsia="Times New Roman" w:hAnsi="Arial" w:cs="Arial"/>
          <w:sz w:val="24"/>
          <w:szCs w:val="24"/>
        </w:rPr>
        <w:t>Promote youth participation in academic and non-academic research.</w:t>
      </w:r>
    </w:p>
    <w:p w14:paraId="5D2581AD" w14:textId="77777777" w:rsidR="000F3D5E" w:rsidRPr="000F3D5E" w:rsidRDefault="000F3D5E" w:rsidP="00E542EF">
      <w:pPr>
        <w:numPr>
          <w:ilvl w:val="0"/>
          <w:numId w:val="43"/>
        </w:numPr>
        <w:spacing w:after="0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0F3D5E">
        <w:rPr>
          <w:rFonts w:ascii="Arial" w:eastAsia="Times New Roman" w:hAnsi="Arial" w:cs="Arial"/>
          <w:sz w:val="24"/>
          <w:szCs w:val="24"/>
        </w:rPr>
        <w:t>Nurture and coach young research talents through training and mentorship.</w:t>
      </w:r>
    </w:p>
    <w:p w14:paraId="02ECB539" w14:textId="77777777" w:rsidR="000F3D5E" w:rsidRPr="000F3D5E" w:rsidRDefault="000F3D5E" w:rsidP="00E542EF">
      <w:pPr>
        <w:numPr>
          <w:ilvl w:val="0"/>
          <w:numId w:val="43"/>
        </w:numPr>
        <w:spacing w:after="0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0F3D5E">
        <w:rPr>
          <w:rFonts w:ascii="Arial" w:eastAsia="Times New Roman" w:hAnsi="Arial" w:cs="Arial"/>
          <w:sz w:val="24"/>
          <w:szCs w:val="24"/>
        </w:rPr>
        <w:t>Build and sustain networks of youth research communities across universities and regions.</w:t>
      </w:r>
    </w:p>
    <w:p w14:paraId="4DF10A59" w14:textId="77777777" w:rsidR="000F3D5E" w:rsidRPr="000F3D5E" w:rsidRDefault="000F3D5E" w:rsidP="00E542EF">
      <w:pPr>
        <w:numPr>
          <w:ilvl w:val="0"/>
          <w:numId w:val="43"/>
        </w:numPr>
        <w:spacing w:after="0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0F3D5E">
        <w:rPr>
          <w:rFonts w:ascii="Arial" w:eastAsia="Times New Roman" w:hAnsi="Arial" w:cs="Arial"/>
          <w:sz w:val="24"/>
          <w:szCs w:val="24"/>
        </w:rPr>
        <w:t>Organize research seminars, awareness programs, and training on scientific writing.</w:t>
      </w:r>
    </w:p>
    <w:p w14:paraId="3326CC7B" w14:textId="77777777" w:rsidR="000F3D5E" w:rsidRPr="000F3D5E" w:rsidRDefault="000F3D5E" w:rsidP="00E542EF">
      <w:pPr>
        <w:numPr>
          <w:ilvl w:val="0"/>
          <w:numId w:val="43"/>
        </w:numPr>
        <w:spacing w:after="0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0F3D5E">
        <w:rPr>
          <w:rFonts w:ascii="Arial" w:eastAsia="Times New Roman" w:hAnsi="Arial" w:cs="Arial"/>
          <w:sz w:val="24"/>
          <w:szCs w:val="24"/>
        </w:rPr>
        <w:t>Coordinate grant applications, research projects, and innovation competitions.</w:t>
      </w:r>
    </w:p>
    <w:p w14:paraId="727F547C" w14:textId="7D1139A9" w:rsidR="000F3D5E" w:rsidRPr="000F3D5E" w:rsidRDefault="000F3D5E" w:rsidP="00E542EF">
      <w:pPr>
        <w:numPr>
          <w:ilvl w:val="0"/>
          <w:numId w:val="43"/>
        </w:numPr>
        <w:spacing w:after="0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0F3D5E">
        <w:rPr>
          <w:rFonts w:ascii="Arial" w:eastAsia="Times New Roman" w:hAnsi="Arial" w:cs="Arial"/>
          <w:sz w:val="24"/>
          <w:szCs w:val="24"/>
        </w:rPr>
        <w:t xml:space="preserve">Establish annual Research &amp; Innovation Awards for youth </w:t>
      </w:r>
    </w:p>
    <w:p w14:paraId="19D91608" w14:textId="77777777" w:rsidR="000F3D5E" w:rsidRPr="000F3D5E" w:rsidRDefault="000F3D5E" w:rsidP="00E542EF">
      <w:pPr>
        <w:numPr>
          <w:ilvl w:val="0"/>
          <w:numId w:val="43"/>
        </w:numPr>
        <w:spacing w:after="0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0F3D5E">
        <w:rPr>
          <w:rFonts w:ascii="Arial" w:eastAsia="Times New Roman" w:hAnsi="Arial" w:cs="Arial"/>
          <w:sz w:val="24"/>
          <w:szCs w:val="24"/>
        </w:rPr>
        <w:t>Create linkages between research outputs and industrial needs.</w:t>
      </w:r>
    </w:p>
    <w:p w14:paraId="382EE37C" w14:textId="77777777" w:rsidR="000F3D5E" w:rsidRPr="000F3D5E" w:rsidRDefault="000F3D5E" w:rsidP="00E542EF">
      <w:pPr>
        <w:numPr>
          <w:ilvl w:val="0"/>
          <w:numId w:val="43"/>
        </w:numPr>
        <w:spacing w:after="0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0F3D5E">
        <w:rPr>
          <w:rFonts w:ascii="Arial" w:eastAsia="Times New Roman" w:hAnsi="Arial" w:cs="Arial"/>
          <w:sz w:val="24"/>
          <w:szCs w:val="24"/>
        </w:rPr>
        <w:t>Develop an online data hub for publications and a youth research journal.</w:t>
      </w:r>
    </w:p>
    <w:p w14:paraId="79D9D6D2" w14:textId="77777777" w:rsidR="000F3D5E" w:rsidRDefault="000F3D5E" w:rsidP="00E542EF">
      <w:pPr>
        <w:numPr>
          <w:ilvl w:val="0"/>
          <w:numId w:val="43"/>
        </w:numPr>
        <w:spacing w:after="0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0F3D5E">
        <w:rPr>
          <w:rFonts w:ascii="Arial" w:eastAsia="Times New Roman" w:hAnsi="Arial" w:cs="Arial"/>
          <w:sz w:val="24"/>
          <w:szCs w:val="24"/>
        </w:rPr>
        <w:t>Collaborate with local and international research institutions and development partners.</w:t>
      </w:r>
    </w:p>
    <w:p w14:paraId="6D232AF3" w14:textId="433618F4" w:rsidR="00E542EF" w:rsidRPr="00C7611B" w:rsidRDefault="00C7611B" w:rsidP="00C7611B">
      <w:pPr>
        <w:numPr>
          <w:ilvl w:val="0"/>
          <w:numId w:val="43"/>
        </w:numPr>
        <w:spacing w:after="0" w:line="360" w:lineRule="auto"/>
        <w:jc w:val="both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 </w:t>
      </w:r>
      <w:r w:rsidRPr="000F3D5E">
        <w:rPr>
          <w:rFonts w:ascii="Arial" w:eastAsia="Times New Roman" w:hAnsi="Arial" w:cs="Arial"/>
          <w:sz w:val="24"/>
          <w:szCs w:val="24"/>
        </w:rPr>
        <w:t xml:space="preserve">Promote digital literacy and </w:t>
      </w:r>
      <w:r>
        <w:rPr>
          <w:rFonts w:ascii="Arial" w:eastAsia="Times New Roman" w:hAnsi="Arial" w:cs="Arial"/>
          <w:sz w:val="24"/>
          <w:szCs w:val="24"/>
        </w:rPr>
        <w:t>the</w:t>
      </w:r>
      <w:r w:rsidRPr="000F3D5E">
        <w:rPr>
          <w:rFonts w:ascii="Arial" w:eastAsia="Times New Roman" w:hAnsi="Arial" w:cs="Arial"/>
          <w:sz w:val="24"/>
          <w:szCs w:val="24"/>
        </w:rPr>
        <w:t xml:space="preserve"> integration </w:t>
      </w:r>
      <w:r>
        <w:rPr>
          <w:rFonts w:ascii="Arial" w:eastAsia="Times New Roman" w:hAnsi="Arial" w:cs="Arial"/>
          <w:sz w:val="24"/>
          <w:szCs w:val="24"/>
        </w:rPr>
        <w:t xml:space="preserve">of AI </w:t>
      </w:r>
      <w:r w:rsidRPr="000F3D5E">
        <w:rPr>
          <w:rFonts w:ascii="Arial" w:eastAsia="Times New Roman" w:hAnsi="Arial" w:cs="Arial"/>
          <w:sz w:val="24"/>
          <w:szCs w:val="24"/>
        </w:rPr>
        <w:t>in youth research.</w:t>
      </w:r>
    </w:p>
    <w:tbl>
      <w:tblPr>
        <w:tblpPr w:leftFromText="180" w:rightFromText="180" w:vertAnchor="page" w:horzAnchor="margin" w:tblpY="1528"/>
        <w:tblW w:w="9630" w:type="dxa"/>
        <w:tblLook w:val="04A0" w:firstRow="1" w:lastRow="0" w:firstColumn="1" w:lastColumn="0" w:noHBand="0" w:noVBand="1"/>
      </w:tblPr>
      <w:tblGrid>
        <w:gridCol w:w="2070"/>
        <w:gridCol w:w="1440"/>
        <w:gridCol w:w="4413"/>
        <w:gridCol w:w="1707"/>
      </w:tblGrid>
      <w:tr w:rsidR="007205FD" w:rsidRPr="00E542EF" w14:paraId="42000F59" w14:textId="77777777" w:rsidTr="007205FD">
        <w:trPr>
          <w:trHeight w:val="680"/>
        </w:trPr>
        <w:tc>
          <w:tcPr>
            <w:tcW w:w="351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CF5642F" w14:textId="77777777" w:rsidR="00C7611B" w:rsidRDefault="00C7611B" w:rsidP="007205F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  <w:p w14:paraId="57635FF8" w14:textId="7AD15D4E" w:rsidR="00E542EF" w:rsidRDefault="00E542EF" w:rsidP="007205F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 xml:space="preserve">5. </w:t>
            </w:r>
            <w:r w:rsidR="007205FD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Implementation Roadmap</w:t>
            </w:r>
          </w:p>
          <w:p w14:paraId="6E72C0B1" w14:textId="77777777" w:rsidR="00C7611B" w:rsidRDefault="00C7611B" w:rsidP="007205F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  <w:p w14:paraId="79338DFB" w14:textId="720B5C29" w:rsidR="007205FD" w:rsidRPr="00E542EF" w:rsidRDefault="007205FD" w:rsidP="007205F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441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9DAD0FE" w14:textId="77777777" w:rsidR="00E542EF" w:rsidRPr="00E542EF" w:rsidRDefault="00E542EF" w:rsidP="007205F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70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A906F05" w14:textId="77777777" w:rsidR="00E542EF" w:rsidRPr="00E542EF" w:rsidRDefault="00E542EF" w:rsidP="007205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542EF" w:rsidRPr="00E542EF" w14:paraId="5C386E37" w14:textId="77777777" w:rsidTr="007205FD">
        <w:trPr>
          <w:trHeight w:val="340"/>
        </w:trPr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599ED4" w14:textId="77777777" w:rsidR="00E542EF" w:rsidRPr="00E542EF" w:rsidRDefault="00E542EF" w:rsidP="007205F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  <w:r w:rsidRPr="00E542EF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Phase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2EE828" w14:textId="52FEB85E" w:rsidR="00E542EF" w:rsidRPr="00E542EF" w:rsidRDefault="00E542EF" w:rsidP="007205F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  <w:r w:rsidRPr="00E542EF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Timeline</w:t>
            </w:r>
            <w:r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/ Months</w:t>
            </w:r>
          </w:p>
        </w:tc>
        <w:tc>
          <w:tcPr>
            <w:tcW w:w="44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8D28C2" w14:textId="77777777" w:rsidR="00E542EF" w:rsidRPr="00E542EF" w:rsidRDefault="00E542EF" w:rsidP="007205F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  <w:r w:rsidRPr="00E542EF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Key Activities</w:t>
            </w:r>
          </w:p>
        </w:tc>
        <w:tc>
          <w:tcPr>
            <w:tcW w:w="17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619FB4" w14:textId="77777777" w:rsidR="00E542EF" w:rsidRPr="00E542EF" w:rsidRDefault="00E542EF" w:rsidP="007205F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  <w:r w:rsidRPr="00E542EF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Expected Output</w:t>
            </w:r>
          </w:p>
        </w:tc>
      </w:tr>
      <w:tr w:rsidR="00E542EF" w:rsidRPr="00E542EF" w14:paraId="4C23377A" w14:textId="77777777" w:rsidTr="007205FD">
        <w:trPr>
          <w:trHeight w:val="340"/>
        </w:trPr>
        <w:tc>
          <w:tcPr>
            <w:tcW w:w="207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E92C2A" w14:textId="77777777" w:rsidR="00E542EF" w:rsidRPr="00E542EF" w:rsidRDefault="00E542EF" w:rsidP="007205F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E542E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Phase 1: Institutional Setup</w:t>
            </w:r>
          </w:p>
        </w:tc>
        <w:tc>
          <w:tcPr>
            <w:tcW w:w="14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502E96" w14:textId="48ACFF99" w:rsidR="00E542EF" w:rsidRPr="00E542EF" w:rsidRDefault="00E542EF" w:rsidP="007205F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E542E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1–</w:t>
            </w:r>
            <w:r w:rsidR="0085635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</w:t>
            </w:r>
          </w:p>
        </w:tc>
        <w:tc>
          <w:tcPr>
            <w:tcW w:w="4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17F68E" w14:textId="77777777" w:rsidR="00E542EF" w:rsidRPr="00E542EF" w:rsidRDefault="00E542EF" w:rsidP="007205F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E542E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 Draft Constitution &amp; M&amp;A</w:t>
            </w:r>
          </w:p>
        </w:tc>
        <w:tc>
          <w:tcPr>
            <w:tcW w:w="170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5A52B1" w14:textId="77777777" w:rsidR="00E542EF" w:rsidRPr="00E542EF" w:rsidRDefault="00E542EF" w:rsidP="007205F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E542E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Forum legally registered and operational</w:t>
            </w:r>
          </w:p>
        </w:tc>
      </w:tr>
      <w:tr w:rsidR="007205FD" w:rsidRPr="00E542EF" w14:paraId="3AB55793" w14:textId="77777777" w:rsidTr="007205FD">
        <w:trPr>
          <w:trHeight w:val="732"/>
        </w:trPr>
        <w:tc>
          <w:tcPr>
            <w:tcW w:w="207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1421BA" w14:textId="77777777" w:rsidR="00E542EF" w:rsidRPr="00E542EF" w:rsidRDefault="00E542EF" w:rsidP="007205F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5ED7AD" w14:textId="77777777" w:rsidR="00E542EF" w:rsidRPr="00E542EF" w:rsidRDefault="00E542EF" w:rsidP="007205F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4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84F27A" w14:textId="7512B428" w:rsidR="00E542EF" w:rsidRPr="00E542EF" w:rsidRDefault="00E542EF" w:rsidP="007205F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E542E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 Registration</w:t>
            </w:r>
          </w:p>
        </w:tc>
        <w:tc>
          <w:tcPr>
            <w:tcW w:w="170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56D1A4" w14:textId="77777777" w:rsidR="00E542EF" w:rsidRPr="00E542EF" w:rsidRDefault="00E542EF" w:rsidP="007205F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</w:p>
        </w:tc>
      </w:tr>
      <w:tr w:rsidR="00E542EF" w:rsidRPr="00E542EF" w14:paraId="391595E7" w14:textId="77777777" w:rsidTr="007205FD">
        <w:trPr>
          <w:trHeight w:val="340"/>
        </w:trPr>
        <w:tc>
          <w:tcPr>
            <w:tcW w:w="207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ED6876" w14:textId="77777777" w:rsidR="00E542EF" w:rsidRPr="00E542EF" w:rsidRDefault="00E542EF" w:rsidP="007205F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CD4A57" w14:textId="77777777" w:rsidR="00E542EF" w:rsidRPr="00E542EF" w:rsidRDefault="00E542EF" w:rsidP="007205F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4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A9AC6A" w14:textId="77777777" w:rsidR="00E542EF" w:rsidRPr="00E542EF" w:rsidRDefault="00E542EF" w:rsidP="007205F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E542E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 Obtain TIN (TRA)</w:t>
            </w:r>
          </w:p>
        </w:tc>
        <w:tc>
          <w:tcPr>
            <w:tcW w:w="170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486349" w14:textId="77777777" w:rsidR="00E542EF" w:rsidRPr="00E542EF" w:rsidRDefault="00E542EF" w:rsidP="007205F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</w:p>
        </w:tc>
      </w:tr>
      <w:tr w:rsidR="00E542EF" w:rsidRPr="00E542EF" w14:paraId="7157F170" w14:textId="77777777" w:rsidTr="007205FD">
        <w:trPr>
          <w:trHeight w:val="680"/>
        </w:trPr>
        <w:tc>
          <w:tcPr>
            <w:tcW w:w="207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24831B" w14:textId="77777777" w:rsidR="00E542EF" w:rsidRPr="00E542EF" w:rsidRDefault="00E542EF" w:rsidP="007205F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C66185" w14:textId="77777777" w:rsidR="00E542EF" w:rsidRPr="00E542EF" w:rsidRDefault="00E542EF" w:rsidP="007205F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4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982CCB" w14:textId="77777777" w:rsidR="00E542EF" w:rsidRPr="00E542EF" w:rsidRDefault="00E542EF" w:rsidP="007205F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E542E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 Recruit founding Board &amp; management team</w:t>
            </w:r>
          </w:p>
        </w:tc>
        <w:tc>
          <w:tcPr>
            <w:tcW w:w="170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FB3CC9" w14:textId="77777777" w:rsidR="00E542EF" w:rsidRPr="00E542EF" w:rsidRDefault="00E542EF" w:rsidP="007205F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</w:p>
        </w:tc>
      </w:tr>
      <w:tr w:rsidR="00E542EF" w:rsidRPr="00E542EF" w14:paraId="32B09636" w14:textId="77777777" w:rsidTr="007205FD">
        <w:trPr>
          <w:trHeight w:val="340"/>
        </w:trPr>
        <w:tc>
          <w:tcPr>
            <w:tcW w:w="207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D650A5" w14:textId="77777777" w:rsidR="00E542EF" w:rsidRPr="00E542EF" w:rsidRDefault="00E542EF" w:rsidP="007205F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E0A6A1" w14:textId="77777777" w:rsidR="00E542EF" w:rsidRPr="00E542EF" w:rsidRDefault="00E542EF" w:rsidP="007205F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4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653C6A" w14:textId="77777777" w:rsidR="00E542EF" w:rsidRPr="00E542EF" w:rsidRDefault="00E542EF" w:rsidP="007205F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E542E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 Rent and furnish office</w:t>
            </w:r>
          </w:p>
        </w:tc>
        <w:tc>
          <w:tcPr>
            <w:tcW w:w="170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CB84BF" w14:textId="77777777" w:rsidR="00E542EF" w:rsidRPr="00E542EF" w:rsidRDefault="00E542EF" w:rsidP="007205F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</w:p>
        </w:tc>
      </w:tr>
      <w:tr w:rsidR="007205FD" w:rsidRPr="00E542EF" w14:paraId="04D4A187" w14:textId="77777777" w:rsidTr="007205FD">
        <w:trPr>
          <w:trHeight w:val="408"/>
        </w:trPr>
        <w:tc>
          <w:tcPr>
            <w:tcW w:w="207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7F7500" w14:textId="77777777" w:rsidR="00E542EF" w:rsidRPr="00E542EF" w:rsidRDefault="00E542EF" w:rsidP="007205F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E542E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Phase 2: Platform &amp; Outreach Setup</w:t>
            </w:r>
          </w:p>
        </w:tc>
        <w:tc>
          <w:tcPr>
            <w:tcW w:w="14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B8639C" w14:textId="6A980A6C" w:rsidR="00E542EF" w:rsidRPr="00E542EF" w:rsidRDefault="0085635B" w:rsidP="007205F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3</w:t>
            </w:r>
          </w:p>
        </w:tc>
        <w:tc>
          <w:tcPr>
            <w:tcW w:w="4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D20CA5" w14:textId="77777777" w:rsidR="00E542EF" w:rsidRPr="00E542EF" w:rsidRDefault="00E542EF" w:rsidP="007205F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E542E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 Develop website &amp; membership portal</w:t>
            </w:r>
          </w:p>
        </w:tc>
        <w:tc>
          <w:tcPr>
            <w:tcW w:w="170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3BFFE3" w14:textId="77777777" w:rsidR="00E542EF" w:rsidRPr="00E542EF" w:rsidRDefault="00E542EF" w:rsidP="007205F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E542E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Digital infrastructure &amp; online presence established</w:t>
            </w:r>
          </w:p>
        </w:tc>
      </w:tr>
      <w:tr w:rsidR="007205FD" w:rsidRPr="00E542EF" w14:paraId="201BBDE1" w14:textId="77777777" w:rsidTr="007205FD">
        <w:trPr>
          <w:trHeight w:val="525"/>
        </w:trPr>
        <w:tc>
          <w:tcPr>
            <w:tcW w:w="207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456765" w14:textId="77777777" w:rsidR="00E542EF" w:rsidRPr="00E542EF" w:rsidRDefault="00E542EF" w:rsidP="007205F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9C861A" w14:textId="77777777" w:rsidR="00E542EF" w:rsidRPr="00E542EF" w:rsidRDefault="00E542EF" w:rsidP="007205F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4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D16964" w14:textId="77777777" w:rsidR="00E542EF" w:rsidRPr="00E542EF" w:rsidRDefault="00E542EF" w:rsidP="007205F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E542E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 Launch online membership drive</w:t>
            </w:r>
          </w:p>
        </w:tc>
        <w:tc>
          <w:tcPr>
            <w:tcW w:w="170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C4E1EA" w14:textId="77777777" w:rsidR="00E542EF" w:rsidRPr="00E542EF" w:rsidRDefault="00E542EF" w:rsidP="007205F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</w:p>
        </w:tc>
      </w:tr>
      <w:tr w:rsidR="007205FD" w:rsidRPr="00E542EF" w14:paraId="3A288B65" w14:textId="77777777" w:rsidTr="007205FD">
        <w:trPr>
          <w:trHeight w:val="534"/>
        </w:trPr>
        <w:tc>
          <w:tcPr>
            <w:tcW w:w="207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501B7B" w14:textId="77777777" w:rsidR="00E542EF" w:rsidRPr="00E542EF" w:rsidRDefault="00E542EF" w:rsidP="007205F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3B271C" w14:textId="77777777" w:rsidR="00E542EF" w:rsidRPr="00E542EF" w:rsidRDefault="00E542EF" w:rsidP="007205F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4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582673" w14:textId="77777777" w:rsidR="00E542EF" w:rsidRPr="00E542EF" w:rsidRDefault="00E542EF" w:rsidP="007205F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E542E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 Branding (logo, social media, domain)</w:t>
            </w:r>
          </w:p>
        </w:tc>
        <w:tc>
          <w:tcPr>
            <w:tcW w:w="170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C7FC58" w14:textId="77777777" w:rsidR="00E542EF" w:rsidRPr="00E542EF" w:rsidRDefault="00E542EF" w:rsidP="007205F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</w:p>
        </w:tc>
      </w:tr>
      <w:tr w:rsidR="007205FD" w:rsidRPr="00E542EF" w14:paraId="151E55A6" w14:textId="77777777" w:rsidTr="007205FD">
        <w:trPr>
          <w:trHeight w:val="534"/>
        </w:trPr>
        <w:tc>
          <w:tcPr>
            <w:tcW w:w="207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7869D9" w14:textId="77777777" w:rsidR="00E542EF" w:rsidRPr="00E542EF" w:rsidRDefault="00E542EF" w:rsidP="007205F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818099" w14:textId="77777777" w:rsidR="00E542EF" w:rsidRPr="00E542EF" w:rsidRDefault="00E542EF" w:rsidP="007205F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4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2F5476" w14:textId="77777777" w:rsidR="00E542EF" w:rsidRPr="00E542EF" w:rsidRDefault="00E542EF" w:rsidP="007205F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E542E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 Develop online data hub framework</w:t>
            </w:r>
          </w:p>
        </w:tc>
        <w:tc>
          <w:tcPr>
            <w:tcW w:w="170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C7F567" w14:textId="77777777" w:rsidR="00E542EF" w:rsidRPr="00E542EF" w:rsidRDefault="00E542EF" w:rsidP="007205F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</w:p>
        </w:tc>
      </w:tr>
      <w:tr w:rsidR="007205FD" w:rsidRPr="00E542EF" w14:paraId="6082E5E2" w14:textId="77777777" w:rsidTr="007205FD">
        <w:trPr>
          <w:trHeight w:val="714"/>
        </w:trPr>
        <w:tc>
          <w:tcPr>
            <w:tcW w:w="207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C883FE" w14:textId="77777777" w:rsidR="00E542EF" w:rsidRPr="00E542EF" w:rsidRDefault="00E542EF" w:rsidP="007205F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E542E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Phase 3: Awareness &amp; Recruitment</w:t>
            </w:r>
          </w:p>
        </w:tc>
        <w:tc>
          <w:tcPr>
            <w:tcW w:w="14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7C7412" w14:textId="085944F3" w:rsidR="00E542EF" w:rsidRPr="00E542EF" w:rsidRDefault="0085635B" w:rsidP="007205F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4</w:t>
            </w:r>
            <w:r w:rsidR="00E542EF" w:rsidRPr="00E542E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–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6</w:t>
            </w:r>
          </w:p>
        </w:tc>
        <w:tc>
          <w:tcPr>
            <w:tcW w:w="4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7DDDB6" w14:textId="77777777" w:rsidR="00E542EF" w:rsidRPr="00E542EF" w:rsidRDefault="00E542EF" w:rsidP="007205F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E542E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 Organize University Seminars &amp; Awareness Campaigns</w:t>
            </w:r>
          </w:p>
        </w:tc>
        <w:tc>
          <w:tcPr>
            <w:tcW w:w="170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AF5CAC" w14:textId="17C65FFB" w:rsidR="00E542EF" w:rsidRPr="00E542EF" w:rsidRDefault="00E426F8" w:rsidP="007205F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3</w:t>
            </w:r>
            <w:r w:rsidR="00E542EF" w:rsidRPr="00E542E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,000+ youth members registered</w:t>
            </w:r>
          </w:p>
        </w:tc>
      </w:tr>
      <w:tr w:rsidR="00E542EF" w:rsidRPr="00E542EF" w14:paraId="52393ED7" w14:textId="77777777" w:rsidTr="007205FD">
        <w:trPr>
          <w:trHeight w:val="680"/>
        </w:trPr>
        <w:tc>
          <w:tcPr>
            <w:tcW w:w="207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BA002C" w14:textId="77777777" w:rsidR="00E542EF" w:rsidRPr="00E542EF" w:rsidRDefault="00E542EF" w:rsidP="007205F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A54F22" w14:textId="77777777" w:rsidR="00E542EF" w:rsidRPr="00E542EF" w:rsidRDefault="00E542EF" w:rsidP="007205F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4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D99935" w14:textId="40CBDEEA" w:rsidR="00E542EF" w:rsidRPr="00E542EF" w:rsidRDefault="00E542EF" w:rsidP="007205F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E542E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- Recruit members </w:t>
            </w:r>
            <w:r w:rsidR="00E426F8" w:rsidRPr="00E426F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from </w:t>
            </w:r>
            <w:r w:rsidR="00E426F8" w:rsidRPr="00E426F8">
              <w:rPr>
                <w:rFonts w:ascii="Arial" w:hAnsi="Arial" w:cs="Arial"/>
                <w:sz w:val="24"/>
                <w:szCs w:val="24"/>
              </w:rPr>
              <w:t>Universities</w:t>
            </w:r>
            <w:r w:rsidR="00E426F8" w:rsidRPr="00E426F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,</w:t>
            </w:r>
            <w:r w:rsidR="00E426F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r w:rsidR="00E426F8" w:rsidRPr="00E426F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Higher Learning Institutions </w:t>
            </w:r>
            <w:r w:rsidR="00E426F8" w:rsidRPr="00E542E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&amp;</w:t>
            </w:r>
            <w:r w:rsidRPr="00E542E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r w:rsidR="00E426F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H</w:t>
            </w:r>
            <w:r w:rsidRPr="00E542E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igh schools</w:t>
            </w:r>
          </w:p>
        </w:tc>
        <w:tc>
          <w:tcPr>
            <w:tcW w:w="170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D72F2A" w14:textId="77777777" w:rsidR="00E542EF" w:rsidRPr="00E542EF" w:rsidRDefault="00E542EF" w:rsidP="007205F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</w:p>
        </w:tc>
      </w:tr>
      <w:tr w:rsidR="00E542EF" w:rsidRPr="00E542EF" w14:paraId="5DBF2F9E" w14:textId="77777777" w:rsidTr="007205FD">
        <w:trPr>
          <w:trHeight w:val="680"/>
        </w:trPr>
        <w:tc>
          <w:tcPr>
            <w:tcW w:w="207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2C9D1D" w14:textId="77777777" w:rsidR="00E542EF" w:rsidRPr="00E542EF" w:rsidRDefault="00E542EF" w:rsidP="007205F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9447AA" w14:textId="77777777" w:rsidR="00E542EF" w:rsidRPr="00E542EF" w:rsidRDefault="00E542EF" w:rsidP="007205F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4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8E0E6A" w14:textId="77777777" w:rsidR="00E542EF" w:rsidRPr="00E542EF" w:rsidRDefault="00E542EF" w:rsidP="007205F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E542E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 Begin social media and press outreach</w:t>
            </w:r>
          </w:p>
        </w:tc>
        <w:tc>
          <w:tcPr>
            <w:tcW w:w="170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CBC131" w14:textId="77777777" w:rsidR="00E542EF" w:rsidRPr="00E542EF" w:rsidRDefault="00E542EF" w:rsidP="007205F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</w:p>
        </w:tc>
      </w:tr>
      <w:tr w:rsidR="00E542EF" w:rsidRPr="00E542EF" w14:paraId="1BD42DD1" w14:textId="77777777" w:rsidTr="007205FD">
        <w:trPr>
          <w:trHeight w:val="680"/>
        </w:trPr>
        <w:tc>
          <w:tcPr>
            <w:tcW w:w="207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92B0CC" w14:textId="77777777" w:rsidR="00E542EF" w:rsidRPr="00E542EF" w:rsidRDefault="00E542EF" w:rsidP="007205F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E542E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Phase 4: Program Launch</w:t>
            </w:r>
          </w:p>
        </w:tc>
        <w:tc>
          <w:tcPr>
            <w:tcW w:w="14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9537E9" w14:textId="586E8742" w:rsidR="00E542EF" w:rsidRPr="00E542EF" w:rsidRDefault="0085635B" w:rsidP="007205F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7</w:t>
            </w:r>
            <w:r w:rsidR="00E542EF" w:rsidRPr="00E542E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–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12</w:t>
            </w:r>
          </w:p>
        </w:tc>
        <w:tc>
          <w:tcPr>
            <w:tcW w:w="4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8EA928" w14:textId="77777777" w:rsidR="00E542EF" w:rsidRPr="00E542EF" w:rsidRDefault="00E542EF" w:rsidP="007205F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E542E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 Launch National Youth Research Competition</w:t>
            </w:r>
          </w:p>
        </w:tc>
        <w:tc>
          <w:tcPr>
            <w:tcW w:w="170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FC3042" w14:textId="77777777" w:rsidR="00E542EF" w:rsidRPr="00E542EF" w:rsidRDefault="00E542EF" w:rsidP="007205F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E542E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National presence and operational recognition</w:t>
            </w:r>
          </w:p>
        </w:tc>
      </w:tr>
      <w:tr w:rsidR="007205FD" w:rsidRPr="00E542EF" w14:paraId="277DDB7F" w14:textId="77777777" w:rsidTr="007205FD">
        <w:trPr>
          <w:trHeight w:val="435"/>
        </w:trPr>
        <w:tc>
          <w:tcPr>
            <w:tcW w:w="207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EE7C99" w14:textId="77777777" w:rsidR="00E542EF" w:rsidRPr="00E542EF" w:rsidRDefault="00E542EF" w:rsidP="007205F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2ED2F9" w14:textId="77777777" w:rsidR="00E542EF" w:rsidRPr="00E542EF" w:rsidRDefault="00E542EF" w:rsidP="007205F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4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6068AF" w14:textId="77777777" w:rsidR="00E542EF" w:rsidRPr="00E542EF" w:rsidRDefault="00E542EF" w:rsidP="007205F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E542E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 Host first Youth Research Bonanza</w:t>
            </w:r>
          </w:p>
        </w:tc>
        <w:tc>
          <w:tcPr>
            <w:tcW w:w="170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9CCD53" w14:textId="77777777" w:rsidR="00E542EF" w:rsidRPr="00E542EF" w:rsidRDefault="00E542EF" w:rsidP="007205F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</w:p>
        </w:tc>
      </w:tr>
      <w:tr w:rsidR="007205FD" w:rsidRPr="00E542EF" w14:paraId="4942586E" w14:textId="77777777" w:rsidTr="007205FD">
        <w:trPr>
          <w:trHeight w:val="435"/>
        </w:trPr>
        <w:tc>
          <w:tcPr>
            <w:tcW w:w="207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5A51A8" w14:textId="77777777" w:rsidR="00E542EF" w:rsidRPr="00E542EF" w:rsidRDefault="00E542EF" w:rsidP="007205F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FB6E8C" w14:textId="77777777" w:rsidR="00E542EF" w:rsidRPr="00E542EF" w:rsidRDefault="00E542EF" w:rsidP="007205F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4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CCECDE" w14:textId="77777777" w:rsidR="00E542EF" w:rsidRPr="00E542EF" w:rsidRDefault="00E542EF" w:rsidP="007205F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E542E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 Begin Research Coaching Program</w:t>
            </w:r>
          </w:p>
        </w:tc>
        <w:tc>
          <w:tcPr>
            <w:tcW w:w="170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A7CBCE" w14:textId="77777777" w:rsidR="00E542EF" w:rsidRPr="00E542EF" w:rsidRDefault="00E542EF" w:rsidP="007205F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</w:p>
        </w:tc>
      </w:tr>
      <w:tr w:rsidR="00E542EF" w:rsidRPr="00E542EF" w14:paraId="55CDB00C" w14:textId="77777777" w:rsidTr="007205FD">
        <w:trPr>
          <w:trHeight w:val="680"/>
        </w:trPr>
        <w:tc>
          <w:tcPr>
            <w:tcW w:w="207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474F74" w14:textId="77777777" w:rsidR="00E542EF" w:rsidRPr="00E542EF" w:rsidRDefault="00E542EF" w:rsidP="007205F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E542E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Phase 5: Journal &amp; Sustainability</w:t>
            </w:r>
          </w:p>
        </w:tc>
        <w:tc>
          <w:tcPr>
            <w:tcW w:w="14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BFC04C" w14:textId="77777777" w:rsidR="00E542EF" w:rsidRPr="00E542EF" w:rsidRDefault="00E542EF" w:rsidP="007205F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E542E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Year 2 onwards</w:t>
            </w:r>
          </w:p>
        </w:tc>
        <w:tc>
          <w:tcPr>
            <w:tcW w:w="4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41156E" w14:textId="4F69B470" w:rsidR="00E542EF" w:rsidRPr="00E542EF" w:rsidRDefault="00E542EF" w:rsidP="007205F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E542E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- Launch </w:t>
            </w:r>
            <w:proofErr w:type="spellStart"/>
            <w:r w:rsidR="00C7611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YRIF</w:t>
            </w:r>
            <w:r w:rsidRPr="00E542E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Journal</w:t>
            </w:r>
            <w:proofErr w:type="spellEnd"/>
            <w:r w:rsidRPr="00E542E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of Research &amp; Innovation</w:t>
            </w:r>
          </w:p>
        </w:tc>
        <w:tc>
          <w:tcPr>
            <w:tcW w:w="170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DFCD23" w14:textId="77777777" w:rsidR="00E542EF" w:rsidRPr="00E542EF" w:rsidRDefault="00E542EF" w:rsidP="007205F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E542E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Long-term institutional sustainability</w:t>
            </w:r>
          </w:p>
        </w:tc>
      </w:tr>
      <w:tr w:rsidR="00E542EF" w:rsidRPr="00E542EF" w14:paraId="5AA85C63" w14:textId="77777777" w:rsidTr="007205FD">
        <w:trPr>
          <w:trHeight w:val="340"/>
        </w:trPr>
        <w:tc>
          <w:tcPr>
            <w:tcW w:w="207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E7B19F" w14:textId="77777777" w:rsidR="00E542EF" w:rsidRPr="00E542EF" w:rsidRDefault="00E542EF" w:rsidP="007205F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9604DE" w14:textId="77777777" w:rsidR="00E542EF" w:rsidRPr="00E542EF" w:rsidRDefault="00E542EF" w:rsidP="007205F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4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4585E5" w14:textId="77777777" w:rsidR="00E542EF" w:rsidRPr="00E542EF" w:rsidRDefault="00E542EF" w:rsidP="007205F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E542E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 Operationalize Data Hub</w:t>
            </w:r>
          </w:p>
        </w:tc>
        <w:tc>
          <w:tcPr>
            <w:tcW w:w="170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2EACCF" w14:textId="77777777" w:rsidR="00E542EF" w:rsidRPr="00E542EF" w:rsidRDefault="00E542EF" w:rsidP="007205F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</w:p>
        </w:tc>
      </w:tr>
      <w:tr w:rsidR="007205FD" w:rsidRPr="00E542EF" w14:paraId="70104993" w14:textId="77777777" w:rsidTr="007205FD">
        <w:trPr>
          <w:trHeight w:val="480"/>
        </w:trPr>
        <w:tc>
          <w:tcPr>
            <w:tcW w:w="207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ED1DFB" w14:textId="77777777" w:rsidR="00E542EF" w:rsidRPr="00E542EF" w:rsidRDefault="00E542EF" w:rsidP="007205F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A3DBC2" w14:textId="77777777" w:rsidR="00E542EF" w:rsidRPr="00E542EF" w:rsidRDefault="00E542EF" w:rsidP="007205F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4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327672" w14:textId="77777777" w:rsidR="00E542EF" w:rsidRPr="00E542EF" w:rsidRDefault="00E542EF" w:rsidP="007205F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E542E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 Create Research Assistant Network</w:t>
            </w:r>
          </w:p>
        </w:tc>
        <w:tc>
          <w:tcPr>
            <w:tcW w:w="170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F6CC81" w14:textId="77777777" w:rsidR="00E542EF" w:rsidRPr="00E542EF" w:rsidRDefault="00E542EF" w:rsidP="007205F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</w:p>
        </w:tc>
      </w:tr>
    </w:tbl>
    <w:p w14:paraId="4FE5208F" w14:textId="160C3392" w:rsidR="002202FA" w:rsidRPr="00E542EF" w:rsidRDefault="002202FA" w:rsidP="00E542EF">
      <w:pPr>
        <w:pStyle w:val="Heading2"/>
        <w:spacing w:before="0" w:line="360" w:lineRule="auto"/>
        <w:rPr>
          <w:rFonts w:ascii="Arial" w:eastAsia="Times New Roman" w:hAnsi="Arial" w:cs="Arial"/>
          <w:sz w:val="24"/>
          <w:szCs w:val="24"/>
        </w:rPr>
      </w:pPr>
    </w:p>
    <w:p w14:paraId="03BFBCAD" w14:textId="77777777" w:rsidR="000F3D5E" w:rsidRPr="000F3D5E" w:rsidRDefault="000F3D5E" w:rsidP="00E542EF">
      <w:pPr>
        <w:spacing w:after="296" w:line="360" w:lineRule="auto"/>
        <w:ind w:left="40"/>
        <w:jc w:val="both"/>
        <w:rPr>
          <w:rFonts w:ascii="Arial" w:eastAsia="Times New Roman" w:hAnsi="Arial" w:cs="Arial"/>
          <w:b/>
          <w:bCs/>
          <w:sz w:val="24"/>
          <w:szCs w:val="24"/>
        </w:rPr>
      </w:pPr>
      <w:r w:rsidRPr="000F3D5E">
        <w:rPr>
          <w:rFonts w:ascii="Arial" w:eastAsia="Times New Roman" w:hAnsi="Arial" w:cs="Arial"/>
          <w:b/>
          <w:bCs/>
          <w:sz w:val="24"/>
          <w:szCs w:val="24"/>
        </w:rPr>
        <w:t>6. Governance and Management</w:t>
      </w:r>
    </w:p>
    <w:p w14:paraId="6DB5FCBB" w14:textId="77777777" w:rsidR="000F3D5E" w:rsidRPr="000F3D5E" w:rsidRDefault="000F3D5E" w:rsidP="007205FD">
      <w:pPr>
        <w:spacing w:after="0" w:line="360" w:lineRule="auto"/>
        <w:ind w:left="40"/>
        <w:jc w:val="both"/>
        <w:rPr>
          <w:rFonts w:ascii="Arial" w:eastAsia="Times New Roman" w:hAnsi="Arial" w:cs="Arial"/>
          <w:sz w:val="24"/>
          <w:szCs w:val="24"/>
        </w:rPr>
      </w:pPr>
      <w:r w:rsidRPr="000F3D5E">
        <w:rPr>
          <w:rFonts w:ascii="Arial" w:eastAsia="Times New Roman" w:hAnsi="Arial" w:cs="Arial"/>
          <w:sz w:val="24"/>
          <w:szCs w:val="24"/>
        </w:rPr>
        <w:t>The organization will be governed through three main organs:</w:t>
      </w:r>
    </w:p>
    <w:p w14:paraId="79AD8180" w14:textId="513E32AF" w:rsidR="000F3D5E" w:rsidRPr="000F3D5E" w:rsidRDefault="000F3D5E" w:rsidP="007205FD">
      <w:pPr>
        <w:numPr>
          <w:ilvl w:val="0"/>
          <w:numId w:val="44"/>
        </w:numPr>
        <w:spacing w:after="0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0F3D5E">
        <w:rPr>
          <w:rFonts w:ascii="Arial" w:eastAsia="Times New Roman" w:hAnsi="Arial" w:cs="Arial"/>
          <w:b/>
          <w:bCs/>
          <w:sz w:val="24"/>
          <w:szCs w:val="24"/>
        </w:rPr>
        <w:t>Board of Directors:</w:t>
      </w:r>
    </w:p>
    <w:p w14:paraId="104DF72D" w14:textId="77777777" w:rsidR="000F3D5E" w:rsidRPr="000F3D5E" w:rsidRDefault="000F3D5E" w:rsidP="007205FD">
      <w:pPr>
        <w:numPr>
          <w:ilvl w:val="1"/>
          <w:numId w:val="44"/>
        </w:numPr>
        <w:spacing w:after="0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0F3D5E">
        <w:rPr>
          <w:rFonts w:ascii="Arial" w:eastAsia="Times New Roman" w:hAnsi="Arial" w:cs="Arial"/>
          <w:sz w:val="24"/>
          <w:szCs w:val="24"/>
        </w:rPr>
        <w:lastRenderedPageBreak/>
        <w:t>Policy direction, oversight, and compliance.</w:t>
      </w:r>
    </w:p>
    <w:p w14:paraId="1A102D93" w14:textId="77777777" w:rsidR="000F3D5E" w:rsidRPr="000F3D5E" w:rsidRDefault="000F3D5E" w:rsidP="007205FD">
      <w:pPr>
        <w:numPr>
          <w:ilvl w:val="0"/>
          <w:numId w:val="44"/>
        </w:numPr>
        <w:spacing w:after="0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0F3D5E">
        <w:rPr>
          <w:rFonts w:ascii="Arial" w:eastAsia="Times New Roman" w:hAnsi="Arial" w:cs="Arial"/>
          <w:b/>
          <w:bCs/>
          <w:sz w:val="24"/>
          <w:szCs w:val="24"/>
        </w:rPr>
        <w:t>Executive Management Team:</w:t>
      </w:r>
    </w:p>
    <w:p w14:paraId="79B12B07" w14:textId="77777777" w:rsidR="000F3D5E" w:rsidRPr="000F3D5E" w:rsidRDefault="000F3D5E" w:rsidP="007205FD">
      <w:pPr>
        <w:numPr>
          <w:ilvl w:val="1"/>
          <w:numId w:val="44"/>
        </w:numPr>
        <w:spacing w:after="0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0F3D5E">
        <w:rPr>
          <w:rFonts w:ascii="Arial" w:eastAsia="Times New Roman" w:hAnsi="Arial" w:cs="Arial"/>
          <w:sz w:val="24"/>
          <w:szCs w:val="24"/>
        </w:rPr>
        <w:t>Daily operations led by an Executive Director.</w:t>
      </w:r>
    </w:p>
    <w:p w14:paraId="1CCCA873" w14:textId="77777777" w:rsidR="000F3D5E" w:rsidRPr="000F3D5E" w:rsidRDefault="000F3D5E" w:rsidP="007205FD">
      <w:pPr>
        <w:numPr>
          <w:ilvl w:val="1"/>
          <w:numId w:val="44"/>
        </w:numPr>
        <w:spacing w:after="0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0F3D5E">
        <w:rPr>
          <w:rFonts w:ascii="Arial" w:eastAsia="Times New Roman" w:hAnsi="Arial" w:cs="Arial"/>
          <w:sz w:val="24"/>
          <w:szCs w:val="24"/>
        </w:rPr>
        <w:t>Departments: Programs, Finance, ICT, Communications, and Partnerships.</w:t>
      </w:r>
    </w:p>
    <w:p w14:paraId="726715D2" w14:textId="77777777" w:rsidR="000F3D5E" w:rsidRPr="000F3D5E" w:rsidRDefault="000F3D5E" w:rsidP="007205FD">
      <w:pPr>
        <w:numPr>
          <w:ilvl w:val="0"/>
          <w:numId w:val="44"/>
        </w:numPr>
        <w:spacing w:after="0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0F3D5E">
        <w:rPr>
          <w:rFonts w:ascii="Arial" w:eastAsia="Times New Roman" w:hAnsi="Arial" w:cs="Arial"/>
          <w:b/>
          <w:bCs/>
          <w:sz w:val="24"/>
          <w:szCs w:val="24"/>
        </w:rPr>
        <w:t>Advisory Board:</w:t>
      </w:r>
    </w:p>
    <w:p w14:paraId="2BEF6F4D" w14:textId="67C81533" w:rsidR="000F3D5E" w:rsidRPr="000F3D5E" w:rsidRDefault="000F3D5E" w:rsidP="007205FD">
      <w:pPr>
        <w:numPr>
          <w:ilvl w:val="1"/>
          <w:numId w:val="44"/>
        </w:numPr>
        <w:spacing w:after="0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0F3D5E">
        <w:rPr>
          <w:rFonts w:ascii="Arial" w:eastAsia="Times New Roman" w:hAnsi="Arial" w:cs="Arial"/>
          <w:sz w:val="24"/>
          <w:szCs w:val="24"/>
        </w:rPr>
        <w:t xml:space="preserve">Academic and industry experts </w:t>
      </w:r>
      <w:r w:rsidR="00262A51">
        <w:rPr>
          <w:rFonts w:ascii="Arial" w:eastAsia="Times New Roman" w:hAnsi="Arial" w:cs="Arial"/>
          <w:sz w:val="24"/>
          <w:szCs w:val="24"/>
        </w:rPr>
        <w:t xml:space="preserve">are </w:t>
      </w:r>
      <w:r w:rsidRPr="000F3D5E">
        <w:rPr>
          <w:rFonts w:ascii="Arial" w:eastAsia="Times New Roman" w:hAnsi="Arial" w:cs="Arial"/>
          <w:sz w:val="24"/>
          <w:szCs w:val="24"/>
        </w:rPr>
        <w:t>guiding thematic areas of research.</w:t>
      </w:r>
    </w:p>
    <w:p w14:paraId="1B8DAAAD" w14:textId="77777777" w:rsidR="000F3D5E" w:rsidRPr="000F3D5E" w:rsidRDefault="000F3D5E" w:rsidP="007205FD">
      <w:pPr>
        <w:spacing w:before="240" w:after="296" w:line="360" w:lineRule="auto"/>
        <w:ind w:left="40"/>
        <w:jc w:val="both"/>
        <w:rPr>
          <w:rFonts w:ascii="Arial" w:eastAsia="Times New Roman" w:hAnsi="Arial" w:cs="Arial"/>
          <w:b/>
          <w:bCs/>
          <w:sz w:val="24"/>
          <w:szCs w:val="24"/>
        </w:rPr>
      </w:pPr>
      <w:r w:rsidRPr="000F3D5E">
        <w:rPr>
          <w:rFonts w:ascii="Arial" w:eastAsia="Times New Roman" w:hAnsi="Arial" w:cs="Arial"/>
          <w:b/>
          <w:bCs/>
          <w:sz w:val="24"/>
          <w:szCs w:val="24"/>
        </w:rPr>
        <w:t>7. Key Activities and Deliverables</w:t>
      </w:r>
    </w:p>
    <w:p w14:paraId="24D97030" w14:textId="77777777" w:rsidR="000F3D5E" w:rsidRPr="000F3D5E" w:rsidRDefault="000F3D5E" w:rsidP="00E542EF">
      <w:pPr>
        <w:spacing w:after="296" w:line="360" w:lineRule="auto"/>
        <w:ind w:left="40"/>
        <w:jc w:val="both"/>
        <w:rPr>
          <w:rFonts w:ascii="Arial" w:eastAsia="Times New Roman" w:hAnsi="Arial" w:cs="Arial"/>
          <w:b/>
          <w:bCs/>
          <w:sz w:val="24"/>
          <w:szCs w:val="24"/>
        </w:rPr>
      </w:pPr>
      <w:r w:rsidRPr="000F3D5E">
        <w:rPr>
          <w:rFonts w:ascii="Arial" w:eastAsia="Times New Roman" w:hAnsi="Arial" w:cs="Arial"/>
          <w:b/>
          <w:bCs/>
          <w:sz w:val="24"/>
          <w:szCs w:val="24"/>
        </w:rPr>
        <w:t>A. Youth Engagement Projects</w:t>
      </w:r>
    </w:p>
    <w:p w14:paraId="44B1A3E6" w14:textId="0C3A394C" w:rsidR="000F3D5E" w:rsidRPr="0085635B" w:rsidRDefault="000F3D5E" w:rsidP="007205FD">
      <w:pPr>
        <w:numPr>
          <w:ilvl w:val="0"/>
          <w:numId w:val="45"/>
        </w:numPr>
        <w:spacing w:after="0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85635B">
        <w:rPr>
          <w:rFonts w:ascii="Arial" w:eastAsia="Times New Roman" w:hAnsi="Arial" w:cs="Arial"/>
          <w:b/>
          <w:bCs/>
          <w:sz w:val="24"/>
          <w:szCs w:val="24"/>
        </w:rPr>
        <w:t>Project 1:</w:t>
      </w:r>
      <w:r w:rsidRPr="0085635B">
        <w:rPr>
          <w:rFonts w:ascii="Arial" w:eastAsia="Times New Roman" w:hAnsi="Arial" w:cs="Arial"/>
          <w:sz w:val="24"/>
          <w:szCs w:val="24"/>
        </w:rPr>
        <w:t> Universit</w:t>
      </w:r>
      <w:r w:rsidR="00E426F8" w:rsidRPr="0085635B">
        <w:rPr>
          <w:rFonts w:ascii="Arial" w:eastAsia="Times New Roman" w:hAnsi="Arial" w:cs="Arial"/>
          <w:sz w:val="24"/>
          <w:szCs w:val="24"/>
        </w:rPr>
        <w:t>ies and Higher Learning Institutions</w:t>
      </w:r>
      <w:r w:rsidRPr="0085635B">
        <w:rPr>
          <w:rFonts w:ascii="Arial" w:eastAsia="Times New Roman" w:hAnsi="Arial" w:cs="Arial"/>
          <w:sz w:val="24"/>
          <w:szCs w:val="24"/>
        </w:rPr>
        <w:t xml:space="preserve"> Research Awareness Seminars</w:t>
      </w:r>
    </w:p>
    <w:p w14:paraId="6DE98CD0" w14:textId="6B0A7E88" w:rsidR="000F3D5E" w:rsidRPr="0085635B" w:rsidRDefault="000F3D5E" w:rsidP="007205FD">
      <w:pPr>
        <w:numPr>
          <w:ilvl w:val="1"/>
          <w:numId w:val="45"/>
        </w:numPr>
        <w:spacing w:after="0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85635B">
        <w:rPr>
          <w:rFonts w:ascii="Arial" w:eastAsia="Times New Roman" w:hAnsi="Arial" w:cs="Arial"/>
          <w:sz w:val="24"/>
          <w:szCs w:val="24"/>
        </w:rPr>
        <w:t xml:space="preserve">Objective: Introduce </w:t>
      </w:r>
      <w:r w:rsidR="000C5CAE" w:rsidRPr="0085635B">
        <w:rPr>
          <w:rFonts w:ascii="Arial" w:eastAsia="Times New Roman" w:hAnsi="Arial" w:cs="Arial"/>
          <w:sz w:val="24"/>
          <w:szCs w:val="24"/>
        </w:rPr>
        <w:t>YRIF</w:t>
      </w:r>
      <w:r w:rsidRPr="0085635B">
        <w:rPr>
          <w:rFonts w:ascii="Arial" w:eastAsia="Times New Roman" w:hAnsi="Arial" w:cs="Arial"/>
          <w:sz w:val="24"/>
          <w:szCs w:val="24"/>
        </w:rPr>
        <w:t>, recruit members, and train students on the importance of research.</w:t>
      </w:r>
    </w:p>
    <w:p w14:paraId="33CBF4BC" w14:textId="3A3738AD" w:rsidR="000F3D5E" w:rsidRPr="0085635B" w:rsidRDefault="000F3D5E" w:rsidP="007205FD">
      <w:pPr>
        <w:numPr>
          <w:ilvl w:val="1"/>
          <w:numId w:val="45"/>
        </w:numPr>
        <w:spacing w:after="0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85635B">
        <w:rPr>
          <w:rFonts w:ascii="Arial" w:eastAsia="Times New Roman" w:hAnsi="Arial" w:cs="Arial"/>
          <w:sz w:val="24"/>
          <w:szCs w:val="24"/>
        </w:rPr>
        <w:t>Target: 15 universities</w:t>
      </w:r>
      <w:r w:rsidR="000C5CAE" w:rsidRPr="0085635B">
        <w:rPr>
          <w:rFonts w:ascii="Arial" w:eastAsia="Times New Roman" w:hAnsi="Arial" w:cs="Arial"/>
          <w:sz w:val="24"/>
          <w:szCs w:val="24"/>
        </w:rPr>
        <w:t xml:space="preserve"> and 10 high schools</w:t>
      </w:r>
      <w:r w:rsidRPr="0085635B">
        <w:rPr>
          <w:rFonts w:ascii="Arial" w:eastAsia="Times New Roman" w:hAnsi="Arial" w:cs="Arial"/>
          <w:sz w:val="24"/>
          <w:szCs w:val="24"/>
        </w:rPr>
        <w:t xml:space="preserve"> in the first year.</w:t>
      </w:r>
    </w:p>
    <w:p w14:paraId="32789CCD" w14:textId="77777777" w:rsidR="000F3D5E" w:rsidRPr="0085635B" w:rsidRDefault="000F3D5E" w:rsidP="007205FD">
      <w:pPr>
        <w:numPr>
          <w:ilvl w:val="0"/>
          <w:numId w:val="45"/>
        </w:numPr>
        <w:spacing w:after="0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85635B">
        <w:rPr>
          <w:rFonts w:ascii="Arial" w:eastAsia="Times New Roman" w:hAnsi="Arial" w:cs="Arial"/>
          <w:b/>
          <w:bCs/>
          <w:sz w:val="24"/>
          <w:szCs w:val="24"/>
        </w:rPr>
        <w:t>Project 2:</w:t>
      </w:r>
      <w:r w:rsidRPr="0085635B">
        <w:rPr>
          <w:rFonts w:ascii="Arial" w:eastAsia="Times New Roman" w:hAnsi="Arial" w:cs="Arial"/>
          <w:sz w:val="24"/>
          <w:szCs w:val="24"/>
        </w:rPr>
        <w:t> Youth Bonanza &amp; Research Entertainment</w:t>
      </w:r>
    </w:p>
    <w:p w14:paraId="58242968" w14:textId="77777777" w:rsidR="000F3D5E" w:rsidRPr="0085635B" w:rsidRDefault="000F3D5E" w:rsidP="007205FD">
      <w:pPr>
        <w:numPr>
          <w:ilvl w:val="1"/>
          <w:numId w:val="45"/>
        </w:numPr>
        <w:spacing w:after="0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85635B">
        <w:rPr>
          <w:rFonts w:ascii="Arial" w:eastAsia="Times New Roman" w:hAnsi="Arial" w:cs="Arial"/>
          <w:sz w:val="24"/>
          <w:szCs w:val="24"/>
        </w:rPr>
        <w:t>Objective: Blend creativity and innovation by engaging students through competitions, music, and debates.</w:t>
      </w:r>
    </w:p>
    <w:p w14:paraId="7E5558D0" w14:textId="77777777" w:rsidR="000F3D5E" w:rsidRPr="0085635B" w:rsidRDefault="000F3D5E" w:rsidP="007205FD">
      <w:pPr>
        <w:numPr>
          <w:ilvl w:val="0"/>
          <w:numId w:val="45"/>
        </w:numPr>
        <w:spacing w:after="0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85635B">
        <w:rPr>
          <w:rFonts w:ascii="Arial" w:eastAsia="Times New Roman" w:hAnsi="Arial" w:cs="Arial"/>
          <w:b/>
          <w:bCs/>
          <w:sz w:val="24"/>
          <w:szCs w:val="24"/>
        </w:rPr>
        <w:t>Project 3:</w:t>
      </w:r>
      <w:r w:rsidRPr="0085635B">
        <w:rPr>
          <w:rFonts w:ascii="Arial" w:eastAsia="Times New Roman" w:hAnsi="Arial" w:cs="Arial"/>
          <w:sz w:val="24"/>
          <w:szCs w:val="24"/>
        </w:rPr>
        <w:t> High School Research Clubs</w:t>
      </w:r>
    </w:p>
    <w:p w14:paraId="63558A97" w14:textId="4B7D5DEE" w:rsidR="000F3D5E" w:rsidRPr="0085635B" w:rsidRDefault="000F3D5E" w:rsidP="007205FD">
      <w:pPr>
        <w:numPr>
          <w:ilvl w:val="1"/>
          <w:numId w:val="45"/>
        </w:numPr>
        <w:spacing w:after="0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85635B">
        <w:rPr>
          <w:rFonts w:ascii="Arial" w:eastAsia="Times New Roman" w:hAnsi="Arial" w:cs="Arial"/>
          <w:sz w:val="24"/>
          <w:szCs w:val="24"/>
        </w:rPr>
        <w:t xml:space="preserve">Objective: Introduce research and innovation culture at </w:t>
      </w:r>
      <w:r w:rsidR="00262A51" w:rsidRPr="0085635B">
        <w:rPr>
          <w:rFonts w:ascii="Arial" w:eastAsia="Times New Roman" w:hAnsi="Arial" w:cs="Arial"/>
          <w:sz w:val="24"/>
          <w:szCs w:val="24"/>
        </w:rPr>
        <w:t xml:space="preserve">the </w:t>
      </w:r>
      <w:r w:rsidRPr="0085635B">
        <w:rPr>
          <w:rFonts w:ascii="Arial" w:eastAsia="Times New Roman" w:hAnsi="Arial" w:cs="Arial"/>
          <w:sz w:val="24"/>
          <w:szCs w:val="24"/>
        </w:rPr>
        <w:t>secondary level (Form V–VI).</w:t>
      </w:r>
    </w:p>
    <w:p w14:paraId="63B2A60F" w14:textId="77777777" w:rsidR="000F3D5E" w:rsidRPr="000F3D5E" w:rsidRDefault="000F3D5E" w:rsidP="00E50D1E">
      <w:pPr>
        <w:spacing w:before="240" w:after="296" w:line="360" w:lineRule="auto"/>
        <w:ind w:left="40"/>
        <w:jc w:val="both"/>
        <w:rPr>
          <w:rFonts w:ascii="Arial" w:eastAsia="Times New Roman" w:hAnsi="Arial" w:cs="Arial"/>
          <w:b/>
          <w:bCs/>
          <w:sz w:val="24"/>
          <w:szCs w:val="24"/>
        </w:rPr>
      </w:pPr>
      <w:r w:rsidRPr="000F3D5E">
        <w:rPr>
          <w:rFonts w:ascii="Arial" w:eastAsia="Times New Roman" w:hAnsi="Arial" w:cs="Arial"/>
          <w:b/>
          <w:bCs/>
          <w:sz w:val="24"/>
          <w:szCs w:val="24"/>
        </w:rPr>
        <w:t>B. Annual Research Competition &amp; Awards</w:t>
      </w:r>
    </w:p>
    <w:p w14:paraId="57997A2B" w14:textId="77777777" w:rsidR="000F3D5E" w:rsidRPr="000F3D5E" w:rsidRDefault="000F3D5E" w:rsidP="00E542EF">
      <w:pPr>
        <w:numPr>
          <w:ilvl w:val="0"/>
          <w:numId w:val="46"/>
        </w:numPr>
        <w:spacing w:after="0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0F3D5E">
        <w:rPr>
          <w:rFonts w:ascii="Arial" w:eastAsia="Times New Roman" w:hAnsi="Arial" w:cs="Arial"/>
          <w:b/>
          <w:bCs/>
          <w:sz w:val="24"/>
          <w:szCs w:val="24"/>
        </w:rPr>
        <w:t>Categories:</w:t>
      </w:r>
      <w:r w:rsidRPr="000F3D5E">
        <w:rPr>
          <w:rFonts w:ascii="Arial" w:eastAsia="Times New Roman" w:hAnsi="Arial" w:cs="Arial"/>
          <w:sz w:val="24"/>
          <w:szCs w:val="24"/>
        </w:rPr>
        <w:t> Natural Sciences, Social Sciences, and Arts.</w:t>
      </w:r>
    </w:p>
    <w:p w14:paraId="35F0B2F7" w14:textId="77777777" w:rsidR="000F3D5E" w:rsidRPr="000F3D5E" w:rsidRDefault="000F3D5E" w:rsidP="00E542EF">
      <w:pPr>
        <w:numPr>
          <w:ilvl w:val="0"/>
          <w:numId w:val="46"/>
        </w:numPr>
        <w:spacing w:after="0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0F3D5E">
        <w:rPr>
          <w:rFonts w:ascii="Arial" w:eastAsia="Times New Roman" w:hAnsi="Arial" w:cs="Arial"/>
          <w:b/>
          <w:bCs/>
          <w:sz w:val="24"/>
          <w:szCs w:val="24"/>
        </w:rPr>
        <w:t>Process:</w:t>
      </w:r>
      <w:r w:rsidRPr="000F3D5E">
        <w:rPr>
          <w:rFonts w:ascii="Arial" w:eastAsia="Times New Roman" w:hAnsi="Arial" w:cs="Arial"/>
          <w:sz w:val="24"/>
          <w:szCs w:val="24"/>
        </w:rPr>
        <w:t> Submission → Evaluation → Awards based on impact, originality, and feasibility.</w:t>
      </w:r>
    </w:p>
    <w:p w14:paraId="3DFB0325" w14:textId="30DFF991" w:rsidR="000F3D5E" w:rsidRPr="000F3D5E" w:rsidRDefault="000F3D5E" w:rsidP="00E50D1E">
      <w:pPr>
        <w:numPr>
          <w:ilvl w:val="0"/>
          <w:numId w:val="46"/>
        </w:numPr>
        <w:spacing w:after="0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0F3D5E">
        <w:rPr>
          <w:rFonts w:ascii="Arial" w:eastAsia="Times New Roman" w:hAnsi="Arial" w:cs="Arial"/>
          <w:b/>
          <w:bCs/>
          <w:sz w:val="24"/>
          <w:szCs w:val="24"/>
        </w:rPr>
        <w:t>Outcome:</w:t>
      </w:r>
      <w:r w:rsidRPr="000F3D5E">
        <w:rPr>
          <w:rFonts w:ascii="Arial" w:eastAsia="Times New Roman" w:hAnsi="Arial" w:cs="Arial"/>
          <w:sz w:val="24"/>
          <w:szCs w:val="24"/>
        </w:rPr>
        <w:t xml:space="preserve"> National recognition and publication of winning research in </w:t>
      </w:r>
      <w:r w:rsidR="00262A51">
        <w:rPr>
          <w:rFonts w:ascii="Arial" w:eastAsia="Times New Roman" w:hAnsi="Arial" w:cs="Arial"/>
          <w:sz w:val="24"/>
          <w:szCs w:val="24"/>
        </w:rPr>
        <w:t xml:space="preserve">the </w:t>
      </w:r>
      <w:r w:rsidR="00C7611B">
        <w:rPr>
          <w:rFonts w:ascii="Arial" w:eastAsia="Times New Roman" w:hAnsi="Arial" w:cs="Arial"/>
          <w:sz w:val="24"/>
          <w:szCs w:val="24"/>
        </w:rPr>
        <w:t xml:space="preserve">YRIF </w:t>
      </w:r>
      <w:r w:rsidRPr="000F3D5E">
        <w:rPr>
          <w:rFonts w:ascii="Arial" w:eastAsia="Times New Roman" w:hAnsi="Arial" w:cs="Arial"/>
          <w:sz w:val="24"/>
          <w:szCs w:val="24"/>
        </w:rPr>
        <w:t>Journal.</w:t>
      </w:r>
    </w:p>
    <w:p w14:paraId="61B46919" w14:textId="77777777" w:rsidR="000F3D5E" w:rsidRPr="000F3D5E" w:rsidRDefault="000F3D5E" w:rsidP="00E50D1E">
      <w:pPr>
        <w:spacing w:before="240" w:after="296" w:line="360" w:lineRule="auto"/>
        <w:ind w:left="40"/>
        <w:jc w:val="both"/>
        <w:rPr>
          <w:rFonts w:ascii="Arial" w:eastAsia="Times New Roman" w:hAnsi="Arial" w:cs="Arial"/>
          <w:b/>
          <w:bCs/>
          <w:sz w:val="24"/>
          <w:szCs w:val="24"/>
        </w:rPr>
      </w:pPr>
      <w:r w:rsidRPr="000F3D5E">
        <w:rPr>
          <w:rFonts w:ascii="Arial" w:eastAsia="Times New Roman" w:hAnsi="Arial" w:cs="Arial"/>
          <w:b/>
          <w:bCs/>
          <w:sz w:val="24"/>
          <w:szCs w:val="24"/>
        </w:rPr>
        <w:t>C. Research Publication Journal &amp; Data Hub</w:t>
      </w:r>
    </w:p>
    <w:p w14:paraId="6130C8EF" w14:textId="77777777" w:rsidR="000F3D5E" w:rsidRPr="000F3D5E" w:rsidRDefault="000F3D5E" w:rsidP="00E542EF">
      <w:pPr>
        <w:numPr>
          <w:ilvl w:val="0"/>
          <w:numId w:val="47"/>
        </w:numPr>
        <w:spacing w:after="0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0F3D5E">
        <w:rPr>
          <w:rFonts w:ascii="Arial" w:eastAsia="Times New Roman" w:hAnsi="Arial" w:cs="Arial"/>
          <w:sz w:val="24"/>
          <w:szCs w:val="24"/>
        </w:rPr>
        <w:lastRenderedPageBreak/>
        <w:t>Develop an online open-access journal for youth publications.</w:t>
      </w:r>
    </w:p>
    <w:p w14:paraId="27996566" w14:textId="77777777" w:rsidR="000F3D5E" w:rsidRPr="000F3D5E" w:rsidRDefault="000F3D5E" w:rsidP="00E542EF">
      <w:pPr>
        <w:numPr>
          <w:ilvl w:val="0"/>
          <w:numId w:val="47"/>
        </w:numPr>
        <w:spacing w:after="0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0F3D5E">
        <w:rPr>
          <w:rFonts w:ascii="Arial" w:eastAsia="Times New Roman" w:hAnsi="Arial" w:cs="Arial"/>
          <w:sz w:val="24"/>
          <w:szCs w:val="24"/>
        </w:rPr>
        <w:t>Establish a data hub (repository) for academic and non-academic research outputs.</w:t>
      </w:r>
    </w:p>
    <w:p w14:paraId="42D3B519" w14:textId="77777777" w:rsidR="000F3D5E" w:rsidRPr="000F3D5E" w:rsidRDefault="000F3D5E" w:rsidP="00E50D1E">
      <w:pPr>
        <w:numPr>
          <w:ilvl w:val="0"/>
          <w:numId w:val="47"/>
        </w:numPr>
        <w:spacing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0F3D5E">
        <w:rPr>
          <w:rFonts w:ascii="Arial" w:eastAsia="Times New Roman" w:hAnsi="Arial" w:cs="Arial"/>
          <w:sz w:val="24"/>
          <w:szCs w:val="24"/>
        </w:rPr>
        <w:t>Offer paid services: proofreading, supervision, and coaching for research assistants.</w:t>
      </w:r>
    </w:p>
    <w:p w14:paraId="02F994DE" w14:textId="77777777" w:rsidR="00E542EF" w:rsidRPr="007205FD" w:rsidRDefault="00E542EF" w:rsidP="00E50D1E">
      <w:pPr>
        <w:pStyle w:val="Heading2"/>
        <w:spacing w:after="240" w:line="360" w:lineRule="auto"/>
        <w:rPr>
          <w:rFonts w:ascii="Arial" w:hAnsi="Arial" w:cs="Arial"/>
          <w:color w:val="000000"/>
          <w:sz w:val="24"/>
          <w:szCs w:val="24"/>
        </w:rPr>
      </w:pPr>
      <w:r w:rsidRPr="007205FD">
        <w:rPr>
          <w:rStyle w:val="Strong"/>
          <w:rFonts w:ascii="Arial" w:hAnsi="Arial" w:cs="Arial"/>
          <w:color w:val="000000"/>
          <w:sz w:val="24"/>
          <w:szCs w:val="24"/>
        </w:rPr>
        <w:t>8. Sustainability and Funding</w:t>
      </w:r>
    </w:p>
    <w:p w14:paraId="3BD0AB91" w14:textId="1C3E952B" w:rsidR="00E542EF" w:rsidRPr="00E542EF" w:rsidRDefault="00C7611B" w:rsidP="00E542EF">
      <w:pPr>
        <w:pStyle w:val="NormalWeb"/>
        <w:spacing w:before="0" w:beforeAutospacing="0" w:line="360" w:lineRule="auto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YRIF</w:t>
      </w:r>
      <w:r w:rsidR="00E542EF" w:rsidRPr="00E542EF">
        <w:rPr>
          <w:rFonts w:ascii="Arial" w:hAnsi="Arial" w:cs="Arial"/>
          <w:color w:val="000000"/>
        </w:rPr>
        <w:t xml:space="preserve"> will sustain its activities through a hybrid funding model:</w:t>
      </w:r>
    </w:p>
    <w:tbl>
      <w:tblPr>
        <w:tblW w:w="8635" w:type="dxa"/>
        <w:tblLook w:val="04A0" w:firstRow="1" w:lastRow="0" w:firstColumn="1" w:lastColumn="0" w:noHBand="0" w:noVBand="1"/>
      </w:tblPr>
      <w:tblGrid>
        <w:gridCol w:w="2848"/>
        <w:gridCol w:w="5787"/>
      </w:tblGrid>
      <w:tr w:rsidR="007205FD" w:rsidRPr="007205FD" w14:paraId="696D298C" w14:textId="77777777" w:rsidTr="007205FD">
        <w:trPr>
          <w:trHeight w:val="539"/>
        </w:trPr>
        <w:tc>
          <w:tcPr>
            <w:tcW w:w="2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A4711F" w14:textId="77777777" w:rsidR="007205FD" w:rsidRPr="007205FD" w:rsidRDefault="007205FD" w:rsidP="007205F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  <w:r w:rsidRPr="007205FD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Source</w:t>
            </w:r>
          </w:p>
        </w:tc>
        <w:tc>
          <w:tcPr>
            <w:tcW w:w="57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94A43B" w14:textId="77777777" w:rsidR="007205FD" w:rsidRPr="007205FD" w:rsidRDefault="007205FD" w:rsidP="007205F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  <w:r w:rsidRPr="007205FD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</w:tr>
      <w:tr w:rsidR="007205FD" w:rsidRPr="007205FD" w14:paraId="2127F2EF" w14:textId="77777777" w:rsidTr="00E50D1E">
        <w:trPr>
          <w:trHeight w:val="683"/>
        </w:trPr>
        <w:tc>
          <w:tcPr>
            <w:tcW w:w="28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B1C051" w14:textId="77777777" w:rsidR="007205FD" w:rsidRPr="007205FD" w:rsidRDefault="007205FD" w:rsidP="007205F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205F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Donor Grants</w:t>
            </w:r>
          </w:p>
        </w:tc>
        <w:tc>
          <w:tcPr>
            <w:tcW w:w="57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2BCB6C" w14:textId="77777777" w:rsidR="007205FD" w:rsidRPr="007205FD" w:rsidRDefault="007205FD" w:rsidP="007205F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205F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Local and international research funding agencies (COSTECH, UNESCO, UNDP, AU, etc.).</w:t>
            </w:r>
          </w:p>
        </w:tc>
      </w:tr>
      <w:tr w:rsidR="007205FD" w:rsidRPr="007205FD" w14:paraId="28B599D9" w14:textId="77777777" w:rsidTr="007205FD">
        <w:trPr>
          <w:trHeight w:val="669"/>
        </w:trPr>
        <w:tc>
          <w:tcPr>
            <w:tcW w:w="28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9F88AD" w14:textId="77777777" w:rsidR="007205FD" w:rsidRPr="007205FD" w:rsidRDefault="007205FD" w:rsidP="007205F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205F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Corporate Sponsorships</w:t>
            </w:r>
          </w:p>
        </w:tc>
        <w:tc>
          <w:tcPr>
            <w:tcW w:w="57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4B241F" w14:textId="77777777" w:rsidR="007205FD" w:rsidRPr="007205FD" w:rsidRDefault="007205FD" w:rsidP="007205F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205F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Support from banks, telecoms, universities, and private foundations.</w:t>
            </w:r>
          </w:p>
        </w:tc>
      </w:tr>
      <w:tr w:rsidR="007205FD" w:rsidRPr="007205FD" w14:paraId="16E113B0" w14:textId="77777777" w:rsidTr="00E50D1E">
        <w:trPr>
          <w:trHeight w:val="719"/>
        </w:trPr>
        <w:tc>
          <w:tcPr>
            <w:tcW w:w="28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8C9423" w14:textId="77777777" w:rsidR="007205FD" w:rsidRPr="007205FD" w:rsidRDefault="007205FD" w:rsidP="007205F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205F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Government Partnerships</w:t>
            </w:r>
          </w:p>
        </w:tc>
        <w:tc>
          <w:tcPr>
            <w:tcW w:w="57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1BC1A7" w14:textId="77777777" w:rsidR="007205FD" w:rsidRPr="007205FD" w:rsidRDefault="007205FD" w:rsidP="007205F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205F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Joint programs with the Ministry of Education, COSTECH, and universities</w:t>
            </w:r>
          </w:p>
        </w:tc>
      </w:tr>
    </w:tbl>
    <w:p w14:paraId="5E0973FB" w14:textId="77777777" w:rsidR="000C5CAE" w:rsidRDefault="000C5CAE" w:rsidP="000C5CAE">
      <w:pPr>
        <w:pStyle w:val="Heading2"/>
        <w:spacing w:after="240" w:line="360" w:lineRule="auto"/>
        <w:rPr>
          <w:rStyle w:val="Strong"/>
          <w:rFonts w:ascii="Arial" w:hAnsi="Arial" w:cs="Arial"/>
          <w:color w:val="000000"/>
          <w:sz w:val="24"/>
          <w:szCs w:val="24"/>
        </w:rPr>
      </w:pPr>
    </w:p>
    <w:p w14:paraId="658153C6" w14:textId="1A353345" w:rsidR="00E542EF" w:rsidRPr="0085635B" w:rsidRDefault="00E542EF" w:rsidP="0085635B">
      <w:pPr>
        <w:pStyle w:val="Heading2"/>
        <w:spacing w:after="240" w:line="360" w:lineRule="auto"/>
        <w:rPr>
          <w:rFonts w:ascii="Arial" w:hAnsi="Arial" w:cs="Arial"/>
          <w:color w:val="000000"/>
          <w:sz w:val="24"/>
          <w:szCs w:val="24"/>
        </w:rPr>
      </w:pPr>
      <w:r w:rsidRPr="007205FD">
        <w:rPr>
          <w:rStyle w:val="Strong"/>
          <w:rFonts w:ascii="Arial" w:hAnsi="Arial" w:cs="Arial"/>
          <w:color w:val="000000"/>
          <w:sz w:val="24"/>
          <w:szCs w:val="24"/>
        </w:rPr>
        <w:t>9. Estimated Budget (Initial 12-Month Setup Phase)</w:t>
      </w:r>
    </w:p>
    <w:p w14:paraId="398DBABB" w14:textId="77777777" w:rsidR="00E542EF" w:rsidRPr="00E542EF" w:rsidRDefault="00E542EF" w:rsidP="00E542EF">
      <w:pPr>
        <w:spacing w:after="296" w:line="360" w:lineRule="auto"/>
        <w:ind w:left="40"/>
        <w:jc w:val="both"/>
        <w:rPr>
          <w:rFonts w:ascii="Arial" w:eastAsia="Times New Roman" w:hAnsi="Arial" w:cs="Arial"/>
          <w:b/>
          <w:bCs/>
          <w:sz w:val="24"/>
          <w:szCs w:val="24"/>
        </w:rPr>
      </w:pPr>
      <w:r w:rsidRPr="00E542EF">
        <w:rPr>
          <w:rFonts w:ascii="Arial" w:eastAsia="Times New Roman" w:hAnsi="Arial" w:cs="Arial"/>
          <w:b/>
          <w:bCs/>
          <w:sz w:val="24"/>
          <w:szCs w:val="24"/>
        </w:rPr>
        <w:t>10. Monitoring and Evaluation</w:t>
      </w:r>
    </w:p>
    <w:p w14:paraId="0D416CAE" w14:textId="2BF983EB" w:rsidR="00E542EF" w:rsidRPr="00E542EF" w:rsidRDefault="00C7611B" w:rsidP="00E542EF">
      <w:pPr>
        <w:spacing w:after="0" w:line="360" w:lineRule="auto"/>
        <w:ind w:left="40"/>
        <w:jc w:val="both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YRIF</w:t>
      </w:r>
      <w:r w:rsidR="00E542EF" w:rsidRPr="00E542EF">
        <w:rPr>
          <w:rFonts w:ascii="Arial" w:eastAsia="Times New Roman" w:hAnsi="Arial" w:cs="Arial"/>
          <w:sz w:val="24"/>
          <w:szCs w:val="24"/>
        </w:rPr>
        <w:t xml:space="preserve"> will establish a results-based M&amp;E framework focusing on:</w:t>
      </w:r>
    </w:p>
    <w:p w14:paraId="21F31366" w14:textId="77777777" w:rsidR="00E542EF" w:rsidRPr="00E542EF" w:rsidRDefault="00E542EF" w:rsidP="00E542EF">
      <w:pPr>
        <w:numPr>
          <w:ilvl w:val="0"/>
          <w:numId w:val="48"/>
        </w:numPr>
        <w:spacing w:after="0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E542EF">
        <w:rPr>
          <w:rFonts w:ascii="Arial" w:eastAsia="Times New Roman" w:hAnsi="Arial" w:cs="Arial"/>
          <w:sz w:val="24"/>
          <w:szCs w:val="24"/>
        </w:rPr>
        <w:t>Membership growth and engagement levels.</w:t>
      </w:r>
    </w:p>
    <w:p w14:paraId="053BEEC6" w14:textId="77777777" w:rsidR="00E542EF" w:rsidRPr="00E542EF" w:rsidRDefault="00E542EF" w:rsidP="00E542EF">
      <w:pPr>
        <w:numPr>
          <w:ilvl w:val="0"/>
          <w:numId w:val="48"/>
        </w:numPr>
        <w:spacing w:after="0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E542EF">
        <w:rPr>
          <w:rFonts w:ascii="Arial" w:eastAsia="Times New Roman" w:hAnsi="Arial" w:cs="Arial"/>
          <w:sz w:val="24"/>
          <w:szCs w:val="24"/>
        </w:rPr>
        <w:t>Number of research projects and publications facilitated.</w:t>
      </w:r>
    </w:p>
    <w:p w14:paraId="6743D6AD" w14:textId="77777777" w:rsidR="00E542EF" w:rsidRPr="00E542EF" w:rsidRDefault="00E542EF" w:rsidP="00E542EF">
      <w:pPr>
        <w:numPr>
          <w:ilvl w:val="0"/>
          <w:numId w:val="48"/>
        </w:numPr>
        <w:spacing w:after="0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E542EF">
        <w:rPr>
          <w:rFonts w:ascii="Arial" w:eastAsia="Times New Roman" w:hAnsi="Arial" w:cs="Arial"/>
          <w:sz w:val="24"/>
          <w:szCs w:val="24"/>
        </w:rPr>
        <w:t>Number of partnerships and sponsors secured.</w:t>
      </w:r>
    </w:p>
    <w:p w14:paraId="308FA641" w14:textId="77777777" w:rsidR="00E542EF" w:rsidRPr="00E542EF" w:rsidRDefault="00E542EF" w:rsidP="00E542EF">
      <w:pPr>
        <w:numPr>
          <w:ilvl w:val="0"/>
          <w:numId w:val="48"/>
        </w:numPr>
        <w:spacing w:after="0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E542EF">
        <w:rPr>
          <w:rFonts w:ascii="Arial" w:eastAsia="Times New Roman" w:hAnsi="Arial" w:cs="Arial"/>
          <w:sz w:val="24"/>
          <w:szCs w:val="24"/>
        </w:rPr>
        <w:t>Measurable social and economic impact of youth research outcomes.</w:t>
      </w:r>
    </w:p>
    <w:p w14:paraId="5602FA14" w14:textId="08373A9A" w:rsidR="00E542EF" w:rsidRPr="00E542EF" w:rsidRDefault="00E542EF" w:rsidP="00E542EF">
      <w:pPr>
        <w:spacing w:after="296" w:line="360" w:lineRule="auto"/>
        <w:ind w:left="40"/>
        <w:jc w:val="both"/>
        <w:rPr>
          <w:rFonts w:ascii="Arial" w:eastAsia="Times New Roman" w:hAnsi="Arial" w:cs="Arial"/>
          <w:sz w:val="24"/>
          <w:szCs w:val="24"/>
        </w:rPr>
      </w:pPr>
      <w:r w:rsidRPr="00E542EF">
        <w:rPr>
          <w:rFonts w:ascii="Arial" w:eastAsia="Times New Roman" w:hAnsi="Arial" w:cs="Arial"/>
          <w:sz w:val="24"/>
          <w:szCs w:val="24"/>
        </w:rPr>
        <w:t>Quarterly reports will be prepared for the Board and funders to ensure transparency and accountability.</w:t>
      </w:r>
    </w:p>
    <w:p w14:paraId="4B40ADE0" w14:textId="77777777" w:rsidR="00E542EF" w:rsidRPr="00E542EF" w:rsidRDefault="00E542EF" w:rsidP="00E542EF">
      <w:pPr>
        <w:spacing w:after="296" w:line="360" w:lineRule="auto"/>
        <w:ind w:left="40"/>
        <w:jc w:val="both"/>
        <w:rPr>
          <w:rFonts w:ascii="Arial" w:eastAsia="Times New Roman" w:hAnsi="Arial" w:cs="Arial"/>
          <w:b/>
          <w:bCs/>
          <w:sz w:val="24"/>
          <w:szCs w:val="24"/>
        </w:rPr>
      </w:pPr>
      <w:r w:rsidRPr="00E542EF">
        <w:rPr>
          <w:rFonts w:ascii="Arial" w:eastAsia="Times New Roman" w:hAnsi="Arial" w:cs="Arial"/>
          <w:b/>
          <w:bCs/>
          <w:sz w:val="24"/>
          <w:szCs w:val="24"/>
        </w:rPr>
        <w:t>11. Expected Outcomes</w:t>
      </w:r>
    </w:p>
    <w:p w14:paraId="0B5B57B3" w14:textId="77777777" w:rsidR="00E542EF" w:rsidRPr="00E542EF" w:rsidRDefault="00E542EF" w:rsidP="0037428E">
      <w:pPr>
        <w:numPr>
          <w:ilvl w:val="0"/>
          <w:numId w:val="49"/>
        </w:numPr>
        <w:spacing w:after="0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E542EF">
        <w:rPr>
          <w:rFonts w:ascii="Arial" w:eastAsia="Times New Roman" w:hAnsi="Arial" w:cs="Arial"/>
          <w:sz w:val="24"/>
          <w:szCs w:val="24"/>
        </w:rPr>
        <w:t>Legally registered and operational national youth research NGO.</w:t>
      </w:r>
    </w:p>
    <w:p w14:paraId="4A402207" w14:textId="77777777" w:rsidR="00E542EF" w:rsidRPr="00E542EF" w:rsidRDefault="00E542EF" w:rsidP="0037428E">
      <w:pPr>
        <w:numPr>
          <w:ilvl w:val="0"/>
          <w:numId w:val="49"/>
        </w:numPr>
        <w:spacing w:after="0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E542EF">
        <w:rPr>
          <w:rFonts w:ascii="Arial" w:eastAsia="Times New Roman" w:hAnsi="Arial" w:cs="Arial"/>
          <w:sz w:val="24"/>
          <w:szCs w:val="24"/>
        </w:rPr>
        <w:lastRenderedPageBreak/>
        <w:t>Established digital platform and research database.</w:t>
      </w:r>
    </w:p>
    <w:p w14:paraId="196642A2" w14:textId="719D8FB7" w:rsidR="00E542EF" w:rsidRPr="00E542EF" w:rsidRDefault="00E426F8" w:rsidP="0037428E">
      <w:pPr>
        <w:numPr>
          <w:ilvl w:val="0"/>
          <w:numId w:val="49"/>
        </w:numPr>
        <w:spacing w:after="0" w:line="360" w:lineRule="auto"/>
        <w:jc w:val="both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3</w:t>
      </w:r>
      <w:r w:rsidR="00E542EF" w:rsidRPr="00E542EF">
        <w:rPr>
          <w:rFonts w:ascii="Arial" w:eastAsia="Times New Roman" w:hAnsi="Arial" w:cs="Arial"/>
          <w:sz w:val="24"/>
          <w:szCs w:val="24"/>
        </w:rPr>
        <w:t xml:space="preserve">,000+ active youth members by </w:t>
      </w:r>
      <w:r w:rsidR="00262A51">
        <w:rPr>
          <w:rFonts w:ascii="Arial" w:eastAsia="Times New Roman" w:hAnsi="Arial" w:cs="Arial"/>
          <w:sz w:val="24"/>
          <w:szCs w:val="24"/>
        </w:rPr>
        <w:t xml:space="preserve">the </w:t>
      </w:r>
      <w:r w:rsidR="00E542EF" w:rsidRPr="00E542EF">
        <w:rPr>
          <w:rFonts w:ascii="Arial" w:eastAsia="Times New Roman" w:hAnsi="Arial" w:cs="Arial"/>
          <w:sz w:val="24"/>
          <w:szCs w:val="24"/>
        </w:rPr>
        <w:t>end of year one.</w:t>
      </w:r>
    </w:p>
    <w:p w14:paraId="0316FD66" w14:textId="17C586AF" w:rsidR="00E542EF" w:rsidRPr="00E542EF" w:rsidRDefault="00E542EF" w:rsidP="0037428E">
      <w:pPr>
        <w:numPr>
          <w:ilvl w:val="0"/>
          <w:numId w:val="49"/>
        </w:numPr>
        <w:spacing w:after="0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E542EF">
        <w:rPr>
          <w:rFonts w:ascii="Arial" w:eastAsia="Times New Roman" w:hAnsi="Arial" w:cs="Arial"/>
          <w:sz w:val="24"/>
          <w:szCs w:val="24"/>
        </w:rPr>
        <w:t xml:space="preserve">At least </w:t>
      </w:r>
      <w:r w:rsidR="00E426F8">
        <w:rPr>
          <w:rFonts w:ascii="Arial" w:eastAsia="Times New Roman" w:hAnsi="Arial" w:cs="Arial"/>
          <w:sz w:val="24"/>
          <w:szCs w:val="24"/>
        </w:rPr>
        <w:t>20</w:t>
      </w:r>
      <w:r w:rsidRPr="00E542EF">
        <w:rPr>
          <w:rFonts w:ascii="Arial" w:eastAsia="Times New Roman" w:hAnsi="Arial" w:cs="Arial"/>
          <w:sz w:val="24"/>
          <w:szCs w:val="24"/>
        </w:rPr>
        <w:t xml:space="preserve"> universities</w:t>
      </w:r>
      <w:r w:rsidR="00E426F8">
        <w:rPr>
          <w:rFonts w:ascii="Arial" w:eastAsia="Times New Roman" w:hAnsi="Arial" w:cs="Arial"/>
          <w:sz w:val="24"/>
          <w:szCs w:val="24"/>
        </w:rPr>
        <w:t xml:space="preserve"> and higher learning institutions, </w:t>
      </w:r>
      <w:r w:rsidRPr="00E542EF">
        <w:rPr>
          <w:rFonts w:ascii="Arial" w:eastAsia="Times New Roman" w:hAnsi="Arial" w:cs="Arial"/>
          <w:sz w:val="24"/>
          <w:szCs w:val="24"/>
        </w:rPr>
        <w:t>a</w:t>
      </w:r>
      <w:r w:rsidR="00262A51">
        <w:rPr>
          <w:rFonts w:ascii="Arial" w:eastAsia="Times New Roman" w:hAnsi="Arial" w:cs="Arial"/>
          <w:sz w:val="24"/>
          <w:szCs w:val="24"/>
        </w:rPr>
        <w:t>s well as</w:t>
      </w:r>
      <w:r w:rsidRPr="00E542EF">
        <w:rPr>
          <w:rFonts w:ascii="Arial" w:eastAsia="Times New Roman" w:hAnsi="Arial" w:cs="Arial"/>
          <w:sz w:val="24"/>
          <w:szCs w:val="24"/>
        </w:rPr>
        <w:t xml:space="preserve"> 30 high schools</w:t>
      </w:r>
      <w:r w:rsidR="00262A51">
        <w:rPr>
          <w:rFonts w:ascii="Arial" w:eastAsia="Times New Roman" w:hAnsi="Arial" w:cs="Arial"/>
          <w:sz w:val="24"/>
          <w:szCs w:val="24"/>
        </w:rPr>
        <w:t>, were</w:t>
      </w:r>
      <w:r w:rsidRPr="00E542EF">
        <w:rPr>
          <w:rFonts w:ascii="Arial" w:eastAsia="Times New Roman" w:hAnsi="Arial" w:cs="Arial"/>
          <w:sz w:val="24"/>
          <w:szCs w:val="24"/>
        </w:rPr>
        <w:t xml:space="preserve"> engaged.</w:t>
      </w:r>
    </w:p>
    <w:p w14:paraId="2403DC8B" w14:textId="30E4F619" w:rsidR="00E542EF" w:rsidRPr="00E542EF" w:rsidRDefault="00E542EF" w:rsidP="0037428E">
      <w:pPr>
        <w:numPr>
          <w:ilvl w:val="0"/>
          <w:numId w:val="49"/>
        </w:numPr>
        <w:spacing w:after="0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E542EF">
        <w:rPr>
          <w:rFonts w:ascii="Arial" w:eastAsia="Times New Roman" w:hAnsi="Arial" w:cs="Arial"/>
          <w:sz w:val="24"/>
          <w:szCs w:val="24"/>
        </w:rPr>
        <w:t>First </w:t>
      </w:r>
      <w:r w:rsidR="00C7611B">
        <w:rPr>
          <w:rFonts w:ascii="Arial" w:eastAsia="Times New Roman" w:hAnsi="Arial" w:cs="Arial"/>
          <w:sz w:val="24"/>
          <w:szCs w:val="24"/>
        </w:rPr>
        <w:t>YRIF</w:t>
      </w:r>
      <w:r w:rsidRPr="00E542EF">
        <w:rPr>
          <w:rFonts w:ascii="Arial" w:eastAsia="Times New Roman" w:hAnsi="Arial" w:cs="Arial"/>
          <w:sz w:val="24"/>
          <w:szCs w:val="24"/>
        </w:rPr>
        <w:t xml:space="preserve"> Research Awards successfully held.</w:t>
      </w:r>
    </w:p>
    <w:p w14:paraId="34CFA0C8" w14:textId="4B5ACD02" w:rsidR="00E542EF" w:rsidRPr="00E542EF" w:rsidRDefault="00E542EF" w:rsidP="0037428E">
      <w:pPr>
        <w:numPr>
          <w:ilvl w:val="0"/>
          <w:numId w:val="49"/>
        </w:numPr>
        <w:spacing w:after="0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E542EF">
        <w:rPr>
          <w:rFonts w:ascii="Arial" w:eastAsia="Times New Roman" w:hAnsi="Arial" w:cs="Arial"/>
          <w:sz w:val="24"/>
          <w:szCs w:val="24"/>
        </w:rPr>
        <w:t>Sustainable revenue through membership and services.</w:t>
      </w:r>
    </w:p>
    <w:p w14:paraId="1C57D739" w14:textId="77777777" w:rsidR="00E542EF" w:rsidRPr="00E542EF" w:rsidRDefault="00E542EF" w:rsidP="00E426F8">
      <w:pPr>
        <w:spacing w:before="240" w:after="296" w:line="360" w:lineRule="auto"/>
        <w:ind w:left="40"/>
        <w:jc w:val="both"/>
        <w:rPr>
          <w:rFonts w:ascii="Arial" w:eastAsia="Times New Roman" w:hAnsi="Arial" w:cs="Arial"/>
          <w:b/>
          <w:bCs/>
          <w:sz w:val="24"/>
          <w:szCs w:val="24"/>
        </w:rPr>
      </w:pPr>
      <w:r w:rsidRPr="00E542EF">
        <w:rPr>
          <w:rFonts w:ascii="Arial" w:eastAsia="Times New Roman" w:hAnsi="Arial" w:cs="Arial"/>
          <w:b/>
          <w:bCs/>
          <w:sz w:val="24"/>
          <w:szCs w:val="24"/>
        </w:rPr>
        <w:t>12. Conclusion</w:t>
      </w:r>
    </w:p>
    <w:p w14:paraId="208C2564" w14:textId="25E129A2" w:rsidR="00E542EF" w:rsidRPr="00E542EF" w:rsidRDefault="00E542EF" w:rsidP="00262A51">
      <w:pPr>
        <w:spacing w:after="296" w:line="360" w:lineRule="auto"/>
        <w:ind w:left="40"/>
        <w:jc w:val="both"/>
        <w:rPr>
          <w:rFonts w:ascii="Arial" w:eastAsia="Times New Roman" w:hAnsi="Arial" w:cs="Arial"/>
          <w:sz w:val="24"/>
          <w:szCs w:val="24"/>
        </w:rPr>
      </w:pPr>
      <w:r w:rsidRPr="00E542EF">
        <w:rPr>
          <w:rFonts w:ascii="Arial" w:eastAsia="Times New Roman" w:hAnsi="Arial" w:cs="Arial"/>
          <w:sz w:val="24"/>
          <w:szCs w:val="24"/>
        </w:rPr>
        <w:t>The </w:t>
      </w:r>
      <w:r w:rsidR="00C7611B" w:rsidRPr="00E426F8">
        <w:rPr>
          <w:rFonts w:ascii="Arial" w:hAnsi="Arial" w:cs="Arial"/>
          <w:color w:val="000000"/>
        </w:rPr>
        <w:t xml:space="preserve">Youth Research &amp; </w:t>
      </w:r>
      <w:r w:rsidR="00C7611B">
        <w:rPr>
          <w:rFonts w:ascii="Arial" w:hAnsi="Arial" w:cs="Arial"/>
          <w:color w:val="000000"/>
        </w:rPr>
        <w:t>Innovation</w:t>
      </w:r>
      <w:r w:rsidR="00C7611B" w:rsidRPr="00E426F8">
        <w:rPr>
          <w:rFonts w:ascii="Arial" w:hAnsi="Arial" w:cs="Arial"/>
          <w:color w:val="000000"/>
        </w:rPr>
        <w:t xml:space="preserve"> Fo</w:t>
      </w:r>
      <w:r w:rsidR="00C7611B">
        <w:rPr>
          <w:rFonts w:ascii="Arial" w:hAnsi="Arial" w:cs="Arial"/>
          <w:color w:val="000000"/>
        </w:rPr>
        <w:t>undation</w:t>
      </w:r>
      <w:r w:rsidR="00C7611B" w:rsidRPr="00E426F8">
        <w:rPr>
          <w:rFonts w:ascii="Arial" w:hAnsi="Arial" w:cs="Arial"/>
          <w:color w:val="000000"/>
        </w:rPr>
        <w:t xml:space="preserve"> (YR</w:t>
      </w:r>
      <w:r w:rsidR="00C7611B">
        <w:rPr>
          <w:rFonts w:ascii="Arial" w:hAnsi="Arial" w:cs="Arial"/>
          <w:color w:val="000000"/>
        </w:rPr>
        <w:t>I</w:t>
      </w:r>
      <w:r w:rsidR="00C7611B" w:rsidRPr="00E426F8">
        <w:rPr>
          <w:rFonts w:ascii="Arial" w:hAnsi="Arial" w:cs="Arial"/>
          <w:color w:val="000000"/>
        </w:rPr>
        <w:t xml:space="preserve">F) </w:t>
      </w:r>
      <w:r w:rsidRPr="00E542EF">
        <w:rPr>
          <w:rFonts w:ascii="Arial" w:eastAsia="Times New Roman" w:hAnsi="Arial" w:cs="Arial"/>
          <w:sz w:val="24"/>
          <w:szCs w:val="24"/>
        </w:rPr>
        <w:t>will serve as a strategic national vehicle for promoting research, innovation, and intellectual development among Tanzanian youth. By building a bridge between knowledge and practice, the Forum will not only strengthen Tanzania’s research capacity but also contribute to economic growth and policy innovation.</w:t>
      </w:r>
      <w:r w:rsidR="00262A51">
        <w:rPr>
          <w:rFonts w:ascii="Arial" w:eastAsia="Times New Roman" w:hAnsi="Arial" w:cs="Arial"/>
          <w:sz w:val="24"/>
          <w:szCs w:val="24"/>
        </w:rPr>
        <w:t xml:space="preserve"> </w:t>
      </w:r>
      <w:r w:rsidRPr="00E542EF">
        <w:rPr>
          <w:rFonts w:ascii="Arial" w:eastAsia="Times New Roman" w:hAnsi="Arial" w:cs="Arial"/>
          <w:sz w:val="24"/>
          <w:szCs w:val="24"/>
        </w:rPr>
        <w:t xml:space="preserve">With the right support from government, academia, and private partners, </w:t>
      </w:r>
      <w:r w:rsidR="00C7611B">
        <w:rPr>
          <w:rFonts w:ascii="Arial" w:eastAsia="Times New Roman" w:hAnsi="Arial" w:cs="Arial"/>
          <w:sz w:val="24"/>
          <w:szCs w:val="24"/>
        </w:rPr>
        <w:t>YRIF</w:t>
      </w:r>
      <w:r w:rsidRPr="00E542EF">
        <w:rPr>
          <w:rFonts w:ascii="Arial" w:eastAsia="Times New Roman" w:hAnsi="Arial" w:cs="Arial"/>
          <w:sz w:val="24"/>
          <w:szCs w:val="24"/>
        </w:rPr>
        <w:t xml:space="preserve"> will become a self-sustaining institution, inspiring a generation of youth-driven researchers who can shape Tanzania’s knowledge economy.</w:t>
      </w:r>
    </w:p>
    <w:p w14:paraId="20A674ED" w14:textId="77777777" w:rsidR="00E542EF" w:rsidRPr="00E542EF" w:rsidRDefault="00E542EF" w:rsidP="00E542EF">
      <w:pPr>
        <w:spacing w:after="296" w:line="360" w:lineRule="auto"/>
        <w:ind w:left="40"/>
        <w:jc w:val="both"/>
        <w:rPr>
          <w:rFonts w:ascii="Arial" w:eastAsia="Times New Roman" w:hAnsi="Arial" w:cs="Arial"/>
          <w:sz w:val="24"/>
          <w:szCs w:val="24"/>
        </w:rPr>
      </w:pPr>
    </w:p>
    <w:sectPr w:rsidR="00E542EF" w:rsidRPr="00E542EF" w:rsidSect="00257CBD">
      <w:headerReference w:type="default" r:id="rId8"/>
      <w:headerReference w:type="first" r:id="rId9"/>
      <w:pgSz w:w="12240" w:h="15840"/>
      <w:pgMar w:top="1728" w:right="1152" w:bottom="1152" w:left="1728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8F94EE" w14:textId="77777777" w:rsidR="00971CD8" w:rsidRDefault="00971CD8" w:rsidP="00B64508">
      <w:pPr>
        <w:spacing w:after="0" w:line="240" w:lineRule="auto"/>
      </w:pPr>
      <w:r>
        <w:separator/>
      </w:r>
    </w:p>
  </w:endnote>
  <w:endnote w:type="continuationSeparator" w:id="0">
    <w:p w14:paraId="47E75A56" w14:textId="77777777" w:rsidR="00971CD8" w:rsidRDefault="00971CD8" w:rsidP="00B645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C1E1E0" w14:textId="77777777" w:rsidR="00971CD8" w:rsidRDefault="00971CD8" w:rsidP="00B64508">
      <w:pPr>
        <w:spacing w:after="0" w:line="240" w:lineRule="auto"/>
      </w:pPr>
      <w:r>
        <w:separator/>
      </w:r>
    </w:p>
  </w:footnote>
  <w:footnote w:type="continuationSeparator" w:id="0">
    <w:p w14:paraId="49F73100" w14:textId="77777777" w:rsidR="00971CD8" w:rsidRDefault="00971CD8" w:rsidP="00B6450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sz w:val="24"/>
        <w:szCs w:val="24"/>
      </w:rPr>
      <w:id w:val="-2141254923"/>
      <w:docPartObj>
        <w:docPartGallery w:val="Page Numbers (Top of Page)"/>
        <w:docPartUnique/>
      </w:docPartObj>
    </w:sdtPr>
    <w:sdtEndPr>
      <w:rPr>
        <w:noProof/>
      </w:rPr>
    </w:sdtEndPr>
    <w:sdtContent>
      <w:p w14:paraId="0E4481FC" w14:textId="77777777" w:rsidR="008125CC" w:rsidRPr="00E542EF" w:rsidRDefault="008125CC">
        <w:pPr>
          <w:pStyle w:val="Header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E542EF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E542EF">
          <w:rPr>
            <w:rFonts w:ascii="Times New Roman" w:hAnsi="Times New Roman" w:cs="Times New Roman"/>
            <w:sz w:val="24"/>
            <w:szCs w:val="24"/>
          </w:rPr>
          <w:instrText xml:space="preserve"> PAGE   \* MERGEFORMAT </w:instrText>
        </w:r>
        <w:r w:rsidRPr="00E542EF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B72B1E">
          <w:rPr>
            <w:rFonts w:ascii="Times New Roman" w:hAnsi="Times New Roman" w:cs="Times New Roman"/>
            <w:noProof/>
            <w:sz w:val="24"/>
            <w:szCs w:val="24"/>
          </w:rPr>
          <w:t>5</w:t>
        </w:r>
        <w:r w:rsidRPr="00E542EF">
          <w:rPr>
            <w:rFonts w:ascii="Times New Roman" w:hAnsi="Times New Roman" w:cs="Times New Roman"/>
            <w:noProof/>
            <w:sz w:val="24"/>
            <w:szCs w:val="24"/>
          </w:rPr>
          <w:fldChar w:fldCharType="end"/>
        </w:r>
      </w:p>
    </w:sdtContent>
  </w:sdt>
  <w:p w14:paraId="753B46E8" w14:textId="77777777" w:rsidR="008125CC" w:rsidRPr="00EC29A7" w:rsidRDefault="008125CC" w:rsidP="00243E28">
    <w:pPr>
      <w:pStyle w:val="Header"/>
      <w:jc w:val="center"/>
      <w:rPr>
        <w:rFonts w:ascii="Times New Roman" w:hAnsi="Times New Roman" w:cs="Times New Roman"/>
        <w:sz w:val="24"/>
        <w:szCs w:val="24"/>
      </w:rPr>
    </w:pPr>
  </w:p>
  <w:p w14:paraId="7E1C327B" w14:textId="77777777" w:rsidR="008125CC" w:rsidRDefault="008125CC"/>
  <w:p w14:paraId="1AC990CC" w14:textId="77777777" w:rsidR="008125CC" w:rsidRDefault="008125CC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18540974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noProof/>
        <w:sz w:val="24"/>
      </w:rPr>
    </w:sdtEndPr>
    <w:sdtContent>
      <w:p w14:paraId="2EA861C9" w14:textId="77777777" w:rsidR="008125CC" w:rsidRPr="00E542EF" w:rsidRDefault="008125CC">
        <w:pPr>
          <w:pStyle w:val="Header"/>
          <w:jc w:val="center"/>
          <w:rPr>
            <w:rFonts w:ascii="Times New Roman" w:hAnsi="Times New Roman" w:cs="Times New Roman"/>
            <w:sz w:val="24"/>
          </w:rPr>
        </w:pPr>
        <w:r w:rsidRPr="00E542EF">
          <w:rPr>
            <w:rFonts w:ascii="Times New Roman" w:hAnsi="Times New Roman" w:cs="Times New Roman"/>
            <w:sz w:val="24"/>
          </w:rPr>
          <w:fldChar w:fldCharType="begin"/>
        </w:r>
        <w:r w:rsidRPr="00E542EF">
          <w:rPr>
            <w:rFonts w:ascii="Times New Roman" w:hAnsi="Times New Roman" w:cs="Times New Roman"/>
            <w:sz w:val="24"/>
          </w:rPr>
          <w:instrText xml:space="preserve"> PAGE   \* MERGEFORMAT </w:instrText>
        </w:r>
        <w:r w:rsidRPr="00E542EF">
          <w:rPr>
            <w:rFonts w:ascii="Times New Roman" w:hAnsi="Times New Roman" w:cs="Times New Roman"/>
            <w:sz w:val="24"/>
          </w:rPr>
          <w:fldChar w:fldCharType="separate"/>
        </w:r>
        <w:r w:rsidR="00B72B1E">
          <w:rPr>
            <w:rFonts w:ascii="Times New Roman" w:hAnsi="Times New Roman" w:cs="Times New Roman"/>
            <w:noProof/>
            <w:sz w:val="24"/>
          </w:rPr>
          <w:t>1</w:t>
        </w:r>
        <w:r w:rsidRPr="00E542EF">
          <w:rPr>
            <w:rFonts w:ascii="Times New Roman" w:hAnsi="Times New Roman" w:cs="Times New Roman"/>
            <w:noProof/>
            <w:sz w:val="24"/>
          </w:rPr>
          <w:fldChar w:fldCharType="end"/>
        </w:r>
      </w:p>
    </w:sdtContent>
  </w:sdt>
  <w:p w14:paraId="0CBC2407" w14:textId="77777777" w:rsidR="008125CC" w:rsidRDefault="008125CC" w:rsidP="00B64508">
    <w:pPr>
      <w:pStyle w:val="Header"/>
      <w:tabs>
        <w:tab w:val="clear" w:pos="4680"/>
        <w:tab w:val="clear" w:pos="9360"/>
        <w:tab w:val="left" w:pos="3850"/>
      </w:tabs>
    </w:pPr>
  </w:p>
  <w:p w14:paraId="28BEE960" w14:textId="77777777" w:rsidR="008125CC" w:rsidRDefault="008125CC"/>
  <w:p w14:paraId="3F0BD0A1" w14:textId="77777777" w:rsidR="008125CC" w:rsidRDefault="008125CC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86292"/>
    <w:multiLevelType w:val="multilevel"/>
    <w:tmpl w:val="6C022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2E2C8D"/>
    <w:multiLevelType w:val="hybridMultilevel"/>
    <w:tmpl w:val="01B84056"/>
    <w:lvl w:ilvl="0" w:tplc="8604B568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F67E74"/>
    <w:multiLevelType w:val="hybridMultilevel"/>
    <w:tmpl w:val="2ACC27FE"/>
    <w:lvl w:ilvl="0" w:tplc="0409001B">
      <w:start w:val="1"/>
      <w:numFmt w:val="lowerRoman"/>
      <w:lvlText w:val="%1."/>
      <w:lvlJc w:val="righ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3" w15:restartNumberingAfterBreak="0">
    <w:nsid w:val="09E97209"/>
    <w:multiLevelType w:val="multilevel"/>
    <w:tmpl w:val="31EC7226"/>
    <w:lvl w:ilvl="0">
      <w:start w:val="5"/>
      <w:numFmt w:val="decimal"/>
      <w:lvlText w:val="%1"/>
      <w:lvlJc w:val="left"/>
      <w:pPr>
        <w:ind w:left="360" w:hanging="36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1">
      <w:start w:val="2"/>
      <w:numFmt w:val="decimal"/>
      <w:lvlText w:val="%1.%2"/>
      <w:lvlJc w:val="left"/>
      <w:pPr>
        <w:ind w:left="581" w:hanging="581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301" w:hanging="1301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021" w:hanging="2021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741" w:hanging="2741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461" w:hanging="3461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181" w:hanging="4181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901" w:hanging="4901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621" w:hanging="5621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</w:abstractNum>
  <w:abstractNum w:abstractNumId="4" w15:restartNumberingAfterBreak="0">
    <w:nsid w:val="0DE24D3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59B11AC"/>
    <w:multiLevelType w:val="hybridMultilevel"/>
    <w:tmpl w:val="A3E8962A"/>
    <w:lvl w:ilvl="0" w:tplc="54C2F9F4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85516E"/>
    <w:multiLevelType w:val="multilevel"/>
    <w:tmpl w:val="5FCEC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5877B1"/>
    <w:multiLevelType w:val="multilevel"/>
    <w:tmpl w:val="152A6594"/>
    <w:lvl w:ilvl="0">
      <w:start w:val="1"/>
      <w:numFmt w:val="lowerRoman"/>
      <w:lvlText w:val="%1."/>
      <w:lvlJc w:val="left"/>
      <w:pPr>
        <w:ind w:left="825" w:hanging="825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1">
      <w:start w:val="1"/>
      <w:numFmt w:val="lowerLetter"/>
      <w:lvlText w:val="%2"/>
      <w:lvlJc w:val="left"/>
      <w:pPr>
        <w:ind w:left="1286" w:hanging="1286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2006" w:hanging="2006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726" w:hanging="2726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446" w:hanging="3446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4166" w:hanging="4166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886" w:hanging="4886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606" w:hanging="5606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326" w:hanging="6326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</w:abstractNum>
  <w:abstractNum w:abstractNumId="8" w15:restartNumberingAfterBreak="0">
    <w:nsid w:val="1A207811"/>
    <w:multiLevelType w:val="hybridMultilevel"/>
    <w:tmpl w:val="1152F69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0632744"/>
    <w:multiLevelType w:val="hybridMultilevel"/>
    <w:tmpl w:val="DA22EBF0"/>
    <w:lvl w:ilvl="0" w:tplc="FCFE3042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17A08D9"/>
    <w:multiLevelType w:val="hybridMultilevel"/>
    <w:tmpl w:val="CF7C687C"/>
    <w:lvl w:ilvl="0" w:tplc="5C849E2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1D80BE0"/>
    <w:multiLevelType w:val="hybridMultilevel"/>
    <w:tmpl w:val="782A3D92"/>
    <w:lvl w:ilvl="0" w:tplc="0409001B">
      <w:start w:val="1"/>
      <w:numFmt w:val="lowerRoman"/>
      <w:lvlText w:val="%1."/>
      <w:lvlJc w:val="right"/>
      <w:pPr>
        <w:ind w:left="778" w:hanging="360"/>
      </w:pPr>
    </w:lvl>
    <w:lvl w:ilvl="1" w:tplc="04090019" w:tentative="1">
      <w:start w:val="1"/>
      <w:numFmt w:val="lowerLetter"/>
      <w:lvlText w:val="%2."/>
      <w:lvlJc w:val="left"/>
      <w:pPr>
        <w:ind w:left="1498" w:hanging="360"/>
      </w:pPr>
    </w:lvl>
    <w:lvl w:ilvl="2" w:tplc="0409001B" w:tentative="1">
      <w:start w:val="1"/>
      <w:numFmt w:val="lowerRoman"/>
      <w:lvlText w:val="%3."/>
      <w:lvlJc w:val="right"/>
      <w:pPr>
        <w:ind w:left="2218" w:hanging="180"/>
      </w:pPr>
    </w:lvl>
    <w:lvl w:ilvl="3" w:tplc="0409000F" w:tentative="1">
      <w:start w:val="1"/>
      <w:numFmt w:val="decimal"/>
      <w:lvlText w:val="%4."/>
      <w:lvlJc w:val="left"/>
      <w:pPr>
        <w:ind w:left="2938" w:hanging="360"/>
      </w:pPr>
    </w:lvl>
    <w:lvl w:ilvl="4" w:tplc="04090019" w:tentative="1">
      <w:start w:val="1"/>
      <w:numFmt w:val="lowerLetter"/>
      <w:lvlText w:val="%5."/>
      <w:lvlJc w:val="left"/>
      <w:pPr>
        <w:ind w:left="3658" w:hanging="360"/>
      </w:pPr>
    </w:lvl>
    <w:lvl w:ilvl="5" w:tplc="0409001B" w:tentative="1">
      <w:start w:val="1"/>
      <w:numFmt w:val="lowerRoman"/>
      <w:lvlText w:val="%6."/>
      <w:lvlJc w:val="right"/>
      <w:pPr>
        <w:ind w:left="4378" w:hanging="180"/>
      </w:pPr>
    </w:lvl>
    <w:lvl w:ilvl="6" w:tplc="0409000F" w:tentative="1">
      <w:start w:val="1"/>
      <w:numFmt w:val="decimal"/>
      <w:lvlText w:val="%7."/>
      <w:lvlJc w:val="left"/>
      <w:pPr>
        <w:ind w:left="5098" w:hanging="360"/>
      </w:pPr>
    </w:lvl>
    <w:lvl w:ilvl="7" w:tplc="04090019" w:tentative="1">
      <w:start w:val="1"/>
      <w:numFmt w:val="lowerLetter"/>
      <w:lvlText w:val="%8."/>
      <w:lvlJc w:val="left"/>
      <w:pPr>
        <w:ind w:left="5818" w:hanging="360"/>
      </w:pPr>
    </w:lvl>
    <w:lvl w:ilvl="8" w:tplc="0409001B" w:tentative="1">
      <w:start w:val="1"/>
      <w:numFmt w:val="lowerRoman"/>
      <w:lvlText w:val="%9."/>
      <w:lvlJc w:val="right"/>
      <w:pPr>
        <w:ind w:left="6538" w:hanging="180"/>
      </w:pPr>
    </w:lvl>
  </w:abstractNum>
  <w:abstractNum w:abstractNumId="12" w15:restartNumberingAfterBreak="0">
    <w:nsid w:val="2316449E"/>
    <w:multiLevelType w:val="hybridMultilevel"/>
    <w:tmpl w:val="F7C88082"/>
    <w:lvl w:ilvl="0" w:tplc="0B144C78">
      <w:start w:val="1"/>
      <w:numFmt w:val="lowerRoman"/>
      <w:lvlText w:val="%1)"/>
      <w:lvlJc w:val="left"/>
      <w:pPr>
        <w:ind w:left="745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05" w:hanging="360"/>
      </w:pPr>
    </w:lvl>
    <w:lvl w:ilvl="2" w:tplc="0409001B" w:tentative="1">
      <w:start w:val="1"/>
      <w:numFmt w:val="lowerRoman"/>
      <w:lvlText w:val="%3."/>
      <w:lvlJc w:val="right"/>
      <w:pPr>
        <w:ind w:left="1825" w:hanging="180"/>
      </w:pPr>
    </w:lvl>
    <w:lvl w:ilvl="3" w:tplc="0409000F" w:tentative="1">
      <w:start w:val="1"/>
      <w:numFmt w:val="decimal"/>
      <w:lvlText w:val="%4."/>
      <w:lvlJc w:val="left"/>
      <w:pPr>
        <w:ind w:left="2545" w:hanging="360"/>
      </w:pPr>
    </w:lvl>
    <w:lvl w:ilvl="4" w:tplc="04090019" w:tentative="1">
      <w:start w:val="1"/>
      <w:numFmt w:val="lowerLetter"/>
      <w:lvlText w:val="%5."/>
      <w:lvlJc w:val="left"/>
      <w:pPr>
        <w:ind w:left="3265" w:hanging="360"/>
      </w:pPr>
    </w:lvl>
    <w:lvl w:ilvl="5" w:tplc="0409001B" w:tentative="1">
      <w:start w:val="1"/>
      <w:numFmt w:val="lowerRoman"/>
      <w:lvlText w:val="%6."/>
      <w:lvlJc w:val="right"/>
      <w:pPr>
        <w:ind w:left="3985" w:hanging="180"/>
      </w:pPr>
    </w:lvl>
    <w:lvl w:ilvl="6" w:tplc="0409000F" w:tentative="1">
      <w:start w:val="1"/>
      <w:numFmt w:val="decimal"/>
      <w:lvlText w:val="%7."/>
      <w:lvlJc w:val="left"/>
      <w:pPr>
        <w:ind w:left="4705" w:hanging="360"/>
      </w:pPr>
    </w:lvl>
    <w:lvl w:ilvl="7" w:tplc="04090019" w:tentative="1">
      <w:start w:val="1"/>
      <w:numFmt w:val="lowerLetter"/>
      <w:lvlText w:val="%8."/>
      <w:lvlJc w:val="left"/>
      <w:pPr>
        <w:ind w:left="5425" w:hanging="360"/>
      </w:pPr>
    </w:lvl>
    <w:lvl w:ilvl="8" w:tplc="0409001B" w:tentative="1">
      <w:start w:val="1"/>
      <w:numFmt w:val="lowerRoman"/>
      <w:lvlText w:val="%9."/>
      <w:lvlJc w:val="right"/>
      <w:pPr>
        <w:ind w:left="6145" w:hanging="180"/>
      </w:pPr>
    </w:lvl>
  </w:abstractNum>
  <w:abstractNum w:abstractNumId="13" w15:restartNumberingAfterBreak="0">
    <w:nsid w:val="2A5B1132"/>
    <w:multiLevelType w:val="hybridMultilevel"/>
    <w:tmpl w:val="76FAAF8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A7B749C"/>
    <w:multiLevelType w:val="multilevel"/>
    <w:tmpl w:val="9006DE3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5" w15:restartNumberingAfterBreak="0">
    <w:nsid w:val="2A7D28E7"/>
    <w:multiLevelType w:val="multilevel"/>
    <w:tmpl w:val="DF86B0FE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6" w15:restartNumberingAfterBreak="0">
    <w:nsid w:val="2BC01A2C"/>
    <w:multiLevelType w:val="multilevel"/>
    <w:tmpl w:val="9A58B49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7" w15:restartNumberingAfterBreak="0">
    <w:nsid w:val="2D9726EA"/>
    <w:multiLevelType w:val="hybridMultilevel"/>
    <w:tmpl w:val="DA22EBF0"/>
    <w:lvl w:ilvl="0" w:tplc="FCFE3042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EBC2451"/>
    <w:multiLevelType w:val="multilevel"/>
    <w:tmpl w:val="BCBE3860"/>
    <w:lvl w:ilvl="0">
      <w:start w:val="1"/>
      <w:numFmt w:val="decimal"/>
      <w:lvlText w:val="%1."/>
      <w:lvlJc w:val="left"/>
      <w:pPr>
        <w:ind w:left="463" w:hanging="463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799" w:hanging="799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519" w:hanging="1519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239" w:hanging="2239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959" w:hanging="2959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679" w:hanging="3679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399" w:hanging="4399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119" w:hanging="5119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839" w:hanging="5839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</w:abstractNum>
  <w:abstractNum w:abstractNumId="19" w15:restartNumberingAfterBreak="0">
    <w:nsid w:val="2EBE6924"/>
    <w:multiLevelType w:val="multilevel"/>
    <w:tmpl w:val="C750E47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0" w15:restartNumberingAfterBreak="0">
    <w:nsid w:val="2F1D2F05"/>
    <w:multiLevelType w:val="hybridMultilevel"/>
    <w:tmpl w:val="DA22EBF0"/>
    <w:lvl w:ilvl="0" w:tplc="FCFE3042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FBD1FF7"/>
    <w:multiLevelType w:val="hybridMultilevel"/>
    <w:tmpl w:val="F1FCE456"/>
    <w:lvl w:ilvl="0" w:tplc="E9201C5A">
      <w:start w:val="1"/>
      <w:numFmt w:val="lowerRoman"/>
      <w:lvlText w:val="%1."/>
      <w:lvlJc w:val="left"/>
      <w:pPr>
        <w:ind w:left="9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22" w15:restartNumberingAfterBreak="0">
    <w:nsid w:val="3B5A2D0B"/>
    <w:multiLevelType w:val="hybridMultilevel"/>
    <w:tmpl w:val="2D1E4552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BB70B99"/>
    <w:multiLevelType w:val="hybridMultilevel"/>
    <w:tmpl w:val="2A74FFA0"/>
    <w:lvl w:ilvl="0" w:tplc="F30A7822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F847E3D"/>
    <w:multiLevelType w:val="hybridMultilevel"/>
    <w:tmpl w:val="DA22EBF0"/>
    <w:lvl w:ilvl="0" w:tplc="FCFE3042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F956632"/>
    <w:multiLevelType w:val="hybridMultilevel"/>
    <w:tmpl w:val="803E6FCE"/>
    <w:lvl w:ilvl="0" w:tplc="1BC6F6CC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07F118E"/>
    <w:multiLevelType w:val="hybridMultilevel"/>
    <w:tmpl w:val="D9BA3EE4"/>
    <w:lvl w:ilvl="0" w:tplc="6F9EA27C">
      <w:start w:val="1"/>
      <w:numFmt w:val="lowerRoman"/>
      <w:lvlText w:val="%1."/>
      <w:lvlJc w:val="left"/>
      <w:pPr>
        <w:ind w:left="745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05" w:hanging="360"/>
      </w:pPr>
    </w:lvl>
    <w:lvl w:ilvl="2" w:tplc="0409001B" w:tentative="1">
      <w:start w:val="1"/>
      <w:numFmt w:val="lowerRoman"/>
      <w:lvlText w:val="%3."/>
      <w:lvlJc w:val="right"/>
      <w:pPr>
        <w:ind w:left="1825" w:hanging="180"/>
      </w:pPr>
    </w:lvl>
    <w:lvl w:ilvl="3" w:tplc="0409000F" w:tentative="1">
      <w:start w:val="1"/>
      <w:numFmt w:val="decimal"/>
      <w:lvlText w:val="%4."/>
      <w:lvlJc w:val="left"/>
      <w:pPr>
        <w:ind w:left="2545" w:hanging="360"/>
      </w:pPr>
    </w:lvl>
    <w:lvl w:ilvl="4" w:tplc="04090019" w:tentative="1">
      <w:start w:val="1"/>
      <w:numFmt w:val="lowerLetter"/>
      <w:lvlText w:val="%5."/>
      <w:lvlJc w:val="left"/>
      <w:pPr>
        <w:ind w:left="3265" w:hanging="360"/>
      </w:pPr>
    </w:lvl>
    <w:lvl w:ilvl="5" w:tplc="0409001B" w:tentative="1">
      <w:start w:val="1"/>
      <w:numFmt w:val="lowerRoman"/>
      <w:lvlText w:val="%6."/>
      <w:lvlJc w:val="right"/>
      <w:pPr>
        <w:ind w:left="3985" w:hanging="180"/>
      </w:pPr>
    </w:lvl>
    <w:lvl w:ilvl="6" w:tplc="0409000F" w:tentative="1">
      <w:start w:val="1"/>
      <w:numFmt w:val="decimal"/>
      <w:lvlText w:val="%7."/>
      <w:lvlJc w:val="left"/>
      <w:pPr>
        <w:ind w:left="4705" w:hanging="360"/>
      </w:pPr>
    </w:lvl>
    <w:lvl w:ilvl="7" w:tplc="04090019" w:tentative="1">
      <w:start w:val="1"/>
      <w:numFmt w:val="lowerLetter"/>
      <w:lvlText w:val="%8."/>
      <w:lvlJc w:val="left"/>
      <w:pPr>
        <w:ind w:left="5425" w:hanging="360"/>
      </w:pPr>
    </w:lvl>
    <w:lvl w:ilvl="8" w:tplc="0409001B" w:tentative="1">
      <w:start w:val="1"/>
      <w:numFmt w:val="lowerRoman"/>
      <w:lvlText w:val="%9."/>
      <w:lvlJc w:val="right"/>
      <w:pPr>
        <w:ind w:left="6145" w:hanging="180"/>
      </w:pPr>
    </w:lvl>
  </w:abstractNum>
  <w:abstractNum w:abstractNumId="27" w15:restartNumberingAfterBreak="0">
    <w:nsid w:val="45091C21"/>
    <w:multiLevelType w:val="hybridMultilevel"/>
    <w:tmpl w:val="CD06FD3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6BC4F3C"/>
    <w:multiLevelType w:val="multilevel"/>
    <w:tmpl w:val="E9F2A2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818768F"/>
    <w:multiLevelType w:val="multilevel"/>
    <w:tmpl w:val="1F985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84F3A55"/>
    <w:multiLevelType w:val="multilevel"/>
    <w:tmpl w:val="0D549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C6F0B6D"/>
    <w:multiLevelType w:val="hybridMultilevel"/>
    <w:tmpl w:val="31AC0966"/>
    <w:lvl w:ilvl="0" w:tplc="0409000F">
      <w:start w:val="1"/>
      <w:numFmt w:val="decimal"/>
      <w:lvlText w:val="%1."/>
      <w:lvlJc w:val="left"/>
      <w:pPr>
        <w:ind w:left="745" w:hanging="360"/>
      </w:pPr>
    </w:lvl>
    <w:lvl w:ilvl="1" w:tplc="08090019" w:tentative="1">
      <w:start w:val="1"/>
      <w:numFmt w:val="lowerLetter"/>
      <w:lvlText w:val="%2."/>
      <w:lvlJc w:val="left"/>
      <w:pPr>
        <w:ind w:left="1465" w:hanging="360"/>
      </w:pPr>
    </w:lvl>
    <w:lvl w:ilvl="2" w:tplc="0809001B" w:tentative="1">
      <w:start w:val="1"/>
      <w:numFmt w:val="lowerRoman"/>
      <w:lvlText w:val="%3."/>
      <w:lvlJc w:val="right"/>
      <w:pPr>
        <w:ind w:left="2185" w:hanging="180"/>
      </w:pPr>
    </w:lvl>
    <w:lvl w:ilvl="3" w:tplc="0809000F" w:tentative="1">
      <w:start w:val="1"/>
      <w:numFmt w:val="decimal"/>
      <w:lvlText w:val="%4."/>
      <w:lvlJc w:val="left"/>
      <w:pPr>
        <w:ind w:left="2905" w:hanging="360"/>
      </w:pPr>
    </w:lvl>
    <w:lvl w:ilvl="4" w:tplc="08090019" w:tentative="1">
      <w:start w:val="1"/>
      <w:numFmt w:val="lowerLetter"/>
      <w:lvlText w:val="%5."/>
      <w:lvlJc w:val="left"/>
      <w:pPr>
        <w:ind w:left="3625" w:hanging="360"/>
      </w:pPr>
    </w:lvl>
    <w:lvl w:ilvl="5" w:tplc="0809001B" w:tentative="1">
      <w:start w:val="1"/>
      <w:numFmt w:val="lowerRoman"/>
      <w:lvlText w:val="%6."/>
      <w:lvlJc w:val="right"/>
      <w:pPr>
        <w:ind w:left="4345" w:hanging="180"/>
      </w:pPr>
    </w:lvl>
    <w:lvl w:ilvl="6" w:tplc="0809000F" w:tentative="1">
      <w:start w:val="1"/>
      <w:numFmt w:val="decimal"/>
      <w:lvlText w:val="%7."/>
      <w:lvlJc w:val="left"/>
      <w:pPr>
        <w:ind w:left="5065" w:hanging="360"/>
      </w:pPr>
    </w:lvl>
    <w:lvl w:ilvl="7" w:tplc="08090019" w:tentative="1">
      <w:start w:val="1"/>
      <w:numFmt w:val="lowerLetter"/>
      <w:lvlText w:val="%8."/>
      <w:lvlJc w:val="left"/>
      <w:pPr>
        <w:ind w:left="5785" w:hanging="360"/>
      </w:pPr>
    </w:lvl>
    <w:lvl w:ilvl="8" w:tplc="0809001B" w:tentative="1">
      <w:start w:val="1"/>
      <w:numFmt w:val="lowerRoman"/>
      <w:lvlText w:val="%9."/>
      <w:lvlJc w:val="right"/>
      <w:pPr>
        <w:ind w:left="6505" w:hanging="180"/>
      </w:pPr>
    </w:lvl>
  </w:abstractNum>
  <w:abstractNum w:abstractNumId="32" w15:restartNumberingAfterBreak="0">
    <w:nsid w:val="4DA60D87"/>
    <w:multiLevelType w:val="multilevel"/>
    <w:tmpl w:val="4CA0F2EA"/>
    <w:lvl w:ilvl="0">
      <w:start w:val="6"/>
      <w:numFmt w:val="decimal"/>
      <w:lvlText w:val="%1."/>
      <w:lvlJc w:val="left"/>
      <w:pPr>
        <w:ind w:left="463" w:hanging="463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1">
      <w:start w:val="1"/>
      <w:numFmt w:val="lowerLetter"/>
      <w:lvlText w:val="%2"/>
      <w:lvlJc w:val="left"/>
      <w:pPr>
        <w:ind w:left="1301" w:hanging="1301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2021" w:hanging="2021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741" w:hanging="2741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461" w:hanging="3461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4181" w:hanging="4181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901" w:hanging="4901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621" w:hanging="5621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341" w:hanging="6341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</w:abstractNum>
  <w:abstractNum w:abstractNumId="33" w15:restartNumberingAfterBreak="0">
    <w:nsid w:val="4E211A5E"/>
    <w:multiLevelType w:val="hybridMultilevel"/>
    <w:tmpl w:val="DA22EBF0"/>
    <w:lvl w:ilvl="0" w:tplc="FCFE3042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F564FDC"/>
    <w:multiLevelType w:val="hybridMultilevel"/>
    <w:tmpl w:val="D4905708"/>
    <w:lvl w:ilvl="0" w:tplc="D2CC95BC">
      <w:start w:val="1"/>
      <w:numFmt w:val="lowerRoman"/>
      <w:lvlText w:val="%1."/>
      <w:lvlJc w:val="left"/>
      <w:pPr>
        <w:ind w:left="745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05" w:hanging="360"/>
      </w:pPr>
    </w:lvl>
    <w:lvl w:ilvl="2" w:tplc="0409001B" w:tentative="1">
      <w:start w:val="1"/>
      <w:numFmt w:val="lowerRoman"/>
      <w:lvlText w:val="%3."/>
      <w:lvlJc w:val="right"/>
      <w:pPr>
        <w:ind w:left="1825" w:hanging="180"/>
      </w:pPr>
    </w:lvl>
    <w:lvl w:ilvl="3" w:tplc="0409000F" w:tentative="1">
      <w:start w:val="1"/>
      <w:numFmt w:val="decimal"/>
      <w:lvlText w:val="%4."/>
      <w:lvlJc w:val="left"/>
      <w:pPr>
        <w:ind w:left="2545" w:hanging="360"/>
      </w:pPr>
    </w:lvl>
    <w:lvl w:ilvl="4" w:tplc="04090019" w:tentative="1">
      <w:start w:val="1"/>
      <w:numFmt w:val="lowerLetter"/>
      <w:lvlText w:val="%5."/>
      <w:lvlJc w:val="left"/>
      <w:pPr>
        <w:ind w:left="3265" w:hanging="360"/>
      </w:pPr>
    </w:lvl>
    <w:lvl w:ilvl="5" w:tplc="0409001B" w:tentative="1">
      <w:start w:val="1"/>
      <w:numFmt w:val="lowerRoman"/>
      <w:lvlText w:val="%6."/>
      <w:lvlJc w:val="right"/>
      <w:pPr>
        <w:ind w:left="3985" w:hanging="180"/>
      </w:pPr>
    </w:lvl>
    <w:lvl w:ilvl="6" w:tplc="0409000F" w:tentative="1">
      <w:start w:val="1"/>
      <w:numFmt w:val="decimal"/>
      <w:lvlText w:val="%7."/>
      <w:lvlJc w:val="left"/>
      <w:pPr>
        <w:ind w:left="4705" w:hanging="360"/>
      </w:pPr>
    </w:lvl>
    <w:lvl w:ilvl="7" w:tplc="04090019" w:tentative="1">
      <w:start w:val="1"/>
      <w:numFmt w:val="lowerLetter"/>
      <w:lvlText w:val="%8."/>
      <w:lvlJc w:val="left"/>
      <w:pPr>
        <w:ind w:left="5425" w:hanging="360"/>
      </w:pPr>
    </w:lvl>
    <w:lvl w:ilvl="8" w:tplc="0409001B" w:tentative="1">
      <w:start w:val="1"/>
      <w:numFmt w:val="lowerRoman"/>
      <w:lvlText w:val="%9."/>
      <w:lvlJc w:val="right"/>
      <w:pPr>
        <w:ind w:left="6145" w:hanging="180"/>
      </w:pPr>
    </w:lvl>
  </w:abstractNum>
  <w:abstractNum w:abstractNumId="35" w15:restartNumberingAfterBreak="0">
    <w:nsid w:val="50035982"/>
    <w:multiLevelType w:val="hybridMultilevel"/>
    <w:tmpl w:val="BEC656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0093247"/>
    <w:multiLevelType w:val="hybridMultilevel"/>
    <w:tmpl w:val="2D1E4552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01C18A4"/>
    <w:multiLevelType w:val="multilevel"/>
    <w:tmpl w:val="FF46D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66E02E9"/>
    <w:multiLevelType w:val="hybridMultilevel"/>
    <w:tmpl w:val="89D094A0"/>
    <w:lvl w:ilvl="0" w:tplc="30904AA0">
      <w:start w:val="1"/>
      <w:numFmt w:val="decimal"/>
      <w:lvlText w:val="%1."/>
      <w:lvlJc w:val="left"/>
      <w:pPr>
        <w:ind w:left="42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638135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29A78A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C3AF9D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BFC516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F04F4C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CDA0A7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A0071D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F481BA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9" w15:restartNumberingAfterBreak="0">
    <w:nsid w:val="58A32C23"/>
    <w:multiLevelType w:val="multilevel"/>
    <w:tmpl w:val="CA3A8DBE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40" w15:restartNumberingAfterBreak="0">
    <w:nsid w:val="5A831A8A"/>
    <w:multiLevelType w:val="hybridMultilevel"/>
    <w:tmpl w:val="A5FE6BA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C130B5A"/>
    <w:multiLevelType w:val="hybridMultilevel"/>
    <w:tmpl w:val="928681B2"/>
    <w:lvl w:ilvl="0" w:tplc="72FCC8EC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5845717"/>
    <w:multiLevelType w:val="hybridMultilevel"/>
    <w:tmpl w:val="2D1E4552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5F7017E"/>
    <w:multiLevelType w:val="hybridMultilevel"/>
    <w:tmpl w:val="2D1E4552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78C3566"/>
    <w:multiLevelType w:val="hybridMultilevel"/>
    <w:tmpl w:val="2D1E4552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07B7B74"/>
    <w:multiLevelType w:val="hybridMultilevel"/>
    <w:tmpl w:val="0A9679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1D25799"/>
    <w:multiLevelType w:val="multilevel"/>
    <w:tmpl w:val="96888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2416D4C"/>
    <w:multiLevelType w:val="hybridMultilevel"/>
    <w:tmpl w:val="2ACC27FE"/>
    <w:lvl w:ilvl="0" w:tplc="0409001B">
      <w:start w:val="1"/>
      <w:numFmt w:val="lowerRoman"/>
      <w:lvlText w:val="%1."/>
      <w:lvlJc w:val="righ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48" w15:restartNumberingAfterBreak="0">
    <w:nsid w:val="7A295177"/>
    <w:multiLevelType w:val="multilevel"/>
    <w:tmpl w:val="0D248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23862579">
    <w:abstractNumId w:val="9"/>
  </w:num>
  <w:num w:numId="2" w16cid:durableId="1725105401">
    <w:abstractNumId w:val="17"/>
  </w:num>
  <w:num w:numId="3" w16cid:durableId="2052000542">
    <w:abstractNumId w:val="16"/>
  </w:num>
  <w:num w:numId="4" w16cid:durableId="53938723">
    <w:abstractNumId w:val="36"/>
  </w:num>
  <w:num w:numId="5" w16cid:durableId="1739398820">
    <w:abstractNumId w:val="22"/>
  </w:num>
  <w:num w:numId="6" w16cid:durableId="1888226804">
    <w:abstractNumId w:val="42"/>
  </w:num>
  <w:num w:numId="7" w16cid:durableId="308676901">
    <w:abstractNumId w:val="44"/>
  </w:num>
  <w:num w:numId="8" w16cid:durableId="1665816659">
    <w:abstractNumId w:val="43"/>
  </w:num>
  <w:num w:numId="9" w16cid:durableId="1579823437">
    <w:abstractNumId w:val="11"/>
  </w:num>
  <w:num w:numId="10" w16cid:durableId="725877535">
    <w:abstractNumId w:val="21"/>
  </w:num>
  <w:num w:numId="11" w16cid:durableId="570700909">
    <w:abstractNumId w:val="33"/>
  </w:num>
  <w:num w:numId="12" w16cid:durableId="1548295712">
    <w:abstractNumId w:val="24"/>
  </w:num>
  <w:num w:numId="13" w16cid:durableId="1669093528">
    <w:abstractNumId w:val="10"/>
  </w:num>
  <w:num w:numId="14" w16cid:durableId="1067188286">
    <w:abstractNumId w:val="35"/>
  </w:num>
  <w:num w:numId="15" w16cid:durableId="1932929830">
    <w:abstractNumId w:val="38"/>
  </w:num>
  <w:num w:numId="16" w16cid:durableId="430971259">
    <w:abstractNumId w:val="14"/>
  </w:num>
  <w:num w:numId="17" w16cid:durableId="249974431">
    <w:abstractNumId w:val="45"/>
  </w:num>
  <w:num w:numId="18" w16cid:durableId="1961372807">
    <w:abstractNumId w:val="47"/>
  </w:num>
  <w:num w:numId="19" w16cid:durableId="1180509826">
    <w:abstractNumId w:val="2"/>
  </w:num>
  <w:num w:numId="20" w16cid:durableId="385952457">
    <w:abstractNumId w:val="25"/>
  </w:num>
  <w:num w:numId="21" w16cid:durableId="290944715">
    <w:abstractNumId w:val="23"/>
  </w:num>
  <w:num w:numId="22" w16cid:durableId="1739522985">
    <w:abstractNumId w:val="1"/>
  </w:num>
  <w:num w:numId="23" w16cid:durableId="2018462292">
    <w:abstractNumId w:val="41"/>
  </w:num>
  <w:num w:numId="24" w16cid:durableId="1626111501">
    <w:abstractNumId w:val="20"/>
  </w:num>
  <w:num w:numId="25" w16cid:durableId="1797022382">
    <w:abstractNumId w:val="7"/>
  </w:num>
  <w:num w:numId="26" w16cid:durableId="1794052917">
    <w:abstractNumId w:val="18"/>
  </w:num>
  <w:num w:numId="27" w16cid:durableId="16008952">
    <w:abstractNumId w:val="3"/>
  </w:num>
  <w:num w:numId="28" w16cid:durableId="449709865">
    <w:abstractNumId w:val="32"/>
  </w:num>
  <w:num w:numId="29" w16cid:durableId="357968803">
    <w:abstractNumId w:val="34"/>
  </w:num>
  <w:num w:numId="30" w16cid:durableId="450980457">
    <w:abstractNumId w:val="39"/>
  </w:num>
  <w:num w:numId="31" w16cid:durableId="368116736">
    <w:abstractNumId w:val="26"/>
  </w:num>
  <w:num w:numId="32" w16cid:durableId="507057366">
    <w:abstractNumId w:val="12"/>
  </w:num>
  <w:num w:numId="33" w16cid:durableId="504831556">
    <w:abstractNumId w:val="15"/>
  </w:num>
  <w:num w:numId="34" w16cid:durableId="1608653329">
    <w:abstractNumId w:val="8"/>
  </w:num>
  <w:num w:numId="35" w16cid:durableId="1366322067">
    <w:abstractNumId w:val="4"/>
  </w:num>
  <w:num w:numId="36" w16cid:durableId="969556428">
    <w:abstractNumId w:val="19"/>
  </w:num>
  <w:num w:numId="37" w16cid:durableId="1217856270">
    <w:abstractNumId w:val="27"/>
  </w:num>
  <w:num w:numId="38" w16cid:durableId="185601197">
    <w:abstractNumId w:val="13"/>
  </w:num>
  <w:num w:numId="39" w16cid:durableId="209877856">
    <w:abstractNumId w:val="40"/>
  </w:num>
  <w:num w:numId="40" w16cid:durableId="612979118">
    <w:abstractNumId w:val="31"/>
  </w:num>
  <w:num w:numId="41" w16cid:durableId="455299555">
    <w:abstractNumId w:val="5"/>
  </w:num>
  <w:num w:numId="42" w16cid:durableId="268899683">
    <w:abstractNumId w:val="6"/>
  </w:num>
  <w:num w:numId="43" w16cid:durableId="1762599193">
    <w:abstractNumId w:val="48"/>
  </w:num>
  <w:num w:numId="44" w16cid:durableId="479737364">
    <w:abstractNumId w:val="28"/>
  </w:num>
  <w:num w:numId="45" w16cid:durableId="413354760">
    <w:abstractNumId w:val="37"/>
  </w:num>
  <w:num w:numId="46" w16cid:durableId="48067900">
    <w:abstractNumId w:val="30"/>
  </w:num>
  <w:num w:numId="47" w16cid:durableId="952397034">
    <w:abstractNumId w:val="29"/>
  </w:num>
  <w:num w:numId="48" w16cid:durableId="1582375760">
    <w:abstractNumId w:val="0"/>
  </w:num>
  <w:num w:numId="49" w16cid:durableId="969483212">
    <w:abstractNumId w:val="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4508"/>
    <w:rsid w:val="00000F49"/>
    <w:rsid w:val="0000103F"/>
    <w:rsid w:val="0000149B"/>
    <w:rsid w:val="000015AC"/>
    <w:rsid w:val="00001756"/>
    <w:rsid w:val="00001792"/>
    <w:rsid w:val="000018CE"/>
    <w:rsid w:val="000019F7"/>
    <w:rsid w:val="00002078"/>
    <w:rsid w:val="00002117"/>
    <w:rsid w:val="0000216B"/>
    <w:rsid w:val="00002348"/>
    <w:rsid w:val="000026E7"/>
    <w:rsid w:val="00002F06"/>
    <w:rsid w:val="00003674"/>
    <w:rsid w:val="00003D9B"/>
    <w:rsid w:val="00003DCF"/>
    <w:rsid w:val="00004897"/>
    <w:rsid w:val="00004A16"/>
    <w:rsid w:val="00004BA8"/>
    <w:rsid w:val="000058EE"/>
    <w:rsid w:val="00005D08"/>
    <w:rsid w:val="00005D61"/>
    <w:rsid w:val="00005D85"/>
    <w:rsid w:val="00005E43"/>
    <w:rsid w:val="000069D9"/>
    <w:rsid w:val="00006AE8"/>
    <w:rsid w:val="000075FD"/>
    <w:rsid w:val="00007A30"/>
    <w:rsid w:val="00010177"/>
    <w:rsid w:val="0001028C"/>
    <w:rsid w:val="000104C9"/>
    <w:rsid w:val="00010746"/>
    <w:rsid w:val="00010C65"/>
    <w:rsid w:val="000112B9"/>
    <w:rsid w:val="0001137F"/>
    <w:rsid w:val="00011620"/>
    <w:rsid w:val="00011E39"/>
    <w:rsid w:val="00011FFC"/>
    <w:rsid w:val="0001209E"/>
    <w:rsid w:val="00012310"/>
    <w:rsid w:val="00012500"/>
    <w:rsid w:val="000136FC"/>
    <w:rsid w:val="00013ED0"/>
    <w:rsid w:val="000140FE"/>
    <w:rsid w:val="00014184"/>
    <w:rsid w:val="00014DAD"/>
    <w:rsid w:val="00014F17"/>
    <w:rsid w:val="000150B7"/>
    <w:rsid w:val="0001524F"/>
    <w:rsid w:val="00015486"/>
    <w:rsid w:val="00015B10"/>
    <w:rsid w:val="00015B89"/>
    <w:rsid w:val="00016011"/>
    <w:rsid w:val="000166D8"/>
    <w:rsid w:val="00016B28"/>
    <w:rsid w:val="00016EF5"/>
    <w:rsid w:val="0001701E"/>
    <w:rsid w:val="0001756B"/>
    <w:rsid w:val="000175EC"/>
    <w:rsid w:val="00017696"/>
    <w:rsid w:val="000176DC"/>
    <w:rsid w:val="000176FD"/>
    <w:rsid w:val="00017BE5"/>
    <w:rsid w:val="00020642"/>
    <w:rsid w:val="000206E2"/>
    <w:rsid w:val="00020975"/>
    <w:rsid w:val="00020B38"/>
    <w:rsid w:val="00020B41"/>
    <w:rsid w:val="00020F4B"/>
    <w:rsid w:val="00020F5C"/>
    <w:rsid w:val="0002137D"/>
    <w:rsid w:val="0002189B"/>
    <w:rsid w:val="00021934"/>
    <w:rsid w:val="00021E24"/>
    <w:rsid w:val="00021F12"/>
    <w:rsid w:val="00021F49"/>
    <w:rsid w:val="00021FE2"/>
    <w:rsid w:val="0002219F"/>
    <w:rsid w:val="0002250B"/>
    <w:rsid w:val="00022712"/>
    <w:rsid w:val="0002369F"/>
    <w:rsid w:val="00024914"/>
    <w:rsid w:val="00024C75"/>
    <w:rsid w:val="00025294"/>
    <w:rsid w:val="0002539D"/>
    <w:rsid w:val="00025437"/>
    <w:rsid w:val="00025916"/>
    <w:rsid w:val="00025A0F"/>
    <w:rsid w:val="00025C9C"/>
    <w:rsid w:val="0002611E"/>
    <w:rsid w:val="00026AF8"/>
    <w:rsid w:val="00026B23"/>
    <w:rsid w:val="00026F86"/>
    <w:rsid w:val="000279D7"/>
    <w:rsid w:val="00027C9C"/>
    <w:rsid w:val="00027D9D"/>
    <w:rsid w:val="00030654"/>
    <w:rsid w:val="0003074D"/>
    <w:rsid w:val="000308EA"/>
    <w:rsid w:val="00030A2E"/>
    <w:rsid w:val="00030B65"/>
    <w:rsid w:val="00030DE3"/>
    <w:rsid w:val="00030F5D"/>
    <w:rsid w:val="00030FA1"/>
    <w:rsid w:val="00030FCA"/>
    <w:rsid w:val="000310D2"/>
    <w:rsid w:val="00031927"/>
    <w:rsid w:val="00031CAD"/>
    <w:rsid w:val="00032489"/>
    <w:rsid w:val="00032E0B"/>
    <w:rsid w:val="00032F19"/>
    <w:rsid w:val="000330CF"/>
    <w:rsid w:val="00033745"/>
    <w:rsid w:val="00033B63"/>
    <w:rsid w:val="00033BF6"/>
    <w:rsid w:val="00033C9C"/>
    <w:rsid w:val="00033DDF"/>
    <w:rsid w:val="00034205"/>
    <w:rsid w:val="00034897"/>
    <w:rsid w:val="00034F82"/>
    <w:rsid w:val="00034F91"/>
    <w:rsid w:val="0003544C"/>
    <w:rsid w:val="0003571B"/>
    <w:rsid w:val="000358AC"/>
    <w:rsid w:val="000362AF"/>
    <w:rsid w:val="0003674E"/>
    <w:rsid w:val="00036C6D"/>
    <w:rsid w:val="00036CA7"/>
    <w:rsid w:val="00036DB2"/>
    <w:rsid w:val="000376B6"/>
    <w:rsid w:val="00037822"/>
    <w:rsid w:val="000379E1"/>
    <w:rsid w:val="00037D3A"/>
    <w:rsid w:val="00037DDF"/>
    <w:rsid w:val="00040383"/>
    <w:rsid w:val="000410B6"/>
    <w:rsid w:val="000417BE"/>
    <w:rsid w:val="000424E3"/>
    <w:rsid w:val="00042692"/>
    <w:rsid w:val="000428A8"/>
    <w:rsid w:val="00042D5A"/>
    <w:rsid w:val="00042E1E"/>
    <w:rsid w:val="00043470"/>
    <w:rsid w:val="00043FCE"/>
    <w:rsid w:val="000441C0"/>
    <w:rsid w:val="0004424E"/>
    <w:rsid w:val="000443C2"/>
    <w:rsid w:val="000444AA"/>
    <w:rsid w:val="00044E8F"/>
    <w:rsid w:val="00044F6B"/>
    <w:rsid w:val="00045CA4"/>
    <w:rsid w:val="00046448"/>
    <w:rsid w:val="000472A3"/>
    <w:rsid w:val="000472AE"/>
    <w:rsid w:val="00047656"/>
    <w:rsid w:val="0004785D"/>
    <w:rsid w:val="00047DAB"/>
    <w:rsid w:val="00050238"/>
    <w:rsid w:val="0005125E"/>
    <w:rsid w:val="00051949"/>
    <w:rsid w:val="00051C41"/>
    <w:rsid w:val="000528D2"/>
    <w:rsid w:val="00052C42"/>
    <w:rsid w:val="00052E33"/>
    <w:rsid w:val="0005378E"/>
    <w:rsid w:val="00053EC5"/>
    <w:rsid w:val="00053F7A"/>
    <w:rsid w:val="0005403E"/>
    <w:rsid w:val="0005465E"/>
    <w:rsid w:val="0005474D"/>
    <w:rsid w:val="00054BA6"/>
    <w:rsid w:val="000550E7"/>
    <w:rsid w:val="00055531"/>
    <w:rsid w:val="000559D1"/>
    <w:rsid w:val="00055DC3"/>
    <w:rsid w:val="000560AD"/>
    <w:rsid w:val="000567F7"/>
    <w:rsid w:val="00056C66"/>
    <w:rsid w:val="00056E70"/>
    <w:rsid w:val="0005721D"/>
    <w:rsid w:val="00057C85"/>
    <w:rsid w:val="00060716"/>
    <w:rsid w:val="00060A03"/>
    <w:rsid w:val="000610F3"/>
    <w:rsid w:val="000615D3"/>
    <w:rsid w:val="00061BB4"/>
    <w:rsid w:val="00061D39"/>
    <w:rsid w:val="000621E2"/>
    <w:rsid w:val="000621F7"/>
    <w:rsid w:val="00062319"/>
    <w:rsid w:val="00062AA8"/>
    <w:rsid w:val="00062AB1"/>
    <w:rsid w:val="00062AB9"/>
    <w:rsid w:val="00062DD7"/>
    <w:rsid w:val="00062F13"/>
    <w:rsid w:val="000638CF"/>
    <w:rsid w:val="00063B16"/>
    <w:rsid w:val="00063F36"/>
    <w:rsid w:val="0006434D"/>
    <w:rsid w:val="00064620"/>
    <w:rsid w:val="00064AEB"/>
    <w:rsid w:val="000653B3"/>
    <w:rsid w:val="00065EFA"/>
    <w:rsid w:val="00067414"/>
    <w:rsid w:val="00067799"/>
    <w:rsid w:val="00067A47"/>
    <w:rsid w:val="000700B2"/>
    <w:rsid w:val="000700C2"/>
    <w:rsid w:val="00070CC5"/>
    <w:rsid w:val="00070D49"/>
    <w:rsid w:val="00070D9F"/>
    <w:rsid w:val="00070E1D"/>
    <w:rsid w:val="00070F36"/>
    <w:rsid w:val="00071177"/>
    <w:rsid w:val="00071456"/>
    <w:rsid w:val="0007219D"/>
    <w:rsid w:val="000726E2"/>
    <w:rsid w:val="000729E9"/>
    <w:rsid w:val="000737EE"/>
    <w:rsid w:val="00073CD8"/>
    <w:rsid w:val="000756E8"/>
    <w:rsid w:val="00075BE0"/>
    <w:rsid w:val="000764CC"/>
    <w:rsid w:val="00076F60"/>
    <w:rsid w:val="000800C2"/>
    <w:rsid w:val="00080ADB"/>
    <w:rsid w:val="00080B76"/>
    <w:rsid w:val="00080D07"/>
    <w:rsid w:val="00080F30"/>
    <w:rsid w:val="000813BC"/>
    <w:rsid w:val="00081630"/>
    <w:rsid w:val="000821F6"/>
    <w:rsid w:val="000827D2"/>
    <w:rsid w:val="000829BE"/>
    <w:rsid w:val="000830B2"/>
    <w:rsid w:val="000831DB"/>
    <w:rsid w:val="000831F0"/>
    <w:rsid w:val="00083B76"/>
    <w:rsid w:val="00083D0C"/>
    <w:rsid w:val="00084B99"/>
    <w:rsid w:val="00085695"/>
    <w:rsid w:val="0008608B"/>
    <w:rsid w:val="00086469"/>
    <w:rsid w:val="000866FE"/>
    <w:rsid w:val="00086A34"/>
    <w:rsid w:val="00086CE7"/>
    <w:rsid w:val="000870A3"/>
    <w:rsid w:val="000870B3"/>
    <w:rsid w:val="00087282"/>
    <w:rsid w:val="00087610"/>
    <w:rsid w:val="00087620"/>
    <w:rsid w:val="0008787D"/>
    <w:rsid w:val="00087A2A"/>
    <w:rsid w:val="00087A68"/>
    <w:rsid w:val="0009064C"/>
    <w:rsid w:val="00090A3B"/>
    <w:rsid w:val="00090E9F"/>
    <w:rsid w:val="000912F6"/>
    <w:rsid w:val="000918D1"/>
    <w:rsid w:val="00091CC9"/>
    <w:rsid w:val="00091D45"/>
    <w:rsid w:val="00091D6A"/>
    <w:rsid w:val="00091DD7"/>
    <w:rsid w:val="00091E02"/>
    <w:rsid w:val="00092324"/>
    <w:rsid w:val="00092CAF"/>
    <w:rsid w:val="00092DAE"/>
    <w:rsid w:val="00092FC9"/>
    <w:rsid w:val="00093022"/>
    <w:rsid w:val="0009323E"/>
    <w:rsid w:val="000933E6"/>
    <w:rsid w:val="000934A7"/>
    <w:rsid w:val="0009360A"/>
    <w:rsid w:val="00094142"/>
    <w:rsid w:val="0009444E"/>
    <w:rsid w:val="000947A7"/>
    <w:rsid w:val="00094A1B"/>
    <w:rsid w:val="00094A26"/>
    <w:rsid w:val="00094CE9"/>
    <w:rsid w:val="00095116"/>
    <w:rsid w:val="00095147"/>
    <w:rsid w:val="00095243"/>
    <w:rsid w:val="0009555A"/>
    <w:rsid w:val="0009592A"/>
    <w:rsid w:val="00095F1C"/>
    <w:rsid w:val="00096090"/>
    <w:rsid w:val="0009670A"/>
    <w:rsid w:val="00097923"/>
    <w:rsid w:val="00097A4B"/>
    <w:rsid w:val="000A01BE"/>
    <w:rsid w:val="000A0213"/>
    <w:rsid w:val="000A0B5E"/>
    <w:rsid w:val="000A0E1A"/>
    <w:rsid w:val="000A12E1"/>
    <w:rsid w:val="000A14C5"/>
    <w:rsid w:val="000A1CA8"/>
    <w:rsid w:val="000A1F31"/>
    <w:rsid w:val="000A2588"/>
    <w:rsid w:val="000A25EC"/>
    <w:rsid w:val="000A2851"/>
    <w:rsid w:val="000A29F3"/>
    <w:rsid w:val="000A2A3A"/>
    <w:rsid w:val="000A2A90"/>
    <w:rsid w:val="000A3431"/>
    <w:rsid w:val="000A37E2"/>
    <w:rsid w:val="000A400C"/>
    <w:rsid w:val="000A4075"/>
    <w:rsid w:val="000A4272"/>
    <w:rsid w:val="000A4289"/>
    <w:rsid w:val="000A4FF5"/>
    <w:rsid w:val="000A517B"/>
    <w:rsid w:val="000A585E"/>
    <w:rsid w:val="000A5C5C"/>
    <w:rsid w:val="000A5C71"/>
    <w:rsid w:val="000A5EB2"/>
    <w:rsid w:val="000A6563"/>
    <w:rsid w:val="000A6691"/>
    <w:rsid w:val="000A6906"/>
    <w:rsid w:val="000A6E48"/>
    <w:rsid w:val="000A7531"/>
    <w:rsid w:val="000B034F"/>
    <w:rsid w:val="000B03A2"/>
    <w:rsid w:val="000B0523"/>
    <w:rsid w:val="000B1C26"/>
    <w:rsid w:val="000B2030"/>
    <w:rsid w:val="000B2747"/>
    <w:rsid w:val="000B289B"/>
    <w:rsid w:val="000B35C0"/>
    <w:rsid w:val="000B3A58"/>
    <w:rsid w:val="000B3F2D"/>
    <w:rsid w:val="000B3F3C"/>
    <w:rsid w:val="000B51AE"/>
    <w:rsid w:val="000B5266"/>
    <w:rsid w:val="000B52B6"/>
    <w:rsid w:val="000B5F4E"/>
    <w:rsid w:val="000B6531"/>
    <w:rsid w:val="000B66A3"/>
    <w:rsid w:val="000B66D3"/>
    <w:rsid w:val="000B6DD9"/>
    <w:rsid w:val="000B6DF8"/>
    <w:rsid w:val="000B7371"/>
    <w:rsid w:val="000B754F"/>
    <w:rsid w:val="000B7A33"/>
    <w:rsid w:val="000B7D59"/>
    <w:rsid w:val="000C0366"/>
    <w:rsid w:val="000C0AE5"/>
    <w:rsid w:val="000C0E34"/>
    <w:rsid w:val="000C0FC2"/>
    <w:rsid w:val="000C1247"/>
    <w:rsid w:val="000C1AAA"/>
    <w:rsid w:val="000C1F83"/>
    <w:rsid w:val="000C22F5"/>
    <w:rsid w:val="000C25CE"/>
    <w:rsid w:val="000C263C"/>
    <w:rsid w:val="000C2CBB"/>
    <w:rsid w:val="000C3100"/>
    <w:rsid w:val="000C31CB"/>
    <w:rsid w:val="000C3321"/>
    <w:rsid w:val="000C3411"/>
    <w:rsid w:val="000C358D"/>
    <w:rsid w:val="000C3758"/>
    <w:rsid w:val="000C4397"/>
    <w:rsid w:val="000C49DB"/>
    <w:rsid w:val="000C4B41"/>
    <w:rsid w:val="000C4F89"/>
    <w:rsid w:val="000C5B85"/>
    <w:rsid w:val="000C5CAE"/>
    <w:rsid w:val="000C5E71"/>
    <w:rsid w:val="000C6153"/>
    <w:rsid w:val="000C6980"/>
    <w:rsid w:val="000C71C3"/>
    <w:rsid w:val="000C7349"/>
    <w:rsid w:val="000C759F"/>
    <w:rsid w:val="000C7E41"/>
    <w:rsid w:val="000D075C"/>
    <w:rsid w:val="000D2096"/>
    <w:rsid w:val="000D2613"/>
    <w:rsid w:val="000D2785"/>
    <w:rsid w:val="000D282D"/>
    <w:rsid w:val="000D28D2"/>
    <w:rsid w:val="000D2914"/>
    <w:rsid w:val="000D33D2"/>
    <w:rsid w:val="000D345A"/>
    <w:rsid w:val="000D357F"/>
    <w:rsid w:val="000D3687"/>
    <w:rsid w:val="000D38E2"/>
    <w:rsid w:val="000D4273"/>
    <w:rsid w:val="000D4274"/>
    <w:rsid w:val="000D47D8"/>
    <w:rsid w:val="000D49ED"/>
    <w:rsid w:val="000D5FD6"/>
    <w:rsid w:val="000D61C3"/>
    <w:rsid w:val="000D61F0"/>
    <w:rsid w:val="000D63D2"/>
    <w:rsid w:val="000D64D8"/>
    <w:rsid w:val="000D65F7"/>
    <w:rsid w:val="000D6900"/>
    <w:rsid w:val="000D6977"/>
    <w:rsid w:val="000D6ECC"/>
    <w:rsid w:val="000D7026"/>
    <w:rsid w:val="000D70FA"/>
    <w:rsid w:val="000E05F9"/>
    <w:rsid w:val="000E079A"/>
    <w:rsid w:val="000E07C5"/>
    <w:rsid w:val="000E08E4"/>
    <w:rsid w:val="000E0B3F"/>
    <w:rsid w:val="000E1045"/>
    <w:rsid w:val="000E15C3"/>
    <w:rsid w:val="000E1676"/>
    <w:rsid w:val="000E1A07"/>
    <w:rsid w:val="000E1D60"/>
    <w:rsid w:val="000E25CE"/>
    <w:rsid w:val="000E37F7"/>
    <w:rsid w:val="000E388C"/>
    <w:rsid w:val="000E3D58"/>
    <w:rsid w:val="000E451D"/>
    <w:rsid w:val="000E499E"/>
    <w:rsid w:val="000E51F5"/>
    <w:rsid w:val="000E52D4"/>
    <w:rsid w:val="000E53B1"/>
    <w:rsid w:val="000E6AE0"/>
    <w:rsid w:val="000E74B2"/>
    <w:rsid w:val="000E777F"/>
    <w:rsid w:val="000E79B3"/>
    <w:rsid w:val="000F09ED"/>
    <w:rsid w:val="000F0CAC"/>
    <w:rsid w:val="000F1781"/>
    <w:rsid w:val="000F1AD0"/>
    <w:rsid w:val="000F1DDE"/>
    <w:rsid w:val="000F205B"/>
    <w:rsid w:val="000F24EC"/>
    <w:rsid w:val="000F2927"/>
    <w:rsid w:val="000F349D"/>
    <w:rsid w:val="000F3893"/>
    <w:rsid w:val="000F39E8"/>
    <w:rsid w:val="000F3D5E"/>
    <w:rsid w:val="000F40D7"/>
    <w:rsid w:val="000F4102"/>
    <w:rsid w:val="000F42A8"/>
    <w:rsid w:val="000F4A89"/>
    <w:rsid w:val="000F5577"/>
    <w:rsid w:val="000F5921"/>
    <w:rsid w:val="000F637C"/>
    <w:rsid w:val="000F712F"/>
    <w:rsid w:val="000F72DB"/>
    <w:rsid w:val="000F7A53"/>
    <w:rsid w:val="000F7AE0"/>
    <w:rsid w:val="001000AB"/>
    <w:rsid w:val="001000FD"/>
    <w:rsid w:val="001009E7"/>
    <w:rsid w:val="00100C65"/>
    <w:rsid w:val="00100E21"/>
    <w:rsid w:val="00100F90"/>
    <w:rsid w:val="001011AD"/>
    <w:rsid w:val="0010141F"/>
    <w:rsid w:val="0010197F"/>
    <w:rsid w:val="00101A42"/>
    <w:rsid w:val="00101C48"/>
    <w:rsid w:val="0010276C"/>
    <w:rsid w:val="00103241"/>
    <w:rsid w:val="001036C4"/>
    <w:rsid w:val="00103B71"/>
    <w:rsid w:val="00103E7F"/>
    <w:rsid w:val="00104274"/>
    <w:rsid w:val="0010427D"/>
    <w:rsid w:val="0010436F"/>
    <w:rsid w:val="00104791"/>
    <w:rsid w:val="00104A8B"/>
    <w:rsid w:val="00105781"/>
    <w:rsid w:val="0010584A"/>
    <w:rsid w:val="00106DFA"/>
    <w:rsid w:val="00107069"/>
    <w:rsid w:val="001071A5"/>
    <w:rsid w:val="001074BC"/>
    <w:rsid w:val="001076EE"/>
    <w:rsid w:val="00107EC5"/>
    <w:rsid w:val="00110F07"/>
    <w:rsid w:val="001117FD"/>
    <w:rsid w:val="00112271"/>
    <w:rsid w:val="00113579"/>
    <w:rsid w:val="001138AD"/>
    <w:rsid w:val="00113A31"/>
    <w:rsid w:val="00115313"/>
    <w:rsid w:val="00115335"/>
    <w:rsid w:val="00115F22"/>
    <w:rsid w:val="00116E34"/>
    <w:rsid w:val="00116F1F"/>
    <w:rsid w:val="0011712B"/>
    <w:rsid w:val="00117741"/>
    <w:rsid w:val="001178A8"/>
    <w:rsid w:val="00117A6C"/>
    <w:rsid w:val="00117FB7"/>
    <w:rsid w:val="00120196"/>
    <w:rsid w:val="00121CF7"/>
    <w:rsid w:val="00121D0A"/>
    <w:rsid w:val="001220D7"/>
    <w:rsid w:val="00122797"/>
    <w:rsid w:val="0012285D"/>
    <w:rsid w:val="00122920"/>
    <w:rsid w:val="00122D9D"/>
    <w:rsid w:val="00122DAC"/>
    <w:rsid w:val="00123229"/>
    <w:rsid w:val="001232E8"/>
    <w:rsid w:val="0012340C"/>
    <w:rsid w:val="00123638"/>
    <w:rsid w:val="001239D8"/>
    <w:rsid w:val="00124312"/>
    <w:rsid w:val="00124950"/>
    <w:rsid w:val="00124B77"/>
    <w:rsid w:val="001250A1"/>
    <w:rsid w:val="00125146"/>
    <w:rsid w:val="001251D7"/>
    <w:rsid w:val="00125605"/>
    <w:rsid w:val="00125A4C"/>
    <w:rsid w:val="00125C40"/>
    <w:rsid w:val="001262EB"/>
    <w:rsid w:val="001268CF"/>
    <w:rsid w:val="00126CC6"/>
    <w:rsid w:val="00126F5F"/>
    <w:rsid w:val="00126FE1"/>
    <w:rsid w:val="00127CA1"/>
    <w:rsid w:val="001304FD"/>
    <w:rsid w:val="0013056D"/>
    <w:rsid w:val="00130A1C"/>
    <w:rsid w:val="00131690"/>
    <w:rsid w:val="00131902"/>
    <w:rsid w:val="0013209F"/>
    <w:rsid w:val="00132274"/>
    <w:rsid w:val="00132B5B"/>
    <w:rsid w:val="00132C39"/>
    <w:rsid w:val="00132E98"/>
    <w:rsid w:val="00133A7B"/>
    <w:rsid w:val="00133CBE"/>
    <w:rsid w:val="0013405C"/>
    <w:rsid w:val="001345CE"/>
    <w:rsid w:val="00134F95"/>
    <w:rsid w:val="00135126"/>
    <w:rsid w:val="00135BC4"/>
    <w:rsid w:val="00136768"/>
    <w:rsid w:val="00136D23"/>
    <w:rsid w:val="00137120"/>
    <w:rsid w:val="0013713D"/>
    <w:rsid w:val="00137735"/>
    <w:rsid w:val="00137ABE"/>
    <w:rsid w:val="00137AD5"/>
    <w:rsid w:val="00137BF7"/>
    <w:rsid w:val="0014030E"/>
    <w:rsid w:val="001405EF"/>
    <w:rsid w:val="00140A55"/>
    <w:rsid w:val="00140BDD"/>
    <w:rsid w:val="00140C48"/>
    <w:rsid w:val="001410BF"/>
    <w:rsid w:val="001411FA"/>
    <w:rsid w:val="00141C43"/>
    <w:rsid w:val="00141CED"/>
    <w:rsid w:val="00141D60"/>
    <w:rsid w:val="00141F1F"/>
    <w:rsid w:val="00142119"/>
    <w:rsid w:val="0014236F"/>
    <w:rsid w:val="0014253E"/>
    <w:rsid w:val="00142942"/>
    <w:rsid w:val="001431F5"/>
    <w:rsid w:val="0014329D"/>
    <w:rsid w:val="00143400"/>
    <w:rsid w:val="00143407"/>
    <w:rsid w:val="001434DD"/>
    <w:rsid w:val="00143878"/>
    <w:rsid w:val="00143A95"/>
    <w:rsid w:val="00143BE3"/>
    <w:rsid w:val="00143CAD"/>
    <w:rsid w:val="00143D60"/>
    <w:rsid w:val="00144204"/>
    <w:rsid w:val="001448F8"/>
    <w:rsid w:val="00144ED1"/>
    <w:rsid w:val="001452D4"/>
    <w:rsid w:val="0014540D"/>
    <w:rsid w:val="00145833"/>
    <w:rsid w:val="00145D06"/>
    <w:rsid w:val="00145F14"/>
    <w:rsid w:val="00145F61"/>
    <w:rsid w:val="00145F8C"/>
    <w:rsid w:val="0014681E"/>
    <w:rsid w:val="0014684A"/>
    <w:rsid w:val="00146FA0"/>
    <w:rsid w:val="001507B7"/>
    <w:rsid w:val="0015083D"/>
    <w:rsid w:val="0015175F"/>
    <w:rsid w:val="00151F45"/>
    <w:rsid w:val="001521D4"/>
    <w:rsid w:val="001522D1"/>
    <w:rsid w:val="00152598"/>
    <w:rsid w:val="001525CA"/>
    <w:rsid w:val="0015288A"/>
    <w:rsid w:val="00152972"/>
    <w:rsid w:val="00152A98"/>
    <w:rsid w:val="00153354"/>
    <w:rsid w:val="0015343F"/>
    <w:rsid w:val="001538A0"/>
    <w:rsid w:val="00153A0A"/>
    <w:rsid w:val="00153B1C"/>
    <w:rsid w:val="00153EE9"/>
    <w:rsid w:val="00153FDF"/>
    <w:rsid w:val="0015435E"/>
    <w:rsid w:val="00154962"/>
    <w:rsid w:val="00154BBF"/>
    <w:rsid w:val="00154CE6"/>
    <w:rsid w:val="00155109"/>
    <w:rsid w:val="0015517E"/>
    <w:rsid w:val="00155B9A"/>
    <w:rsid w:val="00155C09"/>
    <w:rsid w:val="001560C6"/>
    <w:rsid w:val="001563F4"/>
    <w:rsid w:val="00156419"/>
    <w:rsid w:val="00156564"/>
    <w:rsid w:val="00156D9B"/>
    <w:rsid w:val="00156E39"/>
    <w:rsid w:val="0015726E"/>
    <w:rsid w:val="00157362"/>
    <w:rsid w:val="00157796"/>
    <w:rsid w:val="0015787B"/>
    <w:rsid w:val="00157E1B"/>
    <w:rsid w:val="00157F8D"/>
    <w:rsid w:val="00160535"/>
    <w:rsid w:val="00161635"/>
    <w:rsid w:val="00161ED0"/>
    <w:rsid w:val="00162043"/>
    <w:rsid w:val="00162147"/>
    <w:rsid w:val="0016319B"/>
    <w:rsid w:val="001633D3"/>
    <w:rsid w:val="00163B97"/>
    <w:rsid w:val="001645F7"/>
    <w:rsid w:val="00164842"/>
    <w:rsid w:val="00164B2C"/>
    <w:rsid w:val="00165ABD"/>
    <w:rsid w:val="00166449"/>
    <w:rsid w:val="00166DD0"/>
    <w:rsid w:val="001670ED"/>
    <w:rsid w:val="00167399"/>
    <w:rsid w:val="0016789C"/>
    <w:rsid w:val="00167AFC"/>
    <w:rsid w:val="0017083D"/>
    <w:rsid w:val="001708C7"/>
    <w:rsid w:val="00170D2D"/>
    <w:rsid w:val="00170FE4"/>
    <w:rsid w:val="0017125C"/>
    <w:rsid w:val="00172D4B"/>
    <w:rsid w:val="00173C25"/>
    <w:rsid w:val="001744C6"/>
    <w:rsid w:val="00174844"/>
    <w:rsid w:val="00174AA2"/>
    <w:rsid w:val="00174B37"/>
    <w:rsid w:val="00174DA9"/>
    <w:rsid w:val="001752EB"/>
    <w:rsid w:val="00175853"/>
    <w:rsid w:val="00175AA9"/>
    <w:rsid w:val="00175DC1"/>
    <w:rsid w:val="00175DE4"/>
    <w:rsid w:val="00175E6F"/>
    <w:rsid w:val="001761BC"/>
    <w:rsid w:val="0017620C"/>
    <w:rsid w:val="001764F9"/>
    <w:rsid w:val="00176546"/>
    <w:rsid w:val="00177217"/>
    <w:rsid w:val="001779CA"/>
    <w:rsid w:val="00177E79"/>
    <w:rsid w:val="00177FAD"/>
    <w:rsid w:val="0018009C"/>
    <w:rsid w:val="001801A1"/>
    <w:rsid w:val="001804C2"/>
    <w:rsid w:val="00180C98"/>
    <w:rsid w:val="001810B6"/>
    <w:rsid w:val="001812D6"/>
    <w:rsid w:val="001813BB"/>
    <w:rsid w:val="001815F6"/>
    <w:rsid w:val="00181EBC"/>
    <w:rsid w:val="00181F98"/>
    <w:rsid w:val="00181FC5"/>
    <w:rsid w:val="001822A0"/>
    <w:rsid w:val="0018259C"/>
    <w:rsid w:val="001826DE"/>
    <w:rsid w:val="00182920"/>
    <w:rsid w:val="00182A7C"/>
    <w:rsid w:val="00182C78"/>
    <w:rsid w:val="00182F47"/>
    <w:rsid w:val="00183313"/>
    <w:rsid w:val="00183686"/>
    <w:rsid w:val="00183744"/>
    <w:rsid w:val="00183AAA"/>
    <w:rsid w:val="00183BCF"/>
    <w:rsid w:val="001844F8"/>
    <w:rsid w:val="0018490D"/>
    <w:rsid w:val="00184B1B"/>
    <w:rsid w:val="00184C2D"/>
    <w:rsid w:val="001858BF"/>
    <w:rsid w:val="00185AC6"/>
    <w:rsid w:val="00185CAC"/>
    <w:rsid w:val="00185D05"/>
    <w:rsid w:val="0018659C"/>
    <w:rsid w:val="00186770"/>
    <w:rsid w:val="001868D3"/>
    <w:rsid w:val="00186A86"/>
    <w:rsid w:val="00186AA2"/>
    <w:rsid w:val="001870F1"/>
    <w:rsid w:val="00187106"/>
    <w:rsid w:val="001874BD"/>
    <w:rsid w:val="00187BF1"/>
    <w:rsid w:val="00187D4B"/>
    <w:rsid w:val="00187E8B"/>
    <w:rsid w:val="00190076"/>
    <w:rsid w:val="001907AE"/>
    <w:rsid w:val="001917D4"/>
    <w:rsid w:val="00191826"/>
    <w:rsid w:val="00191850"/>
    <w:rsid w:val="00191BEF"/>
    <w:rsid w:val="00192220"/>
    <w:rsid w:val="00192350"/>
    <w:rsid w:val="001923BB"/>
    <w:rsid w:val="00192B71"/>
    <w:rsid w:val="00192EF8"/>
    <w:rsid w:val="00193EFB"/>
    <w:rsid w:val="00194265"/>
    <w:rsid w:val="00194365"/>
    <w:rsid w:val="0019448B"/>
    <w:rsid w:val="0019451A"/>
    <w:rsid w:val="0019463D"/>
    <w:rsid w:val="001948E2"/>
    <w:rsid w:val="0019518F"/>
    <w:rsid w:val="001957D1"/>
    <w:rsid w:val="00195E0E"/>
    <w:rsid w:val="00195E9F"/>
    <w:rsid w:val="00196284"/>
    <w:rsid w:val="0019664D"/>
    <w:rsid w:val="00196AA3"/>
    <w:rsid w:val="00196CC9"/>
    <w:rsid w:val="00197403"/>
    <w:rsid w:val="001A0271"/>
    <w:rsid w:val="001A0D0D"/>
    <w:rsid w:val="001A0D5F"/>
    <w:rsid w:val="001A0EC2"/>
    <w:rsid w:val="001A1867"/>
    <w:rsid w:val="001A1CA7"/>
    <w:rsid w:val="001A29B7"/>
    <w:rsid w:val="001A2AF2"/>
    <w:rsid w:val="001A2B26"/>
    <w:rsid w:val="001A2BD8"/>
    <w:rsid w:val="001A2C96"/>
    <w:rsid w:val="001A32B2"/>
    <w:rsid w:val="001A363A"/>
    <w:rsid w:val="001A3647"/>
    <w:rsid w:val="001A36C0"/>
    <w:rsid w:val="001A39EA"/>
    <w:rsid w:val="001A3AE5"/>
    <w:rsid w:val="001A3D05"/>
    <w:rsid w:val="001A3D22"/>
    <w:rsid w:val="001A401D"/>
    <w:rsid w:val="001A42FB"/>
    <w:rsid w:val="001A4D9B"/>
    <w:rsid w:val="001A54A4"/>
    <w:rsid w:val="001A56C9"/>
    <w:rsid w:val="001A615D"/>
    <w:rsid w:val="001A66BA"/>
    <w:rsid w:val="001A69FC"/>
    <w:rsid w:val="001A7A0B"/>
    <w:rsid w:val="001B0632"/>
    <w:rsid w:val="001B0A43"/>
    <w:rsid w:val="001B0BF5"/>
    <w:rsid w:val="001B1078"/>
    <w:rsid w:val="001B1195"/>
    <w:rsid w:val="001B1880"/>
    <w:rsid w:val="001B1B24"/>
    <w:rsid w:val="001B1EF5"/>
    <w:rsid w:val="001B2215"/>
    <w:rsid w:val="001B2DF5"/>
    <w:rsid w:val="001B319A"/>
    <w:rsid w:val="001B434E"/>
    <w:rsid w:val="001B4726"/>
    <w:rsid w:val="001B4C47"/>
    <w:rsid w:val="001B4E05"/>
    <w:rsid w:val="001B5203"/>
    <w:rsid w:val="001B5500"/>
    <w:rsid w:val="001B5E27"/>
    <w:rsid w:val="001B6E69"/>
    <w:rsid w:val="001B7139"/>
    <w:rsid w:val="001B7164"/>
    <w:rsid w:val="001B73D4"/>
    <w:rsid w:val="001B7523"/>
    <w:rsid w:val="001B7C95"/>
    <w:rsid w:val="001B7F17"/>
    <w:rsid w:val="001C064B"/>
    <w:rsid w:val="001C0AA4"/>
    <w:rsid w:val="001C0CE3"/>
    <w:rsid w:val="001C15A4"/>
    <w:rsid w:val="001C1919"/>
    <w:rsid w:val="001C1A85"/>
    <w:rsid w:val="001C2BF6"/>
    <w:rsid w:val="001C3044"/>
    <w:rsid w:val="001C309F"/>
    <w:rsid w:val="001C30EC"/>
    <w:rsid w:val="001C416B"/>
    <w:rsid w:val="001C428A"/>
    <w:rsid w:val="001C42F7"/>
    <w:rsid w:val="001C4EB6"/>
    <w:rsid w:val="001C53A8"/>
    <w:rsid w:val="001C573E"/>
    <w:rsid w:val="001C5897"/>
    <w:rsid w:val="001C5956"/>
    <w:rsid w:val="001C5C0C"/>
    <w:rsid w:val="001C5DC3"/>
    <w:rsid w:val="001C623B"/>
    <w:rsid w:val="001C65C5"/>
    <w:rsid w:val="001C6E40"/>
    <w:rsid w:val="001C6F1E"/>
    <w:rsid w:val="001C75F8"/>
    <w:rsid w:val="001C7627"/>
    <w:rsid w:val="001C7AAA"/>
    <w:rsid w:val="001C7AE0"/>
    <w:rsid w:val="001C7F2D"/>
    <w:rsid w:val="001D0443"/>
    <w:rsid w:val="001D05A3"/>
    <w:rsid w:val="001D07D5"/>
    <w:rsid w:val="001D0814"/>
    <w:rsid w:val="001D0EE3"/>
    <w:rsid w:val="001D15C1"/>
    <w:rsid w:val="001D163B"/>
    <w:rsid w:val="001D1843"/>
    <w:rsid w:val="001D2369"/>
    <w:rsid w:val="001D287B"/>
    <w:rsid w:val="001D29D6"/>
    <w:rsid w:val="001D29DF"/>
    <w:rsid w:val="001D2C52"/>
    <w:rsid w:val="001D31C8"/>
    <w:rsid w:val="001D426C"/>
    <w:rsid w:val="001D4BEF"/>
    <w:rsid w:val="001D4F14"/>
    <w:rsid w:val="001D5060"/>
    <w:rsid w:val="001D51CE"/>
    <w:rsid w:val="001D533D"/>
    <w:rsid w:val="001D538F"/>
    <w:rsid w:val="001D541C"/>
    <w:rsid w:val="001D6E29"/>
    <w:rsid w:val="001D6F4E"/>
    <w:rsid w:val="001D70F2"/>
    <w:rsid w:val="001D7C9A"/>
    <w:rsid w:val="001E03BE"/>
    <w:rsid w:val="001E06B4"/>
    <w:rsid w:val="001E087D"/>
    <w:rsid w:val="001E08A6"/>
    <w:rsid w:val="001E096B"/>
    <w:rsid w:val="001E1964"/>
    <w:rsid w:val="001E214A"/>
    <w:rsid w:val="001E247B"/>
    <w:rsid w:val="001E268C"/>
    <w:rsid w:val="001E2FA4"/>
    <w:rsid w:val="001E3334"/>
    <w:rsid w:val="001E44E8"/>
    <w:rsid w:val="001E4585"/>
    <w:rsid w:val="001E46D6"/>
    <w:rsid w:val="001E4BB8"/>
    <w:rsid w:val="001E4CD1"/>
    <w:rsid w:val="001E622F"/>
    <w:rsid w:val="001E628C"/>
    <w:rsid w:val="001E648F"/>
    <w:rsid w:val="001E6DB6"/>
    <w:rsid w:val="001E6F93"/>
    <w:rsid w:val="001E70AC"/>
    <w:rsid w:val="001F00A8"/>
    <w:rsid w:val="001F0351"/>
    <w:rsid w:val="001F0A6C"/>
    <w:rsid w:val="001F0E54"/>
    <w:rsid w:val="001F0EC8"/>
    <w:rsid w:val="001F1060"/>
    <w:rsid w:val="001F10DD"/>
    <w:rsid w:val="001F16FB"/>
    <w:rsid w:val="001F240C"/>
    <w:rsid w:val="001F3112"/>
    <w:rsid w:val="001F36E7"/>
    <w:rsid w:val="001F3DB5"/>
    <w:rsid w:val="001F41BA"/>
    <w:rsid w:val="001F47CD"/>
    <w:rsid w:val="001F47EF"/>
    <w:rsid w:val="001F47F9"/>
    <w:rsid w:val="001F50B9"/>
    <w:rsid w:val="001F55BE"/>
    <w:rsid w:val="001F5B95"/>
    <w:rsid w:val="001F60AD"/>
    <w:rsid w:val="001F6349"/>
    <w:rsid w:val="001F6475"/>
    <w:rsid w:val="001F6B4F"/>
    <w:rsid w:val="001F6DA9"/>
    <w:rsid w:val="001F7CF8"/>
    <w:rsid w:val="001F7FCE"/>
    <w:rsid w:val="002004E2"/>
    <w:rsid w:val="00200B60"/>
    <w:rsid w:val="0020173C"/>
    <w:rsid w:val="00201930"/>
    <w:rsid w:val="00202050"/>
    <w:rsid w:val="00202622"/>
    <w:rsid w:val="00202AF4"/>
    <w:rsid w:val="002030A3"/>
    <w:rsid w:val="00203360"/>
    <w:rsid w:val="00204780"/>
    <w:rsid w:val="00204A80"/>
    <w:rsid w:val="00204BA6"/>
    <w:rsid w:val="00205931"/>
    <w:rsid w:val="00205C4F"/>
    <w:rsid w:val="00205C66"/>
    <w:rsid w:val="00205CA0"/>
    <w:rsid w:val="00206D7D"/>
    <w:rsid w:val="00207573"/>
    <w:rsid w:val="00207A7B"/>
    <w:rsid w:val="0021026C"/>
    <w:rsid w:val="00210321"/>
    <w:rsid w:val="00210405"/>
    <w:rsid w:val="002106BC"/>
    <w:rsid w:val="0021071E"/>
    <w:rsid w:val="00210843"/>
    <w:rsid w:val="002109C4"/>
    <w:rsid w:val="00210BD7"/>
    <w:rsid w:val="00210FEB"/>
    <w:rsid w:val="002113C0"/>
    <w:rsid w:val="002114F5"/>
    <w:rsid w:val="00212092"/>
    <w:rsid w:val="002122FE"/>
    <w:rsid w:val="00212401"/>
    <w:rsid w:val="00212A73"/>
    <w:rsid w:val="00212A84"/>
    <w:rsid w:val="00212C40"/>
    <w:rsid w:val="00212D8E"/>
    <w:rsid w:val="00212EDF"/>
    <w:rsid w:val="002130C5"/>
    <w:rsid w:val="00213133"/>
    <w:rsid w:val="00213428"/>
    <w:rsid w:val="00213906"/>
    <w:rsid w:val="0021459A"/>
    <w:rsid w:val="00214A9C"/>
    <w:rsid w:val="00214D4B"/>
    <w:rsid w:val="002152BC"/>
    <w:rsid w:val="002152D3"/>
    <w:rsid w:val="002154DA"/>
    <w:rsid w:val="00215978"/>
    <w:rsid w:val="00215B1D"/>
    <w:rsid w:val="00215B98"/>
    <w:rsid w:val="00215D6D"/>
    <w:rsid w:val="00215E9B"/>
    <w:rsid w:val="00215F83"/>
    <w:rsid w:val="002160A2"/>
    <w:rsid w:val="0021611C"/>
    <w:rsid w:val="002161DC"/>
    <w:rsid w:val="0021711B"/>
    <w:rsid w:val="0021755F"/>
    <w:rsid w:val="00217F95"/>
    <w:rsid w:val="002200A2"/>
    <w:rsid w:val="002200FF"/>
    <w:rsid w:val="002202FA"/>
    <w:rsid w:val="00220EBF"/>
    <w:rsid w:val="002211B3"/>
    <w:rsid w:val="002214C5"/>
    <w:rsid w:val="002215B9"/>
    <w:rsid w:val="002216C7"/>
    <w:rsid w:val="0022172E"/>
    <w:rsid w:val="00221802"/>
    <w:rsid w:val="00221A00"/>
    <w:rsid w:val="00222297"/>
    <w:rsid w:val="00222318"/>
    <w:rsid w:val="00222E95"/>
    <w:rsid w:val="002237E2"/>
    <w:rsid w:val="00224475"/>
    <w:rsid w:val="002248B2"/>
    <w:rsid w:val="00224E70"/>
    <w:rsid w:val="00224E76"/>
    <w:rsid w:val="00225028"/>
    <w:rsid w:val="00226246"/>
    <w:rsid w:val="002262FA"/>
    <w:rsid w:val="00227412"/>
    <w:rsid w:val="00227E51"/>
    <w:rsid w:val="0023014B"/>
    <w:rsid w:val="00230783"/>
    <w:rsid w:val="0023091B"/>
    <w:rsid w:val="00230B19"/>
    <w:rsid w:val="00230D92"/>
    <w:rsid w:val="0023107E"/>
    <w:rsid w:val="002317D8"/>
    <w:rsid w:val="00231A61"/>
    <w:rsid w:val="00231AF3"/>
    <w:rsid w:val="00232069"/>
    <w:rsid w:val="002324FE"/>
    <w:rsid w:val="002328BE"/>
    <w:rsid w:val="00232A98"/>
    <w:rsid w:val="00232D1D"/>
    <w:rsid w:val="00232F37"/>
    <w:rsid w:val="00233412"/>
    <w:rsid w:val="00233607"/>
    <w:rsid w:val="00233811"/>
    <w:rsid w:val="00233EAB"/>
    <w:rsid w:val="0023408C"/>
    <w:rsid w:val="00234B68"/>
    <w:rsid w:val="00234D5A"/>
    <w:rsid w:val="00234F15"/>
    <w:rsid w:val="00235062"/>
    <w:rsid w:val="002357C9"/>
    <w:rsid w:val="0023600E"/>
    <w:rsid w:val="002361B8"/>
    <w:rsid w:val="002363C7"/>
    <w:rsid w:val="00236EF6"/>
    <w:rsid w:val="002370DC"/>
    <w:rsid w:val="0023714A"/>
    <w:rsid w:val="002379EB"/>
    <w:rsid w:val="00237CE7"/>
    <w:rsid w:val="00237F9C"/>
    <w:rsid w:val="00237FB5"/>
    <w:rsid w:val="0024036E"/>
    <w:rsid w:val="002407D0"/>
    <w:rsid w:val="00240E07"/>
    <w:rsid w:val="00241325"/>
    <w:rsid w:val="00241432"/>
    <w:rsid w:val="00241813"/>
    <w:rsid w:val="002418B3"/>
    <w:rsid w:val="00241F9F"/>
    <w:rsid w:val="002423BA"/>
    <w:rsid w:val="00242662"/>
    <w:rsid w:val="002436D6"/>
    <w:rsid w:val="00243E28"/>
    <w:rsid w:val="00244679"/>
    <w:rsid w:val="00244C3F"/>
    <w:rsid w:val="00244E0D"/>
    <w:rsid w:val="00244F05"/>
    <w:rsid w:val="002453CB"/>
    <w:rsid w:val="00245436"/>
    <w:rsid w:val="00245F1F"/>
    <w:rsid w:val="00245FD0"/>
    <w:rsid w:val="0024611C"/>
    <w:rsid w:val="00246957"/>
    <w:rsid w:val="00246A8E"/>
    <w:rsid w:val="00246E1B"/>
    <w:rsid w:val="00246F79"/>
    <w:rsid w:val="002477C0"/>
    <w:rsid w:val="00250428"/>
    <w:rsid w:val="002505F2"/>
    <w:rsid w:val="002508D2"/>
    <w:rsid w:val="00250D69"/>
    <w:rsid w:val="00251C27"/>
    <w:rsid w:val="00252050"/>
    <w:rsid w:val="00252489"/>
    <w:rsid w:val="002532FE"/>
    <w:rsid w:val="0025394E"/>
    <w:rsid w:val="0025462F"/>
    <w:rsid w:val="0025558B"/>
    <w:rsid w:val="00255DFB"/>
    <w:rsid w:val="00255F0C"/>
    <w:rsid w:val="00255F0D"/>
    <w:rsid w:val="0025604C"/>
    <w:rsid w:val="00256289"/>
    <w:rsid w:val="00256422"/>
    <w:rsid w:val="00256445"/>
    <w:rsid w:val="00256D65"/>
    <w:rsid w:val="00256E29"/>
    <w:rsid w:val="00257936"/>
    <w:rsid w:val="00257CBD"/>
    <w:rsid w:val="00257E8A"/>
    <w:rsid w:val="0026019D"/>
    <w:rsid w:val="00260B54"/>
    <w:rsid w:val="00260C31"/>
    <w:rsid w:val="00260FAF"/>
    <w:rsid w:val="00261171"/>
    <w:rsid w:val="002611AD"/>
    <w:rsid w:val="00261876"/>
    <w:rsid w:val="00261AB3"/>
    <w:rsid w:val="00261F06"/>
    <w:rsid w:val="00262097"/>
    <w:rsid w:val="00262763"/>
    <w:rsid w:val="00262A51"/>
    <w:rsid w:val="00263131"/>
    <w:rsid w:val="00263A32"/>
    <w:rsid w:val="00263CFF"/>
    <w:rsid w:val="002643CA"/>
    <w:rsid w:val="00264D5E"/>
    <w:rsid w:val="00265194"/>
    <w:rsid w:val="0026549A"/>
    <w:rsid w:val="0026567A"/>
    <w:rsid w:val="00265740"/>
    <w:rsid w:val="0026588F"/>
    <w:rsid w:val="00265C47"/>
    <w:rsid w:val="0026718D"/>
    <w:rsid w:val="002672E6"/>
    <w:rsid w:val="00267653"/>
    <w:rsid w:val="00267FD8"/>
    <w:rsid w:val="0027161A"/>
    <w:rsid w:val="00271C2A"/>
    <w:rsid w:val="00271D79"/>
    <w:rsid w:val="00271F1A"/>
    <w:rsid w:val="002723FC"/>
    <w:rsid w:val="00272490"/>
    <w:rsid w:val="00273333"/>
    <w:rsid w:val="00273452"/>
    <w:rsid w:val="00273C01"/>
    <w:rsid w:val="00273D65"/>
    <w:rsid w:val="00273F77"/>
    <w:rsid w:val="0027412B"/>
    <w:rsid w:val="00274C3E"/>
    <w:rsid w:val="00274E25"/>
    <w:rsid w:val="00275222"/>
    <w:rsid w:val="00275518"/>
    <w:rsid w:val="0027554E"/>
    <w:rsid w:val="0027557D"/>
    <w:rsid w:val="00275879"/>
    <w:rsid w:val="002758DE"/>
    <w:rsid w:val="00275BA1"/>
    <w:rsid w:val="00275F38"/>
    <w:rsid w:val="00276404"/>
    <w:rsid w:val="00276921"/>
    <w:rsid w:val="002773B2"/>
    <w:rsid w:val="00277920"/>
    <w:rsid w:val="00277C1F"/>
    <w:rsid w:val="00277EAC"/>
    <w:rsid w:val="002800D0"/>
    <w:rsid w:val="002803C5"/>
    <w:rsid w:val="00280BF1"/>
    <w:rsid w:val="00280CC3"/>
    <w:rsid w:val="00281B1D"/>
    <w:rsid w:val="00281D15"/>
    <w:rsid w:val="00281D20"/>
    <w:rsid w:val="00282564"/>
    <w:rsid w:val="00282649"/>
    <w:rsid w:val="0028337A"/>
    <w:rsid w:val="00283AE4"/>
    <w:rsid w:val="00283DD4"/>
    <w:rsid w:val="00284374"/>
    <w:rsid w:val="002843C6"/>
    <w:rsid w:val="00284563"/>
    <w:rsid w:val="00284A32"/>
    <w:rsid w:val="00284FA0"/>
    <w:rsid w:val="002857F9"/>
    <w:rsid w:val="00285F5B"/>
    <w:rsid w:val="002860C3"/>
    <w:rsid w:val="002864CF"/>
    <w:rsid w:val="002869FE"/>
    <w:rsid w:val="00286A1C"/>
    <w:rsid w:val="00286C75"/>
    <w:rsid w:val="00286DAD"/>
    <w:rsid w:val="00287239"/>
    <w:rsid w:val="002873AE"/>
    <w:rsid w:val="00287B16"/>
    <w:rsid w:val="00287C65"/>
    <w:rsid w:val="00287D3D"/>
    <w:rsid w:val="00287F03"/>
    <w:rsid w:val="0029017B"/>
    <w:rsid w:val="00290640"/>
    <w:rsid w:val="002909A5"/>
    <w:rsid w:val="002909D3"/>
    <w:rsid w:val="00290DF3"/>
    <w:rsid w:val="00290F56"/>
    <w:rsid w:val="0029153F"/>
    <w:rsid w:val="002915B0"/>
    <w:rsid w:val="00291E3E"/>
    <w:rsid w:val="00291E73"/>
    <w:rsid w:val="002921BD"/>
    <w:rsid w:val="00292CF4"/>
    <w:rsid w:val="00293D38"/>
    <w:rsid w:val="00295B7F"/>
    <w:rsid w:val="00295B81"/>
    <w:rsid w:val="00295BA8"/>
    <w:rsid w:val="00295E03"/>
    <w:rsid w:val="002962BE"/>
    <w:rsid w:val="002963BD"/>
    <w:rsid w:val="00296DE3"/>
    <w:rsid w:val="002976EF"/>
    <w:rsid w:val="00297A96"/>
    <w:rsid w:val="00297DB4"/>
    <w:rsid w:val="002A0194"/>
    <w:rsid w:val="002A0BBE"/>
    <w:rsid w:val="002A0D25"/>
    <w:rsid w:val="002A114A"/>
    <w:rsid w:val="002A1A60"/>
    <w:rsid w:val="002A1EF7"/>
    <w:rsid w:val="002A2099"/>
    <w:rsid w:val="002A2334"/>
    <w:rsid w:val="002A234C"/>
    <w:rsid w:val="002A2912"/>
    <w:rsid w:val="002A2DE5"/>
    <w:rsid w:val="002A2E5D"/>
    <w:rsid w:val="002A301A"/>
    <w:rsid w:val="002A3079"/>
    <w:rsid w:val="002A319B"/>
    <w:rsid w:val="002A338E"/>
    <w:rsid w:val="002A38A0"/>
    <w:rsid w:val="002A399D"/>
    <w:rsid w:val="002A39F7"/>
    <w:rsid w:val="002A3AB2"/>
    <w:rsid w:val="002A3B4C"/>
    <w:rsid w:val="002A420E"/>
    <w:rsid w:val="002A443C"/>
    <w:rsid w:val="002A4BF9"/>
    <w:rsid w:val="002A4C23"/>
    <w:rsid w:val="002A4C74"/>
    <w:rsid w:val="002A50C7"/>
    <w:rsid w:val="002A534E"/>
    <w:rsid w:val="002A599A"/>
    <w:rsid w:val="002A5A86"/>
    <w:rsid w:val="002A5BD3"/>
    <w:rsid w:val="002A7186"/>
    <w:rsid w:val="002A790C"/>
    <w:rsid w:val="002B00B7"/>
    <w:rsid w:val="002B02B6"/>
    <w:rsid w:val="002B07AF"/>
    <w:rsid w:val="002B0CF0"/>
    <w:rsid w:val="002B2421"/>
    <w:rsid w:val="002B27E7"/>
    <w:rsid w:val="002B31AD"/>
    <w:rsid w:val="002B34BE"/>
    <w:rsid w:val="002B37B8"/>
    <w:rsid w:val="002B4070"/>
    <w:rsid w:val="002B590B"/>
    <w:rsid w:val="002B61AF"/>
    <w:rsid w:val="002B624F"/>
    <w:rsid w:val="002B6480"/>
    <w:rsid w:val="002B6CB7"/>
    <w:rsid w:val="002B79BD"/>
    <w:rsid w:val="002C0565"/>
    <w:rsid w:val="002C0629"/>
    <w:rsid w:val="002C0776"/>
    <w:rsid w:val="002C1006"/>
    <w:rsid w:val="002C135F"/>
    <w:rsid w:val="002C147A"/>
    <w:rsid w:val="002C1A77"/>
    <w:rsid w:val="002C1BF4"/>
    <w:rsid w:val="002C2093"/>
    <w:rsid w:val="002C2612"/>
    <w:rsid w:val="002C2986"/>
    <w:rsid w:val="002C2C3F"/>
    <w:rsid w:val="002C2E68"/>
    <w:rsid w:val="002C32EC"/>
    <w:rsid w:val="002C35EE"/>
    <w:rsid w:val="002C36A2"/>
    <w:rsid w:val="002C38E8"/>
    <w:rsid w:val="002C4ABC"/>
    <w:rsid w:val="002C5159"/>
    <w:rsid w:val="002C5181"/>
    <w:rsid w:val="002C55C2"/>
    <w:rsid w:val="002C561F"/>
    <w:rsid w:val="002C5A71"/>
    <w:rsid w:val="002C709D"/>
    <w:rsid w:val="002C74E5"/>
    <w:rsid w:val="002D0456"/>
    <w:rsid w:val="002D180E"/>
    <w:rsid w:val="002D1C58"/>
    <w:rsid w:val="002D1DDA"/>
    <w:rsid w:val="002D1FD0"/>
    <w:rsid w:val="002D2C8C"/>
    <w:rsid w:val="002D3309"/>
    <w:rsid w:val="002D331F"/>
    <w:rsid w:val="002D4F73"/>
    <w:rsid w:val="002D5114"/>
    <w:rsid w:val="002D518A"/>
    <w:rsid w:val="002D54FE"/>
    <w:rsid w:val="002D57B6"/>
    <w:rsid w:val="002D58D5"/>
    <w:rsid w:val="002D5F53"/>
    <w:rsid w:val="002D64F3"/>
    <w:rsid w:val="002D6C37"/>
    <w:rsid w:val="002D6DC6"/>
    <w:rsid w:val="002D75F2"/>
    <w:rsid w:val="002D7FA1"/>
    <w:rsid w:val="002E0F73"/>
    <w:rsid w:val="002E10BA"/>
    <w:rsid w:val="002E1372"/>
    <w:rsid w:val="002E14E8"/>
    <w:rsid w:val="002E1DB9"/>
    <w:rsid w:val="002E2B95"/>
    <w:rsid w:val="002E30E7"/>
    <w:rsid w:val="002E3198"/>
    <w:rsid w:val="002E3CCE"/>
    <w:rsid w:val="002E4687"/>
    <w:rsid w:val="002E4E04"/>
    <w:rsid w:val="002E4FF7"/>
    <w:rsid w:val="002E530A"/>
    <w:rsid w:val="002E54BA"/>
    <w:rsid w:val="002E5915"/>
    <w:rsid w:val="002E679D"/>
    <w:rsid w:val="002E6940"/>
    <w:rsid w:val="002E6D22"/>
    <w:rsid w:val="002E7A77"/>
    <w:rsid w:val="002F1E4B"/>
    <w:rsid w:val="002F2048"/>
    <w:rsid w:val="002F225A"/>
    <w:rsid w:val="002F2392"/>
    <w:rsid w:val="002F24DD"/>
    <w:rsid w:val="002F31A4"/>
    <w:rsid w:val="002F3339"/>
    <w:rsid w:val="002F3359"/>
    <w:rsid w:val="002F3D5B"/>
    <w:rsid w:val="002F3D74"/>
    <w:rsid w:val="002F3ECA"/>
    <w:rsid w:val="002F425A"/>
    <w:rsid w:val="002F4773"/>
    <w:rsid w:val="002F4C94"/>
    <w:rsid w:val="002F4D12"/>
    <w:rsid w:val="002F4D1F"/>
    <w:rsid w:val="002F4E61"/>
    <w:rsid w:val="002F4FE4"/>
    <w:rsid w:val="002F5267"/>
    <w:rsid w:val="002F5AEE"/>
    <w:rsid w:val="002F5FD7"/>
    <w:rsid w:val="002F6026"/>
    <w:rsid w:val="002F6869"/>
    <w:rsid w:val="002F69C8"/>
    <w:rsid w:val="002F6F59"/>
    <w:rsid w:val="002F74C6"/>
    <w:rsid w:val="002F7CE3"/>
    <w:rsid w:val="003001FF"/>
    <w:rsid w:val="00300372"/>
    <w:rsid w:val="00300A54"/>
    <w:rsid w:val="003016BC"/>
    <w:rsid w:val="003027C8"/>
    <w:rsid w:val="00302A24"/>
    <w:rsid w:val="00302DAE"/>
    <w:rsid w:val="00302EBF"/>
    <w:rsid w:val="00303982"/>
    <w:rsid w:val="00303DAC"/>
    <w:rsid w:val="00303E6C"/>
    <w:rsid w:val="00304314"/>
    <w:rsid w:val="00304C60"/>
    <w:rsid w:val="00304D69"/>
    <w:rsid w:val="00305115"/>
    <w:rsid w:val="00305481"/>
    <w:rsid w:val="00305C95"/>
    <w:rsid w:val="00305FDD"/>
    <w:rsid w:val="00307B95"/>
    <w:rsid w:val="00307E5C"/>
    <w:rsid w:val="00307EBC"/>
    <w:rsid w:val="003100E7"/>
    <w:rsid w:val="00310272"/>
    <w:rsid w:val="00310672"/>
    <w:rsid w:val="00310BCC"/>
    <w:rsid w:val="0031154C"/>
    <w:rsid w:val="00311664"/>
    <w:rsid w:val="003116F5"/>
    <w:rsid w:val="0031175A"/>
    <w:rsid w:val="00311875"/>
    <w:rsid w:val="003122CA"/>
    <w:rsid w:val="003127F4"/>
    <w:rsid w:val="00312C1F"/>
    <w:rsid w:val="00313394"/>
    <w:rsid w:val="00313442"/>
    <w:rsid w:val="00313CBB"/>
    <w:rsid w:val="003140E7"/>
    <w:rsid w:val="00314699"/>
    <w:rsid w:val="00314BB7"/>
    <w:rsid w:val="00314DD4"/>
    <w:rsid w:val="0031510F"/>
    <w:rsid w:val="003157B6"/>
    <w:rsid w:val="00315CF4"/>
    <w:rsid w:val="003163A0"/>
    <w:rsid w:val="0031694B"/>
    <w:rsid w:val="00316CA8"/>
    <w:rsid w:val="00316E60"/>
    <w:rsid w:val="00317A05"/>
    <w:rsid w:val="00317D5D"/>
    <w:rsid w:val="003204CA"/>
    <w:rsid w:val="003215A9"/>
    <w:rsid w:val="003218B3"/>
    <w:rsid w:val="00321F41"/>
    <w:rsid w:val="00321FCF"/>
    <w:rsid w:val="00322297"/>
    <w:rsid w:val="003223E4"/>
    <w:rsid w:val="003225B6"/>
    <w:rsid w:val="00322834"/>
    <w:rsid w:val="00322877"/>
    <w:rsid w:val="00322E28"/>
    <w:rsid w:val="0032305F"/>
    <w:rsid w:val="00323442"/>
    <w:rsid w:val="0032457B"/>
    <w:rsid w:val="0032476D"/>
    <w:rsid w:val="00324DEE"/>
    <w:rsid w:val="00325C4E"/>
    <w:rsid w:val="003262AD"/>
    <w:rsid w:val="0032669E"/>
    <w:rsid w:val="003268B4"/>
    <w:rsid w:val="00326F5C"/>
    <w:rsid w:val="00327551"/>
    <w:rsid w:val="003278F4"/>
    <w:rsid w:val="00327D92"/>
    <w:rsid w:val="00330989"/>
    <w:rsid w:val="00330D10"/>
    <w:rsid w:val="00330D47"/>
    <w:rsid w:val="00330E3A"/>
    <w:rsid w:val="00331051"/>
    <w:rsid w:val="00331425"/>
    <w:rsid w:val="003316B2"/>
    <w:rsid w:val="003316EE"/>
    <w:rsid w:val="00331E79"/>
    <w:rsid w:val="00331F61"/>
    <w:rsid w:val="00331FEF"/>
    <w:rsid w:val="00332668"/>
    <w:rsid w:val="00333512"/>
    <w:rsid w:val="003343AF"/>
    <w:rsid w:val="0033493C"/>
    <w:rsid w:val="00334D0C"/>
    <w:rsid w:val="003351EC"/>
    <w:rsid w:val="003354B9"/>
    <w:rsid w:val="00335C3B"/>
    <w:rsid w:val="00335E0B"/>
    <w:rsid w:val="00335EA4"/>
    <w:rsid w:val="00336143"/>
    <w:rsid w:val="00336A9D"/>
    <w:rsid w:val="003375EB"/>
    <w:rsid w:val="00337B02"/>
    <w:rsid w:val="00337BCC"/>
    <w:rsid w:val="00337CB3"/>
    <w:rsid w:val="00337E64"/>
    <w:rsid w:val="00340625"/>
    <w:rsid w:val="003408AF"/>
    <w:rsid w:val="00340B59"/>
    <w:rsid w:val="003410E5"/>
    <w:rsid w:val="00341166"/>
    <w:rsid w:val="003419ED"/>
    <w:rsid w:val="00341AC9"/>
    <w:rsid w:val="00341E19"/>
    <w:rsid w:val="00341F33"/>
    <w:rsid w:val="00342533"/>
    <w:rsid w:val="003425DB"/>
    <w:rsid w:val="003431ED"/>
    <w:rsid w:val="0034359E"/>
    <w:rsid w:val="003435A8"/>
    <w:rsid w:val="003436C1"/>
    <w:rsid w:val="00343BF5"/>
    <w:rsid w:val="00343C05"/>
    <w:rsid w:val="00343C18"/>
    <w:rsid w:val="00343FEC"/>
    <w:rsid w:val="0034402A"/>
    <w:rsid w:val="003440DE"/>
    <w:rsid w:val="00344674"/>
    <w:rsid w:val="00344E0C"/>
    <w:rsid w:val="00344F01"/>
    <w:rsid w:val="00345944"/>
    <w:rsid w:val="00345B1D"/>
    <w:rsid w:val="00346291"/>
    <w:rsid w:val="003462BD"/>
    <w:rsid w:val="0034638F"/>
    <w:rsid w:val="00346ABF"/>
    <w:rsid w:val="0034757A"/>
    <w:rsid w:val="003504DB"/>
    <w:rsid w:val="003508F0"/>
    <w:rsid w:val="00350B55"/>
    <w:rsid w:val="00350C25"/>
    <w:rsid w:val="00350DFB"/>
    <w:rsid w:val="00351372"/>
    <w:rsid w:val="0035137D"/>
    <w:rsid w:val="00351865"/>
    <w:rsid w:val="00351C6B"/>
    <w:rsid w:val="00351F2C"/>
    <w:rsid w:val="00352457"/>
    <w:rsid w:val="003527C5"/>
    <w:rsid w:val="0035293F"/>
    <w:rsid w:val="00352C64"/>
    <w:rsid w:val="00352D91"/>
    <w:rsid w:val="00353668"/>
    <w:rsid w:val="0035391D"/>
    <w:rsid w:val="00353DC9"/>
    <w:rsid w:val="00354177"/>
    <w:rsid w:val="0035488E"/>
    <w:rsid w:val="00354CC4"/>
    <w:rsid w:val="00354CF4"/>
    <w:rsid w:val="003551F8"/>
    <w:rsid w:val="00355612"/>
    <w:rsid w:val="00355880"/>
    <w:rsid w:val="00355B79"/>
    <w:rsid w:val="003561F1"/>
    <w:rsid w:val="0035647D"/>
    <w:rsid w:val="00356533"/>
    <w:rsid w:val="00356EE5"/>
    <w:rsid w:val="00357A76"/>
    <w:rsid w:val="00357E1D"/>
    <w:rsid w:val="0036000D"/>
    <w:rsid w:val="003602D3"/>
    <w:rsid w:val="00360AA3"/>
    <w:rsid w:val="00360B31"/>
    <w:rsid w:val="003610AE"/>
    <w:rsid w:val="00361206"/>
    <w:rsid w:val="00361D2F"/>
    <w:rsid w:val="00361F8A"/>
    <w:rsid w:val="00362671"/>
    <w:rsid w:val="00362843"/>
    <w:rsid w:val="003629A3"/>
    <w:rsid w:val="0036372B"/>
    <w:rsid w:val="00363892"/>
    <w:rsid w:val="00363B0E"/>
    <w:rsid w:val="00363FBA"/>
    <w:rsid w:val="003641FA"/>
    <w:rsid w:val="0036469B"/>
    <w:rsid w:val="00364766"/>
    <w:rsid w:val="003647FF"/>
    <w:rsid w:val="00364AC9"/>
    <w:rsid w:val="0036554F"/>
    <w:rsid w:val="003657FA"/>
    <w:rsid w:val="00365FC1"/>
    <w:rsid w:val="0036635F"/>
    <w:rsid w:val="003666A7"/>
    <w:rsid w:val="00366742"/>
    <w:rsid w:val="00366991"/>
    <w:rsid w:val="00366C83"/>
    <w:rsid w:val="00366F5C"/>
    <w:rsid w:val="00367F17"/>
    <w:rsid w:val="00367FAC"/>
    <w:rsid w:val="00370161"/>
    <w:rsid w:val="003702BA"/>
    <w:rsid w:val="00370431"/>
    <w:rsid w:val="00370971"/>
    <w:rsid w:val="00370A6A"/>
    <w:rsid w:val="00370AFB"/>
    <w:rsid w:val="0037168D"/>
    <w:rsid w:val="00371E0C"/>
    <w:rsid w:val="003727A0"/>
    <w:rsid w:val="00372A6D"/>
    <w:rsid w:val="00372CDB"/>
    <w:rsid w:val="00373221"/>
    <w:rsid w:val="00373277"/>
    <w:rsid w:val="0037357B"/>
    <w:rsid w:val="00373CDC"/>
    <w:rsid w:val="00373EC7"/>
    <w:rsid w:val="003740CF"/>
    <w:rsid w:val="00374236"/>
    <w:rsid w:val="0037428E"/>
    <w:rsid w:val="00374484"/>
    <w:rsid w:val="0037469C"/>
    <w:rsid w:val="003746F0"/>
    <w:rsid w:val="00375275"/>
    <w:rsid w:val="00375922"/>
    <w:rsid w:val="003759FD"/>
    <w:rsid w:val="00376046"/>
    <w:rsid w:val="0037638A"/>
    <w:rsid w:val="00376B62"/>
    <w:rsid w:val="00376FAB"/>
    <w:rsid w:val="003775A9"/>
    <w:rsid w:val="00377A0C"/>
    <w:rsid w:val="00377BDC"/>
    <w:rsid w:val="00377C89"/>
    <w:rsid w:val="00377D9E"/>
    <w:rsid w:val="00377DF3"/>
    <w:rsid w:val="003809BB"/>
    <w:rsid w:val="0038139F"/>
    <w:rsid w:val="00381705"/>
    <w:rsid w:val="003823C8"/>
    <w:rsid w:val="00382721"/>
    <w:rsid w:val="003827CD"/>
    <w:rsid w:val="00382EFB"/>
    <w:rsid w:val="003841F0"/>
    <w:rsid w:val="00384BDF"/>
    <w:rsid w:val="00384E9A"/>
    <w:rsid w:val="003852CB"/>
    <w:rsid w:val="00385398"/>
    <w:rsid w:val="0038561D"/>
    <w:rsid w:val="003857DE"/>
    <w:rsid w:val="00385A11"/>
    <w:rsid w:val="00385F9E"/>
    <w:rsid w:val="003863D7"/>
    <w:rsid w:val="0038688E"/>
    <w:rsid w:val="003868E5"/>
    <w:rsid w:val="00386B7B"/>
    <w:rsid w:val="00386C8A"/>
    <w:rsid w:val="00386F2A"/>
    <w:rsid w:val="003870E7"/>
    <w:rsid w:val="003872C9"/>
    <w:rsid w:val="0038731F"/>
    <w:rsid w:val="00387603"/>
    <w:rsid w:val="00387E2C"/>
    <w:rsid w:val="00387FE0"/>
    <w:rsid w:val="00390039"/>
    <w:rsid w:val="00390FD3"/>
    <w:rsid w:val="003913B8"/>
    <w:rsid w:val="00391885"/>
    <w:rsid w:val="00392068"/>
    <w:rsid w:val="0039217D"/>
    <w:rsid w:val="00392704"/>
    <w:rsid w:val="00392E70"/>
    <w:rsid w:val="00392EE8"/>
    <w:rsid w:val="0039320B"/>
    <w:rsid w:val="003933FA"/>
    <w:rsid w:val="003936DD"/>
    <w:rsid w:val="00393B2E"/>
    <w:rsid w:val="00393E35"/>
    <w:rsid w:val="00393EB3"/>
    <w:rsid w:val="00394868"/>
    <w:rsid w:val="00394A95"/>
    <w:rsid w:val="0039558A"/>
    <w:rsid w:val="00395748"/>
    <w:rsid w:val="00395890"/>
    <w:rsid w:val="00395981"/>
    <w:rsid w:val="00395ADE"/>
    <w:rsid w:val="00395B71"/>
    <w:rsid w:val="00395BDE"/>
    <w:rsid w:val="00395D3E"/>
    <w:rsid w:val="00395ED3"/>
    <w:rsid w:val="00395F30"/>
    <w:rsid w:val="00396416"/>
    <w:rsid w:val="00396517"/>
    <w:rsid w:val="003968BE"/>
    <w:rsid w:val="003969A5"/>
    <w:rsid w:val="00396B27"/>
    <w:rsid w:val="00397C27"/>
    <w:rsid w:val="003A0179"/>
    <w:rsid w:val="003A03FD"/>
    <w:rsid w:val="003A07DD"/>
    <w:rsid w:val="003A1153"/>
    <w:rsid w:val="003A1AE7"/>
    <w:rsid w:val="003A24C7"/>
    <w:rsid w:val="003A2971"/>
    <w:rsid w:val="003A2E12"/>
    <w:rsid w:val="003A2E3B"/>
    <w:rsid w:val="003A36FA"/>
    <w:rsid w:val="003A3DA2"/>
    <w:rsid w:val="003A3FA6"/>
    <w:rsid w:val="003A4777"/>
    <w:rsid w:val="003A4947"/>
    <w:rsid w:val="003A4D08"/>
    <w:rsid w:val="003A4D26"/>
    <w:rsid w:val="003A553A"/>
    <w:rsid w:val="003A56CC"/>
    <w:rsid w:val="003A63B2"/>
    <w:rsid w:val="003A720E"/>
    <w:rsid w:val="003A7322"/>
    <w:rsid w:val="003A735D"/>
    <w:rsid w:val="003A7F7D"/>
    <w:rsid w:val="003B00A7"/>
    <w:rsid w:val="003B0112"/>
    <w:rsid w:val="003B0704"/>
    <w:rsid w:val="003B082C"/>
    <w:rsid w:val="003B098A"/>
    <w:rsid w:val="003B1233"/>
    <w:rsid w:val="003B1DDA"/>
    <w:rsid w:val="003B2005"/>
    <w:rsid w:val="003B228A"/>
    <w:rsid w:val="003B25E4"/>
    <w:rsid w:val="003B26E2"/>
    <w:rsid w:val="003B2EA3"/>
    <w:rsid w:val="003B2FF7"/>
    <w:rsid w:val="003B3663"/>
    <w:rsid w:val="003B3666"/>
    <w:rsid w:val="003B3AE0"/>
    <w:rsid w:val="003B3E38"/>
    <w:rsid w:val="003B49C4"/>
    <w:rsid w:val="003B4EF6"/>
    <w:rsid w:val="003B5D05"/>
    <w:rsid w:val="003B5F8A"/>
    <w:rsid w:val="003B5FBE"/>
    <w:rsid w:val="003B61F2"/>
    <w:rsid w:val="003B6DAB"/>
    <w:rsid w:val="003B71E1"/>
    <w:rsid w:val="003C01DA"/>
    <w:rsid w:val="003C0393"/>
    <w:rsid w:val="003C0676"/>
    <w:rsid w:val="003C08C3"/>
    <w:rsid w:val="003C11CE"/>
    <w:rsid w:val="003C1756"/>
    <w:rsid w:val="003C1765"/>
    <w:rsid w:val="003C179C"/>
    <w:rsid w:val="003C1B0B"/>
    <w:rsid w:val="003C2234"/>
    <w:rsid w:val="003C29F1"/>
    <w:rsid w:val="003C2C44"/>
    <w:rsid w:val="003C3452"/>
    <w:rsid w:val="003C53F4"/>
    <w:rsid w:val="003C54BB"/>
    <w:rsid w:val="003C5A6B"/>
    <w:rsid w:val="003C66E5"/>
    <w:rsid w:val="003C6A5D"/>
    <w:rsid w:val="003C7194"/>
    <w:rsid w:val="003C72FD"/>
    <w:rsid w:val="003C75C3"/>
    <w:rsid w:val="003C7807"/>
    <w:rsid w:val="003C7F50"/>
    <w:rsid w:val="003D0102"/>
    <w:rsid w:val="003D042E"/>
    <w:rsid w:val="003D0765"/>
    <w:rsid w:val="003D0C08"/>
    <w:rsid w:val="003D13D9"/>
    <w:rsid w:val="003D1C52"/>
    <w:rsid w:val="003D1F29"/>
    <w:rsid w:val="003D24DC"/>
    <w:rsid w:val="003D2521"/>
    <w:rsid w:val="003D25A7"/>
    <w:rsid w:val="003D2F15"/>
    <w:rsid w:val="003D2F4D"/>
    <w:rsid w:val="003D389B"/>
    <w:rsid w:val="003D3A28"/>
    <w:rsid w:val="003D3A51"/>
    <w:rsid w:val="003D3B2D"/>
    <w:rsid w:val="003D3D6E"/>
    <w:rsid w:val="003D476A"/>
    <w:rsid w:val="003D4929"/>
    <w:rsid w:val="003D50E0"/>
    <w:rsid w:val="003D5217"/>
    <w:rsid w:val="003D570B"/>
    <w:rsid w:val="003D62FC"/>
    <w:rsid w:val="003D6494"/>
    <w:rsid w:val="003D6660"/>
    <w:rsid w:val="003D697C"/>
    <w:rsid w:val="003D7249"/>
    <w:rsid w:val="003D72B6"/>
    <w:rsid w:val="003D75E6"/>
    <w:rsid w:val="003D7961"/>
    <w:rsid w:val="003E0399"/>
    <w:rsid w:val="003E0630"/>
    <w:rsid w:val="003E08AD"/>
    <w:rsid w:val="003E17F3"/>
    <w:rsid w:val="003E1D6E"/>
    <w:rsid w:val="003E214C"/>
    <w:rsid w:val="003E21D3"/>
    <w:rsid w:val="003E2CE1"/>
    <w:rsid w:val="003E2E8D"/>
    <w:rsid w:val="003E2EE0"/>
    <w:rsid w:val="003E2F8B"/>
    <w:rsid w:val="003E371D"/>
    <w:rsid w:val="003E50D5"/>
    <w:rsid w:val="003E52F7"/>
    <w:rsid w:val="003E579E"/>
    <w:rsid w:val="003E6131"/>
    <w:rsid w:val="003E6289"/>
    <w:rsid w:val="003E62E2"/>
    <w:rsid w:val="003E6502"/>
    <w:rsid w:val="003E66D1"/>
    <w:rsid w:val="003E6704"/>
    <w:rsid w:val="003E6880"/>
    <w:rsid w:val="003E6C0F"/>
    <w:rsid w:val="003E7365"/>
    <w:rsid w:val="003E7BF6"/>
    <w:rsid w:val="003E7C49"/>
    <w:rsid w:val="003F0002"/>
    <w:rsid w:val="003F10BC"/>
    <w:rsid w:val="003F144E"/>
    <w:rsid w:val="003F16F7"/>
    <w:rsid w:val="003F193C"/>
    <w:rsid w:val="003F19AC"/>
    <w:rsid w:val="003F202E"/>
    <w:rsid w:val="003F250E"/>
    <w:rsid w:val="003F3224"/>
    <w:rsid w:val="003F3315"/>
    <w:rsid w:val="003F39C5"/>
    <w:rsid w:val="003F3C67"/>
    <w:rsid w:val="003F4096"/>
    <w:rsid w:val="003F41E7"/>
    <w:rsid w:val="003F4D67"/>
    <w:rsid w:val="003F50F0"/>
    <w:rsid w:val="003F52F7"/>
    <w:rsid w:val="003F5660"/>
    <w:rsid w:val="003F5A53"/>
    <w:rsid w:val="003F5ADC"/>
    <w:rsid w:val="003F61B7"/>
    <w:rsid w:val="003F61F2"/>
    <w:rsid w:val="003F6282"/>
    <w:rsid w:val="003F6A2B"/>
    <w:rsid w:val="0040042E"/>
    <w:rsid w:val="00400B0C"/>
    <w:rsid w:val="00400E06"/>
    <w:rsid w:val="00400E8C"/>
    <w:rsid w:val="00400F16"/>
    <w:rsid w:val="0040101D"/>
    <w:rsid w:val="00401069"/>
    <w:rsid w:val="004014DA"/>
    <w:rsid w:val="00401663"/>
    <w:rsid w:val="0040176B"/>
    <w:rsid w:val="00401941"/>
    <w:rsid w:val="00402156"/>
    <w:rsid w:val="00402ECE"/>
    <w:rsid w:val="004039B6"/>
    <w:rsid w:val="00404205"/>
    <w:rsid w:val="00404498"/>
    <w:rsid w:val="00404828"/>
    <w:rsid w:val="00404C8A"/>
    <w:rsid w:val="00404CF1"/>
    <w:rsid w:val="0040581C"/>
    <w:rsid w:val="0040639B"/>
    <w:rsid w:val="00406669"/>
    <w:rsid w:val="00406719"/>
    <w:rsid w:val="004069A0"/>
    <w:rsid w:val="00406AA6"/>
    <w:rsid w:val="00407029"/>
    <w:rsid w:val="00410399"/>
    <w:rsid w:val="00410D69"/>
    <w:rsid w:val="004115E8"/>
    <w:rsid w:val="004117C5"/>
    <w:rsid w:val="00411EA6"/>
    <w:rsid w:val="004129D8"/>
    <w:rsid w:val="004130C8"/>
    <w:rsid w:val="0041322E"/>
    <w:rsid w:val="00413786"/>
    <w:rsid w:val="00413C61"/>
    <w:rsid w:val="004149AF"/>
    <w:rsid w:val="00414DDC"/>
    <w:rsid w:val="004152B8"/>
    <w:rsid w:val="0041615C"/>
    <w:rsid w:val="004161BA"/>
    <w:rsid w:val="004162D1"/>
    <w:rsid w:val="004163A9"/>
    <w:rsid w:val="0041695B"/>
    <w:rsid w:val="00416A36"/>
    <w:rsid w:val="00416D16"/>
    <w:rsid w:val="00417164"/>
    <w:rsid w:val="00417388"/>
    <w:rsid w:val="00417E67"/>
    <w:rsid w:val="00417F7D"/>
    <w:rsid w:val="004203B9"/>
    <w:rsid w:val="004208F4"/>
    <w:rsid w:val="0042097C"/>
    <w:rsid w:val="00420F69"/>
    <w:rsid w:val="00421239"/>
    <w:rsid w:val="00421A99"/>
    <w:rsid w:val="00421DD1"/>
    <w:rsid w:val="00421FC2"/>
    <w:rsid w:val="0042242E"/>
    <w:rsid w:val="004224FA"/>
    <w:rsid w:val="0042287F"/>
    <w:rsid w:val="00422A8C"/>
    <w:rsid w:val="00423145"/>
    <w:rsid w:val="0042366B"/>
    <w:rsid w:val="00423A00"/>
    <w:rsid w:val="00423A5C"/>
    <w:rsid w:val="0042410D"/>
    <w:rsid w:val="004246A4"/>
    <w:rsid w:val="00424CD4"/>
    <w:rsid w:val="00424E1F"/>
    <w:rsid w:val="00425736"/>
    <w:rsid w:val="00425831"/>
    <w:rsid w:val="0042587B"/>
    <w:rsid w:val="00425CB8"/>
    <w:rsid w:val="00425DE6"/>
    <w:rsid w:val="0042720B"/>
    <w:rsid w:val="00427CE0"/>
    <w:rsid w:val="00430207"/>
    <w:rsid w:val="0043080E"/>
    <w:rsid w:val="004309DE"/>
    <w:rsid w:val="00430D48"/>
    <w:rsid w:val="00430DAF"/>
    <w:rsid w:val="00431A6F"/>
    <w:rsid w:val="00431CCB"/>
    <w:rsid w:val="00432231"/>
    <w:rsid w:val="00432E02"/>
    <w:rsid w:val="00434043"/>
    <w:rsid w:val="00434927"/>
    <w:rsid w:val="00434CA0"/>
    <w:rsid w:val="00435687"/>
    <w:rsid w:val="00436545"/>
    <w:rsid w:val="00436EF8"/>
    <w:rsid w:val="00437428"/>
    <w:rsid w:val="0043761E"/>
    <w:rsid w:val="00437711"/>
    <w:rsid w:val="0043795C"/>
    <w:rsid w:val="00437CAA"/>
    <w:rsid w:val="00437FD1"/>
    <w:rsid w:val="00440318"/>
    <w:rsid w:val="004404DB"/>
    <w:rsid w:val="00440698"/>
    <w:rsid w:val="00440FB9"/>
    <w:rsid w:val="00441102"/>
    <w:rsid w:val="00441B0E"/>
    <w:rsid w:val="00443B23"/>
    <w:rsid w:val="00443EEC"/>
    <w:rsid w:val="00443F9B"/>
    <w:rsid w:val="00444B79"/>
    <w:rsid w:val="00444C73"/>
    <w:rsid w:val="00445B80"/>
    <w:rsid w:val="00445DD9"/>
    <w:rsid w:val="00445EB4"/>
    <w:rsid w:val="00445F3C"/>
    <w:rsid w:val="00445FB3"/>
    <w:rsid w:val="00446013"/>
    <w:rsid w:val="00446DF4"/>
    <w:rsid w:val="00446ED7"/>
    <w:rsid w:val="00446F35"/>
    <w:rsid w:val="00447D9D"/>
    <w:rsid w:val="00447FBC"/>
    <w:rsid w:val="00450349"/>
    <w:rsid w:val="00450B73"/>
    <w:rsid w:val="00450B81"/>
    <w:rsid w:val="0045121A"/>
    <w:rsid w:val="004517C1"/>
    <w:rsid w:val="004519C4"/>
    <w:rsid w:val="00451EE3"/>
    <w:rsid w:val="00452342"/>
    <w:rsid w:val="0045241F"/>
    <w:rsid w:val="00452A70"/>
    <w:rsid w:val="00452B43"/>
    <w:rsid w:val="0045317F"/>
    <w:rsid w:val="00453395"/>
    <w:rsid w:val="00454A6D"/>
    <w:rsid w:val="00454F08"/>
    <w:rsid w:val="00454F1D"/>
    <w:rsid w:val="004551C4"/>
    <w:rsid w:val="00455867"/>
    <w:rsid w:val="00456613"/>
    <w:rsid w:val="00456B7E"/>
    <w:rsid w:val="00456E95"/>
    <w:rsid w:val="004573A4"/>
    <w:rsid w:val="0045790E"/>
    <w:rsid w:val="00457D55"/>
    <w:rsid w:val="004608F0"/>
    <w:rsid w:val="00460AAD"/>
    <w:rsid w:val="00460F57"/>
    <w:rsid w:val="0046192F"/>
    <w:rsid w:val="00461E98"/>
    <w:rsid w:val="00461F37"/>
    <w:rsid w:val="004621A7"/>
    <w:rsid w:val="00462B4B"/>
    <w:rsid w:val="00462D35"/>
    <w:rsid w:val="00463170"/>
    <w:rsid w:val="00463599"/>
    <w:rsid w:val="00464B11"/>
    <w:rsid w:val="00464BFB"/>
    <w:rsid w:val="00465AA9"/>
    <w:rsid w:val="004660B5"/>
    <w:rsid w:val="00466291"/>
    <w:rsid w:val="0046667A"/>
    <w:rsid w:val="00466CE8"/>
    <w:rsid w:val="0046708D"/>
    <w:rsid w:val="0046763F"/>
    <w:rsid w:val="004700B3"/>
    <w:rsid w:val="004707AD"/>
    <w:rsid w:val="00470E99"/>
    <w:rsid w:val="00470F6B"/>
    <w:rsid w:val="0047147A"/>
    <w:rsid w:val="0047197C"/>
    <w:rsid w:val="00471B06"/>
    <w:rsid w:val="00471E74"/>
    <w:rsid w:val="00471EA5"/>
    <w:rsid w:val="00472123"/>
    <w:rsid w:val="004722D0"/>
    <w:rsid w:val="00472C65"/>
    <w:rsid w:val="004730DF"/>
    <w:rsid w:val="00473831"/>
    <w:rsid w:val="004743C3"/>
    <w:rsid w:val="00474B17"/>
    <w:rsid w:val="004753B0"/>
    <w:rsid w:val="00475E88"/>
    <w:rsid w:val="00476935"/>
    <w:rsid w:val="00477439"/>
    <w:rsid w:val="00477451"/>
    <w:rsid w:val="00477850"/>
    <w:rsid w:val="00477CA6"/>
    <w:rsid w:val="00477EBF"/>
    <w:rsid w:val="00477F27"/>
    <w:rsid w:val="004801C1"/>
    <w:rsid w:val="004803F8"/>
    <w:rsid w:val="00480C89"/>
    <w:rsid w:val="00480D8D"/>
    <w:rsid w:val="00483A51"/>
    <w:rsid w:val="00483D4D"/>
    <w:rsid w:val="00483D77"/>
    <w:rsid w:val="00484A1F"/>
    <w:rsid w:val="00484B90"/>
    <w:rsid w:val="00484E10"/>
    <w:rsid w:val="00485004"/>
    <w:rsid w:val="0048514D"/>
    <w:rsid w:val="004854D0"/>
    <w:rsid w:val="0048558A"/>
    <w:rsid w:val="004855C9"/>
    <w:rsid w:val="004859AC"/>
    <w:rsid w:val="00485FAC"/>
    <w:rsid w:val="00486289"/>
    <w:rsid w:val="004864C3"/>
    <w:rsid w:val="00486E3D"/>
    <w:rsid w:val="00486E97"/>
    <w:rsid w:val="0048701F"/>
    <w:rsid w:val="0048751D"/>
    <w:rsid w:val="00487B56"/>
    <w:rsid w:val="00487C64"/>
    <w:rsid w:val="00487FB3"/>
    <w:rsid w:val="004907D8"/>
    <w:rsid w:val="00490D8C"/>
    <w:rsid w:val="00490E52"/>
    <w:rsid w:val="004917B1"/>
    <w:rsid w:val="00493923"/>
    <w:rsid w:val="00493AAE"/>
    <w:rsid w:val="00493F3C"/>
    <w:rsid w:val="00493F7B"/>
    <w:rsid w:val="00494336"/>
    <w:rsid w:val="0049463B"/>
    <w:rsid w:val="00494AE4"/>
    <w:rsid w:val="00494D0D"/>
    <w:rsid w:val="00494D99"/>
    <w:rsid w:val="00494F70"/>
    <w:rsid w:val="00495992"/>
    <w:rsid w:val="00495C1C"/>
    <w:rsid w:val="0049638D"/>
    <w:rsid w:val="0049659B"/>
    <w:rsid w:val="0049663A"/>
    <w:rsid w:val="00496848"/>
    <w:rsid w:val="0049685B"/>
    <w:rsid w:val="004969B8"/>
    <w:rsid w:val="00496E52"/>
    <w:rsid w:val="00496F93"/>
    <w:rsid w:val="004A08B5"/>
    <w:rsid w:val="004A08B8"/>
    <w:rsid w:val="004A0AF3"/>
    <w:rsid w:val="004A0C8B"/>
    <w:rsid w:val="004A0CE1"/>
    <w:rsid w:val="004A149C"/>
    <w:rsid w:val="004A1BE4"/>
    <w:rsid w:val="004A1D98"/>
    <w:rsid w:val="004A21AE"/>
    <w:rsid w:val="004A24D4"/>
    <w:rsid w:val="004A254C"/>
    <w:rsid w:val="004A2A36"/>
    <w:rsid w:val="004A2A57"/>
    <w:rsid w:val="004A3126"/>
    <w:rsid w:val="004A3BE8"/>
    <w:rsid w:val="004A3E51"/>
    <w:rsid w:val="004A42A5"/>
    <w:rsid w:val="004A4681"/>
    <w:rsid w:val="004A492C"/>
    <w:rsid w:val="004A4D42"/>
    <w:rsid w:val="004A4FD4"/>
    <w:rsid w:val="004A5267"/>
    <w:rsid w:val="004A581F"/>
    <w:rsid w:val="004A5A30"/>
    <w:rsid w:val="004A6346"/>
    <w:rsid w:val="004A6FF4"/>
    <w:rsid w:val="004A7A2F"/>
    <w:rsid w:val="004A7DE5"/>
    <w:rsid w:val="004B00CF"/>
    <w:rsid w:val="004B01D4"/>
    <w:rsid w:val="004B0BF4"/>
    <w:rsid w:val="004B18DB"/>
    <w:rsid w:val="004B1F40"/>
    <w:rsid w:val="004B1F8F"/>
    <w:rsid w:val="004B20C0"/>
    <w:rsid w:val="004B2A21"/>
    <w:rsid w:val="004B3374"/>
    <w:rsid w:val="004B37DA"/>
    <w:rsid w:val="004B3999"/>
    <w:rsid w:val="004B3DD4"/>
    <w:rsid w:val="004B46BB"/>
    <w:rsid w:val="004B46CA"/>
    <w:rsid w:val="004B4BDA"/>
    <w:rsid w:val="004B50C3"/>
    <w:rsid w:val="004B5699"/>
    <w:rsid w:val="004B5D1F"/>
    <w:rsid w:val="004B5F0A"/>
    <w:rsid w:val="004B5FE5"/>
    <w:rsid w:val="004B63C1"/>
    <w:rsid w:val="004B6CCE"/>
    <w:rsid w:val="004B6E25"/>
    <w:rsid w:val="004B6FAB"/>
    <w:rsid w:val="004B72CF"/>
    <w:rsid w:val="004B75FA"/>
    <w:rsid w:val="004B7FE5"/>
    <w:rsid w:val="004C001C"/>
    <w:rsid w:val="004C00B0"/>
    <w:rsid w:val="004C08BB"/>
    <w:rsid w:val="004C16B1"/>
    <w:rsid w:val="004C213C"/>
    <w:rsid w:val="004C22D8"/>
    <w:rsid w:val="004C26DC"/>
    <w:rsid w:val="004C3BE7"/>
    <w:rsid w:val="004C402C"/>
    <w:rsid w:val="004C40CA"/>
    <w:rsid w:val="004C471C"/>
    <w:rsid w:val="004C49CD"/>
    <w:rsid w:val="004C582D"/>
    <w:rsid w:val="004C5918"/>
    <w:rsid w:val="004C5ED8"/>
    <w:rsid w:val="004C62AB"/>
    <w:rsid w:val="004C6704"/>
    <w:rsid w:val="004C6871"/>
    <w:rsid w:val="004C6E0D"/>
    <w:rsid w:val="004C71D8"/>
    <w:rsid w:val="004C7463"/>
    <w:rsid w:val="004C7D32"/>
    <w:rsid w:val="004D012F"/>
    <w:rsid w:val="004D0195"/>
    <w:rsid w:val="004D0CE8"/>
    <w:rsid w:val="004D17A8"/>
    <w:rsid w:val="004D1A30"/>
    <w:rsid w:val="004D1F37"/>
    <w:rsid w:val="004D241F"/>
    <w:rsid w:val="004D28C7"/>
    <w:rsid w:val="004D29B8"/>
    <w:rsid w:val="004D29D2"/>
    <w:rsid w:val="004D361B"/>
    <w:rsid w:val="004D3C36"/>
    <w:rsid w:val="004D495C"/>
    <w:rsid w:val="004D4BF4"/>
    <w:rsid w:val="004D4E15"/>
    <w:rsid w:val="004D5678"/>
    <w:rsid w:val="004D5933"/>
    <w:rsid w:val="004D5AB0"/>
    <w:rsid w:val="004D5DF8"/>
    <w:rsid w:val="004D5EC0"/>
    <w:rsid w:val="004D6364"/>
    <w:rsid w:val="004D6D65"/>
    <w:rsid w:val="004D6E71"/>
    <w:rsid w:val="004D6FF2"/>
    <w:rsid w:val="004D7110"/>
    <w:rsid w:val="004D71A4"/>
    <w:rsid w:val="004D7FB5"/>
    <w:rsid w:val="004E03ED"/>
    <w:rsid w:val="004E0744"/>
    <w:rsid w:val="004E09E7"/>
    <w:rsid w:val="004E0E5C"/>
    <w:rsid w:val="004E0F4B"/>
    <w:rsid w:val="004E214A"/>
    <w:rsid w:val="004E2155"/>
    <w:rsid w:val="004E22D7"/>
    <w:rsid w:val="004E28C3"/>
    <w:rsid w:val="004E2A53"/>
    <w:rsid w:val="004E2A5A"/>
    <w:rsid w:val="004E3A49"/>
    <w:rsid w:val="004E3D08"/>
    <w:rsid w:val="004E49A6"/>
    <w:rsid w:val="004E4D4F"/>
    <w:rsid w:val="004E50F3"/>
    <w:rsid w:val="004E5FC1"/>
    <w:rsid w:val="004E61C4"/>
    <w:rsid w:val="004E62C5"/>
    <w:rsid w:val="004E6341"/>
    <w:rsid w:val="004E641E"/>
    <w:rsid w:val="004E672E"/>
    <w:rsid w:val="004E698B"/>
    <w:rsid w:val="004E6ACE"/>
    <w:rsid w:val="004E70AE"/>
    <w:rsid w:val="004E7B8F"/>
    <w:rsid w:val="004E7E36"/>
    <w:rsid w:val="004F0B6A"/>
    <w:rsid w:val="004F0C62"/>
    <w:rsid w:val="004F0D54"/>
    <w:rsid w:val="004F0E6A"/>
    <w:rsid w:val="004F17C4"/>
    <w:rsid w:val="004F180A"/>
    <w:rsid w:val="004F19FD"/>
    <w:rsid w:val="004F1D13"/>
    <w:rsid w:val="004F22BD"/>
    <w:rsid w:val="004F24D6"/>
    <w:rsid w:val="004F2644"/>
    <w:rsid w:val="004F2CD2"/>
    <w:rsid w:val="004F2F1F"/>
    <w:rsid w:val="004F2FC4"/>
    <w:rsid w:val="004F3FF3"/>
    <w:rsid w:val="004F434B"/>
    <w:rsid w:val="004F4A52"/>
    <w:rsid w:val="004F4F7B"/>
    <w:rsid w:val="004F5D97"/>
    <w:rsid w:val="004F5F8D"/>
    <w:rsid w:val="004F68B8"/>
    <w:rsid w:val="004F6A3C"/>
    <w:rsid w:val="004F6ABA"/>
    <w:rsid w:val="004F7003"/>
    <w:rsid w:val="004F70CE"/>
    <w:rsid w:val="004F7533"/>
    <w:rsid w:val="004F7A53"/>
    <w:rsid w:val="004F7DB4"/>
    <w:rsid w:val="0050032E"/>
    <w:rsid w:val="0050037E"/>
    <w:rsid w:val="00500530"/>
    <w:rsid w:val="00500EC1"/>
    <w:rsid w:val="00500F09"/>
    <w:rsid w:val="00501038"/>
    <w:rsid w:val="005010D1"/>
    <w:rsid w:val="00501447"/>
    <w:rsid w:val="005019E6"/>
    <w:rsid w:val="00501ABF"/>
    <w:rsid w:val="00502009"/>
    <w:rsid w:val="0050356F"/>
    <w:rsid w:val="00503703"/>
    <w:rsid w:val="00503AF0"/>
    <w:rsid w:val="0050406A"/>
    <w:rsid w:val="005044AF"/>
    <w:rsid w:val="00504C1E"/>
    <w:rsid w:val="005053EE"/>
    <w:rsid w:val="00506380"/>
    <w:rsid w:val="005069D0"/>
    <w:rsid w:val="00506E3A"/>
    <w:rsid w:val="00506EBB"/>
    <w:rsid w:val="00506F1E"/>
    <w:rsid w:val="00506FA2"/>
    <w:rsid w:val="00507389"/>
    <w:rsid w:val="00507562"/>
    <w:rsid w:val="00507873"/>
    <w:rsid w:val="005103F5"/>
    <w:rsid w:val="005114E0"/>
    <w:rsid w:val="005117F4"/>
    <w:rsid w:val="0051278C"/>
    <w:rsid w:val="00512C44"/>
    <w:rsid w:val="00512EA1"/>
    <w:rsid w:val="00513977"/>
    <w:rsid w:val="00513A86"/>
    <w:rsid w:val="00514195"/>
    <w:rsid w:val="00514AEE"/>
    <w:rsid w:val="00514CD3"/>
    <w:rsid w:val="00514FA1"/>
    <w:rsid w:val="00514FE6"/>
    <w:rsid w:val="0051505B"/>
    <w:rsid w:val="00515429"/>
    <w:rsid w:val="00515682"/>
    <w:rsid w:val="0051666B"/>
    <w:rsid w:val="005169AD"/>
    <w:rsid w:val="00516AD0"/>
    <w:rsid w:val="00516F78"/>
    <w:rsid w:val="00517A58"/>
    <w:rsid w:val="00517B87"/>
    <w:rsid w:val="00517D28"/>
    <w:rsid w:val="00520692"/>
    <w:rsid w:val="00520A3F"/>
    <w:rsid w:val="00520A43"/>
    <w:rsid w:val="00521358"/>
    <w:rsid w:val="00521D4C"/>
    <w:rsid w:val="00522617"/>
    <w:rsid w:val="005226CE"/>
    <w:rsid w:val="00522AE2"/>
    <w:rsid w:val="00522F8E"/>
    <w:rsid w:val="00524819"/>
    <w:rsid w:val="00524925"/>
    <w:rsid w:val="00524AEF"/>
    <w:rsid w:val="00524D29"/>
    <w:rsid w:val="00524E0D"/>
    <w:rsid w:val="0052515A"/>
    <w:rsid w:val="00525977"/>
    <w:rsid w:val="00525BCC"/>
    <w:rsid w:val="00525FD8"/>
    <w:rsid w:val="0052646F"/>
    <w:rsid w:val="00526BF7"/>
    <w:rsid w:val="005271BE"/>
    <w:rsid w:val="005273D1"/>
    <w:rsid w:val="00527609"/>
    <w:rsid w:val="00527633"/>
    <w:rsid w:val="00527F3B"/>
    <w:rsid w:val="00530097"/>
    <w:rsid w:val="0053019F"/>
    <w:rsid w:val="00530999"/>
    <w:rsid w:val="00531210"/>
    <w:rsid w:val="005324D7"/>
    <w:rsid w:val="00532752"/>
    <w:rsid w:val="00532D85"/>
    <w:rsid w:val="00533892"/>
    <w:rsid w:val="00533CDD"/>
    <w:rsid w:val="00533F85"/>
    <w:rsid w:val="00533FCB"/>
    <w:rsid w:val="00534404"/>
    <w:rsid w:val="005356A3"/>
    <w:rsid w:val="00536101"/>
    <w:rsid w:val="0053646A"/>
    <w:rsid w:val="00536BA4"/>
    <w:rsid w:val="00536D6B"/>
    <w:rsid w:val="00536E29"/>
    <w:rsid w:val="0053723C"/>
    <w:rsid w:val="00537395"/>
    <w:rsid w:val="00537680"/>
    <w:rsid w:val="00537C2F"/>
    <w:rsid w:val="00537F38"/>
    <w:rsid w:val="00540148"/>
    <w:rsid w:val="00540308"/>
    <w:rsid w:val="00540A04"/>
    <w:rsid w:val="00541830"/>
    <w:rsid w:val="00543120"/>
    <w:rsid w:val="0054349F"/>
    <w:rsid w:val="0054350E"/>
    <w:rsid w:val="00543BA3"/>
    <w:rsid w:val="00544475"/>
    <w:rsid w:val="00544621"/>
    <w:rsid w:val="00544920"/>
    <w:rsid w:val="00544A4F"/>
    <w:rsid w:val="005452AB"/>
    <w:rsid w:val="005456FB"/>
    <w:rsid w:val="00545BDB"/>
    <w:rsid w:val="005460B2"/>
    <w:rsid w:val="005472E0"/>
    <w:rsid w:val="005473C7"/>
    <w:rsid w:val="0054755D"/>
    <w:rsid w:val="00547AAA"/>
    <w:rsid w:val="00547C2E"/>
    <w:rsid w:val="00547CC5"/>
    <w:rsid w:val="00550123"/>
    <w:rsid w:val="0055095F"/>
    <w:rsid w:val="00550A8C"/>
    <w:rsid w:val="00551585"/>
    <w:rsid w:val="00551C68"/>
    <w:rsid w:val="00551CE9"/>
    <w:rsid w:val="005525C6"/>
    <w:rsid w:val="00552B3D"/>
    <w:rsid w:val="00552E45"/>
    <w:rsid w:val="00553152"/>
    <w:rsid w:val="00553547"/>
    <w:rsid w:val="005535CB"/>
    <w:rsid w:val="00553E13"/>
    <w:rsid w:val="00553E88"/>
    <w:rsid w:val="0055442E"/>
    <w:rsid w:val="005544D3"/>
    <w:rsid w:val="00554CC5"/>
    <w:rsid w:val="00554E13"/>
    <w:rsid w:val="00554F0D"/>
    <w:rsid w:val="005559DC"/>
    <w:rsid w:val="00555CE3"/>
    <w:rsid w:val="00555CEE"/>
    <w:rsid w:val="005561D6"/>
    <w:rsid w:val="00556939"/>
    <w:rsid w:val="0055696F"/>
    <w:rsid w:val="00556F68"/>
    <w:rsid w:val="0055794E"/>
    <w:rsid w:val="00557AD9"/>
    <w:rsid w:val="00557BB1"/>
    <w:rsid w:val="00557BF4"/>
    <w:rsid w:val="00557E05"/>
    <w:rsid w:val="00560150"/>
    <w:rsid w:val="0056018B"/>
    <w:rsid w:val="00560342"/>
    <w:rsid w:val="005604C4"/>
    <w:rsid w:val="005606D5"/>
    <w:rsid w:val="005608EB"/>
    <w:rsid w:val="005611FA"/>
    <w:rsid w:val="005614E0"/>
    <w:rsid w:val="00562AE0"/>
    <w:rsid w:val="00562D46"/>
    <w:rsid w:val="00563D41"/>
    <w:rsid w:val="00564958"/>
    <w:rsid w:val="00564CA1"/>
    <w:rsid w:val="00564DF5"/>
    <w:rsid w:val="00565A92"/>
    <w:rsid w:val="00565C4B"/>
    <w:rsid w:val="00566EF3"/>
    <w:rsid w:val="00566F7A"/>
    <w:rsid w:val="005674CC"/>
    <w:rsid w:val="00570105"/>
    <w:rsid w:val="00570512"/>
    <w:rsid w:val="005709E3"/>
    <w:rsid w:val="00570FE3"/>
    <w:rsid w:val="00571596"/>
    <w:rsid w:val="005733A2"/>
    <w:rsid w:val="00573F29"/>
    <w:rsid w:val="00574228"/>
    <w:rsid w:val="005746FF"/>
    <w:rsid w:val="00574AFC"/>
    <w:rsid w:val="00574BEF"/>
    <w:rsid w:val="0057522D"/>
    <w:rsid w:val="005754F6"/>
    <w:rsid w:val="00575A07"/>
    <w:rsid w:val="00575E9F"/>
    <w:rsid w:val="00575F94"/>
    <w:rsid w:val="00576A82"/>
    <w:rsid w:val="00576CED"/>
    <w:rsid w:val="005774F4"/>
    <w:rsid w:val="00577AAD"/>
    <w:rsid w:val="00580779"/>
    <w:rsid w:val="00580FAF"/>
    <w:rsid w:val="00580FB3"/>
    <w:rsid w:val="005810E9"/>
    <w:rsid w:val="00581A84"/>
    <w:rsid w:val="00582F4F"/>
    <w:rsid w:val="005836D0"/>
    <w:rsid w:val="0058399A"/>
    <w:rsid w:val="00583C14"/>
    <w:rsid w:val="005841E5"/>
    <w:rsid w:val="005841E9"/>
    <w:rsid w:val="0058440D"/>
    <w:rsid w:val="005849AF"/>
    <w:rsid w:val="00584F67"/>
    <w:rsid w:val="00585028"/>
    <w:rsid w:val="00585AD7"/>
    <w:rsid w:val="00585ED6"/>
    <w:rsid w:val="00586561"/>
    <w:rsid w:val="005868EB"/>
    <w:rsid w:val="005875BD"/>
    <w:rsid w:val="0058781D"/>
    <w:rsid w:val="00587941"/>
    <w:rsid w:val="00587DCB"/>
    <w:rsid w:val="00590CC1"/>
    <w:rsid w:val="00590E68"/>
    <w:rsid w:val="00590EC6"/>
    <w:rsid w:val="00591034"/>
    <w:rsid w:val="00591108"/>
    <w:rsid w:val="0059265E"/>
    <w:rsid w:val="0059294E"/>
    <w:rsid w:val="00595449"/>
    <w:rsid w:val="00595B46"/>
    <w:rsid w:val="0059655D"/>
    <w:rsid w:val="00596EB9"/>
    <w:rsid w:val="00597363"/>
    <w:rsid w:val="005A0A1C"/>
    <w:rsid w:val="005A15FF"/>
    <w:rsid w:val="005A1838"/>
    <w:rsid w:val="005A1967"/>
    <w:rsid w:val="005A24CB"/>
    <w:rsid w:val="005A2830"/>
    <w:rsid w:val="005A301A"/>
    <w:rsid w:val="005A332F"/>
    <w:rsid w:val="005A36D7"/>
    <w:rsid w:val="005A413D"/>
    <w:rsid w:val="005A41E4"/>
    <w:rsid w:val="005A4347"/>
    <w:rsid w:val="005A439F"/>
    <w:rsid w:val="005A526D"/>
    <w:rsid w:val="005A5297"/>
    <w:rsid w:val="005A5820"/>
    <w:rsid w:val="005A58D9"/>
    <w:rsid w:val="005A5B6E"/>
    <w:rsid w:val="005A5C6C"/>
    <w:rsid w:val="005A5F5A"/>
    <w:rsid w:val="005A6591"/>
    <w:rsid w:val="005A6F45"/>
    <w:rsid w:val="005A7353"/>
    <w:rsid w:val="005A73EE"/>
    <w:rsid w:val="005A7C86"/>
    <w:rsid w:val="005A7D66"/>
    <w:rsid w:val="005B04EC"/>
    <w:rsid w:val="005B06A4"/>
    <w:rsid w:val="005B0E08"/>
    <w:rsid w:val="005B10C4"/>
    <w:rsid w:val="005B180F"/>
    <w:rsid w:val="005B1C67"/>
    <w:rsid w:val="005B3439"/>
    <w:rsid w:val="005B3803"/>
    <w:rsid w:val="005B3842"/>
    <w:rsid w:val="005B3E12"/>
    <w:rsid w:val="005B3E8A"/>
    <w:rsid w:val="005B3ED0"/>
    <w:rsid w:val="005B40FC"/>
    <w:rsid w:val="005B4A9D"/>
    <w:rsid w:val="005B4BB4"/>
    <w:rsid w:val="005B4D83"/>
    <w:rsid w:val="005B5071"/>
    <w:rsid w:val="005B55D0"/>
    <w:rsid w:val="005B5A61"/>
    <w:rsid w:val="005B6B28"/>
    <w:rsid w:val="005B71A3"/>
    <w:rsid w:val="005B7479"/>
    <w:rsid w:val="005C04CB"/>
    <w:rsid w:val="005C0A0E"/>
    <w:rsid w:val="005C0DF7"/>
    <w:rsid w:val="005C0F5E"/>
    <w:rsid w:val="005C13B5"/>
    <w:rsid w:val="005C1621"/>
    <w:rsid w:val="005C1CC9"/>
    <w:rsid w:val="005C225C"/>
    <w:rsid w:val="005C25C4"/>
    <w:rsid w:val="005C2EA1"/>
    <w:rsid w:val="005C3084"/>
    <w:rsid w:val="005C329C"/>
    <w:rsid w:val="005C33C2"/>
    <w:rsid w:val="005C3450"/>
    <w:rsid w:val="005C3771"/>
    <w:rsid w:val="005C3AE2"/>
    <w:rsid w:val="005C3FB4"/>
    <w:rsid w:val="005C3FDE"/>
    <w:rsid w:val="005C404A"/>
    <w:rsid w:val="005C4BDC"/>
    <w:rsid w:val="005C4D7B"/>
    <w:rsid w:val="005C554D"/>
    <w:rsid w:val="005C55E0"/>
    <w:rsid w:val="005C5746"/>
    <w:rsid w:val="005C58DD"/>
    <w:rsid w:val="005C5C15"/>
    <w:rsid w:val="005C6175"/>
    <w:rsid w:val="005C68DD"/>
    <w:rsid w:val="005C7600"/>
    <w:rsid w:val="005C7AD1"/>
    <w:rsid w:val="005C7D5F"/>
    <w:rsid w:val="005D02D6"/>
    <w:rsid w:val="005D0B2F"/>
    <w:rsid w:val="005D1664"/>
    <w:rsid w:val="005D2E79"/>
    <w:rsid w:val="005D3951"/>
    <w:rsid w:val="005D3EBD"/>
    <w:rsid w:val="005D4317"/>
    <w:rsid w:val="005D43E5"/>
    <w:rsid w:val="005D4C32"/>
    <w:rsid w:val="005D4C87"/>
    <w:rsid w:val="005D4DA7"/>
    <w:rsid w:val="005D4DBF"/>
    <w:rsid w:val="005D534B"/>
    <w:rsid w:val="005D541E"/>
    <w:rsid w:val="005D5AE0"/>
    <w:rsid w:val="005D5C0C"/>
    <w:rsid w:val="005D6010"/>
    <w:rsid w:val="005D6533"/>
    <w:rsid w:val="005D6FEF"/>
    <w:rsid w:val="005D7CE1"/>
    <w:rsid w:val="005D7FAA"/>
    <w:rsid w:val="005D7FEE"/>
    <w:rsid w:val="005E00BB"/>
    <w:rsid w:val="005E0258"/>
    <w:rsid w:val="005E06EB"/>
    <w:rsid w:val="005E1FE7"/>
    <w:rsid w:val="005E21D3"/>
    <w:rsid w:val="005E2236"/>
    <w:rsid w:val="005E245F"/>
    <w:rsid w:val="005E2748"/>
    <w:rsid w:val="005E2926"/>
    <w:rsid w:val="005E2F4D"/>
    <w:rsid w:val="005E3111"/>
    <w:rsid w:val="005E343C"/>
    <w:rsid w:val="005E39D8"/>
    <w:rsid w:val="005E41C9"/>
    <w:rsid w:val="005E45EB"/>
    <w:rsid w:val="005E48DC"/>
    <w:rsid w:val="005E4A78"/>
    <w:rsid w:val="005E4EEE"/>
    <w:rsid w:val="005E506F"/>
    <w:rsid w:val="005E5381"/>
    <w:rsid w:val="005E54C9"/>
    <w:rsid w:val="005E54E3"/>
    <w:rsid w:val="005E566C"/>
    <w:rsid w:val="005E5BAA"/>
    <w:rsid w:val="005E621F"/>
    <w:rsid w:val="005E6296"/>
    <w:rsid w:val="005E73F7"/>
    <w:rsid w:val="005F01D4"/>
    <w:rsid w:val="005F069B"/>
    <w:rsid w:val="005F08E3"/>
    <w:rsid w:val="005F0C53"/>
    <w:rsid w:val="005F1747"/>
    <w:rsid w:val="005F23A1"/>
    <w:rsid w:val="005F244C"/>
    <w:rsid w:val="005F317E"/>
    <w:rsid w:val="005F4299"/>
    <w:rsid w:val="005F43FA"/>
    <w:rsid w:val="005F4435"/>
    <w:rsid w:val="005F4710"/>
    <w:rsid w:val="005F4C0E"/>
    <w:rsid w:val="005F4FD0"/>
    <w:rsid w:val="005F52EA"/>
    <w:rsid w:val="005F56F8"/>
    <w:rsid w:val="005F5F71"/>
    <w:rsid w:val="005F6048"/>
    <w:rsid w:val="005F64A6"/>
    <w:rsid w:val="005F696F"/>
    <w:rsid w:val="005F7131"/>
    <w:rsid w:val="005F71A4"/>
    <w:rsid w:val="005F77DF"/>
    <w:rsid w:val="005F78B8"/>
    <w:rsid w:val="0060003F"/>
    <w:rsid w:val="0060034F"/>
    <w:rsid w:val="00600465"/>
    <w:rsid w:val="00600AA5"/>
    <w:rsid w:val="00600B28"/>
    <w:rsid w:val="00600C62"/>
    <w:rsid w:val="00600F2A"/>
    <w:rsid w:val="00600FCC"/>
    <w:rsid w:val="00601060"/>
    <w:rsid w:val="00601369"/>
    <w:rsid w:val="00601B4E"/>
    <w:rsid w:val="00602DAB"/>
    <w:rsid w:val="006032E9"/>
    <w:rsid w:val="00603CF9"/>
    <w:rsid w:val="006041CE"/>
    <w:rsid w:val="0060433E"/>
    <w:rsid w:val="00605048"/>
    <w:rsid w:val="00605272"/>
    <w:rsid w:val="00605D14"/>
    <w:rsid w:val="0060601B"/>
    <w:rsid w:val="00606402"/>
    <w:rsid w:val="006064DB"/>
    <w:rsid w:val="00606F09"/>
    <w:rsid w:val="006070CF"/>
    <w:rsid w:val="00607644"/>
    <w:rsid w:val="00607E13"/>
    <w:rsid w:val="00610306"/>
    <w:rsid w:val="006104DE"/>
    <w:rsid w:val="00611004"/>
    <w:rsid w:val="0061129A"/>
    <w:rsid w:val="00611750"/>
    <w:rsid w:val="00611C0D"/>
    <w:rsid w:val="00611F80"/>
    <w:rsid w:val="0061211B"/>
    <w:rsid w:val="006121CF"/>
    <w:rsid w:val="0061253D"/>
    <w:rsid w:val="00612813"/>
    <w:rsid w:val="00613209"/>
    <w:rsid w:val="006132E4"/>
    <w:rsid w:val="00613498"/>
    <w:rsid w:val="00613F44"/>
    <w:rsid w:val="00614767"/>
    <w:rsid w:val="00614B6B"/>
    <w:rsid w:val="00614BD3"/>
    <w:rsid w:val="00615454"/>
    <w:rsid w:val="00615C96"/>
    <w:rsid w:val="00615D48"/>
    <w:rsid w:val="00615F83"/>
    <w:rsid w:val="0061643E"/>
    <w:rsid w:val="006165B3"/>
    <w:rsid w:val="00616DD8"/>
    <w:rsid w:val="0061700F"/>
    <w:rsid w:val="006176CE"/>
    <w:rsid w:val="006201C4"/>
    <w:rsid w:val="006202F2"/>
    <w:rsid w:val="00620544"/>
    <w:rsid w:val="006208A8"/>
    <w:rsid w:val="00620963"/>
    <w:rsid w:val="00620B17"/>
    <w:rsid w:val="00620E32"/>
    <w:rsid w:val="00620FF0"/>
    <w:rsid w:val="0062107C"/>
    <w:rsid w:val="006214E6"/>
    <w:rsid w:val="00621970"/>
    <w:rsid w:val="006221A2"/>
    <w:rsid w:val="00622275"/>
    <w:rsid w:val="00623074"/>
    <w:rsid w:val="006237AB"/>
    <w:rsid w:val="00623A54"/>
    <w:rsid w:val="00624477"/>
    <w:rsid w:val="00625A90"/>
    <w:rsid w:val="00625AB8"/>
    <w:rsid w:val="006262AF"/>
    <w:rsid w:val="00626EA4"/>
    <w:rsid w:val="006276D5"/>
    <w:rsid w:val="006277B8"/>
    <w:rsid w:val="00627DE5"/>
    <w:rsid w:val="0063031D"/>
    <w:rsid w:val="006307C4"/>
    <w:rsid w:val="00630911"/>
    <w:rsid w:val="00630C29"/>
    <w:rsid w:val="00630EE4"/>
    <w:rsid w:val="00630F2A"/>
    <w:rsid w:val="00630FD7"/>
    <w:rsid w:val="006314E7"/>
    <w:rsid w:val="00631A8B"/>
    <w:rsid w:val="00632152"/>
    <w:rsid w:val="006332C6"/>
    <w:rsid w:val="006337EE"/>
    <w:rsid w:val="0063390B"/>
    <w:rsid w:val="00633A02"/>
    <w:rsid w:val="00634270"/>
    <w:rsid w:val="00634526"/>
    <w:rsid w:val="006348BD"/>
    <w:rsid w:val="00634D0E"/>
    <w:rsid w:val="00635117"/>
    <w:rsid w:val="0063591F"/>
    <w:rsid w:val="00635BC5"/>
    <w:rsid w:val="00635DE0"/>
    <w:rsid w:val="006363E7"/>
    <w:rsid w:val="00636625"/>
    <w:rsid w:val="0063683A"/>
    <w:rsid w:val="006373FF"/>
    <w:rsid w:val="00637ACB"/>
    <w:rsid w:val="006402C0"/>
    <w:rsid w:val="006406A9"/>
    <w:rsid w:val="00640B86"/>
    <w:rsid w:val="0064155E"/>
    <w:rsid w:val="006415F1"/>
    <w:rsid w:val="0064215B"/>
    <w:rsid w:val="0064239C"/>
    <w:rsid w:val="00642E5C"/>
    <w:rsid w:val="00643523"/>
    <w:rsid w:val="006436CD"/>
    <w:rsid w:val="00644142"/>
    <w:rsid w:val="006441F3"/>
    <w:rsid w:val="006447FB"/>
    <w:rsid w:val="00644A02"/>
    <w:rsid w:val="00644A2A"/>
    <w:rsid w:val="00645451"/>
    <w:rsid w:val="00645582"/>
    <w:rsid w:val="00645971"/>
    <w:rsid w:val="00645D41"/>
    <w:rsid w:val="006460F0"/>
    <w:rsid w:val="00646296"/>
    <w:rsid w:val="0064650C"/>
    <w:rsid w:val="006468B9"/>
    <w:rsid w:val="0064726B"/>
    <w:rsid w:val="006475F0"/>
    <w:rsid w:val="00647755"/>
    <w:rsid w:val="00647D90"/>
    <w:rsid w:val="00647E2D"/>
    <w:rsid w:val="0065060E"/>
    <w:rsid w:val="00650EEC"/>
    <w:rsid w:val="006511DB"/>
    <w:rsid w:val="006525C7"/>
    <w:rsid w:val="006529D0"/>
    <w:rsid w:val="0065334A"/>
    <w:rsid w:val="00653AE9"/>
    <w:rsid w:val="00653F3A"/>
    <w:rsid w:val="00654820"/>
    <w:rsid w:val="0065486C"/>
    <w:rsid w:val="006549A5"/>
    <w:rsid w:val="00654B01"/>
    <w:rsid w:val="00654E11"/>
    <w:rsid w:val="006552BE"/>
    <w:rsid w:val="00655495"/>
    <w:rsid w:val="00655809"/>
    <w:rsid w:val="00655CE3"/>
    <w:rsid w:val="006560B7"/>
    <w:rsid w:val="0065635E"/>
    <w:rsid w:val="006567F7"/>
    <w:rsid w:val="00656C02"/>
    <w:rsid w:val="00656C26"/>
    <w:rsid w:val="0065776A"/>
    <w:rsid w:val="00657956"/>
    <w:rsid w:val="00657BFA"/>
    <w:rsid w:val="00657DB7"/>
    <w:rsid w:val="00657FA0"/>
    <w:rsid w:val="00660BDE"/>
    <w:rsid w:val="00660FE0"/>
    <w:rsid w:val="00661021"/>
    <w:rsid w:val="006616D9"/>
    <w:rsid w:val="00661B8F"/>
    <w:rsid w:val="00661E92"/>
    <w:rsid w:val="00662304"/>
    <w:rsid w:val="0066233F"/>
    <w:rsid w:val="0066244C"/>
    <w:rsid w:val="00662D7B"/>
    <w:rsid w:val="006634F8"/>
    <w:rsid w:val="00663A0B"/>
    <w:rsid w:val="00663A35"/>
    <w:rsid w:val="00663BD3"/>
    <w:rsid w:val="00663E44"/>
    <w:rsid w:val="006642BF"/>
    <w:rsid w:val="0066430C"/>
    <w:rsid w:val="00664D4A"/>
    <w:rsid w:val="006655CD"/>
    <w:rsid w:val="00665B21"/>
    <w:rsid w:val="006660C2"/>
    <w:rsid w:val="00666834"/>
    <w:rsid w:val="00666A27"/>
    <w:rsid w:val="00666D6A"/>
    <w:rsid w:val="006670A7"/>
    <w:rsid w:val="0067051D"/>
    <w:rsid w:val="00670872"/>
    <w:rsid w:val="00670A7A"/>
    <w:rsid w:val="00670B62"/>
    <w:rsid w:val="00670B85"/>
    <w:rsid w:val="00671704"/>
    <w:rsid w:val="00671A51"/>
    <w:rsid w:val="00671A96"/>
    <w:rsid w:val="00671BEB"/>
    <w:rsid w:val="00671C32"/>
    <w:rsid w:val="00671CF7"/>
    <w:rsid w:val="00671E1E"/>
    <w:rsid w:val="0067223D"/>
    <w:rsid w:val="0067226E"/>
    <w:rsid w:val="006722D4"/>
    <w:rsid w:val="006726F6"/>
    <w:rsid w:val="006728E3"/>
    <w:rsid w:val="00672E35"/>
    <w:rsid w:val="0067381C"/>
    <w:rsid w:val="006739DE"/>
    <w:rsid w:val="00673C2A"/>
    <w:rsid w:val="0067413E"/>
    <w:rsid w:val="0067436D"/>
    <w:rsid w:val="0067492D"/>
    <w:rsid w:val="00674A26"/>
    <w:rsid w:val="00674AAD"/>
    <w:rsid w:val="006765D1"/>
    <w:rsid w:val="00676D50"/>
    <w:rsid w:val="00676F8A"/>
    <w:rsid w:val="00677006"/>
    <w:rsid w:val="00677206"/>
    <w:rsid w:val="00677678"/>
    <w:rsid w:val="00677A93"/>
    <w:rsid w:val="00677AB0"/>
    <w:rsid w:val="00677E48"/>
    <w:rsid w:val="00677E84"/>
    <w:rsid w:val="00680058"/>
    <w:rsid w:val="0068058F"/>
    <w:rsid w:val="00680724"/>
    <w:rsid w:val="006818B1"/>
    <w:rsid w:val="00681E8B"/>
    <w:rsid w:val="00681F0B"/>
    <w:rsid w:val="00682B68"/>
    <w:rsid w:val="00682C87"/>
    <w:rsid w:val="00682EBC"/>
    <w:rsid w:val="00682FA3"/>
    <w:rsid w:val="0068300F"/>
    <w:rsid w:val="006832F7"/>
    <w:rsid w:val="00683418"/>
    <w:rsid w:val="00683668"/>
    <w:rsid w:val="006836C1"/>
    <w:rsid w:val="00684640"/>
    <w:rsid w:val="00684BC9"/>
    <w:rsid w:val="00685167"/>
    <w:rsid w:val="0068552B"/>
    <w:rsid w:val="00685580"/>
    <w:rsid w:val="00685A2B"/>
    <w:rsid w:val="00686163"/>
    <w:rsid w:val="006867FA"/>
    <w:rsid w:val="00686868"/>
    <w:rsid w:val="00686A01"/>
    <w:rsid w:val="00686F27"/>
    <w:rsid w:val="00686FCE"/>
    <w:rsid w:val="006870C0"/>
    <w:rsid w:val="00687122"/>
    <w:rsid w:val="00687330"/>
    <w:rsid w:val="006876F6"/>
    <w:rsid w:val="006902DD"/>
    <w:rsid w:val="00690635"/>
    <w:rsid w:val="00690E93"/>
    <w:rsid w:val="00690F29"/>
    <w:rsid w:val="00690F75"/>
    <w:rsid w:val="006918CA"/>
    <w:rsid w:val="00691EE6"/>
    <w:rsid w:val="00691FB3"/>
    <w:rsid w:val="006925C3"/>
    <w:rsid w:val="00692F06"/>
    <w:rsid w:val="0069365D"/>
    <w:rsid w:val="00693745"/>
    <w:rsid w:val="0069377E"/>
    <w:rsid w:val="006939E0"/>
    <w:rsid w:val="00693AD4"/>
    <w:rsid w:val="00694AA1"/>
    <w:rsid w:val="00694D94"/>
    <w:rsid w:val="006959C0"/>
    <w:rsid w:val="00695CDF"/>
    <w:rsid w:val="00695F30"/>
    <w:rsid w:val="006963FD"/>
    <w:rsid w:val="006964C8"/>
    <w:rsid w:val="006964E4"/>
    <w:rsid w:val="00696899"/>
    <w:rsid w:val="00696A3C"/>
    <w:rsid w:val="00696AC1"/>
    <w:rsid w:val="006971C0"/>
    <w:rsid w:val="00697546"/>
    <w:rsid w:val="00697CCB"/>
    <w:rsid w:val="006A004A"/>
    <w:rsid w:val="006A010F"/>
    <w:rsid w:val="006A0258"/>
    <w:rsid w:val="006A03E1"/>
    <w:rsid w:val="006A0DE6"/>
    <w:rsid w:val="006A1429"/>
    <w:rsid w:val="006A161D"/>
    <w:rsid w:val="006A1687"/>
    <w:rsid w:val="006A185F"/>
    <w:rsid w:val="006A199F"/>
    <w:rsid w:val="006A1A85"/>
    <w:rsid w:val="006A1ACB"/>
    <w:rsid w:val="006A2AA0"/>
    <w:rsid w:val="006A2E9C"/>
    <w:rsid w:val="006A36AE"/>
    <w:rsid w:val="006A3DBD"/>
    <w:rsid w:val="006A4323"/>
    <w:rsid w:val="006A433E"/>
    <w:rsid w:val="006A4507"/>
    <w:rsid w:val="006A4B56"/>
    <w:rsid w:val="006A4DD8"/>
    <w:rsid w:val="006A5387"/>
    <w:rsid w:val="006A5458"/>
    <w:rsid w:val="006A6088"/>
    <w:rsid w:val="006A60AD"/>
    <w:rsid w:val="006A66A1"/>
    <w:rsid w:val="006A66BE"/>
    <w:rsid w:val="006A670C"/>
    <w:rsid w:val="006A6B26"/>
    <w:rsid w:val="006A6B31"/>
    <w:rsid w:val="006A6C15"/>
    <w:rsid w:val="006A72A8"/>
    <w:rsid w:val="006A763D"/>
    <w:rsid w:val="006A7A38"/>
    <w:rsid w:val="006A7E72"/>
    <w:rsid w:val="006A7E84"/>
    <w:rsid w:val="006A7EC1"/>
    <w:rsid w:val="006B0368"/>
    <w:rsid w:val="006B0FB9"/>
    <w:rsid w:val="006B1024"/>
    <w:rsid w:val="006B10E8"/>
    <w:rsid w:val="006B17D4"/>
    <w:rsid w:val="006B33D6"/>
    <w:rsid w:val="006B3ABE"/>
    <w:rsid w:val="006B3EDB"/>
    <w:rsid w:val="006B40B2"/>
    <w:rsid w:val="006B410F"/>
    <w:rsid w:val="006B449B"/>
    <w:rsid w:val="006B4F13"/>
    <w:rsid w:val="006B526A"/>
    <w:rsid w:val="006B5657"/>
    <w:rsid w:val="006B575E"/>
    <w:rsid w:val="006B5760"/>
    <w:rsid w:val="006B5794"/>
    <w:rsid w:val="006B581F"/>
    <w:rsid w:val="006B5895"/>
    <w:rsid w:val="006B5924"/>
    <w:rsid w:val="006B6012"/>
    <w:rsid w:val="006B70F2"/>
    <w:rsid w:val="006B72E7"/>
    <w:rsid w:val="006B72EA"/>
    <w:rsid w:val="006B78D6"/>
    <w:rsid w:val="006C052D"/>
    <w:rsid w:val="006C06E7"/>
    <w:rsid w:val="006C0F7D"/>
    <w:rsid w:val="006C1008"/>
    <w:rsid w:val="006C2264"/>
    <w:rsid w:val="006C2CAD"/>
    <w:rsid w:val="006C3757"/>
    <w:rsid w:val="006C3EF6"/>
    <w:rsid w:val="006C4298"/>
    <w:rsid w:val="006C442B"/>
    <w:rsid w:val="006C4533"/>
    <w:rsid w:val="006C4B8B"/>
    <w:rsid w:val="006C5268"/>
    <w:rsid w:val="006C5482"/>
    <w:rsid w:val="006C587B"/>
    <w:rsid w:val="006C597F"/>
    <w:rsid w:val="006C6885"/>
    <w:rsid w:val="006C68C2"/>
    <w:rsid w:val="006C6ABB"/>
    <w:rsid w:val="006C7845"/>
    <w:rsid w:val="006C7A16"/>
    <w:rsid w:val="006C7C2B"/>
    <w:rsid w:val="006C7F2A"/>
    <w:rsid w:val="006D0B58"/>
    <w:rsid w:val="006D0B63"/>
    <w:rsid w:val="006D1435"/>
    <w:rsid w:val="006D150A"/>
    <w:rsid w:val="006D1575"/>
    <w:rsid w:val="006D17BE"/>
    <w:rsid w:val="006D1BF0"/>
    <w:rsid w:val="006D2598"/>
    <w:rsid w:val="006D2C7D"/>
    <w:rsid w:val="006D2F24"/>
    <w:rsid w:val="006D330D"/>
    <w:rsid w:val="006D415A"/>
    <w:rsid w:val="006D4292"/>
    <w:rsid w:val="006D4394"/>
    <w:rsid w:val="006D4397"/>
    <w:rsid w:val="006D475B"/>
    <w:rsid w:val="006D53C0"/>
    <w:rsid w:val="006D5967"/>
    <w:rsid w:val="006D598C"/>
    <w:rsid w:val="006D5AC2"/>
    <w:rsid w:val="006D60E3"/>
    <w:rsid w:val="006D675B"/>
    <w:rsid w:val="006D678B"/>
    <w:rsid w:val="006D6C9A"/>
    <w:rsid w:val="006D7054"/>
    <w:rsid w:val="006D742D"/>
    <w:rsid w:val="006D7856"/>
    <w:rsid w:val="006D791A"/>
    <w:rsid w:val="006D7999"/>
    <w:rsid w:val="006D7D18"/>
    <w:rsid w:val="006D7E71"/>
    <w:rsid w:val="006E0575"/>
    <w:rsid w:val="006E0624"/>
    <w:rsid w:val="006E098F"/>
    <w:rsid w:val="006E0E84"/>
    <w:rsid w:val="006E10F4"/>
    <w:rsid w:val="006E1269"/>
    <w:rsid w:val="006E14F7"/>
    <w:rsid w:val="006E165F"/>
    <w:rsid w:val="006E18AC"/>
    <w:rsid w:val="006E1FD9"/>
    <w:rsid w:val="006E268F"/>
    <w:rsid w:val="006E2762"/>
    <w:rsid w:val="006E2CC1"/>
    <w:rsid w:val="006E31A8"/>
    <w:rsid w:val="006E3214"/>
    <w:rsid w:val="006E3299"/>
    <w:rsid w:val="006E3A34"/>
    <w:rsid w:val="006E420D"/>
    <w:rsid w:val="006E42AD"/>
    <w:rsid w:val="006E476E"/>
    <w:rsid w:val="006E50D4"/>
    <w:rsid w:val="006E521E"/>
    <w:rsid w:val="006E5868"/>
    <w:rsid w:val="006E5C23"/>
    <w:rsid w:val="006E5C2E"/>
    <w:rsid w:val="006E6530"/>
    <w:rsid w:val="006E6891"/>
    <w:rsid w:val="006E6ED7"/>
    <w:rsid w:val="006E7BA6"/>
    <w:rsid w:val="006E7C85"/>
    <w:rsid w:val="006E7E79"/>
    <w:rsid w:val="006E7FB7"/>
    <w:rsid w:val="006F0034"/>
    <w:rsid w:val="006F123F"/>
    <w:rsid w:val="006F1C23"/>
    <w:rsid w:val="006F22BF"/>
    <w:rsid w:val="006F22E6"/>
    <w:rsid w:val="006F3117"/>
    <w:rsid w:val="006F321A"/>
    <w:rsid w:val="006F3725"/>
    <w:rsid w:val="006F3761"/>
    <w:rsid w:val="006F3BD0"/>
    <w:rsid w:val="006F3BEE"/>
    <w:rsid w:val="006F3D78"/>
    <w:rsid w:val="006F46C1"/>
    <w:rsid w:val="006F4736"/>
    <w:rsid w:val="006F4F12"/>
    <w:rsid w:val="006F558E"/>
    <w:rsid w:val="006F566B"/>
    <w:rsid w:val="006F58AD"/>
    <w:rsid w:val="006F5A26"/>
    <w:rsid w:val="006F5EEC"/>
    <w:rsid w:val="006F62A7"/>
    <w:rsid w:val="006F63C1"/>
    <w:rsid w:val="006F658E"/>
    <w:rsid w:val="006F65CA"/>
    <w:rsid w:val="006F6647"/>
    <w:rsid w:val="006F6B81"/>
    <w:rsid w:val="006F7454"/>
    <w:rsid w:val="006F781E"/>
    <w:rsid w:val="006F7823"/>
    <w:rsid w:val="00700278"/>
    <w:rsid w:val="0070048A"/>
    <w:rsid w:val="007008B9"/>
    <w:rsid w:val="00700CB2"/>
    <w:rsid w:val="00701244"/>
    <w:rsid w:val="00701858"/>
    <w:rsid w:val="00702FC6"/>
    <w:rsid w:val="007031E7"/>
    <w:rsid w:val="00704178"/>
    <w:rsid w:val="007042C9"/>
    <w:rsid w:val="00704B6C"/>
    <w:rsid w:val="00704F57"/>
    <w:rsid w:val="0070537C"/>
    <w:rsid w:val="007059AC"/>
    <w:rsid w:val="00705B0C"/>
    <w:rsid w:val="00705B61"/>
    <w:rsid w:val="00706474"/>
    <w:rsid w:val="00706862"/>
    <w:rsid w:val="00707973"/>
    <w:rsid w:val="00707B94"/>
    <w:rsid w:val="00707F6C"/>
    <w:rsid w:val="00707FCA"/>
    <w:rsid w:val="00711495"/>
    <w:rsid w:val="00711531"/>
    <w:rsid w:val="007122A0"/>
    <w:rsid w:val="0071240B"/>
    <w:rsid w:val="00712F9E"/>
    <w:rsid w:val="007133FE"/>
    <w:rsid w:val="00713542"/>
    <w:rsid w:val="00713C2D"/>
    <w:rsid w:val="007148AA"/>
    <w:rsid w:val="00714CF3"/>
    <w:rsid w:val="00714E7E"/>
    <w:rsid w:val="00714ED4"/>
    <w:rsid w:val="00714F18"/>
    <w:rsid w:val="00715ABB"/>
    <w:rsid w:val="00715CC5"/>
    <w:rsid w:val="00717D14"/>
    <w:rsid w:val="00720313"/>
    <w:rsid w:val="007205FD"/>
    <w:rsid w:val="0072144C"/>
    <w:rsid w:val="00721B27"/>
    <w:rsid w:val="0072250A"/>
    <w:rsid w:val="00722BC4"/>
    <w:rsid w:val="00722C8D"/>
    <w:rsid w:val="00722F42"/>
    <w:rsid w:val="0072320E"/>
    <w:rsid w:val="00723879"/>
    <w:rsid w:val="00723F69"/>
    <w:rsid w:val="00724157"/>
    <w:rsid w:val="007241EC"/>
    <w:rsid w:val="0072443A"/>
    <w:rsid w:val="0072526D"/>
    <w:rsid w:val="00725824"/>
    <w:rsid w:val="00725924"/>
    <w:rsid w:val="00725B56"/>
    <w:rsid w:val="00725ECD"/>
    <w:rsid w:val="00726091"/>
    <w:rsid w:val="0072698C"/>
    <w:rsid w:val="0072698D"/>
    <w:rsid w:val="00726E1B"/>
    <w:rsid w:val="00727348"/>
    <w:rsid w:val="00727662"/>
    <w:rsid w:val="007279C5"/>
    <w:rsid w:val="0073002B"/>
    <w:rsid w:val="00730A27"/>
    <w:rsid w:val="00730C50"/>
    <w:rsid w:val="007311E7"/>
    <w:rsid w:val="0073124E"/>
    <w:rsid w:val="007312DE"/>
    <w:rsid w:val="007319A5"/>
    <w:rsid w:val="00731B7A"/>
    <w:rsid w:val="0073336B"/>
    <w:rsid w:val="00733F38"/>
    <w:rsid w:val="007340FF"/>
    <w:rsid w:val="00734440"/>
    <w:rsid w:val="00734E67"/>
    <w:rsid w:val="00734F47"/>
    <w:rsid w:val="00734F8E"/>
    <w:rsid w:val="0073515B"/>
    <w:rsid w:val="00735E19"/>
    <w:rsid w:val="0073616D"/>
    <w:rsid w:val="0073682D"/>
    <w:rsid w:val="007370C5"/>
    <w:rsid w:val="00737319"/>
    <w:rsid w:val="0074071A"/>
    <w:rsid w:val="00740898"/>
    <w:rsid w:val="007416B0"/>
    <w:rsid w:val="0074198D"/>
    <w:rsid w:val="007422B4"/>
    <w:rsid w:val="00742453"/>
    <w:rsid w:val="0074271C"/>
    <w:rsid w:val="0074282F"/>
    <w:rsid w:val="00742F02"/>
    <w:rsid w:val="0074318E"/>
    <w:rsid w:val="00743254"/>
    <w:rsid w:val="00744324"/>
    <w:rsid w:val="00744E67"/>
    <w:rsid w:val="00745045"/>
    <w:rsid w:val="007450D3"/>
    <w:rsid w:val="00745817"/>
    <w:rsid w:val="00745929"/>
    <w:rsid w:val="0074598E"/>
    <w:rsid w:val="00745A12"/>
    <w:rsid w:val="00745AC6"/>
    <w:rsid w:val="00745B6A"/>
    <w:rsid w:val="007461A7"/>
    <w:rsid w:val="007461D4"/>
    <w:rsid w:val="007464A3"/>
    <w:rsid w:val="00746DA6"/>
    <w:rsid w:val="0074746B"/>
    <w:rsid w:val="00747987"/>
    <w:rsid w:val="00747E82"/>
    <w:rsid w:val="007503B8"/>
    <w:rsid w:val="007506BD"/>
    <w:rsid w:val="007506E3"/>
    <w:rsid w:val="00751706"/>
    <w:rsid w:val="007517D0"/>
    <w:rsid w:val="00751A05"/>
    <w:rsid w:val="00751BBA"/>
    <w:rsid w:val="00752547"/>
    <w:rsid w:val="00752B0E"/>
    <w:rsid w:val="00752B6A"/>
    <w:rsid w:val="00752F31"/>
    <w:rsid w:val="0075307E"/>
    <w:rsid w:val="00753775"/>
    <w:rsid w:val="00753C2F"/>
    <w:rsid w:val="00754156"/>
    <w:rsid w:val="007542CD"/>
    <w:rsid w:val="00754796"/>
    <w:rsid w:val="007549AC"/>
    <w:rsid w:val="00754CA4"/>
    <w:rsid w:val="00755478"/>
    <w:rsid w:val="00755616"/>
    <w:rsid w:val="0075584D"/>
    <w:rsid w:val="00755ECF"/>
    <w:rsid w:val="007561B3"/>
    <w:rsid w:val="007563A9"/>
    <w:rsid w:val="00756D80"/>
    <w:rsid w:val="007573F0"/>
    <w:rsid w:val="007575A1"/>
    <w:rsid w:val="00757881"/>
    <w:rsid w:val="00757E73"/>
    <w:rsid w:val="007600AD"/>
    <w:rsid w:val="0076064B"/>
    <w:rsid w:val="0076136F"/>
    <w:rsid w:val="00761372"/>
    <w:rsid w:val="007613E4"/>
    <w:rsid w:val="00761706"/>
    <w:rsid w:val="007618C3"/>
    <w:rsid w:val="00761B3A"/>
    <w:rsid w:val="007625E8"/>
    <w:rsid w:val="00762627"/>
    <w:rsid w:val="00762818"/>
    <w:rsid w:val="00762A4E"/>
    <w:rsid w:val="00762B10"/>
    <w:rsid w:val="00762C26"/>
    <w:rsid w:val="00762F42"/>
    <w:rsid w:val="00763228"/>
    <w:rsid w:val="0076323C"/>
    <w:rsid w:val="0076369A"/>
    <w:rsid w:val="00764362"/>
    <w:rsid w:val="00764484"/>
    <w:rsid w:val="00764BFA"/>
    <w:rsid w:val="00764DC5"/>
    <w:rsid w:val="00764F1B"/>
    <w:rsid w:val="007652A5"/>
    <w:rsid w:val="007656F2"/>
    <w:rsid w:val="00765704"/>
    <w:rsid w:val="00765993"/>
    <w:rsid w:val="007659B8"/>
    <w:rsid w:val="00765B3E"/>
    <w:rsid w:val="00766691"/>
    <w:rsid w:val="00766990"/>
    <w:rsid w:val="00766FC5"/>
    <w:rsid w:val="0076724B"/>
    <w:rsid w:val="00767B66"/>
    <w:rsid w:val="007700F3"/>
    <w:rsid w:val="007701FC"/>
    <w:rsid w:val="007703BC"/>
    <w:rsid w:val="00770414"/>
    <w:rsid w:val="00770787"/>
    <w:rsid w:val="00771022"/>
    <w:rsid w:val="0077116B"/>
    <w:rsid w:val="00771726"/>
    <w:rsid w:val="007723B0"/>
    <w:rsid w:val="00772467"/>
    <w:rsid w:val="007725B1"/>
    <w:rsid w:val="007728C0"/>
    <w:rsid w:val="00772B93"/>
    <w:rsid w:val="0077319A"/>
    <w:rsid w:val="007731B3"/>
    <w:rsid w:val="00773926"/>
    <w:rsid w:val="00773A29"/>
    <w:rsid w:val="007742FC"/>
    <w:rsid w:val="00774848"/>
    <w:rsid w:val="007749E7"/>
    <w:rsid w:val="007752FE"/>
    <w:rsid w:val="00775AA6"/>
    <w:rsid w:val="00775DE8"/>
    <w:rsid w:val="007763D7"/>
    <w:rsid w:val="00776656"/>
    <w:rsid w:val="00776BBB"/>
    <w:rsid w:val="00776C87"/>
    <w:rsid w:val="00777255"/>
    <w:rsid w:val="00777CC9"/>
    <w:rsid w:val="00777DD8"/>
    <w:rsid w:val="00780410"/>
    <w:rsid w:val="00780717"/>
    <w:rsid w:val="00780AB0"/>
    <w:rsid w:val="00780B83"/>
    <w:rsid w:val="007815B6"/>
    <w:rsid w:val="00781D17"/>
    <w:rsid w:val="007825C5"/>
    <w:rsid w:val="00782A1C"/>
    <w:rsid w:val="007838A0"/>
    <w:rsid w:val="00784403"/>
    <w:rsid w:val="00785649"/>
    <w:rsid w:val="0078587F"/>
    <w:rsid w:val="00785F22"/>
    <w:rsid w:val="0078634A"/>
    <w:rsid w:val="007864A8"/>
    <w:rsid w:val="007864D6"/>
    <w:rsid w:val="00786744"/>
    <w:rsid w:val="0078685B"/>
    <w:rsid w:val="00786888"/>
    <w:rsid w:val="00786D83"/>
    <w:rsid w:val="00786F09"/>
    <w:rsid w:val="00787570"/>
    <w:rsid w:val="00787D9F"/>
    <w:rsid w:val="007901C8"/>
    <w:rsid w:val="00790348"/>
    <w:rsid w:val="00790466"/>
    <w:rsid w:val="00790598"/>
    <w:rsid w:val="007906BA"/>
    <w:rsid w:val="00790DF2"/>
    <w:rsid w:val="00790E98"/>
    <w:rsid w:val="00790EBC"/>
    <w:rsid w:val="007912A9"/>
    <w:rsid w:val="00791F9E"/>
    <w:rsid w:val="00791FA1"/>
    <w:rsid w:val="0079322A"/>
    <w:rsid w:val="0079364D"/>
    <w:rsid w:val="007936C3"/>
    <w:rsid w:val="007939F4"/>
    <w:rsid w:val="00793B18"/>
    <w:rsid w:val="00793D5D"/>
    <w:rsid w:val="00793E7B"/>
    <w:rsid w:val="007940C9"/>
    <w:rsid w:val="00794B8C"/>
    <w:rsid w:val="00794CDA"/>
    <w:rsid w:val="00795688"/>
    <w:rsid w:val="00795AB5"/>
    <w:rsid w:val="00795BDB"/>
    <w:rsid w:val="00796494"/>
    <w:rsid w:val="00796C6F"/>
    <w:rsid w:val="00797334"/>
    <w:rsid w:val="0079766D"/>
    <w:rsid w:val="00797744"/>
    <w:rsid w:val="00797A25"/>
    <w:rsid w:val="00797ACC"/>
    <w:rsid w:val="00797F0E"/>
    <w:rsid w:val="007A0330"/>
    <w:rsid w:val="007A046A"/>
    <w:rsid w:val="007A0C49"/>
    <w:rsid w:val="007A1C14"/>
    <w:rsid w:val="007A25E5"/>
    <w:rsid w:val="007A2A74"/>
    <w:rsid w:val="007A2C53"/>
    <w:rsid w:val="007A2E9D"/>
    <w:rsid w:val="007A379A"/>
    <w:rsid w:val="007A3B5C"/>
    <w:rsid w:val="007A3E83"/>
    <w:rsid w:val="007A4DAF"/>
    <w:rsid w:val="007A4E66"/>
    <w:rsid w:val="007A6EF9"/>
    <w:rsid w:val="007A73E7"/>
    <w:rsid w:val="007A7472"/>
    <w:rsid w:val="007A7740"/>
    <w:rsid w:val="007B00A0"/>
    <w:rsid w:val="007B1133"/>
    <w:rsid w:val="007B1363"/>
    <w:rsid w:val="007B1BB9"/>
    <w:rsid w:val="007B1BFA"/>
    <w:rsid w:val="007B1E38"/>
    <w:rsid w:val="007B24DA"/>
    <w:rsid w:val="007B276E"/>
    <w:rsid w:val="007B2FEC"/>
    <w:rsid w:val="007B3189"/>
    <w:rsid w:val="007B39D4"/>
    <w:rsid w:val="007B40FD"/>
    <w:rsid w:val="007B444E"/>
    <w:rsid w:val="007B4E8D"/>
    <w:rsid w:val="007B4FA5"/>
    <w:rsid w:val="007B52D8"/>
    <w:rsid w:val="007B5729"/>
    <w:rsid w:val="007B5F65"/>
    <w:rsid w:val="007B6107"/>
    <w:rsid w:val="007B6C6C"/>
    <w:rsid w:val="007B7490"/>
    <w:rsid w:val="007B7952"/>
    <w:rsid w:val="007B7EA4"/>
    <w:rsid w:val="007C04EA"/>
    <w:rsid w:val="007C0734"/>
    <w:rsid w:val="007C0CB1"/>
    <w:rsid w:val="007C0E95"/>
    <w:rsid w:val="007C157D"/>
    <w:rsid w:val="007C16C8"/>
    <w:rsid w:val="007C1C2F"/>
    <w:rsid w:val="007C20C8"/>
    <w:rsid w:val="007C3260"/>
    <w:rsid w:val="007C36CC"/>
    <w:rsid w:val="007C3AA0"/>
    <w:rsid w:val="007C4A50"/>
    <w:rsid w:val="007C4CAC"/>
    <w:rsid w:val="007C4CC8"/>
    <w:rsid w:val="007C5426"/>
    <w:rsid w:val="007C580D"/>
    <w:rsid w:val="007C605C"/>
    <w:rsid w:val="007C6315"/>
    <w:rsid w:val="007C6393"/>
    <w:rsid w:val="007C6DD8"/>
    <w:rsid w:val="007C6FBC"/>
    <w:rsid w:val="007C6FE0"/>
    <w:rsid w:val="007C701B"/>
    <w:rsid w:val="007D06C1"/>
    <w:rsid w:val="007D09A2"/>
    <w:rsid w:val="007D11A6"/>
    <w:rsid w:val="007D1759"/>
    <w:rsid w:val="007D1A11"/>
    <w:rsid w:val="007D1E4C"/>
    <w:rsid w:val="007D1FA8"/>
    <w:rsid w:val="007D24D4"/>
    <w:rsid w:val="007D29C2"/>
    <w:rsid w:val="007D2A19"/>
    <w:rsid w:val="007D3193"/>
    <w:rsid w:val="007D3629"/>
    <w:rsid w:val="007D4238"/>
    <w:rsid w:val="007D45BE"/>
    <w:rsid w:val="007D4B69"/>
    <w:rsid w:val="007D4E27"/>
    <w:rsid w:val="007D4E8A"/>
    <w:rsid w:val="007D51A8"/>
    <w:rsid w:val="007D52A2"/>
    <w:rsid w:val="007D5B31"/>
    <w:rsid w:val="007D5C9E"/>
    <w:rsid w:val="007D5D5C"/>
    <w:rsid w:val="007D6151"/>
    <w:rsid w:val="007D6438"/>
    <w:rsid w:val="007D67F1"/>
    <w:rsid w:val="007D690E"/>
    <w:rsid w:val="007D69B1"/>
    <w:rsid w:val="007D6DB3"/>
    <w:rsid w:val="007D73D9"/>
    <w:rsid w:val="007E01BC"/>
    <w:rsid w:val="007E04B9"/>
    <w:rsid w:val="007E09C7"/>
    <w:rsid w:val="007E0A80"/>
    <w:rsid w:val="007E0D88"/>
    <w:rsid w:val="007E131A"/>
    <w:rsid w:val="007E1779"/>
    <w:rsid w:val="007E3295"/>
    <w:rsid w:val="007E3387"/>
    <w:rsid w:val="007E3410"/>
    <w:rsid w:val="007E3F5C"/>
    <w:rsid w:val="007E4809"/>
    <w:rsid w:val="007E4D70"/>
    <w:rsid w:val="007E4E3E"/>
    <w:rsid w:val="007E527A"/>
    <w:rsid w:val="007E57CD"/>
    <w:rsid w:val="007E5937"/>
    <w:rsid w:val="007E599B"/>
    <w:rsid w:val="007E5B9F"/>
    <w:rsid w:val="007E680E"/>
    <w:rsid w:val="007E6AD3"/>
    <w:rsid w:val="007E6E09"/>
    <w:rsid w:val="007E722D"/>
    <w:rsid w:val="007E7CE6"/>
    <w:rsid w:val="007E7E5D"/>
    <w:rsid w:val="007F06B9"/>
    <w:rsid w:val="007F10EE"/>
    <w:rsid w:val="007F12EE"/>
    <w:rsid w:val="007F1CCA"/>
    <w:rsid w:val="007F1F3D"/>
    <w:rsid w:val="007F22DD"/>
    <w:rsid w:val="007F2EBB"/>
    <w:rsid w:val="007F311D"/>
    <w:rsid w:val="007F35A3"/>
    <w:rsid w:val="007F3843"/>
    <w:rsid w:val="007F3BB9"/>
    <w:rsid w:val="007F47D5"/>
    <w:rsid w:val="007F51CD"/>
    <w:rsid w:val="007F56C9"/>
    <w:rsid w:val="007F5951"/>
    <w:rsid w:val="007F5CC0"/>
    <w:rsid w:val="007F5E49"/>
    <w:rsid w:val="007F6319"/>
    <w:rsid w:val="007F7379"/>
    <w:rsid w:val="007F7568"/>
    <w:rsid w:val="007F79ED"/>
    <w:rsid w:val="007F7AA0"/>
    <w:rsid w:val="007F7B43"/>
    <w:rsid w:val="008005BF"/>
    <w:rsid w:val="00800B80"/>
    <w:rsid w:val="00800FEE"/>
    <w:rsid w:val="00801A57"/>
    <w:rsid w:val="0080227C"/>
    <w:rsid w:val="00802A18"/>
    <w:rsid w:val="00802CA7"/>
    <w:rsid w:val="00803173"/>
    <w:rsid w:val="00804181"/>
    <w:rsid w:val="00804252"/>
    <w:rsid w:val="00804483"/>
    <w:rsid w:val="00804926"/>
    <w:rsid w:val="00804EC3"/>
    <w:rsid w:val="0080552D"/>
    <w:rsid w:val="00805AC9"/>
    <w:rsid w:val="00806B9F"/>
    <w:rsid w:val="00806BC9"/>
    <w:rsid w:val="00806BE6"/>
    <w:rsid w:val="00806F6D"/>
    <w:rsid w:val="00807846"/>
    <w:rsid w:val="00810578"/>
    <w:rsid w:val="008105D7"/>
    <w:rsid w:val="00810A35"/>
    <w:rsid w:val="00810B93"/>
    <w:rsid w:val="00811E6E"/>
    <w:rsid w:val="008125CC"/>
    <w:rsid w:val="00812D51"/>
    <w:rsid w:val="00812F70"/>
    <w:rsid w:val="008132EF"/>
    <w:rsid w:val="0081368A"/>
    <w:rsid w:val="0081376A"/>
    <w:rsid w:val="0081382D"/>
    <w:rsid w:val="00813F01"/>
    <w:rsid w:val="008145FF"/>
    <w:rsid w:val="00814B85"/>
    <w:rsid w:val="00814C87"/>
    <w:rsid w:val="00814EB6"/>
    <w:rsid w:val="00814F7F"/>
    <w:rsid w:val="00815FCB"/>
    <w:rsid w:val="008160A3"/>
    <w:rsid w:val="0081664F"/>
    <w:rsid w:val="0081688C"/>
    <w:rsid w:val="0081690E"/>
    <w:rsid w:val="00816F7C"/>
    <w:rsid w:val="008174FE"/>
    <w:rsid w:val="00817CD8"/>
    <w:rsid w:val="008200CA"/>
    <w:rsid w:val="00820491"/>
    <w:rsid w:val="00820BCB"/>
    <w:rsid w:val="008210B7"/>
    <w:rsid w:val="00822605"/>
    <w:rsid w:val="0082280E"/>
    <w:rsid w:val="0082295E"/>
    <w:rsid w:val="00822D47"/>
    <w:rsid w:val="00822DF5"/>
    <w:rsid w:val="00822F98"/>
    <w:rsid w:val="00823175"/>
    <w:rsid w:val="00823327"/>
    <w:rsid w:val="0082356E"/>
    <w:rsid w:val="00823691"/>
    <w:rsid w:val="00824406"/>
    <w:rsid w:val="00824C08"/>
    <w:rsid w:val="00824FD4"/>
    <w:rsid w:val="00825101"/>
    <w:rsid w:val="008253D7"/>
    <w:rsid w:val="00825717"/>
    <w:rsid w:val="00825D88"/>
    <w:rsid w:val="008272AD"/>
    <w:rsid w:val="00827D0D"/>
    <w:rsid w:val="00827D8B"/>
    <w:rsid w:val="00827E89"/>
    <w:rsid w:val="00830171"/>
    <w:rsid w:val="00830540"/>
    <w:rsid w:val="008305AF"/>
    <w:rsid w:val="008305EC"/>
    <w:rsid w:val="00830B65"/>
    <w:rsid w:val="00831097"/>
    <w:rsid w:val="008315C9"/>
    <w:rsid w:val="00831F46"/>
    <w:rsid w:val="0083201B"/>
    <w:rsid w:val="00832665"/>
    <w:rsid w:val="008326AB"/>
    <w:rsid w:val="00832AA7"/>
    <w:rsid w:val="00832BBB"/>
    <w:rsid w:val="00833A44"/>
    <w:rsid w:val="00833B1A"/>
    <w:rsid w:val="00833CF1"/>
    <w:rsid w:val="0083400A"/>
    <w:rsid w:val="0083481A"/>
    <w:rsid w:val="008352B9"/>
    <w:rsid w:val="00835DE9"/>
    <w:rsid w:val="008373B6"/>
    <w:rsid w:val="00837709"/>
    <w:rsid w:val="00837E12"/>
    <w:rsid w:val="00840320"/>
    <w:rsid w:val="00840B2D"/>
    <w:rsid w:val="00840EC8"/>
    <w:rsid w:val="0084104C"/>
    <w:rsid w:val="00841393"/>
    <w:rsid w:val="0084195A"/>
    <w:rsid w:val="00841B8C"/>
    <w:rsid w:val="008431B2"/>
    <w:rsid w:val="00843457"/>
    <w:rsid w:val="00843FCF"/>
    <w:rsid w:val="008448F2"/>
    <w:rsid w:val="00844914"/>
    <w:rsid w:val="0084568A"/>
    <w:rsid w:val="008456AD"/>
    <w:rsid w:val="008463AA"/>
    <w:rsid w:val="0084661C"/>
    <w:rsid w:val="00846A8E"/>
    <w:rsid w:val="00846E16"/>
    <w:rsid w:val="00847758"/>
    <w:rsid w:val="00847BB0"/>
    <w:rsid w:val="00847FD1"/>
    <w:rsid w:val="008503FF"/>
    <w:rsid w:val="0085042D"/>
    <w:rsid w:val="00850A9A"/>
    <w:rsid w:val="00850AD7"/>
    <w:rsid w:val="00850B29"/>
    <w:rsid w:val="00851258"/>
    <w:rsid w:val="00851830"/>
    <w:rsid w:val="00851970"/>
    <w:rsid w:val="00851E94"/>
    <w:rsid w:val="00852760"/>
    <w:rsid w:val="008528DB"/>
    <w:rsid w:val="0085321D"/>
    <w:rsid w:val="00853404"/>
    <w:rsid w:val="00853B6C"/>
    <w:rsid w:val="00853F1D"/>
    <w:rsid w:val="00854598"/>
    <w:rsid w:val="00854D67"/>
    <w:rsid w:val="0085621B"/>
    <w:rsid w:val="00856355"/>
    <w:rsid w:val="0085635B"/>
    <w:rsid w:val="00856D57"/>
    <w:rsid w:val="008571A8"/>
    <w:rsid w:val="00857984"/>
    <w:rsid w:val="00857AD8"/>
    <w:rsid w:val="00857E70"/>
    <w:rsid w:val="00857EFD"/>
    <w:rsid w:val="008608DF"/>
    <w:rsid w:val="008609CE"/>
    <w:rsid w:val="008610FF"/>
    <w:rsid w:val="00861167"/>
    <w:rsid w:val="00861E7B"/>
    <w:rsid w:val="00862916"/>
    <w:rsid w:val="00862D35"/>
    <w:rsid w:val="00862D40"/>
    <w:rsid w:val="00862F98"/>
    <w:rsid w:val="0086327C"/>
    <w:rsid w:val="00863CAF"/>
    <w:rsid w:val="00864C76"/>
    <w:rsid w:val="00864EA4"/>
    <w:rsid w:val="008650EF"/>
    <w:rsid w:val="008656F7"/>
    <w:rsid w:val="00865889"/>
    <w:rsid w:val="00865E77"/>
    <w:rsid w:val="00865E9B"/>
    <w:rsid w:val="00865EEE"/>
    <w:rsid w:val="008666B5"/>
    <w:rsid w:val="008674D2"/>
    <w:rsid w:val="008675F4"/>
    <w:rsid w:val="00867AC3"/>
    <w:rsid w:val="00867B53"/>
    <w:rsid w:val="00867E9C"/>
    <w:rsid w:val="00867F6E"/>
    <w:rsid w:val="008708B7"/>
    <w:rsid w:val="00871279"/>
    <w:rsid w:val="00871531"/>
    <w:rsid w:val="0087225B"/>
    <w:rsid w:val="00872751"/>
    <w:rsid w:val="00872942"/>
    <w:rsid w:val="00872B21"/>
    <w:rsid w:val="00872DD5"/>
    <w:rsid w:val="00872FAE"/>
    <w:rsid w:val="00873110"/>
    <w:rsid w:val="008733F5"/>
    <w:rsid w:val="0087380E"/>
    <w:rsid w:val="0087387D"/>
    <w:rsid w:val="00873E00"/>
    <w:rsid w:val="00873F6E"/>
    <w:rsid w:val="00874283"/>
    <w:rsid w:val="00874390"/>
    <w:rsid w:val="00874B2B"/>
    <w:rsid w:val="00875BD0"/>
    <w:rsid w:val="008761DE"/>
    <w:rsid w:val="0087660B"/>
    <w:rsid w:val="00876B28"/>
    <w:rsid w:val="0087744F"/>
    <w:rsid w:val="0087747C"/>
    <w:rsid w:val="0087772B"/>
    <w:rsid w:val="00877862"/>
    <w:rsid w:val="00877916"/>
    <w:rsid w:val="00877A95"/>
    <w:rsid w:val="00877F09"/>
    <w:rsid w:val="008805DD"/>
    <w:rsid w:val="00880682"/>
    <w:rsid w:val="00880B9C"/>
    <w:rsid w:val="00880C9E"/>
    <w:rsid w:val="00880F5C"/>
    <w:rsid w:val="008812FF"/>
    <w:rsid w:val="00881D9F"/>
    <w:rsid w:val="00882086"/>
    <w:rsid w:val="00882167"/>
    <w:rsid w:val="0088239E"/>
    <w:rsid w:val="00882666"/>
    <w:rsid w:val="008837BC"/>
    <w:rsid w:val="008838D8"/>
    <w:rsid w:val="00883A45"/>
    <w:rsid w:val="00883BEB"/>
    <w:rsid w:val="008840AE"/>
    <w:rsid w:val="008842EF"/>
    <w:rsid w:val="00884559"/>
    <w:rsid w:val="00884AB8"/>
    <w:rsid w:val="0088587F"/>
    <w:rsid w:val="008859E2"/>
    <w:rsid w:val="00885FD0"/>
    <w:rsid w:val="0088639A"/>
    <w:rsid w:val="0088643D"/>
    <w:rsid w:val="00886779"/>
    <w:rsid w:val="00886792"/>
    <w:rsid w:val="00886984"/>
    <w:rsid w:val="00886AA9"/>
    <w:rsid w:val="008870BA"/>
    <w:rsid w:val="00887222"/>
    <w:rsid w:val="008879B7"/>
    <w:rsid w:val="00887EDB"/>
    <w:rsid w:val="008901C6"/>
    <w:rsid w:val="008902A0"/>
    <w:rsid w:val="0089195A"/>
    <w:rsid w:val="008924DB"/>
    <w:rsid w:val="00892905"/>
    <w:rsid w:val="00892F26"/>
    <w:rsid w:val="00893199"/>
    <w:rsid w:val="0089326F"/>
    <w:rsid w:val="008934A6"/>
    <w:rsid w:val="00893564"/>
    <w:rsid w:val="00893786"/>
    <w:rsid w:val="00893C86"/>
    <w:rsid w:val="00893DC0"/>
    <w:rsid w:val="00894434"/>
    <w:rsid w:val="00894D3A"/>
    <w:rsid w:val="00895406"/>
    <w:rsid w:val="00895529"/>
    <w:rsid w:val="00895B99"/>
    <w:rsid w:val="0089643E"/>
    <w:rsid w:val="0089693E"/>
    <w:rsid w:val="00896EF2"/>
    <w:rsid w:val="00897E9A"/>
    <w:rsid w:val="008A00C1"/>
    <w:rsid w:val="008A02CC"/>
    <w:rsid w:val="008A0752"/>
    <w:rsid w:val="008A0949"/>
    <w:rsid w:val="008A09B3"/>
    <w:rsid w:val="008A1324"/>
    <w:rsid w:val="008A214D"/>
    <w:rsid w:val="008A26DC"/>
    <w:rsid w:val="008A2708"/>
    <w:rsid w:val="008A2893"/>
    <w:rsid w:val="008A413F"/>
    <w:rsid w:val="008A4281"/>
    <w:rsid w:val="008A4B44"/>
    <w:rsid w:val="008A4B99"/>
    <w:rsid w:val="008A4D7D"/>
    <w:rsid w:val="008A4F69"/>
    <w:rsid w:val="008A5410"/>
    <w:rsid w:val="008A5C93"/>
    <w:rsid w:val="008A6009"/>
    <w:rsid w:val="008A62FE"/>
    <w:rsid w:val="008A6306"/>
    <w:rsid w:val="008A63E3"/>
    <w:rsid w:val="008A65AA"/>
    <w:rsid w:val="008A6F6D"/>
    <w:rsid w:val="008A7371"/>
    <w:rsid w:val="008A7A99"/>
    <w:rsid w:val="008A7AF6"/>
    <w:rsid w:val="008A7D7B"/>
    <w:rsid w:val="008A7EE3"/>
    <w:rsid w:val="008A7F0A"/>
    <w:rsid w:val="008B020E"/>
    <w:rsid w:val="008B0347"/>
    <w:rsid w:val="008B04A7"/>
    <w:rsid w:val="008B099B"/>
    <w:rsid w:val="008B0EEE"/>
    <w:rsid w:val="008B0F1D"/>
    <w:rsid w:val="008B162C"/>
    <w:rsid w:val="008B1E9D"/>
    <w:rsid w:val="008B266B"/>
    <w:rsid w:val="008B27B4"/>
    <w:rsid w:val="008B2862"/>
    <w:rsid w:val="008B2FCE"/>
    <w:rsid w:val="008B35B8"/>
    <w:rsid w:val="008B3BAC"/>
    <w:rsid w:val="008B4224"/>
    <w:rsid w:val="008B4436"/>
    <w:rsid w:val="008B478B"/>
    <w:rsid w:val="008B4C15"/>
    <w:rsid w:val="008B4FFB"/>
    <w:rsid w:val="008B56AB"/>
    <w:rsid w:val="008B5758"/>
    <w:rsid w:val="008B5A5D"/>
    <w:rsid w:val="008B5AE4"/>
    <w:rsid w:val="008B5E50"/>
    <w:rsid w:val="008B65D9"/>
    <w:rsid w:val="008B6CCD"/>
    <w:rsid w:val="008B6EE8"/>
    <w:rsid w:val="008B71C9"/>
    <w:rsid w:val="008B74F7"/>
    <w:rsid w:val="008B7518"/>
    <w:rsid w:val="008B7786"/>
    <w:rsid w:val="008C020D"/>
    <w:rsid w:val="008C0305"/>
    <w:rsid w:val="008C0AE1"/>
    <w:rsid w:val="008C0D84"/>
    <w:rsid w:val="008C10CC"/>
    <w:rsid w:val="008C18DB"/>
    <w:rsid w:val="008C242B"/>
    <w:rsid w:val="008C3092"/>
    <w:rsid w:val="008C30F0"/>
    <w:rsid w:val="008C325D"/>
    <w:rsid w:val="008C348A"/>
    <w:rsid w:val="008C3793"/>
    <w:rsid w:val="008C385C"/>
    <w:rsid w:val="008C3A8E"/>
    <w:rsid w:val="008C3AFF"/>
    <w:rsid w:val="008C3E7C"/>
    <w:rsid w:val="008C4132"/>
    <w:rsid w:val="008C42C1"/>
    <w:rsid w:val="008C4671"/>
    <w:rsid w:val="008C510A"/>
    <w:rsid w:val="008C5129"/>
    <w:rsid w:val="008C58E9"/>
    <w:rsid w:val="008C5D5A"/>
    <w:rsid w:val="008C5FAE"/>
    <w:rsid w:val="008C665B"/>
    <w:rsid w:val="008C6BCC"/>
    <w:rsid w:val="008C7090"/>
    <w:rsid w:val="008C7119"/>
    <w:rsid w:val="008C78C0"/>
    <w:rsid w:val="008C7C14"/>
    <w:rsid w:val="008D04D2"/>
    <w:rsid w:val="008D0B41"/>
    <w:rsid w:val="008D12ED"/>
    <w:rsid w:val="008D1777"/>
    <w:rsid w:val="008D1E7E"/>
    <w:rsid w:val="008D20F5"/>
    <w:rsid w:val="008D21B2"/>
    <w:rsid w:val="008D292C"/>
    <w:rsid w:val="008D2DAF"/>
    <w:rsid w:val="008D3CD5"/>
    <w:rsid w:val="008D3DA7"/>
    <w:rsid w:val="008D4246"/>
    <w:rsid w:val="008D4643"/>
    <w:rsid w:val="008D476A"/>
    <w:rsid w:val="008D49E8"/>
    <w:rsid w:val="008D4C64"/>
    <w:rsid w:val="008D522A"/>
    <w:rsid w:val="008D5500"/>
    <w:rsid w:val="008D59C8"/>
    <w:rsid w:val="008D5ABB"/>
    <w:rsid w:val="008D62BA"/>
    <w:rsid w:val="008D62E3"/>
    <w:rsid w:val="008D64FF"/>
    <w:rsid w:val="008D67D4"/>
    <w:rsid w:val="008D762D"/>
    <w:rsid w:val="008D7DF9"/>
    <w:rsid w:val="008E1E4F"/>
    <w:rsid w:val="008E2014"/>
    <w:rsid w:val="008E2208"/>
    <w:rsid w:val="008E24F7"/>
    <w:rsid w:val="008E2C1B"/>
    <w:rsid w:val="008E376E"/>
    <w:rsid w:val="008E3828"/>
    <w:rsid w:val="008E398E"/>
    <w:rsid w:val="008E3B6B"/>
    <w:rsid w:val="008E4230"/>
    <w:rsid w:val="008E4ADA"/>
    <w:rsid w:val="008E51B0"/>
    <w:rsid w:val="008E5896"/>
    <w:rsid w:val="008E5DB8"/>
    <w:rsid w:val="008E60F6"/>
    <w:rsid w:val="008E6910"/>
    <w:rsid w:val="008E72E9"/>
    <w:rsid w:val="008F0493"/>
    <w:rsid w:val="008F055E"/>
    <w:rsid w:val="008F15EB"/>
    <w:rsid w:val="008F3469"/>
    <w:rsid w:val="008F402F"/>
    <w:rsid w:val="008F4593"/>
    <w:rsid w:val="008F48B9"/>
    <w:rsid w:val="008F4991"/>
    <w:rsid w:val="008F522B"/>
    <w:rsid w:val="008F539F"/>
    <w:rsid w:val="008F6933"/>
    <w:rsid w:val="008F6AC3"/>
    <w:rsid w:val="008F6B78"/>
    <w:rsid w:val="008F71BE"/>
    <w:rsid w:val="008F7348"/>
    <w:rsid w:val="008F73BF"/>
    <w:rsid w:val="008F73D4"/>
    <w:rsid w:val="008F759E"/>
    <w:rsid w:val="0090044A"/>
    <w:rsid w:val="00900948"/>
    <w:rsid w:val="009017F1"/>
    <w:rsid w:val="00901CA4"/>
    <w:rsid w:val="00901DDF"/>
    <w:rsid w:val="00901E92"/>
    <w:rsid w:val="009023A4"/>
    <w:rsid w:val="00902546"/>
    <w:rsid w:val="0090271E"/>
    <w:rsid w:val="0090287F"/>
    <w:rsid w:val="009028BE"/>
    <w:rsid w:val="00902DF7"/>
    <w:rsid w:val="00902E47"/>
    <w:rsid w:val="009030FC"/>
    <w:rsid w:val="0090361F"/>
    <w:rsid w:val="0090398F"/>
    <w:rsid w:val="00903CA3"/>
    <w:rsid w:val="00903FD9"/>
    <w:rsid w:val="0090411D"/>
    <w:rsid w:val="00904817"/>
    <w:rsid w:val="00904EF9"/>
    <w:rsid w:val="00905048"/>
    <w:rsid w:val="009054FC"/>
    <w:rsid w:val="00906AFE"/>
    <w:rsid w:val="00906CA6"/>
    <w:rsid w:val="00907516"/>
    <w:rsid w:val="00907562"/>
    <w:rsid w:val="00910D67"/>
    <w:rsid w:val="00911E78"/>
    <w:rsid w:val="00911F1C"/>
    <w:rsid w:val="0091243B"/>
    <w:rsid w:val="00912464"/>
    <w:rsid w:val="00912525"/>
    <w:rsid w:val="00912C6C"/>
    <w:rsid w:val="00913DD6"/>
    <w:rsid w:val="00913E2B"/>
    <w:rsid w:val="009142CA"/>
    <w:rsid w:val="009144C0"/>
    <w:rsid w:val="00914655"/>
    <w:rsid w:val="00914B68"/>
    <w:rsid w:val="00914CF1"/>
    <w:rsid w:val="00914D32"/>
    <w:rsid w:val="00915C5B"/>
    <w:rsid w:val="00916B67"/>
    <w:rsid w:val="009171B6"/>
    <w:rsid w:val="009171E2"/>
    <w:rsid w:val="00917976"/>
    <w:rsid w:val="009207B0"/>
    <w:rsid w:val="00920AC7"/>
    <w:rsid w:val="00920B1C"/>
    <w:rsid w:val="0092117F"/>
    <w:rsid w:val="00921945"/>
    <w:rsid w:val="00922200"/>
    <w:rsid w:val="00922B8C"/>
    <w:rsid w:val="00923D6E"/>
    <w:rsid w:val="00924860"/>
    <w:rsid w:val="009250CE"/>
    <w:rsid w:val="0092627F"/>
    <w:rsid w:val="009269A4"/>
    <w:rsid w:val="009271CD"/>
    <w:rsid w:val="00927B8E"/>
    <w:rsid w:val="00927D51"/>
    <w:rsid w:val="0093033B"/>
    <w:rsid w:val="009306A5"/>
    <w:rsid w:val="00930B77"/>
    <w:rsid w:val="00930D4E"/>
    <w:rsid w:val="0093104E"/>
    <w:rsid w:val="00931CEA"/>
    <w:rsid w:val="009325E1"/>
    <w:rsid w:val="00932B37"/>
    <w:rsid w:val="00933030"/>
    <w:rsid w:val="0093317F"/>
    <w:rsid w:val="009336E6"/>
    <w:rsid w:val="00933BEE"/>
    <w:rsid w:val="00934C0B"/>
    <w:rsid w:val="00934D4B"/>
    <w:rsid w:val="00935054"/>
    <w:rsid w:val="0093536C"/>
    <w:rsid w:val="0093576E"/>
    <w:rsid w:val="00936399"/>
    <w:rsid w:val="00936440"/>
    <w:rsid w:val="00936877"/>
    <w:rsid w:val="009376A3"/>
    <w:rsid w:val="00937DD6"/>
    <w:rsid w:val="00940279"/>
    <w:rsid w:val="009407B2"/>
    <w:rsid w:val="00940C69"/>
    <w:rsid w:val="00940D37"/>
    <w:rsid w:val="00941570"/>
    <w:rsid w:val="00941579"/>
    <w:rsid w:val="0094162E"/>
    <w:rsid w:val="00941DCF"/>
    <w:rsid w:val="00941ED3"/>
    <w:rsid w:val="00942D62"/>
    <w:rsid w:val="00943187"/>
    <w:rsid w:val="0094337E"/>
    <w:rsid w:val="0094355B"/>
    <w:rsid w:val="00943CAB"/>
    <w:rsid w:val="00944485"/>
    <w:rsid w:val="009448C9"/>
    <w:rsid w:val="0094513B"/>
    <w:rsid w:val="009459D8"/>
    <w:rsid w:val="00945CA6"/>
    <w:rsid w:val="00945DCD"/>
    <w:rsid w:val="009461BD"/>
    <w:rsid w:val="00946394"/>
    <w:rsid w:val="00946403"/>
    <w:rsid w:val="009465BD"/>
    <w:rsid w:val="00946609"/>
    <w:rsid w:val="00946BB0"/>
    <w:rsid w:val="00947783"/>
    <w:rsid w:val="0094789C"/>
    <w:rsid w:val="00950A12"/>
    <w:rsid w:val="00950ABC"/>
    <w:rsid w:val="00950AED"/>
    <w:rsid w:val="009511C9"/>
    <w:rsid w:val="0095206F"/>
    <w:rsid w:val="0095215A"/>
    <w:rsid w:val="00952172"/>
    <w:rsid w:val="0095222F"/>
    <w:rsid w:val="009527B1"/>
    <w:rsid w:val="00952C67"/>
    <w:rsid w:val="009535DF"/>
    <w:rsid w:val="009536E4"/>
    <w:rsid w:val="009539C6"/>
    <w:rsid w:val="00953FEE"/>
    <w:rsid w:val="00954052"/>
    <w:rsid w:val="0095447F"/>
    <w:rsid w:val="0095472F"/>
    <w:rsid w:val="00955048"/>
    <w:rsid w:val="00955411"/>
    <w:rsid w:val="009554A9"/>
    <w:rsid w:val="0095597F"/>
    <w:rsid w:val="00955AFD"/>
    <w:rsid w:val="00955C00"/>
    <w:rsid w:val="00955C32"/>
    <w:rsid w:val="00956239"/>
    <w:rsid w:val="00956318"/>
    <w:rsid w:val="00956F39"/>
    <w:rsid w:val="009570CA"/>
    <w:rsid w:val="009572F0"/>
    <w:rsid w:val="00957B08"/>
    <w:rsid w:val="0096043F"/>
    <w:rsid w:val="009610EE"/>
    <w:rsid w:val="0096140C"/>
    <w:rsid w:val="00961A20"/>
    <w:rsid w:val="00961CCD"/>
    <w:rsid w:val="00961CD5"/>
    <w:rsid w:val="009628B5"/>
    <w:rsid w:val="0096293A"/>
    <w:rsid w:val="00962C29"/>
    <w:rsid w:val="00962D52"/>
    <w:rsid w:val="00962EB8"/>
    <w:rsid w:val="009630F4"/>
    <w:rsid w:val="0096340F"/>
    <w:rsid w:val="00963731"/>
    <w:rsid w:val="00963B4A"/>
    <w:rsid w:val="00963F35"/>
    <w:rsid w:val="00964061"/>
    <w:rsid w:val="00964180"/>
    <w:rsid w:val="009643A5"/>
    <w:rsid w:val="00964439"/>
    <w:rsid w:val="00964A7F"/>
    <w:rsid w:val="00964F5A"/>
    <w:rsid w:val="00965BCD"/>
    <w:rsid w:val="009669A9"/>
    <w:rsid w:val="009670BC"/>
    <w:rsid w:val="009676E1"/>
    <w:rsid w:val="00967879"/>
    <w:rsid w:val="009679B0"/>
    <w:rsid w:val="00970325"/>
    <w:rsid w:val="00970412"/>
    <w:rsid w:val="0097052D"/>
    <w:rsid w:val="0097182C"/>
    <w:rsid w:val="00971C6A"/>
    <w:rsid w:val="00971CD8"/>
    <w:rsid w:val="00971F7E"/>
    <w:rsid w:val="009723AA"/>
    <w:rsid w:val="00972502"/>
    <w:rsid w:val="00973830"/>
    <w:rsid w:val="00973CAB"/>
    <w:rsid w:val="009741A7"/>
    <w:rsid w:val="00974259"/>
    <w:rsid w:val="00974A25"/>
    <w:rsid w:val="00974F9E"/>
    <w:rsid w:val="00974FD0"/>
    <w:rsid w:val="00975261"/>
    <w:rsid w:val="0097528A"/>
    <w:rsid w:val="009752BF"/>
    <w:rsid w:val="0097533A"/>
    <w:rsid w:val="0097539E"/>
    <w:rsid w:val="00975640"/>
    <w:rsid w:val="009758B2"/>
    <w:rsid w:val="00975DAB"/>
    <w:rsid w:val="00975DFD"/>
    <w:rsid w:val="0097653F"/>
    <w:rsid w:val="009766C0"/>
    <w:rsid w:val="00976919"/>
    <w:rsid w:val="009769F5"/>
    <w:rsid w:val="00976BC1"/>
    <w:rsid w:val="00976D0B"/>
    <w:rsid w:val="00977158"/>
    <w:rsid w:val="00977742"/>
    <w:rsid w:val="00977D68"/>
    <w:rsid w:val="0098017D"/>
    <w:rsid w:val="009806D2"/>
    <w:rsid w:val="009819A1"/>
    <w:rsid w:val="0098283E"/>
    <w:rsid w:val="00982860"/>
    <w:rsid w:val="00982BBD"/>
    <w:rsid w:val="00982CF7"/>
    <w:rsid w:val="009837CD"/>
    <w:rsid w:val="00983C4B"/>
    <w:rsid w:val="00983D2B"/>
    <w:rsid w:val="00984B3A"/>
    <w:rsid w:val="00984DE3"/>
    <w:rsid w:val="00984E76"/>
    <w:rsid w:val="009853D7"/>
    <w:rsid w:val="00985A44"/>
    <w:rsid w:val="00985AC1"/>
    <w:rsid w:val="00985C46"/>
    <w:rsid w:val="00985D61"/>
    <w:rsid w:val="0098667A"/>
    <w:rsid w:val="0098680B"/>
    <w:rsid w:val="00986DB0"/>
    <w:rsid w:val="0098744B"/>
    <w:rsid w:val="00987455"/>
    <w:rsid w:val="009875CA"/>
    <w:rsid w:val="00987E1E"/>
    <w:rsid w:val="00990091"/>
    <w:rsid w:val="009901DD"/>
    <w:rsid w:val="009904ED"/>
    <w:rsid w:val="009909F8"/>
    <w:rsid w:val="00990D27"/>
    <w:rsid w:val="00991040"/>
    <w:rsid w:val="0099192E"/>
    <w:rsid w:val="00992192"/>
    <w:rsid w:val="0099273C"/>
    <w:rsid w:val="0099276E"/>
    <w:rsid w:val="00992884"/>
    <w:rsid w:val="00992943"/>
    <w:rsid w:val="009931D6"/>
    <w:rsid w:val="0099367D"/>
    <w:rsid w:val="00993B14"/>
    <w:rsid w:val="00993F61"/>
    <w:rsid w:val="00994270"/>
    <w:rsid w:val="00995771"/>
    <w:rsid w:val="00996140"/>
    <w:rsid w:val="009965C6"/>
    <w:rsid w:val="00996C05"/>
    <w:rsid w:val="0099753E"/>
    <w:rsid w:val="00997879"/>
    <w:rsid w:val="009A021B"/>
    <w:rsid w:val="009A0421"/>
    <w:rsid w:val="009A080F"/>
    <w:rsid w:val="009A0C39"/>
    <w:rsid w:val="009A0E88"/>
    <w:rsid w:val="009A1091"/>
    <w:rsid w:val="009A16AE"/>
    <w:rsid w:val="009A170F"/>
    <w:rsid w:val="009A1DEC"/>
    <w:rsid w:val="009A1FE6"/>
    <w:rsid w:val="009A20F3"/>
    <w:rsid w:val="009A27A9"/>
    <w:rsid w:val="009A28DD"/>
    <w:rsid w:val="009A3311"/>
    <w:rsid w:val="009A3438"/>
    <w:rsid w:val="009A42CD"/>
    <w:rsid w:val="009A4363"/>
    <w:rsid w:val="009A4EE4"/>
    <w:rsid w:val="009A53B9"/>
    <w:rsid w:val="009A5C4D"/>
    <w:rsid w:val="009A5CBB"/>
    <w:rsid w:val="009A63C7"/>
    <w:rsid w:val="009A6438"/>
    <w:rsid w:val="009A664C"/>
    <w:rsid w:val="009A6984"/>
    <w:rsid w:val="009A6D92"/>
    <w:rsid w:val="009A6F90"/>
    <w:rsid w:val="009A70E0"/>
    <w:rsid w:val="009A7383"/>
    <w:rsid w:val="009A74F9"/>
    <w:rsid w:val="009B073B"/>
    <w:rsid w:val="009B0FE5"/>
    <w:rsid w:val="009B11C0"/>
    <w:rsid w:val="009B1240"/>
    <w:rsid w:val="009B1241"/>
    <w:rsid w:val="009B19C4"/>
    <w:rsid w:val="009B2A0A"/>
    <w:rsid w:val="009B312D"/>
    <w:rsid w:val="009B326F"/>
    <w:rsid w:val="009B32FF"/>
    <w:rsid w:val="009B3343"/>
    <w:rsid w:val="009B33B4"/>
    <w:rsid w:val="009B3536"/>
    <w:rsid w:val="009B4417"/>
    <w:rsid w:val="009B4806"/>
    <w:rsid w:val="009B4BD3"/>
    <w:rsid w:val="009B4EDA"/>
    <w:rsid w:val="009B573E"/>
    <w:rsid w:val="009B5746"/>
    <w:rsid w:val="009B57C9"/>
    <w:rsid w:val="009B628D"/>
    <w:rsid w:val="009B65A4"/>
    <w:rsid w:val="009B697E"/>
    <w:rsid w:val="009B6D5B"/>
    <w:rsid w:val="009B6DE6"/>
    <w:rsid w:val="009B7A08"/>
    <w:rsid w:val="009C0179"/>
    <w:rsid w:val="009C0A2D"/>
    <w:rsid w:val="009C0C68"/>
    <w:rsid w:val="009C10F7"/>
    <w:rsid w:val="009C18F3"/>
    <w:rsid w:val="009C19F0"/>
    <w:rsid w:val="009C1A54"/>
    <w:rsid w:val="009C29BD"/>
    <w:rsid w:val="009C29E9"/>
    <w:rsid w:val="009C2B4A"/>
    <w:rsid w:val="009C2D42"/>
    <w:rsid w:val="009C2DBA"/>
    <w:rsid w:val="009C3318"/>
    <w:rsid w:val="009C3400"/>
    <w:rsid w:val="009C4067"/>
    <w:rsid w:val="009C41CA"/>
    <w:rsid w:val="009C42C1"/>
    <w:rsid w:val="009C4503"/>
    <w:rsid w:val="009C45B3"/>
    <w:rsid w:val="009C47C9"/>
    <w:rsid w:val="009C48C7"/>
    <w:rsid w:val="009C4FDE"/>
    <w:rsid w:val="009C6070"/>
    <w:rsid w:val="009C62B9"/>
    <w:rsid w:val="009C65DC"/>
    <w:rsid w:val="009C6952"/>
    <w:rsid w:val="009C6E50"/>
    <w:rsid w:val="009C7513"/>
    <w:rsid w:val="009C7CD9"/>
    <w:rsid w:val="009D014B"/>
    <w:rsid w:val="009D0725"/>
    <w:rsid w:val="009D1EE4"/>
    <w:rsid w:val="009D269B"/>
    <w:rsid w:val="009D2751"/>
    <w:rsid w:val="009D326D"/>
    <w:rsid w:val="009D3FC8"/>
    <w:rsid w:val="009D4667"/>
    <w:rsid w:val="009D46DA"/>
    <w:rsid w:val="009D5324"/>
    <w:rsid w:val="009D57A3"/>
    <w:rsid w:val="009D5966"/>
    <w:rsid w:val="009D5E5B"/>
    <w:rsid w:val="009D677C"/>
    <w:rsid w:val="009D6D7B"/>
    <w:rsid w:val="009D7401"/>
    <w:rsid w:val="009D741E"/>
    <w:rsid w:val="009D764F"/>
    <w:rsid w:val="009D7AC3"/>
    <w:rsid w:val="009D7C6A"/>
    <w:rsid w:val="009D7D1D"/>
    <w:rsid w:val="009E004D"/>
    <w:rsid w:val="009E0219"/>
    <w:rsid w:val="009E028E"/>
    <w:rsid w:val="009E0E7C"/>
    <w:rsid w:val="009E0F57"/>
    <w:rsid w:val="009E22B1"/>
    <w:rsid w:val="009E2ADB"/>
    <w:rsid w:val="009E2E2E"/>
    <w:rsid w:val="009E2E41"/>
    <w:rsid w:val="009E2EC0"/>
    <w:rsid w:val="009E2FD1"/>
    <w:rsid w:val="009E30DE"/>
    <w:rsid w:val="009E31C3"/>
    <w:rsid w:val="009E337E"/>
    <w:rsid w:val="009E362B"/>
    <w:rsid w:val="009E39C4"/>
    <w:rsid w:val="009E3C1D"/>
    <w:rsid w:val="009E46DF"/>
    <w:rsid w:val="009E48F6"/>
    <w:rsid w:val="009E4A4E"/>
    <w:rsid w:val="009E4CDE"/>
    <w:rsid w:val="009E594E"/>
    <w:rsid w:val="009E5F1E"/>
    <w:rsid w:val="009E5F5A"/>
    <w:rsid w:val="009E6169"/>
    <w:rsid w:val="009E62D0"/>
    <w:rsid w:val="009E6753"/>
    <w:rsid w:val="009E6E1C"/>
    <w:rsid w:val="009E776A"/>
    <w:rsid w:val="009E7A42"/>
    <w:rsid w:val="009F0033"/>
    <w:rsid w:val="009F01F2"/>
    <w:rsid w:val="009F0709"/>
    <w:rsid w:val="009F0941"/>
    <w:rsid w:val="009F158C"/>
    <w:rsid w:val="009F17BF"/>
    <w:rsid w:val="009F18A0"/>
    <w:rsid w:val="009F29FC"/>
    <w:rsid w:val="009F2A6B"/>
    <w:rsid w:val="009F2C42"/>
    <w:rsid w:val="009F2D79"/>
    <w:rsid w:val="009F2E9A"/>
    <w:rsid w:val="009F3017"/>
    <w:rsid w:val="009F32A7"/>
    <w:rsid w:val="009F3407"/>
    <w:rsid w:val="009F384C"/>
    <w:rsid w:val="009F397F"/>
    <w:rsid w:val="009F3E19"/>
    <w:rsid w:val="009F3F76"/>
    <w:rsid w:val="009F4109"/>
    <w:rsid w:val="009F45B7"/>
    <w:rsid w:val="009F679B"/>
    <w:rsid w:val="009F7069"/>
    <w:rsid w:val="009F72FD"/>
    <w:rsid w:val="009F7397"/>
    <w:rsid w:val="009F73AB"/>
    <w:rsid w:val="009F757D"/>
    <w:rsid w:val="009F7974"/>
    <w:rsid w:val="00A00181"/>
    <w:rsid w:val="00A00BC6"/>
    <w:rsid w:val="00A00ED9"/>
    <w:rsid w:val="00A011A9"/>
    <w:rsid w:val="00A01393"/>
    <w:rsid w:val="00A017E2"/>
    <w:rsid w:val="00A01DB6"/>
    <w:rsid w:val="00A02214"/>
    <w:rsid w:val="00A02406"/>
    <w:rsid w:val="00A02EFA"/>
    <w:rsid w:val="00A0334B"/>
    <w:rsid w:val="00A03387"/>
    <w:rsid w:val="00A034B0"/>
    <w:rsid w:val="00A038AC"/>
    <w:rsid w:val="00A0390A"/>
    <w:rsid w:val="00A03BA8"/>
    <w:rsid w:val="00A04214"/>
    <w:rsid w:val="00A042E8"/>
    <w:rsid w:val="00A044B6"/>
    <w:rsid w:val="00A048F4"/>
    <w:rsid w:val="00A04A10"/>
    <w:rsid w:val="00A04A52"/>
    <w:rsid w:val="00A0515E"/>
    <w:rsid w:val="00A05AD0"/>
    <w:rsid w:val="00A05E64"/>
    <w:rsid w:val="00A05EE2"/>
    <w:rsid w:val="00A06147"/>
    <w:rsid w:val="00A062FB"/>
    <w:rsid w:val="00A065C4"/>
    <w:rsid w:val="00A066AA"/>
    <w:rsid w:val="00A06C1E"/>
    <w:rsid w:val="00A06CFC"/>
    <w:rsid w:val="00A06EEF"/>
    <w:rsid w:val="00A0736F"/>
    <w:rsid w:val="00A07558"/>
    <w:rsid w:val="00A07BC6"/>
    <w:rsid w:val="00A112BA"/>
    <w:rsid w:val="00A1134B"/>
    <w:rsid w:val="00A114A4"/>
    <w:rsid w:val="00A11C2E"/>
    <w:rsid w:val="00A11CC8"/>
    <w:rsid w:val="00A122BB"/>
    <w:rsid w:val="00A122C1"/>
    <w:rsid w:val="00A12C0C"/>
    <w:rsid w:val="00A12D11"/>
    <w:rsid w:val="00A1347D"/>
    <w:rsid w:val="00A13F48"/>
    <w:rsid w:val="00A14466"/>
    <w:rsid w:val="00A145CD"/>
    <w:rsid w:val="00A14641"/>
    <w:rsid w:val="00A14F13"/>
    <w:rsid w:val="00A1538F"/>
    <w:rsid w:val="00A169D8"/>
    <w:rsid w:val="00A16EAE"/>
    <w:rsid w:val="00A17050"/>
    <w:rsid w:val="00A173CC"/>
    <w:rsid w:val="00A1740A"/>
    <w:rsid w:val="00A1760F"/>
    <w:rsid w:val="00A177C3"/>
    <w:rsid w:val="00A20544"/>
    <w:rsid w:val="00A21620"/>
    <w:rsid w:val="00A218BF"/>
    <w:rsid w:val="00A22120"/>
    <w:rsid w:val="00A22DE6"/>
    <w:rsid w:val="00A238BB"/>
    <w:rsid w:val="00A23B59"/>
    <w:rsid w:val="00A23E38"/>
    <w:rsid w:val="00A246E8"/>
    <w:rsid w:val="00A24C21"/>
    <w:rsid w:val="00A24FCC"/>
    <w:rsid w:val="00A25102"/>
    <w:rsid w:val="00A25B3B"/>
    <w:rsid w:val="00A262D5"/>
    <w:rsid w:val="00A26386"/>
    <w:rsid w:val="00A26CFD"/>
    <w:rsid w:val="00A26E19"/>
    <w:rsid w:val="00A27512"/>
    <w:rsid w:val="00A27A81"/>
    <w:rsid w:val="00A300E7"/>
    <w:rsid w:val="00A30302"/>
    <w:rsid w:val="00A306E7"/>
    <w:rsid w:val="00A3085F"/>
    <w:rsid w:val="00A308C5"/>
    <w:rsid w:val="00A30926"/>
    <w:rsid w:val="00A30C1E"/>
    <w:rsid w:val="00A31385"/>
    <w:rsid w:val="00A313D8"/>
    <w:rsid w:val="00A313E7"/>
    <w:rsid w:val="00A31492"/>
    <w:rsid w:val="00A314E6"/>
    <w:rsid w:val="00A315E1"/>
    <w:rsid w:val="00A324BC"/>
    <w:rsid w:val="00A32D70"/>
    <w:rsid w:val="00A33157"/>
    <w:rsid w:val="00A336FA"/>
    <w:rsid w:val="00A33CA0"/>
    <w:rsid w:val="00A33E8E"/>
    <w:rsid w:val="00A33F0A"/>
    <w:rsid w:val="00A342F2"/>
    <w:rsid w:val="00A343FC"/>
    <w:rsid w:val="00A34498"/>
    <w:rsid w:val="00A3452F"/>
    <w:rsid w:val="00A346F9"/>
    <w:rsid w:val="00A346FD"/>
    <w:rsid w:val="00A347E5"/>
    <w:rsid w:val="00A34AC6"/>
    <w:rsid w:val="00A34E86"/>
    <w:rsid w:val="00A35570"/>
    <w:rsid w:val="00A35587"/>
    <w:rsid w:val="00A35A92"/>
    <w:rsid w:val="00A36343"/>
    <w:rsid w:val="00A36E03"/>
    <w:rsid w:val="00A37413"/>
    <w:rsid w:val="00A3797A"/>
    <w:rsid w:val="00A408A8"/>
    <w:rsid w:val="00A40BB3"/>
    <w:rsid w:val="00A40D99"/>
    <w:rsid w:val="00A416D8"/>
    <w:rsid w:val="00A41A21"/>
    <w:rsid w:val="00A41F90"/>
    <w:rsid w:val="00A42384"/>
    <w:rsid w:val="00A423A3"/>
    <w:rsid w:val="00A42986"/>
    <w:rsid w:val="00A42A04"/>
    <w:rsid w:val="00A42A7E"/>
    <w:rsid w:val="00A43C36"/>
    <w:rsid w:val="00A44190"/>
    <w:rsid w:val="00A44D18"/>
    <w:rsid w:val="00A45610"/>
    <w:rsid w:val="00A45621"/>
    <w:rsid w:val="00A45AC5"/>
    <w:rsid w:val="00A45C77"/>
    <w:rsid w:val="00A46294"/>
    <w:rsid w:val="00A46615"/>
    <w:rsid w:val="00A47250"/>
    <w:rsid w:val="00A47742"/>
    <w:rsid w:val="00A477F9"/>
    <w:rsid w:val="00A47E27"/>
    <w:rsid w:val="00A50DBD"/>
    <w:rsid w:val="00A50DEF"/>
    <w:rsid w:val="00A5164E"/>
    <w:rsid w:val="00A51836"/>
    <w:rsid w:val="00A520CB"/>
    <w:rsid w:val="00A525FE"/>
    <w:rsid w:val="00A5331B"/>
    <w:rsid w:val="00A53A32"/>
    <w:rsid w:val="00A53C06"/>
    <w:rsid w:val="00A53D14"/>
    <w:rsid w:val="00A54550"/>
    <w:rsid w:val="00A54562"/>
    <w:rsid w:val="00A54EB6"/>
    <w:rsid w:val="00A54F63"/>
    <w:rsid w:val="00A56281"/>
    <w:rsid w:val="00A567CE"/>
    <w:rsid w:val="00A56CBE"/>
    <w:rsid w:val="00A56EA8"/>
    <w:rsid w:val="00A572BB"/>
    <w:rsid w:val="00A57E46"/>
    <w:rsid w:val="00A57F2A"/>
    <w:rsid w:val="00A603EC"/>
    <w:rsid w:val="00A60835"/>
    <w:rsid w:val="00A60C26"/>
    <w:rsid w:val="00A60FA6"/>
    <w:rsid w:val="00A611C7"/>
    <w:rsid w:val="00A6163C"/>
    <w:rsid w:val="00A6355C"/>
    <w:rsid w:val="00A637AD"/>
    <w:rsid w:val="00A637E0"/>
    <w:rsid w:val="00A63AB8"/>
    <w:rsid w:val="00A63C5B"/>
    <w:rsid w:val="00A63CCD"/>
    <w:rsid w:val="00A6409C"/>
    <w:rsid w:val="00A6586F"/>
    <w:rsid w:val="00A65A7D"/>
    <w:rsid w:val="00A65DAD"/>
    <w:rsid w:val="00A662BE"/>
    <w:rsid w:val="00A670BA"/>
    <w:rsid w:val="00A670CC"/>
    <w:rsid w:val="00A67CC1"/>
    <w:rsid w:val="00A67DBB"/>
    <w:rsid w:val="00A704B6"/>
    <w:rsid w:val="00A708D0"/>
    <w:rsid w:val="00A70E83"/>
    <w:rsid w:val="00A7114A"/>
    <w:rsid w:val="00A712BF"/>
    <w:rsid w:val="00A72173"/>
    <w:rsid w:val="00A7223C"/>
    <w:rsid w:val="00A7276A"/>
    <w:rsid w:val="00A72CAA"/>
    <w:rsid w:val="00A72CD4"/>
    <w:rsid w:val="00A73A04"/>
    <w:rsid w:val="00A73ABF"/>
    <w:rsid w:val="00A73C1D"/>
    <w:rsid w:val="00A73D2D"/>
    <w:rsid w:val="00A7402E"/>
    <w:rsid w:val="00A7439C"/>
    <w:rsid w:val="00A74621"/>
    <w:rsid w:val="00A74DF7"/>
    <w:rsid w:val="00A75922"/>
    <w:rsid w:val="00A75B2D"/>
    <w:rsid w:val="00A75BD0"/>
    <w:rsid w:val="00A76062"/>
    <w:rsid w:val="00A76930"/>
    <w:rsid w:val="00A76CCA"/>
    <w:rsid w:val="00A76EBC"/>
    <w:rsid w:val="00A772E2"/>
    <w:rsid w:val="00A775DA"/>
    <w:rsid w:val="00A77603"/>
    <w:rsid w:val="00A77918"/>
    <w:rsid w:val="00A77C0E"/>
    <w:rsid w:val="00A77D6B"/>
    <w:rsid w:val="00A77F18"/>
    <w:rsid w:val="00A80D18"/>
    <w:rsid w:val="00A81494"/>
    <w:rsid w:val="00A82062"/>
    <w:rsid w:val="00A82790"/>
    <w:rsid w:val="00A828B9"/>
    <w:rsid w:val="00A8313A"/>
    <w:rsid w:val="00A835F1"/>
    <w:rsid w:val="00A8377F"/>
    <w:rsid w:val="00A83B3B"/>
    <w:rsid w:val="00A83FFE"/>
    <w:rsid w:val="00A84ACA"/>
    <w:rsid w:val="00A852CB"/>
    <w:rsid w:val="00A856C1"/>
    <w:rsid w:val="00A8580C"/>
    <w:rsid w:val="00A865A6"/>
    <w:rsid w:val="00A86E07"/>
    <w:rsid w:val="00A874AD"/>
    <w:rsid w:val="00A87552"/>
    <w:rsid w:val="00A87690"/>
    <w:rsid w:val="00A877E6"/>
    <w:rsid w:val="00A878A6"/>
    <w:rsid w:val="00A87D4B"/>
    <w:rsid w:val="00A87F14"/>
    <w:rsid w:val="00A90154"/>
    <w:rsid w:val="00A90851"/>
    <w:rsid w:val="00A908C3"/>
    <w:rsid w:val="00A90FAA"/>
    <w:rsid w:val="00A919F0"/>
    <w:rsid w:val="00A91EA7"/>
    <w:rsid w:val="00A91F4E"/>
    <w:rsid w:val="00A9336B"/>
    <w:rsid w:val="00A93C5F"/>
    <w:rsid w:val="00A93CBD"/>
    <w:rsid w:val="00A94376"/>
    <w:rsid w:val="00A9485C"/>
    <w:rsid w:val="00A94A61"/>
    <w:rsid w:val="00A94BB8"/>
    <w:rsid w:val="00A94E8A"/>
    <w:rsid w:val="00A95751"/>
    <w:rsid w:val="00A96E44"/>
    <w:rsid w:val="00A97241"/>
    <w:rsid w:val="00A97D7D"/>
    <w:rsid w:val="00AA0216"/>
    <w:rsid w:val="00AA08B9"/>
    <w:rsid w:val="00AA0DF4"/>
    <w:rsid w:val="00AA0F82"/>
    <w:rsid w:val="00AA12AE"/>
    <w:rsid w:val="00AA131D"/>
    <w:rsid w:val="00AA176F"/>
    <w:rsid w:val="00AA1914"/>
    <w:rsid w:val="00AA191F"/>
    <w:rsid w:val="00AA1D9C"/>
    <w:rsid w:val="00AA204C"/>
    <w:rsid w:val="00AA2375"/>
    <w:rsid w:val="00AA280E"/>
    <w:rsid w:val="00AA2CD1"/>
    <w:rsid w:val="00AA2F2D"/>
    <w:rsid w:val="00AA3B35"/>
    <w:rsid w:val="00AA3FD7"/>
    <w:rsid w:val="00AA473D"/>
    <w:rsid w:val="00AA4743"/>
    <w:rsid w:val="00AA4F5D"/>
    <w:rsid w:val="00AA51A9"/>
    <w:rsid w:val="00AA5407"/>
    <w:rsid w:val="00AA5805"/>
    <w:rsid w:val="00AA58C9"/>
    <w:rsid w:val="00AA5BB0"/>
    <w:rsid w:val="00AA5D86"/>
    <w:rsid w:val="00AA6612"/>
    <w:rsid w:val="00AA68ED"/>
    <w:rsid w:val="00AA6B54"/>
    <w:rsid w:val="00AA6B7B"/>
    <w:rsid w:val="00AA6EF3"/>
    <w:rsid w:val="00AA70C8"/>
    <w:rsid w:val="00AA77C4"/>
    <w:rsid w:val="00AB0A57"/>
    <w:rsid w:val="00AB11C7"/>
    <w:rsid w:val="00AB2555"/>
    <w:rsid w:val="00AB2B08"/>
    <w:rsid w:val="00AB2B7C"/>
    <w:rsid w:val="00AB2B7F"/>
    <w:rsid w:val="00AB380E"/>
    <w:rsid w:val="00AB4026"/>
    <w:rsid w:val="00AB4047"/>
    <w:rsid w:val="00AB4855"/>
    <w:rsid w:val="00AB49AB"/>
    <w:rsid w:val="00AB49B5"/>
    <w:rsid w:val="00AB4B63"/>
    <w:rsid w:val="00AB61A0"/>
    <w:rsid w:val="00AB670E"/>
    <w:rsid w:val="00AB6A41"/>
    <w:rsid w:val="00AB6C91"/>
    <w:rsid w:val="00AB72B7"/>
    <w:rsid w:val="00AB7954"/>
    <w:rsid w:val="00AC00AC"/>
    <w:rsid w:val="00AC0449"/>
    <w:rsid w:val="00AC083E"/>
    <w:rsid w:val="00AC0E02"/>
    <w:rsid w:val="00AC11A3"/>
    <w:rsid w:val="00AC1A57"/>
    <w:rsid w:val="00AC1E39"/>
    <w:rsid w:val="00AC219E"/>
    <w:rsid w:val="00AC2F83"/>
    <w:rsid w:val="00AC31A4"/>
    <w:rsid w:val="00AC388D"/>
    <w:rsid w:val="00AC3AB3"/>
    <w:rsid w:val="00AC3BD8"/>
    <w:rsid w:val="00AC3C19"/>
    <w:rsid w:val="00AC44CF"/>
    <w:rsid w:val="00AC452E"/>
    <w:rsid w:val="00AC4BCE"/>
    <w:rsid w:val="00AC4D95"/>
    <w:rsid w:val="00AC530C"/>
    <w:rsid w:val="00AC536D"/>
    <w:rsid w:val="00AC55D8"/>
    <w:rsid w:val="00AC592C"/>
    <w:rsid w:val="00AC6366"/>
    <w:rsid w:val="00AC6525"/>
    <w:rsid w:val="00AC71D8"/>
    <w:rsid w:val="00AC7DA7"/>
    <w:rsid w:val="00AC7E83"/>
    <w:rsid w:val="00AD0559"/>
    <w:rsid w:val="00AD0770"/>
    <w:rsid w:val="00AD0B19"/>
    <w:rsid w:val="00AD0DF4"/>
    <w:rsid w:val="00AD147A"/>
    <w:rsid w:val="00AD2265"/>
    <w:rsid w:val="00AD258E"/>
    <w:rsid w:val="00AD34BC"/>
    <w:rsid w:val="00AD3A02"/>
    <w:rsid w:val="00AD3AA0"/>
    <w:rsid w:val="00AD406E"/>
    <w:rsid w:val="00AD40BD"/>
    <w:rsid w:val="00AD52AE"/>
    <w:rsid w:val="00AD55E4"/>
    <w:rsid w:val="00AD592D"/>
    <w:rsid w:val="00AD5A78"/>
    <w:rsid w:val="00AD5BED"/>
    <w:rsid w:val="00AD5CAF"/>
    <w:rsid w:val="00AD61A4"/>
    <w:rsid w:val="00AD6563"/>
    <w:rsid w:val="00AD6916"/>
    <w:rsid w:val="00AD6B59"/>
    <w:rsid w:val="00AD6DFD"/>
    <w:rsid w:val="00AD7410"/>
    <w:rsid w:val="00AD7496"/>
    <w:rsid w:val="00AD7976"/>
    <w:rsid w:val="00AE099A"/>
    <w:rsid w:val="00AE0C54"/>
    <w:rsid w:val="00AE12EE"/>
    <w:rsid w:val="00AE1948"/>
    <w:rsid w:val="00AE1CE8"/>
    <w:rsid w:val="00AE2795"/>
    <w:rsid w:val="00AE29E8"/>
    <w:rsid w:val="00AE2FE8"/>
    <w:rsid w:val="00AE36BA"/>
    <w:rsid w:val="00AE36CA"/>
    <w:rsid w:val="00AE4214"/>
    <w:rsid w:val="00AE439B"/>
    <w:rsid w:val="00AE593B"/>
    <w:rsid w:val="00AE5994"/>
    <w:rsid w:val="00AE5CAB"/>
    <w:rsid w:val="00AE700D"/>
    <w:rsid w:val="00AE7F51"/>
    <w:rsid w:val="00AF0419"/>
    <w:rsid w:val="00AF0690"/>
    <w:rsid w:val="00AF077A"/>
    <w:rsid w:val="00AF11C3"/>
    <w:rsid w:val="00AF19EC"/>
    <w:rsid w:val="00AF246D"/>
    <w:rsid w:val="00AF2AF7"/>
    <w:rsid w:val="00AF2B9C"/>
    <w:rsid w:val="00AF2BE5"/>
    <w:rsid w:val="00AF2D68"/>
    <w:rsid w:val="00AF3466"/>
    <w:rsid w:val="00AF34D6"/>
    <w:rsid w:val="00AF3F1C"/>
    <w:rsid w:val="00AF3FD7"/>
    <w:rsid w:val="00AF41B5"/>
    <w:rsid w:val="00AF41E5"/>
    <w:rsid w:val="00AF4676"/>
    <w:rsid w:val="00AF47EE"/>
    <w:rsid w:val="00AF4AEE"/>
    <w:rsid w:val="00AF4BD6"/>
    <w:rsid w:val="00AF4FAF"/>
    <w:rsid w:val="00AF5A79"/>
    <w:rsid w:val="00AF5CAC"/>
    <w:rsid w:val="00AF623F"/>
    <w:rsid w:val="00AF6435"/>
    <w:rsid w:val="00AF6C88"/>
    <w:rsid w:val="00AF731C"/>
    <w:rsid w:val="00AF7461"/>
    <w:rsid w:val="00AF76A8"/>
    <w:rsid w:val="00AF7779"/>
    <w:rsid w:val="00AF7A12"/>
    <w:rsid w:val="00B005D4"/>
    <w:rsid w:val="00B00C66"/>
    <w:rsid w:val="00B01317"/>
    <w:rsid w:val="00B0192A"/>
    <w:rsid w:val="00B01AC7"/>
    <w:rsid w:val="00B01AFC"/>
    <w:rsid w:val="00B02325"/>
    <w:rsid w:val="00B03499"/>
    <w:rsid w:val="00B04509"/>
    <w:rsid w:val="00B046FC"/>
    <w:rsid w:val="00B0495A"/>
    <w:rsid w:val="00B04A13"/>
    <w:rsid w:val="00B04DFF"/>
    <w:rsid w:val="00B05072"/>
    <w:rsid w:val="00B05245"/>
    <w:rsid w:val="00B05275"/>
    <w:rsid w:val="00B057DC"/>
    <w:rsid w:val="00B0592D"/>
    <w:rsid w:val="00B05AD5"/>
    <w:rsid w:val="00B05F1D"/>
    <w:rsid w:val="00B06114"/>
    <w:rsid w:val="00B06143"/>
    <w:rsid w:val="00B06EDA"/>
    <w:rsid w:val="00B070C1"/>
    <w:rsid w:val="00B07212"/>
    <w:rsid w:val="00B0721A"/>
    <w:rsid w:val="00B07473"/>
    <w:rsid w:val="00B07785"/>
    <w:rsid w:val="00B105EF"/>
    <w:rsid w:val="00B10A08"/>
    <w:rsid w:val="00B10B5C"/>
    <w:rsid w:val="00B1125C"/>
    <w:rsid w:val="00B11733"/>
    <w:rsid w:val="00B1174A"/>
    <w:rsid w:val="00B11878"/>
    <w:rsid w:val="00B1191B"/>
    <w:rsid w:val="00B11FAD"/>
    <w:rsid w:val="00B12149"/>
    <w:rsid w:val="00B1237B"/>
    <w:rsid w:val="00B124FA"/>
    <w:rsid w:val="00B13040"/>
    <w:rsid w:val="00B13725"/>
    <w:rsid w:val="00B1399F"/>
    <w:rsid w:val="00B13FCF"/>
    <w:rsid w:val="00B14F49"/>
    <w:rsid w:val="00B151D4"/>
    <w:rsid w:val="00B15601"/>
    <w:rsid w:val="00B158E2"/>
    <w:rsid w:val="00B15BAF"/>
    <w:rsid w:val="00B16445"/>
    <w:rsid w:val="00B1657A"/>
    <w:rsid w:val="00B17A49"/>
    <w:rsid w:val="00B200B8"/>
    <w:rsid w:val="00B20774"/>
    <w:rsid w:val="00B207B0"/>
    <w:rsid w:val="00B210FD"/>
    <w:rsid w:val="00B21193"/>
    <w:rsid w:val="00B21247"/>
    <w:rsid w:val="00B2135A"/>
    <w:rsid w:val="00B2157F"/>
    <w:rsid w:val="00B2291F"/>
    <w:rsid w:val="00B2296C"/>
    <w:rsid w:val="00B22AAB"/>
    <w:rsid w:val="00B23077"/>
    <w:rsid w:val="00B231EE"/>
    <w:rsid w:val="00B23711"/>
    <w:rsid w:val="00B23915"/>
    <w:rsid w:val="00B23E61"/>
    <w:rsid w:val="00B243F2"/>
    <w:rsid w:val="00B244A6"/>
    <w:rsid w:val="00B2453D"/>
    <w:rsid w:val="00B24E97"/>
    <w:rsid w:val="00B2638C"/>
    <w:rsid w:val="00B269C0"/>
    <w:rsid w:val="00B26B79"/>
    <w:rsid w:val="00B26BBC"/>
    <w:rsid w:val="00B26D2F"/>
    <w:rsid w:val="00B27ACA"/>
    <w:rsid w:val="00B27F6A"/>
    <w:rsid w:val="00B304AF"/>
    <w:rsid w:val="00B30A4E"/>
    <w:rsid w:val="00B30BC8"/>
    <w:rsid w:val="00B30F4A"/>
    <w:rsid w:val="00B3105A"/>
    <w:rsid w:val="00B3107F"/>
    <w:rsid w:val="00B31139"/>
    <w:rsid w:val="00B3114F"/>
    <w:rsid w:val="00B317D9"/>
    <w:rsid w:val="00B317F9"/>
    <w:rsid w:val="00B3183E"/>
    <w:rsid w:val="00B31E44"/>
    <w:rsid w:val="00B3315E"/>
    <w:rsid w:val="00B33E81"/>
    <w:rsid w:val="00B34433"/>
    <w:rsid w:val="00B346A2"/>
    <w:rsid w:val="00B3472E"/>
    <w:rsid w:val="00B34A9C"/>
    <w:rsid w:val="00B34AAB"/>
    <w:rsid w:val="00B34CA9"/>
    <w:rsid w:val="00B34FDC"/>
    <w:rsid w:val="00B35363"/>
    <w:rsid w:val="00B35467"/>
    <w:rsid w:val="00B357F1"/>
    <w:rsid w:val="00B35C5A"/>
    <w:rsid w:val="00B35E2C"/>
    <w:rsid w:val="00B35F0D"/>
    <w:rsid w:val="00B35F2F"/>
    <w:rsid w:val="00B36028"/>
    <w:rsid w:val="00B360C0"/>
    <w:rsid w:val="00B360D2"/>
    <w:rsid w:val="00B36892"/>
    <w:rsid w:val="00B369A3"/>
    <w:rsid w:val="00B372D6"/>
    <w:rsid w:val="00B373FE"/>
    <w:rsid w:val="00B404C9"/>
    <w:rsid w:val="00B40A30"/>
    <w:rsid w:val="00B40EF7"/>
    <w:rsid w:val="00B4109E"/>
    <w:rsid w:val="00B41C81"/>
    <w:rsid w:val="00B420D3"/>
    <w:rsid w:val="00B4284E"/>
    <w:rsid w:val="00B42DC4"/>
    <w:rsid w:val="00B42E04"/>
    <w:rsid w:val="00B42E14"/>
    <w:rsid w:val="00B43DC7"/>
    <w:rsid w:val="00B45391"/>
    <w:rsid w:val="00B453AC"/>
    <w:rsid w:val="00B461A2"/>
    <w:rsid w:val="00B4629D"/>
    <w:rsid w:val="00B4798E"/>
    <w:rsid w:val="00B47B45"/>
    <w:rsid w:val="00B501F4"/>
    <w:rsid w:val="00B50700"/>
    <w:rsid w:val="00B508E6"/>
    <w:rsid w:val="00B5099A"/>
    <w:rsid w:val="00B514DB"/>
    <w:rsid w:val="00B519F1"/>
    <w:rsid w:val="00B51B7C"/>
    <w:rsid w:val="00B5204E"/>
    <w:rsid w:val="00B522A4"/>
    <w:rsid w:val="00B540EC"/>
    <w:rsid w:val="00B54671"/>
    <w:rsid w:val="00B54FBC"/>
    <w:rsid w:val="00B55193"/>
    <w:rsid w:val="00B5523B"/>
    <w:rsid w:val="00B55658"/>
    <w:rsid w:val="00B5586E"/>
    <w:rsid w:val="00B55DB2"/>
    <w:rsid w:val="00B5626A"/>
    <w:rsid w:val="00B56840"/>
    <w:rsid w:val="00B56FB0"/>
    <w:rsid w:val="00B578F0"/>
    <w:rsid w:val="00B60C4F"/>
    <w:rsid w:val="00B6130E"/>
    <w:rsid w:val="00B61ECE"/>
    <w:rsid w:val="00B63109"/>
    <w:rsid w:val="00B63327"/>
    <w:rsid w:val="00B63382"/>
    <w:rsid w:val="00B6349E"/>
    <w:rsid w:val="00B63AB5"/>
    <w:rsid w:val="00B64508"/>
    <w:rsid w:val="00B646A6"/>
    <w:rsid w:val="00B64780"/>
    <w:rsid w:val="00B65784"/>
    <w:rsid w:val="00B659B6"/>
    <w:rsid w:val="00B6636F"/>
    <w:rsid w:val="00B66C17"/>
    <w:rsid w:val="00B67290"/>
    <w:rsid w:val="00B674E8"/>
    <w:rsid w:val="00B67673"/>
    <w:rsid w:val="00B71C6D"/>
    <w:rsid w:val="00B72970"/>
    <w:rsid w:val="00B72A26"/>
    <w:rsid w:val="00B72B1E"/>
    <w:rsid w:val="00B73D9F"/>
    <w:rsid w:val="00B74430"/>
    <w:rsid w:val="00B74989"/>
    <w:rsid w:val="00B749E7"/>
    <w:rsid w:val="00B74BFE"/>
    <w:rsid w:val="00B74F1D"/>
    <w:rsid w:val="00B75177"/>
    <w:rsid w:val="00B75750"/>
    <w:rsid w:val="00B75E4B"/>
    <w:rsid w:val="00B76692"/>
    <w:rsid w:val="00B7724F"/>
    <w:rsid w:val="00B777C9"/>
    <w:rsid w:val="00B77B13"/>
    <w:rsid w:val="00B81219"/>
    <w:rsid w:val="00B816BB"/>
    <w:rsid w:val="00B823BB"/>
    <w:rsid w:val="00B8255B"/>
    <w:rsid w:val="00B82AA5"/>
    <w:rsid w:val="00B835B9"/>
    <w:rsid w:val="00B83D7A"/>
    <w:rsid w:val="00B84244"/>
    <w:rsid w:val="00B842DE"/>
    <w:rsid w:val="00B8450A"/>
    <w:rsid w:val="00B84A5C"/>
    <w:rsid w:val="00B85D51"/>
    <w:rsid w:val="00B85E89"/>
    <w:rsid w:val="00B86DB0"/>
    <w:rsid w:val="00B86DC7"/>
    <w:rsid w:val="00B86E06"/>
    <w:rsid w:val="00B86E46"/>
    <w:rsid w:val="00B870FD"/>
    <w:rsid w:val="00B878FB"/>
    <w:rsid w:val="00B90044"/>
    <w:rsid w:val="00B90219"/>
    <w:rsid w:val="00B902C8"/>
    <w:rsid w:val="00B9043B"/>
    <w:rsid w:val="00B905AA"/>
    <w:rsid w:val="00B9069E"/>
    <w:rsid w:val="00B91255"/>
    <w:rsid w:val="00B914D3"/>
    <w:rsid w:val="00B920B5"/>
    <w:rsid w:val="00B92508"/>
    <w:rsid w:val="00B92976"/>
    <w:rsid w:val="00B92EA1"/>
    <w:rsid w:val="00B92F8A"/>
    <w:rsid w:val="00B9317F"/>
    <w:rsid w:val="00B931DD"/>
    <w:rsid w:val="00B93282"/>
    <w:rsid w:val="00B934F7"/>
    <w:rsid w:val="00B9354E"/>
    <w:rsid w:val="00B93A6E"/>
    <w:rsid w:val="00B93E13"/>
    <w:rsid w:val="00B9468B"/>
    <w:rsid w:val="00B94E46"/>
    <w:rsid w:val="00B95375"/>
    <w:rsid w:val="00B95501"/>
    <w:rsid w:val="00B957D5"/>
    <w:rsid w:val="00B958E2"/>
    <w:rsid w:val="00B95E99"/>
    <w:rsid w:val="00B96107"/>
    <w:rsid w:val="00B96613"/>
    <w:rsid w:val="00B96A72"/>
    <w:rsid w:val="00B96CBF"/>
    <w:rsid w:val="00B975C7"/>
    <w:rsid w:val="00B97B7C"/>
    <w:rsid w:val="00B97BA2"/>
    <w:rsid w:val="00B97E4B"/>
    <w:rsid w:val="00BA0174"/>
    <w:rsid w:val="00BA0B02"/>
    <w:rsid w:val="00BA0F9B"/>
    <w:rsid w:val="00BA1565"/>
    <w:rsid w:val="00BA1F7A"/>
    <w:rsid w:val="00BA26B6"/>
    <w:rsid w:val="00BA2FBF"/>
    <w:rsid w:val="00BA3B97"/>
    <w:rsid w:val="00BA3BA0"/>
    <w:rsid w:val="00BA3BE2"/>
    <w:rsid w:val="00BA3E92"/>
    <w:rsid w:val="00BA4902"/>
    <w:rsid w:val="00BA4B3E"/>
    <w:rsid w:val="00BA54CD"/>
    <w:rsid w:val="00BA5752"/>
    <w:rsid w:val="00BA5E21"/>
    <w:rsid w:val="00BA70F1"/>
    <w:rsid w:val="00BA7239"/>
    <w:rsid w:val="00BA74F2"/>
    <w:rsid w:val="00BA7A05"/>
    <w:rsid w:val="00BA7ACE"/>
    <w:rsid w:val="00BB002C"/>
    <w:rsid w:val="00BB0109"/>
    <w:rsid w:val="00BB05A3"/>
    <w:rsid w:val="00BB09B8"/>
    <w:rsid w:val="00BB1CDE"/>
    <w:rsid w:val="00BB273B"/>
    <w:rsid w:val="00BB2F95"/>
    <w:rsid w:val="00BB326A"/>
    <w:rsid w:val="00BB33F8"/>
    <w:rsid w:val="00BB35F7"/>
    <w:rsid w:val="00BB45C3"/>
    <w:rsid w:val="00BB4610"/>
    <w:rsid w:val="00BB4651"/>
    <w:rsid w:val="00BB47BF"/>
    <w:rsid w:val="00BB4E4A"/>
    <w:rsid w:val="00BB58E7"/>
    <w:rsid w:val="00BB5D78"/>
    <w:rsid w:val="00BB5F72"/>
    <w:rsid w:val="00BB62F8"/>
    <w:rsid w:val="00BB6CF3"/>
    <w:rsid w:val="00BB6DC8"/>
    <w:rsid w:val="00BB7006"/>
    <w:rsid w:val="00BB7BFB"/>
    <w:rsid w:val="00BB7CFE"/>
    <w:rsid w:val="00BC01A1"/>
    <w:rsid w:val="00BC0372"/>
    <w:rsid w:val="00BC03BC"/>
    <w:rsid w:val="00BC0987"/>
    <w:rsid w:val="00BC0BA9"/>
    <w:rsid w:val="00BC1203"/>
    <w:rsid w:val="00BC1AA4"/>
    <w:rsid w:val="00BC2D66"/>
    <w:rsid w:val="00BC2E00"/>
    <w:rsid w:val="00BC32E9"/>
    <w:rsid w:val="00BC3438"/>
    <w:rsid w:val="00BC3532"/>
    <w:rsid w:val="00BC35E5"/>
    <w:rsid w:val="00BC3AD5"/>
    <w:rsid w:val="00BC3B31"/>
    <w:rsid w:val="00BC3C4D"/>
    <w:rsid w:val="00BC3DAF"/>
    <w:rsid w:val="00BC40EB"/>
    <w:rsid w:val="00BC4447"/>
    <w:rsid w:val="00BC51C4"/>
    <w:rsid w:val="00BC52D5"/>
    <w:rsid w:val="00BC5774"/>
    <w:rsid w:val="00BC5818"/>
    <w:rsid w:val="00BC62C2"/>
    <w:rsid w:val="00BC64E0"/>
    <w:rsid w:val="00BC66E7"/>
    <w:rsid w:val="00BC6C34"/>
    <w:rsid w:val="00BC6DA6"/>
    <w:rsid w:val="00BC701B"/>
    <w:rsid w:val="00BC76A6"/>
    <w:rsid w:val="00BC7C24"/>
    <w:rsid w:val="00BC7F1C"/>
    <w:rsid w:val="00BD0C52"/>
    <w:rsid w:val="00BD0CBD"/>
    <w:rsid w:val="00BD0E97"/>
    <w:rsid w:val="00BD0E9A"/>
    <w:rsid w:val="00BD14F1"/>
    <w:rsid w:val="00BD1882"/>
    <w:rsid w:val="00BD1E85"/>
    <w:rsid w:val="00BD20C5"/>
    <w:rsid w:val="00BD2302"/>
    <w:rsid w:val="00BD241B"/>
    <w:rsid w:val="00BD2E9B"/>
    <w:rsid w:val="00BD312E"/>
    <w:rsid w:val="00BD32D1"/>
    <w:rsid w:val="00BD3742"/>
    <w:rsid w:val="00BD4199"/>
    <w:rsid w:val="00BD4A3C"/>
    <w:rsid w:val="00BD4A66"/>
    <w:rsid w:val="00BD50B6"/>
    <w:rsid w:val="00BD55F0"/>
    <w:rsid w:val="00BD5B4C"/>
    <w:rsid w:val="00BD6465"/>
    <w:rsid w:val="00BD67B3"/>
    <w:rsid w:val="00BD684B"/>
    <w:rsid w:val="00BD6B57"/>
    <w:rsid w:val="00BD7115"/>
    <w:rsid w:val="00BD79D0"/>
    <w:rsid w:val="00BE00A8"/>
    <w:rsid w:val="00BE03A9"/>
    <w:rsid w:val="00BE0B13"/>
    <w:rsid w:val="00BE0E01"/>
    <w:rsid w:val="00BE150F"/>
    <w:rsid w:val="00BE1D1A"/>
    <w:rsid w:val="00BE1E5D"/>
    <w:rsid w:val="00BE1F89"/>
    <w:rsid w:val="00BE2924"/>
    <w:rsid w:val="00BE2CDF"/>
    <w:rsid w:val="00BE3F2D"/>
    <w:rsid w:val="00BE3F78"/>
    <w:rsid w:val="00BE4154"/>
    <w:rsid w:val="00BE475F"/>
    <w:rsid w:val="00BE4A38"/>
    <w:rsid w:val="00BE4A58"/>
    <w:rsid w:val="00BE5385"/>
    <w:rsid w:val="00BE53D2"/>
    <w:rsid w:val="00BE5408"/>
    <w:rsid w:val="00BE5604"/>
    <w:rsid w:val="00BE576A"/>
    <w:rsid w:val="00BE5FA8"/>
    <w:rsid w:val="00BE726C"/>
    <w:rsid w:val="00BE7320"/>
    <w:rsid w:val="00BE74F7"/>
    <w:rsid w:val="00BE7763"/>
    <w:rsid w:val="00BF07CF"/>
    <w:rsid w:val="00BF0D66"/>
    <w:rsid w:val="00BF1042"/>
    <w:rsid w:val="00BF152A"/>
    <w:rsid w:val="00BF1D5A"/>
    <w:rsid w:val="00BF1F34"/>
    <w:rsid w:val="00BF20E0"/>
    <w:rsid w:val="00BF21CE"/>
    <w:rsid w:val="00BF222A"/>
    <w:rsid w:val="00BF22C8"/>
    <w:rsid w:val="00BF24B7"/>
    <w:rsid w:val="00BF2AF1"/>
    <w:rsid w:val="00BF38C2"/>
    <w:rsid w:val="00BF445D"/>
    <w:rsid w:val="00BF49A7"/>
    <w:rsid w:val="00BF4A63"/>
    <w:rsid w:val="00BF4C38"/>
    <w:rsid w:val="00BF5221"/>
    <w:rsid w:val="00BF5548"/>
    <w:rsid w:val="00BF5803"/>
    <w:rsid w:val="00BF5870"/>
    <w:rsid w:val="00BF5D31"/>
    <w:rsid w:val="00BF5E44"/>
    <w:rsid w:val="00BF6193"/>
    <w:rsid w:val="00BF6227"/>
    <w:rsid w:val="00BF6789"/>
    <w:rsid w:val="00BF6972"/>
    <w:rsid w:val="00BF71ED"/>
    <w:rsid w:val="00BF727C"/>
    <w:rsid w:val="00BF74CD"/>
    <w:rsid w:val="00BF756F"/>
    <w:rsid w:val="00BF7795"/>
    <w:rsid w:val="00BF7CF4"/>
    <w:rsid w:val="00BF7D35"/>
    <w:rsid w:val="00C00C4C"/>
    <w:rsid w:val="00C00F97"/>
    <w:rsid w:val="00C0119F"/>
    <w:rsid w:val="00C015AD"/>
    <w:rsid w:val="00C01B93"/>
    <w:rsid w:val="00C01C77"/>
    <w:rsid w:val="00C022DC"/>
    <w:rsid w:val="00C03ADE"/>
    <w:rsid w:val="00C045D7"/>
    <w:rsid w:val="00C049DF"/>
    <w:rsid w:val="00C04CB3"/>
    <w:rsid w:val="00C05068"/>
    <w:rsid w:val="00C0516B"/>
    <w:rsid w:val="00C05D6C"/>
    <w:rsid w:val="00C067BF"/>
    <w:rsid w:val="00C06AF9"/>
    <w:rsid w:val="00C06B95"/>
    <w:rsid w:val="00C06D41"/>
    <w:rsid w:val="00C06DFC"/>
    <w:rsid w:val="00C06E15"/>
    <w:rsid w:val="00C06E91"/>
    <w:rsid w:val="00C07016"/>
    <w:rsid w:val="00C07AB2"/>
    <w:rsid w:val="00C07B18"/>
    <w:rsid w:val="00C07D11"/>
    <w:rsid w:val="00C07E76"/>
    <w:rsid w:val="00C07F52"/>
    <w:rsid w:val="00C10064"/>
    <w:rsid w:val="00C10713"/>
    <w:rsid w:val="00C107C5"/>
    <w:rsid w:val="00C10A6E"/>
    <w:rsid w:val="00C10C38"/>
    <w:rsid w:val="00C11786"/>
    <w:rsid w:val="00C117B9"/>
    <w:rsid w:val="00C118B0"/>
    <w:rsid w:val="00C11D1E"/>
    <w:rsid w:val="00C126B8"/>
    <w:rsid w:val="00C13271"/>
    <w:rsid w:val="00C133A9"/>
    <w:rsid w:val="00C136F6"/>
    <w:rsid w:val="00C14526"/>
    <w:rsid w:val="00C14967"/>
    <w:rsid w:val="00C151B2"/>
    <w:rsid w:val="00C157CD"/>
    <w:rsid w:val="00C15826"/>
    <w:rsid w:val="00C15A12"/>
    <w:rsid w:val="00C15D81"/>
    <w:rsid w:val="00C1615B"/>
    <w:rsid w:val="00C17061"/>
    <w:rsid w:val="00C1715C"/>
    <w:rsid w:val="00C17B7A"/>
    <w:rsid w:val="00C2017E"/>
    <w:rsid w:val="00C20208"/>
    <w:rsid w:val="00C207C8"/>
    <w:rsid w:val="00C20DBD"/>
    <w:rsid w:val="00C20DDA"/>
    <w:rsid w:val="00C2138B"/>
    <w:rsid w:val="00C21671"/>
    <w:rsid w:val="00C21ED5"/>
    <w:rsid w:val="00C21F14"/>
    <w:rsid w:val="00C22177"/>
    <w:rsid w:val="00C2243A"/>
    <w:rsid w:val="00C22A06"/>
    <w:rsid w:val="00C22B7F"/>
    <w:rsid w:val="00C22C90"/>
    <w:rsid w:val="00C231FF"/>
    <w:rsid w:val="00C23D6D"/>
    <w:rsid w:val="00C2405F"/>
    <w:rsid w:val="00C2411A"/>
    <w:rsid w:val="00C25AC0"/>
    <w:rsid w:val="00C264FD"/>
    <w:rsid w:val="00C26810"/>
    <w:rsid w:val="00C26ADF"/>
    <w:rsid w:val="00C26B79"/>
    <w:rsid w:val="00C26CCF"/>
    <w:rsid w:val="00C26DCC"/>
    <w:rsid w:val="00C275E0"/>
    <w:rsid w:val="00C27821"/>
    <w:rsid w:val="00C27946"/>
    <w:rsid w:val="00C27A2C"/>
    <w:rsid w:val="00C309A2"/>
    <w:rsid w:val="00C30D44"/>
    <w:rsid w:val="00C314DC"/>
    <w:rsid w:val="00C31660"/>
    <w:rsid w:val="00C31BAC"/>
    <w:rsid w:val="00C32211"/>
    <w:rsid w:val="00C3223E"/>
    <w:rsid w:val="00C32A1F"/>
    <w:rsid w:val="00C333D2"/>
    <w:rsid w:val="00C33A72"/>
    <w:rsid w:val="00C33DA6"/>
    <w:rsid w:val="00C3483C"/>
    <w:rsid w:val="00C34AAB"/>
    <w:rsid w:val="00C34FCE"/>
    <w:rsid w:val="00C35168"/>
    <w:rsid w:val="00C3554E"/>
    <w:rsid w:val="00C35C30"/>
    <w:rsid w:val="00C360FA"/>
    <w:rsid w:val="00C36235"/>
    <w:rsid w:val="00C367FB"/>
    <w:rsid w:val="00C369C5"/>
    <w:rsid w:val="00C373B1"/>
    <w:rsid w:val="00C374CF"/>
    <w:rsid w:val="00C37805"/>
    <w:rsid w:val="00C37BAB"/>
    <w:rsid w:val="00C40246"/>
    <w:rsid w:val="00C40734"/>
    <w:rsid w:val="00C40F0D"/>
    <w:rsid w:val="00C40FAC"/>
    <w:rsid w:val="00C41075"/>
    <w:rsid w:val="00C411AB"/>
    <w:rsid w:val="00C41793"/>
    <w:rsid w:val="00C41991"/>
    <w:rsid w:val="00C423F3"/>
    <w:rsid w:val="00C4245A"/>
    <w:rsid w:val="00C42C88"/>
    <w:rsid w:val="00C42FB9"/>
    <w:rsid w:val="00C42FD6"/>
    <w:rsid w:val="00C43305"/>
    <w:rsid w:val="00C43710"/>
    <w:rsid w:val="00C43935"/>
    <w:rsid w:val="00C44CC7"/>
    <w:rsid w:val="00C450C4"/>
    <w:rsid w:val="00C45C0E"/>
    <w:rsid w:val="00C46125"/>
    <w:rsid w:val="00C463E4"/>
    <w:rsid w:val="00C4679E"/>
    <w:rsid w:val="00C46D45"/>
    <w:rsid w:val="00C47ADE"/>
    <w:rsid w:val="00C5031C"/>
    <w:rsid w:val="00C50FD4"/>
    <w:rsid w:val="00C50FD6"/>
    <w:rsid w:val="00C5128C"/>
    <w:rsid w:val="00C51DE5"/>
    <w:rsid w:val="00C52D90"/>
    <w:rsid w:val="00C53C29"/>
    <w:rsid w:val="00C53F61"/>
    <w:rsid w:val="00C5411D"/>
    <w:rsid w:val="00C54360"/>
    <w:rsid w:val="00C5465B"/>
    <w:rsid w:val="00C5489C"/>
    <w:rsid w:val="00C549FA"/>
    <w:rsid w:val="00C54AC7"/>
    <w:rsid w:val="00C54DC1"/>
    <w:rsid w:val="00C55031"/>
    <w:rsid w:val="00C550C5"/>
    <w:rsid w:val="00C5584A"/>
    <w:rsid w:val="00C55C8F"/>
    <w:rsid w:val="00C55CEF"/>
    <w:rsid w:val="00C55FA9"/>
    <w:rsid w:val="00C56039"/>
    <w:rsid w:val="00C56105"/>
    <w:rsid w:val="00C563FB"/>
    <w:rsid w:val="00C56CD7"/>
    <w:rsid w:val="00C57CEB"/>
    <w:rsid w:val="00C57DE9"/>
    <w:rsid w:val="00C602C2"/>
    <w:rsid w:val="00C60A4C"/>
    <w:rsid w:val="00C61730"/>
    <w:rsid w:val="00C61746"/>
    <w:rsid w:val="00C61A8D"/>
    <w:rsid w:val="00C61F50"/>
    <w:rsid w:val="00C626F1"/>
    <w:rsid w:val="00C62853"/>
    <w:rsid w:val="00C63112"/>
    <w:rsid w:val="00C6374F"/>
    <w:rsid w:val="00C63759"/>
    <w:rsid w:val="00C639ED"/>
    <w:rsid w:val="00C63A2A"/>
    <w:rsid w:val="00C644EA"/>
    <w:rsid w:val="00C64680"/>
    <w:rsid w:val="00C64943"/>
    <w:rsid w:val="00C64A1B"/>
    <w:rsid w:val="00C64E1B"/>
    <w:rsid w:val="00C6525D"/>
    <w:rsid w:val="00C65262"/>
    <w:rsid w:val="00C65326"/>
    <w:rsid w:val="00C661FE"/>
    <w:rsid w:val="00C66243"/>
    <w:rsid w:val="00C664F6"/>
    <w:rsid w:val="00C66734"/>
    <w:rsid w:val="00C66AD0"/>
    <w:rsid w:val="00C66F44"/>
    <w:rsid w:val="00C7034E"/>
    <w:rsid w:val="00C7053D"/>
    <w:rsid w:val="00C706A3"/>
    <w:rsid w:val="00C70EBC"/>
    <w:rsid w:val="00C71650"/>
    <w:rsid w:val="00C718C5"/>
    <w:rsid w:val="00C718CB"/>
    <w:rsid w:val="00C7195B"/>
    <w:rsid w:val="00C71A0D"/>
    <w:rsid w:val="00C720B4"/>
    <w:rsid w:val="00C72253"/>
    <w:rsid w:val="00C72602"/>
    <w:rsid w:val="00C72706"/>
    <w:rsid w:val="00C72822"/>
    <w:rsid w:val="00C72E97"/>
    <w:rsid w:val="00C73027"/>
    <w:rsid w:val="00C73252"/>
    <w:rsid w:val="00C73AD7"/>
    <w:rsid w:val="00C73B5D"/>
    <w:rsid w:val="00C73C32"/>
    <w:rsid w:val="00C73C57"/>
    <w:rsid w:val="00C740C4"/>
    <w:rsid w:val="00C74314"/>
    <w:rsid w:val="00C74E89"/>
    <w:rsid w:val="00C74F71"/>
    <w:rsid w:val="00C75BF3"/>
    <w:rsid w:val="00C760D8"/>
    <w:rsid w:val="00C76117"/>
    <w:rsid w:val="00C7611B"/>
    <w:rsid w:val="00C76C61"/>
    <w:rsid w:val="00C770FD"/>
    <w:rsid w:val="00C772B5"/>
    <w:rsid w:val="00C7748A"/>
    <w:rsid w:val="00C77B28"/>
    <w:rsid w:val="00C77BF7"/>
    <w:rsid w:val="00C77F41"/>
    <w:rsid w:val="00C801DA"/>
    <w:rsid w:val="00C803B2"/>
    <w:rsid w:val="00C80A12"/>
    <w:rsid w:val="00C81388"/>
    <w:rsid w:val="00C81C4E"/>
    <w:rsid w:val="00C82135"/>
    <w:rsid w:val="00C82163"/>
    <w:rsid w:val="00C83114"/>
    <w:rsid w:val="00C833E1"/>
    <w:rsid w:val="00C83EF2"/>
    <w:rsid w:val="00C83F9F"/>
    <w:rsid w:val="00C84184"/>
    <w:rsid w:val="00C842B9"/>
    <w:rsid w:val="00C84421"/>
    <w:rsid w:val="00C84A65"/>
    <w:rsid w:val="00C84CAE"/>
    <w:rsid w:val="00C84D9B"/>
    <w:rsid w:val="00C85226"/>
    <w:rsid w:val="00C856D2"/>
    <w:rsid w:val="00C85B52"/>
    <w:rsid w:val="00C86379"/>
    <w:rsid w:val="00C86694"/>
    <w:rsid w:val="00C86D60"/>
    <w:rsid w:val="00C86FA7"/>
    <w:rsid w:val="00C87024"/>
    <w:rsid w:val="00C87136"/>
    <w:rsid w:val="00C871CC"/>
    <w:rsid w:val="00C873B1"/>
    <w:rsid w:val="00C87547"/>
    <w:rsid w:val="00C8789A"/>
    <w:rsid w:val="00C878E0"/>
    <w:rsid w:val="00C87963"/>
    <w:rsid w:val="00C901DA"/>
    <w:rsid w:val="00C903A7"/>
    <w:rsid w:val="00C90AF9"/>
    <w:rsid w:val="00C90C18"/>
    <w:rsid w:val="00C90C70"/>
    <w:rsid w:val="00C90D65"/>
    <w:rsid w:val="00C90DC1"/>
    <w:rsid w:val="00C915D8"/>
    <w:rsid w:val="00C91E20"/>
    <w:rsid w:val="00C91E98"/>
    <w:rsid w:val="00C92054"/>
    <w:rsid w:val="00C92BAD"/>
    <w:rsid w:val="00C92C67"/>
    <w:rsid w:val="00C940FF"/>
    <w:rsid w:val="00C942D1"/>
    <w:rsid w:val="00C948F8"/>
    <w:rsid w:val="00C94B43"/>
    <w:rsid w:val="00C954A7"/>
    <w:rsid w:val="00C955DE"/>
    <w:rsid w:val="00C9570A"/>
    <w:rsid w:val="00C95E03"/>
    <w:rsid w:val="00C95E90"/>
    <w:rsid w:val="00C95F58"/>
    <w:rsid w:val="00C96FE1"/>
    <w:rsid w:val="00C97248"/>
    <w:rsid w:val="00C97400"/>
    <w:rsid w:val="00C9764E"/>
    <w:rsid w:val="00C976E5"/>
    <w:rsid w:val="00C977EE"/>
    <w:rsid w:val="00C97C7A"/>
    <w:rsid w:val="00C97F80"/>
    <w:rsid w:val="00CA042C"/>
    <w:rsid w:val="00CA0B3E"/>
    <w:rsid w:val="00CA0B40"/>
    <w:rsid w:val="00CA0D09"/>
    <w:rsid w:val="00CA1050"/>
    <w:rsid w:val="00CA129F"/>
    <w:rsid w:val="00CA1356"/>
    <w:rsid w:val="00CA1386"/>
    <w:rsid w:val="00CA1B57"/>
    <w:rsid w:val="00CA2CC4"/>
    <w:rsid w:val="00CA2FCE"/>
    <w:rsid w:val="00CA3A64"/>
    <w:rsid w:val="00CA3E75"/>
    <w:rsid w:val="00CA4506"/>
    <w:rsid w:val="00CA4611"/>
    <w:rsid w:val="00CA49E3"/>
    <w:rsid w:val="00CA4A2B"/>
    <w:rsid w:val="00CA50AA"/>
    <w:rsid w:val="00CA51AB"/>
    <w:rsid w:val="00CA52ED"/>
    <w:rsid w:val="00CA5C07"/>
    <w:rsid w:val="00CA6007"/>
    <w:rsid w:val="00CA6512"/>
    <w:rsid w:val="00CA66EC"/>
    <w:rsid w:val="00CA69DA"/>
    <w:rsid w:val="00CA6A31"/>
    <w:rsid w:val="00CA7091"/>
    <w:rsid w:val="00CA7F42"/>
    <w:rsid w:val="00CA7FF9"/>
    <w:rsid w:val="00CB0F03"/>
    <w:rsid w:val="00CB2861"/>
    <w:rsid w:val="00CB2872"/>
    <w:rsid w:val="00CB38C0"/>
    <w:rsid w:val="00CB421A"/>
    <w:rsid w:val="00CB4237"/>
    <w:rsid w:val="00CB42C4"/>
    <w:rsid w:val="00CB43A7"/>
    <w:rsid w:val="00CB5E22"/>
    <w:rsid w:val="00CB6561"/>
    <w:rsid w:val="00CB69BD"/>
    <w:rsid w:val="00CB6B60"/>
    <w:rsid w:val="00CB71A3"/>
    <w:rsid w:val="00CB7200"/>
    <w:rsid w:val="00CB749E"/>
    <w:rsid w:val="00CB7964"/>
    <w:rsid w:val="00CC0C37"/>
    <w:rsid w:val="00CC0E17"/>
    <w:rsid w:val="00CC1148"/>
    <w:rsid w:val="00CC141E"/>
    <w:rsid w:val="00CC146B"/>
    <w:rsid w:val="00CC154C"/>
    <w:rsid w:val="00CC18A7"/>
    <w:rsid w:val="00CC197E"/>
    <w:rsid w:val="00CC1D37"/>
    <w:rsid w:val="00CC1F22"/>
    <w:rsid w:val="00CC24A8"/>
    <w:rsid w:val="00CC26FD"/>
    <w:rsid w:val="00CC2B70"/>
    <w:rsid w:val="00CC3BC7"/>
    <w:rsid w:val="00CC4319"/>
    <w:rsid w:val="00CC4536"/>
    <w:rsid w:val="00CC5FF9"/>
    <w:rsid w:val="00CC62F4"/>
    <w:rsid w:val="00CC659A"/>
    <w:rsid w:val="00CC6645"/>
    <w:rsid w:val="00CC68D5"/>
    <w:rsid w:val="00CC6A35"/>
    <w:rsid w:val="00CC6F58"/>
    <w:rsid w:val="00CC734B"/>
    <w:rsid w:val="00CC7ADE"/>
    <w:rsid w:val="00CC7F3B"/>
    <w:rsid w:val="00CD003F"/>
    <w:rsid w:val="00CD17D7"/>
    <w:rsid w:val="00CD24D9"/>
    <w:rsid w:val="00CD259C"/>
    <w:rsid w:val="00CD2FC6"/>
    <w:rsid w:val="00CD3B50"/>
    <w:rsid w:val="00CD40A5"/>
    <w:rsid w:val="00CD4131"/>
    <w:rsid w:val="00CD4246"/>
    <w:rsid w:val="00CD469D"/>
    <w:rsid w:val="00CD4CD4"/>
    <w:rsid w:val="00CD4D83"/>
    <w:rsid w:val="00CD4E19"/>
    <w:rsid w:val="00CD56C6"/>
    <w:rsid w:val="00CD5704"/>
    <w:rsid w:val="00CD5780"/>
    <w:rsid w:val="00CD5E74"/>
    <w:rsid w:val="00CD5F74"/>
    <w:rsid w:val="00CD669F"/>
    <w:rsid w:val="00CD68DB"/>
    <w:rsid w:val="00CD6961"/>
    <w:rsid w:val="00CD6AAC"/>
    <w:rsid w:val="00CD6D8E"/>
    <w:rsid w:val="00CD6D98"/>
    <w:rsid w:val="00CD6F43"/>
    <w:rsid w:val="00CD7A3B"/>
    <w:rsid w:val="00CE00AB"/>
    <w:rsid w:val="00CE014E"/>
    <w:rsid w:val="00CE03B1"/>
    <w:rsid w:val="00CE0658"/>
    <w:rsid w:val="00CE09C8"/>
    <w:rsid w:val="00CE0C1D"/>
    <w:rsid w:val="00CE14BE"/>
    <w:rsid w:val="00CE202D"/>
    <w:rsid w:val="00CE2EEE"/>
    <w:rsid w:val="00CE3173"/>
    <w:rsid w:val="00CE397F"/>
    <w:rsid w:val="00CE39DA"/>
    <w:rsid w:val="00CE3A8B"/>
    <w:rsid w:val="00CE4617"/>
    <w:rsid w:val="00CE5186"/>
    <w:rsid w:val="00CE5535"/>
    <w:rsid w:val="00CE662A"/>
    <w:rsid w:val="00CE665A"/>
    <w:rsid w:val="00CE6990"/>
    <w:rsid w:val="00CE6B96"/>
    <w:rsid w:val="00CE724E"/>
    <w:rsid w:val="00CE72D5"/>
    <w:rsid w:val="00CE7469"/>
    <w:rsid w:val="00CE781B"/>
    <w:rsid w:val="00CE7C09"/>
    <w:rsid w:val="00CF0895"/>
    <w:rsid w:val="00CF185C"/>
    <w:rsid w:val="00CF20A3"/>
    <w:rsid w:val="00CF2129"/>
    <w:rsid w:val="00CF27AB"/>
    <w:rsid w:val="00CF2AFC"/>
    <w:rsid w:val="00CF31D1"/>
    <w:rsid w:val="00CF33B6"/>
    <w:rsid w:val="00CF406D"/>
    <w:rsid w:val="00CF4188"/>
    <w:rsid w:val="00CF443E"/>
    <w:rsid w:val="00CF4773"/>
    <w:rsid w:val="00CF4D40"/>
    <w:rsid w:val="00CF4DC2"/>
    <w:rsid w:val="00CF5576"/>
    <w:rsid w:val="00CF5802"/>
    <w:rsid w:val="00CF5C96"/>
    <w:rsid w:val="00CF5EBA"/>
    <w:rsid w:val="00CF6747"/>
    <w:rsid w:val="00CF675B"/>
    <w:rsid w:val="00CF6C09"/>
    <w:rsid w:val="00CF713F"/>
    <w:rsid w:val="00CF747E"/>
    <w:rsid w:val="00CF74BA"/>
    <w:rsid w:val="00CF7C77"/>
    <w:rsid w:val="00CF7C9B"/>
    <w:rsid w:val="00D003B8"/>
    <w:rsid w:val="00D00535"/>
    <w:rsid w:val="00D00B6A"/>
    <w:rsid w:val="00D01455"/>
    <w:rsid w:val="00D018EA"/>
    <w:rsid w:val="00D01907"/>
    <w:rsid w:val="00D01B98"/>
    <w:rsid w:val="00D0219E"/>
    <w:rsid w:val="00D02766"/>
    <w:rsid w:val="00D027B2"/>
    <w:rsid w:val="00D02EA1"/>
    <w:rsid w:val="00D0438F"/>
    <w:rsid w:val="00D0458B"/>
    <w:rsid w:val="00D0569C"/>
    <w:rsid w:val="00D056FD"/>
    <w:rsid w:val="00D05F18"/>
    <w:rsid w:val="00D06108"/>
    <w:rsid w:val="00D07289"/>
    <w:rsid w:val="00D073CA"/>
    <w:rsid w:val="00D07D1D"/>
    <w:rsid w:val="00D07E78"/>
    <w:rsid w:val="00D10390"/>
    <w:rsid w:val="00D105B4"/>
    <w:rsid w:val="00D10701"/>
    <w:rsid w:val="00D1086A"/>
    <w:rsid w:val="00D110B6"/>
    <w:rsid w:val="00D11799"/>
    <w:rsid w:val="00D1196B"/>
    <w:rsid w:val="00D11C6D"/>
    <w:rsid w:val="00D11E34"/>
    <w:rsid w:val="00D11E5F"/>
    <w:rsid w:val="00D11F8F"/>
    <w:rsid w:val="00D1227A"/>
    <w:rsid w:val="00D12874"/>
    <w:rsid w:val="00D129A3"/>
    <w:rsid w:val="00D12B35"/>
    <w:rsid w:val="00D132AE"/>
    <w:rsid w:val="00D13438"/>
    <w:rsid w:val="00D13839"/>
    <w:rsid w:val="00D13AD3"/>
    <w:rsid w:val="00D14646"/>
    <w:rsid w:val="00D14790"/>
    <w:rsid w:val="00D14AF6"/>
    <w:rsid w:val="00D150DD"/>
    <w:rsid w:val="00D1576C"/>
    <w:rsid w:val="00D16B29"/>
    <w:rsid w:val="00D16BB8"/>
    <w:rsid w:val="00D16E3A"/>
    <w:rsid w:val="00D16F13"/>
    <w:rsid w:val="00D17F69"/>
    <w:rsid w:val="00D2000A"/>
    <w:rsid w:val="00D20AD3"/>
    <w:rsid w:val="00D20EDD"/>
    <w:rsid w:val="00D21346"/>
    <w:rsid w:val="00D21D1F"/>
    <w:rsid w:val="00D22267"/>
    <w:rsid w:val="00D2252D"/>
    <w:rsid w:val="00D226C7"/>
    <w:rsid w:val="00D22D33"/>
    <w:rsid w:val="00D2310F"/>
    <w:rsid w:val="00D23187"/>
    <w:rsid w:val="00D23C08"/>
    <w:rsid w:val="00D23E99"/>
    <w:rsid w:val="00D24307"/>
    <w:rsid w:val="00D244F5"/>
    <w:rsid w:val="00D24559"/>
    <w:rsid w:val="00D248D0"/>
    <w:rsid w:val="00D24A55"/>
    <w:rsid w:val="00D24C7F"/>
    <w:rsid w:val="00D2544A"/>
    <w:rsid w:val="00D25610"/>
    <w:rsid w:val="00D25E29"/>
    <w:rsid w:val="00D26008"/>
    <w:rsid w:val="00D264ED"/>
    <w:rsid w:val="00D26D07"/>
    <w:rsid w:val="00D27040"/>
    <w:rsid w:val="00D300EF"/>
    <w:rsid w:val="00D302F8"/>
    <w:rsid w:val="00D3039C"/>
    <w:rsid w:val="00D308A3"/>
    <w:rsid w:val="00D30CD7"/>
    <w:rsid w:val="00D316BE"/>
    <w:rsid w:val="00D31C70"/>
    <w:rsid w:val="00D3271D"/>
    <w:rsid w:val="00D32EC6"/>
    <w:rsid w:val="00D33593"/>
    <w:rsid w:val="00D33632"/>
    <w:rsid w:val="00D33C7A"/>
    <w:rsid w:val="00D3406C"/>
    <w:rsid w:val="00D34698"/>
    <w:rsid w:val="00D349CB"/>
    <w:rsid w:val="00D351FA"/>
    <w:rsid w:val="00D3523F"/>
    <w:rsid w:val="00D355D3"/>
    <w:rsid w:val="00D355F6"/>
    <w:rsid w:val="00D35E24"/>
    <w:rsid w:val="00D36AF4"/>
    <w:rsid w:val="00D3700B"/>
    <w:rsid w:val="00D3750E"/>
    <w:rsid w:val="00D3751C"/>
    <w:rsid w:val="00D40448"/>
    <w:rsid w:val="00D40496"/>
    <w:rsid w:val="00D412E4"/>
    <w:rsid w:val="00D416F8"/>
    <w:rsid w:val="00D417D6"/>
    <w:rsid w:val="00D427A7"/>
    <w:rsid w:val="00D43327"/>
    <w:rsid w:val="00D435F4"/>
    <w:rsid w:val="00D43671"/>
    <w:rsid w:val="00D438CB"/>
    <w:rsid w:val="00D438E3"/>
    <w:rsid w:val="00D444B3"/>
    <w:rsid w:val="00D44AFE"/>
    <w:rsid w:val="00D44E93"/>
    <w:rsid w:val="00D45001"/>
    <w:rsid w:val="00D4532D"/>
    <w:rsid w:val="00D454A2"/>
    <w:rsid w:val="00D45687"/>
    <w:rsid w:val="00D456A9"/>
    <w:rsid w:val="00D4577D"/>
    <w:rsid w:val="00D45B88"/>
    <w:rsid w:val="00D467B7"/>
    <w:rsid w:val="00D46AC7"/>
    <w:rsid w:val="00D4729E"/>
    <w:rsid w:val="00D474EE"/>
    <w:rsid w:val="00D47583"/>
    <w:rsid w:val="00D47914"/>
    <w:rsid w:val="00D47C7C"/>
    <w:rsid w:val="00D47CD9"/>
    <w:rsid w:val="00D5039D"/>
    <w:rsid w:val="00D508A3"/>
    <w:rsid w:val="00D50C21"/>
    <w:rsid w:val="00D50C65"/>
    <w:rsid w:val="00D50C74"/>
    <w:rsid w:val="00D51105"/>
    <w:rsid w:val="00D523F6"/>
    <w:rsid w:val="00D52880"/>
    <w:rsid w:val="00D532F4"/>
    <w:rsid w:val="00D5333D"/>
    <w:rsid w:val="00D533F5"/>
    <w:rsid w:val="00D53872"/>
    <w:rsid w:val="00D53FD2"/>
    <w:rsid w:val="00D541B1"/>
    <w:rsid w:val="00D54509"/>
    <w:rsid w:val="00D54EA0"/>
    <w:rsid w:val="00D559D0"/>
    <w:rsid w:val="00D55C59"/>
    <w:rsid w:val="00D55F7B"/>
    <w:rsid w:val="00D56DA5"/>
    <w:rsid w:val="00D56E4A"/>
    <w:rsid w:val="00D56FF0"/>
    <w:rsid w:val="00D572A4"/>
    <w:rsid w:val="00D575F1"/>
    <w:rsid w:val="00D57780"/>
    <w:rsid w:val="00D57974"/>
    <w:rsid w:val="00D57E10"/>
    <w:rsid w:val="00D60002"/>
    <w:rsid w:val="00D605DD"/>
    <w:rsid w:val="00D60670"/>
    <w:rsid w:val="00D60AAB"/>
    <w:rsid w:val="00D616CB"/>
    <w:rsid w:val="00D61CBA"/>
    <w:rsid w:val="00D61CE7"/>
    <w:rsid w:val="00D621DA"/>
    <w:rsid w:val="00D62345"/>
    <w:rsid w:val="00D62703"/>
    <w:rsid w:val="00D62BF8"/>
    <w:rsid w:val="00D62C28"/>
    <w:rsid w:val="00D62C59"/>
    <w:rsid w:val="00D6354A"/>
    <w:rsid w:val="00D6355E"/>
    <w:rsid w:val="00D63BE7"/>
    <w:rsid w:val="00D64020"/>
    <w:rsid w:val="00D6497B"/>
    <w:rsid w:val="00D64A0D"/>
    <w:rsid w:val="00D64A45"/>
    <w:rsid w:val="00D64ADA"/>
    <w:rsid w:val="00D64BCB"/>
    <w:rsid w:val="00D652F5"/>
    <w:rsid w:val="00D6658F"/>
    <w:rsid w:val="00D66AB1"/>
    <w:rsid w:val="00D67057"/>
    <w:rsid w:val="00D67059"/>
    <w:rsid w:val="00D675AF"/>
    <w:rsid w:val="00D676A7"/>
    <w:rsid w:val="00D67DA8"/>
    <w:rsid w:val="00D67FAC"/>
    <w:rsid w:val="00D7044E"/>
    <w:rsid w:val="00D70AFE"/>
    <w:rsid w:val="00D71078"/>
    <w:rsid w:val="00D71DC0"/>
    <w:rsid w:val="00D71F30"/>
    <w:rsid w:val="00D72536"/>
    <w:rsid w:val="00D72A9F"/>
    <w:rsid w:val="00D731C2"/>
    <w:rsid w:val="00D7357C"/>
    <w:rsid w:val="00D74AF8"/>
    <w:rsid w:val="00D74D0E"/>
    <w:rsid w:val="00D74DD0"/>
    <w:rsid w:val="00D751D0"/>
    <w:rsid w:val="00D7549D"/>
    <w:rsid w:val="00D75A06"/>
    <w:rsid w:val="00D77032"/>
    <w:rsid w:val="00D771FA"/>
    <w:rsid w:val="00D775BF"/>
    <w:rsid w:val="00D80793"/>
    <w:rsid w:val="00D80AFD"/>
    <w:rsid w:val="00D80B80"/>
    <w:rsid w:val="00D80EED"/>
    <w:rsid w:val="00D8103A"/>
    <w:rsid w:val="00D817A3"/>
    <w:rsid w:val="00D817E9"/>
    <w:rsid w:val="00D82C38"/>
    <w:rsid w:val="00D82EA7"/>
    <w:rsid w:val="00D83200"/>
    <w:rsid w:val="00D83321"/>
    <w:rsid w:val="00D8334F"/>
    <w:rsid w:val="00D834E5"/>
    <w:rsid w:val="00D843FF"/>
    <w:rsid w:val="00D85DBA"/>
    <w:rsid w:val="00D85ED0"/>
    <w:rsid w:val="00D8600D"/>
    <w:rsid w:val="00D861DB"/>
    <w:rsid w:val="00D86427"/>
    <w:rsid w:val="00D8679A"/>
    <w:rsid w:val="00D8695B"/>
    <w:rsid w:val="00D86B87"/>
    <w:rsid w:val="00D86C3E"/>
    <w:rsid w:val="00D8740E"/>
    <w:rsid w:val="00D87457"/>
    <w:rsid w:val="00D878B8"/>
    <w:rsid w:val="00D87AA6"/>
    <w:rsid w:val="00D87C03"/>
    <w:rsid w:val="00D87FEF"/>
    <w:rsid w:val="00D90739"/>
    <w:rsid w:val="00D9078A"/>
    <w:rsid w:val="00D90D7E"/>
    <w:rsid w:val="00D91311"/>
    <w:rsid w:val="00D915FA"/>
    <w:rsid w:val="00D917D9"/>
    <w:rsid w:val="00D9192C"/>
    <w:rsid w:val="00D919AF"/>
    <w:rsid w:val="00D91CA9"/>
    <w:rsid w:val="00D92008"/>
    <w:rsid w:val="00D92797"/>
    <w:rsid w:val="00D927A1"/>
    <w:rsid w:val="00D94367"/>
    <w:rsid w:val="00D9496D"/>
    <w:rsid w:val="00D9497D"/>
    <w:rsid w:val="00D94BAE"/>
    <w:rsid w:val="00D95294"/>
    <w:rsid w:val="00D9579F"/>
    <w:rsid w:val="00D957CD"/>
    <w:rsid w:val="00D9584B"/>
    <w:rsid w:val="00D959E9"/>
    <w:rsid w:val="00D95BF7"/>
    <w:rsid w:val="00D96161"/>
    <w:rsid w:val="00D96428"/>
    <w:rsid w:val="00D964DF"/>
    <w:rsid w:val="00D971D7"/>
    <w:rsid w:val="00D97B24"/>
    <w:rsid w:val="00DA07B6"/>
    <w:rsid w:val="00DA0F7B"/>
    <w:rsid w:val="00DA17E7"/>
    <w:rsid w:val="00DA2091"/>
    <w:rsid w:val="00DA24B7"/>
    <w:rsid w:val="00DA28F8"/>
    <w:rsid w:val="00DA2D3F"/>
    <w:rsid w:val="00DA337A"/>
    <w:rsid w:val="00DA3757"/>
    <w:rsid w:val="00DA3B54"/>
    <w:rsid w:val="00DA4825"/>
    <w:rsid w:val="00DA4961"/>
    <w:rsid w:val="00DA5036"/>
    <w:rsid w:val="00DA5456"/>
    <w:rsid w:val="00DA549F"/>
    <w:rsid w:val="00DA5C8F"/>
    <w:rsid w:val="00DA6283"/>
    <w:rsid w:val="00DA649E"/>
    <w:rsid w:val="00DA66D8"/>
    <w:rsid w:val="00DA6C4E"/>
    <w:rsid w:val="00DA6CD9"/>
    <w:rsid w:val="00DA749C"/>
    <w:rsid w:val="00DA7725"/>
    <w:rsid w:val="00DA7F20"/>
    <w:rsid w:val="00DB00D2"/>
    <w:rsid w:val="00DB05BE"/>
    <w:rsid w:val="00DB066B"/>
    <w:rsid w:val="00DB123B"/>
    <w:rsid w:val="00DB1964"/>
    <w:rsid w:val="00DB1EC1"/>
    <w:rsid w:val="00DB2ACC"/>
    <w:rsid w:val="00DB31A6"/>
    <w:rsid w:val="00DB32CE"/>
    <w:rsid w:val="00DB364F"/>
    <w:rsid w:val="00DB3DDA"/>
    <w:rsid w:val="00DB429B"/>
    <w:rsid w:val="00DB473B"/>
    <w:rsid w:val="00DB4748"/>
    <w:rsid w:val="00DB4D98"/>
    <w:rsid w:val="00DB4FD9"/>
    <w:rsid w:val="00DB5419"/>
    <w:rsid w:val="00DB5A19"/>
    <w:rsid w:val="00DB6028"/>
    <w:rsid w:val="00DB6119"/>
    <w:rsid w:val="00DB6D4E"/>
    <w:rsid w:val="00DB6FE9"/>
    <w:rsid w:val="00DB7641"/>
    <w:rsid w:val="00DB79B2"/>
    <w:rsid w:val="00DB7DB4"/>
    <w:rsid w:val="00DC0111"/>
    <w:rsid w:val="00DC0138"/>
    <w:rsid w:val="00DC013B"/>
    <w:rsid w:val="00DC02F4"/>
    <w:rsid w:val="00DC058D"/>
    <w:rsid w:val="00DC0E74"/>
    <w:rsid w:val="00DC1012"/>
    <w:rsid w:val="00DC13FE"/>
    <w:rsid w:val="00DC1C14"/>
    <w:rsid w:val="00DC24E2"/>
    <w:rsid w:val="00DC308C"/>
    <w:rsid w:val="00DC31CD"/>
    <w:rsid w:val="00DC4540"/>
    <w:rsid w:val="00DC4545"/>
    <w:rsid w:val="00DC5ACD"/>
    <w:rsid w:val="00DC5E9D"/>
    <w:rsid w:val="00DC5ED3"/>
    <w:rsid w:val="00DC611F"/>
    <w:rsid w:val="00DC63C7"/>
    <w:rsid w:val="00DC6BCB"/>
    <w:rsid w:val="00DC7AEE"/>
    <w:rsid w:val="00DC7B06"/>
    <w:rsid w:val="00DC7C19"/>
    <w:rsid w:val="00DC7D0F"/>
    <w:rsid w:val="00DD0059"/>
    <w:rsid w:val="00DD07CC"/>
    <w:rsid w:val="00DD0CAB"/>
    <w:rsid w:val="00DD176E"/>
    <w:rsid w:val="00DD1847"/>
    <w:rsid w:val="00DD1EA0"/>
    <w:rsid w:val="00DD2116"/>
    <w:rsid w:val="00DD2408"/>
    <w:rsid w:val="00DD2614"/>
    <w:rsid w:val="00DD3C0D"/>
    <w:rsid w:val="00DD4802"/>
    <w:rsid w:val="00DD4B4F"/>
    <w:rsid w:val="00DD5372"/>
    <w:rsid w:val="00DD583E"/>
    <w:rsid w:val="00DD5A22"/>
    <w:rsid w:val="00DD5D60"/>
    <w:rsid w:val="00DD5DFE"/>
    <w:rsid w:val="00DD60F5"/>
    <w:rsid w:val="00DD62B4"/>
    <w:rsid w:val="00DD6727"/>
    <w:rsid w:val="00DD6D64"/>
    <w:rsid w:val="00DD6D78"/>
    <w:rsid w:val="00DD6F4C"/>
    <w:rsid w:val="00DD7401"/>
    <w:rsid w:val="00DD7661"/>
    <w:rsid w:val="00DD7CB5"/>
    <w:rsid w:val="00DE0658"/>
    <w:rsid w:val="00DE072F"/>
    <w:rsid w:val="00DE0BB1"/>
    <w:rsid w:val="00DE0BB3"/>
    <w:rsid w:val="00DE0D31"/>
    <w:rsid w:val="00DE0DEA"/>
    <w:rsid w:val="00DE15F5"/>
    <w:rsid w:val="00DE250E"/>
    <w:rsid w:val="00DE255B"/>
    <w:rsid w:val="00DE26A0"/>
    <w:rsid w:val="00DE273B"/>
    <w:rsid w:val="00DE2B49"/>
    <w:rsid w:val="00DE35D0"/>
    <w:rsid w:val="00DE3C4D"/>
    <w:rsid w:val="00DE3FEC"/>
    <w:rsid w:val="00DE4318"/>
    <w:rsid w:val="00DE4A0F"/>
    <w:rsid w:val="00DE4C55"/>
    <w:rsid w:val="00DE5032"/>
    <w:rsid w:val="00DE52B0"/>
    <w:rsid w:val="00DE550D"/>
    <w:rsid w:val="00DE6D3F"/>
    <w:rsid w:val="00DE739E"/>
    <w:rsid w:val="00DF0750"/>
    <w:rsid w:val="00DF084D"/>
    <w:rsid w:val="00DF0B31"/>
    <w:rsid w:val="00DF0B7F"/>
    <w:rsid w:val="00DF0BBE"/>
    <w:rsid w:val="00DF18C3"/>
    <w:rsid w:val="00DF18D2"/>
    <w:rsid w:val="00DF2123"/>
    <w:rsid w:val="00DF24E6"/>
    <w:rsid w:val="00DF2AC0"/>
    <w:rsid w:val="00DF2E0F"/>
    <w:rsid w:val="00DF2FCE"/>
    <w:rsid w:val="00DF38C7"/>
    <w:rsid w:val="00DF3B4D"/>
    <w:rsid w:val="00DF3C6A"/>
    <w:rsid w:val="00DF3FB1"/>
    <w:rsid w:val="00DF3FF0"/>
    <w:rsid w:val="00DF42AF"/>
    <w:rsid w:val="00DF4765"/>
    <w:rsid w:val="00DF48DA"/>
    <w:rsid w:val="00DF4AF5"/>
    <w:rsid w:val="00DF517E"/>
    <w:rsid w:val="00DF522D"/>
    <w:rsid w:val="00DF52ED"/>
    <w:rsid w:val="00DF54C8"/>
    <w:rsid w:val="00DF5A61"/>
    <w:rsid w:val="00DF5B36"/>
    <w:rsid w:val="00DF5C24"/>
    <w:rsid w:val="00DF66AA"/>
    <w:rsid w:val="00DF6FB4"/>
    <w:rsid w:val="00DF72BF"/>
    <w:rsid w:val="00DF79F4"/>
    <w:rsid w:val="00E00968"/>
    <w:rsid w:val="00E00D9D"/>
    <w:rsid w:val="00E00F5A"/>
    <w:rsid w:val="00E00FE0"/>
    <w:rsid w:val="00E01494"/>
    <w:rsid w:val="00E01B71"/>
    <w:rsid w:val="00E0280B"/>
    <w:rsid w:val="00E02DB4"/>
    <w:rsid w:val="00E0352A"/>
    <w:rsid w:val="00E03854"/>
    <w:rsid w:val="00E03A12"/>
    <w:rsid w:val="00E03B02"/>
    <w:rsid w:val="00E0426C"/>
    <w:rsid w:val="00E045B6"/>
    <w:rsid w:val="00E04A07"/>
    <w:rsid w:val="00E04A31"/>
    <w:rsid w:val="00E04C0B"/>
    <w:rsid w:val="00E04C5D"/>
    <w:rsid w:val="00E05577"/>
    <w:rsid w:val="00E062F4"/>
    <w:rsid w:val="00E06B32"/>
    <w:rsid w:val="00E06BCD"/>
    <w:rsid w:val="00E06D8E"/>
    <w:rsid w:val="00E06E10"/>
    <w:rsid w:val="00E077F6"/>
    <w:rsid w:val="00E104DF"/>
    <w:rsid w:val="00E105BA"/>
    <w:rsid w:val="00E10748"/>
    <w:rsid w:val="00E10771"/>
    <w:rsid w:val="00E116CB"/>
    <w:rsid w:val="00E11CA9"/>
    <w:rsid w:val="00E11F45"/>
    <w:rsid w:val="00E123BA"/>
    <w:rsid w:val="00E12476"/>
    <w:rsid w:val="00E12AFA"/>
    <w:rsid w:val="00E12D47"/>
    <w:rsid w:val="00E12EBF"/>
    <w:rsid w:val="00E12ECD"/>
    <w:rsid w:val="00E134CE"/>
    <w:rsid w:val="00E13B25"/>
    <w:rsid w:val="00E13BBE"/>
    <w:rsid w:val="00E13CF5"/>
    <w:rsid w:val="00E141D9"/>
    <w:rsid w:val="00E143FE"/>
    <w:rsid w:val="00E15312"/>
    <w:rsid w:val="00E15385"/>
    <w:rsid w:val="00E15585"/>
    <w:rsid w:val="00E16308"/>
    <w:rsid w:val="00E16AA8"/>
    <w:rsid w:val="00E16D6A"/>
    <w:rsid w:val="00E17323"/>
    <w:rsid w:val="00E178A6"/>
    <w:rsid w:val="00E17A06"/>
    <w:rsid w:val="00E209BF"/>
    <w:rsid w:val="00E2108D"/>
    <w:rsid w:val="00E21344"/>
    <w:rsid w:val="00E21D44"/>
    <w:rsid w:val="00E21DF8"/>
    <w:rsid w:val="00E22489"/>
    <w:rsid w:val="00E22538"/>
    <w:rsid w:val="00E229B7"/>
    <w:rsid w:val="00E22FCA"/>
    <w:rsid w:val="00E233EB"/>
    <w:rsid w:val="00E23470"/>
    <w:rsid w:val="00E23948"/>
    <w:rsid w:val="00E23C65"/>
    <w:rsid w:val="00E24321"/>
    <w:rsid w:val="00E24F77"/>
    <w:rsid w:val="00E24FCC"/>
    <w:rsid w:val="00E25386"/>
    <w:rsid w:val="00E25AA3"/>
    <w:rsid w:val="00E25CD7"/>
    <w:rsid w:val="00E25D36"/>
    <w:rsid w:val="00E25D76"/>
    <w:rsid w:val="00E25E8D"/>
    <w:rsid w:val="00E25F5E"/>
    <w:rsid w:val="00E2679B"/>
    <w:rsid w:val="00E26973"/>
    <w:rsid w:val="00E26C7D"/>
    <w:rsid w:val="00E26DBB"/>
    <w:rsid w:val="00E27006"/>
    <w:rsid w:val="00E2701B"/>
    <w:rsid w:val="00E27551"/>
    <w:rsid w:val="00E27959"/>
    <w:rsid w:val="00E27F73"/>
    <w:rsid w:val="00E30470"/>
    <w:rsid w:val="00E30DCB"/>
    <w:rsid w:val="00E316FF"/>
    <w:rsid w:val="00E31CE9"/>
    <w:rsid w:val="00E328A9"/>
    <w:rsid w:val="00E32F50"/>
    <w:rsid w:val="00E33096"/>
    <w:rsid w:val="00E33166"/>
    <w:rsid w:val="00E33192"/>
    <w:rsid w:val="00E33EF9"/>
    <w:rsid w:val="00E33FBF"/>
    <w:rsid w:val="00E3444F"/>
    <w:rsid w:val="00E34678"/>
    <w:rsid w:val="00E34C78"/>
    <w:rsid w:val="00E34D37"/>
    <w:rsid w:val="00E35352"/>
    <w:rsid w:val="00E355DB"/>
    <w:rsid w:val="00E35777"/>
    <w:rsid w:val="00E359A8"/>
    <w:rsid w:val="00E35C75"/>
    <w:rsid w:val="00E35CEA"/>
    <w:rsid w:val="00E35D86"/>
    <w:rsid w:val="00E35F55"/>
    <w:rsid w:val="00E36612"/>
    <w:rsid w:val="00E3688C"/>
    <w:rsid w:val="00E36A78"/>
    <w:rsid w:val="00E36D16"/>
    <w:rsid w:val="00E37956"/>
    <w:rsid w:val="00E403E0"/>
    <w:rsid w:val="00E40F3F"/>
    <w:rsid w:val="00E410DB"/>
    <w:rsid w:val="00E41346"/>
    <w:rsid w:val="00E413F2"/>
    <w:rsid w:val="00E415E9"/>
    <w:rsid w:val="00E41D30"/>
    <w:rsid w:val="00E4261C"/>
    <w:rsid w:val="00E426F8"/>
    <w:rsid w:val="00E429BE"/>
    <w:rsid w:val="00E42B6C"/>
    <w:rsid w:val="00E42E3A"/>
    <w:rsid w:val="00E42E4B"/>
    <w:rsid w:val="00E43635"/>
    <w:rsid w:val="00E43688"/>
    <w:rsid w:val="00E43C50"/>
    <w:rsid w:val="00E43E86"/>
    <w:rsid w:val="00E43F5D"/>
    <w:rsid w:val="00E44470"/>
    <w:rsid w:val="00E449B7"/>
    <w:rsid w:val="00E44FC3"/>
    <w:rsid w:val="00E4518C"/>
    <w:rsid w:val="00E45E59"/>
    <w:rsid w:val="00E461C9"/>
    <w:rsid w:val="00E46686"/>
    <w:rsid w:val="00E46CA1"/>
    <w:rsid w:val="00E470C3"/>
    <w:rsid w:val="00E4728C"/>
    <w:rsid w:val="00E473E5"/>
    <w:rsid w:val="00E476AC"/>
    <w:rsid w:val="00E47EF7"/>
    <w:rsid w:val="00E503A5"/>
    <w:rsid w:val="00E506CA"/>
    <w:rsid w:val="00E50D1E"/>
    <w:rsid w:val="00E51143"/>
    <w:rsid w:val="00E517A9"/>
    <w:rsid w:val="00E51BEE"/>
    <w:rsid w:val="00E51E0D"/>
    <w:rsid w:val="00E521D5"/>
    <w:rsid w:val="00E522F2"/>
    <w:rsid w:val="00E52656"/>
    <w:rsid w:val="00E539CA"/>
    <w:rsid w:val="00E54097"/>
    <w:rsid w:val="00E542EF"/>
    <w:rsid w:val="00E5451C"/>
    <w:rsid w:val="00E55831"/>
    <w:rsid w:val="00E559D8"/>
    <w:rsid w:val="00E55DF2"/>
    <w:rsid w:val="00E55EC1"/>
    <w:rsid w:val="00E56A6B"/>
    <w:rsid w:val="00E56C6B"/>
    <w:rsid w:val="00E56E3C"/>
    <w:rsid w:val="00E573A3"/>
    <w:rsid w:val="00E573FD"/>
    <w:rsid w:val="00E577C9"/>
    <w:rsid w:val="00E57FF9"/>
    <w:rsid w:val="00E608DE"/>
    <w:rsid w:val="00E6094F"/>
    <w:rsid w:val="00E609D7"/>
    <w:rsid w:val="00E61372"/>
    <w:rsid w:val="00E61D40"/>
    <w:rsid w:val="00E61E26"/>
    <w:rsid w:val="00E621B2"/>
    <w:rsid w:val="00E62407"/>
    <w:rsid w:val="00E62471"/>
    <w:rsid w:val="00E62687"/>
    <w:rsid w:val="00E62A52"/>
    <w:rsid w:val="00E62EA7"/>
    <w:rsid w:val="00E62F3A"/>
    <w:rsid w:val="00E632C0"/>
    <w:rsid w:val="00E63A4E"/>
    <w:rsid w:val="00E64189"/>
    <w:rsid w:val="00E64373"/>
    <w:rsid w:val="00E653E9"/>
    <w:rsid w:val="00E656C8"/>
    <w:rsid w:val="00E659B3"/>
    <w:rsid w:val="00E66089"/>
    <w:rsid w:val="00E661AE"/>
    <w:rsid w:val="00E66719"/>
    <w:rsid w:val="00E66748"/>
    <w:rsid w:val="00E66AEA"/>
    <w:rsid w:val="00E66D42"/>
    <w:rsid w:val="00E6794D"/>
    <w:rsid w:val="00E70215"/>
    <w:rsid w:val="00E70421"/>
    <w:rsid w:val="00E70AFE"/>
    <w:rsid w:val="00E70E75"/>
    <w:rsid w:val="00E713CA"/>
    <w:rsid w:val="00E71574"/>
    <w:rsid w:val="00E71606"/>
    <w:rsid w:val="00E7171E"/>
    <w:rsid w:val="00E71E98"/>
    <w:rsid w:val="00E71EA2"/>
    <w:rsid w:val="00E722F1"/>
    <w:rsid w:val="00E73566"/>
    <w:rsid w:val="00E738B9"/>
    <w:rsid w:val="00E738CE"/>
    <w:rsid w:val="00E73AE9"/>
    <w:rsid w:val="00E73CE8"/>
    <w:rsid w:val="00E74757"/>
    <w:rsid w:val="00E74975"/>
    <w:rsid w:val="00E74DF4"/>
    <w:rsid w:val="00E75269"/>
    <w:rsid w:val="00E75587"/>
    <w:rsid w:val="00E75610"/>
    <w:rsid w:val="00E7593A"/>
    <w:rsid w:val="00E75D93"/>
    <w:rsid w:val="00E7622F"/>
    <w:rsid w:val="00E76679"/>
    <w:rsid w:val="00E76BAC"/>
    <w:rsid w:val="00E7721B"/>
    <w:rsid w:val="00E776CA"/>
    <w:rsid w:val="00E77D73"/>
    <w:rsid w:val="00E77DF4"/>
    <w:rsid w:val="00E80384"/>
    <w:rsid w:val="00E803D4"/>
    <w:rsid w:val="00E80558"/>
    <w:rsid w:val="00E80716"/>
    <w:rsid w:val="00E807EB"/>
    <w:rsid w:val="00E80A80"/>
    <w:rsid w:val="00E81E20"/>
    <w:rsid w:val="00E81F1F"/>
    <w:rsid w:val="00E8266A"/>
    <w:rsid w:val="00E82F91"/>
    <w:rsid w:val="00E83A7B"/>
    <w:rsid w:val="00E83D5E"/>
    <w:rsid w:val="00E84C59"/>
    <w:rsid w:val="00E84D77"/>
    <w:rsid w:val="00E850C9"/>
    <w:rsid w:val="00E85221"/>
    <w:rsid w:val="00E860FA"/>
    <w:rsid w:val="00E8613D"/>
    <w:rsid w:val="00E86285"/>
    <w:rsid w:val="00E86AE8"/>
    <w:rsid w:val="00E86CFE"/>
    <w:rsid w:val="00E86F0D"/>
    <w:rsid w:val="00E870D0"/>
    <w:rsid w:val="00E87252"/>
    <w:rsid w:val="00E87B15"/>
    <w:rsid w:val="00E87BF3"/>
    <w:rsid w:val="00E9027C"/>
    <w:rsid w:val="00E9055B"/>
    <w:rsid w:val="00E90C39"/>
    <w:rsid w:val="00E90E17"/>
    <w:rsid w:val="00E90FAA"/>
    <w:rsid w:val="00E91CE5"/>
    <w:rsid w:val="00E91F64"/>
    <w:rsid w:val="00E92058"/>
    <w:rsid w:val="00E92100"/>
    <w:rsid w:val="00E92280"/>
    <w:rsid w:val="00E922B3"/>
    <w:rsid w:val="00E924A1"/>
    <w:rsid w:val="00E92B9A"/>
    <w:rsid w:val="00E92E18"/>
    <w:rsid w:val="00E92E9C"/>
    <w:rsid w:val="00E9307F"/>
    <w:rsid w:val="00E933B8"/>
    <w:rsid w:val="00E9394E"/>
    <w:rsid w:val="00E93989"/>
    <w:rsid w:val="00E942D6"/>
    <w:rsid w:val="00E952E3"/>
    <w:rsid w:val="00E95950"/>
    <w:rsid w:val="00E96324"/>
    <w:rsid w:val="00E96D9B"/>
    <w:rsid w:val="00E96D9F"/>
    <w:rsid w:val="00E97A94"/>
    <w:rsid w:val="00EA05F5"/>
    <w:rsid w:val="00EA0688"/>
    <w:rsid w:val="00EA08B3"/>
    <w:rsid w:val="00EA0BE8"/>
    <w:rsid w:val="00EA0EF6"/>
    <w:rsid w:val="00EA1295"/>
    <w:rsid w:val="00EA15EF"/>
    <w:rsid w:val="00EA1600"/>
    <w:rsid w:val="00EA2118"/>
    <w:rsid w:val="00EA2806"/>
    <w:rsid w:val="00EA2E00"/>
    <w:rsid w:val="00EA2F98"/>
    <w:rsid w:val="00EA2FF0"/>
    <w:rsid w:val="00EA350C"/>
    <w:rsid w:val="00EA4B02"/>
    <w:rsid w:val="00EA5252"/>
    <w:rsid w:val="00EA5A99"/>
    <w:rsid w:val="00EA5EBD"/>
    <w:rsid w:val="00EA5F21"/>
    <w:rsid w:val="00EA625B"/>
    <w:rsid w:val="00EA75E6"/>
    <w:rsid w:val="00EA7C2B"/>
    <w:rsid w:val="00EA7E5E"/>
    <w:rsid w:val="00EB0282"/>
    <w:rsid w:val="00EB0EB9"/>
    <w:rsid w:val="00EB127F"/>
    <w:rsid w:val="00EB291F"/>
    <w:rsid w:val="00EB2A41"/>
    <w:rsid w:val="00EB2CF7"/>
    <w:rsid w:val="00EB2D88"/>
    <w:rsid w:val="00EB30B9"/>
    <w:rsid w:val="00EB347A"/>
    <w:rsid w:val="00EB34ED"/>
    <w:rsid w:val="00EB366A"/>
    <w:rsid w:val="00EB397E"/>
    <w:rsid w:val="00EB39CD"/>
    <w:rsid w:val="00EB3A15"/>
    <w:rsid w:val="00EB412C"/>
    <w:rsid w:val="00EB4145"/>
    <w:rsid w:val="00EB438E"/>
    <w:rsid w:val="00EB48D3"/>
    <w:rsid w:val="00EB4966"/>
    <w:rsid w:val="00EB4B78"/>
    <w:rsid w:val="00EB4C76"/>
    <w:rsid w:val="00EB4F44"/>
    <w:rsid w:val="00EB5084"/>
    <w:rsid w:val="00EB549B"/>
    <w:rsid w:val="00EB54DB"/>
    <w:rsid w:val="00EB5CD7"/>
    <w:rsid w:val="00EB6962"/>
    <w:rsid w:val="00EB6D3D"/>
    <w:rsid w:val="00EB7D15"/>
    <w:rsid w:val="00EC00D5"/>
    <w:rsid w:val="00EC02D2"/>
    <w:rsid w:val="00EC0563"/>
    <w:rsid w:val="00EC0D3C"/>
    <w:rsid w:val="00EC0D5B"/>
    <w:rsid w:val="00EC0FE1"/>
    <w:rsid w:val="00EC1085"/>
    <w:rsid w:val="00EC177C"/>
    <w:rsid w:val="00EC1931"/>
    <w:rsid w:val="00EC29A7"/>
    <w:rsid w:val="00EC3036"/>
    <w:rsid w:val="00EC30AD"/>
    <w:rsid w:val="00EC3670"/>
    <w:rsid w:val="00EC385A"/>
    <w:rsid w:val="00EC3DEA"/>
    <w:rsid w:val="00EC4B7B"/>
    <w:rsid w:val="00EC5093"/>
    <w:rsid w:val="00EC5949"/>
    <w:rsid w:val="00EC5C20"/>
    <w:rsid w:val="00EC62EA"/>
    <w:rsid w:val="00EC67F7"/>
    <w:rsid w:val="00EC6B10"/>
    <w:rsid w:val="00EC6E1F"/>
    <w:rsid w:val="00EC70C2"/>
    <w:rsid w:val="00EC7704"/>
    <w:rsid w:val="00EC794E"/>
    <w:rsid w:val="00ED0799"/>
    <w:rsid w:val="00ED0EEA"/>
    <w:rsid w:val="00ED1477"/>
    <w:rsid w:val="00ED240F"/>
    <w:rsid w:val="00ED26C1"/>
    <w:rsid w:val="00ED2F6A"/>
    <w:rsid w:val="00ED326D"/>
    <w:rsid w:val="00ED3F68"/>
    <w:rsid w:val="00ED43E0"/>
    <w:rsid w:val="00ED5253"/>
    <w:rsid w:val="00ED55F3"/>
    <w:rsid w:val="00ED5E5A"/>
    <w:rsid w:val="00ED60CE"/>
    <w:rsid w:val="00ED64D1"/>
    <w:rsid w:val="00ED6AC5"/>
    <w:rsid w:val="00ED72CD"/>
    <w:rsid w:val="00ED7AFF"/>
    <w:rsid w:val="00ED7D9C"/>
    <w:rsid w:val="00ED7ECE"/>
    <w:rsid w:val="00ED7F9C"/>
    <w:rsid w:val="00EE0026"/>
    <w:rsid w:val="00EE017D"/>
    <w:rsid w:val="00EE05B3"/>
    <w:rsid w:val="00EE1553"/>
    <w:rsid w:val="00EE1AEC"/>
    <w:rsid w:val="00EE2413"/>
    <w:rsid w:val="00EE2F45"/>
    <w:rsid w:val="00EE328C"/>
    <w:rsid w:val="00EE33CD"/>
    <w:rsid w:val="00EE3B2B"/>
    <w:rsid w:val="00EE4E54"/>
    <w:rsid w:val="00EE533D"/>
    <w:rsid w:val="00EE553C"/>
    <w:rsid w:val="00EE5581"/>
    <w:rsid w:val="00EE56DA"/>
    <w:rsid w:val="00EE571F"/>
    <w:rsid w:val="00EE5ACE"/>
    <w:rsid w:val="00EE5CCD"/>
    <w:rsid w:val="00EE5CEA"/>
    <w:rsid w:val="00EE66BC"/>
    <w:rsid w:val="00EE66F7"/>
    <w:rsid w:val="00EE6B95"/>
    <w:rsid w:val="00EE6EE5"/>
    <w:rsid w:val="00EE7182"/>
    <w:rsid w:val="00EE76C8"/>
    <w:rsid w:val="00EE76F4"/>
    <w:rsid w:val="00EF0A2F"/>
    <w:rsid w:val="00EF0C1C"/>
    <w:rsid w:val="00EF0D61"/>
    <w:rsid w:val="00EF1BDA"/>
    <w:rsid w:val="00EF1FA6"/>
    <w:rsid w:val="00EF228A"/>
    <w:rsid w:val="00EF2539"/>
    <w:rsid w:val="00EF3262"/>
    <w:rsid w:val="00EF3313"/>
    <w:rsid w:val="00EF41FB"/>
    <w:rsid w:val="00EF44BD"/>
    <w:rsid w:val="00EF4555"/>
    <w:rsid w:val="00EF464E"/>
    <w:rsid w:val="00EF47AF"/>
    <w:rsid w:val="00EF48E6"/>
    <w:rsid w:val="00EF4EFE"/>
    <w:rsid w:val="00EF559B"/>
    <w:rsid w:val="00EF57B6"/>
    <w:rsid w:val="00EF5B50"/>
    <w:rsid w:val="00EF7765"/>
    <w:rsid w:val="00EF793C"/>
    <w:rsid w:val="00EF794F"/>
    <w:rsid w:val="00EF7B21"/>
    <w:rsid w:val="00F003D8"/>
    <w:rsid w:val="00F0049E"/>
    <w:rsid w:val="00F006EC"/>
    <w:rsid w:val="00F01BDB"/>
    <w:rsid w:val="00F0210F"/>
    <w:rsid w:val="00F02C4D"/>
    <w:rsid w:val="00F03618"/>
    <w:rsid w:val="00F03A88"/>
    <w:rsid w:val="00F03AD4"/>
    <w:rsid w:val="00F03B81"/>
    <w:rsid w:val="00F03E0E"/>
    <w:rsid w:val="00F03EC8"/>
    <w:rsid w:val="00F0404C"/>
    <w:rsid w:val="00F0471C"/>
    <w:rsid w:val="00F04A5D"/>
    <w:rsid w:val="00F04E9B"/>
    <w:rsid w:val="00F04EAE"/>
    <w:rsid w:val="00F053AE"/>
    <w:rsid w:val="00F0678E"/>
    <w:rsid w:val="00F06B12"/>
    <w:rsid w:val="00F0744D"/>
    <w:rsid w:val="00F10642"/>
    <w:rsid w:val="00F10A5B"/>
    <w:rsid w:val="00F10EB7"/>
    <w:rsid w:val="00F11B3B"/>
    <w:rsid w:val="00F12033"/>
    <w:rsid w:val="00F126A6"/>
    <w:rsid w:val="00F127DD"/>
    <w:rsid w:val="00F128FB"/>
    <w:rsid w:val="00F12A45"/>
    <w:rsid w:val="00F12C66"/>
    <w:rsid w:val="00F12D5C"/>
    <w:rsid w:val="00F12EF9"/>
    <w:rsid w:val="00F13297"/>
    <w:rsid w:val="00F1374C"/>
    <w:rsid w:val="00F139F0"/>
    <w:rsid w:val="00F13AC7"/>
    <w:rsid w:val="00F13EE3"/>
    <w:rsid w:val="00F140FA"/>
    <w:rsid w:val="00F143C6"/>
    <w:rsid w:val="00F14A90"/>
    <w:rsid w:val="00F14E24"/>
    <w:rsid w:val="00F15233"/>
    <w:rsid w:val="00F15410"/>
    <w:rsid w:val="00F15511"/>
    <w:rsid w:val="00F158BC"/>
    <w:rsid w:val="00F15DB9"/>
    <w:rsid w:val="00F15EB3"/>
    <w:rsid w:val="00F16000"/>
    <w:rsid w:val="00F16656"/>
    <w:rsid w:val="00F16776"/>
    <w:rsid w:val="00F16A41"/>
    <w:rsid w:val="00F16CB2"/>
    <w:rsid w:val="00F16ED9"/>
    <w:rsid w:val="00F170AC"/>
    <w:rsid w:val="00F17535"/>
    <w:rsid w:val="00F17C63"/>
    <w:rsid w:val="00F17D80"/>
    <w:rsid w:val="00F17EDC"/>
    <w:rsid w:val="00F17F7C"/>
    <w:rsid w:val="00F203A5"/>
    <w:rsid w:val="00F20879"/>
    <w:rsid w:val="00F20C38"/>
    <w:rsid w:val="00F20E91"/>
    <w:rsid w:val="00F20ECA"/>
    <w:rsid w:val="00F21354"/>
    <w:rsid w:val="00F21930"/>
    <w:rsid w:val="00F21B8E"/>
    <w:rsid w:val="00F21D20"/>
    <w:rsid w:val="00F21E09"/>
    <w:rsid w:val="00F21FCD"/>
    <w:rsid w:val="00F2261A"/>
    <w:rsid w:val="00F22988"/>
    <w:rsid w:val="00F22A89"/>
    <w:rsid w:val="00F23286"/>
    <w:rsid w:val="00F235E5"/>
    <w:rsid w:val="00F2389A"/>
    <w:rsid w:val="00F23D33"/>
    <w:rsid w:val="00F23F7F"/>
    <w:rsid w:val="00F241EA"/>
    <w:rsid w:val="00F25387"/>
    <w:rsid w:val="00F25548"/>
    <w:rsid w:val="00F25F14"/>
    <w:rsid w:val="00F260D2"/>
    <w:rsid w:val="00F26657"/>
    <w:rsid w:val="00F26880"/>
    <w:rsid w:val="00F268A5"/>
    <w:rsid w:val="00F26985"/>
    <w:rsid w:val="00F26D76"/>
    <w:rsid w:val="00F2702D"/>
    <w:rsid w:val="00F27126"/>
    <w:rsid w:val="00F2759C"/>
    <w:rsid w:val="00F2788A"/>
    <w:rsid w:val="00F27F8C"/>
    <w:rsid w:val="00F30DD2"/>
    <w:rsid w:val="00F3106F"/>
    <w:rsid w:val="00F3124D"/>
    <w:rsid w:val="00F317BA"/>
    <w:rsid w:val="00F31E01"/>
    <w:rsid w:val="00F31E6C"/>
    <w:rsid w:val="00F3220C"/>
    <w:rsid w:val="00F32793"/>
    <w:rsid w:val="00F32AC2"/>
    <w:rsid w:val="00F33F77"/>
    <w:rsid w:val="00F33F7B"/>
    <w:rsid w:val="00F3403B"/>
    <w:rsid w:val="00F350D8"/>
    <w:rsid w:val="00F353AD"/>
    <w:rsid w:val="00F35954"/>
    <w:rsid w:val="00F3783C"/>
    <w:rsid w:val="00F37B78"/>
    <w:rsid w:val="00F37CF4"/>
    <w:rsid w:val="00F40409"/>
    <w:rsid w:val="00F40470"/>
    <w:rsid w:val="00F40528"/>
    <w:rsid w:val="00F40538"/>
    <w:rsid w:val="00F407E8"/>
    <w:rsid w:val="00F40824"/>
    <w:rsid w:val="00F4153B"/>
    <w:rsid w:val="00F4187F"/>
    <w:rsid w:val="00F41F57"/>
    <w:rsid w:val="00F423A2"/>
    <w:rsid w:val="00F42690"/>
    <w:rsid w:val="00F4285E"/>
    <w:rsid w:val="00F435D8"/>
    <w:rsid w:val="00F43AC3"/>
    <w:rsid w:val="00F43B36"/>
    <w:rsid w:val="00F43B6B"/>
    <w:rsid w:val="00F43C82"/>
    <w:rsid w:val="00F43DC0"/>
    <w:rsid w:val="00F44742"/>
    <w:rsid w:val="00F44C4F"/>
    <w:rsid w:val="00F45808"/>
    <w:rsid w:val="00F459B7"/>
    <w:rsid w:val="00F46DF3"/>
    <w:rsid w:val="00F46E98"/>
    <w:rsid w:val="00F46F3B"/>
    <w:rsid w:val="00F4719A"/>
    <w:rsid w:val="00F50017"/>
    <w:rsid w:val="00F50230"/>
    <w:rsid w:val="00F50746"/>
    <w:rsid w:val="00F507E1"/>
    <w:rsid w:val="00F50D62"/>
    <w:rsid w:val="00F510FA"/>
    <w:rsid w:val="00F5179D"/>
    <w:rsid w:val="00F519DD"/>
    <w:rsid w:val="00F51B21"/>
    <w:rsid w:val="00F52D98"/>
    <w:rsid w:val="00F53160"/>
    <w:rsid w:val="00F535A6"/>
    <w:rsid w:val="00F537B1"/>
    <w:rsid w:val="00F543FC"/>
    <w:rsid w:val="00F5443B"/>
    <w:rsid w:val="00F54A26"/>
    <w:rsid w:val="00F54C84"/>
    <w:rsid w:val="00F54D70"/>
    <w:rsid w:val="00F54F22"/>
    <w:rsid w:val="00F559B5"/>
    <w:rsid w:val="00F56CDF"/>
    <w:rsid w:val="00F57183"/>
    <w:rsid w:val="00F57199"/>
    <w:rsid w:val="00F571A1"/>
    <w:rsid w:val="00F57261"/>
    <w:rsid w:val="00F57596"/>
    <w:rsid w:val="00F57A59"/>
    <w:rsid w:val="00F57B9E"/>
    <w:rsid w:val="00F57E45"/>
    <w:rsid w:val="00F607DB"/>
    <w:rsid w:val="00F60AC5"/>
    <w:rsid w:val="00F60C69"/>
    <w:rsid w:val="00F61018"/>
    <w:rsid w:val="00F61161"/>
    <w:rsid w:val="00F61967"/>
    <w:rsid w:val="00F61F93"/>
    <w:rsid w:val="00F62BD6"/>
    <w:rsid w:val="00F6370D"/>
    <w:rsid w:val="00F6429F"/>
    <w:rsid w:val="00F6442D"/>
    <w:rsid w:val="00F64930"/>
    <w:rsid w:val="00F64A83"/>
    <w:rsid w:val="00F64FA9"/>
    <w:rsid w:val="00F6575E"/>
    <w:rsid w:val="00F65819"/>
    <w:rsid w:val="00F65865"/>
    <w:rsid w:val="00F6589E"/>
    <w:rsid w:val="00F65E65"/>
    <w:rsid w:val="00F660AC"/>
    <w:rsid w:val="00F665F0"/>
    <w:rsid w:val="00F66775"/>
    <w:rsid w:val="00F66AC9"/>
    <w:rsid w:val="00F66E4E"/>
    <w:rsid w:val="00F66FA1"/>
    <w:rsid w:val="00F6703F"/>
    <w:rsid w:val="00F67569"/>
    <w:rsid w:val="00F6756D"/>
    <w:rsid w:val="00F677A4"/>
    <w:rsid w:val="00F67E44"/>
    <w:rsid w:val="00F704D2"/>
    <w:rsid w:val="00F705A3"/>
    <w:rsid w:val="00F709CC"/>
    <w:rsid w:val="00F70E4E"/>
    <w:rsid w:val="00F70E9B"/>
    <w:rsid w:val="00F7133A"/>
    <w:rsid w:val="00F71815"/>
    <w:rsid w:val="00F728C0"/>
    <w:rsid w:val="00F732E3"/>
    <w:rsid w:val="00F73704"/>
    <w:rsid w:val="00F737AD"/>
    <w:rsid w:val="00F73DBB"/>
    <w:rsid w:val="00F74396"/>
    <w:rsid w:val="00F743E2"/>
    <w:rsid w:val="00F74701"/>
    <w:rsid w:val="00F74B57"/>
    <w:rsid w:val="00F74D62"/>
    <w:rsid w:val="00F75784"/>
    <w:rsid w:val="00F758C1"/>
    <w:rsid w:val="00F75E2F"/>
    <w:rsid w:val="00F75FDF"/>
    <w:rsid w:val="00F76231"/>
    <w:rsid w:val="00F76D86"/>
    <w:rsid w:val="00F773F7"/>
    <w:rsid w:val="00F77BCE"/>
    <w:rsid w:val="00F77C0D"/>
    <w:rsid w:val="00F77E7E"/>
    <w:rsid w:val="00F77FDA"/>
    <w:rsid w:val="00F802B6"/>
    <w:rsid w:val="00F80867"/>
    <w:rsid w:val="00F80973"/>
    <w:rsid w:val="00F81277"/>
    <w:rsid w:val="00F814DD"/>
    <w:rsid w:val="00F816B4"/>
    <w:rsid w:val="00F81A0B"/>
    <w:rsid w:val="00F81E92"/>
    <w:rsid w:val="00F82466"/>
    <w:rsid w:val="00F82C0D"/>
    <w:rsid w:val="00F82F6A"/>
    <w:rsid w:val="00F83442"/>
    <w:rsid w:val="00F83591"/>
    <w:rsid w:val="00F83FD7"/>
    <w:rsid w:val="00F8452A"/>
    <w:rsid w:val="00F846EE"/>
    <w:rsid w:val="00F8530C"/>
    <w:rsid w:val="00F8587B"/>
    <w:rsid w:val="00F86933"/>
    <w:rsid w:val="00F869F9"/>
    <w:rsid w:val="00F86F60"/>
    <w:rsid w:val="00F876AA"/>
    <w:rsid w:val="00F87AD7"/>
    <w:rsid w:val="00F87B52"/>
    <w:rsid w:val="00F87FFD"/>
    <w:rsid w:val="00F9000A"/>
    <w:rsid w:val="00F90DE1"/>
    <w:rsid w:val="00F911AC"/>
    <w:rsid w:val="00F92D1F"/>
    <w:rsid w:val="00F92E0B"/>
    <w:rsid w:val="00F93106"/>
    <w:rsid w:val="00F9327A"/>
    <w:rsid w:val="00F93529"/>
    <w:rsid w:val="00F93D76"/>
    <w:rsid w:val="00F941D0"/>
    <w:rsid w:val="00F942BC"/>
    <w:rsid w:val="00F94508"/>
    <w:rsid w:val="00F94AFC"/>
    <w:rsid w:val="00F94B1E"/>
    <w:rsid w:val="00F94D0B"/>
    <w:rsid w:val="00F95A25"/>
    <w:rsid w:val="00F95FA4"/>
    <w:rsid w:val="00F96255"/>
    <w:rsid w:val="00F964D1"/>
    <w:rsid w:val="00F96670"/>
    <w:rsid w:val="00F969D5"/>
    <w:rsid w:val="00F96DD7"/>
    <w:rsid w:val="00F96FB8"/>
    <w:rsid w:val="00F96FDE"/>
    <w:rsid w:val="00F97ABE"/>
    <w:rsid w:val="00F97C74"/>
    <w:rsid w:val="00F97E0E"/>
    <w:rsid w:val="00FA0310"/>
    <w:rsid w:val="00FA0835"/>
    <w:rsid w:val="00FA09BC"/>
    <w:rsid w:val="00FA0C51"/>
    <w:rsid w:val="00FA0E4B"/>
    <w:rsid w:val="00FA12E7"/>
    <w:rsid w:val="00FA14FC"/>
    <w:rsid w:val="00FA191B"/>
    <w:rsid w:val="00FA1C99"/>
    <w:rsid w:val="00FA35B6"/>
    <w:rsid w:val="00FA3CD9"/>
    <w:rsid w:val="00FA47A1"/>
    <w:rsid w:val="00FA47DD"/>
    <w:rsid w:val="00FA4CB8"/>
    <w:rsid w:val="00FA5326"/>
    <w:rsid w:val="00FA5721"/>
    <w:rsid w:val="00FA57FE"/>
    <w:rsid w:val="00FA5972"/>
    <w:rsid w:val="00FA5D9E"/>
    <w:rsid w:val="00FA5DA8"/>
    <w:rsid w:val="00FA615C"/>
    <w:rsid w:val="00FA65BD"/>
    <w:rsid w:val="00FA65D2"/>
    <w:rsid w:val="00FA68BB"/>
    <w:rsid w:val="00FA6995"/>
    <w:rsid w:val="00FA6DE1"/>
    <w:rsid w:val="00FA6F53"/>
    <w:rsid w:val="00FA739B"/>
    <w:rsid w:val="00FA78CE"/>
    <w:rsid w:val="00FA7AA6"/>
    <w:rsid w:val="00FA7C24"/>
    <w:rsid w:val="00FA7CB0"/>
    <w:rsid w:val="00FB00B6"/>
    <w:rsid w:val="00FB018D"/>
    <w:rsid w:val="00FB1481"/>
    <w:rsid w:val="00FB16A8"/>
    <w:rsid w:val="00FB1C7D"/>
    <w:rsid w:val="00FB1D61"/>
    <w:rsid w:val="00FB1F0C"/>
    <w:rsid w:val="00FB2028"/>
    <w:rsid w:val="00FB25C2"/>
    <w:rsid w:val="00FB25DF"/>
    <w:rsid w:val="00FB356C"/>
    <w:rsid w:val="00FB35A1"/>
    <w:rsid w:val="00FB3A83"/>
    <w:rsid w:val="00FB3D3C"/>
    <w:rsid w:val="00FB427C"/>
    <w:rsid w:val="00FB463D"/>
    <w:rsid w:val="00FB4D0E"/>
    <w:rsid w:val="00FB4FEE"/>
    <w:rsid w:val="00FB51D8"/>
    <w:rsid w:val="00FB5424"/>
    <w:rsid w:val="00FB54DC"/>
    <w:rsid w:val="00FB5740"/>
    <w:rsid w:val="00FB5746"/>
    <w:rsid w:val="00FB5AED"/>
    <w:rsid w:val="00FB5F08"/>
    <w:rsid w:val="00FB6157"/>
    <w:rsid w:val="00FB6A2A"/>
    <w:rsid w:val="00FB6BBF"/>
    <w:rsid w:val="00FB7205"/>
    <w:rsid w:val="00FB7266"/>
    <w:rsid w:val="00FB7474"/>
    <w:rsid w:val="00FB7475"/>
    <w:rsid w:val="00FC008E"/>
    <w:rsid w:val="00FC038B"/>
    <w:rsid w:val="00FC0B44"/>
    <w:rsid w:val="00FC0CAA"/>
    <w:rsid w:val="00FC0F53"/>
    <w:rsid w:val="00FC151E"/>
    <w:rsid w:val="00FC1A35"/>
    <w:rsid w:val="00FC203A"/>
    <w:rsid w:val="00FC267D"/>
    <w:rsid w:val="00FC28D8"/>
    <w:rsid w:val="00FC31CE"/>
    <w:rsid w:val="00FC4809"/>
    <w:rsid w:val="00FC502F"/>
    <w:rsid w:val="00FC5158"/>
    <w:rsid w:val="00FC5BA2"/>
    <w:rsid w:val="00FC5CC7"/>
    <w:rsid w:val="00FC6007"/>
    <w:rsid w:val="00FC6344"/>
    <w:rsid w:val="00FC6EC9"/>
    <w:rsid w:val="00FC724B"/>
    <w:rsid w:val="00FC76F8"/>
    <w:rsid w:val="00FC7721"/>
    <w:rsid w:val="00FD0040"/>
    <w:rsid w:val="00FD07BE"/>
    <w:rsid w:val="00FD087F"/>
    <w:rsid w:val="00FD0B9A"/>
    <w:rsid w:val="00FD0F3C"/>
    <w:rsid w:val="00FD1290"/>
    <w:rsid w:val="00FD130F"/>
    <w:rsid w:val="00FD1850"/>
    <w:rsid w:val="00FD1970"/>
    <w:rsid w:val="00FD254B"/>
    <w:rsid w:val="00FD2726"/>
    <w:rsid w:val="00FD308A"/>
    <w:rsid w:val="00FD3A00"/>
    <w:rsid w:val="00FD3EF6"/>
    <w:rsid w:val="00FD4649"/>
    <w:rsid w:val="00FD4EDA"/>
    <w:rsid w:val="00FD4F80"/>
    <w:rsid w:val="00FD53E9"/>
    <w:rsid w:val="00FD5416"/>
    <w:rsid w:val="00FD5ED9"/>
    <w:rsid w:val="00FD5F79"/>
    <w:rsid w:val="00FD6563"/>
    <w:rsid w:val="00FD6A55"/>
    <w:rsid w:val="00FD6E2C"/>
    <w:rsid w:val="00FD6EE4"/>
    <w:rsid w:val="00FD76B7"/>
    <w:rsid w:val="00FD7C08"/>
    <w:rsid w:val="00FD7C33"/>
    <w:rsid w:val="00FD7CE0"/>
    <w:rsid w:val="00FE0389"/>
    <w:rsid w:val="00FE06F5"/>
    <w:rsid w:val="00FE0F8C"/>
    <w:rsid w:val="00FE10B7"/>
    <w:rsid w:val="00FE15C9"/>
    <w:rsid w:val="00FE1971"/>
    <w:rsid w:val="00FE1C05"/>
    <w:rsid w:val="00FE26B4"/>
    <w:rsid w:val="00FE2797"/>
    <w:rsid w:val="00FE29CD"/>
    <w:rsid w:val="00FE2FA3"/>
    <w:rsid w:val="00FE33B0"/>
    <w:rsid w:val="00FE35FE"/>
    <w:rsid w:val="00FE3630"/>
    <w:rsid w:val="00FE370B"/>
    <w:rsid w:val="00FE378C"/>
    <w:rsid w:val="00FE40BD"/>
    <w:rsid w:val="00FE47BC"/>
    <w:rsid w:val="00FE529D"/>
    <w:rsid w:val="00FE5351"/>
    <w:rsid w:val="00FE5BE0"/>
    <w:rsid w:val="00FE61CB"/>
    <w:rsid w:val="00FE65BC"/>
    <w:rsid w:val="00FE68DB"/>
    <w:rsid w:val="00FE71FF"/>
    <w:rsid w:val="00FE7234"/>
    <w:rsid w:val="00FE79DF"/>
    <w:rsid w:val="00FE7A78"/>
    <w:rsid w:val="00FE7DFF"/>
    <w:rsid w:val="00FF158D"/>
    <w:rsid w:val="00FF293B"/>
    <w:rsid w:val="00FF2B0F"/>
    <w:rsid w:val="00FF2BDF"/>
    <w:rsid w:val="00FF4293"/>
    <w:rsid w:val="00FF4349"/>
    <w:rsid w:val="00FF4631"/>
    <w:rsid w:val="00FF4B49"/>
    <w:rsid w:val="00FF4B6D"/>
    <w:rsid w:val="00FF4E1F"/>
    <w:rsid w:val="00FF4F33"/>
    <w:rsid w:val="00FF5537"/>
    <w:rsid w:val="00FF5B13"/>
    <w:rsid w:val="00FF6224"/>
    <w:rsid w:val="00FF6BD0"/>
    <w:rsid w:val="00FF6D23"/>
    <w:rsid w:val="00FF6FDD"/>
    <w:rsid w:val="00FF7086"/>
    <w:rsid w:val="00FF7C96"/>
    <w:rsid w:val="00FF7CCC"/>
    <w:rsid w:val="00FF7D6B"/>
    <w:rsid w:val="00FF7D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6D275B"/>
  <w15:chartTrackingRefBased/>
  <w15:docId w15:val="{25CD03B6-598B-4917-9B69-C257D23909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0BA9"/>
  </w:style>
  <w:style w:type="paragraph" w:styleId="Heading1">
    <w:name w:val="heading 1"/>
    <w:basedOn w:val="Normal"/>
    <w:next w:val="Normal"/>
    <w:link w:val="Heading1Char"/>
    <w:uiPriority w:val="9"/>
    <w:qFormat/>
    <w:rsid w:val="00B6450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6450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6450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6450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rsid w:val="00CF2AFC"/>
    <w:pPr>
      <w:keepNext/>
      <w:keepLines/>
      <w:spacing w:before="220" w:after="40" w:line="243" w:lineRule="auto"/>
      <w:ind w:left="35" w:hanging="10"/>
      <w:jc w:val="both"/>
      <w:outlineLvl w:val="4"/>
    </w:pPr>
    <w:rPr>
      <w:rFonts w:ascii="Times New Roman" w:eastAsia="Times New Roman" w:hAnsi="Times New Roman" w:cs="Times New Roman"/>
      <w:b/>
      <w:color w:val="000000"/>
    </w:rPr>
  </w:style>
  <w:style w:type="paragraph" w:styleId="Heading6">
    <w:name w:val="heading 6"/>
    <w:basedOn w:val="Normal"/>
    <w:next w:val="Normal"/>
    <w:link w:val="Heading6Char"/>
    <w:rsid w:val="00CF2AFC"/>
    <w:pPr>
      <w:keepNext/>
      <w:keepLines/>
      <w:spacing w:before="200" w:after="40" w:line="243" w:lineRule="auto"/>
      <w:ind w:left="35" w:hanging="10"/>
      <w:jc w:val="both"/>
      <w:outlineLvl w:val="5"/>
    </w:pPr>
    <w:rPr>
      <w:rFonts w:ascii="Times New Roman" w:eastAsia="Times New Roman" w:hAnsi="Times New Roman" w:cs="Times New Roman"/>
      <w:b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450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B6450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64508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B64508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NoSpacing">
    <w:name w:val="No Spacing"/>
    <w:link w:val="NoSpacingChar"/>
    <w:uiPriority w:val="1"/>
    <w:qFormat/>
    <w:rsid w:val="00B64508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B64508"/>
    <w:rPr>
      <w:rFonts w:eastAsiaTheme="minorEastAsia"/>
    </w:rPr>
  </w:style>
  <w:style w:type="paragraph" w:styleId="Header">
    <w:name w:val="header"/>
    <w:basedOn w:val="Normal"/>
    <w:link w:val="HeaderChar"/>
    <w:uiPriority w:val="99"/>
    <w:unhideWhenUsed/>
    <w:rsid w:val="00B6450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64508"/>
  </w:style>
  <w:style w:type="paragraph" w:styleId="Footer">
    <w:name w:val="footer"/>
    <w:basedOn w:val="Normal"/>
    <w:link w:val="FooterChar"/>
    <w:uiPriority w:val="99"/>
    <w:unhideWhenUsed/>
    <w:rsid w:val="00B6450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64508"/>
  </w:style>
  <w:style w:type="paragraph" w:styleId="ListParagraph">
    <w:name w:val="List Paragraph"/>
    <w:basedOn w:val="Normal"/>
    <w:uiPriority w:val="34"/>
    <w:qFormat/>
    <w:rsid w:val="00B64508"/>
    <w:pPr>
      <w:ind w:left="720"/>
      <w:contextualSpacing/>
    </w:pPr>
  </w:style>
  <w:style w:type="paragraph" w:styleId="FootnoteText">
    <w:name w:val="footnote text"/>
    <w:basedOn w:val="Normal"/>
    <w:link w:val="FootnoteTextChar"/>
    <w:uiPriority w:val="99"/>
    <w:unhideWhenUsed/>
    <w:rsid w:val="00B64508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B64508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unhideWhenUsed/>
    <w:rsid w:val="00B64508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B64508"/>
    <w:rPr>
      <w:color w:val="0563C1" w:themeColor="hyperlink"/>
      <w:u w:val="single"/>
    </w:rPr>
  </w:style>
  <w:style w:type="table" w:styleId="TableGrid">
    <w:name w:val="Table Grid"/>
    <w:basedOn w:val="TableNormal"/>
    <w:uiPriority w:val="59"/>
    <w:rsid w:val="00B645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64508"/>
    <w:rPr>
      <w:rFonts w:ascii="Segoe UI" w:hAnsi="Segoe UI" w:cs="Segoe UI"/>
      <w:sz w:val="18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6450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64508"/>
    <w:rPr>
      <w:sz w:val="20"/>
      <w:szCs w:val="20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64508"/>
    <w:pPr>
      <w:spacing w:line="240" w:lineRule="auto"/>
    </w:pPr>
    <w:rPr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64508"/>
    <w:rPr>
      <w:b/>
      <w:bCs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64508"/>
    <w:rPr>
      <w:b/>
      <w:bCs/>
    </w:rPr>
  </w:style>
  <w:style w:type="paragraph" w:styleId="TOCHeading">
    <w:name w:val="TOC Heading"/>
    <w:basedOn w:val="Heading1"/>
    <w:next w:val="Normal"/>
    <w:uiPriority w:val="39"/>
    <w:unhideWhenUsed/>
    <w:qFormat/>
    <w:rsid w:val="00B64508"/>
    <w:pPr>
      <w:outlineLvl w:val="9"/>
    </w:pPr>
  </w:style>
  <w:style w:type="paragraph" w:styleId="TOC2">
    <w:name w:val="toc 2"/>
    <w:basedOn w:val="Normal"/>
    <w:next w:val="Normal"/>
    <w:autoRedefine/>
    <w:uiPriority w:val="39"/>
    <w:unhideWhenUsed/>
    <w:rsid w:val="00B64508"/>
    <w:pPr>
      <w:spacing w:after="100"/>
      <w:ind w:left="220"/>
    </w:pPr>
  </w:style>
  <w:style w:type="table" w:customStyle="1" w:styleId="TableGrid0">
    <w:name w:val="TableGrid"/>
    <w:rsid w:val="00F139F0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5Char">
    <w:name w:val="Heading 5 Char"/>
    <w:basedOn w:val="DefaultParagraphFont"/>
    <w:link w:val="Heading5"/>
    <w:rsid w:val="00CF2AFC"/>
    <w:rPr>
      <w:rFonts w:ascii="Times New Roman" w:eastAsia="Times New Roman" w:hAnsi="Times New Roman" w:cs="Times New Roman"/>
      <w:b/>
      <w:color w:val="000000"/>
    </w:rPr>
  </w:style>
  <w:style w:type="character" w:customStyle="1" w:styleId="Heading6Char">
    <w:name w:val="Heading 6 Char"/>
    <w:basedOn w:val="DefaultParagraphFont"/>
    <w:link w:val="Heading6"/>
    <w:rsid w:val="00CF2AFC"/>
    <w:rPr>
      <w:rFonts w:ascii="Times New Roman" w:eastAsia="Times New Roman" w:hAnsi="Times New Roman" w:cs="Times New Roman"/>
      <w:b/>
      <w:color w:val="000000"/>
      <w:sz w:val="20"/>
      <w:szCs w:val="20"/>
    </w:rPr>
  </w:style>
  <w:style w:type="numbering" w:customStyle="1" w:styleId="NoList1">
    <w:name w:val="No List1"/>
    <w:next w:val="NoList"/>
    <w:uiPriority w:val="99"/>
    <w:semiHidden/>
    <w:unhideWhenUsed/>
    <w:rsid w:val="00CF2AFC"/>
  </w:style>
  <w:style w:type="paragraph" w:styleId="Title">
    <w:name w:val="Title"/>
    <w:basedOn w:val="Normal"/>
    <w:next w:val="Normal"/>
    <w:link w:val="TitleChar"/>
    <w:rsid w:val="00CF2AFC"/>
    <w:pPr>
      <w:keepNext/>
      <w:keepLines/>
      <w:spacing w:before="480" w:after="120" w:line="243" w:lineRule="auto"/>
      <w:ind w:left="35" w:hanging="10"/>
      <w:jc w:val="both"/>
    </w:pPr>
    <w:rPr>
      <w:rFonts w:ascii="Times New Roman" w:eastAsia="Times New Roman" w:hAnsi="Times New Roman" w:cs="Times New Roman"/>
      <w:b/>
      <w:color w:val="000000"/>
      <w:sz w:val="72"/>
      <w:szCs w:val="72"/>
    </w:rPr>
  </w:style>
  <w:style w:type="character" w:customStyle="1" w:styleId="TitleChar">
    <w:name w:val="Title Char"/>
    <w:basedOn w:val="DefaultParagraphFont"/>
    <w:link w:val="Title"/>
    <w:rsid w:val="00CF2AFC"/>
    <w:rPr>
      <w:rFonts w:ascii="Times New Roman" w:eastAsia="Times New Roman" w:hAnsi="Times New Roman" w:cs="Times New Roman"/>
      <w:b/>
      <w:color w:val="000000"/>
      <w:sz w:val="72"/>
      <w:szCs w:val="72"/>
    </w:rPr>
  </w:style>
  <w:style w:type="table" w:customStyle="1" w:styleId="TableGrid1">
    <w:name w:val="TableGrid1"/>
    <w:rsid w:val="00CF2AFC"/>
    <w:pPr>
      <w:spacing w:after="0" w:line="240" w:lineRule="auto"/>
      <w:ind w:left="35" w:hanging="10"/>
      <w:jc w:val="both"/>
    </w:pPr>
    <w:rPr>
      <w:rFonts w:ascii="Times New Roman" w:eastAsia="Times New Roman" w:hAnsi="Times New Roman" w:cs="Times New Roman"/>
      <w:sz w:val="24"/>
      <w:szCs w:val="24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itle">
    <w:name w:val="Subtitle"/>
    <w:basedOn w:val="Normal"/>
    <w:next w:val="Normal"/>
    <w:link w:val="SubtitleChar"/>
    <w:rsid w:val="00CF2AFC"/>
    <w:pPr>
      <w:keepNext/>
      <w:keepLines/>
      <w:spacing w:before="360" w:after="80" w:line="243" w:lineRule="auto"/>
      <w:ind w:left="35" w:hanging="10"/>
      <w:jc w:val="both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SubtitleChar">
    <w:name w:val="Subtitle Char"/>
    <w:basedOn w:val="DefaultParagraphFont"/>
    <w:link w:val="Subtitle"/>
    <w:rsid w:val="00CF2AFC"/>
    <w:rPr>
      <w:rFonts w:ascii="Georgia" w:eastAsia="Georgia" w:hAnsi="Georgia" w:cs="Georgia"/>
      <w:i/>
      <w:color w:val="666666"/>
      <w:sz w:val="48"/>
      <w:szCs w:val="48"/>
    </w:rPr>
  </w:style>
  <w:style w:type="character" w:styleId="CommentReference">
    <w:name w:val="annotation reference"/>
    <w:basedOn w:val="DefaultParagraphFont"/>
    <w:uiPriority w:val="99"/>
    <w:semiHidden/>
    <w:unhideWhenUsed/>
    <w:rsid w:val="00907516"/>
    <w:rPr>
      <w:sz w:val="16"/>
      <w:szCs w:val="16"/>
    </w:rPr>
  </w:style>
  <w:style w:type="paragraph" w:styleId="Revision">
    <w:name w:val="Revision"/>
    <w:hidden/>
    <w:uiPriority w:val="99"/>
    <w:semiHidden/>
    <w:rsid w:val="000F3D5E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0F3D5E"/>
    <w:rPr>
      <w:b/>
      <w:bCs/>
    </w:rPr>
  </w:style>
  <w:style w:type="paragraph" w:styleId="NormalWeb">
    <w:name w:val="Normal (Web)"/>
    <w:basedOn w:val="Normal"/>
    <w:uiPriority w:val="99"/>
    <w:unhideWhenUsed/>
    <w:rsid w:val="000F3D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DefaultParagraphFont"/>
    <w:rsid w:val="000F3D5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7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35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70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57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 Version="15"/>
</file>

<file path=customXml/itemProps1.xml><?xml version="1.0" encoding="utf-8"?>
<ds:datastoreItem xmlns:ds="http://schemas.openxmlformats.org/officeDocument/2006/customXml" ds:itemID="{424A7255-961E-4F35-8376-6E9C41BEDF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1132</Words>
  <Characters>6456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nehemiah.isaiah@tra.go.tz</dc:creator>
  <cp:keywords/>
  <dc:description/>
  <cp:lastModifiedBy>Kenneth Katho</cp:lastModifiedBy>
  <cp:revision>2</cp:revision>
  <cp:lastPrinted>2022-10-25T06:39:00Z</cp:lastPrinted>
  <dcterms:created xsi:type="dcterms:W3CDTF">2025-11-26T06:44:00Z</dcterms:created>
  <dcterms:modified xsi:type="dcterms:W3CDTF">2025-11-26T06:44:00Z</dcterms:modified>
</cp:coreProperties>
</file>