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C069" w14:textId="77777777" w:rsidR="008C40BB" w:rsidRDefault="000F5EA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M. Hasyim Abdillah P.</w:t>
      </w:r>
    </w:p>
    <w:p w14:paraId="31A64E0B" w14:textId="77777777" w:rsidR="000F5EA2" w:rsidRDefault="000F5EA2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1101191095</w:t>
      </w:r>
    </w:p>
    <w:p w14:paraId="540CC3ED" w14:textId="77777777" w:rsidR="000F5EA2" w:rsidRDefault="000F5EA2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TT-43-11</w:t>
      </w:r>
    </w:p>
    <w:p w14:paraId="08C54354" w14:textId="77777777" w:rsidR="000F5EA2" w:rsidRDefault="000F5EA2">
      <w:pPr>
        <w:rPr>
          <w:lang w:val="en-US"/>
        </w:rPr>
      </w:pPr>
    </w:p>
    <w:p w14:paraId="12B49408" w14:textId="2FBACEE9" w:rsidR="000F5EA2" w:rsidRDefault="005F2B64">
      <w:pPr>
        <w:rPr>
          <w:lang w:val="en-US"/>
        </w:rPr>
      </w:pP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data:</w:t>
      </w:r>
    </w:p>
    <w:p w14:paraId="2CA095EA" w14:textId="45C37A87" w:rsidR="005F2B64" w:rsidRDefault="005F2B64" w:rsidP="005F2B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korban di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2021?</w:t>
      </w:r>
    </w:p>
    <w:p w14:paraId="774067A1" w14:textId="1898D9DB" w:rsidR="005F2B64" w:rsidRDefault="005F2B64" w:rsidP="005F2B64">
      <w:pPr>
        <w:pStyle w:val="ListParagraph"/>
        <w:rPr>
          <w:lang w:val="en-US"/>
        </w:rPr>
      </w:pPr>
      <w:r>
        <w:rPr>
          <w:lang w:val="en-US"/>
        </w:rPr>
        <w:t xml:space="preserve">Uji statistic: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</w:t>
      </w:r>
      <w:proofErr w:type="spellEnd"/>
    </w:p>
    <w:p w14:paraId="3AEA7370" w14:textId="292FB095" w:rsidR="005F2B64" w:rsidRDefault="005F2B64" w:rsidP="005F2B64">
      <w:pPr>
        <w:pStyle w:val="ListParagraph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data: </w:t>
      </w:r>
      <w:proofErr w:type="spellStart"/>
      <w:r>
        <w:rPr>
          <w:lang w:val="en-US"/>
        </w:rPr>
        <w:t>kuantitatif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diskrit</w:t>
      </w:r>
      <w:proofErr w:type="spellEnd"/>
      <w:r>
        <w:rPr>
          <w:lang w:val="en-US"/>
        </w:rPr>
        <w:t>, nominal</w:t>
      </w:r>
    </w:p>
    <w:p w14:paraId="054EFAD4" w14:textId="04676A16" w:rsidR="005F2B64" w:rsidRDefault="005F2B64" w:rsidP="005F2B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kerugian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2021?</w:t>
      </w:r>
    </w:p>
    <w:p w14:paraId="6BA5A80E" w14:textId="55D28621" w:rsidR="005F2B64" w:rsidRDefault="005F2B64" w:rsidP="005F2B64">
      <w:pPr>
        <w:pStyle w:val="ListParagraph"/>
        <w:rPr>
          <w:lang w:val="en-US"/>
        </w:rPr>
      </w:pPr>
      <w:r>
        <w:rPr>
          <w:lang w:val="en-US"/>
        </w:rPr>
        <w:t xml:space="preserve">Uji statistic: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</w:t>
      </w:r>
      <w:proofErr w:type="spellEnd"/>
    </w:p>
    <w:p w14:paraId="08708C6A" w14:textId="2B6B9697" w:rsidR="005F2B64" w:rsidRDefault="005F2B64" w:rsidP="005F2B64">
      <w:pPr>
        <w:pStyle w:val="ListParagraph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data: </w:t>
      </w:r>
      <w:proofErr w:type="spellStart"/>
      <w:r>
        <w:rPr>
          <w:lang w:val="en-US"/>
        </w:rPr>
        <w:t>kuantitatif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kontinyu</w:t>
      </w:r>
      <w:proofErr w:type="spellEnd"/>
      <w:r>
        <w:rPr>
          <w:lang w:val="en-US"/>
        </w:rPr>
        <w:t>, nominal</w:t>
      </w:r>
    </w:p>
    <w:p w14:paraId="48149D45" w14:textId="05971C11" w:rsidR="005F2B64" w:rsidRDefault="00E471D2" w:rsidP="005F2B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korban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interval </w:t>
      </w:r>
      <w:proofErr w:type="spellStart"/>
      <w:r>
        <w:rPr>
          <w:lang w:val="en-US"/>
        </w:rPr>
        <w:t>umurnya</w:t>
      </w:r>
      <w:proofErr w:type="spellEnd"/>
      <w:r w:rsidR="00441507">
        <w:rPr>
          <w:lang w:val="en-US"/>
        </w:rPr>
        <w:t xml:space="preserve"> di </w:t>
      </w:r>
      <w:proofErr w:type="spellStart"/>
      <w:r w:rsidR="00441507">
        <w:rPr>
          <w:lang w:val="en-US"/>
        </w:rPr>
        <w:t>tiap</w:t>
      </w:r>
      <w:proofErr w:type="spellEnd"/>
      <w:r w:rsidR="00441507">
        <w:rPr>
          <w:lang w:val="en-US"/>
        </w:rPr>
        <w:t xml:space="preserve"> </w:t>
      </w:r>
      <w:proofErr w:type="spellStart"/>
      <w:r w:rsidR="00441507">
        <w:rPr>
          <w:lang w:val="en-US"/>
        </w:rPr>
        <w:t>tahunnya</w:t>
      </w:r>
      <w:proofErr w:type="spellEnd"/>
      <w:r>
        <w:rPr>
          <w:lang w:val="en-US"/>
        </w:rPr>
        <w:t>?</w:t>
      </w:r>
    </w:p>
    <w:p w14:paraId="24669B2E" w14:textId="0ECB95D6" w:rsidR="00E471D2" w:rsidRDefault="00441507" w:rsidP="00E471D2">
      <w:pPr>
        <w:pStyle w:val="ListParagraph"/>
        <w:rPr>
          <w:lang w:val="en-US"/>
        </w:rPr>
      </w:pPr>
      <w:r>
        <w:rPr>
          <w:lang w:val="en-US"/>
        </w:rPr>
        <w:t>Uji statistic: ANOVA</w:t>
      </w:r>
    </w:p>
    <w:p w14:paraId="333FFD72" w14:textId="0EA94AC5" w:rsidR="00441507" w:rsidRPr="005F2B64" w:rsidRDefault="00441507" w:rsidP="00E471D2">
      <w:pPr>
        <w:pStyle w:val="ListParagraph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data: </w:t>
      </w:r>
      <w:proofErr w:type="spellStart"/>
      <w:r>
        <w:rPr>
          <w:lang w:val="en-US"/>
        </w:rPr>
        <w:t>kuantitatif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diskrit</w:t>
      </w:r>
      <w:proofErr w:type="spellEnd"/>
      <w:r>
        <w:rPr>
          <w:lang w:val="en-US"/>
        </w:rPr>
        <w:t>, nominal</w:t>
      </w:r>
      <w:bookmarkStart w:id="0" w:name="_GoBack"/>
      <w:bookmarkEnd w:id="0"/>
    </w:p>
    <w:p w14:paraId="01716CEA" w14:textId="2CAEB787" w:rsidR="005F2B64" w:rsidRPr="005F2B64" w:rsidRDefault="005F2B64" w:rsidP="005F2B64">
      <w:pPr>
        <w:rPr>
          <w:lang w:val="en-US"/>
        </w:rPr>
      </w:pPr>
    </w:p>
    <w:sectPr w:rsidR="005F2B64" w:rsidRPr="005F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6C5C"/>
    <w:multiLevelType w:val="hybridMultilevel"/>
    <w:tmpl w:val="0BDEBB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31631"/>
    <w:multiLevelType w:val="hybridMultilevel"/>
    <w:tmpl w:val="8904D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A2"/>
    <w:rsid w:val="000F5EA2"/>
    <w:rsid w:val="00441507"/>
    <w:rsid w:val="005F2B64"/>
    <w:rsid w:val="00823FEA"/>
    <w:rsid w:val="008C40BB"/>
    <w:rsid w:val="00E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EEB37"/>
  <w15:chartTrackingRefBased/>
  <w15:docId w15:val="{ED8F75D2-9869-4BD5-818D-07C135EE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2021-11-28T11:21:00Z</dcterms:created>
  <dcterms:modified xsi:type="dcterms:W3CDTF">2021-11-29T12:55:00Z</dcterms:modified>
</cp:coreProperties>
</file>