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88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799"/>
        <w:gridCol w:w="1351"/>
        <w:gridCol w:w="2202"/>
        <w:gridCol w:w="1052"/>
        <w:gridCol w:w="1515"/>
      </w:tblGrid>
      <w:tr w:rsidR="00E43F86" w:rsidRPr="00045020" w14:paraId="1005025C" w14:textId="77777777" w:rsidTr="006350EF">
        <w:trPr>
          <w:trHeight w:val="54"/>
          <w:tblHeader/>
          <w:jc w:val="center"/>
        </w:trPr>
        <w:tc>
          <w:tcPr>
            <w:tcW w:w="598" w:type="pct"/>
            <w:shd w:val="clear" w:color="auto" w:fill="DBE5F1" w:themeFill="accent1" w:themeFillTint="33"/>
            <w:vAlign w:val="center"/>
          </w:tcPr>
          <w:p w14:paraId="42950DE8" w14:textId="77777777" w:rsidR="0048409B" w:rsidRPr="00045020" w:rsidRDefault="00707131" w:rsidP="00AC7FD4">
            <w:pPr>
              <w:spacing w:before="60" w:after="60" w:line="240" w:lineRule="auto"/>
            </w:pPr>
            <w:r>
              <w:rPr>
                <w:b/>
                <w:bCs/>
              </w:rPr>
              <w:t>Subject</w:t>
            </w:r>
            <w:r w:rsidRPr="0004502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045020">
              <w:t xml:space="preserve"> </w:t>
            </w:r>
          </w:p>
        </w:tc>
        <w:sdt>
          <w:sdtPr>
            <w:rPr>
              <w:rFonts w:ascii="-webkit-standard" w:eastAsia="Times New Roman" w:hAnsi="-webkit-standard"/>
              <w:color w:val="000000"/>
              <w:sz w:val="18"/>
              <w:szCs w:val="18"/>
              <w:lang w:val="en-AE" w:eastAsia="en-GB"/>
            </w:rPr>
            <w:id w:val="-1117443017"/>
            <w:placeholder>
              <w:docPart w:val="DefaultPlaceholder_1081868574"/>
            </w:placeholder>
            <w:text/>
          </w:sdtPr>
          <w:sdtEndPr/>
          <w:sdtContent>
            <w:tc>
              <w:tcPr>
                <w:tcW w:w="4402" w:type="pct"/>
                <w:gridSpan w:val="5"/>
                <w:shd w:val="clear" w:color="auto" w:fill="auto"/>
                <w:vAlign w:val="center"/>
              </w:tcPr>
              <w:p w14:paraId="6B434D9A" w14:textId="5A705155" w:rsidR="0048409B" w:rsidRPr="00045020" w:rsidRDefault="00BF2D7F" w:rsidP="00DC6C58">
                <w:pPr>
                  <w:spacing w:before="60" w:after="60" w:line="240" w:lineRule="auto"/>
                </w:pPr>
                <w:r w:rsidRPr="00BF2D7F">
                  <w:rPr>
                    <w:rFonts w:ascii="-webkit-standard" w:eastAsia="Times New Roman" w:hAnsi="-webkit-standard"/>
                    <w:color w:val="000000"/>
                    <w:sz w:val="18"/>
                    <w:szCs w:val="18"/>
                    <w:lang w:val="en-AE" w:eastAsia="en-GB"/>
                  </w:rPr>
                  <w:t>HPC Cluster Software Maintenance</w:t>
                </w:r>
              </w:p>
            </w:tc>
          </w:sdtContent>
        </w:sdt>
      </w:tr>
      <w:tr w:rsidR="00E43F86" w:rsidRPr="00045020" w14:paraId="24AC76C1" w14:textId="77777777" w:rsidTr="00AC7FD4">
        <w:trPr>
          <w:trHeight w:val="215"/>
          <w:tblHeader/>
          <w:jc w:val="center"/>
        </w:trPr>
        <w:tc>
          <w:tcPr>
            <w:tcW w:w="598" w:type="pct"/>
            <w:shd w:val="clear" w:color="auto" w:fill="DBE5F1" w:themeFill="accent1" w:themeFillTint="33"/>
            <w:vAlign w:val="center"/>
          </w:tcPr>
          <w:p w14:paraId="2B384F2D" w14:textId="77777777" w:rsidR="0048409B" w:rsidRPr="00045020" w:rsidRDefault="00707131" w:rsidP="00AC7FD4">
            <w:pPr>
              <w:spacing w:before="60" w:after="60" w:line="240" w:lineRule="auto"/>
            </w:pPr>
            <w:r>
              <w:rPr>
                <w:b/>
                <w:bCs/>
              </w:rPr>
              <w:t>Date</w:t>
            </w:r>
            <w:r w:rsidRPr="0004502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045020">
              <w:t xml:space="preserve"> </w:t>
            </w:r>
          </w:p>
        </w:tc>
        <w:sdt>
          <w:sdtPr>
            <w:id w:val="-1903514869"/>
            <w:placeholder>
              <w:docPart w:val="DefaultPlaceholder_1081868576"/>
            </w:placeholder>
            <w:date w:fullDate="2022-07-29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000" w:type="pct"/>
                <w:shd w:val="clear" w:color="auto" w:fill="auto"/>
                <w:vAlign w:val="center"/>
              </w:tcPr>
              <w:p w14:paraId="2A423D54" w14:textId="78091BA4" w:rsidR="0048409B" w:rsidRPr="00045020" w:rsidRDefault="00BF2D7F" w:rsidP="00DC6C58">
                <w:pPr>
                  <w:spacing w:before="60" w:after="60" w:line="240" w:lineRule="auto"/>
                </w:pPr>
                <w:r>
                  <w:t>7/29/2022</w:t>
                </w:r>
              </w:p>
            </w:tc>
          </w:sdtContent>
        </w:sdt>
        <w:tc>
          <w:tcPr>
            <w:tcW w:w="751" w:type="pct"/>
            <w:shd w:val="clear" w:color="auto" w:fill="DBE5F1" w:themeFill="accent1" w:themeFillTint="33"/>
            <w:vAlign w:val="center"/>
          </w:tcPr>
          <w:p w14:paraId="4A377A09" w14:textId="77777777" w:rsidR="0048409B" w:rsidRPr="00803003" w:rsidRDefault="00707131" w:rsidP="00AC7FD4">
            <w:pPr>
              <w:spacing w:before="60" w:after="60" w:line="240" w:lineRule="auto"/>
              <w:rPr>
                <w:b/>
              </w:rPr>
            </w:pPr>
            <w:r w:rsidRPr="00803003">
              <w:rPr>
                <w:b/>
              </w:rPr>
              <w:t>Department:</w:t>
            </w:r>
          </w:p>
        </w:tc>
        <w:sdt>
          <w:sdtPr>
            <w:id w:val="314303403"/>
            <w:placeholder>
              <w:docPart w:val="DefaultPlaceholder_1081868574"/>
            </w:placeholder>
            <w:text/>
          </w:sdtPr>
          <w:sdtEndPr/>
          <w:sdtContent>
            <w:tc>
              <w:tcPr>
                <w:tcW w:w="1224" w:type="pct"/>
                <w:shd w:val="clear" w:color="auto" w:fill="auto"/>
                <w:vAlign w:val="center"/>
              </w:tcPr>
              <w:p w14:paraId="4D517FCA" w14:textId="05F947BD" w:rsidR="0048409B" w:rsidRPr="00045020" w:rsidRDefault="00BF2D7F" w:rsidP="006D611B">
                <w:pPr>
                  <w:spacing w:before="60" w:after="60" w:line="240" w:lineRule="auto"/>
                </w:pPr>
                <w:r>
                  <w:t>Research Computing</w:t>
                </w:r>
              </w:p>
            </w:tc>
          </w:sdtContent>
        </w:sdt>
        <w:tc>
          <w:tcPr>
            <w:tcW w:w="585" w:type="pct"/>
            <w:shd w:val="clear" w:color="auto" w:fill="DBE5F1" w:themeFill="accent1" w:themeFillTint="33"/>
            <w:vAlign w:val="center"/>
          </w:tcPr>
          <w:p w14:paraId="4AA03E07" w14:textId="77777777" w:rsidR="0048409B" w:rsidRPr="00045020" w:rsidRDefault="00707131" w:rsidP="00AC7FD4">
            <w:pPr>
              <w:spacing w:before="60" w:after="60" w:line="240" w:lineRule="auto"/>
            </w:pPr>
            <w:r>
              <w:rPr>
                <w:b/>
                <w:bCs/>
              </w:rPr>
              <w:t>PR No.:</w:t>
            </w:r>
          </w:p>
        </w:tc>
        <w:bookmarkStart w:id="0" w:name="_GoBack" w:displacedByCustomXml="next"/>
        <w:sdt>
          <w:sdtPr>
            <w:rPr>
              <w:rFonts w:ascii="Helvetica Neue" w:eastAsia="Times New Roman" w:hAnsi="Helvetica Neue"/>
              <w:b/>
              <w:bCs/>
              <w:color w:val="333333"/>
              <w:sz w:val="18"/>
              <w:szCs w:val="18"/>
              <w:shd w:val="clear" w:color="auto" w:fill="FFFFFF"/>
              <w:lang w:val="en-AE" w:eastAsia="en-GB"/>
            </w:rPr>
            <w:id w:val="-1799984447"/>
            <w:placeholder>
              <w:docPart w:val="DefaultPlaceholder_1081868574"/>
            </w:placeholder>
            <w:text/>
          </w:sdtPr>
          <w:sdtEndPr/>
          <w:sdtContent>
            <w:tc>
              <w:tcPr>
                <w:tcW w:w="842" w:type="pct"/>
                <w:shd w:val="clear" w:color="auto" w:fill="auto"/>
                <w:vAlign w:val="center"/>
              </w:tcPr>
              <w:p w14:paraId="00785DA0" w14:textId="2011DC25" w:rsidR="0048409B" w:rsidRPr="00045020" w:rsidRDefault="00EA5EA8" w:rsidP="00404166">
                <w:pPr>
                  <w:spacing w:before="60" w:after="60" w:line="240" w:lineRule="auto"/>
                </w:pPr>
                <w:r w:rsidRPr="00EA5EA8">
                  <w:rPr>
                    <w:rFonts w:ascii="Helvetica Neue" w:eastAsia="Times New Roman" w:hAnsi="Helvetica Neue"/>
                    <w:b/>
                    <w:bCs/>
                    <w:color w:val="333333"/>
                    <w:sz w:val="18"/>
                    <w:szCs w:val="18"/>
                    <w:shd w:val="clear" w:color="auto" w:fill="FFFFFF"/>
                    <w:lang w:val="en-AE" w:eastAsia="en-GB"/>
                  </w:rPr>
                  <w:t>8471111140</w:t>
                </w:r>
              </w:p>
            </w:tc>
          </w:sdtContent>
        </w:sdt>
        <w:bookmarkEnd w:id="0" w:displacedByCustomXml="prev"/>
      </w:tr>
      <w:tr w:rsidR="0039252A" w:rsidRPr="00045020" w14:paraId="4979BDEC" w14:textId="77777777" w:rsidTr="00AC7FD4">
        <w:trPr>
          <w:trHeight w:val="377"/>
          <w:jc w:val="center"/>
        </w:trPr>
        <w:tc>
          <w:tcPr>
            <w:tcW w:w="598" w:type="pct"/>
            <w:shd w:val="clear" w:color="auto" w:fill="DBE5F1" w:themeFill="accent1" w:themeFillTint="33"/>
            <w:vAlign w:val="center"/>
          </w:tcPr>
          <w:p w14:paraId="0754835D" w14:textId="77777777" w:rsidR="0039252A" w:rsidRDefault="00707131" w:rsidP="00AC7FD4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Estimated Budget: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0403D12" w14:textId="571C6D95" w:rsidR="0039252A" w:rsidRPr="00045020" w:rsidRDefault="00707131" w:rsidP="00DC6C58">
            <w:pPr>
              <w:spacing w:before="60" w:after="60" w:line="240" w:lineRule="auto"/>
            </w:pPr>
            <w:r>
              <w:t xml:space="preserve">AED </w:t>
            </w:r>
            <w:sdt>
              <w:sdtPr>
                <w:id w:val="-1825959534"/>
                <w:placeholder>
                  <w:docPart w:val="DefaultPlaceholder_1081868574"/>
                </w:placeholder>
                <w:text/>
              </w:sdtPr>
              <w:sdtEndPr/>
              <w:sdtContent>
                <w:r w:rsidR="0082647D" w:rsidRPr="0082647D">
                  <w:t>578,550.00</w:t>
                </w:r>
              </w:sdtContent>
            </w:sdt>
          </w:p>
        </w:tc>
        <w:tc>
          <w:tcPr>
            <w:tcW w:w="751" w:type="pct"/>
            <w:shd w:val="clear" w:color="auto" w:fill="DBE5F1" w:themeFill="accent1" w:themeFillTint="33"/>
            <w:vAlign w:val="center"/>
          </w:tcPr>
          <w:p w14:paraId="4B73B929" w14:textId="77777777" w:rsidR="0039252A" w:rsidRPr="00803003" w:rsidRDefault="00707131" w:rsidP="00AC7FD4">
            <w:pPr>
              <w:spacing w:before="60" w:after="60" w:line="240" w:lineRule="auto"/>
              <w:rPr>
                <w:b/>
              </w:rPr>
            </w:pPr>
            <w:r>
              <w:rPr>
                <w:b/>
              </w:rPr>
              <w:t>Focal Point</w:t>
            </w:r>
            <w:r w:rsidRPr="00803003">
              <w:rPr>
                <w:b/>
              </w:rPr>
              <w:t>:</w:t>
            </w:r>
          </w:p>
        </w:tc>
        <w:sdt>
          <w:sdtPr>
            <w:id w:val="668911836"/>
            <w:placeholder>
              <w:docPart w:val="DefaultPlaceholder_1081868574"/>
            </w:placeholder>
            <w:text/>
          </w:sdtPr>
          <w:sdtEndPr/>
          <w:sdtContent>
            <w:tc>
              <w:tcPr>
                <w:tcW w:w="1224" w:type="pct"/>
                <w:shd w:val="clear" w:color="auto" w:fill="auto"/>
                <w:vAlign w:val="center"/>
              </w:tcPr>
              <w:p w14:paraId="31934558" w14:textId="08480442" w:rsidR="0039252A" w:rsidRPr="00045020" w:rsidRDefault="0082647D" w:rsidP="00DC6C58">
                <w:pPr>
                  <w:spacing w:before="60" w:after="60" w:line="240" w:lineRule="auto"/>
                </w:pPr>
                <w:r>
                  <w:t xml:space="preserve"> </w:t>
                </w:r>
                <w:r w:rsidR="001C2230">
                  <w:t xml:space="preserve">Dr </w:t>
                </w:r>
                <w:r>
                  <w:t>Dureid El Moghraby</w:t>
                </w:r>
              </w:p>
            </w:tc>
          </w:sdtContent>
        </w:sdt>
        <w:tc>
          <w:tcPr>
            <w:tcW w:w="585" w:type="pct"/>
            <w:shd w:val="clear" w:color="auto" w:fill="DBE5F1" w:themeFill="accent1" w:themeFillTint="33"/>
            <w:vAlign w:val="center"/>
          </w:tcPr>
          <w:p w14:paraId="79D80693" w14:textId="77777777" w:rsidR="0039252A" w:rsidRDefault="00707131" w:rsidP="00AC7FD4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Demand Plan No.:</w:t>
            </w:r>
          </w:p>
        </w:tc>
        <w:sdt>
          <w:sdtPr>
            <w:id w:val="149793145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842" w:type="pct"/>
                <w:shd w:val="clear" w:color="auto" w:fill="auto"/>
                <w:vAlign w:val="center"/>
              </w:tcPr>
              <w:p w14:paraId="6F812BC9" w14:textId="77777777" w:rsidR="0039252A" w:rsidRPr="00045020" w:rsidRDefault="00707131" w:rsidP="00AC7FD4">
                <w:pPr>
                  <w:spacing w:before="60" w:after="60" w:line="240" w:lineRule="auto"/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39252A" w:rsidRPr="00045020" w14:paraId="3CAA7CF6" w14:textId="77777777" w:rsidTr="006350EF">
        <w:trPr>
          <w:trHeight w:val="530"/>
          <w:jc w:val="center"/>
        </w:trPr>
        <w:tc>
          <w:tcPr>
            <w:tcW w:w="598" w:type="pct"/>
            <w:shd w:val="clear" w:color="auto" w:fill="DBE5F1" w:themeFill="accent1" w:themeFillTint="33"/>
            <w:vAlign w:val="center"/>
          </w:tcPr>
          <w:p w14:paraId="5E77E2F8" w14:textId="77777777" w:rsidR="0039252A" w:rsidRDefault="00707131" w:rsidP="00AC7FD4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 Type:</w:t>
            </w:r>
          </w:p>
        </w:tc>
        <w:tc>
          <w:tcPr>
            <w:tcW w:w="4402" w:type="pct"/>
            <w:gridSpan w:val="5"/>
            <w:shd w:val="clear" w:color="auto" w:fill="auto"/>
            <w:vAlign w:val="center"/>
          </w:tcPr>
          <w:p w14:paraId="384B34F0" w14:textId="046860BB" w:rsidR="0095351A" w:rsidRDefault="005F3360" w:rsidP="00AC7FD4">
            <w:pPr>
              <w:spacing w:before="60" w:after="60" w:line="240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742687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47D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707131" w:rsidRPr="003D5101">
              <w:rPr>
                <w:rFonts w:cstheme="minorHAnsi"/>
              </w:rPr>
              <w:t xml:space="preserve">  Standard (Tender)                 </w:t>
            </w:r>
            <w:sdt>
              <w:sdtPr>
                <w:rPr>
                  <w:rFonts w:cstheme="minorHAnsi"/>
                </w:rPr>
                <w:id w:val="12088380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47D">
                  <w:rPr>
                    <w:rFonts w:ascii="MS Gothic" w:eastAsia="MS Gothic" w:hAnsi="MS Gothic" w:cstheme="minorHAnsi" w:hint="eastAsia"/>
                  </w:rPr>
                  <w:t>☒</w:t>
                </w:r>
              </w:sdtContent>
            </w:sdt>
            <w:r w:rsidR="00C84E26">
              <w:rPr>
                <w:rFonts w:cstheme="minorHAnsi"/>
              </w:rPr>
              <w:t xml:space="preserve"> Single / Sole Source</w:t>
            </w:r>
            <w:r w:rsidR="00707131" w:rsidRPr="003D5101">
              <w:rPr>
                <w:rFonts w:cstheme="minorHAnsi"/>
              </w:rPr>
              <w:t xml:space="preserve">                     </w:t>
            </w:r>
          </w:p>
          <w:p w14:paraId="383AA3CB" w14:textId="77777777" w:rsidR="0095351A" w:rsidRPr="003D5101" w:rsidRDefault="005F3360" w:rsidP="00AC7FD4">
            <w:pPr>
              <w:spacing w:before="60" w:after="60" w:line="240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707685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131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="00707131" w:rsidRPr="003D5101">
              <w:rPr>
                <w:rFonts w:cstheme="minorHAnsi"/>
              </w:rPr>
              <w:t xml:space="preserve"> Variation Order</w:t>
            </w:r>
            <w:r w:rsidR="00707131">
              <w:rPr>
                <w:rFonts w:cstheme="minorHAnsi"/>
              </w:rPr>
              <w:t xml:space="preserve"> for Contract No. </w:t>
            </w:r>
            <w:sdt>
              <w:sdtPr>
                <w:rPr>
                  <w:rFonts w:cstheme="minorHAnsi"/>
                </w:rPr>
                <w:id w:val="-524097172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="00707131" w:rsidRPr="009F0033">
                  <w:rPr>
                    <w:rStyle w:val="PlaceholderText"/>
                  </w:rPr>
                  <w:t>Click here to enter text.</w:t>
                </w:r>
              </w:sdtContent>
            </w:sdt>
            <w:r w:rsidR="00707131">
              <w:rPr>
                <w:rFonts w:cstheme="minorHAnsi"/>
              </w:rPr>
              <w:t xml:space="preserve">, Purchase Order No. </w:t>
            </w:r>
            <w:sdt>
              <w:sdtPr>
                <w:rPr>
                  <w:rFonts w:cstheme="minorHAnsi"/>
                </w:rPr>
                <w:id w:val="863173862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="00707131" w:rsidRPr="009F0033">
                  <w:rPr>
                    <w:rStyle w:val="PlaceholderText"/>
                  </w:rPr>
                  <w:t>Click here to enter text.</w:t>
                </w:r>
              </w:sdtContent>
            </w:sdt>
            <w:r w:rsidR="00707131">
              <w:rPr>
                <w:rFonts w:cstheme="minorHAnsi"/>
              </w:rPr>
              <w:t xml:space="preserve">, This VO No. </w:t>
            </w:r>
            <w:sdt>
              <w:sdtPr>
                <w:rPr>
                  <w:rFonts w:cstheme="minorHAnsi"/>
                </w:rPr>
                <w:alias w:val="VO No."/>
                <w:tag w:val="VO No."/>
                <w:id w:val="-752585623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/>
              <w:sdtContent>
                <w:r w:rsidR="00707131" w:rsidRPr="009F0033">
                  <w:rPr>
                    <w:rStyle w:val="PlaceholderText"/>
                  </w:rPr>
                  <w:t>Choose an item.</w:t>
                </w:r>
              </w:sdtContent>
            </w:sdt>
            <w:r w:rsidR="00707131">
              <w:rPr>
                <w:rFonts w:cstheme="minorHAnsi"/>
              </w:rPr>
              <w:t>.</w:t>
            </w:r>
          </w:p>
        </w:tc>
      </w:tr>
      <w:tr w:rsidR="0039252A" w:rsidRPr="00045020" w14:paraId="5EF52E19" w14:textId="77777777" w:rsidTr="006350EF">
        <w:trPr>
          <w:trHeight w:val="908"/>
          <w:jc w:val="center"/>
        </w:trPr>
        <w:tc>
          <w:tcPr>
            <w:tcW w:w="5000" w:type="pct"/>
            <w:gridSpan w:val="6"/>
            <w:shd w:val="clear" w:color="auto" w:fill="EAF1DD" w:themeFill="accent3" w:themeFillTint="33"/>
            <w:vAlign w:val="center"/>
          </w:tcPr>
          <w:p w14:paraId="7388B784" w14:textId="77777777" w:rsidR="00242FDB" w:rsidRPr="00242FDB" w:rsidRDefault="00707131" w:rsidP="00AC7FD4">
            <w:pPr>
              <w:spacing w:before="60" w:after="60" w:line="240" w:lineRule="auto"/>
              <w:jc w:val="both"/>
              <w:rPr>
                <w:b/>
                <w:bCs/>
              </w:rPr>
            </w:pPr>
            <w:r w:rsidRPr="00272EBA">
              <w:rPr>
                <w:b/>
                <w:bCs/>
                <w:caps/>
                <w:u w:val="single"/>
              </w:rPr>
              <w:t>General instruction</w:t>
            </w:r>
            <w:r w:rsidRPr="00FF361A">
              <w:rPr>
                <w:b/>
                <w:bCs/>
                <w:u w:val="single"/>
              </w:rPr>
              <w:t>:</w:t>
            </w:r>
            <w:r>
              <w:rPr>
                <w:b/>
                <w:bCs/>
              </w:rPr>
              <w:t xml:space="preserve"> End User is </w:t>
            </w:r>
            <w:r w:rsidRPr="00272EBA">
              <w:rPr>
                <w:b/>
                <w:bCs/>
                <w:u w:val="single"/>
              </w:rPr>
              <w:t>required to complete all the below sections</w:t>
            </w:r>
            <w:r>
              <w:rPr>
                <w:b/>
                <w:bCs/>
              </w:rPr>
              <w:t xml:space="preserve"> and provide the maximum details, if </w:t>
            </w:r>
            <w:r w:rsidRPr="00272EBA">
              <w:rPr>
                <w:b/>
                <w:bCs/>
                <w:u w:val="single"/>
              </w:rPr>
              <w:t>other than mandatory</w:t>
            </w:r>
            <w:r>
              <w:rPr>
                <w:b/>
                <w:bCs/>
              </w:rPr>
              <w:t xml:space="preserve"> sections is “Not Applicable”, the same to be indicated. This document and relevant attachments specified below </w:t>
            </w:r>
            <w:r w:rsidRPr="00272EBA">
              <w:rPr>
                <w:b/>
                <w:bCs/>
                <w:u w:val="single"/>
              </w:rPr>
              <w:t>must be attached to the PR</w:t>
            </w:r>
            <w:r>
              <w:rPr>
                <w:b/>
                <w:bCs/>
              </w:rPr>
              <w:t xml:space="preserve"> before proceeding for approval in system.</w:t>
            </w:r>
          </w:p>
        </w:tc>
      </w:tr>
      <w:tr w:rsidR="0039252A" w:rsidRPr="00045020" w14:paraId="4E8E53BF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7EF66BB1" w14:textId="77777777" w:rsidR="0039252A" w:rsidRPr="00D71EA9" w:rsidRDefault="00707131" w:rsidP="00D065B9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 w:rsidRPr="00D71EA9">
              <w:rPr>
                <w:b/>
                <w:bCs/>
              </w:rPr>
              <w:t>Requirement Overview</w:t>
            </w:r>
            <w:r>
              <w:rPr>
                <w:b/>
                <w:bCs/>
              </w:rPr>
              <w:t xml:space="preserve"> </w:t>
            </w:r>
            <w:r w:rsidRPr="00203F6A">
              <w:rPr>
                <w:i/>
                <w:iCs/>
                <w:color w:val="FF0000"/>
              </w:rPr>
              <w:t>(Mandatory Section)</w:t>
            </w:r>
          </w:p>
        </w:tc>
      </w:tr>
      <w:tr w:rsidR="0039252A" w:rsidRPr="00045020" w14:paraId="6EFE6757" w14:textId="77777777" w:rsidTr="000D3674">
        <w:trPr>
          <w:trHeight w:val="593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52F9656" w14:textId="77777777" w:rsidR="006812C2" w:rsidRPr="00242FDB" w:rsidRDefault="00707131" w:rsidP="006812C2">
            <w:pPr>
              <w:spacing w:before="60" w:after="60" w:line="240" w:lineRule="auto"/>
              <w:jc w:val="both"/>
              <w:rPr>
                <w:b/>
                <w:bCs/>
                <w:color w:val="1F497D" w:themeColor="text2"/>
                <w:sz w:val="18"/>
                <w:szCs w:val="18"/>
              </w:rPr>
            </w:pPr>
            <w:r w:rsidRPr="00242FDB">
              <w:rPr>
                <w:rFonts w:eastAsia="Times New Roman"/>
                <w:color w:val="1F497D" w:themeColor="text2"/>
                <w:sz w:val="18"/>
                <w:szCs w:val="18"/>
              </w:rPr>
              <w:t>Requirement purpose in brief:</w:t>
            </w:r>
          </w:p>
          <w:sdt>
            <w:sdtPr>
              <w:id w:val="955220630"/>
              <w:placeholder>
                <w:docPart w:val="DefaultPlaceholder_1081868574"/>
              </w:placeholder>
            </w:sdtPr>
            <w:sdtEndPr/>
            <w:sdtContent>
              <w:sdt>
                <w:sdtPr>
                  <w:rPr>
                    <w:b/>
                    <w:bCs/>
                  </w:rPr>
                  <w:id w:val="615560928"/>
                  <w:placeholder>
                    <w:docPart w:val="638826DE11EE428D9381F068108DAF41"/>
                  </w:placeholder>
                </w:sdtPr>
                <w:sdtEndPr/>
                <w:sdtContent>
                  <w:p w14:paraId="4DA733D0" w14:textId="0390982C" w:rsidR="009043B7" w:rsidRDefault="0082647D" w:rsidP="009043B7">
                    <w:pPr>
                      <w:spacing w:before="60" w:after="60" w:line="240" w:lineRule="auto"/>
                      <w:jc w:val="both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This </w:t>
                    </w:r>
                    <w:r w:rsidR="00FA7C76">
                      <w:rPr>
                        <w:b/>
                        <w:bCs/>
                      </w:rPr>
                      <w:t xml:space="preserve">requirement is </w:t>
                    </w:r>
                    <w:r>
                      <w:rPr>
                        <w:b/>
                        <w:bCs/>
                      </w:rPr>
                      <w:t>to extend the support for the HPC Cluster software</w:t>
                    </w:r>
                    <w:r w:rsidR="002C35BB">
                      <w:rPr>
                        <w:b/>
                        <w:bCs/>
                      </w:rPr>
                      <w:t xml:space="preserve"> and maintenance</w:t>
                    </w:r>
                    <w:r>
                      <w:rPr>
                        <w:b/>
                        <w:bCs/>
                      </w:rPr>
                      <w:t>. This software</w:t>
                    </w:r>
                    <w:r w:rsidR="002C35BB">
                      <w:rPr>
                        <w:b/>
                        <w:bCs/>
                      </w:rPr>
                      <w:t xml:space="preserve">, </w:t>
                    </w:r>
                    <w:proofErr w:type="spellStart"/>
                    <w:r w:rsidR="002C35BB">
                      <w:rPr>
                        <w:b/>
                        <w:bCs/>
                      </w:rPr>
                      <w:t>Qlustar</w:t>
                    </w:r>
                    <w:proofErr w:type="spellEnd"/>
                    <w:r w:rsidR="002C35BB">
                      <w:rPr>
                        <w:b/>
                        <w:bCs/>
                      </w:rPr>
                      <w:t>,</w:t>
                    </w:r>
                    <w:r>
                      <w:rPr>
                        <w:b/>
                        <w:bCs/>
                      </w:rPr>
                      <w:t xml:space="preserve"> is used to manage the HPC cluster and is integral to its operation. The support contract covers performance fine tuning, monitoring, support for SLURM workload manager, </w:t>
                    </w:r>
                    <w:proofErr w:type="spellStart"/>
                    <w:r>
                      <w:rPr>
                        <w:b/>
                        <w:bCs/>
                      </w:rPr>
                      <w:t>Lustre</w:t>
                    </w:r>
                    <w:proofErr w:type="spellEnd"/>
                    <w:r>
                      <w:rPr>
                        <w:b/>
                        <w:bCs/>
                      </w:rPr>
                      <w:t xml:space="preserve"> parallel filesystem, </w:t>
                    </w:r>
                    <w:r w:rsidR="00774610">
                      <w:rPr>
                        <w:b/>
                        <w:bCs/>
                      </w:rPr>
                      <w:t>cluster customization. For full scope of work and support please see SSLA document</w:t>
                    </w:r>
                    <w:r w:rsidR="00FA7C76">
                      <w:rPr>
                        <w:b/>
                        <w:bCs/>
                      </w:rPr>
                      <w:t>.</w:t>
                    </w:r>
                  </w:p>
                </w:sdtContent>
              </w:sdt>
              <w:p w14:paraId="227B92D9" w14:textId="77777777" w:rsidR="00A61CCD" w:rsidRPr="000D3674" w:rsidRDefault="005F3360" w:rsidP="003C3A7D">
                <w:pPr>
                  <w:spacing w:before="60" w:after="60" w:line="240" w:lineRule="auto"/>
                  <w:jc w:val="both"/>
                </w:pPr>
              </w:p>
            </w:sdtContent>
          </w:sdt>
          <w:p w14:paraId="79BD51F7" w14:textId="77777777" w:rsidR="00A61CCD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1F1A9978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30CF6320" w14:textId="77777777" w:rsidR="0039252A" w:rsidRPr="00D71EA9" w:rsidRDefault="00707131" w:rsidP="0094234C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Scope of Work Details </w:t>
            </w:r>
            <w:r w:rsidRPr="00203F6A">
              <w:rPr>
                <w:i/>
                <w:iCs/>
                <w:color w:val="FF0000"/>
              </w:rPr>
              <w:t>(Applicable for Projects, Services, Major items, or Works need installation)</w:t>
            </w:r>
          </w:p>
        </w:tc>
      </w:tr>
      <w:tr w:rsidR="005833C1" w:rsidRPr="00045020" w14:paraId="104ED9A9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A7E5813" w14:textId="77777777" w:rsidR="005833C1" w:rsidRDefault="00707131" w:rsidP="005833C1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A) Information for internal use:</w:t>
            </w:r>
          </w:p>
          <w:p w14:paraId="3C05B5AE" w14:textId="77777777" w:rsidR="005833C1" w:rsidRPr="002A65D8" w:rsidRDefault="00707131" w:rsidP="005833C1">
            <w:pPr>
              <w:spacing w:before="60" w:after="60" w:line="240" w:lineRule="auto"/>
              <w:rPr>
                <w:rFonts w:eastAsia="Times New Roman"/>
                <w:color w:val="1F497D" w:themeColor="text2"/>
                <w:sz w:val="18"/>
                <w:szCs w:val="18"/>
              </w:rPr>
            </w:pPr>
            <w:r w:rsidRPr="002A65D8">
              <w:rPr>
                <w:rFonts w:eastAsia="Times New Roman"/>
                <w:color w:val="1F497D" w:themeColor="text2"/>
                <w:sz w:val="18"/>
                <w:szCs w:val="18"/>
              </w:rPr>
              <w:t>Requirement Scope / Background / Procurement Plan in detail:</w:t>
            </w:r>
          </w:p>
          <w:sdt>
            <w:sdtPr>
              <w:rPr>
                <w:b/>
                <w:bCs/>
              </w:rPr>
              <w:id w:val="596368465"/>
              <w:placeholder>
                <w:docPart w:val="C726E25693F240F6B8511AFADF29E09A"/>
              </w:placeholder>
            </w:sdtPr>
            <w:sdtEndPr/>
            <w:sdtContent>
              <w:sdt>
                <w:sdtPr>
                  <w:rPr>
                    <w:b/>
                    <w:bCs/>
                  </w:rPr>
                  <w:id w:val="709922111"/>
                  <w:placeholder>
                    <w:docPart w:val="C1D5481A707140D0B71269272A10817D"/>
                  </w:placeholder>
                </w:sdtPr>
                <w:sdtEndPr/>
                <w:sdtContent>
                  <w:sdt>
                    <w:sdtPr>
                      <w:rPr>
                        <w:b/>
                        <w:bCs/>
                      </w:rPr>
                      <w:id w:val="-2128262"/>
                      <w:placeholder>
                        <w:docPart w:val="248610B3017C42389E554D4FA5440A60"/>
                      </w:placeholder>
                    </w:sdtPr>
                    <w:sdtEndPr/>
                    <w:sdtContent>
                      <w:sdt>
                        <w:sdtPr>
                          <w:rPr>
                            <w:b/>
                            <w:bCs/>
                          </w:rPr>
                          <w:id w:val="1896388074"/>
                          <w:placeholder>
                            <w:docPart w:val="ECDB0D1883B24BA6B6CD6294E4F02FF7"/>
                          </w:placeholder>
                        </w:sdtPr>
                        <w:sdtEndPr/>
                        <w:sdtContent>
                          <w:sdt>
                            <w:sdtPr>
                              <w:rPr>
                                <w:b/>
                                <w:bCs/>
                              </w:rPr>
                              <w:id w:val="234446650"/>
                              <w:placeholder>
                                <w:docPart w:val="EB72F53EEDCF453EBAF6354F43E817EF"/>
                              </w:placeholder>
                            </w:sdtPr>
                            <w:sdtEndPr/>
                            <w:sdtContent>
                              <w:p w14:paraId="4217B9D0" w14:textId="161429DD" w:rsidR="00367EC6" w:rsidRDefault="00774610" w:rsidP="00367EC6">
                                <w:pPr>
                                  <w:spacing w:before="60" w:after="60" w:line="240" w:lineRule="auto"/>
                                  <w:jc w:val="both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Please see attached document for full scope of work. Due to the conditions around </w:t>
                                </w:r>
                                <w:r w:rsidR="002C35BB">
                                  <w:rPr>
                                    <w:b/>
                                    <w:bCs/>
                                  </w:rPr>
                                  <w:t>adhering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to the SLA targets, 80% of the payment should be in advance, with the remaining 20% being paid at end of term, after deducting any penalties incurred, if any.</w:t>
                                </w:r>
                              </w:p>
                            </w:sdtContent>
                          </w:sdt>
                          <w:p w14:paraId="23404618" w14:textId="77777777" w:rsidR="00880836" w:rsidRDefault="005F3360" w:rsidP="00880836">
                            <w:pPr>
                              <w:spacing w:before="60" w:after="60" w:line="24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sdtContent>
                      </w:sdt>
                      <w:p w14:paraId="73CDBEEA" w14:textId="77777777" w:rsidR="001E0C12" w:rsidRDefault="005F3360" w:rsidP="001E0C12">
                        <w:pPr>
                          <w:spacing w:before="60" w:after="60" w:line="240" w:lineRule="auto"/>
                          <w:jc w:val="both"/>
                          <w:rPr>
                            <w:b/>
                            <w:bCs/>
                          </w:rPr>
                        </w:pPr>
                      </w:p>
                    </w:sdtContent>
                  </w:sdt>
                  <w:p w14:paraId="3721F9B0" w14:textId="77777777" w:rsidR="001E0C12" w:rsidRDefault="005F3360" w:rsidP="001E0C12">
                    <w:pPr>
                      <w:spacing w:before="60" w:after="60" w:line="240" w:lineRule="auto"/>
                      <w:jc w:val="both"/>
                      <w:rPr>
                        <w:b/>
                        <w:bCs/>
                      </w:rPr>
                    </w:pPr>
                  </w:p>
                </w:sdtContent>
              </w:sdt>
              <w:p w14:paraId="2D74B752" w14:textId="77777777" w:rsidR="005833C1" w:rsidRDefault="005F3360" w:rsidP="005833C1">
                <w:pPr>
                  <w:spacing w:before="60" w:after="60" w:line="240" w:lineRule="auto"/>
                  <w:jc w:val="both"/>
                  <w:rPr>
                    <w:b/>
                    <w:bCs/>
                  </w:rPr>
                </w:pPr>
              </w:p>
            </w:sdtContent>
          </w:sdt>
          <w:p w14:paraId="71A98B38" w14:textId="77777777" w:rsidR="005833C1" w:rsidRPr="005833C1" w:rsidRDefault="005F3360" w:rsidP="005833C1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5833C1" w:rsidRPr="00045020" w14:paraId="32CCE6F4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00D4AD" w14:textId="77777777" w:rsidR="005833C1" w:rsidRDefault="00707131" w:rsidP="005833C1">
            <w:pPr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B) Information for external use (Vendor):</w:t>
            </w:r>
          </w:p>
          <w:p w14:paraId="06EBD81A" w14:textId="77777777" w:rsidR="005833C1" w:rsidRPr="002A65D8" w:rsidRDefault="00707131" w:rsidP="005833C1">
            <w:pPr>
              <w:rPr>
                <w:color w:val="1F497D" w:themeColor="text2"/>
                <w:sz w:val="18"/>
                <w:szCs w:val="18"/>
              </w:rPr>
            </w:pPr>
            <w:r w:rsidRPr="002A65D8">
              <w:rPr>
                <w:rFonts w:eastAsia="Times New Roman"/>
                <w:color w:val="1F497D" w:themeColor="text2"/>
                <w:sz w:val="18"/>
                <w:szCs w:val="18"/>
              </w:rPr>
              <w:t>Example: Details of Product, Terms, and Conditions, etc.</w:t>
            </w:r>
          </w:p>
          <w:p w14:paraId="20CE1C76" w14:textId="77777777" w:rsidR="005833C1" w:rsidRPr="002A65D8" w:rsidRDefault="00707131" w:rsidP="005833C1">
            <w:pPr>
              <w:pStyle w:val="ListParagraph"/>
              <w:numPr>
                <w:ilvl w:val="0"/>
                <w:numId w:val="18"/>
              </w:numPr>
              <w:ind w:left="450" w:hanging="270"/>
              <w:contextualSpacing w:val="0"/>
              <w:rPr>
                <w:color w:val="1F497D" w:themeColor="text2"/>
                <w:sz w:val="18"/>
                <w:szCs w:val="18"/>
              </w:rPr>
            </w:pPr>
            <w:r w:rsidRPr="002A65D8">
              <w:rPr>
                <w:color w:val="1F497D" w:themeColor="text2"/>
                <w:sz w:val="18"/>
                <w:szCs w:val="18"/>
              </w:rPr>
              <w:t>Freight Charges, Installation, Testing, and Commissioning  </w:t>
            </w:r>
          </w:p>
          <w:p w14:paraId="1E26AB7E" w14:textId="77777777" w:rsidR="005833C1" w:rsidRPr="002A65D8" w:rsidRDefault="00707131" w:rsidP="005833C1">
            <w:pPr>
              <w:pStyle w:val="ListParagraph"/>
              <w:numPr>
                <w:ilvl w:val="0"/>
                <w:numId w:val="18"/>
              </w:numPr>
              <w:ind w:left="450" w:hanging="270"/>
              <w:contextualSpacing w:val="0"/>
              <w:rPr>
                <w:color w:val="1F497D" w:themeColor="text2"/>
                <w:sz w:val="18"/>
                <w:szCs w:val="18"/>
              </w:rPr>
            </w:pPr>
            <w:r w:rsidRPr="002A65D8">
              <w:rPr>
                <w:color w:val="1F497D" w:themeColor="text2"/>
                <w:sz w:val="18"/>
                <w:szCs w:val="18"/>
              </w:rPr>
              <w:t>End User Training on Site to be provided</w:t>
            </w:r>
          </w:p>
          <w:p w14:paraId="4C8DC555" w14:textId="77777777" w:rsidR="005833C1" w:rsidRPr="002A65D8" w:rsidRDefault="00707131" w:rsidP="005833C1">
            <w:pPr>
              <w:pStyle w:val="ListParagraph"/>
              <w:numPr>
                <w:ilvl w:val="0"/>
                <w:numId w:val="18"/>
              </w:numPr>
              <w:ind w:left="450" w:hanging="270"/>
              <w:contextualSpacing w:val="0"/>
              <w:rPr>
                <w:color w:val="1F497D" w:themeColor="text2"/>
                <w:sz w:val="18"/>
                <w:szCs w:val="18"/>
              </w:rPr>
            </w:pPr>
            <w:r w:rsidRPr="002A65D8">
              <w:rPr>
                <w:color w:val="1F497D" w:themeColor="text2"/>
                <w:sz w:val="18"/>
                <w:szCs w:val="18"/>
              </w:rPr>
              <w:t>2 sets of technical manuals to be provided</w:t>
            </w:r>
          </w:p>
          <w:p w14:paraId="75D82F6F" w14:textId="77777777" w:rsidR="005833C1" w:rsidRPr="002A65D8" w:rsidRDefault="00707131" w:rsidP="005833C1">
            <w:pPr>
              <w:pStyle w:val="ListParagraph"/>
              <w:numPr>
                <w:ilvl w:val="0"/>
                <w:numId w:val="18"/>
              </w:numPr>
              <w:ind w:left="450" w:hanging="270"/>
              <w:contextualSpacing w:val="0"/>
              <w:rPr>
                <w:color w:val="1F497D" w:themeColor="text2"/>
                <w:sz w:val="18"/>
                <w:szCs w:val="18"/>
              </w:rPr>
            </w:pPr>
            <w:r w:rsidRPr="002A65D8">
              <w:rPr>
                <w:color w:val="1F497D" w:themeColor="text2"/>
                <w:sz w:val="18"/>
                <w:szCs w:val="18"/>
              </w:rPr>
              <w:t xml:space="preserve">2 years full warranty inclusive of spare parts, labor, and preventive maintenance to be included </w:t>
            </w:r>
          </w:p>
          <w:sdt>
            <w:sdtPr>
              <w:rPr>
                <w:b/>
                <w:bCs/>
              </w:rPr>
              <w:id w:val="737978257"/>
              <w:placeholder>
                <w:docPart w:val="0BEF83136E0C4A3BB8A211F12E2F14C0"/>
              </w:placeholder>
              <w:showingPlcHdr/>
            </w:sdtPr>
            <w:sdtEndPr/>
            <w:sdtContent>
              <w:p w14:paraId="01A0A233" w14:textId="77777777" w:rsidR="005833C1" w:rsidRDefault="00707131" w:rsidP="005833C1">
                <w:pPr>
                  <w:spacing w:before="60" w:after="60" w:line="240" w:lineRule="auto"/>
                  <w:jc w:val="both"/>
                  <w:rPr>
                    <w:b/>
                    <w:bCs/>
                  </w:rPr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0A7B2F29" w14:textId="77777777" w:rsidR="005833C1" w:rsidRPr="005833C1" w:rsidRDefault="005F3360" w:rsidP="005833C1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10DE5211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79C4E050" w14:textId="77777777" w:rsidR="0039252A" w:rsidRPr="00D71EA9" w:rsidRDefault="00707131" w:rsidP="00D065B9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Budget </w:t>
            </w:r>
            <w:r w:rsidRPr="00203F6A">
              <w:rPr>
                <w:i/>
                <w:iCs/>
                <w:color w:val="FF0000"/>
              </w:rPr>
              <w:t>(Applicable for Contract and Major projects)</w:t>
            </w:r>
          </w:p>
        </w:tc>
      </w:tr>
      <w:tr w:rsidR="0039252A" w:rsidRPr="00045020" w14:paraId="6A9D31A6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BFF0EBF" w14:textId="77777777" w:rsidR="0039252A" w:rsidRPr="00242FDB" w:rsidRDefault="00707131" w:rsidP="00AB1B3A">
            <w:pPr>
              <w:spacing w:before="60" w:after="60" w:line="240" w:lineRule="auto"/>
              <w:rPr>
                <w:b/>
                <w:bCs/>
                <w:color w:val="1F497D" w:themeColor="text2"/>
                <w:sz w:val="18"/>
                <w:szCs w:val="18"/>
              </w:rPr>
            </w:pPr>
            <w:r w:rsidRPr="00242FDB">
              <w:rPr>
                <w:rFonts w:eastAsia="Times New Roman"/>
                <w:color w:val="1F497D" w:themeColor="text2"/>
                <w:sz w:val="18"/>
                <w:szCs w:val="18"/>
              </w:rPr>
              <w:t>Requirement Budget with breakdown (i.e. estimated value, quantities, period, etc.)</w:t>
            </w:r>
          </w:p>
          <w:sdt>
            <w:sdtPr>
              <w:id w:val="1018121264"/>
              <w:placeholder>
                <w:docPart w:val="DefaultPlaceholder_1081868574"/>
              </w:placeholder>
              <w:showingPlcHdr/>
            </w:sdtPr>
            <w:sdtEndPr/>
            <w:sdtContent>
              <w:p w14:paraId="42E5948C" w14:textId="77777777" w:rsidR="005A12E1" w:rsidRPr="000D3674" w:rsidRDefault="00707131" w:rsidP="003C3A7D">
                <w:pPr>
                  <w:spacing w:before="60" w:after="60" w:line="240" w:lineRule="auto"/>
                  <w:jc w:val="both"/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7C808C8F" w14:textId="77777777" w:rsidR="005A12E1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653A4E3F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2B869622" w14:textId="77777777" w:rsidR="0039252A" w:rsidRPr="00D71EA9" w:rsidRDefault="00707131" w:rsidP="00242FDB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Duration </w:t>
            </w:r>
            <w:r w:rsidRPr="00203F6A">
              <w:rPr>
                <w:i/>
                <w:iCs/>
                <w:color w:val="FF0000"/>
              </w:rPr>
              <w:t>(Applicable for Contracts and Services)</w:t>
            </w:r>
          </w:p>
        </w:tc>
      </w:tr>
      <w:tr w:rsidR="0039252A" w:rsidRPr="00045020" w14:paraId="4430839F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8D8B410" w14:textId="77777777" w:rsidR="0039252A" w:rsidRPr="00242FDB" w:rsidRDefault="00707131" w:rsidP="005A12E1">
            <w:pPr>
              <w:spacing w:before="60" w:after="60" w:line="240" w:lineRule="auto"/>
              <w:jc w:val="both"/>
              <w:rPr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eastAsia="Times New Roman"/>
                <w:color w:val="1F497D" w:themeColor="text2"/>
                <w:sz w:val="18"/>
                <w:szCs w:val="18"/>
              </w:rPr>
              <w:lastRenderedPageBreak/>
              <w:t>Contract</w:t>
            </w:r>
            <w:r w:rsidRPr="00242FDB">
              <w:rPr>
                <w:rFonts w:eastAsia="Times New Roman"/>
                <w:color w:val="1F497D" w:themeColor="text2"/>
                <w:sz w:val="18"/>
                <w:szCs w:val="18"/>
              </w:rPr>
              <w:t xml:space="preserve"> performance duration (No. of days/months/years), Effective Dates (From, to), and proposed renewal period as applicable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>.</w:t>
            </w:r>
          </w:p>
          <w:sdt>
            <w:sdtPr>
              <w:id w:val="1195732887"/>
              <w:placeholder>
                <w:docPart w:val="DefaultPlaceholder_1081868574"/>
              </w:placeholder>
              <w:showingPlcHdr/>
            </w:sdtPr>
            <w:sdtEndPr/>
            <w:sdtContent>
              <w:p w14:paraId="7C806FDF" w14:textId="77777777" w:rsidR="005A12E1" w:rsidRPr="000D3674" w:rsidRDefault="00707131" w:rsidP="003C3A7D">
                <w:pPr>
                  <w:spacing w:before="60" w:after="60" w:line="240" w:lineRule="auto"/>
                  <w:jc w:val="both"/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6650C8B4" w14:textId="77777777" w:rsidR="005A12E1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01B330F5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143649A0" w14:textId="77777777" w:rsidR="0039252A" w:rsidRPr="00D71EA9" w:rsidRDefault="00707131" w:rsidP="00242FDB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Delivery Schedule </w:t>
            </w:r>
            <w:r w:rsidRPr="00203F6A">
              <w:rPr>
                <w:i/>
                <w:iCs/>
                <w:color w:val="FF0000"/>
              </w:rPr>
              <w:t>(Applicable for Projects with phases plan)</w:t>
            </w:r>
          </w:p>
        </w:tc>
      </w:tr>
      <w:tr w:rsidR="0039252A" w:rsidRPr="00045020" w14:paraId="1EDC8A9B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269D276" w14:textId="77777777" w:rsidR="0039252A" w:rsidRPr="00242FDB" w:rsidRDefault="00707131" w:rsidP="0039252A">
            <w:pPr>
              <w:spacing w:before="60" w:after="60" w:line="240" w:lineRule="auto"/>
              <w:rPr>
                <w:b/>
                <w:bCs/>
                <w:color w:val="1F497D" w:themeColor="text2"/>
                <w:sz w:val="18"/>
                <w:szCs w:val="18"/>
              </w:rPr>
            </w:pPr>
            <w:r w:rsidRPr="00242FDB">
              <w:rPr>
                <w:rFonts w:eastAsia="Times New Roman"/>
                <w:color w:val="1F497D" w:themeColor="text2"/>
                <w:sz w:val="18"/>
                <w:szCs w:val="18"/>
              </w:rPr>
              <w:t>Schedule / Timeline for required Delivery as applicable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>.</w:t>
            </w:r>
          </w:p>
          <w:sdt>
            <w:sdtPr>
              <w:id w:val="1438646332"/>
              <w:placeholder>
                <w:docPart w:val="DefaultPlaceholder_1081868574"/>
              </w:placeholder>
              <w:showingPlcHdr/>
            </w:sdtPr>
            <w:sdtEndPr/>
            <w:sdtContent>
              <w:p w14:paraId="40BBE032" w14:textId="77777777" w:rsidR="005A12E1" w:rsidRPr="000D3674" w:rsidRDefault="00707131" w:rsidP="003C3A7D">
                <w:pPr>
                  <w:spacing w:before="60" w:after="60" w:line="240" w:lineRule="auto"/>
                  <w:jc w:val="both"/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0294BB27" w14:textId="77777777" w:rsidR="005A12E1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522DDB23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0DBE2213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 w:rsidRPr="00632657">
              <w:rPr>
                <w:b/>
                <w:bCs/>
              </w:rPr>
              <w:t>Implementation Plan / Location</w:t>
            </w:r>
            <w:r>
              <w:rPr>
                <w:b/>
                <w:bCs/>
              </w:rPr>
              <w:t xml:space="preserve"> </w:t>
            </w:r>
            <w:r w:rsidRPr="00203F6A">
              <w:rPr>
                <w:i/>
                <w:iCs/>
                <w:color w:val="FF0000"/>
              </w:rPr>
              <w:t>(Mandatory Section)</w:t>
            </w:r>
          </w:p>
        </w:tc>
      </w:tr>
      <w:tr w:rsidR="0039252A" w:rsidRPr="00045020" w14:paraId="4C4A8514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43CBC4F" w14:textId="37576FE3" w:rsidR="003C3A7D" w:rsidRPr="000D3674" w:rsidRDefault="00774610" w:rsidP="003C3A7D">
            <w:pPr>
              <w:spacing w:before="60" w:after="60" w:line="240" w:lineRule="auto"/>
              <w:jc w:val="both"/>
            </w:pPr>
            <w:r>
              <w:t>Execution of the support contract will proceed once contract is signed/completed.</w:t>
            </w:r>
          </w:p>
          <w:p w14:paraId="6911006F" w14:textId="77777777" w:rsidR="003C3A7D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720C44D6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61E0398A" w14:textId="77777777" w:rsidR="0039252A" w:rsidRPr="00D71EA9" w:rsidRDefault="00707131" w:rsidP="005833C1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Project Team </w:t>
            </w:r>
            <w:r w:rsidRPr="00203F6A">
              <w:rPr>
                <w:i/>
                <w:iCs/>
                <w:color w:val="FF0000"/>
              </w:rPr>
              <w:t>(Applicable for Projects)</w:t>
            </w:r>
          </w:p>
        </w:tc>
      </w:tr>
      <w:tr w:rsidR="0039252A" w:rsidRPr="00045020" w14:paraId="42B9049F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B9C08C" w14:textId="77777777" w:rsidR="002A65D8" w:rsidRPr="002A65D8" w:rsidRDefault="00707131" w:rsidP="002A65D8">
            <w:pPr>
              <w:spacing w:before="60" w:after="60" w:line="240" w:lineRule="auto"/>
              <w:jc w:val="both"/>
              <w:rPr>
                <w:color w:val="1F497D" w:themeColor="text2"/>
              </w:rPr>
            </w:pPr>
            <w:r w:rsidRPr="002A65D8">
              <w:rPr>
                <w:color w:val="1F497D" w:themeColor="text2"/>
              </w:rPr>
              <w:t>Project team</w:t>
            </w:r>
            <w:r>
              <w:rPr>
                <w:color w:val="1F497D" w:themeColor="text2"/>
              </w:rPr>
              <w:t xml:space="preserve"> </w:t>
            </w:r>
            <w:r w:rsidRPr="002A65D8">
              <w:rPr>
                <w:color w:val="1F497D" w:themeColor="text2"/>
              </w:rPr>
              <w:t>to handle the Contract including Contract Project Manager and the team members</w:t>
            </w:r>
            <w:r>
              <w:rPr>
                <w:color w:val="1F497D" w:themeColor="text2"/>
              </w:rPr>
              <w:t>:</w:t>
            </w:r>
          </w:p>
          <w:sdt>
            <w:sdtPr>
              <w:id w:val="-1407295232"/>
              <w:placeholder>
                <w:docPart w:val="DefaultPlaceholder_1081868574"/>
              </w:placeholder>
              <w:showingPlcHdr/>
            </w:sdtPr>
            <w:sdtEndPr/>
            <w:sdtContent>
              <w:p w14:paraId="001CAFFA" w14:textId="77777777" w:rsidR="003C3A7D" w:rsidRPr="000D3674" w:rsidRDefault="00707131" w:rsidP="00DC6C58">
                <w:pPr>
                  <w:spacing w:before="60" w:after="60" w:line="240" w:lineRule="auto"/>
                  <w:jc w:val="both"/>
                </w:pPr>
                <w:r w:rsidRPr="009F0033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6797B99F" w14:textId="77777777" w:rsidR="003C3A7D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5E37DB51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4EF3134A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 w:rsidRPr="00632657">
              <w:rPr>
                <w:b/>
                <w:bCs/>
              </w:rPr>
              <w:t>Technical Evaluation Criteria</w:t>
            </w:r>
            <w:r>
              <w:rPr>
                <w:b/>
                <w:bCs/>
              </w:rPr>
              <w:t xml:space="preserve"> </w:t>
            </w:r>
            <w:r w:rsidRPr="00203F6A">
              <w:rPr>
                <w:i/>
                <w:iCs/>
                <w:color w:val="FF0000"/>
              </w:rPr>
              <w:t>(Mandatory Section)</w:t>
            </w:r>
          </w:p>
        </w:tc>
      </w:tr>
      <w:tr w:rsidR="0039252A" w:rsidRPr="00045020" w14:paraId="01F97505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FE59FAC" w14:textId="77777777" w:rsidR="003C3A7D" w:rsidRDefault="00707131" w:rsidP="00626DAF">
            <w:pPr>
              <w:spacing w:before="60" w:after="60" w:line="240" w:lineRule="auto"/>
              <w:jc w:val="both"/>
              <w:rPr>
                <w:rFonts w:eastAsia="Times New Roman"/>
                <w:color w:val="1F497D" w:themeColor="text2"/>
                <w:sz w:val="18"/>
                <w:szCs w:val="18"/>
              </w:rPr>
            </w:pPr>
            <w:r w:rsidRPr="00D065B9">
              <w:rPr>
                <w:rFonts w:eastAsia="Times New Roman"/>
                <w:color w:val="1F497D" w:themeColor="text2"/>
                <w:sz w:val="18"/>
                <w:szCs w:val="18"/>
              </w:rPr>
              <w:t>Use table below and select from the items list as applicable noting t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 xml:space="preserve">hat total weight for the lines </w:t>
            </w:r>
            <w:r w:rsidRPr="00D065B9">
              <w:rPr>
                <w:rFonts w:eastAsia="Times New Roman"/>
                <w:color w:val="1F497D" w:themeColor="text2"/>
                <w:sz w:val="18"/>
                <w:szCs w:val="18"/>
              </w:rPr>
              <w:t>must be 100%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 xml:space="preserve"> as described in the note below</w:t>
            </w:r>
            <w:r w:rsidRPr="00D065B9">
              <w:rPr>
                <w:rFonts w:eastAsia="Times New Roman"/>
                <w:color w:val="1F497D" w:themeColor="text2"/>
                <w:sz w:val="18"/>
                <w:szCs w:val="18"/>
              </w:rPr>
              <w:t>. Also, define the cut off score (i.e. 70%, 80%, 90%, etc.) which determines the technically accepted bidder (total score above cut off) or rejected bid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>der (total score below cut off).</w:t>
            </w:r>
          </w:p>
          <w:p w14:paraId="472B5CE1" w14:textId="77777777" w:rsidR="0094234C" w:rsidRDefault="00707131" w:rsidP="0065364F">
            <w:pPr>
              <w:spacing w:before="60" w:after="60" w:line="240" w:lineRule="auto"/>
              <w:jc w:val="both"/>
              <w:rPr>
                <w:rFonts w:eastAsia="Times New Roman"/>
                <w:b/>
                <w:bCs/>
                <w:color w:val="1F497D" w:themeColor="text2"/>
                <w:sz w:val="18"/>
                <w:szCs w:val="18"/>
                <w:u w:val="single"/>
              </w:rPr>
            </w:pPr>
            <w:r>
              <w:rPr>
                <w:rFonts w:eastAsia="Times New Roman"/>
                <w:b/>
                <w:bCs/>
                <w:color w:val="1F497D" w:themeColor="text2"/>
                <w:sz w:val="18"/>
                <w:szCs w:val="18"/>
                <w:u w:val="single"/>
              </w:rPr>
              <w:t xml:space="preserve">Important </w:t>
            </w:r>
            <w:r w:rsidRPr="0094234C">
              <w:rPr>
                <w:rFonts w:eastAsia="Times New Roman"/>
                <w:b/>
                <w:bCs/>
                <w:color w:val="1F497D" w:themeColor="text2"/>
                <w:sz w:val="18"/>
                <w:szCs w:val="18"/>
                <w:u w:val="single"/>
              </w:rPr>
              <w:t>Note:</w:t>
            </w:r>
          </w:p>
          <w:p w14:paraId="659703F2" w14:textId="77777777" w:rsidR="0072011D" w:rsidRPr="00622E68" w:rsidRDefault="00707131" w:rsidP="00622E68">
            <w:pPr>
              <w:pStyle w:val="ListParagraph"/>
              <w:numPr>
                <w:ilvl w:val="0"/>
                <w:numId w:val="18"/>
              </w:numPr>
              <w:spacing w:before="60" w:after="60" w:line="240" w:lineRule="auto"/>
              <w:ind w:left="337" w:hanging="270"/>
              <w:jc w:val="both"/>
              <w:rPr>
                <w:rFonts w:eastAsia="Times New Roman"/>
                <w:b/>
                <w:bCs/>
                <w:color w:val="1F497D" w:themeColor="text2"/>
                <w:sz w:val="18"/>
                <w:szCs w:val="18"/>
              </w:rPr>
            </w:pPr>
            <w:r w:rsidRPr="00622E68">
              <w:rPr>
                <w:rFonts w:eastAsia="Times New Roman"/>
                <w:b/>
                <w:bCs/>
                <w:color w:val="1F497D" w:themeColor="text2"/>
                <w:sz w:val="18"/>
                <w:szCs w:val="18"/>
              </w:rPr>
              <w:t>Technical criteria is set by End User and will be evaluated by the Technical Evaluation Team.</w:t>
            </w:r>
          </w:p>
          <w:p w14:paraId="6D7F3D71" w14:textId="77777777" w:rsidR="00444438" w:rsidRDefault="00707131" w:rsidP="00E50E2F">
            <w:pPr>
              <w:pStyle w:val="ListParagraph"/>
              <w:numPr>
                <w:ilvl w:val="0"/>
                <w:numId w:val="18"/>
              </w:numPr>
              <w:spacing w:before="60" w:after="60" w:line="240" w:lineRule="auto"/>
              <w:ind w:left="337" w:hanging="270"/>
              <w:jc w:val="both"/>
              <w:rPr>
                <w:rFonts w:eastAsia="Times New Roman"/>
                <w:b/>
                <w:bCs/>
                <w:color w:val="1F497D" w:themeColor="text2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1F497D" w:themeColor="text2"/>
                <w:sz w:val="18"/>
                <w:szCs w:val="18"/>
              </w:rPr>
              <w:t>If commercial criteria is not required in evaluation, by default Procurement &amp; Contracts Department will award the technically accepted, commercially lowest bid.</w:t>
            </w:r>
          </w:p>
          <w:p w14:paraId="456512C9" w14:textId="77777777" w:rsidR="00626DAF" w:rsidRPr="00626DAF" w:rsidRDefault="005F3360" w:rsidP="00626DAF">
            <w:pPr>
              <w:spacing w:line="240" w:lineRule="auto"/>
              <w:jc w:val="both"/>
              <w:rPr>
                <w:b/>
                <w:bCs/>
                <w:sz w:val="10"/>
                <w:szCs w:val="10"/>
              </w:rPr>
            </w:pPr>
          </w:p>
          <w:p w14:paraId="518E70E0" w14:textId="26096578" w:rsidR="007B578A" w:rsidRPr="00203F6A" w:rsidRDefault="00707131" w:rsidP="00203F6A">
            <w:pPr>
              <w:spacing w:before="60" w:after="60" w:line="240" w:lineRule="auto"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Cut off score is: </w:t>
            </w:r>
            <w:sdt>
              <w:sdtPr>
                <w:rPr>
                  <w:b/>
                  <w:bCs/>
                </w:rPr>
                <w:id w:val="-166637053"/>
                <w:placeholder>
                  <w:docPart w:val="DefaultPlaceholder_1081868574"/>
                </w:placeholder>
                <w:text/>
              </w:sdtPr>
              <w:sdtEndPr/>
              <w:sdtContent>
                <w:r w:rsidR="002C35BB">
                  <w:rPr>
                    <w:b/>
                    <w:bCs/>
                  </w:rPr>
                  <w:t>80</w:t>
                </w:r>
              </w:sdtContent>
            </w:sdt>
            <w:r>
              <w:rPr>
                <w:b/>
                <w:bCs/>
              </w:rPr>
              <w:t xml:space="preserve"> %.</w:t>
            </w:r>
            <w:r w:rsidR="00203F6A">
              <w:rPr>
                <w:b/>
                <w:bCs/>
              </w:rPr>
              <w:t xml:space="preserve"> </w:t>
            </w:r>
            <w:r w:rsidR="00203F6A" w:rsidRPr="00203F6A">
              <w:rPr>
                <w:i/>
                <w:iCs/>
                <w:color w:val="FF0000"/>
              </w:rPr>
              <w:t>(To be entered by the User)</w:t>
            </w:r>
          </w:p>
          <w:p w14:paraId="608D22A1" w14:textId="77777777" w:rsidR="00626DAF" w:rsidRPr="00626DAF" w:rsidRDefault="005F3360" w:rsidP="00626DAF">
            <w:pPr>
              <w:spacing w:line="240" w:lineRule="auto"/>
              <w:jc w:val="both"/>
              <w:rPr>
                <w:b/>
                <w:bCs/>
                <w:sz w:val="10"/>
                <w:szCs w:val="10"/>
              </w:rPr>
            </w:pPr>
          </w:p>
          <w:tbl>
            <w:tblPr>
              <w:tblW w:w="8926" w:type="dxa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5755"/>
              <w:gridCol w:w="2609"/>
            </w:tblGrid>
            <w:tr w:rsidR="003C3A7D" w:rsidRPr="00B655BA" w14:paraId="740DF121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217671DA" w14:textId="77777777" w:rsidR="003C3A7D" w:rsidRPr="00B655BA" w:rsidRDefault="00707131" w:rsidP="007B578A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</w:rPr>
                  </w:pPr>
                  <w:r w:rsidRPr="00065608">
                    <w:rPr>
                      <w:rFonts w:ascii="Calibri" w:eastAsia="Times New Roman" w:hAnsi="Calibri"/>
                      <w:b/>
                      <w:bCs/>
                    </w:rPr>
                    <w:t>#</w:t>
                  </w:r>
                </w:p>
              </w:tc>
              <w:tc>
                <w:tcPr>
                  <w:tcW w:w="5755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57FA793B" w14:textId="77777777" w:rsidR="003C3A7D" w:rsidRPr="00203F6A" w:rsidRDefault="00707131" w:rsidP="007B578A">
                  <w:pPr>
                    <w:spacing w:line="240" w:lineRule="auto"/>
                    <w:rPr>
                      <w:rFonts w:ascii="Calibri" w:eastAsia="Times New Roman" w:hAnsi="Calibri"/>
                      <w:b/>
                      <w:bCs/>
                      <w:i/>
                      <w:iCs/>
                    </w:rPr>
                  </w:pPr>
                  <w:r w:rsidRPr="00B655BA">
                    <w:rPr>
                      <w:rFonts w:ascii="Calibri" w:eastAsia="Times New Roman" w:hAnsi="Calibri"/>
                      <w:b/>
                      <w:bCs/>
                    </w:rPr>
                    <w:t>Technical</w:t>
                  </w:r>
                  <w:r w:rsidR="00203F6A">
                    <w:rPr>
                      <w:rFonts w:ascii="Calibri" w:eastAsia="Times New Roman" w:hAnsi="Calibri"/>
                      <w:b/>
                      <w:bCs/>
                    </w:rPr>
                    <w:t xml:space="preserve"> </w:t>
                  </w:r>
                  <w:r w:rsidR="00203F6A" w:rsidRPr="00203F6A">
                    <w:rPr>
                      <w:rFonts w:ascii="Calibri" w:eastAsia="Times New Roman" w:hAnsi="Calibri"/>
                      <w:i/>
                      <w:iCs/>
                      <w:color w:val="FF0000"/>
                    </w:rPr>
                    <w:t>(Total Technical Score to be 100%)</w:t>
                  </w:r>
                </w:p>
              </w:tc>
              <w:tc>
                <w:tcPr>
                  <w:tcW w:w="2609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3F09BFC0" w14:textId="77777777" w:rsidR="003C3A7D" w:rsidRPr="00B655BA" w:rsidRDefault="00707131" w:rsidP="007B578A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</w:rPr>
                  </w:pPr>
                  <w:r w:rsidRPr="00B655BA">
                    <w:rPr>
                      <w:rFonts w:ascii="Calibri" w:eastAsia="Times New Roman" w:hAnsi="Calibri"/>
                      <w:b/>
                      <w:bCs/>
                    </w:rPr>
                    <w:t>Weight</w:t>
                  </w:r>
                  <w:r>
                    <w:rPr>
                      <w:rFonts w:ascii="Calibri" w:eastAsia="Times New Roman" w:hAnsi="Calibri"/>
                      <w:b/>
                      <w:bCs/>
                    </w:rPr>
                    <w:t xml:space="preserve"> (%)</w:t>
                  </w:r>
                </w:p>
              </w:tc>
            </w:tr>
            <w:tr w:rsidR="003C3A7D" w:rsidRPr="00E54433" w14:paraId="2F1191E4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55E86AA9" w14:textId="77777777" w:rsidR="003C3A7D" w:rsidRPr="00E54433" w:rsidRDefault="00707131" w:rsidP="009B3C95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1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Technical"/>
                  <w:tag w:val="Technical"/>
                  <w:id w:val="2100910785"/>
                  <w:lock w:val="sdtLocked"/>
                  <w:placeholder>
                    <w:docPart w:val="DefaultPlaceholder_1081868575"/>
                  </w:placeholder>
                  <w:comboBox>
                    <w:listItem w:value="Choose an item."/>
                    <w:listItem w:displayText="Compliance" w:value="Compliance"/>
                    <w:listItem w:displayText="Project Plan" w:value="Project Plan"/>
                    <w:listItem w:displayText="Delivery Period" w:value="Delivery Period"/>
                    <w:listItem w:displayText="Company Profile" w:value="Company Profile"/>
                    <w:listItem w:displayText="Technical Team" w:value="Technical Team"/>
                    <w:listItem w:displayText="Support" w:value="Support"/>
                    <w:listItem w:displayText="Design and appearance" w:value="Design and appearance"/>
                    <w:listItem w:displayText="Supplier Partnership with vendor" w:value="Supplier Partnership with vendor"/>
                    <w:listItem w:displayText="References" w:value="References"/>
                    <w:listItem w:displayText="Experience" w:value="Experience"/>
                    <w:listItem w:displayText="Maintenance ongoing technical support and after sales service" w:value="Maintenance ongoing technical support and after sales service"/>
                    <w:listItem w:displayText="Technical Specification" w:value="Technical Specification"/>
                    <w:listItem w:displayText="Training" w:value="Training"/>
                    <w:listItem w:displayText="Brand Image" w:value="Brand Image"/>
                    <w:listItem w:displayText="Country of Origin" w:value="Country of Origin"/>
                    <w:listItem w:displayText="User Manual" w:value="User Manual"/>
                    <w:listItem w:displayText="Spare Part List" w:value="Spare Part List"/>
                    <w:listItem w:displayText="Installation / Commission" w:value="Installation / Commission"/>
                    <w:listItem w:displayText="Mobilization / Demobilization" w:value="Mobilization / Demobilization"/>
                    <w:listItem w:displayText="Integration with other systems" w:value="Integration with other systems"/>
                    <w:listItem w:displayText="Shelf life" w:value="Shelf life"/>
                    <w:listItem w:displayText="Purity" w:value="Purity"/>
                    <w:listItem w:displayText="Certification" w:value="Certification"/>
                    <w:listItem w:displayText="Calibration" w:value="Calibration"/>
                    <w:listItem w:displayText="Post-Tender Presentation" w:value="Post-Tender Presentation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  <w:hideMark/>
                    </w:tcPr>
                    <w:p w14:paraId="5050AFFB" w14:textId="2E8A3CE6" w:rsidR="003C3A7D" w:rsidRPr="00E54433" w:rsidRDefault="002C35BB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/>
                          <w:color w:val="000000"/>
                        </w:rPr>
                        <w:t>Compliance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427C212D" w14:textId="0F38F582" w:rsidR="003C3A7D" w:rsidRPr="00E54433" w:rsidRDefault="005F3360" w:rsidP="00203F6A">
                  <w:pPr>
                    <w:spacing w:before="60" w:after="60" w:line="240" w:lineRule="auto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-1369065640"/>
                      <w:placeholder>
                        <w:docPart w:val="DefaultPlaceholder_1081868574"/>
                      </w:placeholder>
                      <w:text/>
                    </w:sdtPr>
                    <w:sdtEndPr/>
                    <w:sdtContent>
                      <w:r w:rsidR="002C35BB">
                        <w:rPr>
                          <w:rFonts w:ascii="Calibri" w:eastAsia="Times New Roman" w:hAnsi="Calibri"/>
                          <w:color w:val="000000"/>
                        </w:rPr>
                        <w:t>80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0241B9" w:rsidRPr="00E54433" w14:paraId="3B1066A6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5016A9CD" w14:textId="77777777" w:rsidR="000241B9" w:rsidRPr="00E54433" w:rsidRDefault="00707131" w:rsidP="000241B9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2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Technical"/>
                  <w:tag w:val="Technical"/>
                  <w:id w:val="-1753654822"/>
                  <w:placeholder>
                    <w:docPart w:val="EC87B4F5582247C199439BC0F5A8B07B"/>
                  </w:placeholder>
                  <w:comboBox>
                    <w:listItem w:value="Choose an item."/>
                    <w:listItem w:displayText="Compliance" w:value="Compliance"/>
                    <w:listItem w:displayText="Project Plan" w:value="Project Plan"/>
                    <w:listItem w:displayText="Delivery Period" w:value="Delivery Period"/>
                    <w:listItem w:displayText="Company Profile" w:value="Company Profile"/>
                    <w:listItem w:displayText="Technical Team" w:value="Technical Team"/>
                    <w:listItem w:displayText="Support" w:value="Support"/>
                    <w:listItem w:displayText="Design and appearance" w:value="Design and appearance"/>
                    <w:listItem w:displayText="Supplier Partnership with vendor" w:value="Supplier Partnership with vendor"/>
                    <w:listItem w:displayText="References" w:value="References"/>
                    <w:listItem w:displayText="Experience" w:value="Experience"/>
                    <w:listItem w:displayText="Maintenance ongoing technical support and after sales service" w:value="Maintenance ongoing technical support and after sales service"/>
                    <w:listItem w:displayText="Technical Specification" w:value="Technical Specification"/>
                    <w:listItem w:displayText="Training" w:value="Training"/>
                    <w:listItem w:displayText="Brand Image" w:value="Brand Image"/>
                    <w:listItem w:displayText="Country of Origin" w:value="Country of Origin"/>
                    <w:listItem w:displayText="User Manual" w:value="User Manual"/>
                    <w:listItem w:displayText="Spare Part List" w:value="Spare Part List"/>
                    <w:listItem w:displayText="Installation / Commission" w:value="Installation / Commission"/>
                    <w:listItem w:displayText="Mobilization / Demobilization" w:value="Mobilization / Demobilization"/>
                    <w:listItem w:displayText="Integration with other systems" w:value="Integration with other systems"/>
                    <w:listItem w:displayText="Shelf life" w:value="Shelf life"/>
                    <w:listItem w:displayText="Purity" w:value="Purity"/>
                    <w:listItem w:displayText="Certification" w:value="Certification"/>
                    <w:listItem w:displayText="Calibration" w:value="Calibration"/>
                    <w:listItem w:displayText="Post-Tender Presentation" w:value="Post-Tender Presentation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107CEC60" w14:textId="5416229D" w:rsidR="000241B9" w:rsidRPr="00E54433" w:rsidRDefault="007F0040" w:rsidP="00021B4F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>
                        <w:rPr>
                          <w:rFonts w:ascii="Calibri" w:eastAsia="Times New Roman" w:hAnsi="Calibri"/>
                          <w:color w:val="000000"/>
                        </w:rPr>
                        <w:t>Delivery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2384DC9E" w14:textId="40A89B0D" w:rsidR="000241B9" w:rsidRPr="00E54433" w:rsidRDefault="005F3360" w:rsidP="002C35BB">
                  <w:pPr>
                    <w:spacing w:before="60" w:after="60" w:line="240" w:lineRule="auto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671377405"/>
                      <w:placeholder>
                        <w:docPart w:val="D08C77B5321E4ECF9F19573C13590087"/>
                      </w:placeholder>
                      <w:text/>
                    </w:sdtPr>
                    <w:sdtEndPr/>
                    <w:sdtContent>
                      <w:r w:rsidR="002C35BB">
                        <w:rPr>
                          <w:rFonts w:ascii="Calibri" w:eastAsia="Times New Roman" w:hAnsi="Calibri"/>
                          <w:color w:val="000000"/>
                        </w:rPr>
                        <w:t>20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0241B9" w:rsidRPr="00E54433" w14:paraId="5BB57860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7F3ED28E" w14:textId="77777777" w:rsidR="000241B9" w:rsidRPr="00E54433" w:rsidRDefault="00707131" w:rsidP="000241B9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3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Technical"/>
                  <w:tag w:val="Technical"/>
                  <w:id w:val="-258137788"/>
                  <w:placeholder>
                    <w:docPart w:val="7093A3774F344BAF98A29697831CF9AD"/>
                  </w:placeholder>
                  <w:showingPlcHdr/>
                  <w:comboBox>
                    <w:listItem w:value="Choose an item."/>
                    <w:listItem w:displayText="Compliance" w:value="Compliance"/>
                    <w:listItem w:displayText="Project Plan" w:value="Project Plan"/>
                    <w:listItem w:displayText="Delivery Period" w:value="Delivery Period"/>
                    <w:listItem w:displayText="Company Profile" w:value="Company Profile"/>
                    <w:listItem w:displayText="Technical Team" w:value="Technical Team"/>
                    <w:listItem w:displayText="Support" w:value="Support"/>
                    <w:listItem w:displayText="Design and appearance" w:value="Design and appearance"/>
                    <w:listItem w:displayText="Supplier Partnership with vendor" w:value="Supplier Partnership with vendor"/>
                    <w:listItem w:displayText="References" w:value="References"/>
                    <w:listItem w:displayText="Experience" w:value="Experience"/>
                    <w:listItem w:displayText="Maintenance ongoing technical support and after sales service" w:value="Maintenance ongoing technical support and after sales service"/>
                    <w:listItem w:displayText="Technical Specification" w:value="Technical Specification"/>
                    <w:listItem w:displayText="Training" w:value="Training"/>
                    <w:listItem w:displayText="Brand Image" w:value="Brand Image"/>
                    <w:listItem w:displayText="Country of Origin" w:value="Country of Origin"/>
                    <w:listItem w:displayText="User Manual" w:value="User Manual"/>
                    <w:listItem w:displayText="Spare Part List" w:value="Spare Part List"/>
                    <w:listItem w:displayText="Installation / Commission" w:value="Installation / Commission"/>
                    <w:listItem w:displayText="Mobilization / Demobilization" w:value="Mobilization / Demobilization"/>
                    <w:listItem w:displayText="Integration with other systems" w:value="Integration with other systems"/>
                    <w:listItem w:displayText="Shelf life" w:value="Shelf life"/>
                    <w:listItem w:displayText="Purity" w:value="Purity"/>
                    <w:listItem w:displayText="Certification" w:value="Certification"/>
                    <w:listItem w:displayText="Calibration" w:value="Calibration"/>
                    <w:listItem w:displayText="Post-Tender Presentation" w:value="Post-Tender Presentation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28209324" w14:textId="77777777" w:rsidR="000241B9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04B981CE" w14:textId="77777777" w:rsidR="000241B9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-539368980"/>
                      <w:placeholder>
                        <w:docPart w:val="D738850C2D634F778AE9E0903D80C72B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0241B9" w:rsidRPr="00E54433" w14:paraId="33432AA9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5BD7F216" w14:textId="77777777" w:rsidR="000241B9" w:rsidRPr="00E54433" w:rsidRDefault="00707131" w:rsidP="000241B9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4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Technical"/>
                  <w:tag w:val="Technical"/>
                  <w:id w:val="-1495105967"/>
                  <w:placeholder>
                    <w:docPart w:val="18A63520958D402BABAC73DEA4CC0D32"/>
                  </w:placeholder>
                  <w:showingPlcHdr/>
                  <w:comboBox>
                    <w:listItem w:value="Choose an item."/>
                    <w:listItem w:displayText="Compliance" w:value="Compliance"/>
                    <w:listItem w:displayText="Project Plan" w:value="Project Plan"/>
                    <w:listItem w:displayText="Delivery Period" w:value="Delivery Period"/>
                    <w:listItem w:displayText="Company Profile" w:value="Company Profile"/>
                    <w:listItem w:displayText="Technical Team" w:value="Technical Team"/>
                    <w:listItem w:displayText="Support" w:value="Support"/>
                    <w:listItem w:displayText="Design and appearance" w:value="Design and appearance"/>
                    <w:listItem w:displayText="Supplier Partnership with vendor" w:value="Supplier Partnership with vendor"/>
                    <w:listItem w:displayText="References" w:value="References"/>
                    <w:listItem w:displayText="Experience" w:value="Experience"/>
                    <w:listItem w:displayText="Maintenance ongoing technical support and after sales service" w:value="Maintenance ongoing technical support and after sales service"/>
                    <w:listItem w:displayText="Technical Specification" w:value="Technical Specification"/>
                    <w:listItem w:displayText="Training" w:value="Training"/>
                    <w:listItem w:displayText="Brand Image" w:value="Brand Image"/>
                    <w:listItem w:displayText="Country of Origin" w:value="Country of Origin"/>
                    <w:listItem w:displayText="User Manual" w:value="User Manual"/>
                    <w:listItem w:displayText="Spare Part List" w:value="Spare Part List"/>
                    <w:listItem w:displayText="Installation / Commission" w:value="Installation / Commission"/>
                    <w:listItem w:displayText="Mobilization / Demobilization" w:value="Mobilization / Demobilization"/>
                    <w:listItem w:displayText="Integration with other systems" w:value="Integration with other systems"/>
                    <w:listItem w:displayText="Shelf life" w:value="Shelf life"/>
                    <w:listItem w:displayText="Purity" w:value="Purity"/>
                    <w:listItem w:displayText="Certification" w:value="Certification"/>
                    <w:listItem w:displayText="Calibration" w:value="Calibration"/>
                    <w:listItem w:displayText="Post-Tender Presentation" w:value="Post-Tender Presentation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066F0F76" w14:textId="77777777" w:rsidR="000241B9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6DB0D0B2" w14:textId="77777777" w:rsidR="000241B9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100461062"/>
                      <w:placeholder>
                        <w:docPart w:val="D2A3EA4EBE31470DAA6BD8EA425D738E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0241B9" w:rsidRPr="00E54433" w14:paraId="17C9E347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32C861BF" w14:textId="77777777" w:rsidR="000241B9" w:rsidRPr="00E54433" w:rsidRDefault="00707131" w:rsidP="000241B9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5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Technical"/>
                  <w:tag w:val="Technical"/>
                  <w:id w:val="1417520972"/>
                  <w:placeholder>
                    <w:docPart w:val="8E6FB26778484BAE9CAA879647A510F8"/>
                  </w:placeholder>
                  <w:showingPlcHdr/>
                  <w:comboBox>
                    <w:listItem w:value="Choose an item."/>
                    <w:listItem w:displayText="Compliance" w:value="Compliance"/>
                    <w:listItem w:displayText="Project Plan" w:value="Project Plan"/>
                    <w:listItem w:displayText="Delivery Period" w:value="Delivery Period"/>
                    <w:listItem w:displayText="Company Profile" w:value="Company Profile"/>
                    <w:listItem w:displayText="Technical Team" w:value="Technical Team"/>
                    <w:listItem w:displayText="Support" w:value="Support"/>
                    <w:listItem w:displayText="Design and appearance" w:value="Design and appearance"/>
                    <w:listItem w:displayText="Supplier Partnership with vendor" w:value="Supplier Partnership with vendor"/>
                    <w:listItem w:displayText="References" w:value="References"/>
                    <w:listItem w:displayText="Experience" w:value="Experience"/>
                    <w:listItem w:displayText="Maintenance ongoing technical support and after sales service" w:value="Maintenance ongoing technical support and after sales service"/>
                    <w:listItem w:displayText="Technical Specification" w:value="Technical Specification"/>
                    <w:listItem w:displayText="Training" w:value="Training"/>
                    <w:listItem w:displayText="Brand Image" w:value="Brand Image"/>
                    <w:listItem w:displayText="Country of Origin" w:value="Country of Origin"/>
                    <w:listItem w:displayText="User Manual" w:value="User Manual"/>
                    <w:listItem w:displayText="Spare Part List" w:value="Spare Part List"/>
                    <w:listItem w:displayText="Installation / Commission" w:value="Installation / Commission"/>
                    <w:listItem w:displayText="Mobilization / Demobilization" w:value="Mobilization / Demobilization"/>
                    <w:listItem w:displayText="Integration with other systems" w:value="Integration with other systems"/>
                    <w:listItem w:displayText="Shelf life" w:value="Shelf life"/>
                    <w:listItem w:displayText="Purity" w:value="Purity"/>
                    <w:listItem w:displayText="Certification" w:value="Certification"/>
                    <w:listItem w:displayText="Calibration" w:value="Calibration"/>
                    <w:listItem w:displayText="Post-Tender Presentation" w:value="Post-Tender Presentation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4C5AB9BF" w14:textId="77777777" w:rsidR="000241B9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4F94BAAA" w14:textId="77777777" w:rsidR="000241B9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101085155"/>
                      <w:placeholder>
                        <w:docPart w:val="9B9E9065FFD44F888E3203AC13F5EA5E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7B578A" w:rsidRPr="00B655BA" w14:paraId="51AF3B2B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3720D444" w14:textId="77777777" w:rsidR="007B578A" w:rsidRPr="00B655BA" w:rsidRDefault="00707131" w:rsidP="007B578A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</w:rPr>
                  </w:pPr>
                  <w:r w:rsidRPr="00065608">
                    <w:rPr>
                      <w:rFonts w:ascii="Calibri" w:eastAsia="Times New Roman" w:hAnsi="Calibri"/>
                      <w:b/>
                      <w:bCs/>
                    </w:rPr>
                    <w:t>#</w:t>
                  </w:r>
                </w:p>
              </w:tc>
              <w:tc>
                <w:tcPr>
                  <w:tcW w:w="5755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017BF465" w14:textId="77777777" w:rsidR="007B578A" w:rsidRPr="00B655BA" w:rsidRDefault="00707131" w:rsidP="007B578A">
                  <w:pPr>
                    <w:spacing w:line="240" w:lineRule="auto"/>
                    <w:rPr>
                      <w:rFonts w:ascii="Calibri" w:eastAsia="Times New Roman" w:hAnsi="Calibri"/>
                      <w:b/>
                      <w:bCs/>
                    </w:rPr>
                  </w:pPr>
                  <w:r>
                    <w:rPr>
                      <w:rFonts w:ascii="Calibri" w:eastAsia="Times New Roman" w:hAnsi="Calibri"/>
                      <w:b/>
                      <w:bCs/>
                    </w:rPr>
                    <w:t>Commercial</w:t>
                  </w:r>
                  <w:r w:rsidR="00203F6A">
                    <w:rPr>
                      <w:rFonts w:ascii="Calibri" w:eastAsia="Times New Roman" w:hAnsi="Calibri"/>
                      <w:b/>
                      <w:bCs/>
                    </w:rPr>
                    <w:t xml:space="preserve"> </w:t>
                  </w:r>
                  <w:r w:rsidR="00203F6A" w:rsidRPr="00203F6A">
                    <w:rPr>
                      <w:rFonts w:ascii="Calibri" w:eastAsia="Times New Roman" w:hAnsi="Calibri"/>
                      <w:i/>
                      <w:iCs/>
                      <w:color w:val="FF0000"/>
                    </w:rPr>
                    <w:t>(to be entered by Proc &amp; Contr. team only)</w:t>
                  </w:r>
                </w:p>
              </w:tc>
              <w:tc>
                <w:tcPr>
                  <w:tcW w:w="2609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0B5B894E" w14:textId="77777777" w:rsidR="007B578A" w:rsidRPr="00B655BA" w:rsidRDefault="00707131" w:rsidP="007B578A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b/>
                      <w:bCs/>
                    </w:rPr>
                  </w:pPr>
                  <w:r w:rsidRPr="00B655BA">
                    <w:rPr>
                      <w:rFonts w:ascii="Calibri" w:eastAsia="Times New Roman" w:hAnsi="Calibri"/>
                      <w:b/>
                      <w:bCs/>
                    </w:rPr>
                    <w:t>Weight</w:t>
                  </w:r>
                  <w:r>
                    <w:rPr>
                      <w:rFonts w:ascii="Calibri" w:eastAsia="Times New Roman" w:hAnsi="Calibri"/>
                      <w:b/>
                      <w:bCs/>
                    </w:rPr>
                    <w:t xml:space="preserve"> (%)</w:t>
                  </w:r>
                </w:p>
              </w:tc>
            </w:tr>
            <w:tr w:rsidR="007B578A" w:rsidRPr="00E54433" w14:paraId="1513B9FD" w14:textId="77777777" w:rsidTr="00203F6A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4A7DD10D" w14:textId="77777777" w:rsidR="007B578A" w:rsidRPr="00E54433" w:rsidRDefault="00707131" w:rsidP="007B578A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1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Commercial"/>
                  <w:tag w:val="Commercial"/>
                  <w:id w:val="1381209515"/>
                  <w:placeholder>
                    <w:docPart w:val="623D359CF15E44319D6041F305E5F585"/>
                  </w:placeholder>
                  <w:showingPlcHdr/>
                  <w:comboBox>
                    <w:listItem w:value="Choose an item."/>
                    <w:listItem w:displayText="Price" w:value="Price"/>
                    <w:listItem w:displayText="Payment Terms" w:value="Payment Terms"/>
                    <w:listItem w:displayText="Submision of bid bond" w:value="Submision of bid bond"/>
                    <w:listItem w:displayText="Free goods" w:value="Free goods"/>
                    <w:listItem w:displayText="Warranty period" w:value="Warranty period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57C9BB95" w14:textId="77777777" w:rsidR="004C0596" w:rsidRPr="00E54433" w:rsidRDefault="00203F6A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712E377D" w14:textId="77777777" w:rsidR="007B578A" w:rsidRPr="00E54433" w:rsidRDefault="005F3360" w:rsidP="001E0C12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1719475884"/>
                      <w:placeholder>
                        <w:docPart w:val="35CE5BCBFFB543088C217D86F6E2141E"/>
                      </w:placeholder>
                      <w:showingPlcHdr/>
                      <w:text/>
                    </w:sdtPr>
                    <w:sdtEndPr/>
                    <w:sdtContent>
                      <w:r w:rsidR="00203F6A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</w:p>
              </w:tc>
            </w:tr>
            <w:tr w:rsidR="004C0596" w:rsidRPr="00E54433" w14:paraId="484B6B7A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30D2D0E3" w14:textId="77777777" w:rsidR="004C0596" w:rsidRPr="00E54433" w:rsidRDefault="00707131" w:rsidP="004C059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2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Commercial"/>
                  <w:tag w:val="Commercial"/>
                  <w:id w:val="-1709634188"/>
                  <w:placeholder>
                    <w:docPart w:val="58FC85A60CFC4FCABED03B05F676CBD6"/>
                  </w:placeholder>
                  <w:showingPlcHdr/>
                  <w:comboBox>
                    <w:listItem w:value="Choose an item."/>
                    <w:listItem w:displayText="Price" w:value="Price"/>
                    <w:listItem w:displayText="Payment Terms" w:value="Payment Terms"/>
                    <w:listItem w:displayText="Submision of bid bond" w:value="Submision of bid bond"/>
                    <w:listItem w:displayText="Free goods" w:value="Free goods"/>
                    <w:listItem w:displayText="Warranty period" w:value="Warranty period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22A4743A" w14:textId="77777777" w:rsidR="004C0596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1A0B8DCB" w14:textId="77777777" w:rsidR="004C0596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1314056415"/>
                      <w:placeholder>
                        <w:docPart w:val="F87CC0F3056247988BB861C01990C3A2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4C0596" w:rsidRPr="00E54433" w14:paraId="196E7A11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10671325" w14:textId="77777777" w:rsidR="004C0596" w:rsidRPr="00E54433" w:rsidRDefault="00707131" w:rsidP="004C059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3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Commercial"/>
                  <w:tag w:val="Commercial"/>
                  <w:id w:val="512197083"/>
                  <w:placeholder>
                    <w:docPart w:val="365ED6568961441D91470469726C47E2"/>
                  </w:placeholder>
                  <w:showingPlcHdr/>
                  <w:comboBox>
                    <w:listItem w:value="Choose an item."/>
                    <w:listItem w:displayText="Price" w:value="Price"/>
                    <w:listItem w:displayText="Payment Terms" w:value="Payment Terms"/>
                    <w:listItem w:displayText="Submision of bid bond" w:value="Submision of bid bond"/>
                    <w:listItem w:displayText="Free goods" w:value="Free goods"/>
                    <w:listItem w:displayText="Warranty period" w:value="Warranty period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5D563487" w14:textId="77777777" w:rsidR="004C0596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4F2A00D3" w14:textId="77777777" w:rsidR="004C0596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577723010"/>
                      <w:placeholder>
                        <w:docPart w:val="09D56A914B214383BF664A0340284B08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4C0596" w:rsidRPr="00E54433" w14:paraId="7FF10A4F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3E4DA8BB" w14:textId="77777777" w:rsidR="004C0596" w:rsidRPr="00E54433" w:rsidRDefault="00707131" w:rsidP="004C059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4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Commercial"/>
                  <w:tag w:val="Commercial"/>
                  <w:id w:val="-1984917789"/>
                  <w:placeholder>
                    <w:docPart w:val="BA8240A08E824782898BDB74D8516C53"/>
                  </w:placeholder>
                  <w:showingPlcHdr/>
                  <w:comboBox>
                    <w:listItem w:value="Choose an item."/>
                    <w:listItem w:displayText="Price" w:value="Price"/>
                    <w:listItem w:displayText="Payment Terms" w:value="Payment Terms"/>
                    <w:listItem w:displayText="Submision of bid bond" w:value="Submision of bid bond"/>
                    <w:listItem w:displayText="Free goods" w:value="Free goods"/>
                    <w:listItem w:displayText="Warranty period" w:value="Warranty period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444EDD82" w14:textId="77777777" w:rsidR="004C0596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20949A52" w14:textId="77777777" w:rsidR="004C0596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325407224"/>
                      <w:placeholder>
                        <w:docPart w:val="096E681F43224A1B98235D4240913C6A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  <w:tr w:rsidR="004C0596" w:rsidRPr="00E54433" w14:paraId="35E21F50" w14:textId="77777777" w:rsidTr="00AC7FD4">
              <w:trPr>
                <w:trHeight w:val="288"/>
              </w:trPr>
              <w:tc>
                <w:tcPr>
                  <w:tcW w:w="562" w:type="dxa"/>
                  <w:shd w:val="clear" w:color="auto" w:fill="auto"/>
                  <w:noWrap/>
                  <w:vAlign w:val="center"/>
                  <w:hideMark/>
                </w:tcPr>
                <w:p w14:paraId="5D2586B0" w14:textId="77777777" w:rsidR="004C0596" w:rsidRPr="00E54433" w:rsidRDefault="00707131" w:rsidP="004C059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5</w:t>
                  </w:r>
                </w:p>
              </w:tc>
              <w:sdt>
                <w:sdtPr>
                  <w:rPr>
                    <w:rFonts w:ascii="Calibri" w:eastAsia="Times New Roman" w:hAnsi="Calibri"/>
                    <w:color w:val="000000"/>
                  </w:rPr>
                  <w:alias w:val="Commercial"/>
                  <w:tag w:val="Commercial"/>
                  <w:id w:val="-697774199"/>
                  <w:placeholder>
                    <w:docPart w:val="13D6218AE063489DA734E916FC964E14"/>
                  </w:placeholder>
                  <w:showingPlcHdr/>
                  <w:comboBox>
                    <w:listItem w:value="Choose an item."/>
                    <w:listItem w:displayText="Price" w:value="Price"/>
                    <w:listItem w:displayText="Payment Terms" w:value="Payment Terms"/>
                    <w:listItem w:displayText="Submision of bid bond" w:value="Submision of bid bond"/>
                    <w:listItem w:displayText="Free goods" w:value="Free goods"/>
                    <w:listItem w:displayText="Warranty period" w:value="Warranty period"/>
                    <w:listItem w:displayText="Other (specify): " w:value="Other (specify): "/>
                  </w:comboBox>
                </w:sdtPr>
                <w:sdtEndPr/>
                <w:sdtContent>
                  <w:tc>
                    <w:tcPr>
                      <w:tcW w:w="5755" w:type="dxa"/>
                      <w:shd w:val="clear" w:color="auto" w:fill="auto"/>
                      <w:noWrap/>
                      <w:vAlign w:val="center"/>
                    </w:tcPr>
                    <w:p w14:paraId="03ACEFDF" w14:textId="77777777" w:rsidR="004C0596" w:rsidRPr="00E54433" w:rsidRDefault="00707131" w:rsidP="00AC7FD4">
                      <w:pPr>
                        <w:spacing w:before="60" w:after="60" w:line="240" w:lineRule="auto"/>
                        <w:rPr>
                          <w:rFonts w:ascii="Calibri" w:eastAsia="Times New Roman" w:hAnsi="Calibri"/>
                          <w:color w:val="000000"/>
                        </w:rPr>
                      </w:pPr>
                      <w:r w:rsidRPr="009F0033">
                        <w:rPr>
                          <w:rStyle w:val="PlaceholderText"/>
                        </w:rPr>
                        <w:t>Choose an item.</w:t>
                      </w:r>
                    </w:p>
                  </w:tc>
                </w:sdtContent>
              </w:sdt>
              <w:tc>
                <w:tcPr>
                  <w:tcW w:w="2609" w:type="dxa"/>
                  <w:shd w:val="clear" w:color="auto" w:fill="auto"/>
                  <w:noWrap/>
                  <w:vAlign w:val="center"/>
                  <w:hideMark/>
                </w:tcPr>
                <w:p w14:paraId="1C7B0100" w14:textId="77777777" w:rsidR="004C0596" w:rsidRPr="00E54433" w:rsidRDefault="005F3360" w:rsidP="00AC7FD4">
                  <w:pPr>
                    <w:spacing w:before="60" w:after="60"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sdt>
                    <w:sdtPr>
                      <w:rPr>
                        <w:rFonts w:ascii="Calibri" w:eastAsia="Times New Roman" w:hAnsi="Calibri"/>
                        <w:color w:val="000000"/>
                      </w:rPr>
                      <w:id w:val="424849525"/>
                      <w:placeholder>
                        <w:docPart w:val="5A84DD47D03F40D69EC0754A2752E9DF"/>
                      </w:placeholder>
                      <w:showingPlcHdr/>
                      <w:text/>
                    </w:sdtPr>
                    <w:sdtEndPr/>
                    <w:sdtContent>
                      <w:r w:rsidR="00707131" w:rsidRPr="009F0033">
                        <w:rPr>
                          <w:rStyle w:val="PlaceholderText"/>
                        </w:rPr>
                        <w:t>Click here to enter text.</w:t>
                      </w:r>
                    </w:sdtContent>
                  </w:sdt>
                  <w:r w:rsidR="00707131">
                    <w:rPr>
                      <w:rFonts w:ascii="Calibri" w:eastAsia="Times New Roman" w:hAnsi="Calibri"/>
                      <w:color w:val="000000"/>
                    </w:rPr>
                    <w:t xml:space="preserve"> %</w:t>
                  </w:r>
                </w:p>
              </w:tc>
            </w:tr>
          </w:tbl>
          <w:p w14:paraId="3ED81063" w14:textId="77777777" w:rsidR="0039252A" w:rsidRPr="000D3674" w:rsidRDefault="00707131" w:rsidP="007B578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39252A" w:rsidRPr="00045020" w14:paraId="6F2B6B5C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5A0AE621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 w:rsidRPr="00B655BA">
              <w:rPr>
                <w:b/>
                <w:bCs/>
              </w:rPr>
              <w:t>Technical Evaluation Committee</w:t>
            </w:r>
            <w:r>
              <w:rPr>
                <w:b/>
                <w:bCs/>
              </w:rPr>
              <w:t xml:space="preserve"> </w:t>
            </w:r>
            <w:r w:rsidRPr="00203F6A">
              <w:rPr>
                <w:i/>
                <w:iCs/>
                <w:color w:val="FF0000"/>
              </w:rPr>
              <w:t>(Mandatory Section)</w:t>
            </w:r>
          </w:p>
        </w:tc>
      </w:tr>
      <w:tr w:rsidR="0039252A" w:rsidRPr="00045020" w14:paraId="4A2F4522" w14:textId="77777777" w:rsidTr="000D3674">
        <w:trPr>
          <w:trHeight w:val="728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FC2A46D" w14:textId="77777777" w:rsidR="0039252A" w:rsidRPr="000D0607" w:rsidRDefault="00707131" w:rsidP="002A65D8">
            <w:pPr>
              <w:spacing w:before="60" w:after="60" w:line="240" w:lineRule="auto"/>
              <w:jc w:val="both"/>
              <w:rPr>
                <w:b/>
                <w:bCs/>
                <w:color w:val="1F497D" w:themeColor="text2"/>
                <w:sz w:val="18"/>
                <w:szCs w:val="18"/>
              </w:rPr>
            </w:pPr>
            <w:r w:rsidRPr="000D0607">
              <w:rPr>
                <w:rFonts w:eastAsia="Times New Roman"/>
                <w:color w:val="1F497D" w:themeColor="text2"/>
                <w:sz w:val="18"/>
                <w:szCs w:val="18"/>
              </w:rPr>
              <w:lastRenderedPageBreak/>
              <w:t>Provide the names and designation of minimum of 2 members including End User, in addition to 1 approver; to be End User’s Director / Chairman) – Total of 3 as minimum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>. For minor PRs (Up to AED 50,000), Technical Evaluation Committee to include 1 evaluator (End User), and 1 approver (End User Director).</w:t>
            </w:r>
          </w:p>
          <w:sdt>
            <w:sdtPr>
              <w:id w:val="1838260054"/>
              <w:placeholder>
                <w:docPart w:val="DefaultPlaceholder_1081868574"/>
              </w:placeholder>
            </w:sdtPr>
            <w:sdtEndPr/>
            <w:sdtContent>
              <w:p w14:paraId="2F3DB4DD" w14:textId="3AC180ED" w:rsidR="00526D2F" w:rsidRDefault="00CA2D30" w:rsidP="00DC6C58">
                <w:pPr>
                  <w:spacing w:before="60" w:after="60" w:line="240" w:lineRule="auto"/>
                  <w:jc w:val="both"/>
                </w:pPr>
                <w:r>
                  <w:t xml:space="preserve">Sanyo </w:t>
                </w:r>
                <w:proofErr w:type="spellStart"/>
                <w:r>
                  <w:t>I</w:t>
                </w:r>
                <w:r w:rsidR="00526D2F">
                  <w:t>l</w:t>
                </w:r>
                <w:r>
                  <w:t>lik</w:t>
                </w:r>
                <w:r w:rsidR="00526D2F">
                  <w:t>k</w:t>
                </w:r>
                <w:r>
                  <w:t>al</w:t>
                </w:r>
                <w:proofErr w:type="spellEnd"/>
                <w:r w:rsidR="00526D2F">
                  <w:t xml:space="preserve"> – HPC System Senior </w:t>
                </w:r>
                <w:r w:rsidR="001C2230">
                  <w:t>Administrator</w:t>
                </w:r>
              </w:p>
              <w:p w14:paraId="5ED26814" w14:textId="42C4BCCB" w:rsidR="00526D2F" w:rsidRDefault="00526D2F" w:rsidP="00DC6C58">
                <w:pPr>
                  <w:spacing w:before="60" w:after="60" w:line="240" w:lineRule="auto"/>
                  <w:jc w:val="both"/>
                </w:pPr>
                <w:r>
                  <w:t>Samer Abu Khadra</w:t>
                </w:r>
                <w:r w:rsidR="001C2230">
                  <w:t xml:space="preserve"> – Manager, Infrastructure Operations</w:t>
                </w:r>
              </w:p>
              <w:p w14:paraId="192ADB1E" w14:textId="1E0B7AB3" w:rsidR="00A210A4" w:rsidRPr="000D3674" w:rsidRDefault="00526D2F" w:rsidP="00DC6C58">
                <w:pPr>
                  <w:spacing w:before="60" w:after="60" w:line="240" w:lineRule="auto"/>
                  <w:jc w:val="both"/>
                </w:pPr>
                <w:r>
                  <w:t>Dureid El Moghrab</w:t>
                </w:r>
                <w:r w:rsidR="001C2230">
                  <w:t>y – Director, Research Computing</w:t>
                </w:r>
              </w:p>
            </w:sdtContent>
          </w:sdt>
          <w:p w14:paraId="1C24C892" w14:textId="77777777" w:rsidR="00A210A4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38B615F1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127BF6C1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Recommended Bidders </w:t>
            </w:r>
            <w:r w:rsidRPr="00E43F86">
              <w:rPr>
                <w:b/>
                <w:bCs/>
              </w:rPr>
              <w:t>(if any)</w:t>
            </w:r>
            <w:r>
              <w:rPr>
                <w:b/>
                <w:bCs/>
              </w:rPr>
              <w:t xml:space="preserve"> </w:t>
            </w:r>
          </w:p>
        </w:tc>
      </w:tr>
      <w:tr w:rsidR="0039252A" w:rsidRPr="00045020" w14:paraId="41351DFD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74917F" w14:textId="77777777" w:rsidR="00EA1369" w:rsidRDefault="00707131" w:rsidP="002A65D8">
            <w:pPr>
              <w:spacing w:before="60" w:after="60" w:line="240" w:lineRule="auto"/>
              <w:jc w:val="both"/>
              <w:rPr>
                <w:rFonts w:eastAsia="Times New Roman"/>
                <w:color w:val="1F497D" w:themeColor="text2"/>
                <w:sz w:val="18"/>
                <w:szCs w:val="18"/>
              </w:rPr>
            </w:pPr>
            <w:r w:rsidRPr="000D0607">
              <w:rPr>
                <w:rFonts w:eastAsia="Times New Roman"/>
                <w:color w:val="1F497D" w:themeColor="text2"/>
                <w:sz w:val="18"/>
                <w:szCs w:val="18"/>
              </w:rPr>
              <w:t xml:space="preserve">Provide below the suggested vendor(s) to be invited to Bid 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>if available</w:t>
            </w:r>
            <w:r w:rsidRPr="000D0607">
              <w:rPr>
                <w:rFonts w:eastAsia="Times New Roman"/>
                <w:color w:val="1F497D" w:themeColor="text2"/>
                <w:sz w:val="18"/>
                <w:szCs w:val="18"/>
              </w:rPr>
              <w:t>.</w:t>
            </w:r>
            <w:r>
              <w:rPr>
                <w:rFonts w:eastAsia="Times New Roman"/>
                <w:color w:val="1F497D" w:themeColor="text2"/>
                <w:sz w:val="18"/>
                <w:szCs w:val="18"/>
              </w:rPr>
              <w:t xml:space="preserve"> </w:t>
            </w:r>
          </w:p>
          <w:tbl>
            <w:tblPr>
              <w:tblW w:w="8882" w:type="dxa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5"/>
              <w:gridCol w:w="5762"/>
              <w:gridCol w:w="2565"/>
            </w:tblGrid>
            <w:tr w:rsidR="00701B16" w:rsidRPr="00B655BA" w14:paraId="21878E65" w14:textId="77777777" w:rsidTr="00AC7FD4">
              <w:trPr>
                <w:trHeight w:val="71"/>
              </w:trPr>
              <w:tc>
                <w:tcPr>
                  <w:tcW w:w="555" w:type="dxa"/>
                  <w:shd w:val="clear" w:color="auto" w:fill="C6D9F1" w:themeFill="text2" w:themeFillTint="33"/>
                  <w:noWrap/>
                  <w:vAlign w:val="center"/>
                  <w:hideMark/>
                </w:tcPr>
                <w:p w14:paraId="5EFE91E5" w14:textId="77777777" w:rsidR="00701B16" w:rsidRPr="00B655BA" w:rsidRDefault="00707131" w:rsidP="00701B16">
                  <w:pPr>
                    <w:jc w:val="center"/>
                    <w:rPr>
                      <w:rFonts w:ascii="Calibri" w:eastAsia="Times New Roman" w:hAnsi="Calibri"/>
                      <w:b/>
                      <w:bCs/>
                    </w:rPr>
                  </w:pPr>
                  <w:r w:rsidRPr="00065608">
                    <w:rPr>
                      <w:rFonts w:ascii="Calibri" w:eastAsia="Times New Roman" w:hAnsi="Calibri"/>
                      <w:b/>
                      <w:bCs/>
                    </w:rPr>
                    <w:t>#</w:t>
                  </w:r>
                </w:p>
              </w:tc>
              <w:tc>
                <w:tcPr>
                  <w:tcW w:w="5762" w:type="dxa"/>
                  <w:shd w:val="clear" w:color="auto" w:fill="C6D9F1" w:themeFill="text2" w:themeFillTint="33"/>
                  <w:noWrap/>
                  <w:hideMark/>
                </w:tcPr>
                <w:p w14:paraId="672FF972" w14:textId="77777777" w:rsidR="00701B16" w:rsidRPr="000B58CA" w:rsidRDefault="00707131" w:rsidP="00701B16">
                  <w:pPr>
                    <w:spacing w:before="40" w:after="40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Vendor Name</w:t>
                  </w:r>
                </w:p>
              </w:tc>
              <w:tc>
                <w:tcPr>
                  <w:tcW w:w="2565" w:type="dxa"/>
                  <w:shd w:val="clear" w:color="auto" w:fill="C6D9F1" w:themeFill="text2" w:themeFillTint="33"/>
                  <w:noWrap/>
                  <w:hideMark/>
                </w:tcPr>
                <w:p w14:paraId="368182E6" w14:textId="77777777" w:rsidR="00701B16" w:rsidRPr="000B58CA" w:rsidRDefault="00707131" w:rsidP="00701B16">
                  <w:pPr>
                    <w:spacing w:before="40" w:after="40"/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rFonts w:eastAsia="Times New Roman"/>
                      <w:b/>
                      <w:bCs/>
                    </w:rPr>
                    <w:t>Contact Details</w:t>
                  </w:r>
                </w:p>
              </w:tc>
            </w:tr>
            <w:tr w:rsidR="00701B16" w:rsidRPr="00E54433" w14:paraId="295465EB" w14:textId="77777777" w:rsidTr="00AC7FD4">
              <w:trPr>
                <w:trHeight w:val="288"/>
              </w:trPr>
              <w:tc>
                <w:tcPr>
                  <w:tcW w:w="555" w:type="dxa"/>
                  <w:shd w:val="clear" w:color="auto" w:fill="auto"/>
                  <w:noWrap/>
                  <w:vAlign w:val="center"/>
                  <w:hideMark/>
                </w:tcPr>
                <w:p w14:paraId="686E6E30" w14:textId="77777777" w:rsidR="00701B16" w:rsidRPr="00E54433" w:rsidRDefault="00707131" w:rsidP="00701B1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1</w:t>
                  </w:r>
                </w:p>
              </w:tc>
              <w:sdt>
                <w:sdtPr>
                  <w:rPr>
                    <w:rFonts w:eastAsia="Times New Roman"/>
                  </w:rPr>
                  <w:id w:val="934934837"/>
                  <w:placeholder>
                    <w:docPart w:val="9FBC7E39CB9542E29F3CA6D8A68074AB"/>
                  </w:placeholder>
                  <w:showingPlcHdr/>
                </w:sdtPr>
                <w:sdtEndPr/>
                <w:sdtContent>
                  <w:tc>
                    <w:tcPr>
                      <w:tcW w:w="5762" w:type="dxa"/>
                      <w:noWrap/>
                      <w:hideMark/>
                    </w:tcPr>
                    <w:p w14:paraId="6F861BCC" w14:textId="77777777" w:rsidR="00701B16" w:rsidRDefault="00707131" w:rsidP="000A5092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  <w:sdt>
                <w:sdtPr>
                  <w:rPr>
                    <w:rFonts w:eastAsia="Times New Roman"/>
                  </w:rPr>
                  <w:id w:val="-900603798"/>
                  <w:placeholder>
                    <w:docPart w:val="9FBC7E39CB9542E29F3CA6D8A68074AB"/>
                  </w:placeholder>
                </w:sdtPr>
                <w:sdtEndPr/>
                <w:sdtContent>
                  <w:sdt>
                    <w:sdtPr>
                      <w:rPr>
                        <w:rFonts w:eastAsia="Times New Roman"/>
                      </w:rPr>
                      <w:id w:val="-879010315"/>
                      <w:placeholder>
                        <w:docPart w:val="56142BF349654FD1A346D1B46D009DD1"/>
                      </w:placeholder>
                    </w:sdtPr>
                    <w:sdtEndPr/>
                    <w:sdtContent>
                      <w:tc>
                        <w:tcPr>
                          <w:tcW w:w="2565" w:type="dxa"/>
                          <w:noWrap/>
                          <w:hideMark/>
                        </w:tcPr>
                        <w:p w14:paraId="06E564B0" w14:textId="77777777" w:rsidR="00701B16" w:rsidRDefault="005F3360" w:rsidP="000A5092">
                          <w:pPr>
                            <w:spacing w:before="60" w:after="60" w:line="240" w:lineRule="auto"/>
                            <w:rPr>
                              <w:rFonts w:eastAsia="Times New Roman"/>
                            </w:rPr>
                          </w:pPr>
                        </w:p>
                      </w:tc>
                    </w:sdtContent>
                  </w:sdt>
                </w:sdtContent>
              </w:sdt>
            </w:tr>
            <w:tr w:rsidR="00701B16" w:rsidRPr="00E54433" w14:paraId="61878EDB" w14:textId="77777777" w:rsidTr="00AC7FD4">
              <w:trPr>
                <w:trHeight w:val="288"/>
              </w:trPr>
              <w:tc>
                <w:tcPr>
                  <w:tcW w:w="555" w:type="dxa"/>
                  <w:shd w:val="clear" w:color="auto" w:fill="auto"/>
                  <w:noWrap/>
                  <w:vAlign w:val="center"/>
                  <w:hideMark/>
                </w:tcPr>
                <w:p w14:paraId="25D6A1C5" w14:textId="77777777" w:rsidR="00701B16" w:rsidRPr="00E54433" w:rsidRDefault="00707131" w:rsidP="00701B1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2</w:t>
                  </w:r>
                </w:p>
              </w:tc>
              <w:sdt>
                <w:sdtPr>
                  <w:rPr>
                    <w:rFonts w:eastAsia="Times New Roman"/>
                  </w:rPr>
                  <w:id w:val="-1302454617"/>
                  <w:placeholder>
                    <w:docPart w:val="320268BF2B2E49D7B97784E39C5CF516"/>
                  </w:placeholder>
                  <w:showingPlcHdr/>
                </w:sdtPr>
                <w:sdtEndPr/>
                <w:sdtContent>
                  <w:tc>
                    <w:tcPr>
                      <w:tcW w:w="5762" w:type="dxa"/>
                      <w:noWrap/>
                    </w:tcPr>
                    <w:p w14:paraId="3608BB4A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  <w:sdt>
                <w:sdtPr>
                  <w:rPr>
                    <w:rFonts w:eastAsia="Times New Roman"/>
                  </w:rPr>
                  <w:id w:val="1286383312"/>
                  <w:placeholder>
                    <w:docPart w:val="320268BF2B2E49D7B97784E39C5CF516"/>
                  </w:placeholder>
                  <w:showingPlcHdr/>
                </w:sdtPr>
                <w:sdtEndPr/>
                <w:sdtContent>
                  <w:tc>
                    <w:tcPr>
                      <w:tcW w:w="2565" w:type="dxa"/>
                      <w:noWrap/>
                      <w:hideMark/>
                    </w:tcPr>
                    <w:p w14:paraId="0805CC9E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</w:tr>
            <w:tr w:rsidR="00701B16" w:rsidRPr="00E54433" w14:paraId="05F94A23" w14:textId="77777777" w:rsidTr="00AC7FD4">
              <w:trPr>
                <w:trHeight w:val="288"/>
              </w:trPr>
              <w:tc>
                <w:tcPr>
                  <w:tcW w:w="555" w:type="dxa"/>
                  <w:shd w:val="clear" w:color="auto" w:fill="auto"/>
                  <w:noWrap/>
                  <w:vAlign w:val="center"/>
                  <w:hideMark/>
                </w:tcPr>
                <w:p w14:paraId="28805003" w14:textId="77777777" w:rsidR="00701B16" w:rsidRPr="00E54433" w:rsidRDefault="00707131" w:rsidP="00701B1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3</w:t>
                  </w:r>
                </w:p>
              </w:tc>
              <w:sdt>
                <w:sdtPr>
                  <w:rPr>
                    <w:rFonts w:eastAsia="Times New Roman"/>
                  </w:rPr>
                  <w:id w:val="-650359503"/>
                  <w:placeholder>
                    <w:docPart w:val="E799A14F996641E180935CBF107638F1"/>
                  </w:placeholder>
                  <w:showingPlcHdr/>
                </w:sdtPr>
                <w:sdtEndPr/>
                <w:sdtContent>
                  <w:tc>
                    <w:tcPr>
                      <w:tcW w:w="5762" w:type="dxa"/>
                      <w:noWrap/>
                    </w:tcPr>
                    <w:p w14:paraId="5D8A3E82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  <w:sdt>
                <w:sdtPr>
                  <w:rPr>
                    <w:rFonts w:eastAsia="Times New Roman"/>
                  </w:rPr>
                  <w:id w:val="-1477602851"/>
                  <w:placeholder>
                    <w:docPart w:val="E799A14F996641E180935CBF107638F1"/>
                  </w:placeholder>
                  <w:showingPlcHdr/>
                </w:sdtPr>
                <w:sdtEndPr/>
                <w:sdtContent>
                  <w:tc>
                    <w:tcPr>
                      <w:tcW w:w="2565" w:type="dxa"/>
                      <w:noWrap/>
                      <w:hideMark/>
                    </w:tcPr>
                    <w:p w14:paraId="1B8CDCA4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</w:tr>
            <w:tr w:rsidR="00701B16" w:rsidRPr="00E54433" w14:paraId="7694BCC6" w14:textId="77777777" w:rsidTr="00AC7FD4">
              <w:trPr>
                <w:trHeight w:val="288"/>
              </w:trPr>
              <w:tc>
                <w:tcPr>
                  <w:tcW w:w="555" w:type="dxa"/>
                  <w:shd w:val="clear" w:color="auto" w:fill="auto"/>
                  <w:noWrap/>
                  <w:vAlign w:val="center"/>
                  <w:hideMark/>
                </w:tcPr>
                <w:p w14:paraId="479DC9ED" w14:textId="77777777" w:rsidR="00701B16" w:rsidRPr="00E54433" w:rsidRDefault="00707131" w:rsidP="00701B1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4</w:t>
                  </w:r>
                </w:p>
              </w:tc>
              <w:sdt>
                <w:sdtPr>
                  <w:rPr>
                    <w:rFonts w:eastAsia="Times New Roman"/>
                  </w:rPr>
                  <w:id w:val="442806455"/>
                  <w:placeholder>
                    <w:docPart w:val="5803E0186FA84B1CA8020880B8D387BD"/>
                  </w:placeholder>
                  <w:showingPlcHdr/>
                </w:sdtPr>
                <w:sdtEndPr/>
                <w:sdtContent>
                  <w:tc>
                    <w:tcPr>
                      <w:tcW w:w="5762" w:type="dxa"/>
                      <w:noWrap/>
                    </w:tcPr>
                    <w:p w14:paraId="0B585F32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  <w:sdt>
                <w:sdtPr>
                  <w:rPr>
                    <w:rFonts w:eastAsia="Times New Roman"/>
                  </w:rPr>
                  <w:id w:val="-1142656771"/>
                  <w:placeholder>
                    <w:docPart w:val="5803E0186FA84B1CA8020880B8D387BD"/>
                  </w:placeholder>
                  <w:showingPlcHdr/>
                </w:sdtPr>
                <w:sdtEndPr/>
                <w:sdtContent>
                  <w:tc>
                    <w:tcPr>
                      <w:tcW w:w="2565" w:type="dxa"/>
                      <w:noWrap/>
                      <w:hideMark/>
                    </w:tcPr>
                    <w:p w14:paraId="5848A953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</w:tr>
            <w:tr w:rsidR="00701B16" w:rsidRPr="00E54433" w14:paraId="1106FDE5" w14:textId="77777777" w:rsidTr="00AC7FD4">
              <w:trPr>
                <w:trHeight w:val="288"/>
              </w:trPr>
              <w:tc>
                <w:tcPr>
                  <w:tcW w:w="555" w:type="dxa"/>
                  <w:shd w:val="clear" w:color="auto" w:fill="auto"/>
                  <w:noWrap/>
                  <w:vAlign w:val="center"/>
                  <w:hideMark/>
                </w:tcPr>
                <w:p w14:paraId="431B0026" w14:textId="77777777" w:rsidR="00701B16" w:rsidRPr="00E54433" w:rsidRDefault="00707131" w:rsidP="00701B16">
                  <w:pPr>
                    <w:spacing w:line="240" w:lineRule="auto"/>
                    <w:jc w:val="center"/>
                    <w:rPr>
                      <w:rFonts w:ascii="Calibri" w:eastAsia="Times New Roman" w:hAnsi="Calibri"/>
                      <w:color w:val="000000"/>
                    </w:rPr>
                  </w:pPr>
                  <w:r w:rsidRPr="00E54433">
                    <w:rPr>
                      <w:rFonts w:ascii="Calibri" w:eastAsia="Times New Roman" w:hAnsi="Calibri"/>
                      <w:color w:val="000000"/>
                    </w:rPr>
                    <w:t>5</w:t>
                  </w:r>
                </w:p>
              </w:tc>
              <w:sdt>
                <w:sdtPr>
                  <w:rPr>
                    <w:rFonts w:eastAsia="Times New Roman"/>
                  </w:rPr>
                  <w:id w:val="55905435"/>
                  <w:placeholder>
                    <w:docPart w:val="A0506DCA232B49A5AD6061751F725DFC"/>
                  </w:placeholder>
                  <w:showingPlcHdr/>
                </w:sdtPr>
                <w:sdtEndPr/>
                <w:sdtContent>
                  <w:tc>
                    <w:tcPr>
                      <w:tcW w:w="5762" w:type="dxa"/>
                      <w:noWrap/>
                    </w:tcPr>
                    <w:p w14:paraId="7DE19455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  <w:sdt>
                <w:sdtPr>
                  <w:rPr>
                    <w:rFonts w:eastAsia="Times New Roman"/>
                  </w:rPr>
                  <w:id w:val="-555930789"/>
                  <w:placeholder>
                    <w:docPart w:val="A0506DCA232B49A5AD6061751F725DFC"/>
                  </w:placeholder>
                  <w:showingPlcHdr/>
                </w:sdtPr>
                <w:sdtEndPr/>
                <w:sdtContent>
                  <w:tc>
                    <w:tcPr>
                      <w:tcW w:w="2565" w:type="dxa"/>
                      <w:noWrap/>
                      <w:hideMark/>
                    </w:tcPr>
                    <w:p w14:paraId="52047B9C" w14:textId="77777777" w:rsidR="00701B16" w:rsidRDefault="00707131" w:rsidP="00AC7FD4">
                      <w:pPr>
                        <w:spacing w:before="60" w:after="60" w:line="240" w:lineRule="auto"/>
                        <w:rPr>
                          <w:rFonts w:eastAsia="Times New Roman"/>
                        </w:rPr>
                      </w:pPr>
                      <w:r w:rsidRPr="009F0033">
                        <w:rPr>
                          <w:rStyle w:val="PlaceholderText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5446F516" w14:textId="77777777" w:rsidR="0039252A" w:rsidRPr="000D3674" w:rsidRDefault="00707131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404C8A" w:rsidRPr="00045020" w14:paraId="13B17C04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2DCC5A50" w14:textId="77777777" w:rsidR="00404C8A" w:rsidRPr="00D71EA9" w:rsidRDefault="00203F6A" w:rsidP="00404C8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>Single Source Justification Form</w:t>
            </w:r>
            <w:r w:rsidR="00707131">
              <w:rPr>
                <w:b/>
                <w:bCs/>
              </w:rPr>
              <w:t xml:space="preserve"> </w:t>
            </w:r>
            <w:r w:rsidR="00707131" w:rsidRPr="00203F6A">
              <w:rPr>
                <w:i/>
                <w:iCs/>
                <w:color w:val="FF0000"/>
              </w:rPr>
              <w:t>(Applicable for Single / Sole Source)</w:t>
            </w:r>
          </w:p>
        </w:tc>
      </w:tr>
      <w:tr w:rsidR="00404C8A" w:rsidRPr="00045020" w14:paraId="5EB87D3C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AEF6DD6" w14:textId="77777777" w:rsidR="00404C8A" w:rsidRPr="00654E21" w:rsidRDefault="00707131" w:rsidP="0094234C">
            <w:pPr>
              <w:spacing w:before="60" w:after="60" w:line="240" w:lineRule="auto"/>
              <w:jc w:val="both"/>
              <w:rPr>
                <w:color w:val="1F497D" w:themeColor="text2"/>
                <w:sz w:val="18"/>
                <w:szCs w:val="18"/>
                <w:lang w:val="en-AU"/>
              </w:rPr>
            </w:pPr>
            <w:r w:rsidRPr="00654E21">
              <w:rPr>
                <w:color w:val="1F497D" w:themeColor="text2"/>
                <w:sz w:val="18"/>
                <w:szCs w:val="18"/>
                <w:lang w:val="en-AU"/>
              </w:rPr>
              <w:t xml:space="preserve">Refer to Procurement &amp; Contracts Department under </w:t>
            </w:r>
            <w:proofErr w:type="spellStart"/>
            <w:r w:rsidRPr="00654E21">
              <w:rPr>
                <w:color w:val="1F497D" w:themeColor="text2"/>
                <w:sz w:val="18"/>
                <w:szCs w:val="18"/>
                <w:lang w:val="en-AU"/>
              </w:rPr>
              <w:t>MyKU</w:t>
            </w:r>
            <w:proofErr w:type="spellEnd"/>
            <w:r w:rsidRPr="00654E21">
              <w:rPr>
                <w:color w:val="1F497D" w:themeColor="text2"/>
                <w:sz w:val="18"/>
                <w:szCs w:val="18"/>
                <w:lang w:val="en-AU"/>
              </w:rPr>
              <w:t xml:space="preserve"> for the latest form of </w:t>
            </w:r>
            <w:r w:rsidR="00203F6A">
              <w:rPr>
                <w:color w:val="1F497D" w:themeColor="text2"/>
                <w:sz w:val="18"/>
                <w:szCs w:val="18"/>
                <w:lang w:val="en-AU"/>
              </w:rPr>
              <w:t>Single Source Justification Form</w:t>
            </w:r>
            <w:r w:rsidRPr="00654E21">
              <w:rPr>
                <w:color w:val="1F497D" w:themeColor="text2"/>
                <w:sz w:val="18"/>
                <w:szCs w:val="18"/>
                <w:lang w:val="en-AU"/>
              </w:rPr>
              <w:t xml:space="preserve">, to be completed and endorsed as required, then attached to Purchase Requisition in ERP system prior submitting for approval. </w:t>
            </w:r>
          </w:p>
          <w:p w14:paraId="6E55700C" w14:textId="77777777" w:rsidR="00404C8A" w:rsidRPr="000D3674" w:rsidRDefault="005F3360" w:rsidP="00404C8A">
            <w:pPr>
              <w:spacing w:before="60" w:after="60" w:line="240" w:lineRule="auto"/>
              <w:rPr>
                <w:b/>
                <w:bCs/>
                <w:sz w:val="8"/>
                <w:szCs w:val="8"/>
                <w:lang w:val="en-AU"/>
              </w:rPr>
            </w:pPr>
          </w:p>
        </w:tc>
      </w:tr>
      <w:tr w:rsidR="0039252A" w:rsidRPr="00045020" w14:paraId="088E62F5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66A950D2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References </w:t>
            </w:r>
            <w:r w:rsidRPr="00203F6A">
              <w:rPr>
                <w:i/>
                <w:iCs/>
                <w:color w:val="FF0000"/>
              </w:rPr>
              <w:t>(Mandatory Section)</w:t>
            </w:r>
          </w:p>
        </w:tc>
      </w:tr>
      <w:tr w:rsidR="0039252A" w:rsidRPr="00045020" w14:paraId="427EAF2B" w14:textId="77777777" w:rsidTr="005C5555">
        <w:trPr>
          <w:trHeight w:val="980"/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976FC3C" w14:textId="77777777" w:rsidR="001506AA" w:rsidRPr="000D0607" w:rsidRDefault="00707131" w:rsidP="001506AA">
            <w:pPr>
              <w:spacing w:before="60" w:after="60" w:line="240" w:lineRule="auto"/>
              <w:rPr>
                <w:rFonts w:eastAsia="Times New Roman"/>
                <w:color w:val="1F497D" w:themeColor="text2"/>
                <w:sz w:val="18"/>
                <w:szCs w:val="18"/>
              </w:rPr>
            </w:pPr>
            <w:r w:rsidRPr="000D0607">
              <w:rPr>
                <w:rFonts w:eastAsia="Times New Roman"/>
                <w:color w:val="1F497D" w:themeColor="text2"/>
                <w:sz w:val="18"/>
                <w:szCs w:val="18"/>
              </w:rPr>
              <w:t>Provide last relevant Contract / Purchase Order information if any.</w:t>
            </w:r>
          </w:p>
          <w:p w14:paraId="44B78295" w14:textId="77777777" w:rsidR="0039252A" w:rsidRPr="00626216" w:rsidRDefault="00707131" w:rsidP="0039252A">
            <w:pPr>
              <w:spacing w:before="60" w:after="60" w:line="240" w:lineRule="auto"/>
              <w:rPr>
                <w:bCs/>
              </w:rPr>
            </w:pPr>
            <w:r w:rsidRPr="00626216">
              <w:rPr>
                <w:bCs/>
              </w:rPr>
              <w:t>Contract No.:</w:t>
            </w:r>
            <w:r>
              <w:rPr>
                <w:bCs/>
              </w:rPr>
              <w:t xml:space="preserve"> </w:t>
            </w:r>
            <w:sdt>
              <w:sdtPr>
                <w:rPr>
                  <w:bCs/>
                </w:rPr>
                <w:id w:val="2042159069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Pr="009F0033">
                  <w:rPr>
                    <w:rStyle w:val="PlaceholderText"/>
                  </w:rPr>
                  <w:t>Click here to enter text.</w:t>
                </w:r>
              </w:sdtContent>
            </w:sdt>
          </w:p>
          <w:p w14:paraId="4F196079" w14:textId="77777777" w:rsidR="00626216" w:rsidRPr="00626216" w:rsidRDefault="00707131" w:rsidP="0039252A">
            <w:pPr>
              <w:spacing w:before="60" w:after="60" w:line="240" w:lineRule="auto"/>
              <w:rPr>
                <w:bCs/>
              </w:rPr>
            </w:pPr>
            <w:r w:rsidRPr="00626216">
              <w:rPr>
                <w:bCs/>
              </w:rPr>
              <w:t>Purchase Order No.:</w:t>
            </w:r>
            <w:r>
              <w:rPr>
                <w:bCs/>
              </w:rPr>
              <w:t xml:space="preserve"> </w:t>
            </w:r>
            <w:sdt>
              <w:sdtPr>
                <w:rPr>
                  <w:bCs/>
                </w:rPr>
                <w:id w:val="-2109954384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Pr="009F0033">
                  <w:rPr>
                    <w:rStyle w:val="PlaceholderText"/>
                  </w:rPr>
                  <w:t>Click here to enter text.</w:t>
                </w:r>
              </w:sdtContent>
            </w:sdt>
          </w:p>
          <w:p w14:paraId="1B96F3B3" w14:textId="77777777" w:rsidR="001506AA" w:rsidRPr="00626216" w:rsidRDefault="00707131" w:rsidP="0039252A">
            <w:pPr>
              <w:spacing w:before="60" w:after="60" w:line="240" w:lineRule="auto"/>
              <w:rPr>
                <w:bCs/>
              </w:rPr>
            </w:pPr>
            <w:r w:rsidRPr="00626216">
              <w:rPr>
                <w:bCs/>
              </w:rPr>
              <w:t>Purchase Requisition No.:</w:t>
            </w:r>
            <w:r>
              <w:rPr>
                <w:bCs/>
              </w:rPr>
              <w:t xml:space="preserve"> </w:t>
            </w:r>
            <w:sdt>
              <w:sdtPr>
                <w:rPr>
                  <w:bCs/>
                </w:rPr>
                <w:id w:val="482893984"/>
                <w:placeholder>
                  <w:docPart w:val="DefaultPlaceholder_1081868574"/>
                </w:placeholder>
                <w:showingPlcHdr/>
                <w:text/>
              </w:sdtPr>
              <w:sdtEndPr/>
              <w:sdtContent>
                <w:r w:rsidRPr="009F0033">
                  <w:rPr>
                    <w:rStyle w:val="PlaceholderText"/>
                  </w:rPr>
                  <w:t>Click here to enter text.</w:t>
                </w:r>
              </w:sdtContent>
            </w:sdt>
          </w:p>
          <w:p w14:paraId="090FE988" w14:textId="77777777" w:rsidR="001506AA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1AD932F5" w14:textId="77777777" w:rsidTr="006350EF">
        <w:trPr>
          <w:trHeight w:val="54"/>
          <w:jc w:val="center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1112D745" w14:textId="77777777" w:rsidR="0039252A" w:rsidRPr="00D71EA9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 w:rsidRPr="00E43F86">
              <w:rPr>
                <w:b/>
                <w:bCs/>
              </w:rPr>
              <w:t>Remarks (if any)</w:t>
            </w:r>
          </w:p>
        </w:tc>
      </w:tr>
      <w:tr w:rsidR="0039252A" w:rsidRPr="00045020" w14:paraId="45ACA39C" w14:textId="77777777" w:rsidTr="005C5555">
        <w:trPr>
          <w:trHeight w:val="539"/>
          <w:jc w:val="center"/>
        </w:trPr>
        <w:tc>
          <w:tcPr>
            <w:tcW w:w="5000" w:type="pct"/>
            <w:gridSpan w:val="6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sdt>
            <w:sdtPr>
              <w:id w:val="-1841148136"/>
              <w:placeholder>
                <w:docPart w:val="DefaultPlaceholder_1081868574"/>
              </w:placeholder>
              <w:showingPlcHdr/>
            </w:sdtPr>
            <w:sdtEndPr/>
            <w:sdtContent>
              <w:p w14:paraId="1984A005" w14:textId="77777777" w:rsidR="00626216" w:rsidRPr="000D3674" w:rsidRDefault="00707131" w:rsidP="00626216">
                <w:pPr>
                  <w:spacing w:before="60" w:after="60" w:line="240" w:lineRule="auto"/>
                  <w:jc w:val="both"/>
                </w:pPr>
                <w:r w:rsidRPr="000D3674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0FFBB071" w14:textId="77777777" w:rsidR="00626216" w:rsidRPr="000D3674" w:rsidRDefault="005F3360" w:rsidP="0039252A">
            <w:pPr>
              <w:spacing w:before="60" w:after="60" w:line="240" w:lineRule="auto"/>
              <w:rPr>
                <w:b/>
                <w:bCs/>
                <w:sz w:val="8"/>
                <w:szCs w:val="8"/>
              </w:rPr>
            </w:pPr>
          </w:p>
        </w:tc>
      </w:tr>
      <w:tr w:rsidR="0039252A" w:rsidRPr="00045020" w14:paraId="1EF092F2" w14:textId="77777777" w:rsidTr="00701B16">
        <w:trPr>
          <w:trHeight w:val="412"/>
          <w:jc w:val="center"/>
        </w:trPr>
        <w:tc>
          <w:tcPr>
            <w:tcW w:w="5000" w:type="pct"/>
            <w:gridSpan w:val="6"/>
            <w:tcBorders>
              <w:bottom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0B0D793B" w14:textId="77777777" w:rsidR="0039252A" w:rsidRPr="00E43F86" w:rsidRDefault="00707131" w:rsidP="0039252A">
            <w:pPr>
              <w:pStyle w:val="ListParagraph"/>
              <w:numPr>
                <w:ilvl w:val="0"/>
                <w:numId w:val="17"/>
              </w:numPr>
              <w:spacing w:before="60" w:after="60" w:line="240" w:lineRule="auto"/>
              <w:ind w:left="284" w:hanging="284"/>
              <w:rPr>
                <w:b/>
                <w:bCs/>
              </w:rPr>
            </w:pPr>
            <w:r>
              <w:rPr>
                <w:b/>
                <w:bCs/>
              </w:rPr>
              <w:t>Attachments</w:t>
            </w:r>
          </w:p>
        </w:tc>
      </w:tr>
      <w:tr w:rsidR="0039252A" w:rsidRPr="00045020" w14:paraId="739056A7" w14:textId="77777777" w:rsidTr="00701B16">
        <w:trPr>
          <w:trHeight w:val="503"/>
          <w:jc w:val="center"/>
        </w:trPr>
        <w:tc>
          <w:tcPr>
            <w:tcW w:w="5000" w:type="pct"/>
            <w:gridSpan w:val="6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E41FE79" w14:textId="77777777" w:rsidR="00457D31" w:rsidRDefault="005F3360" w:rsidP="00457D31">
            <w:pPr>
              <w:spacing w:before="60" w:after="60" w:line="240" w:lineRule="auto"/>
              <w:rPr>
                <w:lang w:val="en-AU"/>
              </w:rPr>
            </w:pPr>
            <w:sdt>
              <w:sdtPr>
                <w:rPr>
                  <w:lang w:val="en-AU"/>
                </w:rPr>
                <w:id w:val="-1367908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131">
                  <w:rPr>
                    <w:rFonts w:ascii="MS Gothic" w:eastAsia="MS Gothic" w:hAnsi="MS Gothic" w:hint="eastAsia"/>
                    <w:lang w:val="en-AU"/>
                  </w:rPr>
                  <w:t>☐</w:t>
                </w:r>
              </w:sdtContent>
            </w:sdt>
            <w:r w:rsidR="00707131">
              <w:rPr>
                <w:lang w:val="en-AU"/>
              </w:rPr>
              <w:t xml:space="preserve"> </w:t>
            </w:r>
            <w:r w:rsidR="00707131" w:rsidRPr="00D71EA9">
              <w:rPr>
                <w:lang w:val="en-AU"/>
              </w:rPr>
              <w:t>Attachments wherever indicated above</w:t>
            </w:r>
            <w:r w:rsidR="00707131">
              <w:rPr>
                <w:lang w:val="en-AU"/>
              </w:rPr>
              <w:t xml:space="preserve"> and as applicable</w:t>
            </w:r>
            <w:r w:rsidR="00707131" w:rsidRPr="00D71EA9">
              <w:rPr>
                <w:lang w:val="en-AU"/>
              </w:rPr>
              <w:t xml:space="preserve"> are attached in </w:t>
            </w:r>
            <w:r w:rsidR="00707131">
              <w:rPr>
                <w:lang w:val="en-AU"/>
              </w:rPr>
              <w:t xml:space="preserve">the </w:t>
            </w:r>
            <w:r w:rsidR="00707131" w:rsidRPr="00D71EA9">
              <w:rPr>
                <w:lang w:val="en-AU"/>
              </w:rPr>
              <w:t>Purchase Requisition</w:t>
            </w:r>
            <w:r w:rsidR="00707131">
              <w:rPr>
                <w:lang w:val="en-AU"/>
              </w:rPr>
              <w:t xml:space="preserve"> in ERP system</w:t>
            </w:r>
            <w:r w:rsidR="00707131" w:rsidRPr="00D71EA9">
              <w:rPr>
                <w:lang w:val="en-AU"/>
              </w:rPr>
              <w:t>.</w:t>
            </w:r>
          </w:p>
          <w:p w14:paraId="14CC100C" w14:textId="77777777" w:rsidR="0039252A" w:rsidRPr="000D3674" w:rsidRDefault="005F3360" w:rsidP="0039252A">
            <w:pPr>
              <w:spacing w:before="60" w:after="60" w:line="240" w:lineRule="auto"/>
              <w:rPr>
                <w:sz w:val="8"/>
                <w:szCs w:val="8"/>
                <w:lang w:val="en-AU"/>
              </w:rPr>
            </w:pPr>
          </w:p>
        </w:tc>
      </w:tr>
      <w:tr w:rsidR="006350EF" w:rsidRPr="00045020" w14:paraId="0EC5DE07" w14:textId="77777777" w:rsidTr="005C5555">
        <w:trPr>
          <w:trHeight w:val="98"/>
          <w:jc w:val="center"/>
        </w:trPr>
        <w:tc>
          <w:tcPr>
            <w:tcW w:w="5000" w:type="pct"/>
            <w:gridSpan w:val="6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3592AA6" w14:textId="77777777" w:rsidR="006350EF" w:rsidRDefault="005F3360" w:rsidP="005C5555">
            <w:pPr>
              <w:spacing w:line="240" w:lineRule="auto"/>
              <w:rPr>
                <w:b/>
                <w:bCs/>
              </w:rPr>
            </w:pPr>
          </w:p>
        </w:tc>
      </w:tr>
      <w:tr w:rsidR="00404166" w:rsidRPr="00045020" w14:paraId="48778EE1" w14:textId="77777777" w:rsidTr="00404166">
        <w:trPr>
          <w:trHeight w:val="188"/>
          <w:jc w:val="center"/>
        </w:trPr>
        <w:tc>
          <w:tcPr>
            <w:tcW w:w="5000" w:type="pct"/>
            <w:gridSpan w:val="6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D9D9D9" w:themeFill="background1" w:themeFillShade="D9"/>
          </w:tcPr>
          <w:p w14:paraId="57E35D1A" w14:textId="77777777" w:rsidR="00404166" w:rsidRPr="00045020" w:rsidRDefault="00707131" w:rsidP="00404166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Developed by End User</w:t>
            </w:r>
          </w:p>
        </w:tc>
      </w:tr>
      <w:tr w:rsidR="00404166" w:rsidRPr="00045020" w14:paraId="05627EE0" w14:textId="77777777" w:rsidTr="00404166">
        <w:trPr>
          <w:trHeight w:val="60"/>
          <w:jc w:val="center"/>
        </w:trPr>
        <w:tc>
          <w:tcPr>
            <w:tcW w:w="598" w:type="pct"/>
            <w:tcBorders>
              <w:top w:val="single" w:sz="4" w:space="0" w:color="808080" w:themeColor="background1" w:themeShade="80"/>
            </w:tcBorders>
          </w:tcPr>
          <w:p w14:paraId="2DB11ED0" w14:textId="77777777" w:rsidR="00404166" w:rsidRPr="00045020" w:rsidRDefault="00707131" w:rsidP="0065364F">
            <w:pPr>
              <w:spacing w:before="60" w:after="60"/>
              <w:rPr>
                <w:b/>
                <w:bCs/>
              </w:rPr>
            </w:pPr>
            <w:r w:rsidRPr="00045020">
              <w:rPr>
                <w:b/>
                <w:bCs/>
              </w:rPr>
              <w:t xml:space="preserve">Name: </w:t>
            </w:r>
          </w:p>
        </w:tc>
        <w:tc>
          <w:tcPr>
            <w:tcW w:w="4402" w:type="pct"/>
            <w:gridSpan w:val="5"/>
            <w:tcBorders>
              <w:top w:val="single" w:sz="4" w:space="0" w:color="808080" w:themeColor="background1" w:themeShade="80"/>
            </w:tcBorders>
          </w:tcPr>
          <w:sdt>
            <w:sdtPr>
              <w:id w:val="-94715326"/>
              <w:placeholder>
                <w:docPart w:val="E3FF11E5730C4DF898972744F35D698E"/>
              </w:placeholder>
            </w:sdtPr>
            <w:sdtEndPr/>
            <w:sdtContent>
              <w:p w14:paraId="7EF7D991" w14:textId="4937D039" w:rsidR="00404166" w:rsidRPr="000D3674" w:rsidRDefault="001C2230" w:rsidP="00DC6C58">
                <w:pPr>
                  <w:spacing w:before="60" w:after="60" w:line="240" w:lineRule="auto"/>
                  <w:jc w:val="both"/>
                </w:pPr>
                <w:r>
                  <w:t>Dr. Dureid El Moghraby</w:t>
                </w:r>
              </w:p>
            </w:sdtContent>
          </w:sdt>
        </w:tc>
      </w:tr>
      <w:tr w:rsidR="00404166" w:rsidRPr="00045020" w14:paraId="2749B4F8" w14:textId="77777777" w:rsidTr="00404166">
        <w:trPr>
          <w:trHeight w:val="179"/>
          <w:jc w:val="center"/>
        </w:trPr>
        <w:tc>
          <w:tcPr>
            <w:tcW w:w="598" w:type="pct"/>
          </w:tcPr>
          <w:p w14:paraId="2EA9F9C5" w14:textId="77777777" w:rsidR="00404166" w:rsidRPr="00045020" w:rsidRDefault="00707131" w:rsidP="006350EF">
            <w:pPr>
              <w:spacing w:before="60" w:after="60"/>
              <w:rPr>
                <w:b/>
                <w:bCs/>
              </w:rPr>
            </w:pPr>
            <w:r w:rsidRPr="00045020">
              <w:rPr>
                <w:b/>
                <w:bCs/>
              </w:rPr>
              <w:t xml:space="preserve">Title: </w:t>
            </w:r>
          </w:p>
        </w:tc>
        <w:tc>
          <w:tcPr>
            <w:tcW w:w="4402" w:type="pct"/>
            <w:gridSpan w:val="5"/>
          </w:tcPr>
          <w:sdt>
            <w:sdtPr>
              <w:id w:val="-95711101"/>
              <w:placeholder>
                <w:docPart w:val="9C01EA84FED44808B466ED7556D6FF94"/>
              </w:placeholder>
            </w:sdtPr>
            <w:sdtEndPr/>
            <w:sdtContent>
              <w:p w14:paraId="49DFBC5A" w14:textId="02A4705D" w:rsidR="00404166" w:rsidRPr="000D3674" w:rsidRDefault="001C2230" w:rsidP="00DC6C58">
                <w:pPr>
                  <w:spacing w:before="60" w:after="60" w:line="240" w:lineRule="auto"/>
                  <w:jc w:val="both"/>
                </w:pPr>
                <w:r>
                  <w:t>Director, Research Computing</w:t>
                </w:r>
              </w:p>
            </w:sdtContent>
          </w:sdt>
        </w:tc>
      </w:tr>
      <w:tr w:rsidR="00404166" w:rsidRPr="00045020" w14:paraId="2FD88228" w14:textId="77777777" w:rsidTr="00404166">
        <w:trPr>
          <w:trHeight w:val="125"/>
          <w:jc w:val="center"/>
        </w:trPr>
        <w:tc>
          <w:tcPr>
            <w:tcW w:w="598" w:type="pct"/>
          </w:tcPr>
          <w:p w14:paraId="51B053A0" w14:textId="77777777" w:rsidR="00404166" w:rsidRPr="00045020" w:rsidRDefault="00707131" w:rsidP="00AC7FD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Pr="00045020">
              <w:rPr>
                <w:b/>
                <w:bCs/>
              </w:rPr>
              <w:t xml:space="preserve">: </w:t>
            </w:r>
          </w:p>
        </w:tc>
        <w:sdt>
          <w:sdtPr>
            <w:id w:val="1320698255"/>
            <w:placeholder>
              <w:docPart w:val="CF1FBA28A79448A7B3F2BAD48D35F6D4"/>
            </w:placeholder>
            <w:date w:fullDate="2022-07-29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402" w:type="pct"/>
                <w:gridSpan w:val="5"/>
                <w:vAlign w:val="center"/>
              </w:tcPr>
              <w:p w14:paraId="7485108A" w14:textId="07C2E0A3" w:rsidR="00404166" w:rsidRPr="00045020" w:rsidRDefault="001C2230" w:rsidP="00DC6C58">
                <w:pPr>
                  <w:spacing w:before="60" w:after="60" w:line="240" w:lineRule="auto"/>
                </w:pPr>
                <w:r>
                  <w:t>7/29/2022</w:t>
                </w:r>
              </w:p>
            </w:tc>
          </w:sdtContent>
        </w:sdt>
      </w:tr>
    </w:tbl>
    <w:p w14:paraId="20061478" w14:textId="77777777" w:rsidR="00065608" w:rsidRPr="00626DAF" w:rsidRDefault="005F3360" w:rsidP="00626DAF">
      <w:pPr>
        <w:rPr>
          <w:sz w:val="2"/>
          <w:szCs w:val="2"/>
        </w:rPr>
      </w:pPr>
    </w:p>
    <w:sectPr w:rsidR="00065608" w:rsidRPr="00626DA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3C7D24" w14:textId="77777777" w:rsidR="005F3360" w:rsidRDefault="005F3360">
      <w:pPr>
        <w:spacing w:line="240" w:lineRule="auto"/>
      </w:pPr>
      <w:r>
        <w:separator/>
      </w:r>
    </w:p>
  </w:endnote>
  <w:endnote w:type="continuationSeparator" w:id="0">
    <w:p w14:paraId="4D648FB8" w14:textId="77777777" w:rsidR="005F3360" w:rsidRDefault="005F3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Ligh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MediumList1-Accent1"/>
      <w:tblW w:w="0" w:type="auto"/>
      <w:shd w:val="clear" w:color="auto" w:fill="C6D9F1" w:themeFill="text2" w:themeFillTint="33"/>
      <w:tblLook w:val="04A0" w:firstRow="1" w:lastRow="0" w:firstColumn="1" w:lastColumn="0" w:noHBand="0" w:noVBand="1"/>
    </w:tblPr>
    <w:tblGrid>
      <w:gridCol w:w="3287"/>
      <w:gridCol w:w="3462"/>
      <w:gridCol w:w="2277"/>
    </w:tblGrid>
    <w:tr w:rsidR="00FF191C" w:rsidRPr="001F6C24" w14:paraId="2AC8005D" w14:textId="77777777" w:rsidTr="001F6C2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69" w:type="dxa"/>
          <w:shd w:val="clear" w:color="auto" w:fill="C6D9F1" w:themeFill="text2" w:themeFillTint="33"/>
        </w:tcPr>
        <w:p w14:paraId="6F714B61" w14:textId="77777777" w:rsidR="00FF191C" w:rsidRPr="001F6C24" w:rsidRDefault="00203F6A" w:rsidP="000D0607">
          <w:pPr>
            <w:pStyle w:val="Head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PR FORM</w:t>
          </w:r>
        </w:p>
      </w:tc>
      <w:tc>
        <w:tcPr>
          <w:tcW w:w="3543" w:type="dxa"/>
          <w:shd w:val="clear" w:color="auto" w:fill="C6D9F1" w:themeFill="text2" w:themeFillTint="33"/>
        </w:tcPr>
        <w:p w14:paraId="6865B136" w14:textId="77777777" w:rsidR="00FF191C" w:rsidRPr="001F6C24" w:rsidRDefault="00707131" w:rsidP="00203F6A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Theme="minorHAnsi" w:hAnsiTheme="minorHAnsi"/>
              <w:b/>
              <w:bCs/>
            </w:rPr>
          </w:pPr>
          <w:r w:rsidRPr="001F6C24">
            <w:rPr>
              <w:rFonts w:asciiTheme="minorHAnsi" w:hAnsiTheme="minorHAnsi"/>
              <w:b/>
              <w:bCs/>
            </w:rPr>
            <w:t xml:space="preserve">Effective Date: </w:t>
          </w:r>
          <w:r w:rsidR="00376A09">
            <w:rPr>
              <w:rFonts w:asciiTheme="minorHAnsi" w:hAnsiTheme="minorHAnsi"/>
              <w:b/>
              <w:bCs/>
            </w:rPr>
            <w:t>12</w:t>
          </w:r>
          <w:r w:rsidR="00203F6A">
            <w:rPr>
              <w:rFonts w:asciiTheme="minorHAnsi" w:hAnsiTheme="minorHAnsi"/>
              <w:b/>
              <w:bCs/>
            </w:rPr>
            <w:t>-02-2020</w:t>
          </w:r>
        </w:p>
      </w:tc>
      <w:tc>
        <w:tcPr>
          <w:tcW w:w="2330" w:type="dxa"/>
          <w:shd w:val="clear" w:color="auto" w:fill="C6D9F1" w:themeFill="text2" w:themeFillTint="33"/>
        </w:tcPr>
        <w:p w14:paraId="204C50E4" w14:textId="77777777" w:rsidR="00FF191C" w:rsidRPr="001F6C24" w:rsidRDefault="00707131" w:rsidP="001F6C24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Theme="minorHAnsi" w:hAnsiTheme="minorHAnsi"/>
              <w:b/>
              <w:bCs/>
            </w:rPr>
          </w:pPr>
          <w:r w:rsidRPr="001F6C24">
            <w:rPr>
              <w:rFonts w:asciiTheme="minorHAnsi" w:hAnsiTheme="minorHAnsi"/>
              <w:b/>
              <w:bCs/>
            </w:rPr>
            <w:t xml:space="preserve">Page </w:t>
          </w:r>
          <w:r w:rsidRPr="001F6C24">
            <w:rPr>
              <w:b/>
              <w:bCs/>
            </w:rPr>
            <w:fldChar w:fldCharType="begin"/>
          </w:r>
          <w:r w:rsidRPr="001F6C24">
            <w:rPr>
              <w:rFonts w:asciiTheme="minorHAnsi" w:hAnsiTheme="minorHAnsi"/>
              <w:b/>
              <w:bCs/>
            </w:rPr>
            <w:instrText xml:space="preserve"> PAGE  \* Arabic  \* MERGEFORMAT </w:instrText>
          </w:r>
          <w:r w:rsidRPr="001F6C24">
            <w:rPr>
              <w:b/>
              <w:bCs/>
            </w:rPr>
            <w:fldChar w:fldCharType="separate"/>
          </w:r>
          <w:r w:rsidR="00376A09">
            <w:rPr>
              <w:rFonts w:asciiTheme="minorHAnsi" w:hAnsiTheme="minorHAnsi"/>
              <w:b/>
              <w:bCs/>
              <w:noProof/>
            </w:rPr>
            <w:t>3</w:t>
          </w:r>
          <w:r w:rsidRPr="001F6C24">
            <w:rPr>
              <w:b/>
              <w:bCs/>
            </w:rPr>
            <w:fldChar w:fldCharType="end"/>
          </w:r>
          <w:r w:rsidRPr="001F6C24">
            <w:rPr>
              <w:rFonts w:asciiTheme="minorHAnsi" w:hAnsiTheme="minorHAnsi"/>
              <w:b/>
              <w:bCs/>
            </w:rPr>
            <w:t xml:space="preserve"> of </w:t>
          </w:r>
          <w:r w:rsidRPr="001F6C24">
            <w:rPr>
              <w:b/>
              <w:bCs/>
            </w:rPr>
            <w:fldChar w:fldCharType="begin"/>
          </w:r>
          <w:r w:rsidRPr="001F6C24">
            <w:rPr>
              <w:rFonts w:asciiTheme="minorHAnsi" w:hAnsiTheme="minorHAnsi"/>
              <w:b/>
              <w:bCs/>
            </w:rPr>
            <w:instrText xml:space="preserve"> NUMPAGES  \* Arabic  \* MERGEFORMAT </w:instrText>
          </w:r>
          <w:r w:rsidRPr="001F6C24">
            <w:rPr>
              <w:b/>
              <w:bCs/>
            </w:rPr>
            <w:fldChar w:fldCharType="separate"/>
          </w:r>
          <w:r w:rsidR="00376A09">
            <w:rPr>
              <w:rFonts w:asciiTheme="minorHAnsi" w:hAnsiTheme="minorHAnsi"/>
              <w:b/>
              <w:bCs/>
              <w:noProof/>
            </w:rPr>
            <w:t>3</w:t>
          </w:r>
          <w:r w:rsidRPr="001F6C24">
            <w:rPr>
              <w:b/>
              <w:bCs/>
            </w:rPr>
            <w:fldChar w:fldCharType="end"/>
          </w:r>
        </w:p>
      </w:tc>
    </w:tr>
  </w:tbl>
  <w:p w14:paraId="55C2B8D7" w14:textId="51389455" w:rsidR="00FF191C" w:rsidRPr="00045020" w:rsidRDefault="00707131" w:rsidP="00EB05DB">
    <w:pPr>
      <w:pStyle w:val="Footer"/>
      <w:jc w:val="both"/>
      <w:rPr>
        <w:sz w:val="16"/>
        <w:szCs w:val="16"/>
      </w:rPr>
    </w:pPr>
    <w:r w:rsidRPr="00045020">
      <w:rPr>
        <w:sz w:val="16"/>
        <w:szCs w:val="16"/>
      </w:rPr>
      <w:t>Refer to Procurement &amp; Contracts</w:t>
    </w:r>
    <w:r>
      <w:rPr>
        <w:sz w:val="16"/>
        <w:szCs w:val="16"/>
      </w:rPr>
      <w:t xml:space="preserve"> Department</w:t>
    </w:r>
    <w:r w:rsidRPr="00045020">
      <w:rPr>
        <w:sz w:val="16"/>
        <w:szCs w:val="16"/>
      </w:rPr>
      <w:t xml:space="preserve"> intranet for latest, valid, and controlled version of this document. </w:t>
    </w:r>
    <w:r w:rsidRPr="00045020">
      <w:rPr>
        <w:rFonts w:cstheme="minorBidi"/>
        <w:sz w:val="16"/>
        <w:szCs w:val="16"/>
      </w:rPr>
      <w:t>Al</w:t>
    </w:r>
    <w:r w:rsidRPr="00045020">
      <w:rPr>
        <w:sz w:val="16"/>
        <w:szCs w:val="16"/>
      </w:rPr>
      <w:t xml:space="preserve">l other copies printed or saved locally are uncontrolled </w:t>
    </w:r>
    <w:r w:rsidRPr="00045020">
      <w:rPr>
        <w:rFonts w:cstheme="minorBidi"/>
        <w:sz w:val="16"/>
        <w:szCs w:val="16"/>
      </w:rPr>
      <w:t xml:space="preserve">and valid only on the date printed. Last printed: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"M/d/yyyy h:mm am/pm" </w:instrText>
    </w:r>
    <w:r>
      <w:rPr>
        <w:sz w:val="16"/>
        <w:szCs w:val="16"/>
      </w:rPr>
      <w:fldChar w:fldCharType="separate"/>
    </w:r>
    <w:r w:rsidR="00654757">
      <w:rPr>
        <w:noProof/>
        <w:sz w:val="16"/>
        <w:szCs w:val="16"/>
      </w:rPr>
      <w:t>8/15/2022 9:45 AM</w:t>
    </w:r>
    <w:r>
      <w:rPr>
        <w:sz w:val="16"/>
        <w:szCs w:val="16"/>
      </w:rPr>
      <w:fldChar w:fldCharType="end"/>
    </w:r>
  </w:p>
  <w:p w14:paraId="2A39EDC4" w14:textId="77777777" w:rsidR="00045020" w:rsidRPr="000D0607" w:rsidRDefault="00707131" w:rsidP="000D0607">
    <w:pPr>
      <w:jc w:val="both"/>
      <w:rPr>
        <w:color w:val="1F497D" w:themeColor="text2"/>
        <w:sz w:val="16"/>
        <w:szCs w:val="16"/>
      </w:rPr>
    </w:pPr>
    <w:r w:rsidRPr="000D0607">
      <w:rPr>
        <w:color w:val="1F497D" w:themeColor="text2"/>
        <w:sz w:val="16"/>
        <w:szCs w:val="16"/>
      </w:rPr>
      <w:t xml:space="preserve">Information in </w:t>
    </w:r>
    <w:r>
      <w:rPr>
        <w:color w:val="1F497D" w:themeColor="text2"/>
        <w:sz w:val="16"/>
        <w:szCs w:val="16"/>
      </w:rPr>
      <w:t>blue</w:t>
    </w:r>
    <w:r w:rsidRPr="000D0607">
      <w:rPr>
        <w:color w:val="1F497D" w:themeColor="text2"/>
        <w:sz w:val="16"/>
        <w:szCs w:val="16"/>
      </w:rPr>
      <w:t xml:space="preserve"> color are instructions to fill the form.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1FD99B" w14:textId="77777777" w:rsidR="005F3360" w:rsidRDefault="005F3360">
      <w:pPr>
        <w:spacing w:line="240" w:lineRule="auto"/>
      </w:pPr>
      <w:r>
        <w:separator/>
      </w:r>
    </w:p>
  </w:footnote>
  <w:footnote w:type="continuationSeparator" w:id="0">
    <w:p w14:paraId="5F95A5E3" w14:textId="77777777" w:rsidR="005F3360" w:rsidRDefault="005F33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C56F0" w14:textId="77777777" w:rsidR="00FF191C" w:rsidRDefault="00707131" w:rsidP="00EB05DB">
    <w:pPr>
      <w:pStyle w:val="Header"/>
      <w:ind w:left="-450"/>
    </w:pPr>
    <w:r>
      <w:rPr>
        <w:rFonts w:ascii="Arial" w:hAnsi="Arial"/>
        <w:noProof/>
        <w:sz w:val="24"/>
        <w:szCs w:val="24"/>
      </w:rPr>
      <w:drawing>
        <wp:inline distT="0" distB="0" distL="0" distR="0" wp14:anchorId="3ABDD7AB" wp14:editId="2007932A">
          <wp:extent cx="1531088" cy="42042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7252" cy="4303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3100E6D" w14:textId="77777777" w:rsidR="00EB05DB" w:rsidRDefault="005F3360" w:rsidP="00EB05DB">
    <w:pPr>
      <w:pStyle w:val="Header"/>
      <w:ind w:left="-450"/>
    </w:pPr>
  </w:p>
  <w:tbl>
    <w:tblPr>
      <w:tblStyle w:val="MediumList1-Accent1"/>
      <w:tblW w:w="0" w:type="auto"/>
      <w:tblBorders>
        <w:top w:val="none" w:sz="0" w:space="0" w:color="auto"/>
        <w:bottom w:val="single" w:sz="12" w:space="0" w:color="4F81BD" w:themeColor="accent1"/>
      </w:tblBorders>
      <w:tblLook w:val="04A0" w:firstRow="1" w:lastRow="0" w:firstColumn="1" w:lastColumn="0" w:noHBand="0" w:noVBand="1"/>
    </w:tblPr>
    <w:tblGrid>
      <w:gridCol w:w="9026"/>
    </w:tblGrid>
    <w:tr w:rsidR="00FF191C" w14:paraId="6F8E3564" w14:textId="77777777" w:rsidTr="00F1132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9026" w:type="dxa"/>
          <w:tcBorders>
            <w:top w:val="none" w:sz="0" w:space="0" w:color="auto"/>
            <w:bottom w:val="none" w:sz="0" w:space="0" w:color="auto"/>
          </w:tcBorders>
          <w:shd w:val="clear" w:color="auto" w:fill="auto"/>
        </w:tcPr>
        <w:p w14:paraId="4A065240" w14:textId="77777777" w:rsidR="00FF191C" w:rsidRPr="00547E1F" w:rsidRDefault="00707131" w:rsidP="00415DC2">
          <w:pPr>
            <w:pStyle w:val="Header"/>
            <w:rPr>
              <w:rFonts w:asciiTheme="minorHAnsi" w:hAnsiTheme="minorHAnsi"/>
              <w:sz w:val="44"/>
              <w:szCs w:val="44"/>
            </w:rPr>
          </w:pPr>
          <w:r>
            <w:rPr>
              <w:rFonts w:asciiTheme="minorHAnsi" w:hAnsiTheme="minorHAnsi"/>
              <w:sz w:val="44"/>
              <w:szCs w:val="44"/>
            </w:rPr>
            <w:t xml:space="preserve">Purchase Requisition Requirements (P&amp;C Dept) </w:t>
          </w:r>
        </w:p>
      </w:tc>
    </w:tr>
  </w:tbl>
  <w:p w14:paraId="3DA33CDB" w14:textId="77777777" w:rsidR="004260EF" w:rsidRPr="00FF191C" w:rsidRDefault="005F3360" w:rsidP="00415D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619F3"/>
    <w:multiLevelType w:val="hybridMultilevel"/>
    <w:tmpl w:val="F0F6D41C"/>
    <w:lvl w:ilvl="0" w:tplc="E8CECE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91E58"/>
    <w:multiLevelType w:val="hybridMultilevel"/>
    <w:tmpl w:val="E738089A"/>
    <w:lvl w:ilvl="0" w:tplc="7F6E04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A36FB"/>
    <w:multiLevelType w:val="hybridMultilevel"/>
    <w:tmpl w:val="E53AA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A0184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415961"/>
    <w:multiLevelType w:val="hybridMultilevel"/>
    <w:tmpl w:val="F636FE84"/>
    <w:lvl w:ilvl="0" w:tplc="9A764F7C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A4DEC"/>
    <w:multiLevelType w:val="hybridMultilevel"/>
    <w:tmpl w:val="0F3272D2"/>
    <w:lvl w:ilvl="0" w:tplc="D9F29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B2FA0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47ACC"/>
    <w:multiLevelType w:val="hybridMultilevel"/>
    <w:tmpl w:val="5F28D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0740B"/>
    <w:multiLevelType w:val="hybridMultilevel"/>
    <w:tmpl w:val="82C8B8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102A5"/>
    <w:multiLevelType w:val="hybridMultilevel"/>
    <w:tmpl w:val="25AA3278"/>
    <w:lvl w:ilvl="0" w:tplc="D9F29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66B00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A525E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D60C3"/>
    <w:multiLevelType w:val="hybridMultilevel"/>
    <w:tmpl w:val="25AA3278"/>
    <w:lvl w:ilvl="0" w:tplc="D9F29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D47C8"/>
    <w:multiLevelType w:val="hybridMultilevel"/>
    <w:tmpl w:val="25AA3278"/>
    <w:lvl w:ilvl="0" w:tplc="D9F29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C6657"/>
    <w:multiLevelType w:val="hybridMultilevel"/>
    <w:tmpl w:val="E938B194"/>
    <w:lvl w:ilvl="0" w:tplc="E5A0AE3C">
      <w:numFmt w:val="bullet"/>
      <w:lvlText w:val="-"/>
      <w:lvlJc w:val="left"/>
      <w:pPr>
        <w:ind w:left="1080" w:hanging="360"/>
      </w:pPr>
      <w:rPr>
        <w:rFonts w:ascii="Calibri" w:eastAsia="Calibri" w:hAnsi="Calibri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4C4BD8"/>
    <w:multiLevelType w:val="hybridMultilevel"/>
    <w:tmpl w:val="DE063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5363A4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567D3"/>
    <w:multiLevelType w:val="hybridMultilevel"/>
    <w:tmpl w:val="49603572"/>
    <w:lvl w:ilvl="0" w:tplc="E4A2A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9"/>
  </w:num>
  <w:num w:numId="5">
    <w:abstractNumId w:val="13"/>
  </w:num>
  <w:num w:numId="6">
    <w:abstractNumId w:val="12"/>
  </w:num>
  <w:num w:numId="7">
    <w:abstractNumId w:val="15"/>
  </w:num>
  <w:num w:numId="8">
    <w:abstractNumId w:val="4"/>
  </w:num>
  <w:num w:numId="9">
    <w:abstractNumId w:val="17"/>
  </w:num>
  <w:num w:numId="10">
    <w:abstractNumId w:val="3"/>
  </w:num>
  <w:num w:numId="11">
    <w:abstractNumId w:val="10"/>
  </w:num>
  <w:num w:numId="12">
    <w:abstractNumId w:val="16"/>
  </w:num>
  <w:num w:numId="13">
    <w:abstractNumId w:val="11"/>
  </w:num>
  <w:num w:numId="14">
    <w:abstractNumId w:val="6"/>
  </w:num>
  <w:num w:numId="15">
    <w:abstractNumId w:val="1"/>
  </w:num>
  <w:num w:numId="16">
    <w:abstractNumId w:val="7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E26"/>
    <w:rsid w:val="001C2230"/>
    <w:rsid w:val="00203F6A"/>
    <w:rsid w:val="002C35BB"/>
    <w:rsid w:val="003058D5"/>
    <w:rsid w:val="00376A09"/>
    <w:rsid w:val="00526D2F"/>
    <w:rsid w:val="005F3360"/>
    <w:rsid w:val="0063559D"/>
    <w:rsid w:val="00654757"/>
    <w:rsid w:val="00707131"/>
    <w:rsid w:val="00774610"/>
    <w:rsid w:val="007F0040"/>
    <w:rsid w:val="0082647D"/>
    <w:rsid w:val="008B326A"/>
    <w:rsid w:val="009861AF"/>
    <w:rsid w:val="009E4A49"/>
    <w:rsid w:val="00B4371D"/>
    <w:rsid w:val="00BF2D7F"/>
    <w:rsid w:val="00C84E26"/>
    <w:rsid w:val="00CA2D30"/>
    <w:rsid w:val="00DE5B5D"/>
    <w:rsid w:val="00E465AB"/>
    <w:rsid w:val="00EA5EA8"/>
    <w:rsid w:val="00FA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32A6"/>
  <w15:docId w15:val="{CFE4693B-D2B1-4D87-BE2F-F428010F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5DC2"/>
    <w:pPr>
      <w:spacing w:after="0"/>
    </w:pPr>
    <w:rPr>
      <w:rFonts w:eastAsia="SwitzerlandLight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D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A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19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91C"/>
  </w:style>
  <w:style w:type="paragraph" w:styleId="Footer">
    <w:name w:val="footer"/>
    <w:basedOn w:val="Normal"/>
    <w:link w:val="FooterChar"/>
    <w:uiPriority w:val="99"/>
    <w:unhideWhenUsed/>
    <w:rsid w:val="00FF19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91C"/>
  </w:style>
  <w:style w:type="table" w:styleId="TableGrid">
    <w:name w:val="Table Grid"/>
    <w:basedOn w:val="TableNormal"/>
    <w:uiPriority w:val="59"/>
    <w:locked/>
    <w:rsid w:val="00FF1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1">
    <w:name w:val="Medium List 1 Accent 1"/>
    <w:basedOn w:val="TableNormal"/>
    <w:uiPriority w:val="65"/>
    <w:locked/>
    <w:rsid w:val="00FF191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477A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E01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1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117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15D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5D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customStyle="1" w:styleId="ENECHeaderSubTitle">
    <w:name w:val="ENEC_Header_SubTitle"/>
    <w:rsid w:val="00065608"/>
    <w:pPr>
      <w:spacing w:after="0" w:line="240" w:lineRule="auto"/>
    </w:pPr>
    <w:rPr>
      <w:rFonts w:ascii="Arial" w:eastAsia="Times New Roman" w:hAnsi="Arial" w:cs="Arial"/>
      <w:color w:val="5F605A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812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C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C2"/>
    <w:rPr>
      <w:rFonts w:eastAsia="SwitzerlandLight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C2"/>
    <w:rPr>
      <w:rFonts w:eastAsia="SwitzerlandLight" w:cs="Times New Roman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D61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44F35-6343-42E3-A492-4E1425D3CFAB}"/>
      </w:docPartPr>
      <w:docPartBody>
        <w:p w:rsidR="00856EB1" w:rsidRDefault="005774B6"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04F34-519A-409D-BD00-6FDEEB07A657}"/>
      </w:docPartPr>
      <w:docPartBody>
        <w:p w:rsidR="00856EB1" w:rsidRDefault="005774B6">
          <w:r w:rsidRPr="009F0033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91EA6-7EEB-4D5C-B670-0988003B9EAD}"/>
      </w:docPartPr>
      <w:docPartBody>
        <w:p w:rsidR="00856EB1" w:rsidRDefault="005774B6"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EC87B4F5582247C199439BC0F5A8B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0306C-DCE6-4345-98AB-D91B18D81B47}"/>
      </w:docPartPr>
      <w:docPartBody>
        <w:p w:rsidR="00ED126A" w:rsidRDefault="00BF3D9E" w:rsidP="00BF3D9E">
          <w:pPr>
            <w:pStyle w:val="EC87B4F5582247C199439BC0F5A8B07B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D08C77B5321E4ECF9F19573C13590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00EB5-7E8F-48E0-8FF5-04381283BE72}"/>
      </w:docPartPr>
      <w:docPartBody>
        <w:p w:rsidR="00ED126A" w:rsidRDefault="00BF3D9E" w:rsidP="00BF3D9E">
          <w:pPr>
            <w:pStyle w:val="D08C77B5321E4ECF9F19573C13590087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7093A3774F344BAF98A29697831CF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8AC96-44E9-45D3-9E40-8896493F2C92}"/>
      </w:docPartPr>
      <w:docPartBody>
        <w:p w:rsidR="00ED126A" w:rsidRDefault="00BF3D9E" w:rsidP="00BF3D9E">
          <w:pPr>
            <w:pStyle w:val="7093A3774F344BAF98A29697831CF9AD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D738850C2D634F778AE9E0903D80C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8FB02-2B69-448F-9FFC-CFBE1E34236E}"/>
      </w:docPartPr>
      <w:docPartBody>
        <w:p w:rsidR="00ED126A" w:rsidRDefault="00BF3D9E" w:rsidP="00BF3D9E">
          <w:pPr>
            <w:pStyle w:val="D738850C2D634F778AE9E0903D80C72B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18A63520958D402BABAC73DEA4CC0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70A9C-5090-4A90-A3BC-589350B94D5E}"/>
      </w:docPartPr>
      <w:docPartBody>
        <w:p w:rsidR="00ED126A" w:rsidRDefault="00BF3D9E" w:rsidP="00BF3D9E">
          <w:pPr>
            <w:pStyle w:val="18A63520958D402BABAC73DEA4CC0D32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D2A3EA4EBE31470DAA6BD8EA425D7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DB3FC-88FB-4C91-955B-9A9C1A9EFB09}"/>
      </w:docPartPr>
      <w:docPartBody>
        <w:p w:rsidR="00ED126A" w:rsidRDefault="00BF3D9E" w:rsidP="00BF3D9E">
          <w:pPr>
            <w:pStyle w:val="D2A3EA4EBE31470DAA6BD8EA425D738E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8E6FB26778484BAE9CAA879647A51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A3F2A-0EB1-4E85-9206-14E8FA644BA1}"/>
      </w:docPartPr>
      <w:docPartBody>
        <w:p w:rsidR="00ED126A" w:rsidRDefault="00BF3D9E" w:rsidP="00BF3D9E">
          <w:pPr>
            <w:pStyle w:val="8E6FB26778484BAE9CAA879647A510F8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9B9E9065FFD44F888E3203AC13F5E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BD782-FD77-4C84-BFFD-6C21F8427245}"/>
      </w:docPartPr>
      <w:docPartBody>
        <w:p w:rsidR="00ED126A" w:rsidRDefault="00BF3D9E" w:rsidP="00BF3D9E">
          <w:pPr>
            <w:pStyle w:val="9B9E9065FFD44F888E3203AC13F5EA5E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58FC85A60CFC4FCABED03B05F676C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F9BDB-8289-4540-AAE1-381CFB3F8D02}"/>
      </w:docPartPr>
      <w:docPartBody>
        <w:p w:rsidR="00E32AFA" w:rsidRDefault="00A045EF" w:rsidP="00A045EF">
          <w:pPr>
            <w:pStyle w:val="58FC85A60CFC4FCABED03B05F676CBD6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F87CC0F3056247988BB861C01990C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7700A-419E-4FE0-B10C-702193767502}"/>
      </w:docPartPr>
      <w:docPartBody>
        <w:p w:rsidR="00E32AFA" w:rsidRDefault="00A045EF" w:rsidP="00A045EF">
          <w:pPr>
            <w:pStyle w:val="F87CC0F3056247988BB861C01990C3A2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365ED6568961441D91470469726C4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397F1-A40B-44A6-90FC-C2B270A2E570}"/>
      </w:docPartPr>
      <w:docPartBody>
        <w:p w:rsidR="00E32AFA" w:rsidRDefault="00A045EF" w:rsidP="00A045EF">
          <w:pPr>
            <w:pStyle w:val="365ED6568961441D91470469726C47E2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09D56A914B214383BF664A0340284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9F2E8-E7DE-492B-A539-9567F82DEA3C}"/>
      </w:docPartPr>
      <w:docPartBody>
        <w:p w:rsidR="00E32AFA" w:rsidRDefault="00A045EF" w:rsidP="00A045EF">
          <w:pPr>
            <w:pStyle w:val="09D56A914B214383BF664A0340284B08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BA8240A08E824782898BDB74D8516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9B2A6-29D8-45A5-A425-D7EE661689BE}"/>
      </w:docPartPr>
      <w:docPartBody>
        <w:p w:rsidR="00E32AFA" w:rsidRDefault="00A045EF" w:rsidP="00A045EF">
          <w:pPr>
            <w:pStyle w:val="BA8240A08E824782898BDB74D8516C53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096E681F43224A1B98235D4240913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D0FB7-E8C8-44F2-9E76-57C090FC5B62}"/>
      </w:docPartPr>
      <w:docPartBody>
        <w:p w:rsidR="00E32AFA" w:rsidRDefault="00A045EF" w:rsidP="00A045EF">
          <w:pPr>
            <w:pStyle w:val="096E681F43224A1B98235D4240913C6A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13D6218AE063489DA734E916FC964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DDB45-D956-40FC-9402-330852968A9A}"/>
      </w:docPartPr>
      <w:docPartBody>
        <w:p w:rsidR="00E32AFA" w:rsidRDefault="00A045EF" w:rsidP="00A045EF">
          <w:pPr>
            <w:pStyle w:val="13D6218AE063489DA734E916FC964E14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5A84DD47D03F40D69EC0754A2752E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860BD-1AA1-41F2-A2DF-FE8E5CCA0B33}"/>
      </w:docPartPr>
      <w:docPartBody>
        <w:p w:rsidR="00E32AFA" w:rsidRDefault="00A045EF" w:rsidP="00A045EF">
          <w:pPr>
            <w:pStyle w:val="5A84DD47D03F40D69EC0754A2752E9DF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9FBC7E39CB9542E29F3CA6D8A68074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83EE5-F054-4DA8-8201-AE0B679E2FF3}"/>
      </w:docPartPr>
      <w:docPartBody>
        <w:p w:rsidR="003E7FA1" w:rsidRDefault="005D2F3A" w:rsidP="005D2F3A">
          <w:pPr>
            <w:pStyle w:val="9FBC7E39CB9542E29F3CA6D8A68074AB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320268BF2B2E49D7B97784E39C5CF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4EA9A-0CDB-439D-9298-08BA7587B23B}"/>
      </w:docPartPr>
      <w:docPartBody>
        <w:p w:rsidR="003E7FA1" w:rsidRDefault="005D2F3A" w:rsidP="005D2F3A">
          <w:pPr>
            <w:pStyle w:val="320268BF2B2E49D7B97784E39C5CF516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E799A14F996641E180935CBF10763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3DE9E-928A-4888-89D7-D8CFE940F23D}"/>
      </w:docPartPr>
      <w:docPartBody>
        <w:p w:rsidR="003E7FA1" w:rsidRDefault="005D2F3A" w:rsidP="005D2F3A">
          <w:pPr>
            <w:pStyle w:val="E799A14F996641E180935CBF107638F1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5803E0186FA84B1CA8020880B8D38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45C7D-A9BD-42DC-9B14-444C787776B6}"/>
      </w:docPartPr>
      <w:docPartBody>
        <w:p w:rsidR="003E7FA1" w:rsidRDefault="005D2F3A" w:rsidP="005D2F3A">
          <w:pPr>
            <w:pStyle w:val="5803E0186FA84B1CA8020880B8D387BD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A0506DCA232B49A5AD6061751F725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C4559-806D-41E3-B40C-EDC1AA093F10}"/>
      </w:docPartPr>
      <w:docPartBody>
        <w:p w:rsidR="003E7FA1" w:rsidRDefault="005D2F3A" w:rsidP="005D2F3A">
          <w:pPr>
            <w:pStyle w:val="A0506DCA232B49A5AD6061751F725DFC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C726E25693F240F6B8511AFADF29E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86C58-95B8-4946-858B-C463CF8529AB}"/>
      </w:docPartPr>
      <w:docPartBody>
        <w:p w:rsidR="00A90880" w:rsidRDefault="00DD6FC8" w:rsidP="00DD6FC8">
          <w:pPr>
            <w:pStyle w:val="C726E25693F240F6B8511AFADF29E09A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0BEF83136E0C4A3BB8A211F12E2F1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F428E-FD32-4BEC-9DE6-C4752CB9F1D4}"/>
      </w:docPartPr>
      <w:docPartBody>
        <w:p w:rsidR="00A90880" w:rsidRDefault="00DD6FC8" w:rsidP="00DD6FC8">
          <w:pPr>
            <w:pStyle w:val="0BEF83136E0C4A3BB8A211F12E2F14C0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E3FF11E5730C4DF898972744F35D6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D8606-33FA-47FC-A942-89CEA10BEB8F}"/>
      </w:docPartPr>
      <w:docPartBody>
        <w:p w:rsidR="00A90880" w:rsidRDefault="00DD6FC8" w:rsidP="00DD6FC8">
          <w:pPr>
            <w:pStyle w:val="E3FF11E5730C4DF898972744F35D698E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9C01EA84FED44808B466ED7556D6F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C6E68-0C0A-4D78-ADBF-CA83F0384AA4}"/>
      </w:docPartPr>
      <w:docPartBody>
        <w:p w:rsidR="00A90880" w:rsidRDefault="00DD6FC8" w:rsidP="00DD6FC8">
          <w:pPr>
            <w:pStyle w:val="9C01EA84FED44808B466ED7556D6FF94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CF1FBA28A79448A7B3F2BAD48D3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B0818-AA4A-4C17-9606-7126A3946E05}"/>
      </w:docPartPr>
      <w:docPartBody>
        <w:p w:rsidR="00A90880" w:rsidRDefault="00DD6FC8" w:rsidP="00DD6FC8">
          <w:pPr>
            <w:pStyle w:val="CF1FBA28A79448A7B3F2BAD48D35F6D4"/>
          </w:pPr>
          <w:r w:rsidRPr="009F0033">
            <w:rPr>
              <w:rStyle w:val="PlaceholderText"/>
            </w:rPr>
            <w:t>Click here to enter a date.</w:t>
          </w:r>
        </w:p>
      </w:docPartBody>
    </w:docPart>
    <w:docPart>
      <w:docPartPr>
        <w:name w:val="C1D5481A707140D0B71269272A108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E16EB-61BA-42BF-9A3E-BF81A4F3FDB2}"/>
      </w:docPartPr>
      <w:docPartBody>
        <w:p w:rsidR="006F351E" w:rsidRDefault="00DE1FC7" w:rsidP="00DE1FC7">
          <w:pPr>
            <w:pStyle w:val="C1D5481A707140D0B71269272A10817D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248610B3017C42389E554D4FA5440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5E47-364B-43BC-B419-CF30766BF968}"/>
      </w:docPartPr>
      <w:docPartBody>
        <w:p w:rsidR="006F351E" w:rsidRDefault="00DE1FC7" w:rsidP="00DE1FC7">
          <w:pPr>
            <w:pStyle w:val="248610B3017C42389E554D4FA5440A60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ECDB0D1883B24BA6B6CD6294E4F02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3FB29-35C1-4F2F-A204-2CF7ABFEBB61}"/>
      </w:docPartPr>
      <w:docPartBody>
        <w:p w:rsidR="002D5812" w:rsidRDefault="00CF45D9" w:rsidP="00CF45D9">
          <w:pPr>
            <w:pStyle w:val="ECDB0D1883B24BA6B6CD6294E4F02FF7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638826DE11EE428D9381F068108DA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05A85-47B1-4FD0-ACB2-1F78DE797331}"/>
      </w:docPartPr>
      <w:docPartBody>
        <w:p w:rsidR="004A3BAF" w:rsidRDefault="0077635A" w:rsidP="0077635A">
          <w:pPr>
            <w:pStyle w:val="638826DE11EE428D9381F068108DAF41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EB72F53EEDCF453EBAF6354F43E81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627A3-DA17-43B8-948A-3B44F6997CA0}"/>
      </w:docPartPr>
      <w:docPartBody>
        <w:p w:rsidR="003F76E4" w:rsidRDefault="004A3BAF" w:rsidP="004A3BAF">
          <w:pPr>
            <w:pStyle w:val="EB72F53EEDCF453EBAF6354F43E817EF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56142BF349654FD1A346D1B46D009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EFC65-68B6-479F-AFA3-13B45AAADB11}"/>
      </w:docPartPr>
      <w:docPartBody>
        <w:p w:rsidR="003F76E4" w:rsidRDefault="004A3BAF" w:rsidP="004A3BAF">
          <w:pPr>
            <w:pStyle w:val="56142BF349654FD1A346D1B46D009DD1"/>
          </w:pPr>
          <w:r w:rsidRPr="009F0033">
            <w:rPr>
              <w:rStyle w:val="PlaceholderText"/>
            </w:rPr>
            <w:t>Click here to enter text.</w:t>
          </w:r>
        </w:p>
      </w:docPartBody>
    </w:docPart>
    <w:docPart>
      <w:docPartPr>
        <w:name w:val="623D359CF15E44319D6041F305E5F5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DA2DF-7745-49AF-B8C9-D5F6BE16A0C2}"/>
      </w:docPartPr>
      <w:docPartBody>
        <w:p w:rsidR="00F65071" w:rsidRDefault="007A6EDB" w:rsidP="007A6EDB">
          <w:pPr>
            <w:pStyle w:val="623D359CF15E44319D6041F305E5F585"/>
          </w:pPr>
          <w:r w:rsidRPr="009F0033">
            <w:rPr>
              <w:rStyle w:val="PlaceholderText"/>
            </w:rPr>
            <w:t>Choose an item.</w:t>
          </w:r>
        </w:p>
      </w:docPartBody>
    </w:docPart>
    <w:docPart>
      <w:docPartPr>
        <w:name w:val="35CE5BCBFFB543088C217D86F6E21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922E58-3DAB-4AEF-8131-22EF33738963}"/>
      </w:docPartPr>
      <w:docPartBody>
        <w:p w:rsidR="00F65071" w:rsidRDefault="007A6EDB" w:rsidP="007A6EDB">
          <w:pPr>
            <w:pStyle w:val="35CE5BCBFFB543088C217D86F6E2141E"/>
          </w:pPr>
          <w:r w:rsidRPr="009F003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Ligh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4B6"/>
    <w:rsid w:val="000877EC"/>
    <w:rsid w:val="000A4973"/>
    <w:rsid w:val="000D42A2"/>
    <w:rsid w:val="001515AC"/>
    <w:rsid w:val="001E57C3"/>
    <w:rsid w:val="002006DD"/>
    <w:rsid w:val="002714AF"/>
    <w:rsid w:val="0027314B"/>
    <w:rsid w:val="002D5812"/>
    <w:rsid w:val="00375952"/>
    <w:rsid w:val="00380EB6"/>
    <w:rsid w:val="003C3A87"/>
    <w:rsid w:val="003E7FA1"/>
    <w:rsid w:val="003F2BCD"/>
    <w:rsid w:val="003F76E4"/>
    <w:rsid w:val="004232E2"/>
    <w:rsid w:val="004A3BAF"/>
    <w:rsid w:val="00517C94"/>
    <w:rsid w:val="005774B6"/>
    <w:rsid w:val="005C44CC"/>
    <w:rsid w:val="005D2F3A"/>
    <w:rsid w:val="005E2399"/>
    <w:rsid w:val="005E4755"/>
    <w:rsid w:val="00644D12"/>
    <w:rsid w:val="00672B81"/>
    <w:rsid w:val="006F2E96"/>
    <w:rsid w:val="006F351E"/>
    <w:rsid w:val="007260F1"/>
    <w:rsid w:val="00745C30"/>
    <w:rsid w:val="0077635A"/>
    <w:rsid w:val="007A6EDB"/>
    <w:rsid w:val="00830A0F"/>
    <w:rsid w:val="00856EB1"/>
    <w:rsid w:val="008835EC"/>
    <w:rsid w:val="00892D26"/>
    <w:rsid w:val="0091373C"/>
    <w:rsid w:val="00926F62"/>
    <w:rsid w:val="009363BC"/>
    <w:rsid w:val="00943B89"/>
    <w:rsid w:val="009728D4"/>
    <w:rsid w:val="009951D0"/>
    <w:rsid w:val="009F0322"/>
    <w:rsid w:val="00A045EF"/>
    <w:rsid w:val="00A82957"/>
    <w:rsid w:val="00A90880"/>
    <w:rsid w:val="00AE3192"/>
    <w:rsid w:val="00AF662E"/>
    <w:rsid w:val="00BE5FB4"/>
    <w:rsid w:val="00BF3D9E"/>
    <w:rsid w:val="00C0646D"/>
    <w:rsid w:val="00C22021"/>
    <w:rsid w:val="00C70693"/>
    <w:rsid w:val="00C70ADC"/>
    <w:rsid w:val="00CE29D0"/>
    <w:rsid w:val="00CF45D9"/>
    <w:rsid w:val="00D568F7"/>
    <w:rsid w:val="00D80E22"/>
    <w:rsid w:val="00DD6FC8"/>
    <w:rsid w:val="00DE1FC7"/>
    <w:rsid w:val="00E32AFA"/>
    <w:rsid w:val="00E604D5"/>
    <w:rsid w:val="00EA2B42"/>
    <w:rsid w:val="00ED126A"/>
    <w:rsid w:val="00EE2EEF"/>
    <w:rsid w:val="00F270A5"/>
    <w:rsid w:val="00F65071"/>
    <w:rsid w:val="00F66AB4"/>
    <w:rsid w:val="00F7379B"/>
    <w:rsid w:val="00F964CD"/>
    <w:rsid w:val="00FB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6EDB"/>
    <w:rPr>
      <w:color w:val="808080"/>
    </w:rPr>
  </w:style>
  <w:style w:type="paragraph" w:customStyle="1" w:styleId="EC87B4F5582247C199439BC0F5A8B07B">
    <w:name w:val="EC87B4F5582247C199439BC0F5A8B07B"/>
    <w:rsid w:val="00BF3D9E"/>
  </w:style>
  <w:style w:type="paragraph" w:customStyle="1" w:styleId="D08C77B5321E4ECF9F19573C13590087">
    <w:name w:val="D08C77B5321E4ECF9F19573C13590087"/>
    <w:rsid w:val="00BF3D9E"/>
  </w:style>
  <w:style w:type="paragraph" w:customStyle="1" w:styleId="7093A3774F344BAF98A29697831CF9AD">
    <w:name w:val="7093A3774F344BAF98A29697831CF9AD"/>
    <w:rsid w:val="00BF3D9E"/>
  </w:style>
  <w:style w:type="paragraph" w:customStyle="1" w:styleId="D738850C2D634F778AE9E0903D80C72B">
    <w:name w:val="D738850C2D634F778AE9E0903D80C72B"/>
    <w:rsid w:val="00BF3D9E"/>
  </w:style>
  <w:style w:type="paragraph" w:customStyle="1" w:styleId="18A63520958D402BABAC73DEA4CC0D32">
    <w:name w:val="18A63520958D402BABAC73DEA4CC0D32"/>
    <w:rsid w:val="00BF3D9E"/>
  </w:style>
  <w:style w:type="paragraph" w:customStyle="1" w:styleId="D2A3EA4EBE31470DAA6BD8EA425D738E">
    <w:name w:val="D2A3EA4EBE31470DAA6BD8EA425D738E"/>
    <w:rsid w:val="00BF3D9E"/>
  </w:style>
  <w:style w:type="paragraph" w:customStyle="1" w:styleId="8E6FB26778484BAE9CAA879647A510F8">
    <w:name w:val="8E6FB26778484BAE9CAA879647A510F8"/>
    <w:rsid w:val="00BF3D9E"/>
  </w:style>
  <w:style w:type="paragraph" w:customStyle="1" w:styleId="9B9E9065FFD44F888E3203AC13F5EA5E">
    <w:name w:val="9B9E9065FFD44F888E3203AC13F5EA5E"/>
    <w:rsid w:val="00BF3D9E"/>
  </w:style>
  <w:style w:type="paragraph" w:customStyle="1" w:styleId="58FC85A60CFC4FCABED03B05F676CBD6">
    <w:name w:val="58FC85A60CFC4FCABED03B05F676CBD6"/>
    <w:rsid w:val="00A045EF"/>
  </w:style>
  <w:style w:type="paragraph" w:customStyle="1" w:styleId="F87CC0F3056247988BB861C01990C3A2">
    <w:name w:val="F87CC0F3056247988BB861C01990C3A2"/>
    <w:rsid w:val="00A045EF"/>
  </w:style>
  <w:style w:type="paragraph" w:customStyle="1" w:styleId="365ED6568961441D91470469726C47E2">
    <w:name w:val="365ED6568961441D91470469726C47E2"/>
    <w:rsid w:val="00A045EF"/>
  </w:style>
  <w:style w:type="paragraph" w:customStyle="1" w:styleId="09D56A914B214383BF664A0340284B08">
    <w:name w:val="09D56A914B214383BF664A0340284B08"/>
    <w:rsid w:val="00A045EF"/>
  </w:style>
  <w:style w:type="paragraph" w:customStyle="1" w:styleId="BA8240A08E824782898BDB74D8516C53">
    <w:name w:val="BA8240A08E824782898BDB74D8516C53"/>
    <w:rsid w:val="00A045EF"/>
  </w:style>
  <w:style w:type="paragraph" w:customStyle="1" w:styleId="096E681F43224A1B98235D4240913C6A">
    <w:name w:val="096E681F43224A1B98235D4240913C6A"/>
    <w:rsid w:val="00A045EF"/>
  </w:style>
  <w:style w:type="paragraph" w:customStyle="1" w:styleId="13D6218AE063489DA734E916FC964E14">
    <w:name w:val="13D6218AE063489DA734E916FC964E14"/>
    <w:rsid w:val="00A045EF"/>
  </w:style>
  <w:style w:type="paragraph" w:customStyle="1" w:styleId="5A84DD47D03F40D69EC0754A2752E9DF">
    <w:name w:val="5A84DD47D03F40D69EC0754A2752E9DF"/>
    <w:rsid w:val="00A045EF"/>
  </w:style>
  <w:style w:type="paragraph" w:customStyle="1" w:styleId="9FBC7E39CB9542E29F3CA6D8A68074AB">
    <w:name w:val="9FBC7E39CB9542E29F3CA6D8A68074AB"/>
    <w:rsid w:val="005D2F3A"/>
  </w:style>
  <w:style w:type="paragraph" w:customStyle="1" w:styleId="320268BF2B2E49D7B97784E39C5CF516">
    <w:name w:val="320268BF2B2E49D7B97784E39C5CF516"/>
    <w:rsid w:val="005D2F3A"/>
  </w:style>
  <w:style w:type="paragraph" w:customStyle="1" w:styleId="E799A14F996641E180935CBF107638F1">
    <w:name w:val="E799A14F996641E180935CBF107638F1"/>
    <w:rsid w:val="005D2F3A"/>
  </w:style>
  <w:style w:type="paragraph" w:customStyle="1" w:styleId="5803E0186FA84B1CA8020880B8D387BD">
    <w:name w:val="5803E0186FA84B1CA8020880B8D387BD"/>
    <w:rsid w:val="005D2F3A"/>
  </w:style>
  <w:style w:type="paragraph" w:customStyle="1" w:styleId="A0506DCA232B49A5AD6061751F725DFC">
    <w:name w:val="A0506DCA232B49A5AD6061751F725DFC"/>
    <w:rsid w:val="005D2F3A"/>
  </w:style>
  <w:style w:type="paragraph" w:customStyle="1" w:styleId="C726E25693F240F6B8511AFADF29E09A">
    <w:name w:val="C726E25693F240F6B8511AFADF29E09A"/>
    <w:rsid w:val="00DD6FC8"/>
  </w:style>
  <w:style w:type="paragraph" w:customStyle="1" w:styleId="0BEF83136E0C4A3BB8A211F12E2F14C0">
    <w:name w:val="0BEF83136E0C4A3BB8A211F12E2F14C0"/>
    <w:rsid w:val="00DD6FC8"/>
  </w:style>
  <w:style w:type="paragraph" w:customStyle="1" w:styleId="E3FF11E5730C4DF898972744F35D698E">
    <w:name w:val="E3FF11E5730C4DF898972744F35D698E"/>
    <w:rsid w:val="00DD6FC8"/>
  </w:style>
  <w:style w:type="paragraph" w:customStyle="1" w:styleId="9C01EA84FED44808B466ED7556D6FF94">
    <w:name w:val="9C01EA84FED44808B466ED7556D6FF94"/>
    <w:rsid w:val="00DD6FC8"/>
  </w:style>
  <w:style w:type="paragraph" w:customStyle="1" w:styleId="CF1FBA28A79448A7B3F2BAD48D35F6D4">
    <w:name w:val="CF1FBA28A79448A7B3F2BAD48D35F6D4"/>
    <w:rsid w:val="00DD6FC8"/>
  </w:style>
  <w:style w:type="paragraph" w:customStyle="1" w:styleId="C1D5481A707140D0B71269272A10817D">
    <w:name w:val="C1D5481A707140D0B71269272A10817D"/>
    <w:rsid w:val="00DE1FC7"/>
  </w:style>
  <w:style w:type="paragraph" w:customStyle="1" w:styleId="248610B3017C42389E554D4FA5440A60">
    <w:name w:val="248610B3017C42389E554D4FA5440A60"/>
    <w:rsid w:val="00DE1FC7"/>
  </w:style>
  <w:style w:type="paragraph" w:customStyle="1" w:styleId="ECDB0D1883B24BA6B6CD6294E4F02FF7">
    <w:name w:val="ECDB0D1883B24BA6B6CD6294E4F02FF7"/>
    <w:rsid w:val="00CF45D9"/>
  </w:style>
  <w:style w:type="paragraph" w:customStyle="1" w:styleId="638826DE11EE428D9381F068108DAF41">
    <w:name w:val="638826DE11EE428D9381F068108DAF41"/>
    <w:rsid w:val="0077635A"/>
  </w:style>
  <w:style w:type="paragraph" w:customStyle="1" w:styleId="EB72F53EEDCF453EBAF6354F43E817EF">
    <w:name w:val="EB72F53EEDCF453EBAF6354F43E817EF"/>
    <w:rsid w:val="004A3BAF"/>
  </w:style>
  <w:style w:type="paragraph" w:customStyle="1" w:styleId="56142BF349654FD1A346D1B46D009DD1">
    <w:name w:val="56142BF349654FD1A346D1B46D009DD1"/>
    <w:rsid w:val="004A3BAF"/>
  </w:style>
  <w:style w:type="paragraph" w:customStyle="1" w:styleId="623D359CF15E44319D6041F305E5F585">
    <w:name w:val="623D359CF15E44319D6041F305E5F585"/>
    <w:rsid w:val="007A6EDB"/>
  </w:style>
  <w:style w:type="paragraph" w:customStyle="1" w:styleId="35CE5BCBFFB543088C217D86F6E2141E">
    <w:name w:val="35CE5BCBFFB543088C217D86F6E2141E"/>
    <w:rsid w:val="007A6E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96A25-D244-4089-A7D3-AF001D6E5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Shareena</dc:creator>
  <cp:keywords/>
  <dc:description/>
  <cp:lastModifiedBy>Sara Al Ahbabi</cp:lastModifiedBy>
  <cp:revision>2</cp:revision>
  <cp:lastPrinted>2017-03-09T12:10:00Z</cp:lastPrinted>
  <dcterms:created xsi:type="dcterms:W3CDTF">2022-08-15T05:51:00Z</dcterms:created>
  <dcterms:modified xsi:type="dcterms:W3CDTF">2022-08-15T05:51:00Z</dcterms:modified>
</cp:coreProperties>
</file>