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A069" w14:textId="030B485D" w:rsidR="0069514C" w:rsidRPr="0088786D" w:rsidRDefault="0088786D" w:rsidP="0088786D">
      <w:pPr>
        <w:jc w:val="center"/>
        <w:rPr>
          <w:b/>
          <w:bCs/>
          <w:sz w:val="32"/>
          <w:szCs w:val="32"/>
        </w:rPr>
      </w:pPr>
      <w:r w:rsidRPr="0088786D">
        <w:rPr>
          <w:b/>
          <w:bCs/>
          <w:sz w:val="32"/>
          <w:szCs w:val="32"/>
        </w:rPr>
        <w:t>DANH SÁCH CHỨC NĂNG PHẦN MỀM COURSE CONNECT</w:t>
      </w:r>
    </w:p>
    <w:p w14:paraId="57D2FD56" w14:textId="032E936C" w:rsidR="0088786D" w:rsidRPr="00315C80" w:rsidRDefault="0088786D">
      <w:pPr>
        <w:rPr>
          <w:b/>
          <w:bCs/>
          <w:sz w:val="28"/>
          <w:szCs w:val="28"/>
        </w:rPr>
      </w:pPr>
      <w:r w:rsidRPr="00315C80">
        <w:rPr>
          <w:b/>
          <w:bCs/>
          <w:sz w:val="28"/>
          <w:szCs w:val="28"/>
        </w:rPr>
        <w:t>I. Đăng nhập:</w:t>
      </w:r>
    </w:p>
    <w:p w14:paraId="441F8BD3" w14:textId="1DC58C31" w:rsidR="0088786D" w:rsidRDefault="0088786D" w:rsidP="0088786D">
      <w:pPr>
        <w:jc w:val="center"/>
      </w:pPr>
      <w:r>
        <w:t>(Chụp form lên)</w:t>
      </w:r>
    </w:p>
    <w:p w14:paraId="4CE60151" w14:textId="7CFF833C" w:rsidR="0088786D" w:rsidRPr="00315C80" w:rsidRDefault="0088786D">
      <w:pPr>
        <w:rPr>
          <w:b/>
          <w:bCs/>
          <w:sz w:val="28"/>
          <w:szCs w:val="28"/>
        </w:rPr>
      </w:pPr>
      <w:r w:rsidRPr="00315C80">
        <w:rPr>
          <w:b/>
          <w:bCs/>
          <w:sz w:val="28"/>
          <w:szCs w:val="28"/>
        </w:rPr>
        <w:t>II. Đăng ký</w:t>
      </w:r>
    </w:p>
    <w:p w14:paraId="190C5D5C" w14:textId="1A516669" w:rsidR="0088786D" w:rsidRDefault="0088786D" w:rsidP="0088786D">
      <w:pPr>
        <w:pStyle w:val="ListParagraph"/>
        <w:numPr>
          <w:ilvl w:val="0"/>
          <w:numId w:val="1"/>
        </w:numPr>
        <w:spacing w:line="360" w:lineRule="auto"/>
      </w:pPr>
      <w:r>
        <w:t>Nhập tên tài khoản, mật khẩu.</w:t>
      </w:r>
    </w:p>
    <w:p w14:paraId="088915AE" w14:textId="4E8CE50B" w:rsidR="0088786D" w:rsidRDefault="0088786D" w:rsidP="0088786D">
      <w:pPr>
        <w:pStyle w:val="ListParagraph"/>
        <w:numPr>
          <w:ilvl w:val="0"/>
          <w:numId w:val="1"/>
        </w:numPr>
        <w:spacing w:line="360" w:lineRule="auto"/>
      </w:pPr>
      <w:r>
        <w:t>Chọn loại tài khoản.</w:t>
      </w:r>
    </w:p>
    <w:p w14:paraId="2454C3E6" w14:textId="7E3A8531" w:rsidR="0088786D" w:rsidRDefault="0088786D" w:rsidP="0088786D">
      <w:pPr>
        <w:pStyle w:val="ListParagraph"/>
        <w:numPr>
          <w:ilvl w:val="0"/>
          <w:numId w:val="2"/>
        </w:numPr>
        <w:spacing w:line="360" w:lineRule="auto"/>
        <w:ind w:left="1170"/>
      </w:pPr>
      <w:r>
        <w:t>Loại tài khoản “Học viên”: Nhập thông tin học viên.</w:t>
      </w:r>
    </w:p>
    <w:p w14:paraId="2DFA3F09" w14:textId="508AF735" w:rsidR="0088786D" w:rsidRPr="0088786D" w:rsidRDefault="0088786D" w:rsidP="0088786D">
      <w:pPr>
        <w:pStyle w:val="ListParagraph"/>
        <w:numPr>
          <w:ilvl w:val="0"/>
          <w:numId w:val="2"/>
        </w:numPr>
        <w:spacing w:line="360" w:lineRule="auto"/>
        <w:ind w:left="1170"/>
      </w:pPr>
      <w:r>
        <w:t>Loại tài khoản “Giảng viên”: Nhập thông tin giảng viên.</w:t>
      </w:r>
    </w:p>
    <w:p w14:paraId="503D6993" w14:textId="267B9139" w:rsidR="0088786D" w:rsidRPr="00315C80" w:rsidRDefault="0088786D">
      <w:pPr>
        <w:rPr>
          <w:b/>
          <w:bCs/>
          <w:sz w:val="28"/>
          <w:szCs w:val="28"/>
        </w:rPr>
      </w:pPr>
      <w:r w:rsidRPr="00315C80">
        <w:rPr>
          <w:b/>
          <w:bCs/>
          <w:sz w:val="28"/>
          <w:szCs w:val="28"/>
        </w:rPr>
        <w:t>I</w:t>
      </w:r>
      <w:r w:rsidR="009514BC" w:rsidRPr="00315C80">
        <w:rPr>
          <w:b/>
          <w:bCs/>
          <w:sz w:val="28"/>
          <w:szCs w:val="28"/>
        </w:rPr>
        <w:t>II</w:t>
      </w:r>
      <w:r w:rsidRPr="00315C80">
        <w:rPr>
          <w:b/>
          <w:bCs/>
          <w:sz w:val="28"/>
          <w:szCs w:val="28"/>
        </w:rPr>
        <w:t>. Quản trị viên:</w:t>
      </w:r>
    </w:p>
    <w:p w14:paraId="522F06D5" w14:textId="48714E95" w:rsidR="0088786D" w:rsidRPr="00E56240" w:rsidRDefault="00E56240">
      <w:pPr>
        <w:rPr>
          <w:b/>
          <w:bCs/>
        </w:rPr>
      </w:pPr>
      <w:r>
        <w:rPr>
          <w:b/>
          <w:bCs/>
        </w:rPr>
        <w:t xml:space="preserve">1. Quản lý </w:t>
      </w:r>
      <w:r w:rsidR="00F46F7C">
        <w:rPr>
          <w:b/>
          <w:bCs/>
        </w:rPr>
        <w:t xml:space="preserve">tài khoản </w:t>
      </w:r>
      <w:r>
        <w:rPr>
          <w:b/>
          <w:bCs/>
        </w:rPr>
        <w:t>học viên</w:t>
      </w:r>
    </w:p>
    <w:p w14:paraId="590FF015" w14:textId="3C9D0F9C" w:rsidR="0088786D" w:rsidRDefault="006B24F8" w:rsidP="00F46F7C">
      <w:pPr>
        <w:pStyle w:val="ListParagraph"/>
        <w:numPr>
          <w:ilvl w:val="0"/>
          <w:numId w:val="3"/>
        </w:numPr>
        <w:spacing w:line="360" w:lineRule="auto"/>
      </w:pPr>
      <w:r>
        <w:t>Xem danh sách tài khoản học viên hiện có.</w:t>
      </w:r>
    </w:p>
    <w:p w14:paraId="15D31A8C" w14:textId="0A9647B1" w:rsidR="006B24F8" w:rsidRDefault="006B24F8" w:rsidP="00F46F7C">
      <w:pPr>
        <w:pStyle w:val="ListParagraph"/>
        <w:numPr>
          <w:ilvl w:val="0"/>
          <w:numId w:val="3"/>
        </w:numPr>
        <w:spacing w:line="360" w:lineRule="auto"/>
      </w:pPr>
      <w:r>
        <w:t>Thêm tài khoản học viên mới.</w:t>
      </w:r>
    </w:p>
    <w:p w14:paraId="0620D9C7" w14:textId="74707BC2" w:rsidR="006B24F8" w:rsidRDefault="006B24F8" w:rsidP="00F46F7C">
      <w:pPr>
        <w:pStyle w:val="ListParagraph"/>
        <w:numPr>
          <w:ilvl w:val="0"/>
          <w:numId w:val="3"/>
        </w:numPr>
        <w:spacing w:line="360" w:lineRule="auto"/>
      </w:pPr>
      <w:r>
        <w:t>Sửa thông tin tài khoản của học viên.</w:t>
      </w:r>
    </w:p>
    <w:p w14:paraId="7019318C" w14:textId="014BCBDE" w:rsidR="006B24F8" w:rsidRDefault="006B24F8" w:rsidP="00F46F7C">
      <w:pPr>
        <w:pStyle w:val="ListParagraph"/>
        <w:numPr>
          <w:ilvl w:val="0"/>
          <w:numId w:val="3"/>
        </w:numPr>
        <w:spacing w:line="360" w:lineRule="auto"/>
      </w:pPr>
      <w:r>
        <w:t>Xóa tài khoản của học viên.</w:t>
      </w:r>
    </w:p>
    <w:p w14:paraId="3D4C28E9" w14:textId="0862BC32" w:rsidR="006B24F8" w:rsidRDefault="006B24F8" w:rsidP="00F46F7C">
      <w:pPr>
        <w:pStyle w:val="ListParagraph"/>
        <w:numPr>
          <w:ilvl w:val="0"/>
          <w:numId w:val="3"/>
        </w:numPr>
        <w:spacing w:line="360" w:lineRule="auto"/>
      </w:pPr>
      <w:r>
        <w:t>Tìm kiếm tài khoản học viên</w:t>
      </w:r>
      <w:r w:rsidR="00F46F7C">
        <w:t xml:space="preserve"> theo</w:t>
      </w:r>
      <w:r w:rsidR="00C15D14">
        <w:t>:</w:t>
      </w:r>
      <w:r w:rsidR="00F46F7C">
        <w:t xml:space="preserve"> mã học viên, tên tài khoản.</w:t>
      </w:r>
    </w:p>
    <w:p w14:paraId="44EB6FF7" w14:textId="6C02ACC6" w:rsidR="00E56240" w:rsidRPr="00F46F7C" w:rsidRDefault="00F46F7C">
      <w:pPr>
        <w:rPr>
          <w:b/>
          <w:bCs/>
        </w:rPr>
      </w:pPr>
      <w:r>
        <w:rPr>
          <w:b/>
          <w:bCs/>
        </w:rPr>
        <w:t>2. Quản lý thông tin học viên:</w:t>
      </w:r>
    </w:p>
    <w:p w14:paraId="14C88292" w14:textId="77490EAF" w:rsidR="00F46F7C" w:rsidRDefault="00F46F7C" w:rsidP="00F46F7C">
      <w:pPr>
        <w:pStyle w:val="ListParagraph"/>
        <w:numPr>
          <w:ilvl w:val="0"/>
          <w:numId w:val="4"/>
        </w:numPr>
        <w:spacing w:line="360" w:lineRule="auto"/>
      </w:pPr>
      <w:r>
        <w:t>Xem danh sách thông tin học viên hiện có.</w:t>
      </w:r>
    </w:p>
    <w:p w14:paraId="6B45CFA3" w14:textId="657C3141" w:rsidR="00F46F7C" w:rsidRDefault="00F46F7C" w:rsidP="00F46F7C">
      <w:pPr>
        <w:pStyle w:val="ListParagraph"/>
        <w:numPr>
          <w:ilvl w:val="0"/>
          <w:numId w:val="4"/>
        </w:numPr>
        <w:spacing w:line="360" w:lineRule="auto"/>
      </w:pPr>
      <w:r>
        <w:t>Thêm thông tin học viên.</w:t>
      </w:r>
    </w:p>
    <w:p w14:paraId="703B8DAF" w14:textId="687A8904" w:rsidR="00F46F7C" w:rsidRDefault="00F46F7C" w:rsidP="00F46F7C">
      <w:pPr>
        <w:pStyle w:val="ListParagraph"/>
        <w:numPr>
          <w:ilvl w:val="0"/>
          <w:numId w:val="4"/>
        </w:numPr>
        <w:spacing w:line="360" w:lineRule="auto"/>
      </w:pPr>
      <w:r>
        <w:t>Sửa thông tin của học viên.</w:t>
      </w:r>
    </w:p>
    <w:p w14:paraId="37B75AF3" w14:textId="735E294A" w:rsidR="00F46F7C" w:rsidRDefault="00F46F7C" w:rsidP="00F46F7C">
      <w:pPr>
        <w:pStyle w:val="ListParagraph"/>
        <w:numPr>
          <w:ilvl w:val="0"/>
          <w:numId w:val="4"/>
        </w:numPr>
        <w:spacing w:line="360" w:lineRule="auto"/>
      </w:pPr>
      <w:r>
        <w:t>Xóa thông tin của học viên.</w:t>
      </w:r>
    </w:p>
    <w:p w14:paraId="1028F72B" w14:textId="4EDA8090" w:rsidR="00F46F7C" w:rsidRDefault="00F46F7C" w:rsidP="00F46F7C">
      <w:pPr>
        <w:pStyle w:val="ListParagraph"/>
        <w:numPr>
          <w:ilvl w:val="0"/>
          <w:numId w:val="4"/>
        </w:numPr>
        <w:spacing w:line="360" w:lineRule="auto"/>
      </w:pPr>
      <w:r>
        <w:t>Tìm kiếm thông tin học viên theo</w:t>
      </w:r>
      <w:r w:rsidR="00C15D14">
        <w:t>:</w:t>
      </w:r>
      <w:r>
        <w:t xml:space="preserve"> mã học viên, tên </w:t>
      </w:r>
      <w:r w:rsidR="00075C44">
        <w:t>học viên, lớp</w:t>
      </w:r>
      <w:r>
        <w:t>.</w:t>
      </w:r>
    </w:p>
    <w:p w14:paraId="22429E0F" w14:textId="49743CE4" w:rsidR="00E56240" w:rsidRPr="00926852" w:rsidRDefault="00926852">
      <w:pPr>
        <w:rPr>
          <w:b/>
          <w:bCs/>
        </w:rPr>
      </w:pPr>
      <w:r>
        <w:rPr>
          <w:b/>
          <w:bCs/>
        </w:rPr>
        <w:t>3. Quản lý tài khoản giảng viên:</w:t>
      </w:r>
    </w:p>
    <w:p w14:paraId="21F5791E" w14:textId="02525FB2" w:rsidR="004A36C7" w:rsidRDefault="004A36C7" w:rsidP="004A36C7">
      <w:pPr>
        <w:pStyle w:val="ListParagraph"/>
        <w:numPr>
          <w:ilvl w:val="0"/>
          <w:numId w:val="5"/>
        </w:numPr>
        <w:spacing w:line="360" w:lineRule="auto"/>
      </w:pPr>
      <w:r>
        <w:t xml:space="preserve">Xem danh sách tài khoản </w:t>
      </w:r>
      <w:r w:rsidR="000C1E82">
        <w:t>giảng</w:t>
      </w:r>
      <w:r>
        <w:t xml:space="preserve"> viên hiện có.</w:t>
      </w:r>
    </w:p>
    <w:p w14:paraId="61342580" w14:textId="030F3A09" w:rsidR="004A36C7" w:rsidRDefault="004A36C7" w:rsidP="004A36C7">
      <w:pPr>
        <w:pStyle w:val="ListParagraph"/>
        <w:numPr>
          <w:ilvl w:val="0"/>
          <w:numId w:val="5"/>
        </w:numPr>
        <w:spacing w:line="360" w:lineRule="auto"/>
      </w:pPr>
      <w:r>
        <w:t xml:space="preserve">Thêm tài khoản </w:t>
      </w:r>
      <w:r w:rsidR="000C1E82">
        <w:t>giảng</w:t>
      </w:r>
      <w:r>
        <w:t xml:space="preserve"> viên mới.</w:t>
      </w:r>
    </w:p>
    <w:p w14:paraId="288F82C8" w14:textId="116BEC3B" w:rsidR="004A36C7" w:rsidRDefault="004A36C7" w:rsidP="004A36C7">
      <w:pPr>
        <w:pStyle w:val="ListParagraph"/>
        <w:numPr>
          <w:ilvl w:val="0"/>
          <w:numId w:val="5"/>
        </w:numPr>
        <w:spacing w:line="360" w:lineRule="auto"/>
      </w:pPr>
      <w:r>
        <w:t xml:space="preserve">Sửa thông tin tài khoản của </w:t>
      </w:r>
      <w:r w:rsidR="000C1E82">
        <w:t>giảng</w:t>
      </w:r>
      <w:r>
        <w:t xml:space="preserve"> viên.</w:t>
      </w:r>
    </w:p>
    <w:p w14:paraId="2498FFFC" w14:textId="0C5036CA" w:rsidR="004A36C7" w:rsidRDefault="004A36C7" w:rsidP="004A36C7">
      <w:pPr>
        <w:pStyle w:val="ListParagraph"/>
        <w:numPr>
          <w:ilvl w:val="0"/>
          <w:numId w:val="5"/>
        </w:numPr>
        <w:spacing w:line="360" w:lineRule="auto"/>
      </w:pPr>
      <w:r>
        <w:t xml:space="preserve">Xóa tài khoản của </w:t>
      </w:r>
      <w:r w:rsidR="000C1E82">
        <w:t>giảng</w:t>
      </w:r>
      <w:r>
        <w:t xml:space="preserve"> viên.</w:t>
      </w:r>
    </w:p>
    <w:p w14:paraId="1CA12B69" w14:textId="2F82E935" w:rsidR="004A36C7" w:rsidRDefault="004A36C7" w:rsidP="004A36C7">
      <w:pPr>
        <w:pStyle w:val="ListParagraph"/>
        <w:numPr>
          <w:ilvl w:val="0"/>
          <w:numId w:val="5"/>
        </w:numPr>
        <w:spacing w:line="360" w:lineRule="auto"/>
      </w:pPr>
      <w:r>
        <w:t xml:space="preserve">Tìm kiếm tài khoản </w:t>
      </w:r>
      <w:r w:rsidR="000C1E82">
        <w:t>giảng</w:t>
      </w:r>
      <w:r>
        <w:t xml:space="preserve"> viên theo</w:t>
      </w:r>
      <w:r w:rsidR="00C15D14">
        <w:t>:</w:t>
      </w:r>
      <w:r>
        <w:t xml:space="preserve"> mã </w:t>
      </w:r>
      <w:r w:rsidR="00377784">
        <w:t>giảng</w:t>
      </w:r>
      <w:r>
        <w:t xml:space="preserve"> viên, tên tài khoản.</w:t>
      </w:r>
    </w:p>
    <w:p w14:paraId="7BD23A3D" w14:textId="4844CFFD" w:rsidR="003F57E4" w:rsidRPr="00F46F7C" w:rsidRDefault="003F57E4" w:rsidP="003F57E4">
      <w:pPr>
        <w:rPr>
          <w:b/>
          <w:bCs/>
        </w:rPr>
      </w:pPr>
      <w:r>
        <w:rPr>
          <w:b/>
          <w:bCs/>
        </w:rPr>
        <w:lastRenderedPageBreak/>
        <w:t>4. Quản lý thông tin giảng viên:</w:t>
      </w:r>
    </w:p>
    <w:p w14:paraId="4B113D2E" w14:textId="34C412AF" w:rsidR="003F57E4" w:rsidRDefault="003F57E4" w:rsidP="003F57E4">
      <w:pPr>
        <w:pStyle w:val="ListParagraph"/>
        <w:numPr>
          <w:ilvl w:val="0"/>
          <w:numId w:val="6"/>
        </w:numPr>
        <w:spacing w:line="360" w:lineRule="auto"/>
      </w:pPr>
      <w:r>
        <w:t>Xem danh sách thông tin giảng viên hiện có.</w:t>
      </w:r>
    </w:p>
    <w:p w14:paraId="6F64F3D6" w14:textId="5997B3AF" w:rsidR="003F57E4" w:rsidRDefault="003F57E4" w:rsidP="003F57E4">
      <w:pPr>
        <w:pStyle w:val="ListParagraph"/>
        <w:numPr>
          <w:ilvl w:val="0"/>
          <w:numId w:val="6"/>
        </w:numPr>
        <w:spacing w:line="360" w:lineRule="auto"/>
      </w:pPr>
      <w:r>
        <w:t>Thêm thông tin giảng viên.</w:t>
      </w:r>
    </w:p>
    <w:p w14:paraId="0EEB48B0" w14:textId="4FCC5946" w:rsidR="003F57E4" w:rsidRDefault="003F57E4" w:rsidP="003F57E4">
      <w:pPr>
        <w:pStyle w:val="ListParagraph"/>
        <w:numPr>
          <w:ilvl w:val="0"/>
          <w:numId w:val="6"/>
        </w:numPr>
        <w:spacing w:line="360" w:lineRule="auto"/>
      </w:pPr>
      <w:r>
        <w:t>Sửa thông tin của giảng viên.</w:t>
      </w:r>
    </w:p>
    <w:p w14:paraId="735049CC" w14:textId="5D2149DE" w:rsidR="003F57E4" w:rsidRDefault="003F57E4" w:rsidP="003F57E4">
      <w:pPr>
        <w:pStyle w:val="ListParagraph"/>
        <w:numPr>
          <w:ilvl w:val="0"/>
          <w:numId w:val="6"/>
        </w:numPr>
        <w:spacing w:line="360" w:lineRule="auto"/>
      </w:pPr>
      <w:r>
        <w:t>Xóa thông tin của giảng viên.</w:t>
      </w:r>
    </w:p>
    <w:p w14:paraId="6A2C0A59" w14:textId="4C396860" w:rsidR="003F57E4" w:rsidRDefault="003F57E4" w:rsidP="003F57E4">
      <w:pPr>
        <w:pStyle w:val="ListParagraph"/>
        <w:numPr>
          <w:ilvl w:val="0"/>
          <w:numId w:val="6"/>
        </w:numPr>
        <w:spacing w:line="360" w:lineRule="auto"/>
      </w:pPr>
      <w:r>
        <w:t>Tìm kiếm thông tin học viên theo</w:t>
      </w:r>
      <w:r w:rsidR="00C15D14">
        <w:t>:</w:t>
      </w:r>
      <w:r>
        <w:t xml:space="preserve"> mã giảng viên, tên giảng viên, lớp.</w:t>
      </w:r>
    </w:p>
    <w:p w14:paraId="1F3085C1" w14:textId="65FD334D" w:rsidR="00E56240" w:rsidRPr="00063942" w:rsidRDefault="00063942">
      <w:pPr>
        <w:rPr>
          <w:b/>
          <w:bCs/>
        </w:rPr>
      </w:pPr>
      <w:r>
        <w:rPr>
          <w:b/>
          <w:bCs/>
        </w:rPr>
        <w:t>5. Quản lý thông tin học phần</w:t>
      </w:r>
    </w:p>
    <w:p w14:paraId="378454BB" w14:textId="329145A4" w:rsidR="00926852" w:rsidRDefault="00BA1306" w:rsidP="00C15D14">
      <w:pPr>
        <w:pStyle w:val="ListParagraph"/>
        <w:numPr>
          <w:ilvl w:val="0"/>
          <w:numId w:val="7"/>
        </w:numPr>
        <w:spacing w:line="360" w:lineRule="auto"/>
      </w:pPr>
      <w:r w:rsidRPr="00BA1306">
        <w:t>Xem danh sách học ph</w:t>
      </w:r>
      <w:r>
        <w:t>ần hiện có trong hệ thống.</w:t>
      </w:r>
    </w:p>
    <w:p w14:paraId="708852B8" w14:textId="51870844" w:rsidR="00BA1306" w:rsidRDefault="00BA1306" w:rsidP="00C15D14">
      <w:pPr>
        <w:pStyle w:val="ListParagraph"/>
        <w:numPr>
          <w:ilvl w:val="0"/>
          <w:numId w:val="7"/>
        </w:numPr>
        <w:spacing w:line="360" w:lineRule="auto"/>
      </w:pPr>
      <w:r>
        <w:t>Thêm học phần mới.</w:t>
      </w:r>
    </w:p>
    <w:p w14:paraId="0B2B81B0" w14:textId="18DCF201" w:rsidR="00BA1306" w:rsidRDefault="00BA1306" w:rsidP="00C15D14">
      <w:pPr>
        <w:pStyle w:val="ListParagraph"/>
        <w:numPr>
          <w:ilvl w:val="0"/>
          <w:numId w:val="7"/>
        </w:numPr>
        <w:spacing w:line="360" w:lineRule="auto"/>
      </w:pPr>
      <w:r>
        <w:t>Sửa thông tin của học phần bất kỳ.</w:t>
      </w:r>
    </w:p>
    <w:p w14:paraId="0BEF413A" w14:textId="0D9046D3" w:rsidR="00BA1306" w:rsidRDefault="00BA1306" w:rsidP="00C15D14">
      <w:pPr>
        <w:pStyle w:val="ListParagraph"/>
        <w:numPr>
          <w:ilvl w:val="0"/>
          <w:numId w:val="7"/>
        </w:numPr>
        <w:spacing w:line="360" w:lineRule="auto"/>
      </w:pPr>
      <w:r>
        <w:t>Xóa một học phần.</w:t>
      </w:r>
    </w:p>
    <w:p w14:paraId="708C17D5" w14:textId="516607B6" w:rsidR="00BA1306" w:rsidRPr="00BA1306" w:rsidRDefault="00BA1306" w:rsidP="00C15D14">
      <w:pPr>
        <w:pStyle w:val="ListParagraph"/>
        <w:numPr>
          <w:ilvl w:val="0"/>
          <w:numId w:val="7"/>
        </w:numPr>
        <w:spacing w:line="360" w:lineRule="auto"/>
      </w:pPr>
      <w:r>
        <w:t>Tìm kiếm học phần theo</w:t>
      </w:r>
      <w:r w:rsidR="00C15D14">
        <w:t>: mã học phần, tên học phần, số tín chỉ.</w:t>
      </w:r>
    </w:p>
    <w:p w14:paraId="7FD38B6A" w14:textId="0A8C5611" w:rsidR="00926852" w:rsidRPr="004264AF" w:rsidRDefault="004264AF">
      <w:pPr>
        <w:rPr>
          <w:b/>
          <w:bCs/>
        </w:rPr>
      </w:pPr>
      <w:r>
        <w:rPr>
          <w:b/>
          <w:bCs/>
        </w:rPr>
        <w:t>6. Đăng ký học phần:</w:t>
      </w:r>
    </w:p>
    <w:p w14:paraId="7FFD1CDC" w14:textId="1F5D87C1" w:rsidR="00926852" w:rsidRPr="00D42F5C" w:rsidRDefault="00D42F5C" w:rsidP="00D42F5C">
      <w:pPr>
        <w:jc w:val="center"/>
        <w:rPr>
          <w:i/>
          <w:iCs/>
        </w:rPr>
      </w:pPr>
      <w:r>
        <w:rPr>
          <w:i/>
          <w:iCs/>
        </w:rPr>
        <w:t>(Chụp form và ghi hướng dẫn sử dụng)</w:t>
      </w:r>
    </w:p>
    <w:p w14:paraId="0DA8299E" w14:textId="396072C0" w:rsidR="00926852" w:rsidRPr="00D42F5C" w:rsidRDefault="00D42F5C">
      <w:pPr>
        <w:rPr>
          <w:b/>
          <w:bCs/>
        </w:rPr>
      </w:pPr>
      <w:r>
        <w:rPr>
          <w:b/>
          <w:bCs/>
        </w:rPr>
        <w:t xml:space="preserve">7. </w:t>
      </w:r>
      <w:r w:rsidR="00EE5F69">
        <w:rPr>
          <w:b/>
          <w:bCs/>
        </w:rPr>
        <w:t>Quản lý thông tin đăng ký:</w:t>
      </w:r>
    </w:p>
    <w:p w14:paraId="33088CCD" w14:textId="5C6A0E2E" w:rsidR="00E56240" w:rsidRDefault="00EE5F69" w:rsidP="00F37935">
      <w:pPr>
        <w:pStyle w:val="ListParagraph"/>
        <w:numPr>
          <w:ilvl w:val="0"/>
          <w:numId w:val="8"/>
        </w:numPr>
        <w:spacing w:line="360" w:lineRule="auto"/>
      </w:pPr>
      <w:r>
        <w:t>Xem thông tin của học viên đã đăng ký những học phần gì.</w:t>
      </w:r>
    </w:p>
    <w:p w14:paraId="3050320A" w14:textId="6B49F289" w:rsidR="00EE5F69" w:rsidRPr="00BA1306" w:rsidRDefault="00EE5F69" w:rsidP="00F37935">
      <w:pPr>
        <w:pStyle w:val="ListParagraph"/>
        <w:numPr>
          <w:ilvl w:val="0"/>
          <w:numId w:val="8"/>
        </w:numPr>
        <w:spacing w:line="360" w:lineRule="auto"/>
      </w:pPr>
      <w:r>
        <w:t>Tìm kiếm thông tin đăng ký theo mã học viên.</w:t>
      </w:r>
    </w:p>
    <w:p w14:paraId="4654889D" w14:textId="2E2005E5" w:rsidR="00E56240" w:rsidRPr="00BF1B8F" w:rsidRDefault="00BF1B8F">
      <w:pPr>
        <w:rPr>
          <w:b/>
          <w:bCs/>
        </w:rPr>
      </w:pPr>
      <w:r>
        <w:rPr>
          <w:b/>
          <w:bCs/>
        </w:rPr>
        <w:t>8. Phân công giảng dạy:</w:t>
      </w:r>
    </w:p>
    <w:p w14:paraId="12EBCFB7" w14:textId="1D664282" w:rsidR="0088786D" w:rsidRDefault="00BF1B8F" w:rsidP="00DC29B1">
      <w:pPr>
        <w:pStyle w:val="ListParagraph"/>
        <w:numPr>
          <w:ilvl w:val="0"/>
          <w:numId w:val="9"/>
        </w:numPr>
        <w:spacing w:line="360" w:lineRule="auto"/>
      </w:pPr>
      <w:r>
        <w:t>Tạo lịch phân công mới.</w:t>
      </w:r>
    </w:p>
    <w:p w14:paraId="11FD6D0B" w14:textId="103725F2" w:rsidR="00BF1B8F" w:rsidRDefault="00BF1B8F" w:rsidP="00DC29B1">
      <w:pPr>
        <w:pStyle w:val="ListParagraph"/>
        <w:numPr>
          <w:ilvl w:val="0"/>
          <w:numId w:val="9"/>
        </w:numPr>
        <w:spacing w:line="360" w:lineRule="auto"/>
      </w:pPr>
      <w:r>
        <w:t>Xóa lịch phân công.</w:t>
      </w:r>
    </w:p>
    <w:p w14:paraId="0E6E4053" w14:textId="1C1C0EDA" w:rsidR="00BF1B8F" w:rsidRPr="00BA1306" w:rsidRDefault="00BF1B8F" w:rsidP="00DC29B1">
      <w:pPr>
        <w:pStyle w:val="ListParagraph"/>
        <w:numPr>
          <w:ilvl w:val="0"/>
          <w:numId w:val="9"/>
        </w:numPr>
        <w:spacing w:line="360" w:lineRule="auto"/>
      </w:pPr>
      <w:r>
        <w:t>Tìm kiếm lịch phân công theo: mã chứng chỉ, mã giảng viên.</w:t>
      </w:r>
    </w:p>
    <w:p w14:paraId="52B602E6" w14:textId="3B98CB6A" w:rsidR="0088786D" w:rsidRPr="00DC29B1" w:rsidRDefault="00DC29B1">
      <w:pPr>
        <w:rPr>
          <w:b/>
          <w:bCs/>
        </w:rPr>
      </w:pPr>
      <w:r>
        <w:rPr>
          <w:b/>
          <w:bCs/>
        </w:rPr>
        <w:t>9. Quản lý nhóm học:</w:t>
      </w:r>
    </w:p>
    <w:p w14:paraId="4F077B1F" w14:textId="7E1F21BF" w:rsidR="0088786D" w:rsidRDefault="00DC29B1" w:rsidP="00794E22">
      <w:pPr>
        <w:pStyle w:val="ListParagraph"/>
        <w:numPr>
          <w:ilvl w:val="0"/>
          <w:numId w:val="10"/>
        </w:numPr>
        <w:spacing w:line="360" w:lineRule="auto"/>
      </w:pPr>
      <w:r>
        <w:t>Tạo nhóm học mới.</w:t>
      </w:r>
    </w:p>
    <w:p w14:paraId="44F27DE6" w14:textId="32542996" w:rsidR="00DC29B1" w:rsidRDefault="00DC29B1" w:rsidP="00794E22">
      <w:pPr>
        <w:pStyle w:val="ListParagraph"/>
        <w:numPr>
          <w:ilvl w:val="0"/>
          <w:numId w:val="10"/>
        </w:numPr>
        <w:spacing w:line="360" w:lineRule="auto"/>
      </w:pPr>
      <w:r>
        <w:t>Sửa thông tin nhóm học.</w:t>
      </w:r>
    </w:p>
    <w:p w14:paraId="6F9887E4" w14:textId="6306D9E3" w:rsidR="00DC29B1" w:rsidRPr="00BA1306" w:rsidRDefault="00DC29B1" w:rsidP="00794E22">
      <w:pPr>
        <w:pStyle w:val="ListParagraph"/>
        <w:numPr>
          <w:ilvl w:val="0"/>
          <w:numId w:val="10"/>
        </w:numPr>
        <w:spacing w:line="360" w:lineRule="auto"/>
      </w:pPr>
      <w:r>
        <w:t>Xóa một nhóm học.</w:t>
      </w:r>
    </w:p>
    <w:p w14:paraId="63729068" w14:textId="1BBB5A1A" w:rsidR="0088786D" w:rsidRDefault="002B3375">
      <w:pPr>
        <w:rPr>
          <w:b/>
          <w:bCs/>
        </w:rPr>
      </w:pPr>
      <w:r>
        <w:rPr>
          <w:b/>
          <w:bCs/>
        </w:rPr>
        <w:t>10. Quản lý lịch học:</w:t>
      </w:r>
    </w:p>
    <w:p w14:paraId="7660EB4E" w14:textId="33693307" w:rsidR="00F14A3B" w:rsidRPr="00F14A3B" w:rsidRDefault="00F14A3B" w:rsidP="009514BC">
      <w:pPr>
        <w:pStyle w:val="ListParagraph"/>
        <w:numPr>
          <w:ilvl w:val="0"/>
          <w:numId w:val="11"/>
        </w:numPr>
        <w:spacing w:line="360" w:lineRule="auto"/>
      </w:pPr>
      <w:r w:rsidRPr="00F14A3B">
        <w:lastRenderedPageBreak/>
        <w:t xml:space="preserve">Xem danh sách các lịch </w:t>
      </w:r>
      <w:r>
        <w:t>học đã được xếp.</w:t>
      </w:r>
    </w:p>
    <w:p w14:paraId="2541A6AD" w14:textId="57C331F8" w:rsidR="002B3375" w:rsidRDefault="002B3375" w:rsidP="009514BC">
      <w:pPr>
        <w:pStyle w:val="ListParagraph"/>
        <w:numPr>
          <w:ilvl w:val="0"/>
          <w:numId w:val="11"/>
        </w:numPr>
        <w:spacing w:line="360" w:lineRule="auto"/>
      </w:pPr>
      <w:r>
        <w:t>Xếp lịch học cho một nhóm học.</w:t>
      </w:r>
    </w:p>
    <w:p w14:paraId="43A337DB" w14:textId="26D58105" w:rsidR="002B3375" w:rsidRDefault="002B3375" w:rsidP="009514BC">
      <w:pPr>
        <w:pStyle w:val="ListParagraph"/>
        <w:numPr>
          <w:ilvl w:val="0"/>
          <w:numId w:val="11"/>
        </w:numPr>
        <w:spacing w:line="360" w:lineRule="auto"/>
      </w:pPr>
      <w:r>
        <w:t>Sửa thông tin một nhóm học.</w:t>
      </w:r>
    </w:p>
    <w:p w14:paraId="4CBAEA19" w14:textId="7F1EB2ED" w:rsidR="002B3375" w:rsidRDefault="002B3375" w:rsidP="009514BC">
      <w:pPr>
        <w:pStyle w:val="ListParagraph"/>
        <w:numPr>
          <w:ilvl w:val="0"/>
          <w:numId w:val="11"/>
        </w:numPr>
        <w:spacing w:line="360" w:lineRule="auto"/>
      </w:pPr>
      <w:r>
        <w:t>Xóa thông tin một nhóm h</w:t>
      </w:r>
      <w:r w:rsidR="00F14A3B">
        <w:t>ọc.</w:t>
      </w:r>
    </w:p>
    <w:p w14:paraId="14E25666" w14:textId="4F9F677D" w:rsidR="00F14A3B" w:rsidRDefault="00F14A3B" w:rsidP="009514BC">
      <w:pPr>
        <w:pStyle w:val="ListParagraph"/>
        <w:numPr>
          <w:ilvl w:val="0"/>
          <w:numId w:val="11"/>
        </w:numPr>
        <w:spacing w:line="360" w:lineRule="auto"/>
      </w:pPr>
      <w:r>
        <w:t>Tìm nhóm học theo: mã giảng viên, mã học phần, mã nhóm.</w:t>
      </w:r>
    </w:p>
    <w:p w14:paraId="2DC4743C" w14:textId="6ED41724" w:rsidR="002F3168" w:rsidRPr="00315C80" w:rsidRDefault="002F3168" w:rsidP="002F3168">
      <w:pPr>
        <w:spacing w:line="360" w:lineRule="auto"/>
        <w:rPr>
          <w:b/>
          <w:bCs/>
          <w:sz w:val="28"/>
          <w:szCs w:val="28"/>
        </w:rPr>
      </w:pPr>
      <w:r w:rsidRPr="00315C80">
        <w:rPr>
          <w:b/>
          <w:bCs/>
          <w:sz w:val="28"/>
          <w:szCs w:val="28"/>
        </w:rPr>
        <w:t>IV. Học viên:</w:t>
      </w:r>
    </w:p>
    <w:p w14:paraId="6BD877D6" w14:textId="7C5774D1" w:rsidR="002F3168" w:rsidRPr="002F3168" w:rsidRDefault="002F3168" w:rsidP="002F3168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r w:rsidR="0036598C">
        <w:rPr>
          <w:b/>
          <w:bCs/>
        </w:rPr>
        <w:t>Quản lý thông tin cá nhân:</w:t>
      </w:r>
    </w:p>
    <w:p w14:paraId="4CA9526E" w14:textId="38A142B1" w:rsidR="002F3168" w:rsidRDefault="0036598C" w:rsidP="004574EF">
      <w:pPr>
        <w:pStyle w:val="ListParagraph"/>
        <w:numPr>
          <w:ilvl w:val="0"/>
          <w:numId w:val="12"/>
        </w:numPr>
        <w:spacing w:line="360" w:lineRule="auto"/>
      </w:pPr>
      <w:r>
        <w:t>Xem thông tin tài khoản và thông tin cá nhân.</w:t>
      </w:r>
    </w:p>
    <w:p w14:paraId="3A7BC2A8" w14:textId="6013FE98" w:rsidR="0036598C" w:rsidRDefault="0036598C" w:rsidP="004574EF">
      <w:pPr>
        <w:pStyle w:val="ListParagraph"/>
        <w:numPr>
          <w:ilvl w:val="0"/>
          <w:numId w:val="12"/>
        </w:numPr>
        <w:spacing w:line="360" w:lineRule="auto"/>
      </w:pPr>
      <w:r>
        <w:t>Thay đổi thông tin tài khoản và thông tin cá nhân.</w:t>
      </w:r>
    </w:p>
    <w:p w14:paraId="2F3D7509" w14:textId="4D2C9219" w:rsidR="002F3168" w:rsidRDefault="004574EF" w:rsidP="002F3168">
      <w:pPr>
        <w:spacing w:line="360" w:lineRule="auto"/>
        <w:rPr>
          <w:b/>
          <w:bCs/>
        </w:rPr>
      </w:pPr>
      <w:r>
        <w:rPr>
          <w:b/>
          <w:bCs/>
        </w:rPr>
        <w:t>2. Xem thông tin giảng viên.</w:t>
      </w:r>
    </w:p>
    <w:p w14:paraId="5353D7A2" w14:textId="4601A545" w:rsidR="004574EF" w:rsidRDefault="004574EF" w:rsidP="002F3168">
      <w:pPr>
        <w:spacing w:line="360" w:lineRule="auto"/>
        <w:rPr>
          <w:b/>
          <w:bCs/>
        </w:rPr>
      </w:pPr>
      <w:r w:rsidRPr="004574EF">
        <w:rPr>
          <w:b/>
          <w:bCs/>
        </w:rPr>
        <w:t>3. Xem danh sách học ph</w:t>
      </w:r>
      <w:r>
        <w:rPr>
          <w:b/>
          <w:bCs/>
        </w:rPr>
        <w:t>ần.</w:t>
      </w:r>
    </w:p>
    <w:p w14:paraId="2A5C668A" w14:textId="495671CB" w:rsidR="004574EF" w:rsidRDefault="004574EF" w:rsidP="002F3168">
      <w:pPr>
        <w:spacing w:line="360" w:lineRule="auto"/>
        <w:rPr>
          <w:b/>
          <w:bCs/>
        </w:rPr>
      </w:pPr>
      <w:r>
        <w:rPr>
          <w:b/>
          <w:bCs/>
        </w:rPr>
        <w:t>4. Xem các học phần đã đăng ký.</w:t>
      </w:r>
    </w:p>
    <w:p w14:paraId="1C9008B7" w14:textId="00630B6D" w:rsidR="004574EF" w:rsidRDefault="004574EF" w:rsidP="002F3168">
      <w:pPr>
        <w:spacing w:line="360" w:lineRule="auto"/>
      </w:pPr>
      <w:r>
        <w:rPr>
          <w:b/>
          <w:bCs/>
        </w:rPr>
        <w:t xml:space="preserve">5. Đăng ký học phần. </w:t>
      </w:r>
      <w:r>
        <w:t>(Ghi hướng dẫn sử dụng là tương tự như form quản trị viên)</w:t>
      </w:r>
    </w:p>
    <w:p w14:paraId="670544DD" w14:textId="323F54A9" w:rsidR="004574EF" w:rsidRDefault="004574EF" w:rsidP="002F3168">
      <w:pPr>
        <w:spacing w:line="360" w:lineRule="auto"/>
        <w:rPr>
          <w:b/>
          <w:bCs/>
        </w:rPr>
      </w:pPr>
      <w:r>
        <w:rPr>
          <w:b/>
          <w:bCs/>
        </w:rPr>
        <w:t>6. Xem nhóm học.</w:t>
      </w:r>
    </w:p>
    <w:p w14:paraId="016AF2FA" w14:textId="72418821" w:rsidR="004574EF" w:rsidRDefault="004574EF" w:rsidP="002F3168">
      <w:pPr>
        <w:spacing w:line="360" w:lineRule="auto"/>
        <w:rPr>
          <w:b/>
          <w:bCs/>
        </w:rPr>
      </w:pPr>
      <w:r>
        <w:rPr>
          <w:b/>
          <w:bCs/>
        </w:rPr>
        <w:t>7. Xem lịch học.</w:t>
      </w:r>
    </w:p>
    <w:p w14:paraId="73E769FB" w14:textId="0708EC79" w:rsidR="00315C80" w:rsidRPr="00385FFE" w:rsidRDefault="00315C80" w:rsidP="002F3168">
      <w:pPr>
        <w:spacing w:line="360" w:lineRule="auto"/>
        <w:rPr>
          <w:b/>
          <w:bCs/>
          <w:sz w:val="28"/>
          <w:szCs w:val="28"/>
        </w:rPr>
      </w:pPr>
      <w:r w:rsidRPr="00385FFE">
        <w:rPr>
          <w:b/>
          <w:bCs/>
          <w:sz w:val="28"/>
          <w:szCs w:val="28"/>
        </w:rPr>
        <w:t>V.</w:t>
      </w:r>
      <w:r w:rsidR="00385FFE">
        <w:rPr>
          <w:b/>
          <w:bCs/>
          <w:sz w:val="28"/>
          <w:szCs w:val="28"/>
        </w:rPr>
        <w:t xml:space="preserve"> Giảng viên:</w:t>
      </w:r>
    </w:p>
    <w:p w14:paraId="004D736A" w14:textId="77777777" w:rsidR="007304BB" w:rsidRPr="002F3168" w:rsidRDefault="007304BB" w:rsidP="007304BB">
      <w:pPr>
        <w:spacing w:line="360" w:lineRule="auto"/>
        <w:rPr>
          <w:b/>
          <w:bCs/>
        </w:rPr>
      </w:pPr>
      <w:r>
        <w:rPr>
          <w:b/>
          <w:bCs/>
        </w:rPr>
        <w:t>1. Quản lý thông tin cá nhân:</w:t>
      </w:r>
    </w:p>
    <w:p w14:paraId="365146F5" w14:textId="77777777" w:rsidR="007304BB" w:rsidRDefault="007304BB" w:rsidP="007304BB">
      <w:pPr>
        <w:pStyle w:val="ListParagraph"/>
        <w:numPr>
          <w:ilvl w:val="0"/>
          <w:numId w:val="13"/>
        </w:numPr>
        <w:spacing w:line="360" w:lineRule="auto"/>
      </w:pPr>
      <w:r>
        <w:t>Xem thông tin tài khoản và thông tin cá nhân.</w:t>
      </w:r>
    </w:p>
    <w:p w14:paraId="671BE73D" w14:textId="77777777" w:rsidR="007304BB" w:rsidRDefault="007304BB" w:rsidP="007304BB">
      <w:pPr>
        <w:pStyle w:val="ListParagraph"/>
        <w:numPr>
          <w:ilvl w:val="0"/>
          <w:numId w:val="13"/>
        </w:numPr>
        <w:spacing w:line="360" w:lineRule="auto"/>
      </w:pPr>
      <w:r>
        <w:t>Thay đổi thông tin tài khoản và thông tin cá nhân.</w:t>
      </w:r>
    </w:p>
    <w:p w14:paraId="1161A3AA" w14:textId="39A50D50" w:rsidR="00B715D3" w:rsidRDefault="007304BB" w:rsidP="002F3168">
      <w:pPr>
        <w:spacing w:line="360" w:lineRule="auto"/>
        <w:rPr>
          <w:b/>
          <w:bCs/>
        </w:rPr>
      </w:pPr>
      <w:r w:rsidRPr="007304BB">
        <w:rPr>
          <w:b/>
          <w:bCs/>
        </w:rPr>
        <w:t>2. Xem danh sách học ph</w:t>
      </w:r>
      <w:r>
        <w:rPr>
          <w:b/>
          <w:bCs/>
        </w:rPr>
        <w:t>ần.</w:t>
      </w:r>
    </w:p>
    <w:p w14:paraId="70A29FAF" w14:textId="43EEADAE" w:rsidR="007304BB" w:rsidRDefault="007304BB" w:rsidP="002F3168">
      <w:pPr>
        <w:spacing w:line="360" w:lineRule="auto"/>
        <w:rPr>
          <w:b/>
          <w:bCs/>
        </w:rPr>
      </w:pPr>
      <w:r>
        <w:rPr>
          <w:b/>
          <w:bCs/>
        </w:rPr>
        <w:t>3. Xem nhóm học.</w:t>
      </w:r>
    </w:p>
    <w:p w14:paraId="6117B485" w14:textId="3D1143F5" w:rsidR="007304BB" w:rsidRPr="007304BB" w:rsidRDefault="007304BB" w:rsidP="002F3168">
      <w:pPr>
        <w:spacing w:line="360" w:lineRule="auto"/>
        <w:rPr>
          <w:b/>
          <w:bCs/>
        </w:rPr>
      </w:pPr>
      <w:r>
        <w:rPr>
          <w:b/>
          <w:bCs/>
        </w:rPr>
        <w:t>4. Xem lịch học.</w:t>
      </w:r>
    </w:p>
    <w:p w14:paraId="0F42D7EB" w14:textId="77777777" w:rsidR="002F3168" w:rsidRPr="007304BB" w:rsidRDefault="002F3168" w:rsidP="002F3168">
      <w:pPr>
        <w:spacing w:line="360" w:lineRule="auto"/>
      </w:pPr>
    </w:p>
    <w:sectPr w:rsidR="002F3168" w:rsidRPr="0073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613E"/>
    <w:multiLevelType w:val="hybridMultilevel"/>
    <w:tmpl w:val="6D0E4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00267"/>
    <w:multiLevelType w:val="hybridMultilevel"/>
    <w:tmpl w:val="A4805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63BB5"/>
    <w:multiLevelType w:val="hybridMultilevel"/>
    <w:tmpl w:val="A7AE3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F55E9"/>
    <w:multiLevelType w:val="hybridMultilevel"/>
    <w:tmpl w:val="6D0E4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73EA6"/>
    <w:multiLevelType w:val="hybridMultilevel"/>
    <w:tmpl w:val="6D0E4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A1D1F"/>
    <w:multiLevelType w:val="hybridMultilevel"/>
    <w:tmpl w:val="AF8618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F3423"/>
    <w:multiLevelType w:val="hybridMultilevel"/>
    <w:tmpl w:val="C1707F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251B9"/>
    <w:multiLevelType w:val="hybridMultilevel"/>
    <w:tmpl w:val="EB5A72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73130"/>
    <w:multiLevelType w:val="hybridMultilevel"/>
    <w:tmpl w:val="969C7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37B41"/>
    <w:multiLevelType w:val="hybridMultilevel"/>
    <w:tmpl w:val="6D0E4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80328"/>
    <w:multiLevelType w:val="hybridMultilevel"/>
    <w:tmpl w:val="C1707F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F280C"/>
    <w:multiLevelType w:val="hybridMultilevel"/>
    <w:tmpl w:val="31002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637A3"/>
    <w:multiLevelType w:val="hybridMultilevel"/>
    <w:tmpl w:val="49EE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06623">
    <w:abstractNumId w:val="8"/>
  </w:num>
  <w:num w:numId="2" w16cid:durableId="713577046">
    <w:abstractNumId w:val="12"/>
  </w:num>
  <w:num w:numId="3" w16cid:durableId="1411198454">
    <w:abstractNumId w:val="9"/>
  </w:num>
  <w:num w:numId="4" w16cid:durableId="460923941">
    <w:abstractNumId w:val="4"/>
  </w:num>
  <w:num w:numId="5" w16cid:durableId="334572462">
    <w:abstractNumId w:val="3"/>
  </w:num>
  <w:num w:numId="6" w16cid:durableId="1571429449">
    <w:abstractNumId w:val="0"/>
  </w:num>
  <w:num w:numId="7" w16cid:durableId="853307413">
    <w:abstractNumId w:val="2"/>
  </w:num>
  <w:num w:numId="8" w16cid:durableId="1787579229">
    <w:abstractNumId w:val="11"/>
  </w:num>
  <w:num w:numId="9" w16cid:durableId="144057253">
    <w:abstractNumId w:val="7"/>
  </w:num>
  <w:num w:numId="10" w16cid:durableId="1215854016">
    <w:abstractNumId w:val="1"/>
  </w:num>
  <w:num w:numId="11" w16cid:durableId="2015181414">
    <w:abstractNumId w:val="5"/>
  </w:num>
  <w:num w:numId="12" w16cid:durableId="1412779571">
    <w:abstractNumId w:val="6"/>
  </w:num>
  <w:num w:numId="13" w16cid:durableId="893084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6D"/>
    <w:rsid w:val="00063942"/>
    <w:rsid w:val="00075C44"/>
    <w:rsid w:val="000C1E82"/>
    <w:rsid w:val="002B3375"/>
    <w:rsid w:val="002F3168"/>
    <w:rsid w:val="00315C80"/>
    <w:rsid w:val="0036598C"/>
    <w:rsid w:val="00377784"/>
    <w:rsid w:val="00385FFE"/>
    <w:rsid w:val="003F57E4"/>
    <w:rsid w:val="004264AF"/>
    <w:rsid w:val="004574EF"/>
    <w:rsid w:val="004A36C7"/>
    <w:rsid w:val="006061F0"/>
    <w:rsid w:val="0069514C"/>
    <w:rsid w:val="006B24F8"/>
    <w:rsid w:val="007304BB"/>
    <w:rsid w:val="00794E22"/>
    <w:rsid w:val="008108D2"/>
    <w:rsid w:val="0088786D"/>
    <w:rsid w:val="00926852"/>
    <w:rsid w:val="009514BC"/>
    <w:rsid w:val="00B05C4B"/>
    <w:rsid w:val="00B715D3"/>
    <w:rsid w:val="00BA1306"/>
    <w:rsid w:val="00BE5CF0"/>
    <w:rsid w:val="00BF1B8F"/>
    <w:rsid w:val="00C15D14"/>
    <w:rsid w:val="00D42F5C"/>
    <w:rsid w:val="00DC29B1"/>
    <w:rsid w:val="00E56240"/>
    <w:rsid w:val="00EE5F69"/>
    <w:rsid w:val="00F14A3B"/>
    <w:rsid w:val="00F37935"/>
    <w:rsid w:val="00F4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555F"/>
  <w15:chartTrackingRefBased/>
  <w15:docId w15:val="{F6A2E8F7-1A16-4537-9718-7B338A64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Dang</dc:creator>
  <cp:keywords/>
  <dc:description/>
  <cp:lastModifiedBy>Thomas Dang</cp:lastModifiedBy>
  <cp:revision>33</cp:revision>
  <dcterms:created xsi:type="dcterms:W3CDTF">2023-11-06T03:47:00Z</dcterms:created>
  <dcterms:modified xsi:type="dcterms:W3CDTF">2023-11-06T04:46:00Z</dcterms:modified>
</cp:coreProperties>
</file>