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2B18" w14:paraId="681FFA72" w14:textId="77777777" w:rsidTr="00EA2B18">
        <w:tc>
          <w:tcPr>
            <w:tcW w:w="9350" w:type="dxa"/>
          </w:tcPr>
          <w:p w14:paraId="4BD1EE25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Creating a Summary Table of Observations of One Variable</w:t>
            </w:r>
          </w:p>
          <w:p w14:paraId="4FA9D4E9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159D5D2" w14:textId="5ED2C29C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 DATASET&gt;</w:t>
            </w:r>
            <w:r w:rsidR="00AD5A26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  <w:r w:rsidR="00AD5A26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2E6CB7B3" w14:textId="64B2F2D2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&lt;NAME OF</w:t>
            </w:r>
            <w:r w:rsidR="007D3BD5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CATEGORICAL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VARIABLE&gt;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59713C37" w14:textId="1BD022C6" w:rsidR="00EA2B18" w:rsidRDefault="00EA2B18" w:rsidP="00EA2B18"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EA2B18" w14:paraId="4CCF61BD" w14:textId="77777777" w:rsidTr="00EA2B18">
        <w:tc>
          <w:tcPr>
            <w:tcW w:w="9350" w:type="dxa"/>
          </w:tcPr>
          <w:p w14:paraId="705E426B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Creating a Summary Table of Observations from Two Variables</w:t>
            </w:r>
          </w:p>
          <w:p w14:paraId="6B2705D8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3181CCA" w14:textId="0AAD87EB" w:rsidR="00EA2B18" w:rsidRPr="00611CE4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="00AD5A26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531C3BE1" w14:textId="77777777" w:rsidR="007D3BD5" w:rsidRDefault="00EA2B18" w:rsidP="00EA2B18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 w:rsidR="007D3BD5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5F154BD2" w14:textId="7E2CCF5F" w:rsidR="00EA2B18" w:rsidRPr="00611CE4" w:rsidRDefault="007D3BD5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 w:rsidR="00EA2B18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="00EA2B18"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="00EA2B18"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</w:p>
          <w:p w14:paraId="2DD7D9E8" w14:textId="4F0A9A58" w:rsidR="00EA2B18" w:rsidRDefault="00EA2B18" w:rsidP="00EA2B18">
            <w:r w:rsidRPr="00611CE4"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</w:p>
        </w:tc>
      </w:tr>
      <w:tr w:rsidR="00EA2B18" w14:paraId="5C04DC94" w14:textId="77777777" w:rsidTr="00EA2B18">
        <w:tc>
          <w:tcPr>
            <w:tcW w:w="9350" w:type="dxa"/>
          </w:tcPr>
          <w:p w14:paraId="597C72E3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Creating a Contingency Table of Observations from Two Variables</w:t>
            </w:r>
          </w:p>
          <w:p w14:paraId="165063E1" w14:textId="77777777" w:rsidR="00EA2B18" w:rsidRDefault="00EA2B18" w:rsidP="00EA2B1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99C277A" w14:textId="403702EE" w:rsidR="00AD5A26" w:rsidRPr="00611CE4" w:rsidRDefault="00AD5A26" w:rsidP="00AD5A26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DATASET&gt; </w:t>
            </w:r>
            <w:r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</w:p>
          <w:p w14:paraId="76A37551" w14:textId="77777777" w:rsidR="00AD5A26" w:rsidRDefault="00AD5A26" w:rsidP="00AD5A26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count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1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513762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</w:t>
            </w:r>
          </w:p>
          <w:p w14:paraId="1DA91FE2" w14:textId="69EDB552" w:rsidR="00EA2B18" w:rsidRDefault="00AD5A26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       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CATEGORICAL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 2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&gt;</w:t>
            </w:r>
            <w:r w:rsidRPr="00611CE4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  <w:r w:rsidR="00EA2B18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14:paraId="7C38DFBD" w14:textId="77777777" w:rsidR="00EA2B18" w:rsidRDefault="00EA2B18" w:rsidP="00EA2B18">
            <w:pPr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pivot_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wider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names_from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EXPLANATORY </w:t>
            </w:r>
            <w:r w:rsidRPr="00611CE4">
              <w:rPr>
                <w:rFonts w:ascii="Courier New" w:hAnsi="Courier New" w:cs="Courier New"/>
                <w:color w:val="FF0000"/>
                <w:sz w:val="24"/>
                <w:szCs w:val="24"/>
              </w:rPr>
              <w:t>VARIABLE&gt;</w:t>
            </w: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 xml:space="preserve">, </w:t>
            </w:r>
          </w:p>
          <w:p w14:paraId="2CEC502B" w14:textId="1D96AFE8" w:rsidR="00EA2B18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values_from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= n)</w:t>
            </w:r>
            <w:r w:rsidR="00146C81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  <w:r w:rsidR="00146C81" w:rsidRPr="00AD5A26">
              <w:rPr>
                <w:rFonts w:ascii="Courier New" w:hAnsi="Courier New" w:cs="Courier New"/>
                <w:sz w:val="24"/>
                <w:szCs w:val="24"/>
              </w:rPr>
              <w:t>%&gt;%</w:t>
            </w: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</w:t>
            </w:r>
          </w:p>
          <w:p w14:paraId="00CC5ADD" w14:textId="66669A9D" w:rsidR="00EA2B18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 xml:space="preserve">   </w:t>
            </w:r>
            <w:proofErr w:type="gramStart"/>
            <w:r w:rsidR="000768E9"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janitor::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adorn_totals</w:t>
            </w:r>
            <w:proofErr w:type="spellEnd"/>
            <w: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  <w:t>(where = c(“row”, “col”))</w:t>
            </w:r>
          </w:p>
          <w:p w14:paraId="3AC69093" w14:textId="77777777" w:rsidR="00EA2B18" w:rsidRDefault="00EA2B18" w:rsidP="00EA2B18">
            <w:pPr>
              <w:rPr>
                <w:rFonts w:ascii="Courier New" w:hAnsi="Courier New" w:cs="Courier New"/>
                <w:color w:val="000000" w:themeColor="text1"/>
                <w:sz w:val="24"/>
                <w:szCs w:val="24"/>
              </w:rPr>
            </w:pPr>
          </w:p>
          <w:p w14:paraId="4AE55BF0" w14:textId="6EA52B65" w:rsidR="00EA2B18" w:rsidRDefault="00EA2B18" w:rsidP="00EA2B18">
            <w:r w:rsidRPr="000B1FC1">
              <w:rPr>
                <w:b/>
                <w:bCs/>
                <w:i/>
                <w:iCs/>
              </w:rPr>
              <w:t>Note:</w:t>
            </w:r>
            <w:r w:rsidRPr="000B1FC1">
              <w:t xml:space="preserve"> You</w:t>
            </w:r>
            <w:r>
              <w:t xml:space="preserve">r explanatory variable should be in the rows and your response variable should be in the columns. So, the variable you insert into </w:t>
            </w:r>
            <w:proofErr w:type="spellStart"/>
            <w:r w:rsidRPr="00A743B5">
              <w:rPr>
                <w:rFonts w:ascii="Courier New" w:hAnsi="Courier New" w:cs="Courier New"/>
                <w:sz w:val="20"/>
                <w:szCs w:val="20"/>
              </w:rPr>
              <w:t>names_from</w:t>
            </w:r>
            <w:proofErr w:type="spellEnd"/>
            <w:r>
              <w:t xml:space="preserve"> should be the response variable you are interested in.  </w:t>
            </w:r>
            <w:r>
              <w:br/>
            </w:r>
          </w:p>
        </w:tc>
      </w:tr>
    </w:tbl>
    <w:p w14:paraId="66072683" w14:textId="77777777" w:rsidR="006027C6" w:rsidRDefault="006027C6"/>
    <w:p w14:paraId="737F9ECD" w14:textId="296014B5" w:rsidR="00463550" w:rsidRPr="006027C6" w:rsidRDefault="00463550">
      <w:r w:rsidRPr="00D65F67">
        <w:rPr>
          <w:b/>
          <w:bCs/>
          <w:sz w:val="24"/>
          <w:szCs w:val="24"/>
        </w:rPr>
        <w:t xml:space="preserve">If your categorical variable has </w:t>
      </w:r>
      <w:r>
        <w:rPr>
          <w:b/>
          <w:bCs/>
          <w:sz w:val="24"/>
          <w:szCs w:val="24"/>
          <w:u w:val="single"/>
        </w:rPr>
        <w:t>three or more</w:t>
      </w:r>
      <w:r w:rsidRPr="00D65F67">
        <w:rPr>
          <w:b/>
          <w:bCs/>
          <w:sz w:val="24"/>
          <w:szCs w:val="24"/>
        </w:rPr>
        <w:t xml:space="preserve"> levels, then you</w:t>
      </w:r>
      <w:r w:rsidR="006027C6">
        <w:rPr>
          <w:b/>
          <w:bCs/>
          <w:sz w:val="24"/>
          <w:szCs w:val="24"/>
        </w:rPr>
        <w:t xml:space="preserve"> can use an F-statistic to carry out a simulation-based one-way ANOVA.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2B18" w14:paraId="269F9667" w14:textId="77777777" w:rsidTr="00EA2B18">
        <w:tc>
          <w:tcPr>
            <w:tcW w:w="9350" w:type="dxa"/>
          </w:tcPr>
          <w:p w14:paraId="0C508D54" w14:textId="7508B4D9" w:rsidR="006E7181" w:rsidRDefault="006E7181" w:rsidP="006E71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(Observed) F-Statistic</w:t>
            </w:r>
          </w:p>
          <w:p w14:paraId="094A8EFC" w14:textId="77777777" w:rsidR="006E7181" w:rsidRDefault="006E7181" w:rsidP="006E718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C5C0742" w14:textId="77BAC07F" w:rsidR="006E7181" w:rsidRDefault="006E7181" w:rsidP="006E718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823BF1">
              <w:rPr>
                <w:rFonts w:ascii="Courier New" w:hAnsi="Courier New" w:cs="Courier New"/>
                <w:color w:val="000000" w:themeColor="text1"/>
              </w:rPr>
              <w:t>F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418F1ACF" w14:textId="77777777" w:rsidR="006E7181" w:rsidRDefault="006E7181" w:rsidP="006E7181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specify(</w:t>
            </w:r>
            <w:proofErr w:type="gramEnd"/>
            <w:r>
              <w:rPr>
                <w:rFonts w:ascii="Courier New" w:hAnsi="Courier New" w:cs="Courier New"/>
              </w:rPr>
              <w:t xml:space="preserve">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A045B01" w14:textId="77777777" w:rsidR="006E7181" w:rsidRDefault="006E7181" w:rsidP="006E71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04240D1C" w14:textId="60A86198" w:rsidR="006E7181" w:rsidRDefault="006E7181" w:rsidP="006E71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calculate(</w:t>
            </w:r>
            <w:proofErr w:type="gramEnd"/>
            <w:r>
              <w:rPr>
                <w:rFonts w:ascii="Courier New" w:hAnsi="Courier New" w:cs="Courier New"/>
              </w:rPr>
              <w:t>stat = "F")</w:t>
            </w:r>
          </w:p>
          <w:p w14:paraId="418F042A" w14:textId="77777777" w:rsidR="00EA2B18" w:rsidRDefault="00EA2B18" w:rsidP="006E7181"/>
        </w:tc>
      </w:tr>
      <w:tr w:rsidR="00EA2B18" w14:paraId="31EB5271" w14:textId="77777777" w:rsidTr="00EA2B18">
        <w:tc>
          <w:tcPr>
            <w:tcW w:w="9350" w:type="dxa"/>
          </w:tcPr>
          <w:p w14:paraId="580073FE" w14:textId="32B493F4" w:rsidR="00D064A1" w:rsidRDefault="00D064A1" w:rsidP="00D064A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1000 Permuted F-Statistics</w:t>
            </w:r>
          </w:p>
          <w:p w14:paraId="246EAFC4" w14:textId="77777777" w:rsidR="00D064A1" w:rsidRDefault="00D064A1" w:rsidP="00D064A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559B989" w14:textId="3759149F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r w:rsidR="005A3D3C">
              <w:rPr>
                <w:rFonts w:ascii="Courier New" w:hAnsi="Courier New" w:cs="Courier New"/>
                <w:color w:val="000000" w:themeColor="text1"/>
              </w:rPr>
              <w:t>ribution</w:t>
            </w:r>
            <w:proofErr w:type="spellEnd"/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1E2F939D" w14:textId="77777777" w:rsidR="00D064A1" w:rsidRDefault="00D064A1" w:rsidP="00D064A1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23EB585" w14:textId="77777777" w:rsidR="00D064A1" w:rsidRDefault="00D064A1" w:rsidP="00D06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5AC66DBB" w14:textId="77777777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hypothesize(</w:t>
            </w:r>
            <w:proofErr w:type="gramEnd"/>
            <w:r>
              <w:rPr>
                <w:rFonts w:ascii="Courier New" w:hAnsi="Courier New" w:cs="Courier New"/>
              </w:rPr>
              <w:t>null = “independence”) %&gt;%</w:t>
            </w:r>
          </w:p>
          <w:p w14:paraId="096C848A" w14:textId="77777777" w:rsidR="00D064A1" w:rsidRPr="00E9176E" w:rsidRDefault="00D064A1" w:rsidP="00D064A1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2325614D" w14:textId="71A4C237" w:rsidR="00D064A1" w:rsidRDefault="00D064A1" w:rsidP="00D064A1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r>
              <w:rPr>
                <w:rFonts w:ascii="Courier New" w:hAnsi="Courier New" w:cs="Courier New"/>
              </w:rPr>
              <w:t>F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5359AA69" w14:textId="02DE9FE5" w:rsidR="00EA2B18" w:rsidRDefault="00EA2B18" w:rsidP="00D064A1"/>
        </w:tc>
      </w:tr>
    </w:tbl>
    <w:p w14:paraId="5DD8D57E" w14:textId="77777777" w:rsidR="00E60A90" w:rsidRDefault="00E60A9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A2B18" w14:paraId="783B11D2" w14:textId="77777777" w:rsidTr="00EA2B18">
        <w:tc>
          <w:tcPr>
            <w:tcW w:w="9350" w:type="dxa"/>
          </w:tcPr>
          <w:p w14:paraId="03BA25D2" w14:textId="783D2C49" w:rsidR="004C21D5" w:rsidRDefault="004C21D5" w:rsidP="004C21D5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Plotting the Null Distribution</w:t>
            </w:r>
          </w:p>
          <w:p w14:paraId="1749AD8D" w14:textId="77777777" w:rsidR="004C21D5" w:rsidRDefault="004C21D5" w:rsidP="004C21D5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35FE46" w14:textId="207286D3" w:rsidR="004C21D5" w:rsidRDefault="004C21D5" w:rsidP="004C21D5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null_distribution</w:t>
            </w:r>
            <w:proofErr w:type="spellEnd"/>
            <w:r w:rsidR="006F4A57">
              <w:rPr>
                <w:rFonts w:ascii="Courier New" w:hAnsi="Courier New" w:cs="Courier New"/>
                <w:color w:val="000000" w:themeColor="text1"/>
              </w:rPr>
              <w:t xml:space="preserve">) </w:t>
            </w:r>
          </w:p>
          <w:p w14:paraId="156898DA" w14:textId="77777777" w:rsidR="004C21D5" w:rsidRDefault="004C21D5" w:rsidP="004C21D5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68BCA4D5" w14:textId="77777777" w:rsidR="004C21D5" w:rsidRPr="00345517" w:rsidRDefault="004C21D5" w:rsidP="004C21D5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2BC679CA" w14:textId="77777777" w:rsidR="00EA2B18" w:rsidRDefault="00EA2B18" w:rsidP="00EA2B18"/>
        </w:tc>
      </w:tr>
      <w:tr w:rsidR="00EA2B18" w14:paraId="44DF4647" w14:textId="77777777" w:rsidTr="00EA2B18">
        <w:tc>
          <w:tcPr>
            <w:tcW w:w="9350" w:type="dxa"/>
          </w:tcPr>
          <w:p w14:paraId="10D59DD4" w14:textId="77777777" w:rsidR="00AC3329" w:rsidRDefault="00AC3329" w:rsidP="00AC3329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Shading the p-value</w:t>
            </w:r>
          </w:p>
          <w:p w14:paraId="6E1493EC" w14:textId="77777777" w:rsidR="00AC3329" w:rsidRDefault="00AC3329" w:rsidP="00AC33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233FFE7" w14:textId="56EB27E9" w:rsidR="00AC3329" w:rsidRDefault="00AC3329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)+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6D29AB31" w14:textId="77777777" w:rsidR="003B581A" w:rsidRDefault="003B581A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spellStart"/>
            <w:r w:rsidR="00AC3329">
              <w:rPr>
                <w:rFonts w:ascii="Courier New" w:hAnsi="Courier New" w:cs="Courier New"/>
                <w:color w:val="000000" w:themeColor="text1"/>
              </w:rPr>
              <w:t>shade_p_</w:t>
            </w:r>
            <w:proofErr w:type="gramStart"/>
            <w:r w:rsidR="00AC3329">
              <w:rPr>
                <w:rFonts w:ascii="Courier New" w:hAnsi="Courier New" w:cs="Courier New"/>
                <w:color w:val="000000" w:themeColor="text1"/>
              </w:rPr>
              <w:t>value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proofErr w:type="gramEnd"/>
            <w:r w:rsidR="00AC3329">
              <w:rPr>
                <w:rFonts w:ascii="Courier New" w:hAnsi="Courier New" w:cs="Courier New"/>
                <w:color w:val="000000" w:themeColor="text1"/>
              </w:rPr>
              <w:t>obs_stat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 w:rsidR="00AC3329">
              <w:rPr>
                <w:rFonts w:ascii="Courier New" w:hAnsi="Courier New" w:cs="Courier New"/>
                <w:color w:val="000000" w:themeColor="text1"/>
              </w:rPr>
              <w:t>obs_</w:t>
            </w:r>
            <w:r w:rsidR="000B54CE">
              <w:rPr>
                <w:rFonts w:ascii="Courier New" w:hAnsi="Courier New" w:cs="Courier New"/>
                <w:color w:val="000000" w:themeColor="text1"/>
              </w:rPr>
              <w:t>F</w:t>
            </w:r>
            <w:proofErr w:type="spellEnd"/>
            <w:r w:rsidR="00AC3329"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4FED44F1" w14:textId="639AA069" w:rsidR="00AC3329" w:rsidRDefault="003B581A" w:rsidP="00AC3329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</w:t>
            </w:r>
            <w:r w:rsidR="00AC3329">
              <w:rPr>
                <w:rFonts w:ascii="Courier New" w:hAnsi="Courier New" w:cs="Courier New"/>
                <w:color w:val="000000" w:themeColor="text1"/>
              </w:rPr>
              <w:t>direction = “</w:t>
            </w:r>
            <w:r>
              <w:rPr>
                <w:rFonts w:ascii="Courier New" w:hAnsi="Courier New" w:cs="Courier New"/>
                <w:color w:val="000000" w:themeColor="text1"/>
              </w:rPr>
              <w:t>greater</w:t>
            </w:r>
            <w:r w:rsidR="00AC3329">
              <w:rPr>
                <w:rFonts w:ascii="Courier New" w:hAnsi="Courier New" w:cs="Courier New"/>
                <w:color w:val="000000" w:themeColor="text1"/>
              </w:rPr>
              <w:t>”)</w:t>
            </w:r>
          </w:p>
          <w:p w14:paraId="5C7AAD7D" w14:textId="77777777" w:rsidR="00AC3329" w:rsidRDefault="00AC3329" w:rsidP="00AC3329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D27A485" w14:textId="695E6960" w:rsidR="00EA2B18" w:rsidRDefault="00AC3329" w:rsidP="00AC3329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</w:tc>
      </w:tr>
      <w:tr w:rsidR="00EA2B18" w14:paraId="11C4A836" w14:textId="77777777" w:rsidTr="00EA2B18">
        <w:tc>
          <w:tcPr>
            <w:tcW w:w="9350" w:type="dxa"/>
          </w:tcPr>
          <w:p w14:paraId="44A13F2D" w14:textId="77777777" w:rsidR="00865DF0" w:rsidRDefault="00865DF0" w:rsidP="00865DF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</w:t>
            </w:r>
          </w:p>
          <w:p w14:paraId="7901696D" w14:textId="77777777" w:rsidR="00865DF0" w:rsidRDefault="00865DF0" w:rsidP="00865DF0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A90D182" w14:textId="24AE699B" w:rsidR="000D72B7" w:rsidRDefault="00865DF0" w:rsidP="00865DF0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get_p_</w:t>
            </w:r>
            <w:proofErr w:type="gramStart"/>
            <w:r>
              <w:rPr>
                <w:rFonts w:ascii="Courier New" w:hAnsi="Courier New" w:cs="Courier New"/>
              </w:rPr>
              <w:t>value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null_dist</w:t>
            </w:r>
            <w:r w:rsidR="007C304E">
              <w:rPr>
                <w:rFonts w:ascii="Courier New" w:hAnsi="Courier New" w:cs="Courier New"/>
              </w:rPr>
              <w:t>ribution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14:paraId="400DB740" w14:textId="7EAC513D" w:rsidR="00865DF0" w:rsidRDefault="000D72B7" w:rsidP="00865DF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="00865DF0">
              <w:rPr>
                <w:rFonts w:ascii="Courier New" w:hAnsi="Courier New" w:cs="Courier New"/>
              </w:rPr>
              <w:t>obs_stat</w:t>
            </w:r>
            <w:proofErr w:type="spellEnd"/>
            <w:r w:rsidR="00865DF0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865DF0">
              <w:rPr>
                <w:rFonts w:ascii="Courier New" w:hAnsi="Courier New" w:cs="Courier New"/>
              </w:rPr>
              <w:t>obs_F</w:t>
            </w:r>
            <w:proofErr w:type="spellEnd"/>
            <w:r w:rsidR="00865DF0">
              <w:rPr>
                <w:rFonts w:ascii="Courier New" w:hAnsi="Courier New" w:cs="Courier New"/>
              </w:rPr>
              <w:t>,</w:t>
            </w:r>
          </w:p>
          <w:p w14:paraId="733F7591" w14:textId="503AA04E" w:rsidR="00EA2B18" w:rsidRDefault="00865DF0" w:rsidP="00865DF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direction = “greater”)</w:t>
            </w:r>
          </w:p>
          <w:p w14:paraId="4497E1F7" w14:textId="2880E0DE" w:rsidR="00865DF0" w:rsidRDefault="00865DF0" w:rsidP="00865DF0"/>
        </w:tc>
      </w:tr>
      <w:tr w:rsidR="00460A43" w14:paraId="2C5CDA71" w14:textId="77777777" w:rsidTr="00EA2B18">
        <w:tc>
          <w:tcPr>
            <w:tcW w:w="9350" w:type="dxa"/>
          </w:tcPr>
          <w:p w14:paraId="6D0E0DF5" w14:textId="5FCC2F1F" w:rsidR="00460A43" w:rsidRDefault="00460A43" w:rsidP="00460A4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Conducting a Theory-based One-Way ANOVA</w:t>
            </w:r>
          </w:p>
          <w:p w14:paraId="4F3A72C1" w14:textId="77777777" w:rsidR="00460A43" w:rsidRDefault="00460A43" w:rsidP="00460A4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012E56B" w14:textId="79035685" w:rsidR="00460A43" w:rsidRDefault="00460A43" w:rsidP="00460A43">
            <w:pPr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aov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FF0000"/>
              </w:rPr>
              <w:t>&lt;NAME OF RESPONSE VARIABLE&gt; ~ &lt;NAME OF EXPLANATORY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4FF827B7" w14:textId="1ACD1E11" w:rsidR="00460A43" w:rsidRDefault="00460A43" w:rsidP="00460A4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 w:rsidR="003877D5">
              <w:rPr>
                <w:rFonts w:ascii="Courier New" w:hAnsi="Courier New" w:cs="Courier New"/>
              </w:rPr>
              <w:t>broom::</w:t>
            </w:r>
            <w:proofErr w:type="gramEnd"/>
            <w:r>
              <w:rPr>
                <w:rFonts w:ascii="Courier New" w:hAnsi="Courier New" w:cs="Courier New"/>
              </w:rPr>
              <w:t>tidy()</w:t>
            </w:r>
          </w:p>
          <w:p w14:paraId="201DA558" w14:textId="77777777" w:rsidR="00460A43" w:rsidRDefault="00460A43" w:rsidP="00865DF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0596DBAE" w14:textId="77777777" w:rsidR="00977E04" w:rsidRDefault="00977E04"/>
    <w:p w14:paraId="52B3262D" w14:textId="100B78F3" w:rsidR="00537BB1" w:rsidRDefault="00D65F67">
      <w:pPr>
        <w:rPr>
          <w:b/>
          <w:bCs/>
          <w:sz w:val="24"/>
          <w:szCs w:val="24"/>
        </w:rPr>
      </w:pPr>
      <w:r w:rsidRPr="00D65F67">
        <w:rPr>
          <w:b/>
          <w:bCs/>
          <w:sz w:val="24"/>
          <w:szCs w:val="24"/>
        </w:rPr>
        <w:t xml:space="preserve">If your categorical variable has </w:t>
      </w:r>
      <w:r w:rsidRPr="00D65F67">
        <w:rPr>
          <w:b/>
          <w:bCs/>
          <w:sz w:val="24"/>
          <w:szCs w:val="24"/>
          <w:u w:val="single"/>
        </w:rPr>
        <w:t>two</w:t>
      </w:r>
      <w:r w:rsidRPr="00D65F67">
        <w:rPr>
          <w:b/>
          <w:bCs/>
          <w:sz w:val="24"/>
          <w:szCs w:val="24"/>
        </w:rPr>
        <w:t xml:space="preserve"> levels, then your process needs to be modified slightly!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BB1" w14:paraId="3B6FCBF7" w14:textId="77777777" w:rsidTr="00742068">
        <w:tc>
          <w:tcPr>
            <w:tcW w:w="9350" w:type="dxa"/>
          </w:tcPr>
          <w:p w14:paraId="3F717893" w14:textId="3303F74A" w:rsidR="00537BB1" w:rsidRDefault="00537BB1" w:rsidP="0074206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the Sample (Observed) </w:t>
            </w:r>
            <w:r>
              <w:rPr>
                <w:b/>
                <w:bCs/>
                <w:sz w:val="28"/>
                <w:szCs w:val="28"/>
              </w:rPr>
              <w:t>Difference in Means</w:t>
            </w:r>
          </w:p>
          <w:p w14:paraId="7F2B7F62" w14:textId="77777777" w:rsidR="00537BB1" w:rsidRDefault="00537BB1" w:rsidP="0074206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2C2C697" w14:textId="59B2823B" w:rsidR="00537BB1" w:rsidRDefault="00537BB1" w:rsidP="0074206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817BF4">
              <w:rPr>
                <w:rFonts w:ascii="Courier New" w:hAnsi="Courier New" w:cs="Courier New"/>
                <w:color w:val="000000" w:themeColor="text1"/>
              </w:rPr>
              <w:t>diff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%&gt;%</w:t>
            </w:r>
          </w:p>
          <w:p w14:paraId="45496F97" w14:textId="77777777" w:rsidR="00537BB1" w:rsidRDefault="00537BB1" w:rsidP="00742068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specify(</w:t>
            </w:r>
            <w:proofErr w:type="gramEnd"/>
            <w:r>
              <w:rPr>
                <w:rFonts w:ascii="Courier New" w:hAnsi="Courier New" w:cs="Courier New"/>
              </w:rPr>
              <w:t xml:space="preserve">response = </w:t>
            </w:r>
            <w:r>
              <w:rPr>
                <w:rFonts w:ascii="Courier New" w:hAnsi="Courier New" w:cs="Courier New"/>
                <w:color w:val="FF0000"/>
              </w:rPr>
              <w:t>&lt;NAME OF VARIABLE&gt;</w:t>
            </w:r>
            <w:r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D4ABA70" w14:textId="77777777" w:rsidR="00537BB1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 xml:space="preserve">) %&gt;% </w:t>
            </w:r>
          </w:p>
          <w:p w14:paraId="26DF3893" w14:textId="2F6EAE50" w:rsidR="00537BB1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calculate(</w:t>
            </w:r>
            <w:proofErr w:type="gramEnd"/>
            <w:r>
              <w:rPr>
                <w:rFonts w:ascii="Courier New" w:hAnsi="Courier New" w:cs="Courier New"/>
              </w:rPr>
              <w:t>stat = "</w:t>
            </w:r>
            <w:r w:rsidR="00251162">
              <w:rPr>
                <w:rFonts w:ascii="Courier New" w:hAnsi="Courier New" w:cs="Courier New"/>
              </w:rPr>
              <w:t>diff in means</w:t>
            </w:r>
            <w:r>
              <w:rPr>
                <w:rFonts w:ascii="Courier New" w:hAnsi="Courier New" w:cs="Courier New"/>
              </w:rPr>
              <w:t>")</w:t>
            </w:r>
          </w:p>
          <w:p w14:paraId="5C8A29BB" w14:textId="77777777" w:rsidR="00537BB1" w:rsidRDefault="00537BB1" w:rsidP="00742068"/>
        </w:tc>
      </w:tr>
      <w:tr w:rsidR="00537BB1" w14:paraId="5CF97E51" w14:textId="77777777" w:rsidTr="00742068">
        <w:tc>
          <w:tcPr>
            <w:tcW w:w="9350" w:type="dxa"/>
          </w:tcPr>
          <w:p w14:paraId="4AF0A530" w14:textId="36262D79" w:rsidR="00537BB1" w:rsidRDefault="00537BB1" w:rsidP="0074206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Permuted </w:t>
            </w:r>
            <w:r>
              <w:rPr>
                <w:b/>
                <w:bCs/>
                <w:sz w:val="28"/>
                <w:szCs w:val="28"/>
              </w:rPr>
              <w:t>Differences in Means</w:t>
            </w:r>
          </w:p>
          <w:p w14:paraId="0CFDEFD8" w14:textId="77777777" w:rsidR="00537BB1" w:rsidRDefault="00537BB1" w:rsidP="00742068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4E6D6F0" w14:textId="14C0006C" w:rsidR="00537BB1" w:rsidRPr="00E9176E" w:rsidRDefault="00537BB1" w:rsidP="00742068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r w:rsidR="00A76A47">
              <w:rPr>
                <w:rFonts w:ascii="Courier New" w:hAnsi="Courier New" w:cs="Courier New"/>
                <w:color w:val="000000" w:themeColor="text1"/>
              </w:rPr>
              <w:t>ribution</w:t>
            </w:r>
            <w:proofErr w:type="spellEnd"/>
            <w:r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26D061C6" w14:textId="77777777" w:rsidR="00537BB1" w:rsidRDefault="00537BB1" w:rsidP="00742068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specify(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23439F54" w14:textId="77777777" w:rsidR="00537BB1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74442E68" w14:textId="77777777" w:rsidR="00537BB1" w:rsidRPr="00E9176E" w:rsidRDefault="00537BB1" w:rsidP="0074206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</w:rPr>
              <w:t>hypothesize(</w:t>
            </w:r>
            <w:proofErr w:type="gramEnd"/>
            <w:r>
              <w:rPr>
                <w:rFonts w:ascii="Courier New" w:hAnsi="Courier New" w:cs="Courier New"/>
              </w:rPr>
              <w:t>null = “independence”) %&gt;%</w:t>
            </w:r>
          </w:p>
          <w:p w14:paraId="76B54443" w14:textId="77777777" w:rsidR="00537BB1" w:rsidRPr="00E9176E" w:rsidRDefault="00537BB1" w:rsidP="00742068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generate(</w:t>
            </w:r>
            <w:proofErr w:type="gramEnd"/>
            <w:r w:rsidRPr="00E9176E">
              <w:rPr>
                <w:rFonts w:ascii="Courier New" w:hAnsi="Courier New" w:cs="Courier New"/>
              </w:rPr>
              <w:t xml:space="preserve">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>") %&gt;%</w:t>
            </w:r>
          </w:p>
          <w:p w14:paraId="2308C18B" w14:textId="07AA0F1C" w:rsidR="00537BB1" w:rsidRDefault="00537BB1" w:rsidP="00742068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9176E">
              <w:rPr>
                <w:rFonts w:ascii="Courier New" w:hAnsi="Courier New" w:cs="Courier New"/>
              </w:rPr>
              <w:t>calculate(</w:t>
            </w:r>
            <w:proofErr w:type="gramEnd"/>
            <w:r w:rsidRPr="00E9176E">
              <w:rPr>
                <w:rFonts w:ascii="Courier New" w:hAnsi="Courier New" w:cs="Courier New"/>
              </w:rPr>
              <w:t>stat = "</w:t>
            </w:r>
            <w:r w:rsidR="0089514D">
              <w:rPr>
                <w:rFonts w:ascii="Courier New" w:hAnsi="Courier New" w:cs="Courier New"/>
              </w:rPr>
              <w:t>diff in means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)</w:t>
            </w:r>
          </w:p>
          <w:p w14:paraId="68173281" w14:textId="10F374EE" w:rsidR="00537BB1" w:rsidRDefault="00537BB1" w:rsidP="00742068"/>
        </w:tc>
      </w:tr>
      <w:tr w:rsidR="0075018A" w14:paraId="666DCFFB" w14:textId="77777777" w:rsidTr="00742068">
        <w:tc>
          <w:tcPr>
            <w:tcW w:w="9350" w:type="dxa"/>
          </w:tcPr>
          <w:p w14:paraId="6EFD8AC1" w14:textId="77777777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Plotting the Null Distribution</w:t>
            </w:r>
          </w:p>
          <w:p w14:paraId="0FC100C2" w14:textId="77777777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A46C2A7" w14:textId="77777777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) </w:t>
            </w:r>
          </w:p>
          <w:p w14:paraId="07A67902" w14:textId="77777777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187CEA6A" w14:textId="77777777" w:rsidR="0075018A" w:rsidRPr="00345517" w:rsidRDefault="0075018A" w:rsidP="0075018A"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  <w:p w14:paraId="7B46CE85" w14:textId="77777777" w:rsidR="0075018A" w:rsidRDefault="0075018A" w:rsidP="0074206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5018A" w14:paraId="1F1D886B" w14:textId="77777777" w:rsidTr="00742068">
        <w:tc>
          <w:tcPr>
            <w:tcW w:w="9350" w:type="dxa"/>
          </w:tcPr>
          <w:p w14:paraId="0090F98E" w14:textId="77777777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Shading the p-value</w:t>
            </w:r>
          </w:p>
          <w:p w14:paraId="54C25B28" w14:textId="77777777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2FEB91" w14:textId="77777777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visualize(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distribution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)+</w:t>
            </w:r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  <w:p w14:paraId="2C6CFD68" w14:textId="0ECD9F4F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shade_p_</w:t>
            </w:r>
            <w:proofErr w:type="gramStart"/>
            <w:r>
              <w:rPr>
                <w:rFonts w:ascii="Courier New" w:hAnsi="Courier New" w:cs="Courier New"/>
                <w:color w:val="000000" w:themeColor="text1"/>
              </w:rPr>
              <w:t>value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color w:val="000000" w:themeColor="text1"/>
              </w:rPr>
              <w:t>obs_stat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0E3867">
              <w:rPr>
                <w:rFonts w:ascii="Courier New" w:hAnsi="Courier New" w:cs="Courier New"/>
                <w:color w:val="000000" w:themeColor="text1"/>
              </w:rPr>
              <w:t>diff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6C424F8D" w14:textId="62F1611A" w:rsidR="0075018A" w:rsidRDefault="0075018A" w:rsidP="0075018A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      direction = “</w:t>
            </w:r>
            <w:r w:rsidR="00827074">
              <w:rPr>
                <w:rFonts w:ascii="Courier New" w:hAnsi="Courier New" w:cs="Courier New"/>
                <w:color w:val="000000" w:themeColor="text1"/>
              </w:rPr>
              <w:t>two-sided</w:t>
            </w:r>
            <w:r>
              <w:rPr>
                <w:rFonts w:ascii="Courier New" w:hAnsi="Courier New" w:cs="Courier New"/>
                <w:color w:val="000000" w:themeColor="text1"/>
              </w:rPr>
              <w:t>”)</w:t>
            </w:r>
          </w:p>
          <w:p w14:paraId="46F2CD15" w14:textId="77777777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28E672" w14:textId="6BB27804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i/>
                <w:iCs/>
              </w:rPr>
              <w:t xml:space="preserve">Note: </w:t>
            </w:r>
            <w:r w:rsidRPr="00345517">
              <w:t>You can</w:t>
            </w:r>
            <w:r>
              <w:t xml:space="preserve"> add axis labels to this plot! All you need to do is connect the </w:t>
            </w:r>
            <w:proofErr w:type="gramStart"/>
            <w:r w:rsidRPr="00345517">
              <w:rPr>
                <w:rFonts w:ascii="Courier New" w:hAnsi="Courier New" w:cs="Courier New"/>
              </w:rPr>
              <w:t>visualize(</w:t>
            </w:r>
            <w:proofErr w:type="gramEnd"/>
            <w:r w:rsidRPr="00345517">
              <w:rPr>
                <w:rFonts w:ascii="Courier New" w:hAnsi="Courier New" w:cs="Courier New"/>
              </w:rPr>
              <w:t>)</w:t>
            </w:r>
            <w:r>
              <w:t xml:space="preserve"> step to </w:t>
            </w:r>
            <w:r w:rsidRPr="00345517">
              <w:rPr>
                <w:rFonts w:ascii="Courier New" w:hAnsi="Courier New" w:cs="Courier New"/>
              </w:rPr>
              <w:t>labs()</w:t>
            </w:r>
            <w:r>
              <w:t xml:space="preserve"> using a </w:t>
            </w:r>
            <w:r w:rsidRPr="00345517">
              <w:rPr>
                <w:rFonts w:ascii="Courier New" w:hAnsi="Courier New" w:cs="Courier New"/>
                <w:b/>
                <w:bCs/>
              </w:rPr>
              <w:t>+</w:t>
            </w:r>
            <w:r>
              <w:t xml:space="preserve"> sign. </w:t>
            </w:r>
            <w:r w:rsidRPr="00345517">
              <w:t xml:space="preserve"> </w:t>
            </w:r>
          </w:p>
        </w:tc>
      </w:tr>
      <w:tr w:rsidR="0075018A" w14:paraId="35E574BA" w14:textId="77777777" w:rsidTr="00742068">
        <w:tc>
          <w:tcPr>
            <w:tcW w:w="9350" w:type="dxa"/>
          </w:tcPr>
          <w:p w14:paraId="1D7A7721" w14:textId="77777777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</w:t>
            </w:r>
          </w:p>
          <w:p w14:paraId="7E38FE6F" w14:textId="77777777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B85D32B" w14:textId="7FD667CC" w:rsidR="0075018A" w:rsidRDefault="0075018A" w:rsidP="0075018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get_p_</w:t>
            </w:r>
            <w:proofErr w:type="gramStart"/>
            <w:r>
              <w:rPr>
                <w:rFonts w:ascii="Courier New" w:hAnsi="Courier New" w:cs="Courier New"/>
              </w:rPr>
              <w:t>value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</w:rPr>
              <w:t>null_dist</w:t>
            </w:r>
            <w:r w:rsidR="00A76A47">
              <w:rPr>
                <w:rFonts w:ascii="Courier New" w:hAnsi="Courier New" w:cs="Courier New"/>
              </w:rPr>
              <w:t>ribution</w:t>
            </w:r>
            <w:proofErr w:type="spellEnd"/>
            <w:r>
              <w:rPr>
                <w:rFonts w:ascii="Courier New" w:hAnsi="Courier New" w:cs="Courier New"/>
              </w:rPr>
              <w:t xml:space="preserve">, </w:t>
            </w:r>
          </w:p>
          <w:p w14:paraId="080319BA" w14:textId="474ECA41" w:rsidR="0075018A" w:rsidRDefault="0075018A" w:rsidP="007501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</w:t>
            </w:r>
            <w:proofErr w:type="spellStart"/>
            <w:r>
              <w:rPr>
                <w:rFonts w:ascii="Courier New" w:hAnsi="Courier New" w:cs="Courier New"/>
              </w:rPr>
              <w:t>obs_stat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827074">
              <w:rPr>
                <w:rFonts w:ascii="Courier New" w:hAnsi="Courier New" w:cs="Courier New"/>
              </w:rPr>
              <w:t>obs_diff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14:paraId="79FEA6D8" w14:textId="659FC350" w:rsidR="0075018A" w:rsidRDefault="0075018A" w:rsidP="0075018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direction = “</w:t>
            </w:r>
            <w:r w:rsidR="00827074">
              <w:rPr>
                <w:rFonts w:ascii="Courier New" w:hAnsi="Courier New" w:cs="Courier New"/>
              </w:rPr>
              <w:t>two-sided</w:t>
            </w:r>
            <w:r>
              <w:rPr>
                <w:rFonts w:ascii="Courier New" w:hAnsi="Courier New" w:cs="Courier New"/>
              </w:rPr>
              <w:t>”)</w:t>
            </w:r>
          </w:p>
          <w:p w14:paraId="4BC73FC0" w14:textId="77777777" w:rsidR="0075018A" w:rsidRDefault="0075018A" w:rsidP="0075018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64DAF838" w14:textId="77777777" w:rsidR="00537BB1" w:rsidRPr="00D65F67" w:rsidRDefault="00537BB1">
      <w:pPr>
        <w:rPr>
          <w:b/>
          <w:bCs/>
          <w:sz w:val="24"/>
          <w:szCs w:val="24"/>
        </w:rPr>
      </w:pPr>
    </w:p>
    <w:sectPr w:rsidR="00537BB1" w:rsidRPr="00D65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987A6" w14:textId="77777777" w:rsidR="007261FB" w:rsidRDefault="007261FB" w:rsidP="00463550">
      <w:pPr>
        <w:spacing w:after="0" w:line="240" w:lineRule="auto"/>
      </w:pPr>
      <w:r>
        <w:separator/>
      </w:r>
    </w:p>
  </w:endnote>
  <w:endnote w:type="continuationSeparator" w:id="0">
    <w:p w14:paraId="045C5F2C" w14:textId="77777777" w:rsidR="007261FB" w:rsidRDefault="007261FB" w:rsidP="00463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3566A" w14:textId="77777777" w:rsidR="007261FB" w:rsidRDefault="007261FB" w:rsidP="00463550">
      <w:pPr>
        <w:spacing w:after="0" w:line="240" w:lineRule="auto"/>
      </w:pPr>
      <w:r>
        <w:separator/>
      </w:r>
    </w:p>
  </w:footnote>
  <w:footnote w:type="continuationSeparator" w:id="0">
    <w:p w14:paraId="7F854CD3" w14:textId="77777777" w:rsidR="007261FB" w:rsidRDefault="007261FB" w:rsidP="00463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18"/>
    <w:rsid w:val="000768E9"/>
    <w:rsid w:val="000B54CE"/>
    <w:rsid w:val="000D72B7"/>
    <w:rsid w:val="000E3867"/>
    <w:rsid w:val="00146C81"/>
    <w:rsid w:val="00251162"/>
    <w:rsid w:val="00282657"/>
    <w:rsid w:val="003877D5"/>
    <w:rsid w:val="003B581A"/>
    <w:rsid w:val="00460A43"/>
    <w:rsid w:val="00463550"/>
    <w:rsid w:val="004C21D5"/>
    <w:rsid w:val="00537BB1"/>
    <w:rsid w:val="005A3D3C"/>
    <w:rsid w:val="006027C6"/>
    <w:rsid w:val="006E7181"/>
    <w:rsid w:val="006F4A57"/>
    <w:rsid w:val="007261FB"/>
    <w:rsid w:val="0075018A"/>
    <w:rsid w:val="007708CB"/>
    <w:rsid w:val="007C304E"/>
    <w:rsid w:val="007D3BD5"/>
    <w:rsid w:val="00805583"/>
    <w:rsid w:val="00817BF4"/>
    <w:rsid w:val="00823BF1"/>
    <w:rsid w:val="00827074"/>
    <w:rsid w:val="00865DF0"/>
    <w:rsid w:val="0089514D"/>
    <w:rsid w:val="00977E04"/>
    <w:rsid w:val="00A76A47"/>
    <w:rsid w:val="00AC3329"/>
    <w:rsid w:val="00AC5BCF"/>
    <w:rsid w:val="00AD5A26"/>
    <w:rsid w:val="00BB3ECA"/>
    <w:rsid w:val="00C46C19"/>
    <w:rsid w:val="00D064A1"/>
    <w:rsid w:val="00D65F67"/>
    <w:rsid w:val="00E60A90"/>
    <w:rsid w:val="00EA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E91C"/>
  <w15:chartTrackingRefBased/>
  <w15:docId w15:val="{1AAF067A-AA8C-4E1D-8BC0-944E634A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3550"/>
  </w:style>
  <w:style w:type="paragraph" w:styleId="Footer">
    <w:name w:val="footer"/>
    <w:basedOn w:val="Normal"/>
    <w:link w:val="FooterChar"/>
    <w:uiPriority w:val="99"/>
    <w:unhideWhenUsed/>
    <w:rsid w:val="00463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3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S. Theobold</dc:creator>
  <cp:keywords/>
  <dc:description/>
  <cp:lastModifiedBy>Allison S. Theobold</cp:lastModifiedBy>
  <cp:revision>39</cp:revision>
  <dcterms:created xsi:type="dcterms:W3CDTF">2023-03-09T15:12:00Z</dcterms:created>
  <dcterms:modified xsi:type="dcterms:W3CDTF">2023-06-04T16:23:00Z</dcterms:modified>
</cp:coreProperties>
</file>