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E9105F">
              <w:rPr>
                <w:rFonts w:asciiTheme="minorHAnsi" w:hAnsiTheme="minorHAnsi"/>
                <w:b/>
                <w:bCs/>
                <w:u w:val="none"/>
              </w:rPr>
              <w:t xml:space="preserve"> Maxim Wenger #10530449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881CEC">
              <w:rPr>
                <w:rFonts w:asciiTheme="minorHAnsi" w:hAnsiTheme="minorHAnsi"/>
                <w:u w:val="none"/>
              </w:rPr>
              <w:t>21/02/2019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Default="00881CEC" w:rsidP="00881C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Use case diagram has been developed and feedback has been gathered from the supervisor, small changes have been made due to supervisor feedback.</w:t>
            </w:r>
          </w:p>
          <w:p w:rsidR="00881CEC" w:rsidRDefault="00881CEC" w:rsidP="00881C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UI app paper prototype has been fully completed and completed a user test of the paper prototype, made relevant changes to the prototype regarding the user feedback.</w:t>
            </w:r>
            <w:r>
              <w:rPr>
                <w:rFonts w:asciiTheme="minorHAnsi" w:hAnsiTheme="minorHAnsi"/>
                <w:u w:val="none"/>
              </w:rPr>
              <w:t xml:space="preserve"> Uploaded a digital scan of the paper prototype.</w:t>
            </w:r>
          </w:p>
          <w:p w:rsidR="00881CEC" w:rsidRDefault="00DA240D" w:rsidP="00881C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Updated functional and non-functional requirements as per supervisor feedback.</w:t>
            </w:r>
          </w:p>
          <w:p w:rsidR="00DA240D" w:rsidRPr="000C1677" w:rsidRDefault="00DA240D" w:rsidP="00881CE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Updated user stories as per supervisor feedback.</w:t>
            </w:r>
          </w:p>
          <w:p w:rsidR="00881CEC" w:rsidRDefault="00881CEC" w:rsidP="00881CEC">
            <w:pPr>
              <w:pStyle w:val="Heading2Sturley"/>
              <w:ind w:left="720"/>
              <w:rPr>
                <w:rFonts w:asciiTheme="minorHAnsi" w:hAnsiTheme="minorHAnsi"/>
                <w:u w:val="none"/>
              </w:rPr>
            </w:pPr>
          </w:p>
          <w:p w:rsidR="00881CEC" w:rsidRDefault="00881CEC" w:rsidP="00881CEC">
            <w:pPr>
              <w:pStyle w:val="Heading2Sturley"/>
              <w:ind w:left="360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Connect the app to the app database.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Continue working on the app: (Targets for sprint 1)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creation of a user account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user log into their account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user to log out of their account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the user to remain logged into their account, when reopening the app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the user to see their account details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the user to change their account details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>Enable the user to delete their account and related details</w:t>
            </w:r>
          </w:p>
          <w:p w:rsidR="00DA240D" w:rsidRPr="00DA240D" w:rsidRDefault="00DA240D" w:rsidP="00DA240D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/>
                <w:i/>
                <w:iCs/>
                <w:u w:val="none"/>
              </w:rPr>
            </w:pPr>
            <w:r w:rsidRPr="00DA240D">
              <w:rPr>
                <w:rFonts w:asciiTheme="minorHAnsi" w:hAnsiTheme="minorHAnsi"/>
                <w:i/>
                <w:iCs/>
                <w:u w:val="none"/>
              </w:rPr>
              <w:t xml:space="preserve"> All data transfer should be encrypted</w:t>
            </w: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E9105F">
              <w:rPr>
                <w:rFonts w:asciiTheme="minorHAnsi" w:hAnsiTheme="minorHAnsi"/>
                <w:b/>
                <w:iCs/>
                <w:u w:val="none"/>
              </w:rPr>
              <w:t xml:space="preserve"> :</w:t>
            </w:r>
            <w:r w:rsidR="00881CEC">
              <w:rPr>
                <w:rFonts w:asciiTheme="minorHAnsi" w:hAnsiTheme="minorHAnsi"/>
                <w:b/>
                <w:iCs/>
                <w:u w:val="none"/>
              </w:rPr>
              <w:t>21/02/2019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F83FFD" w:rsidRDefault="00DA240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Gathered feedback on:</w:t>
            </w:r>
          </w:p>
          <w:p w:rsidR="00DA240D" w:rsidRDefault="00DA240D" w:rsidP="00DA240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Use case diagram.</w:t>
            </w:r>
          </w:p>
          <w:p w:rsidR="00DA240D" w:rsidRDefault="00DA240D" w:rsidP="00DA240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UI app paper prototype</w:t>
            </w:r>
          </w:p>
          <w:p w:rsidR="00DA240D" w:rsidRDefault="00DA240D" w:rsidP="00DA240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Functional and non-functional requirements.</w:t>
            </w:r>
          </w:p>
          <w:p w:rsidR="00116CED" w:rsidRPr="00DA240D" w:rsidRDefault="00DA240D" w:rsidP="00DA240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User stories</w:t>
            </w: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4C542C" w:rsidRPr="000C1677" w:rsidRDefault="004C542C">
      <w:pPr>
        <w:rPr>
          <w:sz w:val="24"/>
          <w:szCs w:val="24"/>
        </w:rPr>
      </w:pPr>
      <w:bookmarkStart w:id="0" w:name="_GoBack"/>
      <w:bookmarkEnd w:id="0"/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C2" w:rsidRDefault="00503BC2" w:rsidP="009774A6">
      <w:pPr>
        <w:spacing w:after="0" w:line="240" w:lineRule="auto"/>
      </w:pPr>
      <w:r>
        <w:separator/>
      </w:r>
    </w:p>
  </w:endnote>
  <w:end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C2" w:rsidRDefault="00503BC2" w:rsidP="009774A6">
      <w:pPr>
        <w:spacing w:after="0" w:line="240" w:lineRule="auto"/>
      </w:pPr>
      <w:r>
        <w:separator/>
      </w:r>
    </w:p>
  </w:footnote>
  <w:foot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D80"/>
    <w:multiLevelType w:val="hybridMultilevel"/>
    <w:tmpl w:val="F7F87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D5ADB"/>
    <w:multiLevelType w:val="hybridMultilevel"/>
    <w:tmpl w:val="BB10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A9748E"/>
    <w:multiLevelType w:val="hybridMultilevel"/>
    <w:tmpl w:val="036C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501FB"/>
    <w:rsid w:val="006679F4"/>
    <w:rsid w:val="006B1621"/>
    <w:rsid w:val="00881CEC"/>
    <w:rsid w:val="009774A6"/>
    <w:rsid w:val="009C0FD8"/>
    <w:rsid w:val="00A63A33"/>
    <w:rsid w:val="00A9230B"/>
    <w:rsid w:val="00AB0BC5"/>
    <w:rsid w:val="00B15072"/>
    <w:rsid w:val="00BE417B"/>
    <w:rsid w:val="00C072CC"/>
    <w:rsid w:val="00C50524"/>
    <w:rsid w:val="00DA240D"/>
    <w:rsid w:val="00E724FF"/>
    <w:rsid w:val="00E9105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F2D6"/>
  <w15:docId w15:val="{4DDC9F1D-342E-42C0-91E8-9584EC3C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Maxim Wenger</cp:lastModifiedBy>
  <cp:revision>2</cp:revision>
  <cp:lastPrinted>2016-02-04T11:52:00Z</cp:lastPrinted>
  <dcterms:created xsi:type="dcterms:W3CDTF">2019-02-21T15:39:00Z</dcterms:created>
  <dcterms:modified xsi:type="dcterms:W3CDTF">2019-02-21T15:39:00Z</dcterms:modified>
</cp:coreProperties>
</file>