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0E5" w:rsidRDefault="00E5450D">
      <w:r>
        <w:t>Tools and Tech</w:t>
      </w:r>
    </w:p>
    <w:p w:rsidR="00E5450D" w:rsidRDefault="00394054" w:rsidP="00E5450D">
      <w:pPr>
        <w:pStyle w:val="ListParagraph"/>
        <w:numPr>
          <w:ilvl w:val="0"/>
          <w:numId w:val="1"/>
        </w:numPr>
      </w:pPr>
      <w:r>
        <w:t xml:space="preserve">MS </w:t>
      </w:r>
      <w:r w:rsidR="00E5450D">
        <w:t>Home and Student (For MS Access) v16.0.9330.2087</w:t>
      </w:r>
    </w:p>
    <w:p w:rsidR="00E5450D" w:rsidRDefault="00E5450D" w:rsidP="00E5450D">
      <w:pPr>
        <w:pStyle w:val="ListParagraph"/>
        <w:numPr>
          <w:ilvl w:val="0"/>
          <w:numId w:val="1"/>
        </w:numPr>
      </w:pPr>
      <w:r>
        <w:t>Notepad++ v7.5.5</w:t>
      </w:r>
    </w:p>
    <w:p w:rsidR="00E5450D" w:rsidRDefault="00E5450D" w:rsidP="00E5450D">
      <w:pPr>
        <w:pStyle w:val="ListParagraph"/>
        <w:numPr>
          <w:ilvl w:val="0"/>
          <w:numId w:val="1"/>
        </w:numPr>
      </w:pPr>
      <w:r>
        <w:t xml:space="preserve">Eclipse </w:t>
      </w:r>
      <w:r w:rsidR="00885B32">
        <w:t xml:space="preserve">IDE </w:t>
      </w:r>
      <w:r>
        <w:t>Oxygen.2 v</w:t>
      </w:r>
      <w:r w:rsidR="00885B32">
        <w:t>4.7.2</w:t>
      </w:r>
    </w:p>
    <w:p w:rsidR="00AB0424" w:rsidRDefault="00AB0424" w:rsidP="00E5450D">
      <w:pPr>
        <w:pStyle w:val="ListParagraph"/>
        <w:numPr>
          <w:ilvl w:val="0"/>
          <w:numId w:val="1"/>
        </w:numPr>
      </w:pPr>
      <w:proofErr w:type="spellStart"/>
      <w:r>
        <w:t>OpenAntivirus</w:t>
      </w:r>
      <w:proofErr w:type="spellEnd"/>
      <w:r>
        <w:t xml:space="preserve"> Project v0.9 (Beta)</w:t>
      </w:r>
    </w:p>
    <w:p w:rsidR="00885B32" w:rsidRDefault="00885B32" w:rsidP="00030096"/>
    <w:p w:rsidR="00030096" w:rsidRDefault="00030096" w:rsidP="00030096">
      <w:r>
        <w:t>For MS Access, Liam is the only group member who has prior knowledge in the usage of database software. Next is Notepad++, the most simple and available HTML constructor (amongst other usage for the application) but the group has prior knowledge of varying levels in HTML language for the 2 past assignments and other projects in other classes and studies. As for Eclipse, IT students know this application at a basic level as they started JAVA programming for their studies, however those in the group who have not done this will struggle to do the programming of the Antivirus.</w:t>
      </w:r>
      <w:r w:rsidR="00D3258A">
        <w:t xml:space="preserve"> Last but not least, </w:t>
      </w:r>
      <w:proofErr w:type="spellStart"/>
      <w:r w:rsidR="00AB0424">
        <w:t>OpenAntivirus</w:t>
      </w:r>
      <w:proofErr w:type="spellEnd"/>
      <w:r w:rsidR="00AB0424">
        <w:t xml:space="preserve"> Project will be the main engine in constructing the functions of the Antivirus, which none of us have experience in </w:t>
      </w:r>
      <w:bookmarkStart w:id="0" w:name="_GoBack"/>
      <w:bookmarkEnd w:id="0"/>
      <w:r w:rsidR="00AB0424">
        <w:t>using.</w:t>
      </w:r>
    </w:p>
    <w:sectPr w:rsidR="00030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F507B"/>
    <w:multiLevelType w:val="hybridMultilevel"/>
    <w:tmpl w:val="69EC23B4"/>
    <w:lvl w:ilvl="0" w:tplc="8DCE9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0D"/>
    <w:rsid w:val="00030096"/>
    <w:rsid w:val="00394054"/>
    <w:rsid w:val="00885B32"/>
    <w:rsid w:val="00AB0424"/>
    <w:rsid w:val="00D3258A"/>
    <w:rsid w:val="00E5450D"/>
    <w:rsid w:val="00E7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D770"/>
  <w15:chartTrackingRefBased/>
  <w15:docId w15:val="{A7879488-DD69-45B3-ADAC-94166D8C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</dc:creator>
  <cp:keywords/>
  <dc:description/>
  <cp:lastModifiedBy>Liam</cp:lastModifiedBy>
  <cp:revision>3</cp:revision>
  <dcterms:created xsi:type="dcterms:W3CDTF">2018-06-10T01:30:00Z</dcterms:created>
  <dcterms:modified xsi:type="dcterms:W3CDTF">2018-06-10T06:41:00Z</dcterms:modified>
</cp:coreProperties>
</file>