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444" w:rsidRDefault="00507444" w:rsidP="009B49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fr-FR"/>
        </w:rPr>
      </w:pPr>
    </w:p>
    <w:p w:rsidR="00507444" w:rsidRDefault="00507444" w:rsidP="009B49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fr-FR"/>
        </w:rPr>
      </w:pPr>
    </w:p>
    <w:p w:rsidR="00507444" w:rsidRPr="00A126C6" w:rsidRDefault="00507444" w:rsidP="00F2078A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A126C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{#</w:t>
      </w:r>
      <w:r w:rsidR="00F2078A" w:rsidRPr="00A126C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data</w:t>
      </w:r>
      <w:r w:rsidRPr="00A126C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}</w:t>
      </w:r>
    </w:p>
    <w:p w:rsidR="009B49FD" w:rsidRPr="00A126C6" w:rsidRDefault="009B49FD" w:rsidP="00F2078A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A126C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Avis ID:{</w:t>
      </w:r>
      <w:r w:rsidR="00A126C6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</w:rPr>
        <w:t>num_avis</w:t>
      </w:r>
      <w:bookmarkStart w:id="0" w:name="_GoBack"/>
      <w:bookmarkEnd w:id="0"/>
      <w:r w:rsidRPr="00A126C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}</w:t>
      </w:r>
    </w:p>
    <w:p w:rsidR="00BA0A10" w:rsidRPr="00A126C6" w:rsidRDefault="00507444" w:rsidP="00F2078A">
      <w:r w:rsidRPr="00A126C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{/</w:t>
      </w:r>
      <w:r w:rsidR="00F2078A" w:rsidRPr="00A126C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data</w:t>
      </w:r>
      <w:r w:rsidRPr="00A126C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}</w:t>
      </w:r>
    </w:p>
    <w:sectPr w:rsidR="00BA0A10" w:rsidRPr="00A126C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FA"/>
    <w:rsid w:val="00043E41"/>
    <w:rsid w:val="00125389"/>
    <w:rsid w:val="001E2684"/>
    <w:rsid w:val="002D3CAD"/>
    <w:rsid w:val="003F023C"/>
    <w:rsid w:val="00414196"/>
    <w:rsid w:val="00443A76"/>
    <w:rsid w:val="004F7C4E"/>
    <w:rsid w:val="00507444"/>
    <w:rsid w:val="00542425"/>
    <w:rsid w:val="005575EB"/>
    <w:rsid w:val="00610576"/>
    <w:rsid w:val="00660567"/>
    <w:rsid w:val="006A2CD5"/>
    <w:rsid w:val="009256B8"/>
    <w:rsid w:val="009B49FD"/>
    <w:rsid w:val="009C364C"/>
    <w:rsid w:val="009F0C8F"/>
    <w:rsid w:val="00A126C6"/>
    <w:rsid w:val="00AF0B61"/>
    <w:rsid w:val="00B51EF4"/>
    <w:rsid w:val="00B74D5B"/>
    <w:rsid w:val="00BA0A10"/>
    <w:rsid w:val="00CA5A41"/>
    <w:rsid w:val="00E1383B"/>
    <w:rsid w:val="00E72695"/>
    <w:rsid w:val="00E85300"/>
    <w:rsid w:val="00E91229"/>
    <w:rsid w:val="00EA611A"/>
    <w:rsid w:val="00EE54FA"/>
    <w:rsid w:val="00EF3917"/>
    <w:rsid w:val="00F2078A"/>
    <w:rsid w:val="00F434A1"/>
    <w:rsid w:val="00F45F2C"/>
    <w:rsid w:val="00FF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6185"/>
  <w15:chartTrackingRefBased/>
  <w15:docId w15:val="{8574BE54-E6B6-43F0-ADEC-E654F250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4FA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9B49FD"/>
  </w:style>
  <w:style w:type="character" w:customStyle="1" w:styleId="hljs-selector-class">
    <w:name w:val="hljs-selector-class"/>
    <w:basedOn w:val="DefaultParagraphFont"/>
    <w:rsid w:val="009B4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Abdellatif</dc:creator>
  <cp:keywords/>
  <dc:description/>
  <cp:lastModifiedBy>Abdellatif</cp:lastModifiedBy>
  <cp:revision>35</cp:revision>
  <dcterms:created xsi:type="dcterms:W3CDTF">2023-07-03T11:27:00Z</dcterms:created>
  <dcterms:modified xsi:type="dcterms:W3CDTF">2023-07-04T12:02:00Z</dcterms:modified>
</cp:coreProperties>
</file>