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B28B" w14:textId="690178D9" w:rsidR="003D223F" w:rsidRDefault="003D223F" w:rsidP="00E51B56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33A3AC4" wp14:editId="5DDCFB33">
            <wp:simplePos x="0" y="0"/>
            <wp:positionH relativeFrom="margin">
              <wp:align>right</wp:align>
            </wp:positionH>
            <wp:positionV relativeFrom="paragraph">
              <wp:posOffset>-1693</wp:posOffset>
            </wp:positionV>
            <wp:extent cx="1720638" cy="719228"/>
            <wp:effectExtent l="0" t="0" r="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638" cy="71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84154" w14:textId="77777777" w:rsidR="00E51B56" w:rsidRDefault="00E51B56" w:rsidP="00E51B56">
      <w:pPr>
        <w:jc w:val="center"/>
        <w:rPr>
          <w:b/>
          <w:bCs/>
          <w:color w:val="2F5496" w:themeColor="accent1" w:themeShade="BF"/>
          <w:sz w:val="40"/>
          <w:szCs w:val="40"/>
        </w:rPr>
      </w:pPr>
      <w:bookmarkStart w:id="0" w:name="_GoBack"/>
      <w:bookmarkEnd w:id="0"/>
    </w:p>
    <w:p w14:paraId="65D7B07F" w14:textId="0ADF4F77" w:rsidR="0082473C" w:rsidRDefault="0082473C" w:rsidP="00E51B56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82473C">
        <w:rPr>
          <w:b/>
          <w:bCs/>
          <w:color w:val="2F5496" w:themeColor="accent1" w:themeShade="BF"/>
          <w:sz w:val="40"/>
          <w:szCs w:val="40"/>
        </w:rPr>
        <w:t>Exercice Jeux hasard</w:t>
      </w:r>
    </w:p>
    <w:p w14:paraId="37AC5081" w14:textId="15C17493" w:rsidR="0082473C" w:rsidRPr="006C54E7" w:rsidRDefault="0082473C" w:rsidP="0082473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C54E7">
        <w:rPr>
          <w:b/>
          <w:bCs/>
          <w:sz w:val="28"/>
          <w:szCs w:val="28"/>
        </w:rPr>
        <w:t>Enoncé</w:t>
      </w:r>
    </w:p>
    <w:p w14:paraId="39A1E313" w14:textId="2466B2BF" w:rsidR="0082473C" w:rsidRDefault="0082473C" w:rsidP="0082473C">
      <w:pPr>
        <w:rPr>
          <w:sz w:val="24"/>
          <w:szCs w:val="24"/>
        </w:rPr>
      </w:pPr>
      <w:r>
        <w:rPr>
          <w:sz w:val="24"/>
          <w:szCs w:val="24"/>
        </w:rPr>
        <w:t>Dans cet exercice l’objectif est d’implémenter un système de Jeux hasard sous la forme de tests unitaires</w:t>
      </w:r>
      <w:r w:rsidR="00F67FC1">
        <w:rPr>
          <w:sz w:val="24"/>
          <w:szCs w:val="24"/>
        </w:rPr>
        <w:t xml:space="preserve"> en faisant passer en vert un jeu de tests.</w:t>
      </w:r>
    </w:p>
    <w:p w14:paraId="12E41179" w14:textId="3CE6C810" w:rsidR="00F67FC1" w:rsidRDefault="004E2819" w:rsidP="0082473C">
      <w:pPr>
        <w:rPr>
          <w:sz w:val="24"/>
          <w:szCs w:val="24"/>
        </w:rPr>
      </w:pPr>
      <w:r>
        <w:rPr>
          <w:sz w:val="24"/>
          <w:szCs w:val="24"/>
        </w:rPr>
        <w:t xml:space="preserve">La solution </w:t>
      </w:r>
      <w:r w:rsidR="00795051" w:rsidRPr="006C54E7">
        <w:rPr>
          <w:b/>
          <w:bCs/>
          <w:sz w:val="24"/>
          <w:szCs w:val="24"/>
        </w:rPr>
        <w:t>Jeux Hasard</w:t>
      </w:r>
      <w:r w:rsidR="006C54E7">
        <w:rPr>
          <w:sz w:val="24"/>
          <w:szCs w:val="24"/>
        </w:rPr>
        <w:t xml:space="preserve"> est une implémentation minimale des classes, elle permet juste au programme de compiler sans erreur.</w:t>
      </w:r>
    </w:p>
    <w:p w14:paraId="616F2392" w14:textId="230A36AD" w:rsidR="006C54E7" w:rsidRDefault="006C54E7" w:rsidP="0082473C">
      <w:pPr>
        <w:rPr>
          <w:sz w:val="24"/>
          <w:szCs w:val="24"/>
        </w:rPr>
      </w:pPr>
      <w:r>
        <w:rPr>
          <w:sz w:val="24"/>
          <w:szCs w:val="24"/>
        </w:rPr>
        <w:t xml:space="preserve">Le projet </w:t>
      </w:r>
      <w:r w:rsidRPr="006C54E7">
        <w:rPr>
          <w:b/>
          <w:bCs/>
          <w:sz w:val="24"/>
          <w:szCs w:val="24"/>
        </w:rPr>
        <w:t>JeuxHasardTest</w:t>
      </w:r>
      <w:r>
        <w:rPr>
          <w:sz w:val="24"/>
          <w:szCs w:val="24"/>
        </w:rPr>
        <w:t xml:space="preserve"> contient les jeux unitaires à valider.</w:t>
      </w:r>
    </w:p>
    <w:p w14:paraId="59E05D44" w14:textId="77777777" w:rsidR="006C54E7" w:rsidRDefault="006C54E7" w:rsidP="0082473C">
      <w:pPr>
        <w:rPr>
          <w:sz w:val="24"/>
          <w:szCs w:val="24"/>
        </w:rPr>
      </w:pPr>
    </w:p>
    <w:p w14:paraId="4D3E9FD6" w14:textId="2EAB67BD" w:rsidR="006C54E7" w:rsidRDefault="006C54E7" w:rsidP="006C54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B7861F" wp14:editId="44218CBD">
            <wp:extent cx="5760720" cy="2479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DA45" w14:textId="0F66F26A" w:rsidR="0082473C" w:rsidRDefault="0082473C" w:rsidP="0082473C">
      <w:pPr>
        <w:rPr>
          <w:sz w:val="24"/>
          <w:szCs w:val="24"/>
        </w:rPr>
      </w:pPr>
    </w:p>
    <w:p w14:paraId="45DD2F4B" w14:textId="76F96EBA" w:rsidR="006C54E7" w:rsidRDefault="006C54E7" w:rsidP="0082473C">
      <w:pPr>
        <w:rPr>
          <w:sz w:val="24"/>
          <w:szCs w:val="24"/>
        </w:rPr>
      </w:pPr>
      <w:r>
        <w:rPr>
          <w:sz w:val="24"/>
          <w:szCs w:val="24"/>
        </w:rPr>
        <w:t>Tous les tests sont rouges pour le moment, c’est à vous de faire en sorte qu’ils passent en vert. À</w:t>
      </w:r>
      <w:r w:rsidRPr="006C54E7">
        <w:rPr>
          <w:sz w:val="24"/>
          <w:szCs w:val="24"/>
        </w:rPr>
        <w:t xml:space="preserve"> cet égard</w:t>
      </w:r>
      <w:r>
        <w:rPr>
          <w:sz w:val="24"/>
          <w:szCs w:val="24"/>
        </w:rPr>
        <w:t xml:space="preserve">, vous devais corriger le code en ajoutant </w:t>
      </w:r>
      <w:r w:rsidRPr="006C54E7">
        <w:rPr>
          <w:sz w:val="24"/>
          <w:szCs w:val="24"/>
        </w:rPr>
        <w:t>ce que bon vous semble dans le projet</w:t>
      </w:r>
      <w:r>
        <w:rPr>
          <w:sz w:val="24"/>
          <w:szCs w:val="24"/>
        </w:rPr>
        <w:t>.</w:t>
      </w:r>
    </w:p>
    <w:p w14:paraId="5A19D758" w14:textId="3BA5A735" w:rsidR="006C54E7" w:rsidRDefault="006C54E7" w:rsidP="0082473C">
      <w:pPr>
        <w:rPr>
          <w:sz w:val="24"/>
          <w:szCs w:val="24"/>
        </w:rPr>
      </w:pPr>
      <w:r w:rsidRPr="006C54E7">
        <w:rPr>
          <w:color w:val="FF0000"/>
          <w:sz w:val="28"/>
          <w:szCs w:val="28"/>
        </w:rPr>
        <w:t>Warning</w:t>
      </w:r>
      <w:r>
        <w:rPr>
          <w:color w:val="FF0000"/>
          <w:sz w:val="28"/>
          <w:szCs w:val="28"/>
        </w:rPr>
        <w:t xml:space="preserve"> =&gt; </w:t>
      </w:r>
      <w:r w:rsidRPr="006C54E7">
        <w:rPr>
          <w:sz w:val="24"/>
          <w:szCs w:val="24"/>
        </w:rPr>
        <w:t>vous ne devez pas modifier le projet</w:t>
      </w:r>
      <w:r>
        <w:rPr>
          <w:sz w:val="24"/>
          <w:szCs w:val="24"/>
        </w:rPr>
        <w:t xml:space="preserve"> Test.</w:t>
      </w:r>
    </w:p>
    <w:p w14:paraId="5D0C786A" w14:textId="0711649E" w:rsidR="006C54E7" w:rsidRDefault="00B3777D" w:rsidP="0082473C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B3777D">
        <w:rPr>
          <w:sz w:val="24"/>
          <w:szCs w:val="24"/>
        </w:rPr>
        <w:t>ela dit</w:t>
      </w:r>
      <w:r>
        <w:rPr>
          <w:sz w:val="24"/>
          <w:szCs w:val="24"/>
        </w:rPr>
        <w:t xml:space="preserve"> voici une brève description des fonctionnalités du projet.</w:t>
      </w:r>
    </w:p>
    <w:p w14:paraId="4CC56403" w14:textId="442D1BB7" w:rsidR="00B3777D" w:rsidRDefault="00B3777D" w:rsidP="00B377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3777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377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77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7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77D">
        <w:rPr>
          <w:rFonts w:ascii="Consolas" w:hAnsi="Consolas" w:cs="Consolas"/>
          <w:color w:val="000000"/>
          <w:sz w:val="19"/>
          <w:szCs w:val="19"/>
        </w:rPr>
        <w:t>AddTicket</w:t>
      </w:r>
      <w:proofErr w:type="spellEnd"/>
      <w:r w:rsidRPr="00B3777D">
        <w:rPr>
          <w:rFonts w:ascii="Consolas" w:hAnsi="Consolas" w:cs="Consolas"/>
          <w:color w:val="000000"/>
          <w:sz w:val="19"/>
          <w:szCs w:val="19"/>
        </w:rPr>
        <w:t>(</w:t>
      </w:r>
      <w:r w:rsidRPr="00B3777D">
        <w:rPr>
          <w:rFonts w:ascii="Consolas" w:hAnsi="Consolas" w:cs="Consolas"/>
          <w:color w:val="0000FF"/>
          <w:sz w:val="19"/>
          <w:szCs w:val="19"/>
        </w:rPr>
        <w:t>string</w:t>
      </w:r>
      <w:r w:rsidRPr="00B377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77D"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 w:rsidRPr="00B3777D">
        <w:rPr>
          <w:rFonts w:ascii="Consolas" w:hAnsi="Consolas" w:cs="Consolas"/>
          <w:color w:val="000000"/>
          <w:sz w:val="19"/>
          <w:szCs w:val="19"/>
        </w:rPr>
        <w:t>, Ticket T)</w:t>
      </w:r>
      <w:r>
        <w:rPr>
          <w:rFonts w:ascii="Consolas" w:hAnsi="Consolas" w:cs="Consolas"/>
          <w:color w:val="000000"/>
          <w:sz w:val="19"/>
          <w:szCs w:val="19"/>
        </w:rPr>
        <w:t xml:space="preserve"> =&gt; Cette fonction permet d’ajouter un ticket en testant au préalable si ce dernier existe déjà dans le fichier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F20A27A" w14:textId="52CB5847" w:rsidR="00B3777D" w:rsidRDefault="00B3777D" w:rsidP="00B377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Ticket T)</w:t>
      </w:r>
      <w:r>
        <w:rPr>
          <w:rFonts w:ascii="Consolas" w:hAnsi="Consolas" w:cs="Consolas"/>
          <w:color w:val="000000"/>
          <w:sz w:val="19"/>
          <w:szCs w:val="19"/>
        </w:rPr>
        <w:t xml:space="preserve"> =&gt; Le rôle de cette fonction est de </w:t>
      </w:r>
      <w:r w:rsidRPr="00B3777D">
        <w:rPr>
          <w:rFonts w:ascii="Consolas" w:hAnsi="Consolas" w:cs="Consolas"/>
          <w:color w:val="000000"/>
          <w:sz w:val="19"/>
          <w:szCs w:val="19"/>
        </w:rPr>
        <w:t xml:space="preserve">supprimer un ticket est appeler la fonction qui modifie les IDs </w:t>
      </w:r>
      <w:proofErr w:type="spellStart"/>
      <w:r w:rsidRPr="00B3777D">
        <w:rPr>
          <w:rFonts w:ascii="Consolas" w:hAnsi="Consolas" w:cs="Consolas"/>
          <w:color w:val="000000"/>
          <w:sz w:val="19"/>
          <w:szCs w:val="19"/>
        </w:rPr>
        <w:t>apres</w:t>
      </w:r>
      <w:proofErr w:type="spellEnd"/>
      <w:r w:rsidRPr="00B3777D">
        <w:rPr>
          <w:rFonts w:ascii="Consolas" w:hAnsi="Consolas" w:cs="Consolas"/>
          <w:color w:val="000000"/>
          <w:sz w:val="19"/>
          <w:szCs w:val="19"/>
        </w:rPr>
        <w:t xml:space="preserve"> la suppression.</w:t>
      </w:r>
    </w:p>
    <w:p w14:paraId="5E067E06" w14:textId="197F3A2F" w:rsidR="00B3777D" w:rsidRDefault="00B3777D" w:rsidP="00B377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(List&lt;Ticket&gt; Tickets, Ticket T)</w:t>
      </w:r>
      <w:r>
        <w:rPr>
          <w:rFonts w:ascii="Consolas" w:hAnsi="Consolas" w:cs="Consolas"/>
          <w:color w:val="000000"/>
          <w:sz w:val="19"/>
          <w:szCs w:val="19"/>
        </w:rPr>
        <w:t xml:space="preserve"> =&gt; Cette fonction permet de chercher si le ticket </w:t>
      </w:r>
      <w:r>
        <w:rPr>
          <w:rFonts w:ascii="Consolas" w:hAnsi="Consolas" w:cs="Consolas"/>
          <w:color w:val="000000"/>
          <w:sz w:val="19"/>
          <w:szCs w:val="19"/>
        </w:rPr>
        <w:t xml:space="preserve">existe déjà dans le fichier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0E7D918" w14:textId="51C294CC" w:rsidR="00B3777D" w:rsidRDefault="00B3777D" w:rsidP="00B377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(Ticket T)</w:t>
      </w:r>
      <w:r>
        <w:rPr>
          <w:rFonts w:ascii="Consolas" w:hAnsi="Consolas" w:cs="Consolas"/>
          <w:color w:val="000000"/>
          <w:sz w:val="19"/>
          <w:szCs w:val="19"/>
        </w:rPr>
        <w:t xml:space="preserve"> =&gt; Cette fonction permet de valider un ticket, à savoir un ticket valide est un ticket de 21 chiffres avec un 4 au milieu</w:t>
      </w:r>
      <w:r w:rsidR="0058104D">
        <w:rPr>
          <w:rFonts w:ascii="Consolas" w:hAnsi="Consolas" w:cs="Consolas"/>
          <w:color w:val="000000"/>
          <w:sz w:val="19"/>
          <w:szCs w:val="19"/>
        </w:rPr>
        <w:t>.</w:t>
      </w:r>
    </w:p>
    <w:p w14:paraId="252EB307" w14:textId="7BF6DF21" w:rsidR="0058104D" w:rsidRDefault="0058104D" w:rsidP="00B377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ModifierStatut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(Ticket 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statut)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ModifierStatut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permets de changer le statut d’un joueur en fonction du nombre de tickets qu’il a ajouté.</w:t>
      </w:r>
    </w:p>
    <w:p w14:paraId="66C940AA" w14:textId="439779F6" w:rsidR="0058104D" w:rsidRPr="00B3777D" w:rsidRDefault="0058104D" w:rsidP="0058104D">
      <w:pPr>
        <w:pStyle w:val="Paragraphedeliste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35F871" w14:textId="77777777" w:rsidR="00B3777D" w:rsidRDefault="00B3777D" w:rsidP="00B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5367C" w14:textId="4CC4E536" w:rsidR="00B3777D" w:rsidRPr="006C54E7" w:rsidRDefault="00E51B56" w:rsidP="0082473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158CF" wp14:editId="7F273BAD">
            <wp:simplePos x="0" y="0"/>
            <wp:positionH relativeFrom="margin">
              <wp:align>right</wp:align>
            </wp:positionH>
            <wp:positionV relativeFrom="paragraph">
              <wp:posOffset>6562</wp:posOffset>
            </wp:positionV>
            <wp:extent cx="1969770" cy="1320165"/>
            <wp:effectExtent l="0" t="0" r="0" b="0"/>
            <wp:wrapTight wrapText="bothSides">
              <wp:wrapPolygon edited="0">
                <wp:start x="8774" y="623"/>
                <wp:lineTo x="6267" y="1870"/>
                <wp:lineTo x="4387" y="4052"/>
                <wp:lineTo x="4387" y="6234"/>
                <wp:lineTo x="627" y="11221"/>
                <wp:lineTo x="627" y="13403"/>
                <wp:lineTo x="1462" y="16208"/>
                <wp:lineTo x="2298" y="16208"/>
                <wp:lineTo x="3342" y="20883"/>
                <wp:lineTo x="3551" y="21195"/>
                <wp:lineTo x="6476" y="21195"/>
                <wp:lineTo x="16294" y="16208"/>
                <wp:lineTo x="21099" y="15273"/>
                <wp:lineTo x="21308" y="12779"/>
                <wp:lineTo x="20890" y="5610"/>
                <wp:lineTo x="19427" y="1870"/>
                <wp:lineTo x="18801" y="623"/>
                <wp:lineTo x="8774" y="623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07DD" w14:textId="6B202F56" w:rsidR="006C54E7" w:rsidRDefault="006C54E7" w:rsidP="0082473C">
      <w:pPr>
        <w:rPr>
          <w:sz w:val="24"/>
          <w:szCs w:val="24"/>
        </w:rPr>
      </w:pPr>
    </w:p>
    <w:p w14:paraId="7B6E97E2" w14:textId="3A874797" w:rsidR="006C54E7" w:rsidRPr="0082473C" w:rsidRDefault="006C54E7" w:rsidP="008247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C54E7" w:rsidRPr="0082473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A4B80" w14:textId="77777777" w:rsidR="006300FC" w:rsidRDefault="006300FC" w:rsidP="00E51B56">
      <w:pPr>
        <w:spacing w:after="0" w:line="240" w:lineRule="auto"/>
      </w:pPr>
      <w:r>
        <w:separator/>
      </w:r>
    </w:p>
  </w:endnote>
  <w:endnote w:type="continuationSeparator" w:id="0">
    <w:p w14:paraId="2C3CFF9C" w14:textId="77777777" w:rsidR="006300FC" w:rsidRDefault="006300FC" w:rsidP="00E5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460344"/>
      <w:docPartObj>
        <w:docPartGallery w:val="Page Numbers (Bottom of Page)"/>
        <w:docPartUnique/>
      </w:docPartObj>
    </w:sdtPr>
    <w:sdtContent>
      <w:p w14:paraId="2479E539" w14:textId="175D5D62" w:rsidR="00E51B56" w:rsidRDefault="00E51B5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DAF1A1" w14:textId="09ACE2D7" w:rsidR="00E51B56" w:rsidRDefault="00E51B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CD664" w14:textId="77777777" w:rsidR="006300FC" w:rsidRDefault="006300FC" w:rsidP="00E51B56">
      <w:pPr>
        <w:spacing w:after="0" w:line="240" w:lineRule="auto"/>
      </w:pPr>
      <w:r>
        <w:separator/>
      </w:r>
    </w:p>
  </w:footnote>
  <w:footnote w:type="continuationSeparator" w:id="0">
    <w:p w14:paraId="0AB94DE7" w14:textId="77777777" w:rsidR="006300FC" w:rsidRDefault="006300FC" w:rsidP="00E5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6A0EC" w14:textId="2CA65A64" w:rsidR="00E51B56" w:rsidRDefault="00E51B56">
    <w:pPr>
      <w:pStyle w:val="En-tte"/>
    </w:pPr>
    <w:r>
      <w:t>BENBOUNA Hamza</w:t>
    </w:r>
  </w:p>
  <w:p w14:paraId="3B8F9FBA" w14:textId="77777777" w:rsidR="00E51B56" w:rsidRDefault="00E51B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B066E"/>
    <w:multiLevelType w:val="hybridMultilevel"/>
    <w:tmpl w:val="D63EC4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02BB"/>
    <w:multiLevelType w:val="hybridMultilevel"/>
    <w:tmpl w:val="EC10A904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3C"/>
    <w:rsid w:val="003D223F"/>
    <w:rsid w:val="004E2819"/>
    <w:rsid w:val="0058104D"/>
    <w:rsid w:val="006300FC"/>
    <w:rsid w:val="0068125C"/>
    <w:rsid w:val="006C54E7"/>
    <w:rsid w:val="00795051"/>
    <w:rsid w:val="0082473C"/>
    <w:rsid w:val="00AC7EAA"/>
    <w:rsid w:val="00B3777D"/>
    <w:rsid w:val="00D81F26"/>
    <w:rsid w:val="00E51B56"/>
    <w:rsid w:val="00F6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E076"/>
  <w15:chartTrackingRefBased/>
  <w15:docId w15:val="{11D4CA83-8E5B-4769-9458-374BB2EC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473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51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1B56"/>
  </w:style>
  <w:style w:type="paragraph" w:styleId="Pieddepage">
    <w:name w:val="footer"/>
    <w:basedOn w:val="Normal"/>
    <w:link w:val="PieddepageCar"/>
    <w:uiPriority w:val="99"/>
    <w:unhideWhenUsed/>
    <w:rsid w:val="00E51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BENBOUNA Hamza</dc:creator>
  <cp:keywords/>
  <dc:description/>
  <cp:lastModifiedBy>BENBOUNA Hamza</cp:lastModifiedBy>
  <cp:revision>6</cp:revision>
  <dcterms:created xsi:type="dcterms:W3CDTF">2020-01-27T10:07:00Z</dcterms:created>
  <dcterms:modified xsi:type="dcterms:W3CDTF">2020-01-28T10:38:00Z</dcterms:modified>
</cp:coreProperties>
</file>