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851D" w14:textId="5CAF530C" w:rsidR="00393B75" w:rsidRPr="0019131E" w:rsidRDefault="0074469C" w:rsidP="0019131E">
      <w:pPr>
        <w:spacing w:after="0"/>
        <w:jc w:val="center"/>
        <w:rPr>
          <w:b/>
          <w:bCs/>
          <w:sz w:val="36"/>
          <w:szCs w:val="36"/>
        </w:rPr>
      </w:pPr>
      <w:r w:rsidRPr="0019131E">
        <w:rPr>
          <w:b/>
          <w:bCs/>
          <w:sz w:val="36"/>
          <w:szCs w:val="36"/>
        </w:rPr>
        <w:t>Magyaro</w:t>
      </w:r>
      <w:r w:rsidR="0019131E" w:rsidRPr="0019131E">
        <w:rPr>
          <w:b/>
          <w:bCs/>
          <w:sz w:val="36"/>
          <w:szCs w:val="36"/>
        </w:rPr>
        <w:t>r</w:t>
      </w:r>
      <w:r w:rsidRPr="0019131E">
        <w:rPr>
          <w:b/>
          <w:bCs/>
          <w:sz w:val="36"/>
          <w:szCs w:val="36"/>
        </w:rPr>
        <w:t>szág politikai rendszere</w:t>
      </w:r>
    </w:p>
    <w:p w14:paraId="166D81A6" w14:textId="77777777" w:rsidR="0074469C" w:rsidRDefault="0074469C" w:rsidP="0074469C">
      <w:pPr>
        <w:spacing w:after="0"/>
      </w:pPr>
    </w:p>
    <w:p w14:paraId="4286700A" w14:textId="7860806A" w:rsidR="0074469C" w:rsidRDefault="0074469C" w:rsidP="0074469C">
      <w:pPr>
        <w:spacing w:after="0"/>
      </w:pPr>
      <w:r w:rsidRPr="0019131E">
        <w:rPr>
          <w:b/>
          <w:bCs/>
        </w:rPr>
        <w:t>államforma</w:t>
      </w:r>
      <w:r>
        <w:t xml:space="preserve">: parlamentáris köztársaság </w:t>
      </w:r>
    </w:p>
    <w:p w14:paraId="7E20CCC3" w14:textId="34275D49" w:rsidR="0074469C" w:rsidRPr="0019131E" w:rsidRDefault="0074469C" w:rsidP="0074469C">
      <w:pPr>
        <w:spacing w:after="0"/>
        <w:rPr>
          <w:b/>
          <w:bCs/>
        </w:rPr>
      </w:pPr>
      <w:r w:rsidRPr="0019131E">
        <w:rPr>
          <w:b/>
          <w:bCs/>
        </w:rPr>
        <w:t xml:space="preserve">hatalmiágak: </w:t>
      </w:r>
    </w:p>
    <w:p w14:paraId="6046425A" w14:textId="55BEF654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 xml:space="preserve">törvényhozó </w:t>
      </w:r>
      <w:r>
        <w:sym w:font="Wingdings" w:char="F0E0"/>
      </w:r>
      <w:r>
        <w:t xml:space="preserve"> országgyűlés</w:t>
      </w:r>
    </w:p>
    <w:p w14:paraId="14ADD0B2" w14:textId="21DCE84F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végrehajtó</w:t>
      </w:r>
      <w:r>
        <w:t xml:space="preserve"> </w:t>
      </w:r>
      <w:r>
        <w:sym w:font="Wingdings" w:char="F0E0"/>
      </w:r>
      <w:r>
        <w:t xml:space="preserve"> kormány tagjai: miniszterek </w:t>
      </w:r>
    </w:p>
    <w:p w14:paraId="61304C1B" w14:textId="35745D66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igazságszolgáltatás / bírói</w:t>
      </w:r>
      <w:r>
        <w:t xml:space="preserve"> </w:t>
      </w:r>
      <w:r>
        <w:sym w:font="Wingdings" w:char="F0E0"/>
      </w:r>
      <w:r>
        <w:t xml:space="preserve"> bíróság + ügyészség </w:t>
      </w:r>
    </w:p>
    <w:p w14:paraId="63C77564" w14:textId="77777777" w:rsidR="0074469C" w:rsidRDefault="0074469C" w:rsidP="0074469C">
      <w:pPr>
        <w:spacing w:after="0"/>
      </w:pPr>
    </w:p>
    <w:p w14:paraId="7B237074" w14:textId="5C37ADBD" w:rsidR="0074469C" w:rsidRDefault="0074469C" w:rsidP="0074469C">
      <w:pPr>
        <w:spacing w:after="0"/>
      </w:pPr>
      <w:r w:rsidRPr="0019131E">
        <w:rPr>
          <w:b/>
          <w:bCs/>
        </w:rPr>
        <w:t>kormányfő</w:t>
      </w:r>
      <w:r>
        <w:t xml:space="preserve"> – miniszterelnök </w:t>
      </w:r>
    </w:p>
    <w:p w14:paraId="52A68AF0" w14:textId="77777777" w:rsidR="0074469C" w:rsidRDefault="0074469C" w:rsidP="0074469C">
      <w:pPr>
        <w:spacing w:after="0"/>
      </w:pPr>
    </w:p>
    <w:p w14:paraId="0C3A2546" w14:textId="07241C5E" w:rsidR="0074469C" w:rsidRDefault="0074469C" w:rsidP="0074469C">
      <w:pPr>
        <w:spacing w:after="0"/>
      </w:pPr>
      <w:r>
        <w:t xml:space="preserve">hatalmi ágak </w:t>
      </w:r>
      <w:r>
        <w:sym w:font="Wingdings" w:char="F0E0"/>
      </w:r>
      <w:r>
        <w:t xml:space="preserve"> el vannak választva egymástól + kölcsönös ellenőrzés </w:t>
      </w:r>
    </w:p>
    <w:p w14:paraId="177678E2" w14:textId="08E0A007" w:rsidR="0074469C" w:rsidRDefault="0074469C" w:rsidP="0074469C">
      <w:pPr>
        <w:spacing w:after="0"/>
      </w:pPr>
      <w:r>
        <w:t xml:space="preserve">köztársaság </w:t>
      </w:r>
      <w:r>
        <w:sym w:font="Wingdings" w:char="F0E0"/>
      </w:r>
      <w:r>
        <w:t xml:space="preserve"> köztársasági elnök (államfő) </w:t>
      </w:r>
    </w:p>
    <w:p w14:paraId="26EA7E6C" w14:textId="77777777" w:rsidR="0074469C" w:rsidRDefault="0074469C" w:rsidP="0074469C">
      <w:pPr>
        <w:spacing w:after="0"/>
      </w:pPr>
    </w:p>
    <w:p w14:paraId="71882F6B" w14:textId="036EFC6F" w:rsidR="0074469C" w:rsidRDefault="0074469C" w:rsidP="0074469C">
      <w:pPr>
        <w:spacing w:after="0"/>
      </w:pPr>
      <w:r w:rsidRPr="0019131E">
        <w:rPr>
          <w:b/>
          <w:bCs/>
        </w:rPr>
        <w:t>Köztársasági elnök</w:t>
      </w:r>
      <w:r>
        <w:t xml:space="preserve">: </w:t>
      </w:r>
    </w:p>
    <w:p w14:paraId="73066525" w14:textId="47B9E310" w:rsidR="0074469C" w:rsidRDefault="0074469C" w:rsidP="0074469C">
      <w:pPr>
        <w:spacing w:after="0"/>
      </w:pPr>
      <w:r>
        <w:tab/>
      </w:r>
      <w:r w:rsidRPr="00C825AF">
        <w:rPr>
          <w:b/>
          <w:bCs/>
        </w:rPr>
        <w:t>feladatai békében</w:t>
      </w:r>
      <w:r>
        <w:t xml:space="preserve"> </w:t>
      </w:r>
      <w:r>
        <w:sym w:font="Wingdings" w:char="F0E0"/>
      </w:r>
      <w:r>
        <w:t xml:space="preserve"> reprezentatívak pl.: állami ünnepek, külföldi delegációk fogadása </w:t>
      </w:r>
    </w:p>
    <w:p w14:paraId="3FA1D380" w14:textId="77777777" w:rsidR="0074469C" w:rsidRDefault="0074469C" w:rsidP="0074469C">
      <w:pPr>
        <w:spacing w:after="0"/>
      </w:pPr>
      <w:r>
        <w:tab/>
        <w:t xml:space="preserve">szimbólum: kifejezi a nemzet egységét </w:t>
      </w:r>
    </w:p>
    <w:p w14:paraId="37B3C388" w14:textId="7B32BEF1" w:rsidR="0074469C" w:rsidRDefault="0074469C" w:rsidP="0074469C">
      <w:pPr>
        <w:spacing w:after="0"/>
      </w:pPr>
      <w:r>
        <w:tab/>
        <w:t xml:space="preserve">feladata: </w:t>
      </w:r>
      <w:r w:rsidR="0019131E">
        <w:t>őrködik</w:t>
      </w:r>
      <w:r>
        <w:t xml:space="preserve"> az állam demokratikus </w:t>
      </w:r>
      <w:r w:rsidR="0019131E">
        <w:t>működése</w:t>
      </w:r>
      <w:r>
        <w:t xml:space="preserve"> fellett </w:t>
      </w:r>
    </w:p>
    <w:p w14:paraId="7328AEAF" w14:textId="77777777" w:rsidR="0074469C" w:rsidRDefault="0074469C" w:rsidP="0074469C">
      <w:pPr>
        <w:spacing w:after="0"/>
      </w:pPr>
      <w:r>
        <w:tab/>
        <w:t xml:space="preserve">a napi politikában nem vesz részt </w:t>
      </w:r>
    </w:p>
    <w:p w14:paraId="734A1BEF" w14:textId="77777777" w:rsidR="0074469C" w:rsidRDefault="0074469C" w:rsidP="0074469C">
      <w:pPr>
        <w:spacing w:after="0"/>
      </w:pPr>
      <w:r>
        <w:tab/>
        <w:t xml:space="preserve">országgyűlés választja </w:t>
      </w:r>
      <w:r>
        <w:sym w:font="Wingdings" w:char="F0E0"/>
      </w:r>
      <w:r>
        <w:t xml:space="preserve"> 5 évre</w:t>
      </w:r>
    </w:p>
    <w:p w14:paraId="5274B7D4" w14:textId="4B87A3B4" w:rsidR="0074469C" w:rsidRDefault="0074469C" w:rsidP="0074469C">
      <w:pPr>
        <w:spacing w:after="0"/>
      </w:pPr>
      <w:r>
        <w:tab/>
      </w:r>
      <w:r>
        <w:tab/>
        <w:t xml:space="preserve">kétharmados többséggel, HA nem sikerül: </w:t>
      </w:r>
    </w:p>
    <w:p w14:paraId="31CBACD7" w14:textId="77777777" w:rsidR="003D47AD" w:rsidRDefault="0074469C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választás </w:t>
      </w:r>
      <w:r>
        <w:sym w:font="Wingdings" w:char="F0E0"/>
      </w:r>
      <w:r>
        <w:t xml:space="preserve"> egyszerű többség </w:t>
      </w:r>
    </w:p>
    <w:p w14:paraId="3ADE5E90" w14:textId="77777777" w:rsidR="003D47AD" w:rsidRDefault="003D47AD" w:rsidP="0074469C">
      <w:pPr>
        <w:spacing w:after="0"/>
      </w:pPr>
      <w:r>
        <w:tab/>
        <w:t>kitűzi a választások időpontját</w:t>
      </w:r>
    </w:p>
    <w:p w14:paraId="630FC027" w14:textId="77777777" w:rsidR="003D47AD" w:rsidRDefault="003D47AD" w:rsidP="0074469C">
      <w:pPr>
        <w:spacing w:after="0"/>
      </w:pPr>
      <w:r>
        <w:tab/>
        <w:t xml:space="preserve">választások után </w:t>
      </w:r>
      <w:r>
        <w:sym w:font="Wingdings" w:char="F0E0"/>
      </w:r>
      <w:r>
        <w:t xml:space="preserve"> javaslatot tesz a miniszterelnök személyére </w:t>
      </w:r>
    </w:p>
    <w:p w14:paraId="6B9FF128" w14:textId="77777777" w:rsidR="003D47AD" w:rsidRDefault="003D47AD" w:rsidP="0074469C">
      <w:pPr>
        <w:spacing w:after="0"/>
      </w:pPr>
      <w:r>
        <w:tab/>
        <w:t xml:space="preserve">kinevezi a bírókat, a tábornokokat, egyetemi tanárokat </w:t>
      </w:r>
    </w:p>
    <w:p w14:paraId="00CF846A" w14:textId="1DBBAD87" w:rsidR="003D47AD" w:rsidRDefault="003D47AD" w:rsidP="0074469C">
      <w:pPr>
        <w:spacing w:after="0"/>
      </w:pPr>
      <w:r>
        <w:tab/>
        <w:t>nagyköveteket biz meg</w:t>
      </w:r>
      <w:r w:rsidR="00C70A75">
        <w:tab/>
      </w:r>
      <w:r>
        <w:t xml:space="preserve"> </w:t>
      </w:r>
    </w:p>
    <w:p w14:paraId="5C14D437" w14:textId="77777777" w:rsidR="003D47AD" w:rsidRDefault="003D47AD" w:rsidP="0074469C">
      <w:pPr>
        <w:spacing w:after="0"/>
      </w:pPr>
      <w:r>
        <w:tab/>
        <w:t xml:space="preserve">kitüntetéseket oszt </w:t>
      </w:r>
    </w:p>
    <w:p w14:paraId="5BEA02DF" w14:textId="27EC2ABA" w:rsidR="003673D2" w:rsidRDefault="003D47AD" w:rsidP="0074469C">
      <w:pPr>
        <w:spacing w:after="0"/>
      </w:pPr>
      <w:r>
        <w:tab/>
        <w:t>kegyelmet gyakorolhat</w:t>
      </w:r>
    </w:p>
    <w:p w14:paraId="44D6C80A" w14:textId="2A2FE60E" w:rsidR="003673D2" w:rsidRDefault="00594FCD" w:rsidP="007446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028F" wp14:editId="715245EC">
                <wp:simplePos x="0" y="0"/>
                <wp:positionH relativeFrom="column">
                  <wp:posOffset>1067367</wp:posOffset>
                </wp:positionH>
                <wp:positionV relativeFrom="paragraph">
                  <wp:posOffset>27194</wp:posOffset>
                </wp:positionV>
                <wp:extent cx="0" cy="193757"/>
                <wp:effectExtent l="76200" t="0" r="57150" b="53975"/>
                <wp:wrapNone/>
                <wp:docPr id="115680527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4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84.05pt;margin-top:2.15pt;width:0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E25B" wp14:editId="6378434E">
                <wp:simplePos x="0" y="0"/>
                <wp:positionH relativeFrom="column">
                  <wp:posOffset>986792</wp:posOffset>
                </wp:positionH>
                <wp:positionV relativeFrom="paragraph">
                  <wp:posOffset>27775</wp:posOffset>
                </wp:positionV>
                <wp:extent cx="0" cy="193757"/>
                <wp:effectExtent l="76200" t="0" r="57150" b="53975"/>
                <wp:wrapNone/>
                <wp:docPr id="11261875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B8B7" id="Egyenes összekötő nyíllal 2" o:spid="_x0000_s1026" type="#_x0000_t32" style="position:absolute;margin-left:77.7pt;margin-top:2.2pt;width:0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6C095C" w14:textId="2A3A4E99" w:rsidR="003673D2" w:rsidRDefault="003673D2" w:rsidP="0074469C">
      <w:pPr>
        <w:spacing w:after="0"/>
      </w:pPr>
      <w:r>
        <w:t xml:space="preserve">ezekben az ügyekben nem önállóan dönt, HANEM: </w:t>
      </w:r>
    </w:p>
    <w:p w14:paraId="47C45204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>törvényi előírások alapján</w:t>
      </w:r>
    </w:p>
    <w:p w14:paraId="0E73322C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kormány javaslatára + jóváhagyásával (ellenjegyzés) </w:t>
      </w:r>
    </w:p>
    <w:p w14:paraId="7E93D913" w14:textId="77777777" w:rsidR="003673D2" w:rsidRDefault="003673D2" w:rsidP="0074469C">
      <w:pPr>
        <w:spacing w:after="0"/>
      </w:pPr>
    </w:p>
    <w:p w14:paraId="188A5F3D" w14:textId="3CB86C29" w:rsidR="003673D2" w:rsidRDefault="00594FCD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2CBA" wp14:editId="3FDB858C">
                <wp:simplePos x="0" y="0"/>
                <wp:positionH relativeFrom="column">
                  <wp:posOffset>1132960</wp:posOffset>
                </wp:positionH>
                <wp:positionV relativeFrom="paragraph">
                  <wp:posOffset>181825</wp:posOffset>
                </wp:positionV>
                <wp:extent cx="0" cy="567676"/>
                <wp:effectExtent l="76200" t="0" r="57150" b="61595"/>
                <wp:wrapNone/>
                <wp:docPr id="9703779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2244" id="Egyenes összekötő nyíllal 1" o:spid="_x0000_s1026" type="#_x0000_t32" style="position:absolute;margin-left:89.2pt;margin-top:14.3pt;width:0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73D2">
        <w:tab/>
        <w:t xml:space="preserve">feloszlathatja az országgyűlést, HA </w:t>
      </w:r>
      <w:r w:rsidR="0019131E">
        <w:t>működés képtelen</w:t>
      </w:r>
      <w:r w:rsidR="003673D2">
        <w:t xml:space="preserve"> az országgyűlés </w:t>
      </w:r>
    </w:p>
    <w:p w14:paraId="5D02191D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választ miniszterelnököt </w:t>
      </w:r>
    </w:p>
    <w:p w14:paraId="528EF1C1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alkot költségvetést </w:t>
      </w:r>
    </w:p>
    <w:p w14:paraId="48B7E95C" w14:textId="77777777" w:rsidR="003673D2" w:rsidRDefault="003673D2" w:rsidP="003673D2">
      <w:pPr>
        <w:spacing w:after="0"/>
      </w:pPr>
    </w:p>
    <w:p w14:paraId="1B01B3F5" w14:textId="0AB236F6" w:rsidR="0074469C" w:rsidRDefault="003673D2" w:rsidP="003673D2">
      <w:pPr>
        <w:spacing w:after="0"/>
      </w:pPr>
      <w:r>
        <w:tab/>
      </w:r>
      <w:r>
        <w:tab/>
        <w:t xml:space="preserve">Akkor köteles új választást </w:t>
      </w:r>
      <w:r w:rsidR="00C825AF">
        <w:t>kiírni</w:t>
      </w:r>
      <w:r>
        <w:t xml:space="preserve"> </w:t>
      </w:r>
    </w:p>
    <w:p w14:paraId="3362B3BA" w14:textId="77777777" w:rsidR="003673D2" w:rsidRDefault="003673D2" w:rsidP="003673D2">
      <w:pPr>
        <w:spacing w:after="0"/>
      </w:pPr>
    </w:p>
    <w:p w14:paraId="7A573DE8" w14:textId="61BAF329" w:rsidR="003673D2" w:rsidRDefault="003673D2" w:rsidP="003673D2">
      <w:pPr>
        <w:spacing w:after="0"/>
      </w:pPr>
      <w:r>
        <w:tab/>
        <w:t xml:space="preserve">országgyűlés által hozott törvényeket ő hirdeti ki </w:t>
      </w:r>
    </w:p>
    <w:p w14:paraId="51D9049F" w14:textId="7FFB0C59" w:rsidR="003673D2" w:rsidRDefault="003673D2" w:rsidP="003673D2">
      <w:pPr>
        <w:spacing w:after="0"/>
      </w:pPr>
      <w:r>
        <w:tab/>
      </w:r>
      <w:r>
        <w:tab/>
        <w:t>HA nem ért vele egyet</w:t>
      </w:r>
    </w:p>
    <w:p w14:paraId="26912AF2" w14:textId="21534825" w:rsidR="003673D2" w:rsidRDefault="003673D2" w:rsidP="003673D2">
      <w:pPr>
        <w:spacing w:after="0"/>
      </w:pPr>
      <w:r>
        <w:tab/>
      </w:r>
      <w:r>
        <w:tab/>
      </w:r>
      <w:r>
        <w:tab/>
        <w:t xml:space="preserve">visszaküldi megfontolásra </w:t>
      </w:r>
    </w:p>
    <w:p w14:paraId="048D372D" w14:textId="18A57CF9" w:rsidR="003673D2" w:rsidRDefault="003673D2" w:rsidP="003673D2">
      <w:pPr>
        <w:spacing w:after="0"/>
      </w:pPr>
      <w:r>
        <w:tab/>
      </w:r>
      <w:r>
        <w:tab/>
      </w:r>
      <w:r>
        <w:tab/>
        <w:t>alkotmánybírósághoz küldi</w:t>
      </w:r>
    </w:p>
    <w:p w14:paraId="1098F55D" w14:textId="77777777" w:rsidR="00D86460" w:rsidRDefault="00D86460" w:rsidP="003673D2">
      <w:pPr>
        <w:spacing w:after="0"/>
      </w:pPr>
    </w:p>
    <w:p w14:paraId="2A849245" w14:textId="77777777" w:rsidR="00D86460" w:rsidRDefault="00D86460" w:rsidP="003673D2">
      <w:pPr>
        <w:spacing w:after="0"/>
      </w:pPr>
    </w:p>
    <w:p w14:paraId="0F7AD78C" w14:textId="77777777" w:rsidR="00D86460" w:rsidRDefault="00D86460" w:rsidP="003673D2">
      <w:pPr>
        <w:spacing w:after="0"/>
      </w:pPr>
    </w:p>
    <w:p w14:paraId="3A545784" w14:textId="77777777" w:rsidR="00D86460" w:rsidRDefault="00D86460" w:rsidP="003673D2">
      <w:pPr>
        <w:spacing w:after="0"/>
      </w:pPr>
    </w:p>
    <w:p w14:paraId="4400B037" w14:textId="77777777" w:rsidR="00D86460" w:rsidRDefault="00D86460" w:rsidP="003673D2">
      <w:pPr>
        <w:spacing w:after="0"/>
      </w:pPr>
    </w:p>
    <w:p w14:paraId="4AF606BC" w14:textId="42894994" w:rsidR="00D86460" w:rsidRDefault="00E71D3B" w:rsidP="003673D2">
      <w:pPr>
        <w:spacing w:after="0"/>
      </w:pPr>
      <w:r w:rsidRPr="006E0367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88A49" wp14:editId="700FDA66">
                <wp:simplePos x="0" y="0"/>
                <wp:positionH relativeFrom="column">
                  <wp:posOffset>2991721</wp:posOffset>
                </wp:positionH>
                <wp:positionV relativeFrom="paragraph">
                  <wp:posOffset>174093</wp:posOffset>
                </wp:positionV>
                <wp:extent cx="0" cy="202019"/>
                <wp:effectExtent l="76200" t="38100" r="57150" b="26670"/>
                <wp:wrapNone/>
                <wp:docPr id="16196628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FA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35.55pt;margin-top:13.7pt;width:0;height:1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86460" w:rsidRPr="006E0367">
        <w:rPr>
          <w:b/>
          <w:bCs/>
        </w:rPr>
        <w:t>Törvényhozó hatalom</w:t>
      </w:r>
      <w:r w:rsidR="00D86460">
        <w:t xml:space="preserve"> </w:t>
      </w:r>
      <w:r w:rsidR="00D86460">
        <w:sym w:font="Wingdings" w:char="F0E0"/>
      </w:r>
      <w:r w:rsidR="00D86460">
        <w:t xml:space="preserve"> országgyűlés </w:t>
      </w:r>
      <w:r w:rsidR="00D86460">
        <w:sym w:font="Wingdings" w:char="F0E0"/>
      </w:r>
      <w:r w:rsidR="00D86460">
        <w:t xml:space="preserve"> Képviselők (országgyűlési képviselők)</w:t>
      </w:r>
    </w:p>
    <w:p w14:paraId="684773C4" w14:textId="77777777" w:rsidR="00D86460" w:rsidRDefault="00D86460" w:rsidP="003673D2">
      <w:pPr>
        <w:spacing w:after="0"/>
      </w:pPr>
    </w:p>
    <w:p w14:paraId="2EB28B71" w14:textId="3D3704DF" w:rsidR="00D86460" w:rsidRDefault="00E71D3B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2C0A6" wp14:editId="03BF787F">
                <wp:simplePos x="0" y="0"/>
                <wp:positionH relativeFrom="column">
                  <wp:posOffset>1469523</wp:posOffset>
                </wp:positionH>
                <wp:positionV relativeFrom="paragraph">
                  <wp:posOffset>163795</wp:posOffset>
                </wp:positionV>
                <wp:extent cx="1179830" cy="266281"/>
                <wp:effectExtent l="0" t="0" r="20320" b="19685"/>
                <wp:wrapNone/>
                <wp:docPr id="22035121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266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F1DE" id="Egyenes összekötő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2.9pt" to="208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440210" wp14:editId="39C7EA26">
                <wp:simplePos x="0" y="0"/>
                <wp:positionH relativeFrom="column">
                  <wp:posOffset>1470660</wp:posOffset>
                </wp:positionH>
                <wp:positionV relativeFrom="paragraph">
                  <wp:posOffset>92548</wp:posOffset>
                </wp:positionV>
                <wp:extent cx="1180214" cy="0"/>
                <wp:effectExtent l="38100" t="76200" r="0" b="95250"/>
                <wp:wrapNone/>
                <wp:docPr id="128089880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9E03" id="Egyenes összekötő nyíllal 7" o:spid="_x0000_s1026" type="#_x0000_t32" style="position:absolute;margin-left:115.8pt;margin-top:7.3pt;width:92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86460">
        <w:tab/>
        <w:t>Választó polgárok</w:t>
      </w:r>
      <w:r w:rsidR="00D86460">
        <w:tab/>
      </w:r>
      <w:r w:rsidR="00D86460">
        <w:tab/>
      </w:r>
      <w:r w:rsidR="00D86460">
        <w:tab/>
        <w:t>választások</w:t>
      </w:r>
    </w:p>
    <w:p w14:paraId="1D53CE5F" w14:textId="706296FC" w:rsidR="00D86460" w:rsidRDefault="00D86460" w:rsidP="00D86460">
      <w:pPr>
        <w:tabs>
          <w:tab w:val="left" w:pos="360"/>
        </w:tabs>
        <w:spacing w:after="0"/>
      </w:pPr>
      <w:r>
        <w:tab/>
        <w:t>- 18. életév betöltése</w:t>
      </w:r>
    </w:p>
    <w:p w14:paraId="6AA9D47E" w14:textId="726D625F" w:rsidR="00D86460" w:rsidRDefault="00D86460" w:rsidP="00D86460">
      <w:pPr>
        <w:tabs>
          <w:tab w:val="left" w:pos="360"/>
        </w:tabs>
        <w:spacing w:after="0"/>
      </w:pPr>
      <w:r>
        <w:tab/>
        <w:t xml:space="preserve">- büntetlen előélet </w:t>
      </w:r>
      <w:r>
        <w:tab/>
      </w:r>
      <w:r>
        <w:tab/>
      </w:r>
      <w:r>
        <w:tab/>
      </w:r>
      <w:r>
        <w:tab/>
        <w:t>Választó jog (szavazásra való jog)</w:t>
      </w:r>
    </w:p>
    <w:p w14:paraId="02FBAC5D" w14:textId="7DB13E5B" w:rsidR="00D86460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B2140F" wp14:editId="2173DDF9">
                <wp:simplePos x="0" y="0"/>
                <wp:positionH relativeFrom="column">
                  <wp:posOffset>74804</wp:posOffset>
                </wp:positionH>
                <wp:positionV relativeFrom="paragraph">
                  <wp:posOffset>-123582</wp:posOffset>
                </wp:positionV>
                <wp:extent cx="186480" cy="473760"/>
                <wp:effectExtent l="38100" t="38100" r="42545" b="40640"/>
                <wp:wrapNone/>
                <wp:docPr id="933632455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648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0696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0" o:spid="_x0000_s1026" type="#_x0000_t75" style="position:absolute;margin-left:5.4pt;margin-top:-10.25pt;width:15.7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WztPXQBAAAJAwAADgAAAAAAAAAAAAAAAAA8AgAAZHJz&#10;L2Uyb0RvYy54bWxQSwECLQAUAAYACAAAACEAIiFnhGwCAAD5BQAAEAAAAAAAAAAAAAAAAADcAwAA&#10;ZHJzL2luay9pbmsxLnhtbFBLAQItABQABgAIAAAAIQBdmfS83QAAAAgBAAAPAAAAAAAAAAAAAAAA&#10;AHY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 w:rsidR="00D86460">
        <w:tab/>
        <w:t>- magyar állampolgár</w:t>
      </w:r>
      <w:r w:rsidR="00D86460">
        <w:tab/>
      </w:r>
      <w:r w:rsidR="00D86460">
        <w:tab/>
      </w:r>
      <w:r w:rsidR="00D86460">
        <w:tab/>
      </w:r>
      <w:r w:rsidR="00D86460">
        <w:tab/>
        <w:t>általános</w:t>
      </w:r>
    </w:p>
    <w:p w14:paraId="71D59444" w14:textId="1A9AC4AF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egyenlő</w:t>
      </w:r>
      <w:r>
        <w:tab/>
      </w:r>
    </w:p>
    <w:p w14:paraId="230B90B7" w14:textId="75090B59" w:rsidR="00D86460" w:rsidRDefault="00D86460" w:rsidP="00D86460">
      <w:pPr>
        <w:tabs>
          <w:tab w:val="left" w:pos="360"/>
        </w:tabs>
        <w:spacing w:after="0"/>
      </w:pPr>
      <w:r>
        <w:t>közügyektől való eltiltás</w:t>
      </w:r>
      <w:r>
        <w:tab/>
      </w:r>
      <w:r>
        <w:tab/>
      </w:r>
      <w:r>
        <w:tab/>
      </w:r>
      <w:r>
        <w:tab/>
      </w:r>
      <w:r>
        <w:tab/>
        <w:t>titkos</w:t>
      </w:r>
    </w:p>
    <w:p w14:paraId="562473C1" w14:textId="273274F7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közvetlen</w:t>
      </w:r>
    </w:p>
    <w:p w14:paraId="2A1977F0" w14:textId="77777777" w:rsidR="00EC50E5" w:rsidRDefault="00EC50E5" w:rsidP="00D86460">
      <w:pPr>
        <w:tabs>
          <w:tab w:val="left" w:pos="360"/>
        </w:tabs>
        <w:spacing w:after="0"/>
      </w:pPr>
    </w:p>
    <w:p w14:paraId="5C1CB792" w14:textId="1D9E1414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513D0" wp14:editId="43789F18">
                <wp:simplePos x="0" y="0"/>
                <wp:positionH relativeFrom="column">
                  <wp:posOffset>2129783</wp:posOffset>
                </wp:positionH>
                <wp:positionV relativeFrom="paragraph">
                  <wp:posOffset>179021</wp:posOffset>
                </wp:positionV>
                <wp:extent cx="0" cy="195943"/>
                <wp:effectExtent l="76200" t="0" r="57150" b="52070"/>
                <wp:wrapNone/>
                <wp:docPr id="203807634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290D" id="Egyenes összekötő nyíllal 11" o:spid="_x0000_s1026" type="#_x0000_t32" style="position:absolute;margin-left:167.7pt;margin-top:14.1pt;width:0;height:1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NH3f90AAAAJAQAADwAAAGRycy9kb3ducmV2Lnht&#10;bEyPwU7DMAyG70i8Q2Qkbixdx6ArdSeE4Dgh1glxzBq3qWicqkm38vYEcYCj7U+/v7/YzrYXJxp9&#10;5xhhuUhAENdOd9wiHKqXmwyED4q16h0Twhd52JaXF4XKtTvzG532oRUxhH2uEEwIQy6lrw1Z5Rdu&#10;II63xo1WhTiOrdSjOsdw28s0Se6kVR3HD0YN9GSo/txPFqGp2kP98ZzJqW9e76t3szG7aod4fTU/&#10;PoAINIc/GH70ozqU0enoJtZe9Air1fo2oghploKIwO/iiLDeLEGWhfzfoPwG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6NH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választások </w:t>
      </w:r>
      <w:r w:rsidR="00EC50E5">
        <w:sym w:font="Wingdings" w:char="F0E0"/>
      </w:r>
      <w:r w:rsidR="00EC50E5">
        <w:t xml:space="preserve"> 4 évente</w:t>
      </w:r>
    </w:p>
    <w:p w14:paraId="680AE1B2" w14:textId="77777777" w:rsidR="00EC50E5" w:rsidRDefault="00EC50E5" w:rsidP="00D86460">
      <w:pPr>
        <w:tabs>
          <w:tab w:val="left" w:pos="360"/>
        </w:tabs>
        <w:spacing w:after="0"/>
      </w:pPr>
    </w:p>
    <w:p w14:paraId="39C80BFD" w14:textId="4085EB88" w:rsidR="00EC50E5" w:rsidRDefault="00E71D3B" w:rsidP="00EC50E5">
      <w:pPr>
        <w:tabs>
          <w:tab w:val="left" w:pos="360"/>
          <w:tab w:val="left" w:pos="26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9A017" wp14:editId="6141EEE0">
                <wp:simplePos x="0" y="0"/>
                <wp:positionH relativeFrom="column">
                  <wp:posOffset>3220029</wp:posOffset>
                </wp:positionH>
                <wp:positionV relativeFrom="paragraph">
                  <wp:posOffset>147341</wp:posOffset>
                </wp:positionV>
                <wp:extent cx="798844" cy="250825"/>
                <wp:effectExtent l="0" t="0" r="20320" b="34925"/>
                <wp:wrapNone/>
                <wp:docPr id="2015612618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844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5BDD" id="Egyenes összekötő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11.6pt" to="316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48B79" wp14:editId="118D4AC5">
                <wp:simplePos x="0" y="0"/>
                <wp:positionH relativeFrom="column">
                  <wp:posOffset>908908</wp:posOffset>
                </wp:positionH>
                <wp:positionV relativeFrom="paragraph">
                  <wp:posOffset>147341</wp:posOffset>
                </wp:positionV>
                <wp:extent cx="738554" cy="251209"/>
                <wp:effectExtent l="0" t="0" r="23495" b="34925"/>
                <wp:wrapNone/>
                <wp:docPr id="1307222851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54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2065C" id="Egyenes összekötő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11.6pt" to="129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C50E5">
        <w:tab/>
      </w:r>
      <w:r w:rsidR="00EC50E5">
        <w:tab/>
        <w:t>választópolgárok szavaznak</w:t>
      </w:r>
    </w:p>
    <w:p w14:paraId="449A8D5A" w14:textId="77777777" w:rsidR="00EC50E5" w:rsidRDefault="00EC50E5" w:rsidP="00D86460">
      <w:pPr>
        <w:tabs>
          <w:tab w:val="left" w:pos="360"/>
        </w:tabs>
        <w:spacing w:after="0"/>
      </w:pPr>
    </w:p>
    <w:p w14:paraId="1DF04D20" w14:textId="69C32F0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F1A16" wp14:editId="0445152C">
                <wp:simplePos x="0" y="0"/>
                <wp:positionH relativeFrom="column">
                  <wp:posOffset>4345912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326884747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75E7" id="Egyenes összekötő nyíllal 11" o:spid="_x0000_s1026" type="#_x0000_t32" style="position:absolute;margin-left:342.2pt;margin-top:14.5pt;width:0;height:1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sTw6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E57C5" wp14:editId="03D616D7">
                <wp:simplePos x="0" y="0"/>
                <wp:positionH relativeFrom="column">
                  <wp:posOffset>259980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341510150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8D930" id="Egyenes összekötő nyíllal 11" o:spid="_x0000_s1026" type="#_x0000_t32" style="position:absolute;margin-left:20.45pt;margin-top:14.5pt;width:0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OLPs9sAAAAHAQAADwAAAGRycy9kb3ducmV2Lnht&#10;bEyPzU7DMBCE70i8g7VI3KhDxU+dZlMhBMcK0VSIoxtv4qixHcVOG96ehQscRzOa+abYzK4XJxpj&#10;FzzC7SIDQb4OpvMtwr56vVmBiEl7o/vgCeGLImzKy4tC5yac/TuddqkVXOJjrhFsSkMuZawtOR0X&#10;YSDPXhNGpxPLsZVm1Gcud71cZtmDdLrzvGD1QM+W6uNucghN1e7rz5eVnPrm7bH6sMpuqy3i9dX8&#10;tAaRaE5/YfjBZ3QomekQJm+i6BHuMsVJhKXiS+z/6gPCvVIgy0L+5y+/AQ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Ojiz7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választókerület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országos lista</w:t>
      </w:r>
    </w:p>
    <w:p w14:paraId="2BDF423C" w14:textId="3A79B28A" w:rsidR="00EC50E5" w:rsidRDefault="00EC50E5" w:rsidP="00D86460">
      <w:pPr>
        <w:tabs>
          <w:tab w:val="left" w:pos="360"/>
        </w:tabs>
        <w:spacing w:after="0"/>
      </w:pPr>
    </w:p>
    <w:p w14:paraId="4CCAA0DD" w14:textId="64122F23" w:rsidR="00EC50E5" w:rsidRDefault="00E71D3B" w:rsidP="00EC50E5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87CA4" wp14:editId="760821CC">
                <wp:simplePos x="0" y="0"/>
                <wp:positionH relativeFrom="column">
                  <wp:posOffset>311499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95228925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69119" id="Egyenes összekötő nyíllal 11" o:spid="_x0000_s1026" type="#_x0000_t32" style="position:absolute;margin-left:24.55pt;margin-top:14.45pt;width:0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L+DCs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egyéni jelölt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csak az a párt kerülhet a listára, amelyik </w:t>
      </w:r>
    </w:p>
    <w:p w14:paraId="0AC21AB3" w14:textId="5D5369E4" w:rsidR="00EC50E5" w:rsidRDefault="00EC50E5" w:rsidP="00EC50E5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megfelelő számú egyéni jelölttel rendelkezik</w:t>
      </w:r>
    </w:p>
    <w:p w14:paraId="7F119AD6" w14:textId="2E6D41B5" w:rsidR="00EC50E5" w:rsidRDefault="00EC50E5" w:rsidP="00EC50E5">
      <w:pPr>
        <w:tabs>
          <w:tab w:val="left" w:pos="360"/>
        </w:tabs>
        <w:spacing w:after="0"/>
      </w:pPr>
      <w:r>
        <w:t>képviselőjelöltek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B30FD" w14:textId="2AFBB399" w:rsidR="00EC50E5" w:rsidRDefault="00EC50E5" w:rsidP="00D86460">
      <w:pPr>
        <w:tabs>
          <w:tab w:val="left" w:pos="360"/>
        </w:tabs>
        <w:spacing w:after="0"/>
      </w:pPr>
      <w:r>
        <w:tab/>
        <w:t>pártok delegálják, x y – párt, DE független is lehet</w:t>
      </w:r>
    </w:p>
    <w:p w14:paraId="6595409B" w14:textId="77777777" w:rsidR="00EC50E5" w:rsidRDefault="00EC50E5" w:rsidP="00D86460">
      <w:pPr>
        <w:tabs>
          <w:tab w:val="left" w:pos="360"/>
        </w:tabs>
        <w:spacing w:after="0"/>
      </w:pPr>
    </w:p>
    <w:p w14:paraId="04D72482" w14:textId="5642DD9E" w:rsidR="00EC50E5" w:rsidRDefault="00EC50E5" w:rsidP="00D86460">
      <w:pPr>
        <w:tabs>
          <w:tab w:val="left" w:pos="360"/>
        </w:tabs>
        <w:spacing w:after="0"/>
      </w:pPr>
      <w:r>
        <w:t xml:space="preserve">+ nemzetiségi névjegyzék </w:t>
      </w:r>
      <w:r>
        <w:sym w:font="Wingdings" w:char="F0E0"/>
      </w:r>
      <w:r>
        <w:t xml:space="preserve"> nemzetiségi lista</w:t>
      </w:r>
    </w:p>
    <w:p w14:paraId="6097289A" w14:textId="77777777" w:rsidR="00EC50E5" w:rsidRDefault="00EC50E5" w:rsidP="00D86460">
      <w:pPr>
        <w:tabs>
          <w:tab w:val="left" w:pos="360"/>
        </w:tabs>
        <w:spacing w:after="0"/>
      </w:pPr>
    </w:p>
    <w:p w14:paraId="3083B528" w14:textId="77777777" w:rsidR="00E71D3B" w:rsidRDefault="00E71D3B" w:rsidP="00D86460">
      <w:pPr>
        <w:tabs>
          <w:tab w:val="left" w:pos="360"/>
        </w:tabs>
        <w:spacing w:after="0"/>
      </w:pPr>
    </w:p>
    <w:p w14:paraId="17B2C29F" w14:textId="2D16AD45" w:rsidR="00EC50E5" w:rsidRPr="006E0367" w:rsidRDefault="00E71D3B" w:rsidP="00D86460">
      <w:pPr>
        <w:tabs>
          <w:tab w:val="left" w:pos="360"/>
        </w:tabs>
        <w:spacing w:after="0"/>
        <w:rPr>
          <w:b/>
          <w:bCs/>
        </w:rPr>
      </w:pPr>
      <w:r w:rsidRPr="006E03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1E830" wp14:editId="7FA3FF16">
                <wp:simplePos x="0" y="0"/>
                <wp:positionH relativeFrom="column">
                  <wp:posOffset>151933</wp:posOffset>
                </wp:positionH>
                <wp:positionV relativeFrom="paragraph">
                  <wp:posOffset>186690</wp:posOffset>
                </wp:positionV>
                <wp:extent cx="0" cy="534838"/>
                <wp:effectExtent l="76200" t="0" r="57150" b="55880"/>
                <wp:wrapNone/>
                <wp:docPr id="868935961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2076B" id="Egyenes összekötő nyíllal 16" o:spid="_x0000_s1026" type="#_x0000_t32" style="position:absolute;margin-left:11.95pt;margin-top:14.7pt;width:0;height:4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gjtAEAAL4DAAAOAAAAZHJzL2Uyb0RvYy54bWysU9uO0zAQfUfiHyy/06S7gK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 w:rsidRPr="006E0367">
        <w:rPr>
          <w:b/>
          <w:bCs/>
        </w:rPr>
        <w:t xml:space="preserve">kormány </w:t>
      </w:r>
      <w:r w:rsidR="00EC50E5" w:rsidRPr="006E0367">
        <w:rPr>
          <w:b/>
          <w:bCs/>
        </w:rPr>
        <w:sym w:font="Wingdings" w:char="F0E0"/>
      </w:r>
      <w:r w:rsidR="00EC50E5" w:rsidRPr="006E0367">
        <w:rPr>
          <w:b/>
          <w:bCs/>
        </w:rPr>
        <w:t xml:space="preserve"> végrehajtó hatalom</w:t>
      </w:r>
    </w:p>
    <w:p w14:paraId="3206CDB7" w14:textId="20EC4802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élén</w:t>
      </w:r>
      <w:r>
        <w:t>: miniszterelnök = kormányfő</w:t>
      </w:r>
    </w:p>
    <w:p w14:paraId="633FF91B" w14:textId="78E183C4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tagjai</w:t>
      </w:r>
      <w:r>
        <w:t>: miniszterek</w:t>
      </w:r>
    </w:p>
    <w:p w14:paraId="65E93665" w14:textId="77777777" w:rsidR="00EC50E5" w:rsidRDefault="00EC50E5" w:rsidP="00D86460">
      <w:pPr>
        <w:tabs>
          <w:tab w:val="left" w:pos="360"/>
        </w:tabs>
        <w:spacing w:after="0"/>
      </w:pPr>
    </w:p>
    <w:p w14:paraId="170920F1" w14:textId="06719AFE" w:rsidR="00EC50E5" w:rsidRDefault="00EC50E5" w:rsidP="00D86460">
      <w:pPr>
        <w:tabs>
          <w:tab w:val="left" w:pos="360"/>
        </w:tabs>
        <w:spacing w:after="0"/>
      </w:pPr>
      <w:r>
        <w:t>országgyűlésnek felelős</w:t>
      </w:r>
    </w:p>
    <w:p w14:paraId="5A6D4D0A" w14:textId="03735A20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35870" wp14:editId="2275A85D">
                <wp:simplePos x="0" y="0"/>
                <wp:positionH relativeFrom="column">
                  <wp:posOffset>2983301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33914198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446C7" id="Egyenes összekötő nyíllal 11" o:spid="_x0000_s1026" type="#_x0000_t32" style="position:absolute;margin-left:234.9pt;margin-top:14.45pt;width:0;height:1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SLj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7B32B" wp14:editId="71055CC4">
                <wp:simplePos x="0" y="0"/>
                <wp:positionH relativeFrom="column">
                  <wp:posOffset>739223</wp:posOffset>
                </wp:positionH>
                <wp:positionV relativeFrom="paragraph">
                  <wp:posOffset>68939</wp:posOffset>
                </wp:positionV>
                <wp:extent cx="1908043" cy="0"/>
                <wp:effectExtent l="0" t="76200" r="16510" b="95250"/>
                <wp:wrapNone/>
                <wp:docPr id="1718047708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E8E6" id="Egyenes összekötő nyíllal 17" o:spid="_x0000_s1026" type="#_x0000_t32" style="position:absolute;margin-left:58.2pt;margin-top:5.45pt;width:150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választások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győztes párt</w:t>
      </w:r>
    </w:p>
    <w:p w14:paraId="4CF44AD2" w14:textId="0BDB9F1A" w:rsidR="00EC50E5" w:rsidRDefault="00EC50E5" w:rsidP="00D86460">
      <w:pPr>
        <w:tabs>
          <w:tab w:val="left" w:pos="360"/>
        </w:tabs>
        <w:spacing w:after="0"/>
      </w:pPr>
    </w:p>
    <w:p w14:paraId="0B7CBF84" w14:textId="00D3CF9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miniszterelnök jelölt </w:t>
      </w:r>
      <w:r>
        <w:sym w:font="Wingdings" w:char="F0E0"/>
      </w:r>
      <w:r>
        <w:t xml:space="preserve"> kinevezik</w:t>
      </w:r>
    </w:p>
    <w:p w14:paraId="049425B3" w14:textId="10BF07C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AE26C" wp14:editId="77E36B9A">
                <wp:simplePos x="0" y="0"/>
                <wp:positionH relativeFrom="column">
                  <wp:posOffset>1740992</wp:posOffset>
                </wp:positionH>
                <wp:positionV relativeFrom="paragraph">
                  <wp:posOffset>138709</wp:posOffset>
                </wp:positionV>
                <wp:extent cx="390754" cy="175565"/>
                <wp:effectExtent l="38100" t="0" r="28575" b="53340"/>
                <wp:wrapNone/>
                <wp:docPr id="2059227934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754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9A1E" id="Egyenes összekötő nyíllal 18" o:spid="_x0000_s1026" type="#_x0000_t32" style="position:absolute;margin-left:137.1pt;margin-top:10.9pt;width:30.75pt;height:13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+ kormányprogram </w:t>
      </w:r>
    </w:p>
    <w:p w14:paraId="1EF4EA66" w14:textId="77777777" w:rsidR="00EC50E5" w:rsidRDefault="00EC50E5" w:rsidP="00D86460">
      <w:pPr>
        <w:tabs>
          <w:tab w:val="left" w:pos="360"/>
        </w:tabs>
        <w:spacing w:after="0"/>
      </w:pPr>
    </w:p>
    <w:p w14:paraId="525B16A6" w14:textId="4FCAFD1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  <w:t>országgyűlés elfogadja</w:t>
      </w:r>
    </w:p>
    <w:p w14:paraId="7B050B63" w14:textId="7B12C6F7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DA47C" wp14:editId="09B25BDC">
                <wp:simplePos x="0" y="0"/>
                <wp:positionH relativeFrom="column">
                  <wp:posOffset>904036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07473418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720B" id="Egyenes összekötő nyíllal 11" o:spid="_x0000_s1026" type="#_x0000_t32" style="position:absolute;margin-left:71.2pt;margin-top:14.45pt;width:0;height: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Pva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>miniszterelnök leváltása lehetséges</w:t>
      </w:r>
    </w:p>
    <w:p w14:paraId="216A73B8" w14:textId="311B3025" w:rsidR="00EC50E5" w:rsidRDefault="00EC50E5" w:rsidP="00D86460">
      <w:pPr>
        <w:tabs>
          <w:tab w:val="left" w:pos="360"/>
        </w:tabs>
        <w:spacing w:after="0"/>
      </w:pPr>
    </w:p>
    <w:p w14:paraId="17E10331" w14:textId="2B9D9AFE" w:rsidR="00EC50E5" w:rsidRDefault="00EC50E5" w:rsidP="00D86460">
      <w:pPr>
        <w:tabs>
          <w:tab w:val="left" w:pos="360"/>
        </w:tabs>
        <w:spacing w:after="0"/>
      </w:pPr>
      <w:r>
        <w:t xml:space="preserve">konstruktív bizalmatlansági </w:t>
      </w:r>
      <w:r w:rsidR="000064A4">
        <w:t>indítvány</w:t>
      </w:r>
      <w:r>
        <w:t xml:space="preserve"> </w:t>
      </w:r>
    </w:p>
    <w:p w14:paraId="684417D2" w14:textId="617BC247" w:rsidR="00EC50E5" w:rsidRDefault="00EC50E5" w:rsidP="00D86460">
      <w:pPr>
        <w:tabs>
          <w:tab w:val="left" w:pos="360"/>
        </w:tabs>
        <w:spacing w:after="0"/>
      </w:pPr>
      <w:r>
        <w:t xml:space="preserve">új választások kiírása </w:t>
      </w:r>
    </w:p>
    <w:p w14:paraId="1A7D7B87" w14:textId="77777777" w:rsidR="00EC50E5" w:rsidRDefault="00EC50E5" w:rsidP="00D86460">
      <w:pPr>
        <w:tabs>
          <w:tab w:val="left" w:pos="360"/>
        </w:tabs>
        <w:spacing w:after="0"/>
      </w:pPr>
    </w:p>
    <w:p w14:paraId="6C4B0E75" w14:textId="77777777" w:rsidR="00EC50E5" w:rsidRDefault="00EC50E5" w:rsidP="00D86460">
      <w:pPr>
        <w:tabs>
          <w:tab w:val="left" w:pos="360"/>
        </w:tabs>
        <w:spacing w:after="0"/>
      </w:pPr>
    </w:p>
    <w:p w14:paraId="5F5FFB53" w14:textId="77777777" w:rsidR="00EC50E5" w:rsidRDefault="00EC50E5" w:rsidP="00D86460">
      <w:pPr>
        <w:tabs>
          <w:tab w:val="left" w:pos="360"/>
        </w:tabs>
        <w:spacing w:after="0"/>
      </w:pPr>
    </w:p>
    <w:p w14:paraId="3A927B09" w14:textId="77777777" w:rsidR="00EC50E5" w:rsidRDefault="00EC50E5" w:rsidP="00D86460">
      <w:pPr>
        <w:tabs>
          <w:tab w:val="left" w:pos="360"/>
        </w:tabs>
        <w:spacing w:after="0"/>
      </w:pPr>
    </w:p>
    <w:p w14:paraId="736BF768" w14:textId="77777777" w:rsidR="00EC50E5" w:rsidRDefault="00EC50E5" w:rsidP="00D86460">
      <w:pPr>
        <w:tabs>
          <w:tab w:val="left" w:pos="360"/>
        </w:tabs>
        <w:spacing w:after="0"/>
      </w:pPr>
    </w:p>
    <w:p w14:paraId="4E5761F3" w14:textId="77777777" w:rsidR="00EC50E5" w:rsidRDefault="00EC50E5" w:rsidP="00D86460">
      <w:pPr>
        <w:tabs>
          <w:tab w:val="left" w:pos="360"/>
        </w:tabs>
        <w:spacing w:after="0"/>
      </w:pPr>
    </w:p>
    <w:p w14:paraId="30CE477E" w14:textId="77777777" w:rsidR="00EC50E5" w:rsidRDefault="00EC50E5" w:rsidP="00D86460">
      <w:pPr>
        <w:tabs>
          <w:tab w:val="left" w:pos="360"/>
        </w:tabs>
        <w:spacing w:after="0"/>
      </w:pPr>
    </w:p>
    <w:p w14:paraId="4DD0146C" w14:textId="77777777" w:rsidR="00E71D3B" w:rsidRDefault="00E71D3B" w:rsidP="00D86460">
      <w:pPr>
        <w:tabs>
          <w:tab w:val="left" w:pos="360"/>
        </w:tabs>
        <w:spacing w:after="0"/>
      </w:pPr>
    </w:p>
    <w:p w14:paraId="66A8687D" w14:textId="77777777" w:rsidR="00E71D3B" w:rsidRDefault="00E71D3B" w:rsidP="00D86460">
      <w:pPr>
        <w:tabs>
          <w:tab w:val="left" w:pos="360"/>
        </w:tabs>
        <w:spacing w:after="0"/>
      </w:pPr>
    </w:p>
    <w:p w14:paraId="117A4991" w14:textId="5C1FDB29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7912E" wp14:editId="6EAABA0B">
                <wp:simplePos x="0" y="0"/>
                <wp:positionH relativeFrom="column">
                  <wp:posOffset>323363</wp:posOffset>
                </wp:positionH>
                <wp:positionV relativeFrom="paragraph">
                  <wp:posOffset>180860</wp:posOffset>
                </wp:positionV>
                <wp:extent cx="0" cy="380010"/>
                <wp:effectExtent l="76200" t="38100" r="57150" b="20320"/>
                <wp:wrapNone/>
                <wp:docPr id="1532392767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E4F0" id="Egyenes összekötő nyíllal 19" o:spid="_x0000_s1026" type="#_x0000_t32" style="position:absolute;margin-left:25.45pt;margin-top:14.25pt;width:0;height:29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 xml:space="preserve">miniszterek </w:t>
      </w:r>
      <w:r w:rsidR="00EC50E5">
        <w:sym w:font="Wingdings" w:char="F0E0"/>
      </w:r>
      <w:r w:rsidR="00EC50E5">
        <w:t xml:space="preserve"> tárcák élén, egy-egy szakterületet jelent</w:t>
      </w:r>
    </w:p>
    <w:p w14:paraId="7A4D328D" w14:textId="2C24EF6D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  <w:t>pl.: pénzügy, egészségügy</w:t>
      </w:r>
    </w:p>
    <w:p w14:paraId="07E7F714" w14:textId="77777777" w:rsidR="00EC50E5" w:rsidRDefault="00EC50E5" w:rsidP="00D86460">
      <w:pPr>
        <w:tabs>
          <w:tab w:val="left" w:pos="360"/>
        </w:tabs>
        <w:spacing w:after="0"/>
      </w:pPr>
    </w:p>
    <w:p w14:paraId="052C3389" w14:textId="2A958001" w:rsidR="00EC50E5" w:rsidRDefault="00EC50E5" w:rsidP="00D86460">
      <w:pPr>
        <w:tabs>
          <w:tab w:val="left" w:pos="360"/>
        </w:tabs>
        <w:spacing w:after="0"/>
      </w:pPr>
      <w:r>
        <w:t xml:space="preserve">államtitkárok – segítik a miniszterek munkáját </w:t>
      </w:r>
    </w:p>
    <w:p w14:paraId="3DFB0AC1" w14:textId="418A4AE1" w:rsidR="00EC50E5" w:rsidRDefault="00EC50E5" w:rsidP="00D86460">
      <w:pPr>
        <w:tabs>
          <w:tab w:val="left" w:pos="360"/>
        </w:tabs>
        <w:spacing w:after="0"/>
      </w:pPr>
    </w:p>
    <w:p w14:paraId="25E427CE" w14:textId="1A52BEA2" w:rsidR="00EC50E5" w:rsidRPr="005540AE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540AE">
        <w:rPr>
          <w:b/>
          <w:bCs/>
        </w:rPr>
        <w:t xml:space="preserve">Feladatuk: </w:t>
      </w:r>
    </w:p>
    <w:p w14:paraId="7C92F220" w14:textId="7F853C67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DDDB6" wp14:editId="000E87FC">
                <wp:simplePos x="0" y="0"/>
                <wp:positionH relativeFrom="column">
                  <wp:posOffset>4514850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7704047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3F95" id="Egyenes összekötő nyíllal 11" o:spid="_x0000_s1026" type="#_x0000_t32" style="position:absolute;margin-left:355.5pt;margin-top:14.45pt;width:0;height:1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NHGD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 w:rsidRPr="005638CA">
        <w:rPr>
          <w:b/>
          <w:bCs/>
        </w:rPr>
        <w:t>1, országgyűlés</w:t>
      </w:r>
      <w:r w:rsidR="00EC50E5">
        <w:t xml:space="preserve"> </w:t>
      </w:r>
      <w:r w:rsidR="00EC50E5">
        <w:sym w:font="Wingdings" w:char="F0E0"/>
      </w:r>
      <w:r w:rsidR="00EC50E5">
        <w:t xml:space="preserve"> törvények hozása </w:t>
      </w:r>
      <w:r w:rsidR="00EC50E5">
        <w:sym w:font="Wingdings" w:char="F0E0"/>
      </w:r>
      <w:r w:rsidR="00EC50E5">
        <w:t xml:space="preserve"> végre kell hajtani </w:t>
      </w:r>
      <w:r w:rsidR="00EC50E5">
        <w:sym w:font="Wingdings" w:char="F0E0"/>
      </w:r>
      <w:r w:rsidR="00EC50E5">
        <w:t xml:space="preserve"> végrehajtása </w:t>
      </w:r>
      <w:r w:rsidR="00EC50E5">
        <w:sym w:font="Wingdings" w:char="F0E0"/>
      </w:r>
      <w:r w:rsidR="00EC50E5">
        <w:t xml:space="preserve"> Kormány feladata</w:t>
      </w:r>
    </w:p>
    <w:p w14:paraId="3F91492D" w14:textId="2D8918B2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</w:p>
    <w:p w14:paraId="728990F8" w14:textId="09A6FED7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rendeletek alapján</w:t>
      </w:r>
    </w:p>
    <w:p w14:paraId="07FC5025" w14:textId="77777777" w:rsidR="00EC50E5" w:rsidRDefault="00EC50E5" w:rsidP="00D86460">
      <w:pPr>
        <w:tabs>
          <w:tab w:val="left" w:pos="360"/>
        </w:tabs>
        <w:spacing w:after="0"/>
      </w:pPr>
    </w:p>
    <w:p w14:paraId="635491DA" w14:textId="7F8F40CA" w:rsidR="00EC50E5" w:rsidRPr="005638CA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>Rendelet:</w:t>
      </w:r>
    </w:p>
    <w:p w14:paraId="11148EC2" w14:textId="6F32AB63" w:rsidR="00EC50E5" w:rsidRDefault="00EC50E5" w:rsidP="00D86460">
      <w:pPr>
        <w:tabs>
          <w:tab w:val="left" w:pos="360"/>
        </w:tabs>
        <w:spacing w:after="0"/>
      </w:pPr>
      <w:r>
        <w:tab/>
        <w:t>miniszterelnöki rendelet</w:t>
      </w:r>
    </w:p>
    <w:p w14:paraId="62BBDBC7" w14:textId="13613843" w:rsidR="00EC50E5" w:rsidRDefault="00EC50E5" w:rsidP="00D86460">
      <w:pPr>
        <w:tabs>
          <w:tab w:val="left" w:pos="360"/>
        </w:tabs>
        <w:spacing w:after="0"/>
      </w:pPr>
      <w:r>
        <w:tab/>
        <w:t>kormányrendelet</w:t>
      </w:r>
    </w:p>
    <w:p w14:paraId="1BFB18A1" w14:textId="69543D5A" w:rsidR="00EC50E5" w:rsidRDefault="00EC50E5" w:rsidP="00D86460">
      <w:pPr>
        <w:tabs>
          <w:tab w:val="left" w:pos="360"/>
        </w:tabs>
        <w:spacing w:after="0"/>
      </w:pPr>
      <w:r>
        <w:tab/>
        <w:t>miniszteri rendelet</w:t>
      </w:r>
    </w:p>
    <w:p w14:paraId="6E53E49F" w14:textId="77777777" w:rsidR="00A00ADC" w:rsidRDefault="00A00ADC" w:rsidP="00D86460">
      <w:pPr>
        <w:tabs>
          <w:tab w:val="left" w:pos="360"/>
        </w:tabs>
        <w:spacing w:after="0"/>
      </w:pPr>
    </w:p>
    <w:p w14:paraId="194789CB" w14:textId="4E43F27C" w:rsidR="00A00ADC" w:rsidRPr="005638CA" w:rsidRDefault="00A00ADC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 xml:space="preserve">2, állami intézmények felügyelete, </w:t>
      </w:r>
      <w:r w:rsidR="005638CA" w:rsidRPr="005638CA">
        <w:rPr>
          <w:b/>
          <w:bCs/>
        </w:rPr>
        <w:t>irányítása</w:t>
      </w:r>
      <w:r w:rsidRPr="005638CA">
        <w:rPr>
          <w:b/>
          <w:bCs/>
        </w:rPr>
        <w:t xml:space="preserve"> </w:t>
      </w:r>
    </w:p>
    <w:p w14:paraId="7E8B3728" w14:textId="77777777" w:rsidR="00EC50E5" w:rsidRDefault="00EC50E5" w:rsidP="00D86460">
      <w:pPr>
        <w:tabs>
          <w:tab w:val="left" w:pos="360"/>
        </w:tabs>
        <w:spacing w:after="0"/>
      </w:pPr>
    </w:p>
    <w:sectPr w:rsidR="00EC5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0666F"/>
    <w:multiLevelType w:val="hybridMultilevel"/>
    <w:tmpl w:val="DE50575C"/>
    <w:lvl w:ilvl="0" w:tplc="807A366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9"/>
    <w:rsid w:val="000064A4"/>
    <w:rsid w:val="00112086"/>
    <w:rsid w:val="0019131E"/>
    <w:rsid w:val="003673D2"/>
    <w:rsid w:val="00393B75"/>
    <w:rsid w:val="00397D69"/>
    <w:rsid w:val="003D47AD"/>
    <w:rsid w:val="005540AE"/>
    <w:rsid w:val="005638CA"/>
    <w:rsid w:val="00594FCD"/>
    <w:rsid w:val="006E0367"/>
    <w:rsid w:val="0074469C"/>
    <w:rsid w:val="007F1A64"/>
    <w:rsid w:val="00847919"/>
    <w:rsid w:val="00953483"/>
    <w:rsid w:val="00A00ADC"/>
    <w:rsid w:val="00C3638F"/>
    <w:rsid w:val="00C70A75"/>
    <w:rsid w:val="00C825AF"/>
    <w:rsid w:val="00C94F86"/>
    <w:rsid w:val="00D86460"/>
    <w:rsid w:val="00E71D3B"/>
    <w:rsid w:val="00E84DF1"/>
    <w:rsid w:val="00E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1EE"/>
  <w15:chartTrackingRefBased/>
  <w15:docId w15:val="{A0F99B82-CA86-45B0-ADCD-953D9223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791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791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79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79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79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79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79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7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791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791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35:18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 33 24575,'-21'0'0,"0"-2"0,-1 0 0,2-1 0,-42-13 0,39 12 0,-1 1 0,1 1 0,-1 2 0,1 0 0,-36 5 0,55-5 0,1 1 0,-1 0 0,0 0 0,0 1 0,1-1 0,-1 1 0,1 0 0,-1 0 0,1 0 0,0 0 0,0 0 0,0 1 0,0-1 0,0 1 0,1 0 0,-1 0 0,1 0 0,-1 0 0,1 1 0,0-1 0,-2 7 0,-5 9 0,2 1 0,0 0 0,-4 21 0,-3 8 0,5-21 0,1 0 0,2 0 0,1 1 0,1 0 0,1 0 0,2 43 0,0-56 0,-1-1 0,0 1 0,-7 26 0,5-26 0,0 0 0,1 0 0,-1 27 0,7 71 0,-5 149 0,-4-212 0,-2 52 0,8 37-1365,0-129-5461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16</cp:revision>
  <dcterms:created xsi:type="dcterms:W3CDTF">2024-10-09T13:12:00Z</dcterms:created>
  <dcterms:modified xsi:type="dcterms:W3CDTF">2024-10-22T18:38:00Z</dcterms:modified>
</cp:coreProperties>
</file>