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</w:t>
      </w:r>
      <w:proofErr w:type="spellStart"/>
      <w:r w:rsidR="00A40C15">
        <w:rPr>
          <w:lang w:val="hu-HU"/>
        </w:rPr>
        <w:t>Sanctio</w:t>
      </w:r>
      <w:proofErr w:type="spellEnd"/>
      <w:r w:rsidR="00A40C15">
        <w:rPr>
          <w:lang w:val="hu-HU"/>
        </w:rPr>
        <w:t xml:space="preserve">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>1722/23-as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>
        <w:rPr>
          <w:lang w:val="hu-HU"/>
        </w:rPr>
        <w:t>1740: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1741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 xml:space="preserve">1740-1748: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3B671769" w:rsidR="001F2FF8" w:rsidRDefault="00E35D75" w:rsidP="00A748B7">
      <w:pPr>
        <w:spacing w:after="0"/>
        <w:rPr>
          <w:lang w:val="hu-HU"/>
        </w:rPr>
      </w:pPr>
      <w:r>
        <w:rPr>
          <w:lang w:val="hu-HU"/>
        </w:rPr>
        <w:t xml:space="preserve">1759-1763: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334D24">
        <w:rPr>
          <w:b/>
          <w:bCs/>
          <w:lang w:val="hu-HU"/>
        </w:rPr>
        <w:t xml:space="preserve">1. </w:t>
      </w:r>
      <w:r w:rsidR="00A748B7" w:rsidRPr="00334D24">
        <w:rPr>
          <w:b/>
          <w:bCs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6FF08C99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Magyarország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4D16804E" w:rsidR="0090224B" w:rsidRDefault="00C172A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5072D" wp14:editId="6A54E575">
                <wp:simplePos x="0" y="0"/>
                <wp:positionH relativeFrom="column">
                  <wp:posOffset>1871770</wp:posOffset>
                </wp:positionH>
                <wp:positionV relativeFrom="paragraph">
                  <wp:posOffset>-166640</wp:posOffset>
                </wp:positionV>
                <wp:extent cx="264600" cy="345600"/>
                <wp:effectExtent l="38100" t="38100" r="21590" b="35560"/>
                <wp:wrapNone/>
                <wp:docPr id="132595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7A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9pt;margin-top:-13.6pt;width:21.8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">
                <v:imagedata r:id="rId6" o:title=""/>
              </v:shape>
            </w:pict>
          </mc:Fallback>
        </mc:AlternateContent>
      </w:r>
      <w:r w:rsidR="0090224B">
        <w:rPr>
          <w:lang w:val="hu-HU"/>
        </w:rPr>
        <w:t xml:space="preserve">osztrák és cseh területek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>Mária Terézia célja:</w:t>
      </w:r>
    </w:p>
    <w:p w14:paraId="7F501E55" w14:textId="4310A9F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1. Magyarország élelmiszerrel lássa el a birodalmat</w:t>
      </w:r>
    </w:p>
    <w:p w14:paraId="767635AC" w14:textId="77777777" w:rsidR="00C172AB" w:rsidRDefault="00C172AB" w:rsidP="0090224B">
      <w:pPr>
        <w:spacing w:after="0"/>
        <w:rPr>
          <w:lang w:val="hu-HU"/>
        </w:rPr>
      </w:pPr>
    </w:p>
    <w:p w14:paraId="0AD150DD" w14:textId="296CFC26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2. Magyarország legyen a felvevőpiaca az osztrák és cseh iparnak</w:t>
      </w:r>
    </w:p>
    <w:p w14:paraId="1E8ED2CC" w14:textId="77777777" w:rsidR="00EB2692" w:rsidRDefault="00EB2692" w:rsidP="0090224B">
      <w:pPr>
        <w:spacing w:after="0"/>
        <w:rPr>
          <w:lang w:val="hu-HU"/>
        </w:rPr>
      </w:pPr>
    </w:p>
    <w:p w14:paraId="06B017DA" w14:textId="5B02A42B" w:rsidR="00EB2692" w:rsidRPr="00334D24" w:rsidRDefault="002A0F61" w:rsidP="0090224B">
      <w:pPr>
        <w:spacing w:after="0"/>
        <w:rPr>
          <w:b/>
          <w:bCs/>
          <w:lang w:val="hu-HU"/>
        </w:rPr>
      </w:pPr>
      <w:r w:rsidRPr="00334D2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334D24">
        <w:rPr>
          <w:b/>
          <w:bCs/>
          <w:lang w:val="hu-HU"/>
        </w:rPr>
        <w:t>2. Urbárium = Úrbéri rendelet 1767</w:t>
      </w:r>
    </w:p>
    <w:p w14:paraId="5004DBBC" w14:textId="01EC22E0" w:rsidR="00472123" w:rsidRDefault="00472123" w:rsidP="0090224B">
      <w:pPr>
        <w:spacing w:after="0"/>
        <w:rPr>
          <w:lang w:val="hu-HU"/>
        </w:rPr>
      </w:pPr>
    </w:p>
    <w:p w14:paraId="5FF45F05" w14:textId="4787DA9D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77777777" w:rsidR="000E3D00" w:rsidRDefault="000E3D00" w:rsidP="0090224B">
      <w:pPr>
        <w:spacing w:after="0"/>
        <w:rPr>
          <w:lang w:val="hu-HU"/>
        </w:rPr>
      </w:pPr>
    </w:p>
    <w:p w14:paraId="6E80BB86" w14:textId="1B27AD1C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7777777" w:rsidR="007D050B" w:rsidRDefault="007D050B" w:rsidP="0090224B">
      <w:pPr>
        <w:spacing w:after="0"/>
        <w:rPr>
          <w:lang w:val="hu-HU"/>
        </w:rPr>
      </w:pPr>
    </w:p>
    <w:p w14:paraId="38A5EB7C" w14:textId="0B0BC011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>jobbágy</w:t>
      </w:r>
    </w:p>
    <w:p w14:paraId="4E0BC3EE" w14:textId="7F179C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földesúrnak</w:t>
      </w:r>
    </w:p>
    <w:p w14:paraId="29F79CC6" w14:textId="2A40224C" w:rsidR="007D050B" w:rsidRDefault="007D050B" w:rsidP="007D050B">
      <w:pPr>
        <w:tabs>
          <w:tab w:val="left" w:pos="720"/>
          <w:tab w:val="left" w:pos="2250"/>
          <w:tab w:val="left" w:pos="27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3E092A" wp14:editId="32E1E88A">
                <wp:simplePos x="0" y="0"/>
                <wp:positionH relativeFrom="column">
                  <wp:posOffset>919984</wp:posOffset>
                </wp:positionH>
                <wp:positionV relativeFrom="paragraph">
                  <wp:posOffset>-198204</wp:posOffset>
                </wp:positionV>
                <wp:extent cx="504000" cy="648000"/>
                <wp:effectExtent l="38100" t="38100" r="48895" b="38100"/>
                <wp:wrapNone/>
                <wp:docPr id="823821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FF9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.95pt;margin-top:-16.1pt;width:40.7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">
                <v:imagedata r:id="rId8" o:title=""/>
              </v:shape>
            </w:pict>
          </mc:Fallback>
        </mc:AlternateContent>
      </w:r>
      <w:r>
        <w:rPr>
          <w:lang w:val="hu-HU"/>
        </w:rPr>
        <w:tab/>
        <w:t>állam</w:t>
      </w:r>
      <w:r>
        <w:rPr>
          <w:lang w:val="hu-HU"/>
        </w:rPr>
        <w:tab/>
        <w:t xml:space="preserve"> 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 xml:space="preserve"> adózik</w:t>
      </w:r>
      <w:r>
        <w:rPr>
          <w:lang w:val="hu-HU"/>
        </w:rPr>
        <w:tab/>
      </w:r>
      <w:r>
        <w:rPr>
          <w:lang w:val="hu-HU"/>
        </w:rPr>
        <w:tab/>
      </w:r>
    </w:p>
    <w:p w14:paraId="2CA22D2F" w14:textId="1BBEC5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egyház</w:t>
      </w:r>
    </w:p>
    <w:p w14:paraId="6310F5AF" w14:textId="77777777" w:rsidR="006F295A" w:rsidRDefault="006F295A" w:rsidP="0090224B">
      <w:pPr>
        <w:spacing w:after="0"/>
        <w:rPr>
          <w:lang w:val="hu-HU"/>
        </w:rPr>
      </w:pPr>
    </w:p>
    <w:p w14:paraId="6214C158" w14:textId="1051E6B1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77777777" w:rsidR="0010128C" w:rsidRDefault="0010128C" w:rsidP="0090224B">
      <w:pPr>
        <w:spacing w:after="0"/>
        <w:rPr>
          <w:lang w:val="hu-HU"/>
        </w:rPr>
      </w:pPr>
    </w:p>
    <w:p w14:paraId="0D662134" w14:textId="7CCE7CB2" w:rsidR="0010128C" w:rsidRDefault="00AE156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92C070" wp14:editId="30B38636">
                <wp:simplePos x="0" y="0"/>
                <wp:positionH relativeFrom="column">
                  <wp:posOffset>-66416</wp:posOffset>
                </wp:positionH>
                <wp:positionV relativeFrom="paragraph">
                  <wp:posOffset>83001</wp:posOffset>
                </wp:positionV>
                <wp:extent cx="4691880" cy="211320"/>
                <wp:effectExtent l="38100" t="38100" r="33020" b="36830"/>
                <wp:wrapNone/>
                <wp:docPr id="17584799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18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801D" id="Ink 2" o:spid="_x0000_s1026" type="#_x0000_t75" style="position:absolute;margin-left:-5.75pt;margin-top:6.05pt;width:370.4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">
                <v:imagedata r:id="rId10" o:title=""/>
              </v:shape>
            </w:pict>
          </mc:Fallback>
        </mc:AlternateContent>
      </w:r>
      <w:r w:rsidR="0010128C">
        <w:rPr>
          <w:lang w:val="hu-HU"/>
        </w:rPr>
        <w:t xml:space="preserve">földesúr felé </w:t>
      </w:r>
      <w:r w:rsidR="0010128C" w:rsidRPr="0010128C">
        <w:rPr>
          <w:lang w:val="hu-HU"/>
        </w:rPr>
        <w:sym w:font="Wingdings" w:char="F0E0"/>
      </w:r>
      <w:r w:rsidR="0010128C">
        <w:rPr>
          <w:lang w:val="hu-HU"/>
        </w:rPr>
        <w:t>robot (ingyen munka), ajándék, kilenced (terményadó), készpénz</w:t>
      </w:r>
    </w:p>
    <w:p w14:paraId="405B5A82" w14:textId="77777777" w:rsidR="00AE156B" w:rsidRDefault="00AE156B" w:rsidP="0090224B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 xml:space="preserve">porció és </w:t>
      </w:r>
      <w:proofErr w:type="spellStart"/>
      <w:r w:rsidR="002553D4">
        <w:rPr>
          <w:lang w:val="hu-HU"/>
        </w:rPr>
        <w:t>forspont</w:t>
      </w:r>
      <w:proofErr w:type="spellEnd"/>
      <w:r w:rsidR="002553D4">
        <w:rPr>
          <w:lang w:val="hu-HU"/>
        </w:rPr>
        <w:t xml:space="preserve">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BAED34F" w14:textId="5643F879" w:rsidR="00077F6C" w:rsidRDefault="00077F6C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  <w:r>
        <w:rPr>
          <w:lang w:val="hu-HU"/>
        </w:rPr>
        <w:t xml:space="preserve"> </w:t>
      </w:r>
    </w:p>
    <w:p w14:paraId="1541AC56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F58391F" w14:textId="00C34057" w:rsidR="008100F5" w:rsidRDefault="008100F5" w:rsidP="00C27F8D">
      <w:pPr>
        <w:tabs>
          <w:tab w:val="left" w:pos="1170"/>
          <w:tab w:val="left" w:pos="4950"/>
          <w:tab w:val="left" w:pos="5130"/>
        </w:tabs>
        <w:spacing w:after="0"/>
        <w:rPr>
          <w:lang w:val="hu-HU"/>
        </w:rPr>
      </w:pPr>
      <w:r>
        <w:rPr>
          <w:lang w:val="hu-HU"/>
        </w:rPr>
        <w:t>Mária Terézia tapasztalata</w:t>
      </w:r>
    </w:p>
    <w:p w14:paraId="457D9ADF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jobbágy fizet: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18BA8091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</w:p>
    <w:p w14:paraId="123AA7C8" w14:textId="243F5242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</w:r>
      <w:proofErr w:type="spellStart"/>
      <w:r w:rsidR="00540A39">
        <w:rPr>
          <w:lang w:val="hu-HU"/>
        </w:rPr>
        <w:t>köv</w:t>
      </w:r>
      <w:proofErr w:type="spellEnd"/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75483A34" w:rsidR="002D351F" w:rsidRDefault="0053506A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73E437E" wp14:editId="49F89D1B">
                <wp:simplePos x="0" y="0"/>
                <wp:positionH relativeFrom="column">
                  <wp:posOffset>-191770</wp:posOffset>
                </wp:positionH>
                <wp:positionV relativeFrom="paragraph">
                  <wp:posOffset>-409575</wp:posOffset>
                </wp:positionV>
                <wp:extent cx="199245" cy="1003980"/>
                <wp:effectExtent l="38100" t="38100" r="48895" b="43815"/>
                <wp:wrapNone/>
                <wp:docPr id="9273745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245" cy="100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F772" id="Ink 7" o:spid="_x0000_s1026" type="#_x0000_t75" style="position:absolute;margin-left:-15.6pt;margin-top:-32.75pt;width:16.7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">
                <v:imagedata r:id="rId12" o:title=""/>
              </v:shape>
            </w:pict>
          </mc:Fallback>
        </mc:AlternateContent>
      </w: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164FEF56" w14:textId="68C8C727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</w:p>
    <w:p w14:paraId="182CF22F" w14:textId="45854332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gabona termelés nő</w:t>
      </w:r>
    </w:p>
    <w:p w14:paraId="61EA1760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6004C6A0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köv</w:t>
      </w:r>
      <w:proofErr w:type="spellEnd"/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1765/1766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úrbéri/úrbéres </w:t>
      </w:r>
      <w:proofErr w:type="spellStart"/>
      <w:r>
        <w:rPr>
          <w:lang w:val="hu-HU"/>
        </w:rPr>
        <w:t>terhek</w:t>
      </w:r>
      <w:proofErr w:type="spellEnd"/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D2A1370" w:rsidR="00E52985" w:rsidRDefault="00FE320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>
        <w:rPr>
          <w:lang w:val="hu-HU"/>
        </w:rPr>
        <w:t>Urbárium alapján: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3385A059" w:rsidR="007418B7" w:rsidRDefault="00C27F8D" w:rsidP="00C27F8D">
      <w:pPr>
        <w:tabs>
          <w:tab w:val="left" w:pos="1170"/>
          <w:tab w:val="left" w:pos="504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81DE5" wp14:editId="5BC29C29">
                <wp:simplePos x="0" y="0"/>
                <wp:positionH relativeFrom="column">
                  <wp:posOffset>2346247</wp:posOffset>
                </wp:positionH>
                <wp:positionV relativeFrom="paragraph">
                  <wp:posOffset>-430640</wp:posOffset>
                </wp:positionV>
                <wp:extent cx="695160" cy="1096200"/>
                <wp:effectExtent l="38100" t="38100" r="10160" b="46990"/>
                <wp:wrapNone/>
                <wp:docPr id="20681445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5160" cy="10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4AD1" id="Ink 10" o:spid="_x0000_s1026" type="#_x0000_t75" style="position:absolute;margin-left:184.25pt;margin-top:-34.4pt;width:55.75pt;height:8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">
                <v:imagedata r:id="rId14" o:title=""/>
              </v:shape>
            </w:pict>
          </mc:Fallback>
        </mc:AlternateContent>
      </w:r>
      <w:r w:rsidR="007418B7">
        <w:rPr>
          <w:lang w:val="hu-HU"/>
        </w:rPr>
        <w:tab/>
        <w:t>- robot: heti</w:t>
      </w:r>
      <w:r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BA4C43F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igás 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63478C7A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764B3B6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br/>
      </w:r>
    </w:p>
    <w:p w14:paraId="3F5F863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76B238E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3302561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57B5A503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0FF73CE5" w14:textId="6672A876" w:rsidR="00FE320B" w:rsidRPr="00334D24" w:rsidRDefault="00FE320B" w:rsidP="00C97A93">
      <w:pPr>
        <w:tabs>
          <w:tab w:val="left" w:pos="117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lastRenderedPageBreak/>
        <w:t xml:space="preserve">3. Ratio </w:t>
      </w:r>
      <w:proofErr w:type="spellStart"/>
      <w:r w:rsidRPr="00334D24">
        <w:rPr>
          <w:b/>
          <w:bCs/>
          <w:lang w:val="hu-HU"/>
        </w:rPr>
        <w:t>Educations</w:t>
      </w:r>
      <w:proofErr w:type="spellEnd"/>
      <w:r w:rsidRPr="00334D24">
        <w:rPr>
          <w:b/>
          <w:bCs/>
          <w:lang w:val="hu-HU"/>
        </w:rPr>
        <w:t xml:space="preserve"> (ejtsd: ráció </w:t>
      </w:r>
      <w:proofErr w:type="spellStart"/>
      <w:r w:rsidRPr="00334D24">
        <w:rPr>
          <w:b/>
          <w:bCs/>
          <w:lang w:val="hu-HU"/>
        </w:rPr>
        <w:t>edukácionisz</w:t>
      </w:r>
      <w:proofErr w:type="spellEnd"/>
      <w:r w:rsidRPr="00334D24">
        <w:rPr>
          <w:b/>
          <w:bCs/>
          <w:lang w:val="hu-HU"/>
        </w:rPr>
        <w:t>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Cél: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797B930B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- 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Oka: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62AB3109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proofErr w:type="spellStart"/>
      <w:r w:rsidR="006850E8">
        <w:rPr>
          <w:lang w:val="hu-HU"/>
        </w:rPr>
        <w:t>megyénként</w:t>
      </w:r>
      <w:proofErr w:type="spellEnd"/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48A4499C" w14:textId="2FBF8B30" w:rsidR="003A203E" w:rsidRPr="00334D24" w:rsidRDefault="003A203E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 xml:space="preserve">5. Közegészségügyi </w:t>
      </w:r>
      <w:r w:rsidR="007B0787" w:rsidRPr="00334D24">
        <w:rPr>
          <w:b/>
          <w:bCs/>
          <w:lang w:val="hu-HU"/>
        </w:rPr>
        <w:t>intézkedések</w:t>
      </w:r>
    </w:p>
    <w:p w14:paraId="69163A6A" w14:textId="77777777" w:rsidR="00950E09" w:rsidRDefault="00950E09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151AAE25" w14:textId="56E24494" w:rsidR="00A26D54" w:rsidRDefault="00A26D54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Célja:</w:t>
      </w:r>
    </w:p>
    <w:p w14:paraId="29A91C25" w14:textId="1854F39C" w:rsidR="00A26D54" w:rsidRDefault="00A26D54" w:rsidP="000F41A6">
      <w:pPr>
        <w:tabs>
          <w:tab w:val="left" w:pos="630"/>
          <w:tab w:val="left" w:pos="1170"/>
          <w:tab w:val="left" w:pos="1800"/>
          <w:tab w:val="left" w:pos="2700"/>
        </w:tabs>
        <w:spacing w:after="0"/>
        <w:rPr>
          <w:lang w:val="hu-HU"/>
        </w:rPr>
      </w:pPr>
      <w:r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5FADA96" w:rsidR="00A26D54" w:rsidRDefault="000F41A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A07D6A" wp14:editId="44CFCFEC">
                <wp:simplePos x="0" y="0"/>
                <wp:positionH relativeFrom="column">
                  <wp:posOffset>1365865</wp:posOffset>
                </wp:positionH>
                <wp:positionV relativeFrom="paragraph">
                  <wp:posOffset>-198270</wp:posOffset>
                </wp:positionV>
                <wp:extent cx="288000" cy="441000"/>
                <wp:effectExtent l="38100" t="38100" r="0" b="35560"/>
                <wp:wrapNone/>
                <wp:docPr id="19861151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F2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05pt;margin-top:-16.1pt;width:23.7pt;height:3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qse3VyAQAACQMAAA4AAAAAAAAAAAAAAAAAPAIAAGRycy9lMm9Eb2MueG1sUEsBAi0A&#10;FAAGAAgAAAAhAJPddoI9AwAAYwkAABAAAAAAAAAAAAAAAAAA2gMAAGRycy9pbmsvaW5rMS54bWxQ&#10;SwECLQAUAAYACAAAACEAgwCnx+EAAAAK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 w:rsidR="00A26D54">
        <w:rPr>
          <w:lang w:val="hu-HU"/>
        </w:rPr>
        <w:tab/>
        <w:t>sz</w:t>
      </w:r>
      <w:r w:rsidR="006850E8">
        <w:rPr>
          <w:lang w:val="hu-HU"/>
        </w:rPr>
        <w:t>ü</w:t>
      </w:r>
      <w:r w:rsidR="00A26D54"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5291CD4E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DC763B" w14:textId="7086B0EA" w:rsidR="00473B24" w:rsidRP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3590BF82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Jozefinizmus: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7376F1A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 xml:space="preserve">nem koronázta meg magát (nem köti a koronázási </w:t>
      </w:r>
      <w:proofErr w:type="spellStart"/>
      <w:r w:rsidR="00822FB5">
        <w:rPr>
          <w:lang w:val="hu-HU"/>
        </w:rPr>
        <w:t>eskű</w:t>
      </w:r>
      <w:proofErr w:type="spellEnd"/>
      <w:r w:rsidR="00822FB5">
        <w:rPr>
          <w:lang w:val="hu-HU"/>
        </w:rPr>
        <w:t>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Mária Terézia + </w:t>
      </w:r>
      <w:proofErr w:type="spellStart"/>
      <w:r>
        <w:rPr>
          <w:lang w:val="hu-HU"/>
        </w:rPr>
        <w:t>Lotharingiai</w:t>
      </w:r>
      <w:proofErr w:type="spellEnd"/>
      <w:r>
        <w:rPr>
          <w:lang w:val="hu-HU"/>
        </w:rPr>
        <w:t xml:space="preserve">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7B5166">
        <w:rPr>
          <w:b/>
          <w:bCs/>
          <w:lang w:val="hu-HU"/>
        </w:rPr>
        <w:t>1, Türelmi rendelet</w:t>
      </w:r>
      <w:r w:rsidR="008D68A2" w:rsidRPr="007B5166">
        <w:rPr>
          <w:b/>
          <w:bCs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proofErr w:type="spellStart"/>
      <w:r>
        <w:rPr>
          <w:lang w:val="hu-HU"/>
        </w:rPr>
        <w:t>dekratális</w:t>
      </w:r>
      <w:proofErr w:type="spellEnd"/>
      <w:r>
        <w:rPr>
          <w:lang w:val="hu-HU"/>
        </w:rPr>
        <w:t xml:space="preserve">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B909B6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B909B6">
        <w:rPr>
          <w:b/>
          <w:bCs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5643B42" w14:textId="4B409DCD" w:rsidR="0084315D" w:rsidRPr="00145F4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145F4D">
        <w:rPr>
          <w:b/>
          <w:bCs/>
          <w:lang w:val="hu-HU"/>
        </w:rPr>
        <w:lastRenderedPageBreak/>
        <w:t>3, Nyelvrendelet</w:t>
      </w:r>
      <w:r w:rsidR="005F26BC" w:rsidRPr="00145F4D">
        <w:rPr>
          <w:b/>
          <w:bCs/>
          <w:lang w:val="hu-HU"/>
        </w:rPr>
        <w:t xml:space="preserve"> 1784</w:t>
      </w:r>
    </w:p>
    <w:p w14:paraId="06B3B7B2" w14:textId="77777777" w:rsidR="002163BA" w:rsidRDefault="002163B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DF6654F" w14:textId="41A849F6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- német nyelv kötelezővé tétele</w:t>
      </w:r>
    </w:p>
    <w:p w14:paraId="385586F1" w14:textId="30753F67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</w:r>
      <w:proofErr w:type="spellStart"/>
      <w:r w:rsidR="00F22F05">
        <w:rPr>
          <w:lang w:val="hu-HU"/>
        </w:rPr>
        <w:t>köv</w:t>
      </w:r>
      <w:proofErr w:type="spellEnd"/>
    </w:p>
    <w:p w14:paraId="3CA9776D" w14:textId="6FE14732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Tiltakozás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3F0B79EF" w:rsidR="000D7FA9" w:rsidRDefault="00F0785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944CAF" wp14:editId="065CFDD0">
                <wp:simplePos x="0" y="0"/>
                <wp:positionH relativeFrom="column">
                  <wp:posOffset>-271145</wp:posOffset>
                </wp:positionH>
                <wp:positionV relativeFrom="paragraph">
                  <wp:posOffset>-591185</wp:posOffset>
                </wp:positionV>
                <wp:extent cx="257175" cy="1433120"/>
                <wp:effectExtent l="38100" t="38100" r="47625" b="53340"/>
                <wp:wrapNone/>
                <wp:docPr id="5071734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7175" cy="14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E83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1.85pt;margin-top:-47.05pt;width:21.2pt;height:113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">
                <v:imagedata r:id="rId18" o:title=""/>
              </v:shape>
            </w:pict>
          </mc:Fallback>
        </mc:AlternateContent>
      </w:r>
      <w:r w:rsidR="000D7FA9">
        <w:rPr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6FF26D5B" w14:textId="5C264CDA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162C1D1D" w14:textId="3442FD06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nemzeti érzés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Tervezet: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5AF1A59B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elrendelte az első magyar népszámlálást</w:t>
      </w:r>
    </w:p>
    <w:p w14:paraId="39DF0AA1" w14:textId="293C1938" w:rsidR="0097667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A033F1" wp14:editId="10CBFC49">
                <wp:simplePos x="0" y="0"/>
                <wp:positionH relativeFrom="column">
                  <wp:posOffset>135745</wp:posOffset>
                </wp:positionH>
                <wp:positionV relativeFrom="paragraph">
                  <wp:posOffset>-94585</wp:posOffset>
                </wp:positionV>
                <wp:extent cx="221760" cy="446760"/>
                <wp:effectExtent l="38100" t="38100" r="45085" b="48895"/>
                <wp:wrapNone/>
                <wp:docPr id="19851519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76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645E" id="Ink 9" o:spid="_x0000_s1026" type="#_x0000_t75" style="position:absolute;margin-left:10.2pt;margin-top:-7.95pt;width:18.45pt;height:3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">
                <v:imagedata r:id="rId20" o:title=""/>
              </v:shape>
            </w:pict>
          </mc:Fallback>
        </mc:AlternateContent>
      </w:r>
      <w:r w:rsidR="0097667C">
        <w:rPr>
          <w:lang w:val="hu-HU"/>
        </w:rPr>
        <w:tab/>
        <w:t>(nemesség vagyona!)</w:t>
      </w:r>
    </w:p>
    <w:p w14:paraId="7D803777" w14:textId="429796A7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7B634D" wp14:editId="1D889C73">
                <wp:simplePos x="0" y="0"/>
                <wp:positionH relativeFrom="column">
                  <wp:posOffset>62305</wp:posOffset>
                </wp:positionH>
                <wp:positionV relativeFrom="paragraph">
                  <wp:posOffset>102865</wp:posOffset>
                </wp:positionV>
                <wp:extent cx="202680" cy="113400"/>
                <wp:effectExtent l="38100" t="38100" r="45085" b="39370"/>
                <wp:wrapNone/>
                <wp:docPr id="153173299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26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1A13" id="Ink 10" o:spid="_x0000_s1026" type="#_x0000_t75" style="position:absolute;margin-left:4.4pt;margin-top:7.6pt;width:16.9pt;height: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">
                <v:imagedata r:id="rId22" o:title=""/>
              </v:shape>
            </w:pict>
          </mc:Fallback>
        </mc:AlternateContent>
      </w: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6372A1A7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köv</w:t>
      </w:r>
      <w:proofErr w:type="spellEnd"/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1D68C5D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Magyarországot 10</w:t>
      </w:r>
      <w:r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740515B5" w:rsidR="000E7B2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21EAB15" wp14:editId="63C270D5">
                <wp:simplePos x="0" y="0"/>
                <wp:positionH relativeFrom="column">
                  <wp:posOffset>1400785</wp:posOffset>
                </wp:positionH>
                <wp:positionV relativeFrom="paragraph">
                  <wp:posOffset>-176195</wp:posOffset>
                </wp:positionV>
                <wp:extent cx="262440" cy="404640"/>
                <wp:effectExtent l="38100" t="38100" r="4445" b="52705"/>
                <wp:wrapNone/>
                <wp:docPr id="19926615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44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F2C1" id="Ink 11" o:spid="_x0000_s1026" type="#_x0000_t75" style="position:absolute;margin-left:109.8pt;margin-top:-14.35pt;width:21.65pt;height:3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">
                <v:imagedata r:id="rId24" o:title=""/>
              </v:shape>
            </w:pict>
          </mc:Fallback>
        </mc:AlternateContent>
      </w:r>
      <w:r w:rsidR="000E7B2C"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11229"/>
    <w:rsid w:val="00331017"/>
    <w:rsid w:val="00334D24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A27F8"/>
    <w:rsid w:val="004C5B86"/>
    <w:rsid w:val="004D3BCD"/>
    <w:rsid w:val="004E35F0"/>
    <w:rsid w:val="004E6D8C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4757A"/>
    <w:rsid w:val="006850E8"/>
    <w:rsid w:val="006911C5"/>
    <w:rsid w:val="00693731"/>
    <w:rsid w:val="006B4FA6"/>
    <w:rsid w:val="006D0E19"/>
    <w:rsid w:val="006D0E2F"/>
    <w:rsid w:val="006E487E"/>
    <w:rsid w:val="006F295A"/>
    <w:rsid w:val="006F4187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55413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5:53:2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24575,'3'3'0,"0"1"0,0 0 0,0-1 0,0 1 0,0-1 0,1 0 0,-1 0 0,1 0 0,0-1 0,0 1 0,0-1 0,7 3 0,-2 0 0,4 1 0,0 0 0,0-1 0,25 7 0,-28-10 0,-1 0 0,1 1 0,-1 1 0,0-1 0,0 1 0,0 1 0,0 0 0,-1 0 0,0 0 0,9 9 0,-15-12 0,0 1 0,0-1 0,0 1 0,-1-1 0,1 1 0,-1 0 0,0 0 0,0-1 0,0 1 0,0 0 0,0 0 0,-1 0 0,1 0 0,-1 0 0,0 0 0,0 0 0,0 1 0,0-1 0,0 0 0,-1 0 0,1 0 0,-1 0 0,0 0 0,0-1 0,0 1 0,0 0 0,-1 0 0,1 0 0,-1-1 0,0 1 0,-3 4 0,-8 8 0,1 0 0,-2-1 0,-30 25 0,22-20 0,14-12 0,-4 4 0,0 0 0,1 1 0,-18 23 0,27-32 0,1-1 0,0 0 0,-1 1 0,1-1 0,0 0 0,0 1 0,0 0 0,1-1 0,-1 1 0,1-1 0,-1 1 0,1 0 0,0 3 0,0-5 0,1 1 0,-1-1 0,1 1 0,-1 0 0,1-1 0,0 1 0,-1-1 0,1 0 0,0 1 0,0-1 0,0 0 0,0 1 0,0-1 0,1 0 0,-1 0 0,0 0 0,1 0 0,-1 0 0,0 0 0,1-1 0,-1 1 0,1 0 0,2 0 0,29 11 0,1-2 0,55 10 0,33 9 0,-97-22 0,0-2 0,30 3 0,20 4 0,-42-7 0,0-1 0,0-2 0,47-3 0,-69 1 0,-11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0,1 0 0,-1 0 0,-12-7 0,-19-4 0,-42 2 0,-26-4 0,-34-14 0,126 25 0,0 0 0,0 1 0,0 0 0,0 0 0,-1 1 0,1 0 0,0 0 0,0 1 0,-1 0 0,1 0 0,0 1 0,0-1 0,-12 6 0,14-4 0,1 0 0,0 0 0,0 0 0,0 0 0,0 0 0,1 1 0,-1 0 0,1 0 0,0 0 0,0 0 0,0 0 0,1 1 0,0-1 0,-1 1 0,1 0 0,1-1 0,-1 1 0,1 0 0,0 0 0,-1 9 0,1-10 0,1 0 0,-1 0 0,1 0 0,0 0 0,0 0 0,1 0 0,-1 0 0,1 0 0,0 0 0,0 0 0,0 0 0,0 0 0,1 0 0,-1 0 0,1-1 0,0 1 0,0-1 0,1 1 0,-1-1 0,5 5 0,-1-3 0,0 0 0,1 0 0,-1-1 0,1 0 0,0 0 0,0-1 0,1 1 0,-1-2 0,14 4 0,-18-4 0,0-1 0,1 0 0,-1 1 0,0 0 0,0 0 0,0 0 0,0 0 0,0 0 0,0 1 0,0-1 0,-1 1 0,1-1 0,-1 1 0,0 0 0,0 0 0,0 0 0,0 1 0,-1-1 0,1 0 0,-1 1 0,0-1 0,0 1 0,0-1 0,0 1 0,0-1 0,-1 1 0,0 0 0,0-1 0,0 1 0,0 0 0,0-1 0,-1 1 0,0-1 0,1 1 0,-3 3 0,2-1 0,0 0 0,-1-1 0,0 1 0,0-1 0,0 0 0,-1 1 0,1-1 0,-1 0 0,0 0 0,-1-1 0,0 1 0,1-1 0,-1 1 0,-1-1 0,1 0 0,0-1 0,-1 1 0,0-1 0,0 0 0,0 0 0,-11 4 0,-4-4-15,0 0-1,0-2 1,-1 0 0,-35-4-1,10 1-1272,23 1-5538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6:00:11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0 24575,'25'0'0,"1"2"0,35 5 0,-51-5 0,-1 0 0,1 1 0,-1 0 0,0 0 0,0 1 0,0 0 0,-1 1 0,1 0 0,11 9 0,-18-12 0,1 0 0,-1 1 0,1 0 0,-1-1 0,0 1 0,0 0 0,0 0 0,0 0 0,-1 0 0,1 0 0,-1 1 0,0-1 0,0 0 0,0 1 0,0-1 0,0 0 0,-1 1 0,0-1 0,0 1 0,0-1 0,0 1 0,-1 5 0,-2 6 0,-1 0 0,0 0 0,-1-1 0,-8 16 0,7-17 0,1-1 0,0 1 0,-5 24 0,10-33 0,-1-1 0,0 1 0,1 0 0,0-1 0,0 1 0,0 0 0,0-1 0,1 1 0,-1 0 0,1-1 0,0 1 0,0-1 0,0 1 0,1-1 0,-1 1 0,1-1 0,0 0 0,0 0 0,0 0 0,0 0 0,0 0 0,1 0 0,0 0 0,-1-1 0,1 0 0,0 1 0,0-1 0,0 0 0,0 0 0,1-1 0,-1 1 0,0 0 0,1-1 0,-1 0 0,1 0 0,-1 0 0,8 0 0,124 48 0,-133-49 0,-1 1 0,1-1 0,0 1 0,0-1 0,0 1 0,-1 0 0,1-1 0,0 1 0,-1 0 0,1 0 0,-1 0 0,1 0 0,-1 1 0,1-1 0,0 2 0,-5 4 0,-17-2 0,-16-3 0,-42-2 0,-25 0 0,100 1 0,0-1 0,1 1 0,-1-1 0,0 1 0,0 0 0,1 0 0,-1 0 0,1 0 0,-1 0 0,1 1 0,-1-1 0,1 1 0,0 0 0,0 0 0,-1 0 0,1 0 0,-2 3 0,0 0 0,1 0 0,0 1 0,0-1 0,1 1 0,-1-1 0,1 1 0,-2 11 0,0 6 0,1 1 0,1 0 0,1 28 0,1-45 0,0 28 0,1-2 0,-1-1 0,-2 1 0,-11 57 0,7-54 0,5-29 0,0 0 0,0 0 0,-1 0 0,1 0 0,-6 10 0,6-14 0,-1-1 0,0 1 0,0-1 0,0 0 0,0 1 0,0-1 0,0 0 0,0 0 0,-1 0 0,1 0 0,-1-1 0,0 1 0,1-1 0,-1 0 0,0 1 0,-5 0 0,-162 66 0,158-65 27,0 0-1,0-1 1,1-1-1,-20 0 1,-33 6-1525,46-2-5328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15:44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24575,'18'1'0,"0"1"0,1 1 0,-1 1 0,34 11 0,-34-9 0,1 0 0,0-2 0,0 0 0,30 2 0,-23-4 0,45 8 0,-46-5 0,0-1 0,27 0 0,-26-4 0,1-1 0,-1-1 0,0-1 0,29-7 0,-30 4 0,-1 2 0,42-2 0,-54 5 0,0 1 0,0 1 0,-1 0 0,1 0 0,0 1 0,-1 1 0,21 6 0,-27-6 0,1 0 0,-1 1 0,1 0 0,-1 0 0,0 0 0,-1 0 0,1 1 0,-1 0 0,0 0 0,0 0 0,0 0 0,-1 1 0,1-1 0,3 12 0,4 9 0,-3 0 0,9 36 0,9 29 0,-18-69 0,-2 0 0,-1 0 0,-1 0 0,0 1 0,-2 0 0,-1 0 0,0-1 0,-2 1 0,-4 29 0,4-44 0,-1 1 0,0-1 0,-1 1 0,0-1 0,0 0 0,-1 0 0,0 0 0,0-1 0,-6 9 0,-17 32 0,25-44 0,0 0 0,1 0 0,-1 0 0,1 0 0,0 0 0,0 0 0,1 1 0,-1-1 0,1 0 0,0 0 0,0 1 0,0-1 0,1 0 0,-1 0 0,1 1 0,2 6 0,-1-8 0,0-1 0,-1 1 0,1-1 0,0 1 0,0-1 0,0 0 0,1 0 0,-1 0 0,0 0 0,1 0 0,0 0 0,-1-1 0,1 1 0,0-1 0,0 0 0,0 0 0,-1 0 0,1 0 0,0 0 0,1-1 0,-1 1 0,0-1 0,4 0 0,55 3 0,105-10 0,-41-17 0,-118 23 0,-5 2 0,0-1 0,1 0 0,-1-1 0,0 1 0,0 0 0,0-1 0,0 0 0,0 0 0,0 0 0,0 0 0,0 0 0,5-3 0,-10 2 0,0 0 0,0 1 0,0-1 0,0 1 0,0 0 0,0 0 0,-1-1 0,1 1 0,0 1 0,-1-1 0,1 0 0,0 1 0,-1-1 0,-3 1 0,0-2 0,-29-7 0,0 3 0,0 1 0,0 1 0,-1 2 0,1 1 0,-66 8 0,94-6 0,0 0 0,0 1 0,-1 0 0,1 0 0,0 0 0,1 1 0,-1 0 0,0 0 0,1 1 0,0 0 0,0 0 0,0 0 0,0 1 0,1 0 0,0 0 0,0 0 0,0 1 0,0 0 0,1 0 0,0 0 0,0 0 0,1 1 0,0-1 0,0 1 0,0 0 0,1 0 0,0 0 0,0 0 0,0 9 0,-3 2 0,0 0 0,-1 0 0,-15 30 0,-4 9 0,24-53 0,-1 1 0,1-1 0,0 0 0,0 1 0,1 0 0,-1-1 0,1 1 0,0-1 0,0 1 0,0 0 0,1-1 0,0 1 0,0-1 0,0 1 0,0-1 0,1 0 0,-1 1 0,1-1 0,0 0 0,3 5 0,0-3 0,0 0 0,0-1 0,0 1 0,1-1 0,-1 0 0,1 0 0,1 0 0,-1-1 0,1 0 0,-1-1 0,12 5 0,-11-5 0,1 1 0,-1 0 0,0 0 0,0 0 0,0 1 0,-1 0 0,1 1 0,-1-1 0,0 1 0,-1 0 0,0 0 0,0 1 0,0 0 0,-1 0 0,0 0 0,0 0 0,0 1 0,-1-1 0,0 1 0,-1 0 0,0 0 0,0 0 0,-1 0 0,0 0 0,0 0 0,-1 1 0,0-1 0,0 0 0,-1 0 0,-2 13 0,-1-8 0,-1-1 0,0 1 0,-1-1 0,0 0 0,0 0 0,-2 0 0,1-1 0,-1 0 0,-1-1 0,-19 19 0,20-21 0,1 1 0,1 0 0,-1 0 0,1 1 0,1 0 0,0 0 0,-6 17 0,-19 35 0,27-59 0,0 0 0,0 0 0,0 0 0,0 0 0,0 0 0,-1-1 0,1 1 0,-1-1 0,0 0 0,1 0 0,-1-1 0,0 1 0,0-1 0,0 0 0,0 0 0,-1 0 0,1 0 0,-7 0 0,-13 0 0,1-1 0,-30-3 0,14 0 0,20 2 0,0-2 0,0 0 0,0-2 0,-33-11 0,-21-5 0,55 15-1365,3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23:47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24575,'2'0'0,"0"0"0,0 1 0,0-1 0,-1 1 0,1 0 0,0-1 0,0 1 0,0 0 0,-1 0 0,1 0 0,0 0 0,-1 0 0,1 1 0,-1-1 0,1 0 0,-1 1 0,0-1 0,0 1 0,2 2 0,22 40 0,-8-13 0,2-4 0,24 44 0,-24-38 0,-16-27 0,1 0 0,1 0 0,-1 0 0,1 0 0,0-1 0,0 0 0,0 0 0,1-1 0,0 1 0,0-1 0,0 0 0,0-1 0,1 0 0,-1 0 0,12 4 0,4-2 0,-1-1 0,1 0 0,39 0 0,-17-1 0,31 8 0,-51-6 0,1-2 0,25 1 0,-25-4 0,-1 1 0,0 2 0,38 8 0,-32-6 0,1-1 0,49 1 0,-44-4 0,51 8 0,-38-2 0,1-2 0,-1-2 0,1-3 0,51-6 0,-66 1 0,53-14 0,-60 11 0,1 2 0,0 1 0,36-2 0,-31 6 0,200 4 0,-207 0 0,0 2 0,37 12 0,-41-11 0,-1 0 0,1-1 0,46 3 0,9-8 0,-44-2 0,0 3 0,0 0 0,1 2 0,34 8 0,79 15 0,-111-20 0,0-2 0,0-2 0,0-1 0,41-4 0,-27 0 0,61 6 0,-91 0 0,0 1 0,-1 1 0,21 7 0,-24-6 0,0 0 0,1-2 0,-1 0 0,35 2 0,15-6 0,-22 0 0,0 1 0,73 12 0,-41 1 0,1-4 0,140 1 0,355-11 0,-547-2 0,-1-1 0,1-1 0,45-13 0,-46 10 0,0 1 0,1 1 0,48-3 0,-28 9 0,-13 0 0,-1-1 0,1-2 0,58-11 0,58-13 0,-90 14 0,1 2 0,0 4 0,100 0 0,-145 5 0,-1 0 0,0-2 0,0 1 0,0-2 0,-1 0 0,15-6 0,-13 4 0,-1 1 0,1 1 0,0 1 0,0 0 0,22-2 0,17 4 0,-21 2 0,0-1 0,0-2 0,0-1 0,0-2 0,-1-1 0,32-11 0,28-5 0,-40 12 0,-28 5 0,0 1 0,1 1 0,0 1 0,-1 1 0,1 2 0,0 0 0,38 8 0,-60-8 0,1 0 0,-1 0 0,0 0 0,0 1 0,0-1 0,0 1 0,0 0 0,0 0 0,-1 0 0,1 1 0,-1-1 0,1 0 0,-1 1 0,0 0 0,4 4 0,20 52 0,-23-49 0,0-1 0,1 1 0,1-1 0,-1 0 0,12 15 0,-11-18 0,0-1 0,-1 1 0,0 1 0,0-1 0,0 0 0,-1 1 0,0 0 0,0 0 0,0 0 0,-1 0 0,0 0 0,-1 0 0,0 1 0,0-1 0,0 11 0,-1-33 0,0 0 0,1 0 0,0 1 0,1-1 0,1 0 0,8-24 0,-9 34 0,0 0 0,0 0 0,0 0 0,1 0 0,-1 1 0,1-1 0,0 1 0,1 0 0,-1 0 0,1 0 0,0 0 0,0 1 0,0 0 0,0-1 0,0 1 0,1 1 0,0-1 0,-1 1 0,1-1 0,0 2 0,0-1 0,0 0 0,0 1 0,11-2 0,65-1 0,84 7 0,-37 0 0,-97-2 0,0 1 0,38 9 0,-45-6 0,12-1 0,0-1 0,42-3 0,-47-1 0,0 1 0,-1 2 0,56 10 0,-25 1 0,1-2 0,98 2 0,128-13 0,-122-2 0,-158 2 0,20 1 0,1-1 0,0-1 0,0-2 0,-1 0 0,1-2 0,-1-1 0,29-11 0,-34 8 0,1 2 0,0 1 0,1 0 0,38-3 0,99 5 0,-125 4 0,710 1 0,-728 0 0,0 1 0,32 7 0,34 4 0,339-14 0,-405 0 0,-1-1 0,34-7 0,32-4 0,-51 11 0,1 2 0,-1 1 0,0 2 0,0 1 0,0 1 0,58 19 0,-64-18 0,1 0 0,0-1 0,1-2 0,-1-1 0,1-1 0,50-6 0,6 2 0,1160 3 0,-1225 2 0,-1 0 0,1 2 0,-1 0 0,-1 1 0,1 0 0,22 11 0,-21-8 0,0-1 0,0-1 0,0 0 0,1-2 0,21 3 0,49 5 0,-64-7 0,-1-1 0,28 0 0,29-2 0,134-6 0,-215 4 2,1-1 0,0 1 0,-1-1 0,1 0 1,-1 0-1,1 0 0,-1 0 0,1 0 0,-1-1 0,0 1 0,0-1 0,1 0 0,-1 0 0,0 1 0,0-1 0,-1 0 0,1-1 0,0 1 0,-1 0 0,1 0 1,-1-1-1,0 1 0,0-1 0,0 1 0,0-1 0,0 1 0,-1-1 0,1 0 0,-1 1 0,1-6 0,1-11-107,-2 1 1,0-1-1,-3-29 1,0 15-907,2 11-5816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31:06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1 24575,'-7'1'0,"0"0"0,1 1 0,-1 0 0,1 0 0,0 0 0,-1 1 0,1 0 0,0 0 0,1 1 0,-1 0 0,1 0 0,-1 0 0,-7 8 0,-36 24 0,18-21 0,13-7 0,1 1 0,-22 14 0,34-19 0,1 0 0,-1 0 0,1 0 0,-1 0 0,1 1 0,0-1 0,1 1 0,-1 0 0,1 0 0,0 1 0,-3 8 0,-20 70 0,18-54 0,-19 45 0,22-60 0,0 0 0,1 0 0,-4 31 0,6-33 0,1-1 0,-2 1 0,0-1 0,-1 0 0,0 0 0,0 0 0,-9 14 0,7-13 0,-1 0 0,2 1 0,0 0 0,0 0 0,2 0 0,-1 0 0,-1 25 0,3-21 0,-1 0 0,-1 0 0,-1 0 0,-8 21 0,3-16 0,2 0 0,1 1 0,1 0 0,1 0 0,-4 38 0,-1 16 0,4-34 0,-1 60 0,8 419 0,0-507 0,0 0 0,2-1 0,4 18 0,5 37 0,-8-38 0,1 0 0,13 44 0,6 31 0,-21-96 0,-1-1 0,2 1 0,-1-1 0,11 20 0,8 25 0,34 138 0,-55-189 0,0 1 0,1-1 0,0 0 0,0 0 0,0 0 0,0-1 0,0 1 0,1 0 0,0-1 0,0 0 0,0 1 0,0-1 0,0 0 0,5 3 0,1-2 0,0 1 0,0-1 0,0-1 0,18 5 0,-16-4 0,69 30 80,-40-15-1525,-25-13-5382</inkml:trace>
  <inkml:trace contextRef="#ctx0" brushRef="#br0" timeOffset="2102.01">26 2762 24575,'41'2'0,"54"9"0,-55-5 0,59 2 0,-47-8 0,70-2 0,-118 1 0,0 0 0,-1 0 0,1-1 0,0 1 0,-1-1 0,0 0 0,1 0 0,-1 0 0,0 0 0,0 0 0,0-1 0,0 0 0,0 1 0,-1-1 0,1 0 0,-1 0 0,0 0 0,0-1 0,0 1 0,0 0 0,-1-1 0,1 0 0,-1 1 0,0-1 0,0 0 0,0 1 0,0-8 0,2-5 0,-1 0 0,0-1 0,-1 0 0,-1 1 0,-2-19 0,-11-32 0,8 50 0,2-1 0,-3-31 0,5 25-1365,1 3-5462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2:30:13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3 24575,'52'19'0,"-15"-14"0,0-1 0,1-3 0,72-6 0,-37-6 0,-50 6 0,0 1 0,32-1 0,54 3 0,181 6 0,-268 0 0,1 0 0,-1 2 0,1 0 0,32 15 0,9 2 0,-17-10 0,-35-11 0,1 1 0,0 1 0,-1 0 0,0 1 0,0 0 0,0 1 0,20 12 0,-29-14 0,0-1 0,-1 0 0,1 1 0,-1 0 0,1-1 0,-1 1 0,0 0 0,0 0 0,-1 0 0,1 1 0,-1-1 0,0 0 0,0 0 0,-1 1 0,1-1 0,-1 5 0,-2 82 0,0-55 0,2 61 0,-2 56 0,-2-128 0,-1 0 0,-1 0 0,-2-1 0,-10 26 0,-15 51 0,-27 136 0,59-235 0,1 0 0,0-1 0,0 1 0,-1 0 0,1 0 0,0 0 0,1-1 0,-1 1 0,0 0 0,1 0 0,-1-1 0,0 1 0,1 0 0,0-1 0,-1 1 0,1 0 0,0-1 0,0 1 0,0-1 0,0 1 0,0-1 0,0 0 0,1 0 0,-1 1 0,0-1 0,1 0 0,-1 0 0,1 0 0,-1 0 0,1 0 0,-1-1 0,1 1 0,0 0 0,3 0 0,7 3 0,0-1 0,0-1 0,0 0 0,14 1 0,1 0 0,2 4 0,50 20 0,15 4 0,102 27 0,-153-43 0,-26-8 0,-1-2 0,1 1 0,0-2 0,0 0 0,23 1 0,-364-7 0,183 2 0,123-1 0,0 0 0,-35-9 0,34 5 0,-1 1 0,-25-1 0,38 5 0,-1 0 0,1 0 0,0 1 0,0-1 0,-1 1 0,1 1 0,0 0 0,0 0 0,-8 3 0,11-2 0,0-1 0,0 1 0,0 0 0,0 0 0,0 1 0,1-1 0,-1 1 0,1-1 0,0 1 0,0 0 0,0 1 0,1-1 0,-1 0 0,-2 7 0,-77 203 0,77-187 0,0 0 0,2 0 0,1 0 0,2 1 0,4 45 0,-1 6 0,-6-23 0,-13 84 0,15-136 0,-6 74 0,3 1 0,7 79 0,0-25 0,-3 315 0,0-444 0,0 0 0,0 0 0,0 0 0,-1 0 0,1-1 0,-1 1 0,0 0 0,0 0 0,0-1 0,-1 1 0,1 0 0,-1-1 0,0 0 0,0 1 0,0-1 0,0 0 0,-1 0 0,1 0 0,-1 0 0,0-1 0,-4 4 0,1-3 0,0 1 0,0-2 0,-1 1 0,1-1 0,-1 0 0,0 0 0,1 0 0,-1-1 0,0 0 0,0-1 0,-9 0 0,-7 1 0,-205-5 0,207 0 0,-1-1 0,1 0 0,-37-15 0,6 1 0,-75-27 0,103 39 0,-46-20 0,54 19 0,-1 1 0,-1 1 0,1 0 0,-1 1 0,-23-3 0,-87-16-1365,109 22-5462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21:08:45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24575,'35'1'0,"66"8"0,-90-7 0,1 0 0,-1 1 0,0 0 0,0 1 0,0 0 0,0 1 0,0 0 0,-1 1 0,15 10 0,-20-12 0,0 2 0,0-1 0,0 1 0,-1-1 0,0 1 0,0 0 0,0 1 0,-1-1 0,0 1 0,4 12 0,15 78 0,-4-16 0,-4-38 0,-4-17 0,10 52 0,-18-68 0,-1 1 0,0 0 0,-1-1 0,0 1 0,-1-1 0,0 1 0,-1-1 0,-4 17 0,1-11 0,1-4 0,0-1 0,1 1 0,1 0 0,0 0 0,0 13 0,2-24 0,0 1 0,1-1 0,-1 0 0,1 0 0,-1 0 0,1 0 0,-1 0 0,1 0 0,0-1 0,0 1 0,-1 0 0,1 0 0,0 0 0,0-1 0,0 1 0,0 0 0,0-1 0,0 1 0,0-1 0,0 1 0,0-1 0,0 1 0,0-1 0,0 0 0,0 0 0,0 1 0,1-1 0,-1 0 0,2 0 0,41 0 0,-35-1 0,342-3 0,-488 2 0,-153 5 0,287-3 0,1 1 0,-1-1 0,1 1 0,-1 0 0,0 0 0,1 0 0,-1 0 0,1 0 0,0 0 0,-1 1 0,1-1 0,0 1 0,0-1 0,0 1 0,0 0 0,0 0 0,0 0 0,1 0 0,-1 0 0,1 1 0,-1-1 0,1 0 0,0 1 0,0-1 0,0 1 0,0-1 0,0 1 0,0 0 0,1-1 0,-1 4 0,-1 10 0,1 1 0,1-1 0,0 0 0,3 17 0,-1-4 0,-2-18 0,2 1 0,-1-1 0,1 0 0,1 0 0,0 0 0,1 0 0,0 0 0,0-1 0,1 1 0,1-1 0,10 14 0,-6-10 0,1-2 0,0 1 0,1-1 0,1-1 0,0 0 0,0-1 0,18 10 0,-23-15 0,-1 0 0,1 0 0,-1 1 0,-1 0 0,1 0 0,9 12 0,-15-17 0,-1 0 0,1 0 0,0 0 0,-1 0 0,1 0 0,-1 0 0,1 0 0,-1 0 0,0 1 0,1-1 0,-1 0 0,0 0 0,0 0 0,0 0 0,0 0 0,0 1 0,0-1 0,0 0 0,0 0 0,0 0 0,0 0 0,-1 3 0,-1-3 0,1 1 0,-1-1 0,1 1 0,-1-1 0,1 0 0,-1 0 0,0 1 0,0-1 0,1 0 0,-1 0 0,0-1 0,0 1 0,0 0 0,0-1 0,0 1 0,0-1 0,0 0 0,-3 1 0,-38 3 0,-1-1 0,-87-6 0,26-1 0,78 5-273,-1-2 0,1-1 0,0-1 0,-32-7 0,41 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7:44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715 0 24575,'-1'6'0,"-1"0"0,0 0 0,-1 0 0,1-1 0,-1 1 0,0-1 0,0 0 0,0 0 0,-1 0 0,0 0 0,0 0 0,0-1 0,-1 0 0,-5 5 0,-14 16 0,-29 36 0,-40 53 0,54-63 0,26-36 0,1 1 0,0 0 0,1 0 0,1 1 0,-11 26 0,6-6 0,-22 36 0,-10 21 0,30-56 0,-40 61 0,20-38 0,5-12 0,24-39 0,1 1 0,0 0 0,0 1 0,1-1 0,1 1 0,-8 22 0,4 2 0,-3 10 0,1 0 0,3 1 0,-5 94 0,11-109 0,-9 57 0,5-55 0,-1 50 0,8 921 0,0-982 0,2 0 0,9 40 0,-2-13 0,18 82 0,-21-98 0,3 0 0,0-1 0,2 0 0,19 36 0,-11-25 0,18 57 0,-12-31 0,3 16 0,-1 44 0,-26-122 0,0 0 0,0 0 0,0-1 0,1 1 0,1-1 0,-1 0 0,1 0 0,0 0 0,1 0 0,0-1 0,0 0 0,0 0 0,1 0 0,-1 0 0,1-1 0,1 0 0,-1 0 0,1-1 0,0 0 0,0 0 0,8 3 0,10 3 0,0 0 0,0-2 0,1-1 0,51 7 0,-35-4-1365,-25-4-5461</inkml:trace>
  <inkml:trace contextRef="#ctx0" brushRef="#br0" timeOffset="777.5">108 3915 24575,'31'0'0,"1"2"0,-1 0 0,43 10 0,181 27 0,-223-34 0,-24-3 0,0-1 0,0 0 0,0 0 0,0 0 0,0-1 0,12-2 0,-18 2 0,1-1 0,0 0 0,0 0 0,-1 0 0,1-1 0,0 1 0,-1-1 0,1 1 0,-1-1 0,0 0 0,1 0 0,-1 0 0,0 0 0,0 0 0,0 0 0,-1-1 0,1 1 0,0-1 0,-1 1 0,0-1 0,1 0 0,0-3 0,3-13 0,-1 0 0,-1 0 0,0 0 0,-2-1 0,0 1 0,-1-1 0,-4-35 0,0-12 0,4-171-1365,0 216-5461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1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616 0 24575,'-133'150'0,"77"-82"0,34-39 0,-37 36 0,33-37 0,1 1 0,-30 47 0,47-64 0,-1 0 0,0 0 0,-1-1 0,0 0 0,0-1 0,-24 18 0,-73 50 0,103-74 0,0 0 0,1 0 0,-1 0 0,1 0 0,0 1 0,0-1 0,1 1 0,-1 0 0,1 0 0,0 0 0,0 0 0,0 0 0,1 0 0,0 0 0,0 1 0,0-1 0,1 9 0,-1 9 0,1 0 0,5 37 0,-3-50 0,0-1 0,0 0 0,1 0 0,1 0 0,-1 0 0,1-1 0,1 1 0,10 15 0,14 27 0,-24-33-9,0 0 0,-2 1 0,0 0 0,-1-1 0,-1 1 0,0 0 0,-2 0 0,-3 23 0,1 19-1275,3-38-5542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5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0 210 24575,'31'0'0,"0"2"0,1 0 0,42 10 0,-44-5 0,0 2 0,39 17 0,-41-14 0,54 14 0,-74-23 0,0-1 0,0-1 0,0 0 0,0 0 0,1 0 0,-1-1 0,0-1 0,0 1 0,1-1 0,-1 0 0,14-5 0,-19 4 0,0 0 0,0 0 0,0 0 0,-1 0 0,1-1 0,-1 1 0,1-1 0,-1 1 0,0-1 0,0 0 0,0 0 0,0 0 0,-1 0 0,1 0 0,-1 0 0,0-1 0,0 1 0,0 0 0,0-1 0,-1 1 0,1-1 0,-1-4 0,2-14 0,-2 0 0,-3-33 0,1 22 0,0-47-1365,2 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640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174</cp:revision>
  <dcterms:created xsi:type="dcterms:W3CDTF">2023-12-26T15:06:00Z</dcterms:created>
  <dcterms:modified xsi:type="dcterms:W3CDTF">2024-01-20T16:02:00Z</dcterms:modified>
</cp:coreProperties>
</file>