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A3" w:rsidRDefault="003673FD">
      <w:hyperlink r:id="rId5" w:history="1">
        <w:r w:rsidRPr="00871E79">
          <w:rPr>
            <w:rStyle w:val="a3"/>
          </w:rPr>
          <w:t>http://jingyan.baidu.com/article/fb48e8be3a8e7e6e622e14e3.html</w:t>
        </w:r>
      </w:hyperlink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可以设置共享文件夹的前提条件是：虚拟机系统中已经安装了VMWare Tools。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如果还没有安装，请参考这篇经验安装：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http://jingyan.baidu.com/article/da1091fb3e618a027849d683.html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260725"/>
            <wp:effectExtent l="0" t="0" r="635" b="0"/>
            <wp:docPr id="13" name="图片 13" descr="在Linux虚拟机和物理机之间共享文件夹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Linux虚拟机和物理机之间共享文件夹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先在物理机Windows系统中创建一个文件夹，用作共享文件夹，并在里面放入一个文件，我创建的文件夹为“shared”，如下图所示：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890645"/>
            <wp:effectExtent l="0" t="0" r="635" b="0"/>
            <wp:docPr id="12" name="图片 12" descr="在Linux虚拟机和物理机之间共享文件夹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Linux虚拟机和物理机之间共享文件夹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启动VMWare软件，注意，先不要启动虚拟机系统，如下图所示：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390265"/>
            <wp:effectExtent l="0" t="0" r="635" b="635"/>
            <wp:docPr id="11" name="图片 11" descr="在Linux虚拟机和物理机之间共享文件夹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Linux虚拟机和物理机之间共享文件夹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依次单击【虚拟机】--&gt;【设置】，如下图所示：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390265"/>
            <wp:effectExtent l="0" t="0" r="635" b="635"/>
            <wp:docPr id="10" name="图片 10" descr="在Linux虚拟机和物理机之间共享文件夹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Linux虚拟机和物理机之间共享文件夹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在弹出的对话框中单击【选项】，如下图所示：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4321810"/>
            <wp:effectExtent l="0" t="0" r="635" b="2540"/>
            <wp:docPr id="9" name="图片 9" descr="在Linux虚拟机和物理机之间共享文件夹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Linux虚拟机和物理机之间共享文件夹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单击【共享文件夹】，如下图所示：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4321810"/>
            <wp:effectExtent l="0" t="0" r="635" b="2540"/>
            <wp:docPr id="8" name="图片 8" descr="在Linux虚拟机和物理机之间共享文件夹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Linux虚拟机和物理机之间共享文件夹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在右侧选择【总是启用】选项，如下图所示：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4321810"/>
            <wp:effectExtent l="0" t="0" r="635" b="2540"/>
            <wp:docPr id="7" name="图片 7" descr="在Linux虚拟机和物理机之间共享文件夹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Linux虚拟机和物理机之间共享文件夹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单击【添加】按钮，如下图所示：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4321810"/>
            <wp:effectExtent l="0" t="0" r="635" b="2540"/>
            <wp:docPr id="6" name="图片 6" descr="在Linux虚拟机和物理机之间共享文件夹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Linux虚拟机和物理机之间共享文件夹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在弹出的向导对话框中，单击【下一步】，如下图所示：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847465"/>
            <wp:effectExtent l="0" t="0" r="635" b="635"/>
            <wp:docPr id="5" name="图片 5" descr="在Linux虚拟机和物理机之间共享文件夹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Linux虚拟机和物理机之间共享文件夹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单击【浏览】按钮，选择刚才创建的共享文件夹“shared”，下面的【名称】会自动生成，如下图所示：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847465"/>
            <wp:effectExtent l="0" t="0" r="635" b="635"/>
            <wp:docPr id="4" name="图片 4" descr="在Linux虚拟机和物理机之间共享文件夹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Linux虚拟机和物理机之间共享文件夹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单击【完成】按钮，如下图所示：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847465"/>
            <wp:effectExtent l="0" t="0" r="635" b="635"/>
            <wp:docPr id="3" name="图片 3" descr="在Linux虚拟机和物理机之间共享文件夹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Linux虚拟机和物理机之间共享文件夹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可以看到共享文件夹已经添加，如下图所示：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4321810"/>
            <wp:effectExtent l="0" t="0" r="635" b="2540"/>
            <wp:docPr id="2" name="图片 2" descr="在Linux虚拟机和物理机之间共享文件夹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Linux虚拟机和物理机之间共享文件夹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8A" w:rsidRPr="003D338A" w:rsidRDefault="003D338A" w:rsidP="003D338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启动虚拟机系统，我的Linux系统是CentOS 6.6，共享文件夹被放在【/mnt/hgfs/】目录下，即在【/mnt/hgfs/shared】中就可以找到被共享的文件了，如下图所示：</w:t>
      </w:r>
    </w:p>
    <w:p w:rsidR="003D338A" w:rsidRPr="003D338A" w:rsidRDefault="003D338A" w:rsidP="003D338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338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062605"/>
            <wp:effectExtent l="0" t="0" r="635" b="4445"/>
            <wp:docPr id="1" name="图片 1" descr="在Linux虚拟机和物理机之间共享文件夹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Linux虚拟机和物理机之间共享文件夹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FD" w:rsidRDefault="003673FD">
      <w:bookmarkStart w:id="0" w:name="_GoBack"/>
      <w:bookmarkEnd w:id="0"/>
    </w:p>
    <w:sectPr w:rsidR="0036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D7F45"/>
    <w:multiLevelType w:val="multilevel"/>
    <w:tmpl w:val="B604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9B"/>
    <w:rsid w:val="003673FD"/>
    <w:rsid w:val="003D338A"/>
    <w:rsid w:val="008957A3"/>
    <w:rsid w:val="00A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4D50-F611-4522-9AEB-1FBD5589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3F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3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fb48e8be3a8e7e6e622e14e3.html?picindex=7" TargetMode="External"/><Relationship Id="rId26" Type="http://schemas.openxmlformats.org/officeDocument/2006/relationships/hyperlink" Target="http://jingyan.baidu.com/album/fb48e8be3a8e7e6e622e14e3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fb48e8be3a8e7e6e622e14e3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fb48e8be3a8e7e6e622e14e3.html?picindex=6" TargetMode="External"/><Relationship Id="rId20" Type="http://schemas.openxmlformats.org/officeDocument/2006/relationships/hyperlink" Target="http://jingyan.baidu.com/album/fb48e8be3a8e7e6e622e14e3.html?picindex=8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fb48e8be3a8e7e6e622e14e3.html?picindex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jingyan.baidu.com/album/fb48e8be3a8e7e6e622e14e3.html?picindex=1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jingyan.baidu.com/article/fb48e8be3a8e7e6e622e14e3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jingyan.baidu.com/album/fb48e8be3a8e7e6e622e14e3.html?picindex=12" TargetMode="External"/><Relationship Id="rId10" Type="http://schemas.openxmlformats.org/officeDocument/2006/relationships/hyperlink" Target="http://jingyan.baidu.com/album/fb48e8be3a8e7e6e622e14e3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fb48e8be3a8e7e6e622e14e3.html?picindex=5" TargetMode="External"/><Relationship Id="rId22" Type="http://schemas.openxmlformats.org/officeDocument/2006/relationships/hyperlink" Target="http://jingyan.baidu.com/album/fb48e8be3a8e7e6e622e14e3.html?picindex=9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jingyan.baidu.com/album/fb48e8be3a8e7e6e622e14e3.html?picindex=13" TargetMode="External"/><Relationship Id="rId8" Type="http://schemas.openxmlformats.org/officeDocument/2006/relationships/hyperlink" Target="http://jingyan.baidu.com/album/fb48e8be3a8e7e6e622e14e3.html?picindex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2017-08-15T06:16:00Z</dcterms:created>
  <dcterms:modified xsi:type="dcterms:W3CDTF">2017-08-15T06:17:00Z</dcterms:modified>
</cp:coreProperties>
</file>