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157CDE" wp14:paraId="2C078E63" wp14:textId="4C91893A">
      <w:pPr>
        <w:spacing w:line="480" w:lineRule="auto"/>
        <w:rPr>
          <w:rFonts w:ascii="Times New Roman" w:hAnsi="Times New Roman" w:eastAsia="Times New Roman" w:cs="Times New Roman"/>
        </w:rPr>
      </w:pPr>
      <w:r w:rsidRPr="3A157CDE" w:rsidR="030145E0">
        <w:rPr>
          <w:rFonts w:ascii="Times New Roman" w:hAnsi="Times New Roman" w:eastAsia="Times New Roman" w:cs="Times New Roman"/>
        </w:rPr>
        <w:t xml:space="preserve">Merrik Wright </w:t>
      </w:r>
    </w:p>
    <w:p w:rsidR="030145E0" w:rsidP="3A157CDE" w:rsidRDefault="030145E0" w14:paraId="58FB7262" w14:textId="1D32339B">
      <w:pPr>
        <w:spacing w:line="480" w:lineRule="auto"/>
        <w:rPr>
          <w:rFonts w:ascii="Times New Roman" w:hAnsi="Times New Roman" w:eastAsia="Times New Roman" w:cs="Times New Roman"/>
        </w:rPr>
      </w:pPr>
      <w:r w:rsidRPr="3A157CDE" w:rsidR="030145E0">
        <w:rPr>
          <w:rFonts w:ascii="Times New Roman" w:hAnsi="Times New Roman" w:eastAsia="Times New Roman" w:cs="Times New Roman"/>
        </w:rPr>
        <w:t xml:space="preserve">Module 6 reflection </w:t>
      </w:r>
    </w:p>
    <w:p w:rsidR="3A157CDE" w:rsidP="3A157CDE" w:rsidRDefault="3A157CDE" w14:paraId="1E06D81F" w14:textId="66AA0B43">
      <w:pPr>
        <w:spacing w:line="480" w:lineRule="auto"/>
        <w:rPr>
          <w:rFonts w:ascii="Times New Roman" w:hAnsi="Times New Roman" w:eastAsia="Times New Roman" w:cs="Times New Roman"/>
        </w:rPr>
      </w:pPr>
    </w:p>
    <w:p w:rsidR="030145E0" w:rsidP="3A157CDE" w:rsidRDefault="030145E0" w14:paraId="25D8A9C1" w14:textId="2658B7F3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A157CDE" w:rsidR="030145E0">
        <w:rPr>
          <w:rFonts w:ascii="Times New Roman" w:hAnsi="Times New Roman" w:eastAsia="Times New Roman" w:cs="Times New Roman"/>
        </w:rPr>
        <w:t xml:space="preserve">In completing Module Six, I worked through the integration of a temperature and humidity sensor with a 16x2 LCD display on my Raspberry Pi. The goal was to display real-time temperature and humidity data along with the current date and time, and to allow switching between Celsius and Fahrenheit using a button. I began by wiring the sensor and button correctly and running the provided test script to verify that the sensor was working. After confirming the sensor was </w:t>
      </w:r>
      <w:r w:rsidRPr="3A157CDE" w:rsidR="030145E0">
        <w:rPr>
          <w:rFonts w:ascii="Times New Roman" w:hAnsi="Times New Roman" w:eastAsia="Times New Roman" w:cs="Times New Roman"/>
        </w:rPr>
        <w:t>functional (</w:t>
      </w:r>
      <w:r w:rsidRPr="3A157CDE" w:rsidR="030145E0">
        <w:rPr>
          <w:rFonts w:ascii="Times New Roman" w:hAnsi="Times New Roman" w:eastAsia="Times New Roman" w:cs="Times New Roman"/>
        </w:rPr>
        <w:t xml:space="preserve">Taking about three minutes, best install ever), I moved on to </w:t>
      </w:r>
      <w:r w:rsidRPr="3A157CDE" w:rsidR="030145E0">
        <w:rPr>
          <w:rFonts w:ascii="Times New Roman" w:hAnsi="Times New Roman" w:eastAsia="Times New Roman" w:cs="Times New Roman"/>
        </w:rPr>
        <w:t>modifying</w:t>
      </w:r>
      <w:r w:rsidRPr="3A157CDE" w:rsidR="030145E0">
        <w:rPr>
          <w:rFonts w:ascii="Times New Roman" w:hAnsi="Times New Roman" w:eastAsia="Times New Roman" w:cs="Times New Roman"/>
        </w:rPr>
        <w:t xml:space="preserve"> the integration script to meet the lab’s requirements.</w:t>
      </w:r>
    </w:p>
    <w:p w:rsidR="030145E0" w:rsidP="3A157CDE" w:rsidRDefault="030145E0" w14:paraId="6C85BAF2" w14:textId="7552257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A157CDE" w:rsidR="030145E0">
        <w:rPr>
          <w:rFonts w:ascii="Times New Roman" w:hAnsi="Times New Roman" w:eastAsia="Times New Roman" w:cs="Times New Roman"/>
        </w:rPr>
        <w:t xml:space="preserve">The main challenges I faced were related to software configuration and permissions. Initially, I </w:t>
      </w:r>
      <w:r w:rsidRPr="3A157CDE" w:rsidR="030145E0">
        <w:rPr>
          <w:rFonts w:ascii="Times New Roman" w:hAnsi="Times New Roman" w:eastAsia="Times New Roman" w:cs="Times New Roman"/>
        </w:rPr>
        <w:t>encountered</w:t>
      </w:r>
      <w:r w:rsidRPr="3A157CDE" w:rsidR="030145E0">
        <w:rPr>
          <w:rFonts w:ascii="Times New Roman" w:hAnsi="Times New Roman" w:eastAsia="Times New Roman" w:cs="Times New Roman"/>
        </w:rPr>
        <w:t xml:space="preserve"> errors due to missing packages and the system blocking `pip` installs due to Python 3.12's restrictions. I overcame this by using </w:t>
      </w:r>
      <w:r w:rsidRPr="3A157CDE" w:rsidR="42ED4CD7">
        <w:rPr>
          <w:rFonts w:ascii="Times New Roman" w:hAnsi="Times New Roman" w:eastAsia="Times New Roman" w:cs="Times New Roman"/>
        </w:rPr>
        <w:t>sudo</w:t>
      </w:r>
      <w:r w:rsidRPr="3A157CDE" w:rsidR="42ED4CD7">
        <w:rPr>
          <w:rFonts w:ascii="Times New Roman" w:hAnsi="Times New Roman" w:eastAsia="Times New Roman" w:cs="Times New Roman"/>
        </w:rPr>
        <w:t xml:space="preserve"> env “PATH=$VIRTUAL_ENV/</w:t>
      </w:r>
      <w:r w:rsidRPr="3A157CDE" w:rsidR="42ED4CD7">
        <w:rPr>
          <w:rFonts w:ascii="Times New Roman" w:hAnsi="Times New Roman" w:eastAsia="Times New Roman" w:cs="Times New Roman"/>
        </w:rPr>
        <w:t>bin:$</w:t>
      </w:r>
      <w:r w:rsidRPr="3A157CDE" w:rsidR="42ED4CD7">
        <w:rPr>
          <w:rFonts w:ascii="Times New Roman" w:hAnsi="Times New Roman" w:eastAsia="Times New Roman" w:cs="Times New Roman"/>
        </w:rPr>
        <w:t xml:space="preserve">PATH” python3.... This is what I have been using due to me being in a virtual environment to install the packages I need. </w:t>
      </w:r>
      <w:r w:rsidRPr="3A157CDE" w:rsidR="030145E0">
        <w:rPr>
          <w:rFonts w:ascii="Times New Roman" w:hAnsi="Times New Roman" w:eastAsia="Times New Roman" w:cs="Times New Roman"/>
        </w:rPr>
        <w:t xml:space="preserve">At this point, the script is running correctly and displaying the expected output on the LCD. All the key functionality is </w:t>
      </w:r>
      <w:r w:rsidRPr="3A157CDE" w:rsidR="030145E0">
        <w:rPr>
          <w:rFonts w:ascii="Times New Roman" w:hAnsi="Times New Roman" w:eastAsia="Times New Roman" w:cs="Times New Roman"/>
        </w:rPr>
        <w:t>working:</w:t>
      </w:r>
      <w:r w:rsidRPr="3A157CDE" w:rsidR="030145E0">
        <w:rPr>
          <w:rFonts w:ascii="Times New Roman" w:hAnsi="Times New Roman" w:eastAsia="Times New Roman" w:cs="Times New Roman"/>
        </w:rPr>
        <w:t xml:space="preserve"> temperature and humidity are shown in the correct format, the time updates live, and the button toggles between Fahrenheit and Celsius. I feel confident about the hardware and software setup, but I would still appreciate confirmation that the button wiring and GPIO setup are </w:t>
      </w:r>
      <w:r w:rsidRPr="3A157CDE" w:rsidR="030145E0">
        <w:rPr>
          <w:rFonts w:ascii="Times New Roman" w:hAnsi="Times New Roman" w:eastAsia="Times New Roman" w:cs="Times New Roman"/>
        </w:rPr>
        <w:t>optimal</w:t>
      </w:r>
      <w:r w:rsidRPr="3A157CDE" w:rsidR="030145E0">
        <w:rPr>
          <w:rFonts w:ascii="Times New Roman" w:hAnsi="Times New Roman" w:eastAsia="Times New Roman" w:cs="Times New Roman"/>
        </w:rPr>
        <w:t xml:space="preserve">. </w:t>
      </w:r>
      <w:r>
        <w:tab/>
      </w:r>
      <w:r w:rsidRPr="3A157CDE" w:rsidR="030145E0">
        <w:rPr>
          <w:rFonts w:ascii="Times New Roman" w:hAnsi="Times New Roman" w:eastAsia="Times New Roman" w:cs="Times New Roman"/>
        </w:rPr>
        <w:t>Overall, this module helped deepen my understanding of real-time sensor integration and multi-threaded display management in Python on the Raspberry Pi.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4E497"/>
    <w:rsid w:val="030145E0"/>
    <w:rsid w:val="20851A6F"/>
    <w:rsid w:val="25B2CE51"/>
    <w:rsid w:val="3A157CDE"/>
    <w:rsid w:val="3AE4E497"/>
    <w:rsid w:val="3CEF0DBB"/>
    <w:rsid w:val="42ED4CD7"/>
    <w:rsid w:val="595AF010"/>
    <w:rsid w:val="5A778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374F"/>
  <w15:chartTrackingRefBased/>
  <w15:docId w15:val="{9B3AA7B9-B4AA-45F8-8D1C-A2BB3F5011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2025-04-14T00:57:52.2408545Z</dcterms:created>
  <dcterms:modified xsi:type="dcterms:W3CDTF">2025-04-14T01:00:56.1119857Z</dcterms:modified>
  <dc:creator>Wright, Merrik</dc:creator>
  <lastModifiedBy>Wright, Merrik</lastModifiedBy>
</coreProperties>
</file>