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77777777" w:rsidR="005B4F8F" w:rsidRDefault="007535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Arial" w:eastAsia="Arial" w:hAnsi="Arial" w:cs="Arial"/>
          <w:color w:val="000000"/>
        </w:rPr>
        <w:tab/>
      </w:r>
      <w:r>
        <w:rPr>
          <w:rFonts w:ascii="Arial" w:eastAsia="Arial" w:hAnsi="Arial" w:cs="Arial"/>
          <w:color w:val="000000"/>
        </w:rPr>
        <w:tab/>
      </w:r>
    </w:p>
    <w:p w14:paraId="0C3E1DD0" w14:textId="77777777" w:rsidR="005B4F8F" w:rsidRDefault="007535B9">
      <w:pPr>
        <w:spacing w:after="240"/>
      </w:pPr>
      <w:r>
        <w:br/>
      </w:r>
    </w:p>
    <w:p w14:paraId="0C3E1DD1" w14:textId="77777777" w:rsidR="005B4F8F" w:rsidRDefault="007535B9">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2" w14:textId="77777777" w:rsidR="005B4F8F" w:rsidRDefault="005B4F8F"/>
    <w:p w14:paraId="0C3E1DD3"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0C3E1DD4" w14:textId="77777777" w:rsidR="005B4F8F" w:rsidRDefault="005B4F8F">
      <w:pPr>
        <w:spacing w:after="240"/>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77777777" w:rsidR="005B4F8F" w:rsidRDefault="007535B9">
      <w:pPr>
        <w:spacing w:after="240"/>
      </w:pPr>
      <w:r>
        <w:br/>
      </w:r>
      <w:r>
        <w:br/>
      </w: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9" w14:textId="77777777" w:rsidR="005B4F8F"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A" w14:textId="77777777" w:rsidR="005B4F8F" w:rsidRDefault="005B4F8F">
      <w:pPr>
        <w:spacing w:after="0" w:line="360" w:lineRule="auto"/>
        <w:jc w:val="both"/>
        <w:rPr>
          <w:rFonts w:ascii="Arial" w:eastAsia="Arial" w:hAnsi="Arial" w:cs="Arial"/>
          <w:b/>
          <w:sz w:val="24"/>
          <w:szCs w:val="24"/>
        </w:rPr>
      </w:pPr>
    </w:p>
    <w:p w14:paraId="0C3E1DDB" w14:textId="77777777" w:rsidR="005B4F8F" w:rsidRDefault="005B4F8F">
      <w:pPr>
        <w:spacing w:after="0" w:line="360" w:lineRule="auto"/>
        <w:jc w:val="both"/>
        <w:rPr>
          <w:rFonts w:ascii="Arial" w:eastAsia="Arial" w:hAnsi="Arial" w:cs="Arial"/>
          <w:sz w:val="24"/>
          <w:szCs w:val="24"/>
        </w:rPr>
      </w:pPr>
    </w:p>
    <w:p w14:paraId="0C3E1DDC"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C3E1DDD" w14:textId="77777777" w:rsidR="005B4F8F" w:rsidRDefault="007535B9">
      <w:pPr>
        <w:spacing w:after="240"/>
      </w:pPr>
      <w:r>
        <w:br/>
      </w: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0C3E1DDF" w14:textId="77777777" w:rsidR="005B4F8F" w:rsidRDefault="007535B9">
      <w:pPr>
        <w:spacing w:after="0" w:line="360" w:lineRule="auto"/>
        <w:jc w:val="cente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r>
        <w:rPr>
          <w:rFonts w:ascii="Arial" w:eastAsia="Arial" w:hAnsi="Arial" w:cs="Arial"/>
          <w:sz w:val="24"/>
          <w:szCs w:val="24"/>
        </w:rPr>
        <w:br/>
      </w:r>
      <w:r>
        <w:br/>
      </w:r>
    </w:p>
    <w:p w14:paraId="0C3E1DE0" w14:textId="77777777" w:rsidR="005B4F8F" w:rsidRDefault="007535B9">
      <w:pPr>
        <w:spacing w:after="0" w:line="360" w:lineRule="auto"/>
        <w:jc w:val="center"/>
      </w:pPr>
      <w:r>
        <w:br/>
      </w:r>
    </w:p>
    <w:p w14:paraId="0C3E1DE1" w14:textId="77777777" w:rsidR="005B4F8F" w:rsidRDefault="007535B9">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47B66D21" w14:textId="4B78099C" w:rsidR="00C865C1" w:rsidRDefault="005E3D2D"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headerReference w:type="default" r:id="rId9"/>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53E7F5CD"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CD9903" wp14:editId="7E5076CB">
            <wp:extent cx="5612130" cy="6616700"/>
            <wp:effectExtent l="0" t="0" r="762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12130" cy="6616700"/>
                    </a:xfrm>
                    <a:prstGeom prst="rect">
                      <a:avLst/>
                    </a:prstGeom>
                    <a:ln/>
                  </pic:spPr>
                </pic:pic>
              </a:graphicData>
            </a:graphic>
          </wp:inline>
        </w:drawing>
      </w: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6259EDF1"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A2E4A" wp14:editId="349E8A66">
            <wp:extent cx="5610225" cy="422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10225" cy="4229100"/>
                    </a:xfrm>
                    <a:prstGeom prst="rect">
                      <a:avLst/>
                    </a:prstGeom>
                    <a:ln/>
                  </pic:spPr>
                </pic:pic>
              </a:graphicData>
            </a:graphic>
          </wp:inline>
        </w:drawing>
      </w: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106A8104" w:rsidR="00C0251F" w:rsidRDefault="00C0251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E43B3C" wp14:editId="05BD192C">
            <wp:extent cx="5612130" cy="6489700"/>
            <wp:effectExtent l="0" t="0" r="7620" b="635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6489700"/>
                    </a:xfrm>
                    <a:prstGeom prst="rect">
                      <a:avLst/>
                    </a:prstGeom>
                    <a:ln/>
                  </pic:spPr>
                </pic:pic>
              </a:graphicData>
            </a:graphic>
          </wp:inline>
        </w:drawing>
      </w: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1E028844" w14:textId="4AF6EBA6" w:rsidR="00F43248"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7DBB2A60" w14:textId="292BB91D" w:rsidR="00715E40"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78C766D9"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CAPITULO III. DESARROLLO</w:t>
      </w:r>
    </w:p>
    <w:p w14:paraId="16E4CCAF" w14:textId="6202BA7C"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r w:rsidR="004B5D4B">
        <w:rPr>
          <w:rFonts w:ascii="Times New Roman" w:eastAsia="Times New Roman" w:hAnsi="Times New Roman" w:cs="Times New Roman"/>
          <w:b/>
          <w:sz w:val="24"/>
          <w:szCs w:val="24"/>
        </w:rPr>
        <w:t>-</w:t>
      </w:r>
    </w:p>
    <w:p w14:paraId="109E7AF7"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5C07EDCD" w14:textId="1DB91472"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r w:rsidR="004B5D4B">
        <w:rPr>
          <w:rFonts w:ascii="Times New Roman" w:eastAsia="Times New Roman" w:hAnsi="Times New Roman" w:cs="Times New Roman"/>
          <w:b/>
          <w:sz w:val="24"/>
          <w:szCs w:val="24"/>
        </w:rPr>
        <w:t>-</w:t>
      </w:r>
    </w:p>
    <w:p w14:paraId="6FB44AFC" w14:textId="77777777" w:rsidR="00D038AE"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0415121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642A248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720269DD" w14:textId="299F6D20" w:rsidR="005B4F8F" w:rsidRDefault="00F43248"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proofErr w:type="spellStart"/>
            <w:r>
              <w:rPr>
                <w:rFonts w:ascii="Arial" w:hAnsi="Arial" w:cs="Arial"/>
                <w:b/>
              </w:rPr>
              <w:t>Descripción:</w:t>
            </w:r>
            <w:proofErr w:type="spellEnd"/>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Crear</w:t>
            </w:r>
            <w:proofErr w:type="spellEnd"/>
            <w:r>
              <w:rPr>
                <w:rFonts w:ascii="Times New Roman" w:eastAsia="Times New Roman" w:hAnsi="Times New Roman" w:cs="Times New Roman"/>
                <w:sz w:val="24"/>
                <w:szCs w:val="24"/>
              </w:rPr>
              <w:t xml:space="preserve">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3F2DAB81" w14:textId="25830FB1" w:rsidR="004461CD" w:rsidRDefault="004461CD">
      <w:pPr>
        <w:spacing w:before="480" w:after="120" w:line="360" w:lineRule="auto"/>
        <w:jc w:val="both"/>
        <w:rPr>
          <w:rFonts w:ascii="Times New Roman" w:eastAsia="Times New Roman" w:hAnsi="Times New Roman" w:cs="Times New Roman"/>
          <w:b/>
          <w:sz w:val="24"/>
          <w:szCs w:val="24"/>
        </w:rPr>
      </w:pP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FF1E99F"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6A5A18AD" w14:textId="77777777" w:rsidR="00CD3B79" w:rsidRDefault="00CD3B7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7C2F838" w14:textId="77777777" w:rsidR="005B4F8F" w:rsidRDefault="005B4F8F">
      <w:pPr>
        <w:spacing w:before="360" w:after="80" w:line="360" w:lineRule="auto"/>
        <w:jc w:val="both"/>
        <w:rPr>
          <w:rFonts w:ascii="Times New Roman" w:eastAsia="Times New Roman" w:hAnsi="Times New Roman" w:cs="Times New Roman"/>
          <w:b/>
          <w:color w:val="FF0000"/>
          <w:sz w:val="24"/>
          <w:szCs w:val="24"/>
        </w:rPr>
      </w:pPr>
    </w:p>
    <w:sectPr w:rsidR="005B4F8F">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E1E91" w14:textId="77777777" w:rsidR="00C74E65" w:rsidRDefault="00C74E65">
      <w:pPr>
        <w:spacing w:after="0" w:line="240" w:lineRule="auto"/>
      </w:pPr>
      <w:r>
        <w:separator/>
      </w:r>
    </w:p>
  </w:endnote>
  <w:endnote w:type="continuationSeparator" w:id="0">
    <w:p w14:paraId="0C3E1E93" w14:textId="77777777" w:rsidR="00C74E65" w:rsidRDefault="00C74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E1E8D" w14:textId="77777777" w:rsidR="00C74E65" w:rsidRDefault="00C74E65">
      <w:pPr>
        <w:spacing w:after="0" w:line="240" w:lineRule="auto"/>
      </w:pPr>
      <w:r>
        <w:separator/>
      </w:r>
    </w:p>
  </w:footnote>
  <w:footnote w:type="continuationSeparator" w:id="0">
    <w:p w14:paraId="0C3E1E8F" w14:textId="77777777" w:rsidR="00C74E65" w:rsidRDefault="00C74E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1E8C" w14:textId="77777777" w:rsidR="00C74E65" w:rsidRDefault="00C74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74504"/>
    <w:rsid w:val="00150930"/>
    <w:rsid w:val="003322D1"/>
    <w:rsid w:val="003F3908"/>
    <w:rsid w:val="004461CD"/>
    <w:rsid w:val="00485251"/>
    <w:rsid w:val="004B5D4B"/>
    <w:rsid w:val="005358B4"/>
    <w:rsid w:val="005B4F8F"/>
    <w:rsid w:val="005D0330"/>
    <w:rsid w:val="005E3D2D"/>
    <w:rsid w:val="006E46C9"/>
    <w:rsid w:val="00715E40"/>
    <w:rsid w:val="007353FB"/>
    <w:rsid w:val="007535B9"/>
    <w:rsid w:val="008C0ABE"/>
    <w:rsid w:val="008E0E97"/>
    <w:rsid w:val="00A115A0"/>
    <w:rsid w:val="00AA3DA9"/>
    <w:rsid w:val="00C0251F"/>
    <w:rsid w:val="00C063BC"/>
    <w:rsid w:val="00C74E65"/>
    <w:rsid w:val="00C865C1"/>
    <w:rsid w:val="00CD3B79"/>
    <w:rsid w:val="00D038AE"/>
    <w:rsid w:val="00D478EF"/>
    <w:rsid w:val="00D808E4"/>
    <w:rsid w:val="00E8706D"/>
    <w:rsid w:val="00EA3C25"/>
    <w:rsid w:val="00F43248"/>
    <w:rsid w:val="00FC3E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37</Pages>
  <Words>3777</Words>
  <Characters>20775</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12</cp:revision>
  <dcterms:created xsi:type="dcterms:W3CDTF">2020-11-19T12:34:00Z</dcterms:created>
  <dcterms:modified xsi:type="dcterms:W3CDTF">2021-02-10T20:17:00Z</dcterms:modified>
</cp:coreProperties>
</file>