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88E7" w14:textId="41BA5AAC" w:rsidR="00F0536E" w:rsidRDefault="00F0536E" w:rsidP="00F0536E">
      <w:r>
        <w:t>JURNAL</w:t>
      </w:r>
      <w:r w:rsidR="007F13C7">
        <w:t xml:space="preserve"> </w:t>
      </w:r>
      <w:r>
        <w:t>PRAKTIKUM</w:t>
      </w:r>
    </w:p>
    <w:p w14:paraId="621F006D" w14:textId="77777777" w:rsidR="00F0536E" w:rsidRDefault="00F0536E" w:rsidP="00F0536E">
      <w:r>
        <w:t>PEMROGRAMAN PERANGKAT BERGERAK</w:t>
      </w:r>
    </w:p>
    <w:p w14:paraId="5A602ED6" w14:textId="77777777" w:rsidR="00F0536E" w:rsidRDefault="00F0536E" w:rsidP="00F0536E"/>
    <w:p w14:paraId="36F1AE65" w14:textId="109B70AB" w:rsidR="00F0536E" w:rsidRDefault="00F0536E" w:rsidP="00F0536E">
      <w:proofErr w:type="spellStart"/>
      <w:r>
        <w:t>Tugas</w:t>
      </w:r>
      <w:proofErr w:type="spellEnd"/>
      <w:r>
        <w:t xml:space="preserve"> Modul 2</w:t>
      </w:r>
    </w:p>
    <w:p w14:paraId="70BC2CAF" w14:textId="77777777" w:rsidR="00F0536E" w:rsidRDefault="00F0536E" w:rsidP="00F0536E">
      <w:proofErr w:type="spellStart"/>
      <w:r>
        <w:t>Pemrograman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</w:p>
    <w:p w14:paraId="7E0B2729" w14:textId="77777777" w:rsidR="00F0536E" w:rsidRDefault="00F0536E" w:rsidP="00F0536E"/>
    <w:p w14:paraId="0CEA5E30" w14:textId="77777777" w:rsidR="00F0536E" w:rsidRDefault="00F0536E" w:rsidP="00F0536E">
      <w:r>
        <w:t>“</w:t>
      </w:r>
      <w:proofErr w:type="spellStart"/>
      <w:r>
        <w:t>Pengenalan</w:t>
      </w:r>
      <w:proofErr w:type="spellEnd"/>
      <w:r>
        <w:t xml:space="preserve"> Flutter”</w:t>
      </w:r>
    </w:p>
    <w:p w14:paraId="162C0885" w14:textId="77777777" w:rsidR="00F0536E" w:rsidRDefault="00F0536E" w:rsidP="00F0536E">
      <w:r>
        <w:t xml:space="preserve">Nama   </w:t>
      </w:r>
      <w:proofErr w:type="gramStart"/>
      <w:r>
        <w:t xml:space="preserve">  :</w:t>
      </w:r>
      <w:proofErr w:type="gramEnd"/>
      <w:r>
        <w:t xml:space="preserve"> Haryanto </w:t>
      </w:r>
      <w:proofErr w:type="spellStart"/>
      <w:r>
        <w:t>Wifakul</w:t>
      </w:r>
      <w:proofErr w:type="spellEnd"/>
      <w:r>
        <w:t xml:space="preserve"> Azmi</w:t>
      </w:r>
    </w:p>
    <w:p w14:paraId="324F88D2" w14:textId="77777777" w:rsidR="00F0536E" w:rsidRDefault="00F0536E" w:rsidP="00F0536E">
      <w:r>
        <w:t xml:space="preserve">NIM    </w:t>
      </w:r>
      <w:proofErr w:type="gramStart"/>
      <w:r>
        <w:t xml:space="preserve">  :</w:t>
      </w:r>
      <w:proofErr w:type="gramEnd"/>
      <w:r>
        <w:t xml:space="preserve"> 103122400037</w:t>
      </w:r>
    </w:p>
    <w:p w14:paraId="04F7C122" w14:textId="77777777" w:rsidR="007F13C7" w:rsidRDefault="007F13C7" w:rsidP="00F0536E"/>
    <w:p w14:paraId="59FA8402" w14:textId="34EF7443" w:rsidR="00F0536E" w:rsidRDefault="007F13C7">
      <w:r w:rsidRPr="007F13C7">
        <w:drawing>
          <wp:inline distT="0" distB="0" distL="0" distR="0" wp14:anchorId="614BEC4E" wp14:editId="1093C93A">
            <wp:extent cx="2240230" cy="4660079"/>
            <wp:effectExtent l="0" t="0" r="8255" b="7620"/>
            <wp:docPr id="211367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4276" cy="46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6E"/>
    <w:rsid w:val="00373E21"/>
    <w:rsid w:val="007F13C7"/>
    <w:rsid w:val="00F0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F0923"/>
  <w15:chartTrackingRefBased/>
  <w15:docId w15:val="{ECA56C6A-7FCB-4910-83B2-8BF87FC1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36E"/>
  </w:style>
  <w:style w:type="paragraph" w:styleId="Heading1">
    <w:name w:val="heading 1"/>
    <w:basedOn w:val="Normal"/>
    <w:next w:val="Normal"/>
    <w:link w:val="Heading1Char"/>
    <w:uiPriority w:val="9"/>
    <w:qFormat/>
    <w:rsid w:val="00F0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Haryanto azmi</dc:creator>
  <cp:keywords/>
  <dc:description/>
  <cp:lastModifiedBy>Haryanto azmi</cp:lastModifiedBy>
  <cp:revision>1</cp:revision>
  <dcterms:created xsi:type="dcterms:W3CDTF">2026-10-04T13:05:00Z</dcterms:created>
  <dcterms:modified xsi:type="dcterms:W3CDTF">2026-10-04T13:43:00Z</dcterms:modified>
</cp:coreProperties>
</file>