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F19" w:rsidRDefault="00DF0F19" w:rsidP="00DF0F19">
      <w:pPr>
        <w:rPr>
          <w:u w:val="single"/>
        </w:rPr>
      </w:pPr>
      <w:r w:rsidRPr="003E6759">
        <w:rPr>
          <w:u w:val="single"/>
        </w:rPr>
        <w:t xml:space="preserve">TRABAJO </w:t>
      </w:r>
      <w:r>
        <w:rPr>
          <w:u w:val="single"/>
        </w:rPr>
        <w:t>3</w:t>
      </w:r>
      <w:r w:rsidRPr="003E6759">
        <w:rPr>
          <w:u w:val="single"/>
        </w:rPr>
        <w:t xml:space="preserve">- </w:t>
      </w:r>
      <w:r>
        <w:rPr>
          <w:u w:val="single"/>
        </w:rPr>
        <w:t xml:space="preserve">Utilidad </w:t>
      </w:r>
      <w:proofErr w:type="spellStart"/>
      <w:r>
        <w:rPr>
          <w:u w:val="single"/>
        </w:rPr>
        <w:t>Capturador</w:t>
      </w:r>
      <w:proofErr w:type="spellEnd"/>
      <w:r>
        <w:rPr>
          <w:u w:val="single"/>
        </w:rPr>
        <w:t>/Recortador Pantalla</w:t>
      </w:r>
    </w:p>
    <w:p w:rsidR="00CE40C0" w:rsidRPr="003E6759" w:rsidRDefault="00CE40C0" w:rsidP="00CE40C0">
      <w:pPr>
        <w:jc w:val="both"/>
        <w:rPr>
          <w:b/>
          <w:sz w:val="24"/>
          <w:szCs w:val="24"/>
        </w:rPr>
      </w:pPr>
      <w:r w:rsidRPr="003E6759">
        <w:rPr>
          <w:b/>
          <w:sz w:val="24"/>
          <w:szCs w:val="24"/>
        </w:rPr>
        <w:t>DESCRIPCIÓN</w:t>
      </w:r>
    </w:p>
    <w:p w:rsidR="00CE40C0" w:rsidRPr="003E6759" w:rsidRDefault="00CE40C0" w:rsidP="00CE40C0">
      <w:pPr>
        <w:jc w:val="both"/>
        <w:rPr>
          <w:sz w:val="24"/>
          <w:szCs w:val="24"/>
        </w:rPr>
      </w:pPr>
      <w:r w:rsidRPr="003E6759">
        <w:rPr>
          <w:sz w:val="24"/>
          <w:szCs w:val="24"/>
        </w:rPr>
        <w:t xml:space="preserve">La siguiente </w:t>
      </w:r>
      <w:r>
        <w:rPr>
          <w:sz w:val="24"/>
          <w:szCs w:val="24"/>
        </w:rPr>
        <w:t>utilidad</w:t>
      </w:r>
      <w:r w:rsidRPr="003E6759">
        <w:rPr>
          <w:sz w:val="24"/>
          <w:szCs w:val="24"/>
        </w:rPr>
        <w:t xml:space="preserve"> </w:t>
      </w:r>
      <w:r>
        <w:rPr>
          <w:sz w:val="24"/>
          <w:szCs w:val="24"/>
        </w:rPr>
        <w:t>nos permite capturar un</w:t>
      </w:r>
      <w:r w:rsidR="00AB2CF4">
        <w:rPr>
          <w:sz w:val="24"/>
          <w:szCs w:val="24"/>
        </w:rPr>
        <w:t>a</w:t>
      </w:r>
      <w:r>
        <w:rPr>
          <w:sz w:val="24"/>
          <w:szCs w:val="24"/>
        </w:rPr>
        <w:t xml:space="preserve"> sección de la pantalla, capturar pantalla completa y como característica añadida</w:t>
      </w:r>
      <w:r w:rsidR="00D76E25">
        <w:rPr>
          <w:sz w:val="24"/>
          <w:szCs w:val="24"/>
        </w:rPr>
        <w:t>,</w:t>
      </w:r>
      <w:r>
        <w:rPr>
          <w:sz w:val="24"/>
          <w:szCs w:val="24"/>
        </w:rPr>
        <w:t xml:space="preserve"> poder capturar aquella parte o sección de </w:t>
      </w:r>
      <w:r w:rsidR="00AB2CF4">
        <w:rPr>
          <w:sz w:val="24"/>
          <w:szCs w:val="24"/>
        </w:rPr>
        <w:t>la</w:t>
      </w:r>
      <w:r w:rsidR="003337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pantalla seleccionada por el usuario mediante el </w:t>
      </w:r>
      <w:r w:rsidR="00D76E25">
        <w:rPr>
          <w:sz w:val="24"/>
          <w:szCs w:val="24"/>
        </w:rPr>
        <w:t>ratón.</w:t>
      </w:r>
    </w:p>
    <w:p w:rsidR="00CE40C0" w:rsidRDefault="00ED0EC2" w:rsidP="00ED0EC2">
      <w:pPr>
        <w:jc w:val="center"/>
        <w:rPr>
          <w:u w:val="single"/>
        </w:rPr>
      </w:pPr>
      <w:r>
        <w:rPr>
          <w:noProof/>
          <w:u w:val="single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77.15pt;margin-top:38.45pt;width:100.55pt;height:276.45pt;z-index:251659264" fillcolor="#00b050" strokecolor="#00b050">
            <v:textbox style="layout-flow:vertical-ideographic"/>
          </v:shape>
        </w:pict>
      </w:r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439420</wp:posOffset>
            </wp:positionH>
            <wp:positionV relativeFrom="paragraph">
              <wp:posOffset>3041650</wp:posOffset>
            </wp:positionV>
            <wp:extent cx="4484370" cy="4304030"/>
            <wp:effectExtent l="19050" t="0" r="0" b="0"/>
            <wp:wrapTight wrapText="bothSides">
              <wp:wrapPolygon edited="0">
                <wp:start x="-92" y="0"/>
                <wp:lineTo x="-92" y="21511"/>
                <wp:lineTo x="21563" y="21511"/>
                <wp:lineTo x="21563" y="0"/>
                <wp:lineTo x="-92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30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47AE" w:rsidRPr="00CA47AE">
        <w:rPr>
          <w:noProof/>
          <w:u w:val="single"/>
        </w:rPr>
        <w:t xml:space="preserve"> </w:t>
      </w:r>
      <w:r w:rsidR="00CA47AE">
        <w:rPr>
          <w:noProof/>
          <w:u w:val="single"/>
        </w:rPr>
        <w:drawing>
          <wp:inline distT="0" distB="0" distL="0" distR="0">
            <wp:extent cx="4813300" cy="2803525"/>
            <wp:effectExtent l="1905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EC2" w:rsidRPr="003E6759" w:rsidRDefault="00ED0EC2" w:rsidP="00DF0F19">
      <w:pPr>
        <w:rPr>
          <w:u w:val="single"/>
        </w:rPr>
      </w:pPr>
    </w:p>
    <w:p w:rsidR="002F6F96" w:rsidRDefault="002F6F96"/>
    <w:p w:rsidR="002F6F96" w:rsidRPr="002F6F96" w:rsidRDefault="002F6F96" w:rsidP="002F6F96"/>
    <w:p w:rsidR="002F6F96" w:rsidRPr="002F6F96" w:rsidRDefault="002F6F96" w:rsidP="002F6F96"/>
    <w:p w:rsidR="002F6F96" w:rsidRPr="002F6F96" w:rsidRDefault="002F6F96" w:rsidP="002F6F96"/>
    <w:p w:rsidR="002F6F96" w:rsidRPr="002F6F96" w:rsidRDefault="002F6F96" w:rsidP="002F6F96"/>
    <w:p w:rsidR="002F6F96" w:rsidRPr="002F6F96" w:rsidRDefault="002F6F96" w:rsidP="002F6F96"/>
    <w:p w:rsidR="002F6F96" w:rsidRPr="002F6F96" w:rsidRDefault="002F6F96" w:rsidP="002F6F96"/>
    <w:p w:rsidR="002F6F96" w:rsidRPr="002F6F96" w:rsidRDefault="002F6F96" w:rsidP="002F6F96"/>
    <w:p w:rsidR="002F6F96" w:rsidRPr="002F6F96" w:rsidRDefault="002F6F96" w:rsidP="002F6F96"/>
    <w:p w:rsidR="002F6F96" w:rsidRPr="002F6F96" w:rsidRDefault="002F6F96" w:rsidP="002F6F96"/>
    <w:p w:rsidR="002F6F96" w:rsidRDefault="002F6F96" w:rsidP="002F6F96"/>
    <w:p w:rsidR="00AF7681" w:rsidRDefault="00AF7681" w:rsidP="002F6F96"/>
    <w:p w:rsidR="002F6F96" w:rsidRPr="008C2806" w:rsidRDefault="002F6F96" w:rsidP="002F6F96">
      <w:pPr>
        <w:jc w:val="center"/>
        <w:rPr>
          <w:b/>
          <w:sz w:val="24"/>
          <w:szCs w:val="24"/>
        </w:rPr>
      </w:pPr>
      <w:r w:rsidRPr="00C61B22">
        <w:rPr>
          <w:b/>
          <w:sz w:val="24"/>
          <w:szCs w:val="24"/>
        </w:rPr>
        <w:lastRenderedPageBreak/>
        <w:t>TABLA DE PROPIEDADES Y VALORES</w:t>
      </w: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2F6F96" w:rsidTr="005F70C7">
        <w:trPr>
          <w:cnfStyle w:val="100000000000"/>
        </w:trPr>
        <w:tc>
          <w:tcPr>
            <w:cnfStyle w:val="001000000000"/>
            <w:tcW w:w="4322" w:type="dxa"/>
          </w:tcPr>
          <w:p w:rsidR="002F6F96" w:rsidRPr="00B304AB" w:rsidRDefault="002F6F96" w:rsidP="005F70C7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2F6F96" w:rsidRPr="00B304AB" w:rsidRDefault="002F6F96" w:rsidP="005F70C7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2F6F96" w:rsidTr="005F70C7">
        <w:trPr>
          <w:cnfStyle w:val="000000100000"/>
        </w:trPr>
        <w:tc>
          <w:tcPr>
            <w:cnfStyle w:val="001000000000"/>
            <w:tcW w:w="4322" w:type="dxa"/>
          </w:tcPr>
          <w:p w:rsidR="002F6F96" w:rsidRPr="009D2BC9" w:rsidRDefault="002F6F96" w:rsidP="005F70C7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2F6F96" w:rsidRDefault="002F6F96" w:rsidP="005F70C7">
            <w:pPr>
              <w:jc w:val="center"/>
              <w:cnfStyle w:val="000000100000"/>
              <w:rPr>
                <w:lang w:val="en-US"/>
              </w:rPr>
            </w:pPr>
            <w:r>
              <w:t>Form1</w:t>
            </w:r>
          </w:p>
        </w:tc>
      </w:tr>
      <w:tr w:rsidR="002F6F96" w:rsidTr="005F70C7">
        <w:tc>
          <w:tcPr>
            <w:cnfStyle w:val="001000000000"/>
            <w:tcW w:w="4322" w:type="dxa"/>
          </w:tcPr>
          <w:p w:rsidR="002F6F96" w:rsidRPr="009D2BC9" w:rsidRDefault="002F6F96" w:rsidP="005F70C7">
            <w:pPr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lang w:val="en-US"/>
              </w:rPr>
              <w:t>StartPosition</w:t>
            </w:r>
            <w:proofErr w:type="spellEnd"/>
          </w:p>
        </w:tc>
        <w:tc>
          <w:tcPr>
            <w:tcW w:w="4322" w:type="dxa"/>
          </w:tcPr>
          <w:p w:rsidR="002F6F96" w:rsidRDefault="002F6F96" w:rsidP="005F70C7">
            <w:pPr>
              <w:jc w:val="center"/>
              <w:cnfStyle w:val="000000000000"/>
              <w:rPr>
                <w:lang w:val="en-US"/>
              </w:rPr>
            </w:pPr>
            <w:proofErr w:type="spellStart"/>
            <w:r w:rsidRPr="002F6F96">
              <w:rPr>
                <w:lang w:val="en-US"/>
              </w:rPr>
              <w:t>CenterScreen</w:t>
            </w:r>
            <w:proofErr w:type="spellEnd"/>
          </w:p>
        </w:tc>
      </w:tr>
      <w:tr w:rsidR="00387E9F" w:rsidTr="005F70C7">
        <w:trPr>
          <w:cnfStyle w:val="000000100000"/>
        </w:trPr>
        <w:tc>
          <w:tcPr>
            <w:cnfStyle w:val="001000000000"/>
            <w:tcW w:w="4322" w:type="dxa"/>
          </w:tcPr>
          <w:p w:rsidR="00387E9F" w:rsidRDefault="00387E9F" w:rsidP="005F70C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MaximizeBox</w:t>
            </w:r>
            <w:proofErr w:type="spellEnd"/>
          </w:p>
        </w:tc>
        <w:tc>
          <w:tcPr>
            <w:tcW w:w="4322" w:type="dxa"/>
          </w:tcPr>
          <w:p w:rsidR="00387E9F" w:rsidRPr="002F6F96" w:rsidRDefault="00387E9F" w:rsidP="005F70C7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2F6F96" w:rsidTr="005F70C7">
        <w:tc>
          <w:tcPr>
            <w:cnfStyle w:val="001000000000"/>
            <w:tcW w:w="4322" w:type="dxa"/>
          </w:tcPr>
          <w:p w:rsidR="002F6F96" w:rsidRDefault="002F6F96" w:rsidP="005F70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2" w:type="dxa"/>
          </w:tcPr>
          <w:p w:rsidR="002F6F96" w:rsidRDefault="002F6F96" w:rsidP="005F70C7">
            <w:pPr>
              <w:jc w:val="center"/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Recortes</w:t>
            </w:r>
            <w:proofErr w:type="spellEnd"/>
          </w:p>
        </w:tc>
      </w:tr>
    </w:tbl>
    <w:p w:rsidR="0041493E" w:rsidRDefault="0041493E" w:rsidP="002F6F96"/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41493E" w:rsidTr="005F70C7">
        <w:trPr>
          <w:cnfStyle w:val="100000000000"/>
        </w:trPr>
        <w:tc>
          <w:tcPr>
            <w:cnfStyle w:val="001000000000"/>
            <w:tcW w:w="4322" w:type="dxa"/>
          </w:tcPr>
          <w:p w:rsidR="0041493E" w:rsidRPr="00B304AB" w:rsidRDefault="0041493E" w:rsidP="005F70C7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41493E" w:rsidRPr="00B304AB" w:rsidRDefault="0041493E" w:rsidP="005F70C7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41493E" w:rsidTr="005F70C7">
        <w:trPr>
          <w:cnfStyle w:val="000000100000"/>
        </w:trPr>
        <w:tc>
          <w:tcPr>
            <w:cnfStyle w:val="001000000000"/>
            <w:tcW w:w="4322" w:type="dxa"/>
          </w:tcPr>
          <w:p w:rsidR="0041493E" w:rsidRPr="009D2BC9" w:rsidRDefault="0041493E" w:rsidP="005F70C7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41493E" w:rsidRDefault="0041493E" w:rsidP="005F70C7">
            <w:pPr>
              <w:jc w:val="center"/>
              <w:cnfStyle w:val="000000100000"/>
              <w:rPr>
                <w:lang w:val="en-US"/>
              </w:rPr>
            </w:pPr>
            <w:r w:rsidRPr="00E740BC">
              <w:t>MenuStrip1</w:t>
            </w:r>
          </w:p>
        </w:tc>
      </w:tr>
      <w:tr w:rsidR="0041493E" w:rsidTr="005F70C7">
        <w:tc>
          <w:tcPr>
            <w:cnfStyle w:val="001000000000"/>
            <w:tcW w:w="4322" w:type="dxa"/>
          </w:tcPr>
          <w:p w:rsidR="0041493E" w:rsidRPr="009D2BC9" w:rsidRDefault="0041493E" w:rsidP="005F70C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BackColor</w:t>
            </w:r>
            <w:proofErr w:type="spellEnd"/>
          </w:p>
        </w:tc>
        <w:tc>
          <w:tcPr>
            <w:tcW w:w="4322" w:type="dxa"/>
          </w:tcPr>
          <w:p w:rsidR="0041493E" w:rsidRPr="00E740BC" w:rsidRDefault="0041493E" w:rsidP="005F70C7">
            <w:pPr>
              <w:jc w:val="center"/>
              <w:cnfStyle w:val="000000000000"/>
            </w:pPr>
            <w:proofErr w:type="spellStart"/>
            <w:r>
              <w:t>DarkGray</w:t>
            </w:r>
            <w:proofErr w:type="spellEnd"/>
          </w:p>
        </w:tc>
      </w:tr>
    </w:tbl>
    <w:p w:rsidR="002F6F96" w:rsidRDefault="002F6F96" w:rsidP="0041493E"/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41493E" w:rsidTr="005F70C7">
        <w:trPr>
          <w:cnfStyle w:val="100000000000"/>
        </w:trPr>
        <w:tc>
          <w:tcPr>
            <w:cnfStyle w:val="001000000000"/>
            <w:tcW w:w="4322" w:type="dxa"/>
          </w:tcPr>
          <w:p w:rsidR="0041493E" w:rsidRPr="00B304AB" w:rsidRDefault="0041493E" w:rsidP="005F70C7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41493E" w:rsidRPr="00B304AB" w:rsidRDefault="0041493E" w:rsidP="005F70C7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41493E" w:rsidTr="005F70C7">
        <w:trPr>
          <w:cnfStyle w:val="000000100000"/>
        </w:trPr>
        <w:tc>
          <w:tcPr>
            <w:cnfStyle w:val="001000000000"/>
            <w:tcW w:w="4322" w:type="dxa"/>
          </w:tcPr>
          <w:p w:rsidR="0041493E" w:rsidRPr="009D2BC9" w:rsidRDefault="0041493E" w:rsidP="005F70C7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41493E" w:rsidRDefault="0041493E" w:rsidP="005F70C7">
            <w:pPr>
              <w:jc w:val="center"/>
              <w:cnfStyle w:val="000000100000"/>
              <w:rPr>
                <w:lang w:val="en-US"/>
              </w:rPr>
            </w:pPr>
            <w:proofErr w:type="spellStart"/>
            <w:r>
              <w:t>CapturarVentana</w:t>
            </w:r>
            <w:proofErr w:type="spellEnd"/>
          </w:p>
        </w:tc>
      </w:tr>
      <w:tr w:rsidR="0041493E" w:rsidTr="005F70C7">
        <w:tc>
          <w:tcPr>
            <w:cnfStyle w:val="001000000000"/>
            <w:tcW w:w="4322" w:type="dxa"/>
          </w:tcPr>
          <w:p w:rsidR="0041493E" w:rsidRPr="009D2BC9" w:rsidRDefault="0041493E" w:rsidP="005F70C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BackColor</w:t>
            </w:r>
            <w:proofErr w:type="spellEnd"/>
          </w:p>
        </w:tc>
        <w:tc>
          <w:tcPr>
            <w:tcW w:w="4322" w:type="dxa"/>
          </w:tcPr>
          <w:p w:rsidR="0041493E" w:rsidRPr="00E740BC" w:rsidRDefault="0041493E" w:rsidP="005F70C7">
            <w:pPr>
              <w:jc w:val="center"/>
              <w:cnfStyle w:val="000000000000"/>
            </w:pPr>
            <w:proofErr w:type="spellStart"/>
            <w:r>
              <w:t>DarkGray</w:t>
            </w:r>
            <w:proofErr w:type="spellEnd"/>
          </w:p>
        </w:tc>
      </w:tr>
      <w:tr w:rsidR="0041493E" w:rsidTr="005F70C7">
        <w:trPr>
          <w:cnfStyle w:val="000000100000"/>
        </w:trPr>
        <w:tc>
          <w:tcPr>
            <w:cnfStyle w:val="001000000000"/>
            <w:tcW w:w="4322" w:type="dxa"/>
          </w:tcPr>
          <w:p w:rsidR="0041493E" w:rsidRDefault="0041493E" w:rsidP="005F70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2" w:type="dxa"/>
          </w:tcPr>
          <w:p w:rsidR="0041493E" w:rsidRDefault="0041493E" w:rsidP="005F70C7">
            <w:pPr>
              <w:jc w:val="center"/>
              <w:cnfStyle w:val="000000100000"/>
            </w:pPr>
            <w:r>
              <w:t>Captura</w:t>
            </w:r>
          </w:p>
        </w:tc>
      </w:tr>
    </w:tbl>
    <w:p w:rsidR="0041493E" w:rsidRDefault="0041493E" w:rsidP="0041493E"/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647D3B" w:rsidTr="005F70C7">
        <w:trPr>
          <w:cnfStyle w:val="100000000000"/>
        </w:trPr>
        <w:tc>
          <w:tcPr>
            <w:cnfStyle w:val="001000000000"/>
            <w:tcW w:w="4322" w:type="dxa"/>
          </w:tcPr>
          <w:p w:rsidR="00647D3B" w:rsidRPr="00B304AB" w:rsidRDefault="00647D3B" w:rsidP="005F70C7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647D3B" w:rsidRPr="00B304AB" w:rsidRDefault="00647D3B" w:rsidP="005F70C7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647D3B" w:rsidTr="005F70C7">
        <w:trPr>
          <w:cnfStyle w:val="000000100000"/>
        </w:trPr>
        <w:tc>
          <w:tcPr>
            <w:cnfStyle w:val="001000000000"/>
            <w:tcW w:w="4322" w:type="dxa"/>
          </w:tcPr>
          <w:p w:rsidR="00647D3B" w:rsidRPr="009D2BC9" w:rsidRDefault="00647D3B" w:rsidP="005F70C7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647D3B" w:rsidRDefault="00647D3B" w:rsidP="00C24923">
            <w:pPr>
              <w:jc w:val="center"/>
              <w:cnfStyle w:val="000000100000"/>
              <w:rPr>
                <w:lang w:val="en-US"/>
              </w:rPr>
            </w:pPr>
            <w:proofErr w:type="spellStart"/>
            <w:r w:rsidRPr="00647D3B">
              <w:t>CapturarPantallaCompleta</w:t>
            </w:r>
            <w:proofErr w:type="spellEnd"/>
          </w:p>
        </w:tc>
      </w:tr>
      <w:tr w:rsidR="00647D3B" w:rsidTr="005F70C7">
        <w:tc>
          <w:tcPr>
            <w:cnfStyle w:val="001000000000"/>
            <w:tcW w:w="4322" w:type="dxa"/>
          </w:tcPr>
          <w:p w:rsidR="00647D3B" w:rsidRPr="009D2BC9" w:rsidRDefault="00647D3B" w:rsidP="005F70C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BackColor</w:t>
            </w:r>
            <w:proofErr w:type="spellEnd"/>
          </w:p>
        </w:tc>
        <w:tc>
          <w:tcPr>
            <w:tcW w:w="4322" w:type="dxa"/>
          </w:tcPr>
          <w:p w:rsidR="00647D3B" w:rsidRPr="00E740BC" w:rsidRDefault="00647D3B" w:rsidP="005F70C7">
            <w:pPr>
              <w:jc w:val="center"/>
              <w:cnfStyle w:val="000000000000"/>
            </w:pPr>
            <w:proofErr w:type="spellStart"/>
            <w:r>
              <w:t>DarkGray</w:t>
            </w:r>
            <w:proofErr w:type="spellEnd"/>
          </w:p>
        </w:tc>
      </w:tr>
      <w:tr w:rsidR="00647D3B" w:rsidTr="005F70C7">
        <w:trPr>
          <w:cnfStyle w:val="000000100000"/>
        </w:trPr>
        <w:tc>
          <w:tcPr>
            <w:cnfStyle w:val="001000000000"/>
            <w:tcW w:w="4322" w:type="dxa"/>
          </w:tcPr>
          <w:p w:rsidR="00647D3B" w:rsidRDefault="00647D3B" w:rsidP="005F70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2" w:type="dxa"/>
          </w:tcPr>
          <w:p w:rsidR="00647D3B" w:rsidRDefault="00C80C09" w:rsidP="005F70C7">
            <w:pPr>
              <w:jc w:val="center"/>
              <w:cnfStyle w:val="000000100000"/>
            </w:pPr>
            <w:r w:rsidRPr="00647D3B">
              <w:t>Capturar</w:t>
            </w:r>
            <w:r>
              <w:t xml:space="preserve"> </w:t>
            </w:r>
            <w:r w:rsidRPr="00647D3B">
              <w:t>Pantalla</w:t>
            </w:r>
            <w:r>
              <w:t xml:space="preserve"> </w:t>
            </w:r>
            <w:r w:rsidRPr="00647D3B">
              <w:t>Completa</w:t>
            </w:r>
          </w:p>
        </w:tc>
      </w:tr>
    </w:tbl>
    <w:p w:rsidR="00647D3B" w:rsidRDefault="00647D3B" w:rsidP="0041493E"/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2A0BEF" w:rsidTr="005F70C7">
        <w:trPr>
          <w:cnfStyle w:val="100000000000"/>
        </w:trPr>
        <w:tc>
          <w:tcPr>
            <w:cnfStyle w:val="001000000000"/>
            <w:tcW w:w="4322" w:type="dxa"/>
          </w:tcPr>
          <w:p w:rsidR="002A0BEF" w:rsidRPr="00B304AB" w:rsidRDefault="002A0BEF" w:rsidP="005F70C7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2A0BEF" w:rsidRPr="00B304AB" w:rsidRDefault="002A0BEF" w:rsidP="005F70C7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2A0BEF" w:rsidTr="005F70C7">
        <w:trPr>
          <w:cnfStyle w:val="000000100000"/>
        </w:trPr>
        <w:tc>
          <w:tcPr>
            <w:cnfStyle w:val="001000000000"/>
            <w:tcW w:w="4322" w:type="dxa"/>
          </w:tcPr>
          <w:p w:rsidR="002A0BEF" w:rsidRPr="009D2BC9" w:rsidRDefault="002A0BEF" w:rsidP="005F70C7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2A0BEF" w:rsidRDefault="002A0BEF" w:rsidP="005F70C7">
            <w:pPr>
              <w:jc w:val="center"/>
              <w:cnfStyle w:val="000000100000"/>
              <w:rPr>
                <w:lang w:val="en-US"/>
              </w:rPr>
            </w:pPr>
            <w:r>
              <w:t>Recorte</w:t>
            </w:r>
          </w:p>
        </w:tc>
      </w:tr>
      <w:tr w:rsidR="002A0BEF" w:rsidTr="005F70C7">
        <w:tc>
          <w:tcPr>
            <w:cnfStyle w:val="001000000000"/>
            <w:tcW w:w="4322" w:type="dxa"/>
          </w:tcPr>
          <w:p w:rsidR="002A0BEF" w:rsidRPr="009D2BC9" w:rsidRDefault="002A0BEF" w:rsidP="005F70C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BackColor</w:t>
            </w:r>
            <w:proofErr w:type="spellEnd"/>
          </w:p>
        </w:tc>
        <w:tc>
          <w:tcPr>
            <w:tcW w:w="4322" w:type="dxa"/>
          </w:tcPr>
          <w:p w:rsidR="002A0BEF" w:rsidRPr="00E740BC" w:rsidRDefault="002A0BEF" w:rsidP="005F70C7">
            <w:pPr>
              <w:jc w:val="center"/>
              <w:cnfStyle w:val="000000000000"/>
            </w:pPr>
            <w:proofErr w:type="spellStart"/>
            <w:r>
              <w:t>DarkGray</w:t>
            </w:r>
            <w:proofErr w:type="spellEnd"/>
          </w:p>
        </w:tc>
      </w:tr>
      <w:tr w:rsidR="002A0BEF" w:rsidTr="005F70C7">
        <w:trPr>
          <w:cnfStyle w:val="000000100000"/>
        </w:trPr>
        <w:tc>
          <w:tcPr>
            <w:cnfStyle w:val="001000000000"/>
            <w:tcW w:w="4322" w:type="dxa"/>
          </w:tcPr>
          <w:p w:rsidR="002A0BEF" w:rsidRDefault="002A0BEF" w:rsidP="005F70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2" w:type="dxa"/>
          </w:tcPr>
          <w:p w:rsidR="002A0BEF" w:rsidRDefault="000A35FA" w:rsidP="005F70C7">
            <w:pPr>
              <w:jc w:val="center"/>
              <w:cnfStyle w:val="000000100000"/>
            </w:pPr>
            <w:r>
              <w:t>Recorte</w:t>
            </w:r>
          </w:p>
        </w:tc>
      </w:tr>
    </w:tbl>
    <w:p w:rsidR="002A0BEF" w:rsidRDefault="002A0BEF" w:rsidP="0041493E"/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254B74" w:rsidTr="005F70C7">
        <w:trPr>
          <w:cnfStyle w:val="100000000000"/>
        </w:trPr>
        <w:tc>
          <w:tcPr>
            <w:cnfStyle w:val="001000000000"/>
            <w:tcW w:w="4322" w:type="dxa"/>
          </w:tcPr>
          <w:p w:rsidR="00254B74" w:rsidRPr="00B304AB" w:rsidRDefault="00254B74" w:rsidP="005F70C7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254B74" w:rsidRPr="00B304AB" w:rsidRDefault="00254B74" w:rsidP="005F70C7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254B74" w:rsidTr="005F70C7">
        <w:trPr>
          <w:cnfStyle w:val="000000100000"/>
        </w:trPr>
        <w:tc>
          <w:tcPr>
            <w:cnfStyle w:val="001000000000"/>
            <w:tcW w:w="4322" w:type="dxa"/>
          </w:tcPr>
          <w:p w:rsidR="00254B74" w:rsidRPr="009D2BC9" w:rsidRDefault="00254B74" w:rsidP="005F70C7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254B74" w:rsidRDefault="00254B74" w:rsidP="005F70C7">
            <w:pPr>
              <w:jc w:val="center"/>
              <w:cnfStyle w:val="000000100000"/>
              <w:rPr>
                <w:lang w:val="en-US"/>
              </w:rPr>
            </w:pPr>
            <w:proofErr w:type="spellStart"/>
            <w:r>
              <w:t>lblContenedor</w:t>
            </w:r>
            <w:proofErr w:type="spellEnd"/>
          </w:p>
        </w:tc>
      </w:tr>
      <w:tr w:rsidR="00254B74" w:rsidTr="005F70C7">
        <w:tc>
          <w:tcPr>
            <w:cnfStyle w:val="001000000000"/>
            <w:tcW w:w="4322" w:type="dxa"/>
          </w:tcPr>
          <w:p w:rsidR="00254B74" w:rsidRPr="009D2BC9" w:rsidRDefault="00254B74" w:rsidP="005F70C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BackColor</w:t>
            </w:r>
            <w:proofErr w:type="spellEnd"/>
          </w:p>
        </w:tc>
        <w:tc>
          <w:tcPr>
            <w:tcW w:w="4322" w:type="dxa"/>
          </w:tcPr>
          <w:p w:rsidR="00254B74" w:rsidRPr="00E740BC" w:rsidRDefault="00B57F67" w:rsidP="005F70C7">
            <w:pPr>
              <w:jc w:val="center"/>
              <w:cnfStyle w:val="000000000000"/>
            </w:pPr>
            <w:r>
              <w:t>White</w:t>
            </w:r>
          </w:p>
        </w:tc>
      </w:tr>
    </w:tbl>
    <w:p w:rsidR="00254B74" w:rsidRDefault="00254B74" w:rsidP="0041493E"/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1A1BBA" w:rsidTr="005F70C7">
        <w:trPr>
          <w:cnfStyle w:val="100000000000"/>
        </w:trPr>
        <w:tc>
          <w:tcPr>
            <w:cnfStyle w:val="001000000000"/>
            <w:tcW w:w="4322" w:type="dxa"/>
          </w:tcPr>
          <w:p w:rsidR="001A1BBA" w:rsidRPr="00B304AB" w:rsidRDefault="001A1BBA" w:rsidP="005F70C7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1A1BBA" w:rsidRPr="00B304AB" w:rsidRDefault="001A1BBA" w:rsidP="005F70C7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1A1BBA" w:rsidTr="005F70C7">
        <w:trPr>
          <w:cnfStyle w:val="000000100000"/>
        </w:trPr>
        <w:tc>
          <w:tcPr>
            <w:cnfStyle w:val="001000000000"/>
            <w:tcW w:w="4322" w:type="dxa"/>
          </w:tcPr>
          <w:p w:rsidR="001A1BBA" w:rsidRPr="009D2BC9" w:rsidRDefault="001A1BBA" w:rsidP="005F70C7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1A1BBA" w:rsidRDefault="001A1BBA" w:rsidP="005F70C7">
            <w:pPr>
              <w:jc w:val="center"/>
              <w:cnfStyle w:val="000000100000"/>
              <w:rPr>
                <w:lang w:val="en-US"/>
              </w:rPr>
            </w:pPr>
            <w:r>
              <w:t>Form2</w:t>
            </w:r>
          </w:p>
        </w:tc>
      </w:tr>
      <w:tr w:rsidR="001A1BBA" w:rsidTr="005F70C7">
        <w:tc>
          <w:tcPr>
            <w:cnfStyle w:val="001000000000"/>
            <w:tcW w:w="4322" w:type="dxa"/>
          </w:tcPr>
          <w:p w:rsidR="001A1BBA" w:rsidRPr="009D2BC9" w:rsidRDefault="001A1BBA" w:rsidP="005F70C7">
            <w:pPr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lang w:val="en-US"/>
              </w:rPr>
              <w:t>FormBorderStyle</w:t>
            </w:r>
            <w:proofErr w:type="spellEnd"/>
          </w:p>
        </w:tc>
        <w:tc>
          <w:tcPr>
            <w:tcW w:w="4322" w:type="dxa"/>
          </w:tcPr>
          <w:p w:rsidR="001A1BBA" w:rsidRDefault="001A1BBA" w:rsidP="005F70C7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A1BBA" w:rsidTr="005F70C7">
        <w:trPr>
          <w:cnfStyle w:val="000000100000"/>
        </w:trPr>
        <w:tc>
          <w:tcPr>
            <w:cnfStyle w:val="001000000000"/>
            <w:tcW w:w="4322" w:type="dxa"/>
          </w:tcPr>
          <w:p w:rsidR="001A1BBA" w:rsidRDefault="005D16E9" w:rsidP="005F70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Opacity</w:t>
            </w:r>
          </w:p>
        </w:tc>
        <w:tc>
          <w:tcPr>
            <w:tcW w:w="4322" w:type="dxa"/>
          </w:tcPr>
          <w:p w:rsidR="001A1BBA" w:rsidRPr="002F6F96" w:rsidRDefault="005D16E9" w:rsidP="005F70C7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1%</w:t>
            </w:r>
          </w:p>
        </w:tc>
      </w:tr>
      <w:tr w:rsidR="001A1BBA" w:rsidTr="005F70C7">
        <w:tc>
          <w:tcPr>
            <w:cnfStyle w:val="001000000000"/>
            <w:tcW w:w="4322" w:type="dxa"/>
          </w:tcPr>
          <w:p w:rsidR="001A1BBA" w:rsidRDefault="00CD391B" w:rsidP="005F70C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TopMost</w:t>
            </w:r>
            <w:proofErr w:type="spellEnd"/>
          </w:p>
        </w:tc>
        <w:tc>
          <w:tcPr>
            <w:tcW w:w="4322" w:type="dxa"/>
          </w:tcPr>
          <w:p w:rsidR="001A1BBA" w:rsidRDefault="00CD391B" w:rsidP="005F70C7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65E1C" w:rsidTr="005F70C7">
        <w:trPr>
          <w:cnfStyle w:val="000000100000"/>
        </w:trPr>
        <w:tc>
          <w:tcPr>
            <w:cnfStyle w:val="001000000000"/>
            <w:tcW w:w="4322" w:type="dxa"/>
          </w:tcPr>
          <w:p w:rsidR="00665E1C" w:rsidRDefault="00665E1C" w:rsidP="005F70C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WindowsState</w:t>
            </w:r>
            <w:proofErr w:type="spellEnd"/>
          </w:p>
        </w:tc>
        <w:tc>
          <w:tcPr>
            <w:tcW w:w="4322" w:type="dxa"/>
          </w:tcPr>
          <w:p w:rsidR="00665E1C" w:rsidRDefault="00665E1C" w:rsidP="005F70C7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Maximized</w:t>
            </w:r>
          </w:p>
        </w:tc>
      </w:tr>
    </w:tbl>
    <w:p w:rsidR="001A1BBA" w:rsidRDefault="001A1BBA" w:rsidP="0041493E"/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357B44" w:rsidTr="005F70C7">
        <w:trPr>
          <w:cnfStyle w:val="100000000000"/>
        </w:trPr>
        <w:tc>
          <w:tcPr>
            <w:cnfStyle w:val="001000000000"/>
            <w:tcW w:w="4322" w:type="dxa"/>
          </w:tcPr>
          <w:p w:rsidR="00357B44" w:rsidRPr="00B304AB" w:rsidRDefault="00357B44" w:rsidP="005F70C7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357B44" w:rsidRPr="00B304AB" w:rsidRDefault="00357B44" w:rsidP="005F70C7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357B44" w:rsidTr="005F70C7">
        <w:trPr>
          <w:cnfStyle w:val="000000100000"/>
        </w:trPr>
        <w:tc>
          <w:tcPr>
            <w:cnfStyle w:val="001000000000"/>
            <w:tcW w:w="4322" w:type="dxa"/>
          </w:tcPr>
          <w:p w:rsidR="00357B44" w:rsidRPr="009D2BC9" w:rsidRDefault="00357B44" w:rsidP="005F70C7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357B44" w:rsidRDefault="00357B44" w:rsidP="005F70C7">
            <w:pPr>
              <w:jc w:val="center"/>
              <w:cnfStyle w:val="000000100000"/>
              <w:rPr>
                <w:lang w:val="en-US"/>
              </w:rPr>
            </w:pPr>
            <w:r>
              <w:t>Form3</w:t>
            </w:r>
          </w:p>
        </w:tc>
      </w:tr>
      <w:tr w:rsidR="00357B44" w:rsidTr="005F70C7">
        <w:tc>
          <w:tcPr>
            <w:cnfStyle w:val="001000000000"/>
            <w:tcW w:w="4322" w:type="dxa"/>
          </w:tcPr>
          <w:p w:rsidR="00357B44" w:rsidRDefault="00357B44" w:rsidP="005F70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Opacity</w:t>
            </w:r>
          </w:p>
        </w:tc>
        <w:tc>
          <w:tcPr>
            <w:tcW w:w="4322" w:type="dxa"/>
          </w:tcPr>
          <w:p w:rsidR="00357B44" w:rsidRPr="002F6F96" w:rsidRDefault="00583433" w:rsidP="005F70C7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357B44">
              <w:rPr>
                <w:lang w:val="en-US"/>
              </w:rPr>
              <w:t>%</w:t>
            </w:r>
          </w:p>
        </w:tc>
      </w:tr>
      <w:tr w:rsidR="001A1974" w:rsidTr="005F70C7">
        <w:trPr>
          <w:cnfStyle w:val="000000100000"/>
        </w:trPr>
        <w:tc>
          <w:tcPr>
            <w:cnfStyle w:val="001000000000"/>
            <w:tcW w:w="4322" w:type="dxa"/>
          </w:tcPr>
          <w:p w:rsidR="001A1974" w:rsidRDefault="001A1974" w:rsidP="005F70C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BackColor</w:t>
            </w:r>
            <w:proofErr w:type="spellEnd"/>
          </w:p>
        </w:tc>
        <w:tc>
          <w:tcPr>
            <w:tcW w:w="4322" w:type="dxa"/>
          </w:tcPr>
          <w:p w:rsidR="001A1974" w:rsidRDefault="001A1974" w:rsidP="005F70C7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</w:tr>
    </w:tbl>
    <w:p w:rsidR="00357B44" w:rsidRDefault="00357B44" w:rsidP="0041493E"/>
    <w:p w:rsidR="00EF174C" w:rsidRPr="00F773A0" w:rsidRDefault="00EF174C" w:rsidP="00EF174C">
      <w:pPr>
        <w:tabs>
          <w:tab w:val="left" w:pos="2100"/>
        </w:tabs>
        <w:jc w:val="center"/>
        <w:rPr>
          <w:b/>
        </w:rPr>
      </w:pPr>
      <w:r w:rsidRPr="007D5531">
        <w:rPr>
          <w:b/>
        </w:rPr>
        <w:lastRenderedPageBreak/>
        <w:t>CÓDIGO FUENTE DE LA APLICACIÓN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System.IO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System.Drawing.Imaging</w:t>
      </w:r>
      <w:proofErr w:type="spellEnd"/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BM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Bitmap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'Creamos objeto BM de la clase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bitmap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para trabajar con imágenes definidas mediante datos de píxeles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DIBUJO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Graphics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'Creamos objeto DIBUJO de la clase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Graphics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para encapsular una superficie de dibujo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'Variable donde almacenamos el tipo de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extension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jpeg,png,etc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...)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gr, gr2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Graphics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'Creamos dos de la clase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Graphics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para encapsular una superficie de dibujo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fSize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Varible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donde almacenamos el tamaño de lo que queremos copiar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Form1_Load(sender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System.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e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System.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MyBase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.Load</w:t>
      </w:r>
      <w:proofErr w:type="spellEnd"/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TransparencyKey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lblContenedor.BackColor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'Hacemos que la etiqueta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lblContenedor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se haga transparente al cargar el formulario.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CapturarVentana_Click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sender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CapturarVentana.Click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'Capturamos 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superficia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encapsulado por la etiqueta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lblContenedor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SaveFileDialog1.Filter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"Archivo JPEG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Joint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Photographic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Experts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(*.jpeg)|*.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jpeg|Archivo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PNG (Portable Network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Graphics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(*.png)|*.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png|Archivo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GIF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Graphics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Interchange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Format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) (*.gif)|(*.gif)|Archivo  BMP (Windows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bitmap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(*.bmp)|*.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bmp|Archivo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TIFF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Tagged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Image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Format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) (*.tiff)|*.tiff| ICO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format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(*.ico)|*.ico"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'Extensiones soportadas para guardar las capturas.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SaveFileDialog1.DefaultExt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"*.jpeg"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'Extensión por defecto.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SaveFileDialog1.Title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"Guardar captura como ..."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'Nombre por defecto de la captura.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SaveFileDialog1.ShowDialog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Windows.Forms.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DialogResult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.OK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'Abrimos dialogo de guardado.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BM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Bitmap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lblContenedor.Width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lblContenedor.Height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'Creamos el objeto BM con el mismo tamaño en alto y en ancho que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lblContenedor</w:t>
      </w:r>
      <w:proofErr w:type="spellEnd"/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DIBUJO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Graphics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.FromImage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(BM)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'Crea un nuevo objeto de la clase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Graphics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con lo que queremos dibujar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DIBUJO.CopyFromScreen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.Location.X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lblContenedor.Location.X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+ 8,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.Location.Y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lblContenedor.Location.Y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+ 30, 0, 0,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lblContenedor.Size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'Copiamos el contenido que se ve 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traves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lblContenido</w:t>
      </w:r>
      <w:proofErr w:type="spellEnd"/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DIBUJO.DrawImage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(BM, 0, 0,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BM.Width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BM.Height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'Construimos la imagen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Path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.GetExtension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(SaveFileDialog1.FileName).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ToLower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'Guardamos el nombre de la extensión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'En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funcion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del tipo de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extension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guardamos la captura en su formato correspondiente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".jpeg"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BM.Save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(SaveFileDialog1.FileName,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ImageFormat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.Jpeg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</w:t>
      </w:r>
      <w:proofErr w:type="spellStart"/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png</w:t>
      </w:r>
      <w:proofErr w:type="spellEnd"/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BM.Save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(SaveFileDialog1.FileName,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ImageFormat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.Png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".gif"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BM.Save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(SaveFileDialog1.FileName,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ImageFormat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.Gif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".bmp"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BM.Save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(SaveFileDialog1.FileName,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ImageFormat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.Bmp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".tiff"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BM.Save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(SaveFileDialog1.FileName,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ImageFormat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.Tiff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</w:t>
      </w:r>
      <w:proofErr w:type="spellStart"/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ico</w:t>
      </w:r>
      <w:proofErr w:type="spellEnd"/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BM.Save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(SaveFileDialog1.FileName,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ImageFormat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.Icon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CapturarPantallaCompletaToolStrip_Click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System.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System.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CapturarPantallaCompleta.Click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proofErr w:type="spellStart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Capturamos</w:t>
      </w:r>
      <w:proofErr w:type="spellEnd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pantalla</w:t>
      </w:r>
      <w:proofErr w:type="spellEnd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completa</w:t>
      </w:r>
      <w:proofErr w:type="spellEnd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.Visible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'Ocultamos el formulario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principla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que evitar que salga en 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captuta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completa de pantalla.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SaveFileDialog1.Filter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"Archivo JPEG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Joint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Photographic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Experts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(*.jpeg)|*.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jpeg|Archivo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PNG (Portable Network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Graphics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(*.png)|*.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png|Archivo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GIF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Graphics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Interchange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Format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) (*.gif)|(*.gif)|Archivo  BMP (Windows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bitmap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(*.bmp)|*.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bmp|Archivo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TIFF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Tagged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Image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Format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) (*.tiff)|*.tiff| ICO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format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(*.ico)|*.ico"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'Extensiones soportadas para guardar las capturas.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SaveFileDialog1.DefaultExt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"*.jpeg"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'Extensión por defecto.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SaveFileDialog1.Title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"Guardar captura como ..."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'Nombre por defecto de la captura.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SaveFileDialog1.ShowDialog =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Windows.Forms.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.OK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gr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.CreateGraphics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'Crea el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Graphics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para el formulario.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fSize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Screen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.PrimaryScreen.Bounds.Size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'Establece el tamaño y la ubicación del formulario en píxeles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BM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Bitmap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fSize.Width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fSize.Height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gr)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'Creamos el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bitmap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con el área que vamos a capturar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gr2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Graphics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.FromImage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(BM)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 'Crea un nuevo objeto de la clase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Graphics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con lo que queremos dibujar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gr2.CopyFromScreen(0, 0, 0, 0,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fSize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 Copiar todo el área de la pantalla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lblContenedor.Image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BM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 Asignamos la imagen al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label</w:t>
      </w:r>
      <w:proofErr w:type="spellEnd"/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Path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.GetExtension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(SaveFileDialog1.FileName).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ToLower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'obtenemos 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extension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del archivo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Debug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Extension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&amp;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"nombre"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&amp; SaveFileDialog1.FileName)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'Guardamos el nombre de la extensión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'En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funcion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del tipo de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extension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guardamos la captura en su formato correspondiente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".jpeg"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BM.Save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(SaveFileDialog1.FileName,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ImageFormat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.Jpeg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</w:t>
      </w:r>
      <w:proofErr w:type="spellStart"/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png</w:t>
      </w:r>
      <w:proofErr w:type="spellEnd"/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BM.Save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(SaveFileDialog1.FileName,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ImageFormat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.Png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".gif"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BM.Save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(SaveFileDialog1.FileName,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ImageFormat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.Gif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".bmp"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BM.Save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(SaveFileDialog1.FileName,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ImageFormat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.Bmp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".tiff"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BM.Save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(SaveFileDialog1.FileName,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ImageFormat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.Tiff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</w:t>
      </w:r>
      <w:proofErr w:type="spellStart"/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ico</w:t>
      </w:r>
      <w:proofErr w:type="spellEnd"/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BM.Save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(SaveFileDialog1.FileName,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ImageFormat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.Icon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Recorte_Click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(sender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System.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e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System.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Recorte.Click</w:t>
      </w:r>
      <w:proofErr w:type="spellEnd"/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.Show()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'Mostramos formulario 2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.Hide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'Ocultamos formulario actual.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System.IO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System.Drawing.Imaging</w:t>
      </w:r>
      <w:proofErr w:type="spellEnd"/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Form2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Varible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donde almacenamos el tipo de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extension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jpeg,png,etc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...)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graph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Graphics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'Creamos objeto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graph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de la clase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Graphics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para encapsular una superficie de dibujo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screenshot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System.Drawing.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Bitmap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'Creamos objeto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screenshot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de la clase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bitmap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para trabajar con imágenes definidas mediante datos de píxeles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Dim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SaveFileDialog1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SaveFileDialog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proofErr w:type="spellStart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Definimos</w:t>
      </w:r>
      <w:proofErr w:type="spellEnd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SaveFileDialog1 </w:t>
      </w:r>
      <w:proofErr w:type="spellStart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como</w:t>
      </w:r>
      <w:proofErr w:type="spellEnd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objeto</w:t>
      </w:r>
      <w:proofErr w:type="spellEnd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 </w:t>
      </w:r>
      <w:proofErr w:type="spellStart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SaveFileDialog</w:t>
      </w:r>
      <w:proofErr w:type="spellEnd"/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Dim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bmp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Form2_KeyDown(sender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e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System.Windows.Forms.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KeyEventArgs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.KeyDown</w:t>
      </w:r>
      <w:proofErr w:type="spellEnd"/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e.KeyCode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Keys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.Escape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'Al presionar la tecla ESC, oculta el proceso de recorte de la pantalla y muestra formulario principal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.Hide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.Show()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Form2_MouseDown(sender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e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System.Windows.Forms.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MouseEventArgs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.MouseDown</w:t>
      </w:r>
      <w:proofErr w:type="spellEnd"/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Form3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.Show()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'Mostramos formulario 3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Form3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.Location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Cursor.Position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'Establecemos  la esquina superior izquierda del form3 en la misma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posicion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que el cursor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Form3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.Location = 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Form3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.Location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Form2_MouseMove(sender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e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System.Windows.Forms.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MouseEventArgs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.MouseMove</w:t>
      </w:r>
      <w:proofErr w:type="spellEnd"/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Form3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.Size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Cursor.Position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Form3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.Location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'Establecemos el tamaño del formulario en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funcion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del movimiento del ratón.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Form2_MouseUp(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sender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System.Windows.Forms.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MouseEventArgs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.MouseUp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'evento que registra cuando se deja de presionar el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boton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izquierdo/derecho del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raton</w:t>
      </w:r>
      <w:proofErr w:type="spellEnd"/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.Hide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</w:t>
      </w:r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proofErr w:type="spellStart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Ocultamos</w:t>
      </w:r>
      <w:proofErr w:type="spellEnd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este</w:t>
      </w:r>
      <w:proofErr w:type="spellEnd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formulario</w:t>
      </w:r>
      <w:proofErr w:type="spellEnd"/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screenshot =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System.Drawing.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Form3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.Width, 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Form3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.Height, System.Drawing.Imaging.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PixelFormat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.Format32bppRgb)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graph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Graphics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.FromImage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screenshot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'Crea un nuevo objeto de la clase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Graphics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con lo que queremos dibujar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graph.CopyFromScreen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(Form3.Bounds.X, Form3.Bounds.Y, 0, 0,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Bounds.Size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CopyPixelOperation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.SourceCopy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proofErr w:type="spellStart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Copiamos</w:t>
      </w:r>
      <w:proofErr w:type="spellEnd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el </w:t>
      </w:r>
      <w:proofErr w:type="spellStart"/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contenido</w:t>
      </w:r>
      <w:proofErr w:type="spellEnd"/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Form3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.BackgroundImage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screenshot</w:t>
      </w:r>
      <w:proofErr w:type="spellEnd"/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SaveFileDialog1.Filter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"Archivo JPEG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Joint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Photographic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Experts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(*.jpeg)|*.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jpeg|Archivo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PNG (Portable Network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Graphics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(*.png)|*.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png|Archivo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GIF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Graphics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Interchange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Format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) (*.gif)|(*.gif)|Archivo  BMP (Windows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bitmap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(*.bmp)|*.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bmp|Archivo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TIFF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Tagged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Image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Format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) (*.tiff)|*.tiff| ICO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format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(*.ico)|*.ico"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'Extensiones soportadas para guardar las capturas.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SaveFileDialog1.DefaultExt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"*.jpeg"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'Extensión por defecto.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SaveFileDialog1.Title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"Guardar captura como ..."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'Nombre por defecto de la captura.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BA10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 SaveFileDialog1.ShowDialog()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SaveFileDialog1.ShowDialog =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Windows.Forms.</w:t>
      </w:r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.OK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Path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.GetExtension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(SaveFileDialog1.FileName).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ToLower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'obtenemos 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extension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del archivo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Form3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.BackgroundImage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'En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funcion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del tipo de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extension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guardamos la captura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".jpeg"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bmp.Save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(SaveFileDialog1.FileName,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ImageFormat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.Jpeg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</w:t>
      </w:r>
      <w:proofErr w:type="spellStart"/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png</w:t>
      </w:r>
      <w:proofErr w:type="spellEnd"/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bmp.Save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(SaveFileDialog1.FileName,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ImageFormat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.Png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".gif"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bmp.Save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(SaveFileDialog1.FileName,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ImageFormat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.Gif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".bmp"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bmp.Save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(SaveFileDialog1.FileName,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ImageFormat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.Bmp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".tiff"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bmp.Save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(SaveFileDialog1.FileName,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ImageFormat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.Tiff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</w:t>
      </w:r>
      <w:proofErr w:type="spellStart"/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ico</w:t>
      </w:r>
      <w:proofErr w:type="spellEnd"/>
      <w:r w:rsidRPr="00BA10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bmp.Save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(SaveFileDialog1.FileName, </w:t>
      </w:r>
      <w:proofErr w:type="spellStart"/>
      <w:r w:rsidRPr="00BA10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ImageFormat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.Icon</w:t>
      </w:r>
      <w:proofErr w:type="spellEnd"/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BA1000" w:rsidRP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BA100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10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BA1000" w:rsidRDefault="00BA1000" w:rsidP="00BA1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</w:p>
    <w:p w:rsidR="00EF174C" w:rsidRPr="0041493E" w:rsidRDefault="00EF174C" w:rsidP="0041493E"/>
    <w:sectPr w:rsidR="00EF174C" w:rsidRPr="0041493E" w:rsidSect="00AF7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F0F19"/>
    <w:rsid w:val="000A35FA"/>
    <w:rsid w:val="001A1974"/>
    <w:rsid w:val="001A1BBA"/>
    <w:rsid w:val="00254B74"/>
    <w:rsid w:val="002A0BEF"/>
    <w:rsid w:val="002F6F96"/>
    <w:rsid w:val="00333732"/>
    <w:rsid w:val="00357B44"/>
    <w:rsid w:val="00387E9F"/>
    <w:rsid w:val="0041493E"/>
    <w:rsid w:val="00583433"/>
    <w:rsid w:val="005D16E9"/>
    <w:rsid w:val="00647D3B"/>
    <w:rsid w:val="00665E1C"/>
    <w:rsid w:val="00AB2CF4"/>
    <w:rsid w:val="00AF7681"/>
    <w:rsid w:val="00B57F67"/>
    <w:rsid w:val="00BA1000"/>
    <w:rsid w:val="00C24923"/>
    <w:rsid w:val="00C80C09"/>
    <w:rsid w:val="00CA47AE"/>
    <w:rsid w:val="00CD391B"/>
    <w:rsid w:val="00CE40C0"/>
    <w:rsid w:val="00D7554C"/>
    <w:rsid w:val="00D76E25"/>
    <w:rsid w:val="00DF0F19"/>
    <w:rsid w:val="00ED0EC2"/>
    <w:rsid w:val="00EF1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50" strokecolor="#00b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19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0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EC2"/>
    <w:rPr>
      <w:rFonts w:ascii="Tahoma" w:eastAsiaTheme="minorEastAsia" w:hAnsi="Tahoma" w:cs="Tahoma"/>
      <w:sz w:val="16"/>
      <w:szCs w:val="16"/>
      <w:lang w:eastAsia="es-ES"/>
    </w:rPr>
  </w:style>
  <w:style w:type="table" w:styleId="Sombreadoclaro-nfasis5">
    <w:name w:val="Light Shading Accent 5"/>
    <w:basedOn w:val="Tablanormal"/>
    <w:uiPriority w:val="60"/>
    <w:rsid w:val="002F6F9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1617</Words>
  <Characters>8898</Characters>
  <Application>Microsoft Office Word</Application>
  <DocSecurity>0</DocSecurity>
  <Lines>74</Lines>
  <Paragraphs>20</Paragraphs>
  <ScaleCrop>false</ScaleCrop>
  <Company/>
  <LinksUpToDate>false</LinksUpToDate>
  <CharactersWithSpaces>10495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Hector</cp:lastModifiedBy>
  <cp:revision>42</cp:revision>
  <dcterms:created xsi:type="dcterms:W3CDTF">2014-11-22T09:35:00Z</dcterms:created>
  <dcterms:modified xsi:type="dcterms:W3CDTF">2014-11-22T09:59:00Z</dcterms:modified>
</cp:coreProperties>
</file>