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6F128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6F128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6F128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6F128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 xml:space="preserve">ATTRS=id: </w:t>
      </w:r>
      <w:r>
        <w:t>dashboard</w:t>
      </w:r>
      <w:r>
        <w:t>-home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w:t>
      </w:r>
      <w:r>
        <w:t>paragraph</w:t>
      </w:r>
      <w:r>
        <w:t>; data-tags: typeset;</w:t>
      </w:r>
    </w:p>
    <w:p w14:paraId="5CE16E38" w14:textId="65BAB03C" w:rsidR="00383F26" w:rsidRDefault="00383F26" w:rsidP="00383F26">
      <w:pPr>
        <w:pStyle w:val="HEDChapterSectiontitle"/>
      </w:pPr>
      <w:r>
        <w:t xml:space="preserve">Add a </w:t>
      </w:r>
      <w:r>
        <w:t>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w:t>
      </w:r>
      <w:r>
        <w:t>, and</w:t>
      </w:r>
      <w:proofErr w:type="gramEnd"/>
      <w:r>
        <w:t xml:space="preserve"> click to select it.</w:t>
      </w:r>
    </w:p>
    <w:p w14:paraId="7E16C7F9" w14:textId="047A7814" w:rsidR="00121C3E" w:rsidRDefault="00121C3E" w:rsidP="00121C3E">
      <w:pPr>
        <w:pStyle w:val="HEDListitem-Numbered"/>
        <w:numPr>
          <w:ilvl w:val="0"/>
          <w:numId w:val="18"/>
        </w:numPr>
      </w:pPr>
      <w:r>
        <w:t xml:space="preserve">In the top menu, select Insert </w:t>
      </w:r>
      <w:r>
        <w:t>Section</w:t>
      </w:r>
      <w:r>
        <w:t xml:space="preserve">, and choose the type of </w:t>
      </w:r>
      <w:r>
        <w:t>section</w:t>
      </w:r>
      <w:r>
        <w:t xml:space="preserve"> you’d like to insert.</w:t>
      </w:r>
    </w:p>
    <w:p w14:paraId="06ECF37C" w14:textId="37E0F3D9" w:rsidR="005D5254" w:rsidRDefault="005D5254">
      <w:pPr>
        <w:pStyle w:val="HEDPlaintextparagraph"/>
      </w:pPr>
      <w:r>
        <w:t xml:space="preserve">In </w:t>
      </w:r>
      <w:r>
        <w:t>Microsoft Word</w:t>
      </w:r>
      <w:r>
        <w:t>,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t>
      </w:r>
      <w:r>
        <w:t>Word manuscript</w:t>
      </w:r>
      <w:r>
        <w:t xml:space="preserve">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 xml:space="preserve">ATTRS=id: </w:t>
      </w:r>
      <w:r>
        <w:t>add-an-inline</w:t>
      </w:r>
      <w:r>
        <w:t>; data-tags:</w:t>
      </w:r>
      <w:r>
        <w:t xml:space="preserve"> </w:t>
      </w:r>
      <w:r>
        <w:t>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77777777" w:rsidR="00D14D1A" w:rsidRDefault="00D14D1A" w:rsidP="00D14D1A">
      <w:pPr>
        <w:pStyle w:val="HEDChapterSectiontitle"/>
      </w:pPr>
      <w:bookmarkStart w:id="15" w:name="DesignTemplates"/>
      <w:bookmarkEnd w:id="15"/>
      <w:r>
        <w:t>Design Templates</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6" w:name="PageTemplates"/>
      <w:bookmarkEnd w:id="16"/>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7" w:name="SectAndText"/>
      <w:bookmarkEnd w:id="17"/>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2" w:name="StylePI"/>
      <w:bookmarkEnd w:id="22"/>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3" w:name="GlobalStylePI"/>
      <w:bookmarkEnd w:id="23"/>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bookmarkStart w:id="25" w:name="Locking"/>
      <w:bookmarkEnd w:id="25"/>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0" w:name="Images"/>
      <w:bookmarkEnd w:id="30"/>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1" w:name="AddanImage"/>
      <w:bookmarkEnd w:id="31"/>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2" w:name="ImagesWithCap"/>
      <w:bookmarkEnd w:id="32"/>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3" w:name="UploadACover"/>
      <w:bookmarkEnd w:id="33"/>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4" w:name="FullpageImg"/>
      <w:bookmarkEnd w:id="34"/>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5" w:name="GrayscaleImg"/>
      <w:bookmarkEnd w:id="35"/>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6" w:name="PDFPreflight"/>
      <w:bookmarkEnd w:id="36"/>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7" w:name="ValidateEPUB"/>
      <w:bookmarkEnd w:id="37"/>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 xml:space="preserve">ATTRS=id: </w:t>
      </w:r>
      <w:r>
        <w:t>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w:t>
      </w:r>
      <w:r>
        <w:t>-info</w:t>
      </w:r>
      <w:r>
        <w:t>;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D543DE3" w:rsidR="007B394D" w:rsidRDefault="007B394D" w:rsidP="007B394D">
      <w:pPr>
        <w:pStyle w:val="HEDProcessinginstruction"/>
      </w:pPr>
      <w:r>
        <w:t xml:space="preserve">ATTRS=id: </w:t>
      </w:r>
      <w:r>
        <w:t>about-groups</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 xml:space="preserve">ATTRS=id: </w:t>
      </w:r>
      <w:r>
        <w:t>create-group</w:t>
      </w:r>
      <w:r>
        <w:t>; data-tags:</w:t>
      </w:r>
      <w:r>
        <w:t xml:space="preserve"> </w:t>
      </w:r>
      <w:r>
        <w:t>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w:t>
      </w:r>
      <w:r>
        <w:t>-billing</w:t>
      </w:r>
      <w:r>
        <w:t>;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8" w:name="AttrPI"/>
      <w:bookmarkEnd w:id="38"/>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lastRenderedPageBreak/>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9" w:name="StyleLibrary"/>
      <w:bookmarkEnd w:id="3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lastRenderedPageBreak/>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0" w:name="ListofStyles"/>
      <w:bookmarkEnd w:id="40"/>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lastRenderedPageBreak/>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lastRenderedPageBreak/>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lastRenderedPageBreak/>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lastRenderedPageBreak/>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lastRenderedPageBreak/>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lastRenderedPageBreak/>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34906" w14:textId="77777777" w:rsidR="00BF5B5D" w:rsidRDefault="00BF5B5D" w:rsidP="007129F3">
      <w:r>
        <w:separator/>
      </w:r>
    </w:p>
  </w:endnote>
  <w:endnote w:type="continuationSeparator" w:id="0">
    <w:p w14:paraId="1045C7ED" w14:textId="77777777" w:rsidR="00BF5B5D" w:rsidRDefault="00BF5B5D"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0B3BB" w14:textId="77777777" w:rsidR="00BF5B5D" w:rsidRDefault="00BF5B5D" w:rsidP="007129F3">
      <w:r>
        <w:separator/>
      </w:r>
    </w:p>
  </w:footnote>
  <w:footnote w:type="continuationSeparator" w:id="0">
    <w:p w14:paraId="3254E43B" w14:textId="77777777" w:rsidR="00BF5B5D" w:rsidRDefault="00BF5B5D"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33ABB"/>
    <w:rsid w:val="0014066F"/>
    <w:rsid w:val="0014653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382F"/>
    <w:rsid w:val="00BB734D"/>
    <w:rsid w:val="00BC56AD"/>
    <w:rsid w:val="00BC6124"/>
    <w:rsid w:val="00BD0C24"/>
    <w:rsid w:val="00BD1C72"/>
    <w:rsid w:val="00BD3192"/>
    <w:rsid w:val="00BD3561"/>
    <w:rsid w:val="00BD442F"/>
    <w:rsid w:val="00BD667D"/>
    <w:rsid w:val="00BE4015"/>
    <w:rsid w:val="00BE58C0"/>
    <w:rsid w:val="00BF5B5D"/>
    <w:rsid w:val="00BF75B8"/>
    <w:rsid w:val="00C00E55"/>
    <w:rsid w:val="00C01F83"/>
    <w:rsid w:val="00C02E79"/>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67</Pages>
  <Words>13504</Words>
  <Characters>76973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90297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365</cp:revision>
  <dcterms:created xsi:type="dcterms:W3CDTF">2019-02-08T23:17:00Z</dcterms:created>
  <dcterms:modified xsi:type="dcterms:W3CDTF">2020-07-29T04:22:00Z</dcterms:modified>
</cp:coreProperties>
</file>