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1D32" w14:textId="6CF4CB15" w:rsidR="006D2D84" w:rsidRDefault="006635CF">
      <w:hyperlink r:id="rId4" w:history="1">
        <w:r w:rsidRPr="007C3048">
          <w:rPr>
            <w:rStyle w:val="Hyperlink"/>
          </w:rPr>
          <w:t>https://www.youtube.com/watch?v=Ml2UakwRxjk</w:t>
        </w:r>
      </w:hyperlink>
    </w:p>
    <w:p w14:paraId="3D230B7B" w14:textId="680097B5" w:rsidR="006635CF" w:rsidRDefault="006635CF">
      <w:r>
        <w:t>AR Core – AR Kit =&gt; AR Foundation</w:t>
      </w:r>
    </w:p>
    <w:sectPr w:rsidR="0066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61"/>
    <w:rsid w:val="006635CF"/>
    <w:rsid w:val="006D2D84"/>
    <w:rsid w:val="007A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C55A"/>
  <w15:chartTrackingRefBased/>
  <w15:docId w15:val="{99E0DFD7-4BF4-4A6C-A096-9FB8D2D1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l2UakwRx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2</cp:revision>
  <dcterms:created xsi:type="dcterms:W3CDTF">2021-12-31T08:03:00Z</dcterms:created>
  <dcterms:modified xsi:type="dcterms:W3CDTF">2021-12-31T08:03:00Z</dcterms:modified>
</cp:coreProperties>
</file>