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C7D" w14:textId="7E07D1CD" w:rsidR="00B90A57" w:rsidRPr="00C57521" w:rsidRDefault="00FA5B27" w:rsidP="00B90A57">
      <w:pPr>
        <w:jc w:val="center"/>
        <w:rPr>
          <w:rFonts w:ascii="SimHei" w:eastAsia="SimHei" w:hAnsi="SimHei" w:hint="eastAsia"/>
          <w:sz w:val="30"/>
          <w:szCs w:val="30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97BDF66" wp14:editId="77D85259">
            <wp:simplePos x="0" y="0"/>
            <wp:positionH relativeFrom="margin">
              <wp:posOffset>5332265</wp:posOffset>
            </wp:positionH>
            <wp:positionV relativeFrom="paragraph">
              <wp:posOffset>-348451</wp:posOffset>
            </wp:positionV>
            <wp:extent cx="1023008" cy="1367073"/>
            <wp:effectExtent l="0" t="0" r="5715" b="5080"/>
            <wp:wrapNone/>
            <wp:docPr id="1128376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6494" name="图片 1128376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008" cy="1367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90A57" w:rsidRPr="00C57521">
        <w:rPr>
          <w:rFonts w:ascii="SimHei" w:eastAsia="SimHei" w:hAnsi="SimHei" w:hint="eastAsia"/>
          <w:sz w:val="30"/>
          <w:szCs w:val="30"/>
        </w:rPr>
        <w:t>贺劲尧</w:t>
      </w:r>
      <w:proofErr w:type="gramEnd"/>
    </w:p>
    <w:p w14:paraId="0B745C1C" w14:textId="4BD3460A" w:rsidR="00B90A57" w:rsidRPr="00C57521" w:rsidRDefault="00B90A57" w:rsidP="00B90A57">
      <w:pPr>
        <w:jc w:val="center"/>
        <w:rPr>
          <w:rFonts w:ascii="SimSun" w:eastAsia="SimSun" w:hAnsi="SimSun" w:hint="eastAsia"/>
          <w:sz w:val="18"/>
          <w:szCs w:val="18"/>
        </w:rPr>
      </w:pPr>
      <w:r w:rsidRPr="00C57521">
        <w:rPr>
          <w:rFonts w:ascii="SimSun" w:eastAsia="SimSun" w:hAnsi="SimSun" w:hint="eastAsia"/>
          <w:sz w:val="18"/>
          <w:szCs w:val="18"/>
        </w:rPr>
        <w:t>152-9182-9201 | 1404103466@</w:t>
      </w:r>
      <w:r w:rsidRPr="00C57521">
        <w:rPr>
          <w:rFonts w:ascii="Times New Roman" w:eastAsia="SimSun" w:hAnsi="Times New Roman" w:cs="Times New Roman"/>
          <w:sz w:val="18"/>
          <w:szCs w:val="18"/>
        </w:rPr>
        <w:t>qq.com</w:t>
      </w:r>
      <w:r w:rsidRPr="00C57521">
        <w:rPr>
          <w:rFonts w:ascii="SimSun" w:eastAsia="SimSun" w:hAnsi="SimSun" w:hint="eastAsia"/>
          <w:sz w:val="18"/>
          <w:szCs w:val="18"/>
        </w:rPr>
        <w:t xml:space="preserve"> </w:t>
      </w:r>
    </w:p>
    <w:p w14:paraId="05703E77" w14:textId="50617B91" w:rsidR="00B90A57" w:rsidRPr="00C57521" w:rsidRDefault="00B90A57" w:rsidP="00B90A57">
      <w:pPr>
        <w:jc w:val="center"/>
        <w:rPr>
          <w:rFonts w:ascii="SimSun" w:eastAsia="SimSun" w:hAnsi="SimSun" w:hint="eastAsia"/>
          <w:sz w:val="18"/>
          <w:szCs w:val="18"/>
        </w:rPr>
      </w:pPr>
      <w:r w:rsidRPr="00C57521">
        <w:rPr>
          <w:rFonts w:ascii="SimSun" w:eastAsia="SimSun" w:hAnsi="SimSun" w:hint="eastAsia"/>
          <w:sz w:val="18"/>
          <w:szCs w:val="18"/>
        </w:rPr>
        <w:t>21岁 | 男 | 籍贯陕西省榆林市</w:t>
      </w:r>
    </w:p>
    <w:p w14:paraId="78E74449" w14:textId="77777777" w:rsidR="00FA5B27" w:rsidRDefault="00FA5B27">
      <w:pPr>
        <w:rPr>
          <w:rFonts w:eastAsia="SimHei" w:hint="eastAsia"/>
          <w:sz w:val="24"/>
          <w:szCs w:val="18"/>
          <w:u w:val="single"/>
        </w:rPr>
      </w:pPr>
      <w:r w:rsidRPr="00FA5B27">
        <w:rPr>
          <w:rFonts w:eastAsia="SimHei" w:hint="eastAsia"/>
          <w:sz w:val="24"/>
          <w:szCs w:val="18"/>
          <w:u w:val="single"/>
        </w:rPr>
        <w:t>教育背景</w:t>
      </w:r>
      <w:r w:rsidRPr="00FA5B27">
        <w:rPr>
          <w:rFonts w:eastAsia="SimHei" w:hint="eastAsia"/>
          <w:sz w:val="24"/>
          <w:szCs w:val="18"/>
          <w:u w:val="single"/>
        </w:rPr>
        <w:t xml:space="preserve">                                                                                </w:t>
      </w:r>
    </w:p>
    <w:p w14:paraId="5DD8FCAC" w14:textId="09C36D54" w:rsidR="00031773" w:rsidRPr="00031773" w:rsidRDefault="00031773" w:rsidP="00031773">
      <w:pPr>
        <w:pStyle w:val="a9"/>
        <w:ind w:left="440"/>
        <w:rPr>
          <w:rFonts w:ascii="SimSun" w:eastAsia="SimSun" w:hAnsi="SimSun" w:hint="eastAsia"/>
          <w:b/>
          <w:bCs/>
          <w:sz w:val="18"/>
          <w:szCs w:val="18"/>
        </w:rPr>
      </w:pPr>
      <w:r w:rsidRPr="00031773">
        <w:rPr>
          <w:rFonts w:ascii="SimSun" w:eastAsia="SimSun" w:hAnsi="SimSun" w:hint="eastAsia"/>
          <w:b/>
          <w:bCs/>
          <w:sz w:val="18"/>
          <w:szCs w:val="18"/>
        </w:rPr>
        <w:t xml:space="preserve">西安电子科技大学 | </w:t>
      </w:r>
      <w:r>
        <w:rPr>
          <w:rFonts w:ascii="SimSun" w:eastAsia="SimSun" w:hAnsi="SimSun" w:hint="eastAsia"/>
          <w:b/>
          <w:bCs/>
          <w:sz w:val="18"/>
          <w:szCs w:val="18"/>
        </w:rPr>
        <w:t xml:space="preserve">人工智能学院 | </w:t>
      </w:r>
      <w:r w:rsidRPr="00031773">
        <w:rPr>
          <w:rFonts w:ascii="SimSun" w:eastAsia="SimSun" w:hAnsi="SimSun" w:hint="eastAsia"/>
          <w:b/>
          <w:bCs/>
          <w:sz w:val="18"/>
          <w:szCs w:val="18"/>
        </w:rPr>
        <w:t>人工智能专业 |</w:t>
      </w:r>
      <w:r w:rsidR="00F010D9">
        <w:rPr>
          <w:rFonts w:ascii="SimSun" w:eastAsia="SimSun" w:hAnsi="SimSun" w:hint="eastAsia"/>
          <w:b/>
          <w:bCs/>
          <w:sz w:val="18"/>
          <w:szCs w:val="18"/>
        </w:rPr>
        <w:t xml:space="preserve"> </w:t>
      </w:r>
      <w:r w:rsidR="001B5B9D" w:rsidRPr="001B5B9D">
        <w:rPr>
          <w:rFonts w:ascii="SimSun" w:eastAsia="SimSun" w:hAnsi="SimSun"/>
          <w:b/>
          <w:bCs/>
          <w:sz w:val="18"/>
          <w:szCs w:val="18"/>
        </w:rPr>
        <w:t>2023年9月 – 2027年6月</w:t>
      </w:r>
    </w:p>
    <w:p w14:paraId="411A1311" w14:textId="74C6587F" w:rsidR="002F6E56" w:rsidRDefault="002F6E56" w:rsidP="00031773">
      <w:pPr>
        <w:pStyle w:val="a9"/>
        <w:numPr>
          <w:ilvl w:val="0"/>
          <w:numId w:val="3"/>
        </w:numPr>
        <w:rPr>
          <w:rFonts w:ascii="SimSun" w:eastAsia="SimSun" w:hAnsi="SimSun" w:hint="eastAsia"/>
          <w:sz w:val="18"/>
          <w:szCs w:val="18"/>
        </w:rPr>
      </w:pPr>
      <w:r w:rsidRPr="00031773">
        <w:rPr>
          <w:rFonts w:ascii="SimSun" w:eastAsia="SimSun" w:hAnsi="SimSun" w:hint="eastAsia"/>
          <w:sz w:val="18"/>
          <w:szCs w:val="18"/>
        </w:rPr>
        <w:t>主修Python编程、数据结构、机器学习、人工智能导论、认知计算、模式识别等课程</w:t>
      </w:r>
    </w:p>
    <w:p w14:paraId="71D5F213" w14:textId="71E3F1A5" w:rsidR="00031773" w:rsidRPr="00031773" w:rsidRDefault="00031773" w:rsidP="00031773">
      <w:pPr>
        <w:pStyle w:val="a9"/>
        <w:numPr>
          <w:ilvl w:val="0"/>
          <w:numId w:val="3"/>
        </w:numPr>
        <w:rPr>
          <w:rFonts w:ascii="SimSun" w:eastAsia="SimSun" w:hAnsi="SimSun" w:hint="eastAsia"/>
          <w:sz w:val="18"/>
          <w:szCs w:val="18"/>
        </w:rPr>
      </w:pPr>
      <w:r>
        <w:rPr>
          <w:rFonts w:ascii="SimSun" w:eastAsia="SimSun" w:hAnsi="SimSun" w:hint="eastAsia"/>
          <w:sz w:val="18"/>
          <w:szCs w:val="18"/>
        </w:rPr>
        <w:t>通过大学英语六级考试</w:t>
      </w:r>
    </w:p>
    <w:p w14:paraId="28627E33" w14:textId="620375E8" w:rsidR="001E27DB" w:rsidRPr="00291712" w:rsidRDefault="001B5B9D" w:rsidP="001E27DB">
      <w:pPr>
        <w:rPr>
          <w:rFonts w:eastAsia="SimHei" w:hint="eastAsia"/>
          <w:sz w:val="24"/>
          <w:szCs w:val="18"/>
          <w:u w:val="single"/>
        </w:rPr>
      </w:pPr>
      <w:r w:rsidRPr="00291712">
        <w:rPr>
          <w:rFonts w:eastAsia="SimHei"/>
          <w:sz w:val="24"/>
          <w:szCs w:val="18"/>
          <w:u w:val="single"/>
        </w:rPr>
        <w:t>技术理解与综合能力</w:t>
      </w:r>
      <w:r w:rsidR="001E27DB" w:rsidRPr="00291712">
        <w:rPr>
          <w:rFonts w:eastAsia="SimHei" w:hint="eastAsia"/>
          <w:sz w:val="24"/>
          <w:szCs w:val="18"/>
          <w:u w:val="single"/>
        </w:rPr>
        <w:t xml:space="preserve">                                                                                </w:t>
      </w:r>
    </w:p>
    <w:p w14:paraId="3BE1ED9C" w14:textId="6565530F" w:rsidR="00FF17D5" w:rsidRDefault="001B5B9D" w:rsidP="00E255D4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F17D5">
        <w:rPr>
          <w:rFonts w:ascii="SimSun" w:eastAsia="SimSun" w:hAnsi="SimSun"/>
          <w:sz w:val="18"/>
          <w:szCs w:val="18"/>
        </w:rPr>
        <w:t>熟悉</w:t>
      </w:r>
      <w:r w:rsidR="00FF17D5" w:rsidRPr="00FF17D5">
        <w:rPr>
          <w:rFonts w:ascii="SimSun" w:eastAsia="SimSun" w:hAnsi="SimSun"/>
          <w:sz w:val="18"/>
          <w:szCs w:val="18"/>
        </w:rPr>
        <w:t>机器学习基础算法与模型训练流程，能够与技术人员高效沟通技术方案。通过鸢尾花和CIFAR-10项目，完整实践了数据预处理、模型训练、调参、评估的全流程</w:t>
      </w:r>
    </w:p>
    <w:p w14:paraId="2774AD18" w14:textId="77777777" w:rsidR="00FF17D5" w:rsidRDefault="00FF17D5" w:rsidP="00CB3DED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F17D5">
        <w:rPr>
          <w:rFonts w:ascii="SimSun" w:eastAsia="SimSun" w:hAnsi="SimSun"/>
          <w:sz w:val="18"/>
          <w:szCs w:val="18"/>
        </w:rPr>
        <w:t>掌握Python基础，具备独立调试代码、理解技术逻辑的能力</w:t>
      </w:r>
    </w:p>
    <w:p w14:paraId="24C8F647" w14:textId="77777777" w:rsidR="00FF17D5" w:rsidRPr="00FF17D5" w:rsidRDefault="00FF17D5" w:rsidP="006328E6">
      <w:pPr>
        <w:pStyle w:val="a9"/>
        <w:numPr>
          <w:ilvl w:val="0"/>
          <w:numId w:val="2"/>
        </w:numPr>
        <w:rPr>
          <w:rFonts w:eastAsia="SimHei" w:hint="eastAsia"/>
          <w:sz w:val="24"/>
          <w:szCs w:val="18"/>
          <w:u w:val="single"/>
        </w:rPr>
      </w:pPr>
      <w:r w:rsidRPr="00FF17D5">
        <w:rPr>
          <w:rFonts w:ascii="SimSun" w:eastAsia="SimSun" w:hAnsi="SimSun"/>
          <w:sz w:val="18"/>
          <w:szCs w:val="18"/>
        </w:rPr>
        <w:t>关注AI行业动态，了解大模型、计算机视觉等技术在金融、政务等领域的应用场景</w:t>
      </w:r>
    </w:p>
    <w:p w14:paraId="6CA2CDC5" w14:textId="6AB45FB8" w:rsidR="001B5B9D" w:rsidRPr="001B5B9D" w:rsidRDefault="001B5B9D" w:rsidP="006328E6">
      <w:pPr>
        <w:pStyle w:val="a9"/>
        <w:numPr>
          <w:ilvl w:val="0"/>
          <w:numId w:val="2"/>
        </w:numPr>
        <w:rPr>
          <w:rFonts w:eastAsia="SimHei" w:hint="eastAsia"/>
          <w:sz w:val="24"/>
          <w:szCs w:val="18"/>
          <w:u w:val="single"/>
        </w:rPr>
      </w:pPr>
      <w:r w:rsidRPr="001B5B9D">
        <w:rPr>
          <w:rFonts w:ascii="SimSun" w:eastAsia="SimSun" w:hAnsi="SimSun"/>
          <w:sz w:val="18"/>
          <w:szCs w:val="18"/>
        </w:rPr>
        <w:t>逻辑清晰，擅长梳理复杂问题，具备结构化文档撰写与口头表达能力</w:t>
      </w:r>
    </w:p>
    <w:p w14:paraId="58B31B58" w14:textId="3CBCFD45" w:rsidR="00E255D4" w:rsidRPr="001B5B9D" w:rsidRDefault="00E255D4" w:rsidP="001B5B9D">
      <w:pPr>
        <w:rPr>
          <w:rFonts w:eastAsia="SimHei" w:hint="eastAsia"/>
          <w:sz w:val="24"/>
          <w:szCs w:val="18"/>
          <w:u w:val="single"/>
        </w:rPr>
      </w:pPr>
      <w:r w:rsidRPr="001B5B9D">
        <w:rPr>
          <w:rFonts w:eastAsia="SimHei" w:hint="eastAsia"/>
          <w:sz w:val="24"/>
          <w:szCs w:val="18"/>
          <w:u w:val="single"/>
        </w:rPr>
        <w:t>项目经历</w:t>
      </w:r>
      <w:r w:rsidRPr="001B5B9D">
        <w:rPr>
          <w:rFonts w:eastAsia="SimHei" w:hint="eastAsia"/>
          <w:sz w:val="24"/>
          <w:szCs w:val="18"/>
          <w:u w:val="single"/>
        </w:rPr>
        <w:t xml:space="preserve">                                                                               </w:t>
      </w:r>
    </w:p>
    <w:p w14:paraId="27AAA3B3" w14:textId="182DE485" w:rsidR="00E255D4" w:rsidRPr="00F010D9" w:rsidRDefault="00EE6A50" w:rsidP="00F010D9">
      <w:pPr>
        <w:pStyle w:val="a9"/>
        <w:numPr>
          <w:ilvl w:val="0"/>
          <w:numId w:val="4"/>
        </w:numPr>
        <w:rPr>
          <w:rFonts w:ascii="SimSun" w:eastAsia="SimSun" w:hAnsi="SimSun" w:hint="eastAsia"/>
          <w:b/>
          <w:bCs/>
          <w:sz w:val="18"/>
          <w:szCs w:val="18"/>
        </w:rPr>
      </w:pPr>
      <w:r w:rsidRPr="00EE6A50">
        <w:rPr>
          <w:rFonts w:ascii="SimSun" w:eastAsia="SimSun" w:hAnsi="SimSun" w:hint="eastAsia"/>
          <w:b/>
          <w:bCs/>
          <w:sz w:val="18"/>
          <w:szCs w:val="18"/>
        </w:rPr>
        <w:t>机</w:t>
      </w:r>
      <w:r w:rsidR="00F010D9" w:rsidRPr="00F010D9">
        <w:rPr>
          <w:rFonts w:ascii="SimSun" w:eastAsia="SimSun" w:hAnsi="SimSun"/>
          <w:b/>
          <w:bCs/>
          <w:sz w:val="18"/>
          <w:szCs w:val="18"/>
        </w:rPr>
        <w:t>器学习入门实践：流程梳理与表达</w:t>
      </w:r>
    </w:p>
    <w:p w14:paraId="2ED7102A" w14:textId="7453D2DD" w:rsidR="00F010D9" w:rsidRPr="00F010D9" w:rsidRDefault="00F010D9" w:rsidP="00EE6A50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完整实践了数据预处理、模型训练、评估的全流程，能够清晰讲述机器学习解决问题的基本思路</w:t>
      </w:r>
    </w:p>
    <w:p w14:paraId="4B6CA978" w14:textId="50D05BD6" w:rsidR="00F010D9" w:rsidRPr="00C36BE2" w:rsidRDefault="00F010D9" w:rsidP="00EE6A50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在项目中负责结果分析和报告撰写，</w:t>
      </w:r>
      <w:r w:rsidRPr="00291712">
        <w:rPr>
          <w:rFonts w:ascii="SimSun" w:eastAsia="SimSun" w:hAnsi="SimSun"/>
          <w:sz w:val="18"/>
          <w:szCs w:val="18"/>
        </w:rPr>
        <w:t>锻炼了把技术结果用结构化方式呈现的能力</w:t>
      </w:r>
    </w:p>
    <w:p w14:paraId="32E095E9" w14:textId="248412D3" w:rsidR="00BA56FB" w:rsidRPr="00F010D9" w:rsidRDefault="00F010D9" w:rsidP="00F010D9">
      <w:pPr>
        <w:pStyle w:val="a9"/>
        <w:numPr>
          <w:ilvl w:val="0"/>
          <w:numId w:val="4"/>
        </w:numPr>
        <w:rPr>
          <w:rFonts w:ascii="SimSun" w:eastAsia="SimSun" w:hAnsi="SimSun" w:hint="eastAsia"/>
          <w:b/>
          <w:bCs/>
          <w:sz w:val="18"/>
          <w:szCs w:val="18"/>
        </w:rPr>
      </w:pPr>
      <w:r w:rsidRPr="00F010D9">
        <w:rPr>
          <w:rFonts w:ascii="SimSun" w:eastAsia="SimSun" w:hAnsi="SimSun"/>
          <w:b/>
          <w:bCs/>
          <w:sz w:val="18"/>
          <w:szCs w:val="18"/>
        </w:rPr>
        <w:t>图像分类项目：技术理解与方案沉淀</w:t>
      </w:r>
    </w:p>
    <w:p w14:paraId="61C2A7A7" w14:textId="001F1473" w:rsidR="00F010D9" w:rsidRDefault="00F010D9" w:rsidP="00BA56FB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独立完成CIFAR-10图像分类项目，深入理解CNN在图像识别中的工作原理，能够用非技术语言向他人解释模型如何运作</w:t>
      </w:r>
    </w:p>
    <w:p w14:paraId="646D98D7" w14:textId="6A2D4E7E" w:rsidR="00F010D9" w:rsidRDefault="00F010D9" w:rsidP="00BA56FB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在项目中主动梳理了数据处理、模型训练、调参的完整流程，形成实验报告，锻炼了将技术问题转化为结构化方案的能力</w:t>
      </w:r>
    </w:p>
    <w:p w14:paraId="021B3F3D" w14:textId="4F837AC0" w:rsidR="00F010D9" w:rsidRDefault="00F010D9" w:rsidP="00BA56FB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通过可视化训练曲线分析过拟合问题，并提出Dropout、数据增强等优化思路，体现了发现问题、提出解决方案的思维习惯</w:t>
      </w:r>
    </w:p>
    <w:p w14:paraId="6F6068BD" w14:textId="018F480E" w:rsidR="001B5B9D" w:rsidRDefault="001B5B9D" w:rsidP="00BA56FB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1B5B9D">
        <w:rPr>
          <w:rFonts w:ascii="SimSun" w:eastAsia="SimSun" w:hAnsi="SimSun"/>
          <w:sz w:val="18"/>
          <w:szCs w:val="18"/>
        </w:rPr>
        <w:t>项目结束后，主动整理了技术方案文档，并尝试向非技术背景的同学讲解，锻炼了将技术语言转化为业务表达的能力</w:t>
      </w:r>
    </w:p>
    <w:p w14:paraId="51382602" w14:textId="125C1112" w:rsidR="00F010D9" w:rsidRDefault="00F010D9" w:rsidP="00F010D9">
      <w:pPr>
        <w:rPr>
          <w:rFonts w:eastAsia="SimHei" w:hint="eastAsia"/>
          <w:sz w:val="24"/>
          <w:szCs w:val="18"/>
          <w:u w:val="single"/>
        </w:rPr>
      </w:pPr>
      <w:r>
        <w:rPr>
          <w:rFonts w:eastAsia="SimHei" w:hint="eastAsia"/>
          <w:sz w:val="24"/>
          <w:szCs w:val="18"/>
          <w:u w:val="single"/>
        </w:rPr>
        <w:t>自我评价</w:t>
      </w:r>
      <w:r w:rsidRPr="00FA5B27">
        <w:rPr>
          <w:rFonts w:eastAsia="SimHei" w:hint="eastAsia"/>
          <w:sz w:val="24"/>
          <w:szCs w:val="18"/>
          <w:u w:val="single"/>
        </w:rPr>
        <w:t xml:space="preserve">                                                                             </w:t>
      </w:r>
      <w:r>
        <w:rPr>
          <w:rFonts w:eastAsia="SimHei" w:hint="eastAsia"/>
          <w:sz w:val="24"/>
          <w:szCs w:val="18"/>
          <w:u w:val="single"/>
        </w:rPr>
        <w:t xml:space="preserve"> </w:t>
      </w:r>
    </w:p>
    <w:p w14:paraId="4918E3B7" w14:textId="0E820D59" w:rsidR="00F010D9" w:rsidRDefault="00F010D9" w:rsidP="00F010D9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善于倾听和理解他人需求，能够快速梳理复杂信息并形成清晰方案</w:t>
      </w:r>
    </w:p>
    <w:p w14:paraId="6F2D2885" w14:textId="5C6F4615" w:rsidR="00F010D9" w:rsidRDefault="00F010D9" w:rsidP="00F010D9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乐于协作，在团队中常承担沟通协调的角色</w:t>
      </w:r>
    </w:p>
    <w:p w14:paraId="2DA64BBC" w14:textId="498427E3" w:rsidR="00F010D9" w:rsidRDefault="00F010D9" w:rsidP="00C36BE2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F010D9">
        <w:rPr>
          <w:rFonts w:ascii="SimSun" w:eastAsia="SimSun" w:hAnsi="SimSun"/>
          <w:sz w:val="18"/>
          <w:szCs w:val="18"/>
        </w:rPr>
        <w:t>对AI技术落地有强烈兴趣，希望从事技术与业务结合的工作</w:t>
      </w:r>
    </w:p>
    <w:p w14:paraId="681FFCC8" w14:textId="6F29B233" w:rsidR="00C36BE2" w:rsidRDefault="00C36BE2" w:rsidP="00C36BE2">
      <w:pPr>
        <w:rPr>
          <w:rFonts w:eastAsia="SimHei" w:hint="eastAsia"/>
          <w:sz w:val="24"/>
          <w:szCs w:val="18"/>
          <w:u w:val="single"/>
        </w:rPr>
      </w:pPr>
      <w:r>
        <w:rPr>
          <w:rFonts w:eastAsia="SimHei" w:hint="eastAsia"/>
          <w:sz w:val="24"/>
          <w:szCs w:val="18"/>
          <w:u w:val="single"/>
        </w:rPr>
        <w:t>课余生活</w:t>
      </w:r>
      <w:r w:rsidRPr="00FA5B27">
        <w:rPr>
          <w:rFonts w:eastAsia="SimHei" w:hint="eastAsia"/>
          <w:sz w:val="24"/>
          <w:szCs w:val="18"/>
          <w:u w:val="single"/>
        </w:rPr>
        <w:t xml:space="preserve">                                                                              </w:t>
      </w:r>
      <w:r>
        <w:rPr>
          <w:rFonts w:eastAsia="SimHei" w:hint="eastAsia"/>
          <w:sz w:val="24"/>
          <w:szCs w:val="18"/>
          <w:u w:val="single"/>
        </w:rPr>
        <w:t xml:space="preserve"> </w:t>
      </w:r>
    </w:p>
    <w:p w14:paraId="1DE2D003" w14:textId="481E7460" w:rsidR="00C36BE2" w:rsidRPr="00EE6A50" w:rsidRDefault="00C36BE2" w:rsidP="00C36BE2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>
        <w:rPr>
          <w:rFonts w:ascii="SimSun" w:eastAsia="SimSun" w:hAnsi="SimSun" w:hint="eastAsia"/>
          <w:sz w:val="18"/>
          <w:szCs w:val="18"/>
        </w:rPr>
        <w:t>参加过寒假全国大学生“返家乡”社会实践活动</w:t>
      </w:r>
    </w:p>
    <w:p w14:paraId="019697C9" w14:textId="4C9CD2DD" w:rsidR="00C36BE2" w:rsidRDefault="00DF29BC" w:rsidP="00C36BE2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 w:rsidRPr="00DF29BC">
        <w:rPr>
          <w:rFonts w:ascii="SimSun" w:eastAsia="SimSun" w:hAnsi="SimSun"/>
          <w:sz w:val="18"/>
          <w:szCs w:val="18"/>
        </w:rPr>
        <w:t>具备良好的沟通协调能力和团队合作意识，能够适应多角色协作的工作环境</w:t>
      </w:r>
    </w:p>
    <w:p w14:paraId="0949ACF9" w14:textId="14319189" w:rsidR="00C36BE2" w:rsidRDefault="00C36BE2" w:rsidP="00C36BE2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>
        <w:rPr>
          <w:rFonts w:ascii="SimSun" w:eastAsia="SimSun" w:hAnsi="SimSun" w:hint="eastAsia"/>
          <w:sz w:val="18"/>
          <w:szCs w:val="18"/>
        </w:rPr>
        <w:t>参加过</w:t>
      </w:r>
      <w:r w:rsidRPr="00C36BE2">
        <w:rPr>
          <w:rFonts w:ascii="SimSun" w:eastAsia="SimSun" w:hAnsi="SimSun" w:hint="eastAsia"/>
          <w:sz w:val="18"/>
          <w:szCs w:val="18"/>
        </w:rPr>
        <w:t>西电校友日志愿服务工作</w:t>
      </w:r>
    </w:p>
    <w:p w14:paraId="63DEA973" w14:textId="5F0968CB" w:rsidR="00C36BE2" w:rsidRDefault="00C36BE2" w:rsidP="00C36BE2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>
        <w:rPr>
          <w:rFonts w:ascii="SimSun" w:eastAsia="SimSun" w:hAnsi="SimSun" w:hint="eastAsia"/>
          <w:sz w:val="18"/>
          <w:szCs w:val="18"/>
        </w:rPr>
        <w:t>喜欢打篮球，曾担任班级赛主力</w:t>
      </w:r>
    </w:p>
    <w:p w14:paraId="7F4DD637" w14:textId="333C92C6" w:rsidR="00C36BE2" w:rsidRPr="00BA56FB" w:rsidRDefault="00CB3DED" w:rsidP="00BA56FB">
      <w:pPr>
        <w:pStyle w:val="a9"/>
        <w:numPr>
          <w:ilvl w:val="0"/>
          <w:numId w:val="2"/>
        </w:numPr>
        <w:rPr>
          <w:rFonts w:ascii="SimSun" w:eastAsia="SimSun" w:hAnsi="SimSun" w:hint="eastAsia"/>
          <w:sz w:val="18"/>
          <w:szCs w:val="18"/>
        </w:rPr>
      </w:pPr>
      <w:r>
        <w:rPr>
          <w:rFonts w:ascii="SimSun" w:eastAsia="SimSun" w:hAnsi="SimSun" w:hint="eastAsia"/>
          <w:sz w:val="18"/>
          <w:szCs w:val="18"/>
        </w:rPr>
        <w:t>参加西电大学生合唱节，荣获二等奖</w:t>
      </w:r>
    </w:p>
    <w:sectPr w:rsidR="00C36BE2" w:rsidRPr="00BA56FB" w:rsidSect="00B90A5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4CF"/>
    <w:multiLevelType w:val="hybridMultilevel"/>
    <w:tmpl w:val="C236442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EC3264"/>
    <w:multiLevelType w:val="hybridMultilevel"/>
    <w:tmpl w:val="E3446CFE"/>
    <w:lvl w:ilvl="0" w:tplc="BFD25EA8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507CDD"/>
    <w:multiLevelType w:val="multilevel"/>
    <w:tmpl w:val="22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63514"/>
    <w:multiLevelType w:val="hybridMultilevel"/>
    <w:tmpl w:val="12909DB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E78221A"/>
    <w:multiLevelType w:val="hybridMultilevel"/>
    <w:tmpl w:val="EF924DC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08851521">
    <w:abstractNumId w:val="4"/>
  </w:num>
  <w:num w:numId="2" w16cid:durableId="1870757871">
    <w:abstractNumId w:val="3"/>
  </w:num>
  <w:num w:numId="3" w16cid:durableId="1151020571">
    <w:abstractNumId w:val="0"/>
  </w:num>
  <w:num w:numId="4" w16cid:durableId="1875389024">
    <w:abstractNumId w:val="1"/>
  </w:num>
  <w:num w:numId="5" w16cid:durableId="83684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57"/>
    <w:rsid w:val="00031773"/>
    <w:rsid w:val="00052C68"/>
    <w:rsid w:val="00153CE5"/>
    <w:rsid w:val="001B5B9D"/>
    <w:rsid w:val="001E27DB"/>
    <w:rsid w:val="00246742"/>
    <w:rsid w:val="00291712"/>
    <w:rsid w:val="002A7BE4"/>
    <w:rsid w:val="002F6E56"/>
    <w:rsid w:val="00351859"/>
    <w:rsid w:val="004E3B1B"/>
    <w:rsid w:val="005972C5"/>
    <w:rsid w:val="005C1FE9"/>
    <w:rsid w:val="006328E6"/>
    <w:rsid w:val="00644C0C"/>
    <w:rsid w:val="006E5090"/>
    <w:rsid w:val="008C76D6"/>
    <w:rsid w:val="008D2EEF"/>
    <w:rsid w:val="00930F77"/>
    <w:rsid w:val="009427B2"/>
    <w:rsid w:val="009E4CA6"/>
    <w:rsid w:val="00B90A57"/>
    <w:rsid w:val="00BA56FB"/>
    <w:rsid w:val="00BF0E59"/>
    <w:rsid w:val="00C36BE2"/>
    <w:rsid w:val="00C42A8D"/>
    <w:rsid w:val="00C57521"/>
    <w:rsid w:val="00C67FF1"/>
    <w:rsid w:val="00CA5EDA"/>
    <w:rsid w:val="00CB3DED"/>
    <w:rsid w:val="00DF29BC"/>
    <w:rsid w:val="00E255D4"/>
    <w:rsid w:val="00EE6A50"/>
    <w:rsid w:val="00F010D9"/>
    <w:rsid w:val="00F407C2"/>
    <w:rsid w:val="00FA5B27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1F830"/>
  <w15:chartTrackingRefBased/>
  <w15:docId w15:val="{435C2682-A1A8-4B91-943B-BD19805A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A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0A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A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A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A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A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A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A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A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A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A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0A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A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A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A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A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A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A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A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A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0A5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0A5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0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785</Words>
  <Characters>855</Characters>
  <Application>Microsoft Office Word</Application>
  <DocSecurity>0</DocSecurity>
  <Lines>32</Lines>
  <Paragraphs>31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劲尧 贺</dc:creator>
  <cp:keywords/>
  <dc:description/>
  <cp:lastModifiedBy>劲尧 贺</cp:lastModifiedBy>
  <cp:revision>12</cp:revision>
  <cp:lastPrinted>2026-03-27T06:45:00Z</cp:lastPrinted>
  <dcterms:created xsi:type="dcterms:W3CDTF">2026-03-27T06:26:00Z</dcterms:created>
  <dcterms:modified xsi:type="dcterms:W3CDTF">2026-03-27T06:45:00Z</dcterms:modified>
</cp:coreProperties>
</file>