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9963" w14:textId="59ACEB7B" w:rsidR="002C7077" w:rsidRPr="00924F8F" w:rsidRDefault="00924F8F">
      <w:pPr>
        <w:rPr>
          <w:b/>
          <w:bCs/>
          <w:u w:val="single"/>
        </w:rPr>
      </w:pPr>
      <w:r w:rsidRPr="00924F8F">
        <w:rPr>
          <w:b/>
          <w:bCs/>
          <w:u w:val="single"/>
        </w:rPr>
        <w:t>Work to be completed:</w:t>
      </w:r>
    </w:p>
    <w:p w14:paraId="5541B504" w14:textId="29C77F60" w:rsidR="00FD0293" w:rsidRPr="00993BE2" w:rsidRDefault="00993BE2">
      <w:pPr>
        <w:rPr>
          <w:u w:val="single"/>
        </w:rPr>
      </w:pPr>
      <w:r>
        <w:rPr>
          <w:u w:val="single"/>
        </w:rPr>
        <w:t>Software:</w:t>
      </w:r>
    </w:p>
    <w:tbl>
      <w:tblPr>
        <w:tblStyle w:val="LightList-Accent3"/>
        <w:tblW w:w="10333" w:type="dxa"/>
        <w:tblLook w:val="0020" w:firstRow="1" w:lastRow="0" w:firstColumn="0" w:lastColumn="0" w:noHBand="0" w:noVBand="0"/>
      </w:tblPr>
      <w:tblGrid>
        <w:gridCol w:w="4443"/>
        <w:gridCol w:w="5890"/>
      </w:tblGrid>
      <w:tr w:rsidR="005F47D5" w14:paraId="0B434B5F" w14:textId="77777777" w:rsidTr="00A54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4DC81E0" w14:textId="77777777" w:rsidR="00A54E3A" w:rsidRDefault="00A54E3A">
            <w:r>
              <w:t>ITEM</w:t>
            </w:r>
          </w:p>
        </w:tc>
        <w:tc>
          <w:tcPr>
            <w:tcW w:w="0" w:type="auto"/>
          </w:tcPr>
          <w:p w14:paraId="2A6F4F55" w14:textId="7B1629F8" w:rsidR="00A54E3A" w:rsidRDefault="00A54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F47D5" w14:paraId="4B4C50A8" w14:textId="77777777" w:rsidTr="00A5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8D6E35" w14:textId="77777777" w:rsidR="00A54E3A" w:rsidRDefault="00A54E3A" w:rsidP="001D184A">
            <w:r>
              <w:t>User Login</w:t>
            </w:r>
          </w:p>
          <w:p w14:paraId="2FAF26AC" w14:textId="26C7D6F0" w:rsidR="00A54E3A" w:rsidRDefault="00A54E3A"/>
        </w:tc>
        <w:tc>
          <w:tcPr>
            <w:tcW w:w="0" w:type="auto"/>
          </w:tcPr>
          <w:p w14:paraId="6D6B5FEF" w14:textId="5F7B7005" w:rsidR="00A54E3A" w:rsidRDefault="00A5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Users to Login with specific Username and password</w:t>
            </w:r>
          </w:p>
        </w:tc>
      </w:tr>
      <w:tr w:rsidR="00993BE2" w14:paraId="53BDF89B" w14:textId="77777777" w:rsidTr="00A54E3A">
        <w:trPr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1AEFF2B" w14:textId="21085ACE" w:rsidR="00993BE2" w:rsidRDefault="00993BE2" w:rsidP="001D184A">
            <w:r>
              <w:t>Store Password/Username</w:t>
            </w:r>
          </w:p>
        </w:tc>
        <w:tc>
          <w:tcPr>
            <w:tcW w:w="0" w:type="auto"/>
          </w:tcPr>
          <w:p w14:paraId="34F7DBF0" w14:textId="55E3F46E" w:rsidR="00993BE2" w:rsidRDefault="00993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and encrypt storage for username and password login information.</w:t>
            </w:r>
          </w:p>
          <w:p w14:paraId="717FED42" w14:textId="58905ACA" w:rsidR="00993BE2" w:rsidRDefault="00993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7D5" w14:paraId="4E381265" w14:textId="77777777" w:rsidTr="00A5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9BF082F" w14:textId="114A23FD" w:rsidR="00A54E3A" w:rsidRDefault="00A54E3A" w:rsidP="00A54E3A">
            <w:r>
              <w:t>Password Recognition and Verification</w:t>
            </w:r>
          </w:p>
        </w:tc>
        <w:tc>
          <w:tcPr>
            <w:tcW w:w="0" w:type="auto"/>
          </w:tcPr>
          <w:p w14:paraId="6945E442" w14:textId="77777777" w:rsidR="00A54E3A" w:rsidRDefault="00A5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users to change their passwords and use those passwords to login</w:t>
            </w:r>
          </w:p>
          <w:p w14:paraId="40A9D408" w14:textId="460FDAB3" w:rsidR="00A54E3A" w:rsidRDefault="00A5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70E" w14:paraId="1A43998C" w14:textId="77777777" w:rsidTr="00A54E3A">
        <w:trPr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5406D53" w14:textId="65DC2744" w:rsidR="00A54E3A" w:rsidRDefault="00A54E3A">
            <w:r>
              <w:t>Protect Password and Username Inputs from SQL Injection/buffer Overflow attacks</w:t>
            </w:r>
          </w:p>
        </w:tc>
        <w:tc>
          <w:tcPr>
            <w:tcW w:w="0" w:type="auto"/>
          </w:tcPr>
          <w:p w14:paraId="6FF7E65A" w14:textId="77777777" w:rsidR="00A54E3A" w:rsidRDefault="00A5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Optional: Protect the database and other inputs from common attacks such as SQL Injection and Buffer Overflow</w:t>
            </w:r>
          </w:p>
          <w:p w14:paraId="73AEF6EB" w14:textId="5EA80C97" w:rsidR="00A54E3A" w:rsidRDefault="00A54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70E" w14:paraId="5DA1A96A" w14:textId="77777777" w:rsidTr="00A5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D1A689A" w14:textId="6FDB8CC6" w:rsidR="00A54E3A" w:rsidRDefault="005F47D5">
            <w:r>
              <w:t>Notifications and Updates</w:t>
            </w:r>
          </w:p>
        </w:tc>
        <w:tc>
          <w:tcPr>
            <w:tcW w:w="0" w:type="auto"/>
          </w:tcPr>
          <w:p w14:paraId="749A970B" w14:textId="77777777" w:rsidR="005F47D5" w:rsidRDefault="005F47D5" w:rsidP="005F4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for only authorized individuals to send notifications while only specific users receive those notifications</w:t>
            </w:r>
          </w:p>
          <w:p w14:paraId="392BBA95" w14:textId="1DA247EF" w:rsidR="00A54E3A" w:rsidRDefault="00A5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70E" w14:paraId="276822C3" w14:textId="77777777" w:rsidTr="00A54E3A">
        <w:trPr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31A347F" w14:textId="77777777" w:rsidR="005F47D5" w:rsidRDefault="005F47D5" w:rsidP="005F47D5">
            <w:r>
              <w:t>Bus Information Display</w:t>
            </w:r>
          </w:p>
          <w:p w14:paraId="00FD6E6A" w14:textId="0118948A" w:rsidR="00A54E3A" w:rsidRDefault="00A54E3A"/>
        </w:tc>
        <w:tc>
          <w:tcPr>
            <w:tcW w:w="0" w:type="auto"/>
          </w:tcPr>
          <w:p w14:paraId="747EAC58" w14:textId="77777777" w:rsidR="005F47D5" w:rsidRDefault="005F47D5" w:rsidP="005F4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only the information on the bus(ses) the current user has access to</w:t>
            </w:r>
          </w:p>
          <w:p w14:paraId="1581961A" w14:textId="5B612A4C" w:rsidR="005F47D5" w:rsidRDefault="005F4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70E" w14:paraId="29A820CB" w14:textId="77777777" w:rsidTr="00A5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E6428D" w14:textId="77777777" w:rsidR="00A54E3A" w:rsidRDefault="00A54E3A">
            <w:r>
              <w:t>Expected Arrival Time of Bus</w:t>
            </w:r>
          </w:p>
          <w:p w14:paraId="09F40C81" w14:textId="585D21CB" w:rsidR="00A54E3A" w:rsidRDefault="00A54E3A"/>
        </w:tc>
        <w:tc>
          <w:tcPr>
            <w:tcW w:w="0" w:type="auto"/>
          </w:tcPr>
          <w:p w14:paraId="3DAA2627" w14:textId="7908787B" w:rsidR="00A54E3A" w:rsidRDefault="00F4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part of bus information display, calculate and display an estimated arrival time based off previous travel times and current time</w:t>
            </w:r>
          </w:p>
          <w:p w14:paraId="72906CBA" w14:textId="0836E98B" w:rsidR="00F4370E" w:rsidRDefault="00F43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70E" w14:paraId="7AD2AB09" w14:textId="77777777" w:rsidTr="00A54E3A">
        <w:trPr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99C5277" w14:textId="77777777" w:rsidR="00F4370E" w:rsidRDefault="00993BE2">
            <w:r>
              <w:t>Update Database</w:t>
            </w:r>
          </w:p>
          <w:p w14:paraId="0EBD2204" w14:textId="30B1371E" w:rsidR="00993BE2" w:rsidRDefault="00993BE2"/>
        </w:tc>
        <w:tc>
          <w:tcPr>
            <w:tcW w:w="0" w:type="auto"/>
          </w:tcPr>
          <w:p w14:paraId="424BB3E0" w14:textId="5D956C33" w:rsidR="00F4370E" w:rsidRDefault="00993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Firebase account to allow for greater data transfer or find another way to store data for use.</w:t>
            </w:r>
          </w:p>
          <w:p w14:paraId="08CEA668" w14:textId="202EE674" w:rsidR="00993BE2" w:rsidRDefault="00993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BE2" w14:paraId="6C2D9E6A" w14:textId="77777777" w:rsidTr="00A5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2A00C2" w14:textId="1BBF7D3D" w:rsidR="00993BE2" w:rsidRDefault="00993BE2">
            <w:r>
              <w:t>Raspberry Pi</w:t>
            </w:r>
          </w:p>
        </w:tc>
        <w:tc>
          <w:tcPr>
            <w:tcW w:w="0" w:type="auto"/>
          </w:tcPr>
          <w:p w14:paraId="51B7B5D9" w14:textId="77777777" w:rsidR="00993BE2" w:rsidRDefault="00993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code on Pi to start/stop at a specific time or lack of GPS data change. Focus on preventing unnecessary data from being sent.</w:t>
            </w:r>
          </w:p>
          <w:p w14:paraId="0F03122A" w14:textId="77777777" w:rsidR="00993BE2" w:rsidRDefault="00993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6BE499" w14:textId="3C612C52" w:rsidR="00993BE2" w:rsidRDefault="00993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(possible) Store data on pi for backup and testing purposes</w:t>
            </w:r>
          </w:p>
        </w:tc>
      </w:tr>
    </w:tbl>
    <w:p w14:paraId="177314EE" w14:textId="1E25ADF1" w:rsidR="00993BE2" w:rsidRPr="00924F8F" w:rsidRDefault="00993BE2"/>
    <w:sectPr w:rsidR="00993BE2" w:rsidRPr="0092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77"/>
    <w:rsid w:val="001D184A"/>
    <w:rsid w:val="002C7077"/>
    <w:rsid w:val="005F47D5"/>
    <w:rsid w:val="00924F8F"/>
    <w:rsid w:val="00930CCB"/>
    <w:rsid w:val="00993BE2"/>
    <w:rsid w:val="00A54E3A"/>
    <w:rsid w:val="00F4370E"/>
    <w:rsid w:val="00FD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2894"/>
  <w15:chartTrackingRefBased/>
  <w15:docId w15:val="{653A34D3-5726-4B8F-8A50-5A9A1A11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1D184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Farley, Kian</dc:creator>
  <cp:keywords/>
  <dc:description/>
  <cp:lastModifiedBy>Farley, Kian</cp:lastModifiedBy>
  <cp:revision>19</cp:revision>
  <dcterms:created xsi:type="dcterms:W3CDTF">2021-12-08T18:49:00Z</dcterms:created>
  <dcterms:modified xsi:type="dcterms:W3CDTF">2021-12-08T19:15:00Z</dcterms:modified>
</cp:coreProperties>
</file>