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324" w:rsidRDefault="00605324" w:rsidP="00605324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605324" w:rsidRDefault="00605324" w:rsidP="00605324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605324" w:rsidRDefault="00605324" w:rsidP="00605324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«Базовые компоненты интернет-технологий»</w:t>
      </w: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0B1010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Style w:val="a4"/>
        <w:tblW w:w="5000" w:type="pct"/>
        <w:tblLook w:val="01E0" w:firstRow="1" w:lastRow="1" w:firstColumn="1" w:lastColumn="1" w:noHBand="0" w:noVBand="0"/>
      </w:tblPr>
      <w:tblGrid>
        <w:gridCol w:w="3609"/>
        <w:gridCol w:w="2559"/>
        <w:gridCol w:w="3187"/>
      </w:tblGrid>
      <w:tr w:rsidR="00605324" w:rsidTr="00F519F2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Проверил:</w:t>
            </w:r>
          </w:p>
        </w:tc>
      </w:tr>
      <w:tr w:rsidR="00605324" w:rsidTr="00F519F2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студент группы ИУ5-32</w:t>
            </w:r>
            <w:r w:rsidR="000B1010">
              <w:rPr>
                <w:rFonts w:ascii="Times New Roman" w:eastAsia="Times New Roman" w:hAnsi="Times New Roman" w:cs="Times New Roman"/>
                <w:color w:val="000000"/>
              </w:rPr>
              <w:t>Б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605324" w:rsidTr="00F519F2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DB35C7" w:rsidP="00F519F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Белова Е.О.</w:t>
            </w:r>
            <w:bookmarkStart w:id="0" w:name="_GoBack"/>
            <w:bookmarkEnd w:id="0"/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right"/>
              <w:rPr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Ю.Е.</w:t>
            </w:r>
          </w:p>
        </w:tc>
      </w:tr>
      <w:tr w:rsidR="00605324" w:rsidTr="00F519F2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Подпись и дата: </w:t>
            </w:r>
          </w:p>
          <w:p w:rsidR="00605324" w:rsidRDefault="00605324" w:rsidP="00F51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0B101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г. Москва, 2018 г.</w:t>
      </w:r>
      <w:r>
        <w:br w:type="page"/>
      </w:r>
    </w:p>
    <w:p w:rsidR="00605324" w:rsidRPr="00605324" w:rsidRDefault="00605324" w:rsidP="0060532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  <w:r w:rsidRPr="00605324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605324" w:rsidRPr="00605324" w:rsidRDefault="00605324" w:rsidP="0060532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605324" w:rsidRDefault="00605324" w:rsidP="0060532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#.</w:t>
      </w:r>
    </w:p>
    <w:p w:rsidR="00605324" w:rsidRDefault="00605324" w:rsidP="0060532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:rsidR="00605324" w:rsidRDefault="00605324" w:rsidP="0060532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>
        <w:rPr>
          <w:rFonts w:ascii="Times New Roman" w:hAnsi="Times New Roman"/>
          <w:sz w:val="28"/>
          <w:szCs w:val="28"/>
        </w:rPr>
        <w:t>IComparable</w:t>
      </w:r>
      <w:proofErr w:type="spellEnd"/>
      <w:r>
        <w:rPr>
          <w:rFonts w:ascii="Times New Roman" w:hAnsi="Times New Roman"/>
          <w:sz w:val="28"/>
          <w:szCs w:val="28"/>
        </w:rPr>
        <w:t>. Сортировка производится по площади фигуры.</w:t>
      </w:r>
    </w:p>
    <w:p w:rsidR="00605324" w:rsidRDefault="00605324" w:rsidP="0060532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605324" w:rsidRDefault="00605324" w:rsidP="0060532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proofErr w:type="spellEnd"/>
      <w:r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>
        <w:rPr>
          <w:rFonts w:ascii="Times New Roman" w:hAnsi="Times New Roman"/>
          <w:sz w:val="28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 w:rsidR="00605324" w:rsidRDefault="00605324" w:rsidP="0060532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Модифицировать класс разреженной матрицы (проект </w:t>
      </w:r>
      <w:proofErr w:type="spellStart"/>
      <w:r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 xml:space="preserve">) для работы с тремя измерениями –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x,y</w:t>
      </w:r>
      <w:proofErr w:type="gramEnd"/>
      <w:r>
        <w:rPr>
          <w:rFonts w:ascii="Times New Roman" w:hAnsi="Times New Roman"/>
          <w:sz w:val="28"/>
          <w:szCs w:val="28"/>
        </w:rPr>
        <w:t>,z</w:t>
      </w:r>
      <w:proofErr w:type="spellEnd"/>
      <w:r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>
        <w:rPr>
          <w:rFonts w:ascii="Times New Roman" w:hAnsi="Times New Roman"/>
          <w:sz w:val="28"/>
          <w:szCs w:val="28"/>
        </w:rPr>
        <w:t>ToString</w:t>
      </w:r>
      <w:proofErr w:type="spellEnd"/>
      <w:r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605324" w:rsidRDefault="00605324" w:rsidP="0060532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 наследуется от класса </w:t>
      </w:r>
      <w:proofErr w:type="spellStart"/>
      <w:r>
        <w:rPr>
          <w:rFonts w:ascii="Times New Roman" w:hAnsi="Times New Roman"/>
          <w:sz w:val="28"/>
          <w:szCs w:val="28"/>
        </w:rPr>
        <w:t>SimpleList</w:t>
      </w:r>
      <w:proofErr w:type="spellEnd"/>
      <w:r>
        <w:rPr>
          <w:rFonts w:ascii="Times New Roman" w:hAnsi="Times New Roman"/>
          <w:sz w:val="28"/>
          <w:szCs w:val="28"/>
        </w:rPr>
        <w:t xml:space="preserve"> (разобранного в пособии). Необходимо добавить в класс методы:</w:t>
      </w:r>
    </w:p>
    <w:p w:rsidR="00605324" w:rsidRDefault="00605324" w:rsidP="0060532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05324" w:rsidRDefault="00605324" w:rsidP="0060532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public</w:t>
      </w:r>
      <w:proofErr w:type="spellEnd"/>
      <w:r>
        <w:rPr>
          <w:rFonts w:ascii="Times New Roman" w:hAnsi="Times New Roman"/>
          <w:sz w:val="28"/>
          <w:szCs w:val="28"/>
        </w:rPr>
        <w:t> T 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Pop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 – чтение с удалением из стека.</w:t>
      </w:r>
    </w:p>
    <w:p w:rsidR="00605324" w:rsidRDefault="00605324" w:rsidP="006053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работы класса 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:rsidR="00605324" w:rsidRDefault="00605324" w:rsidP="0060532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05324" w:rsidRDefault="00605324" w:rsidP="0060532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8D6339" w:rsidRDefault="008D6339"/>
    <w:p w:rsidR="00605324" w:rsidRDefault="00955C5A">
      <w:r>
        <w:rPr>
          <w:noProof/>
        </w:rPr>
        <w:lastRenderedPageBreak/>
        <w:drawing>
          <wp:inline distT="0" distB="0" distL="0" distR="0" wp14:anchorId="30FE7DE3" wp14:editId="6011AFBC">
            <wp:extent cx="4587240" cy="323485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2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24" w:rsidRDefault="00605324" w:rsidP="0060532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EC35C2" w:rsidRDefault="00EC35C2" w:rsidP="0060532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C35C2" w:rsidRPr="00EC35C2" w:rsidRDefault="00EC35C2" w:rsidP="00EC35C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EC35C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Program.cs</w:t>
      </w:r>
      <w:proofErr w:type="spellEnd"/>
      <w:r w:rsidRPr="00EC35C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using</w:t>
      </w:r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DescriptionFigures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using</w:t>
      </w:r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System;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using</w:t>
      </w:r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System.Collections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using</w:t>
      </w:r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System.Collections.Generic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namespace</w:t>
      </w:r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Figures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{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class</w:t>
      </w:r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Program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{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static</w:t>
      </w:r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void Main(string[] </w:t>
      </w:r>
      <w:proofErr w:type="spell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args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{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//2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</w:t>
      </w:r>
      <w:proofErr w:type="spell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Rectangle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rect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= </w:t>
      </w:r>
      <w:proofErr w:type="spell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new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Rectangle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</w:t>
      </w:r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5, 4);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Square </w:t>
      </w:r>
      <w:proofErr w:type="spell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square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new </w:t>
      </w:r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Square(</w:t>
      </w:r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5);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Circle </w:t>
      </w:r>
      <w:proofErr w:type="spell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circle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new </w:t>
      </w:r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Circle(</w:t>
      </w:r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5);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//4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ArrayList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al = new </w:t>
      </w:r>
      <w:proofErr w:type="spell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ArrayList</w:t>
      </w:r>
      <w:proofErr w:type="spellEnd"/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{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rect</w:t>
      </w:r>
      <w:proofErr w:type="spellEnd"/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,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circle</w:t>
      </w:r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,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square</w:t>
      </w:r>
      <w:proofErr w:type="gramEnd"/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};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al.Sort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foreach</w:t>
      </w:r>
      <w:proofErr w:type="spellEnd"/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(object </w:t>
      </w:r>
      <w:proofErr w:type="spell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in al)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i.ToString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());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//5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List&lt;Figure&gt; </w:t>
      </w:r>
      <w:proofErr w:type="spell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bl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new List&lt;Figure&gt;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{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rect</w:t>
      </w:r>
      <w:proofErr w:type="spellEnd"/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,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circle</w:t>
      </w:r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,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square</w:t>
      </w:r>
      <w:proofErr w:type="gramEnd"/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};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bl.Sort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foreach</w:t>
      </w:r>
      <w:proofErr w:type="spellEnd"/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(Figure </w:t>
      </w:r>
      <w:proofErr w:type="spell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in </w:t>
      </w:r>
      <w:proofErr w:type="spell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bl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i.ToString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());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//6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"\n</w:t>
      </w: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Матрица</w:t>
      </w: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:");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Matrix&lt;Figure&gt; matrix = new Matrix&lt;Figure</w:t>
      </w:r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&gt;(</w:t>
      </w:r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3, 3, 4, new </w:t>
      </w:r>
      <w:proofErr w:type="spell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FigureMatrixCheckEmpty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());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matrix[</w:t>
      </w:r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0, 0, 0] = </w:t>
      </w:r>
      <w:proofErr w:type="spell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rect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matrix[</w:t>
      </w:r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1, 1, 1] = square;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matrix[</w:t>
      </w:r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2, 2, 2] = circle;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matrix.ToString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());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//8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SimpleStack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&lt;Figure&gt; stack = new </w:t>
      </w:r>
      <w:proofErr w:type="spell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SimpleStack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&lt;Figure</w:t>
      </w:r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&gt;(</w:t>
      </w:r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stack.Push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rect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stack.Push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square);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stack.Push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circle);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while</w:t>
      </w:r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stack.Count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&gt; 0)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{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Figure f = </w:t>
      </w:r>
      <w:proofErr w:type="spellStart"/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stack.Pop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f);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}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}</w:t>
      </w:r>
    </w:p>
    <w:p w:rsidR="00EC35C2" w:rsidRPr="00EC35C2" w:rsidRDefault="00EC35C2" w:rsidP="00EC35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EC35C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</w:t>
      </w:r>
    </w:p>
    <w:p w:rsidR="00EC35C2" w:rsidRDefault="00EC35C2" w:rsidP="00EC35C2">
      <w:pPr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</w:p>
    <w:p w:rsidR="00955C5A" w:rsidRPr="00955C5A" w:rsidRDefault="00955C5A" w:rsidP="00EC35C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955C5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Circle.cs</w:t>
      </w:r>
      <w:proofErr w:type="spellEnd"/>
      <w:r w:rsidRPr="00955C5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:rsidR="00955C5A" w:rsidRPr="00955C5A" w:rsidRDefault="00955C5A" w:rsidP="00955C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using</w:t>
      </w:r>
      <w:proofErr w:type="gramEnd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System;</w:t>
      </w:r>
    </w:p>
    <w:p w:rsidR="00955C5A" w:rsidRPr="00955C5A" w:rsidRDefault="00955C5A" w:rsidP="00955C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955C5A" w:rsidRPr="00955C5A" w:rsidRDefault="00955C5A" w:rsidP="00955C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namespace</w:t>
      </w:r>
      <w:proofErr w:type="gramEnd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DescriptionFigures</w:t>
      </w:r>
      <w:proofErr w:type="spellEnd"/>
    </w:p>
    <w:p w:rsidR="00955C5A" w:rsidRPr="00955C5A" w:rsidRDefault="00955C5A" w:rsidP="00955C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{</w:t>
      </w:r>
    </w:p>
    <w:p w:rsidR="00955C5A" w:rsidRPr="00955C5A" w:rsidRDefault="00955C5A" w:rsidP="00955C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class</w:t>
      </w:r>
      <w:proofErr w:type="gramEnd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Circle : Figure, </w:t>
      </w:r>
      <w:proofErr w:type="spellStart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IPrint</w:t>
      </w:r>
      <w:proofErr w:type="spellEnd"/>
    </w:p>
    <w:p w:rsidR="00955C5A" w:rsidRPr="00955C5A" w:rsidRDefault="00955C5A" w:rsidP="00955C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{</w:t>
      </w:r>
    </w:p>
    <w:p w:rsidR="00955C5A" w:rsidRPr="00955C5A" w:rsidRDefault="00955C5A" w:rsidP="00955C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double Radius { get; set; }</w:t>
      </w:r>
    </w:p>
    <w:p w:rsidR="00955C5A" w:rsidRPr="00955C5A" w:rsidRDefault="00955C5A" w:rsidP="00955C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Circle(double </w:t>
      </w:r>
      <w:proofErr w:type="spellStart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pr</w:t>
      </w:r>
      <w:proofErr w:type="spellEnd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</w:t>
      </w:r>
    </w:p>
    <w:p w:rsidR="00955C5A" w:rsidRPr="00955C5A" w:rsidRDefault="00955C5A" w:rsidP="00955C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955C5A" w:rsidRPr="00955C5A" w:rsidRDefault="00955C5A" w:rsidP="00955C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this.Radius</w:t>
      </w:r>
      <w:proofErr w:type="spellEnd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pr</w:t>
      </w:r>
      <w:proofErr w:type="spellEnd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955C5A" w:rsidRPr="00955C5A" w:rsidRDefault="00955C5A" w:rsidP="00955C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this.Type</w:t>
      </w:r>
      <w:proofErr w:type="spellEnd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"</w:t>
      </w:r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Круг</w:t>
      </w:r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";</w:t>
      </w:r>
    </w:p>
    <w:p w:rsidR="00955C5A" w:rsidRPr="00955C5A" w:rsidRDefault="00955C5A" w:rsidP="00955C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}</w:t>
      </w:r>
    </w:p>
    <w:p w:rsidR="00955C5A" w:rsidRPr="00955C5A" w:rsidRDefault="00955C5A" w:rsidP="00955C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955C5A" w:rsidRPr="00955C5A" w:rsidRDefault="00955C5A" w:rsidP="00955C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override double Area()</w:t>
      </w:r>
    </w:p>
    <w:p w:rsidR="00955C5A" w:rsidRPr="00955C5A" w:rsidRDefault="00955C5A" w:rsidP="00955C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955C5A" w:rsidRPr="00955C5A" w:rsidRDefault="00955C5A" w:rsidP="00955C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double</w:t>
      </w:r>
      <w:proofErr w:type="gramEnd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Result = </w:t>
      </w:r>
      <w:proofErr w:type="spellStart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Math.PI</w:t>
      </w:r>
      <w:proofErr w:type="spellEnd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* </w:t>
      </w:r>
      <w:proofErr w:type="spellStart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this.Radius</w:t>
      </w:r>
      <w:proofErr w:type="spellEnd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* </w:t>
      </w:r>
      <w:proofErr w:type="spellStart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this.Radius</w:t>
      </w:r>
      <w:proofErr w:type="spellEnd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955C5A" w:rsidRPr="00955C5A" w:rsidRDefault="00955C5A" w:rsidP="00955C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Result;</w:t>
      </w:r>
    </w:p>
    <w:p w:rsidR="00955C5A" w:rsidRPr="00955C5A" w:rsidRDefault="00955C5A" w:rsidP="00955C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}</w:t>
      </w:r>
    </w:p>
    <w:p w:rsidR="00955C5A" w:rsidRPr="00955C5A" w:rsidRDefault="00955C5A" w:rsidP="00955C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955C5A" w:rsidRPr="00955C5A" w:rsidRDefault="00955C5A" w:rsidP="00955C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void Print()</w:t>
      </w:r>
    </w:p>
    <w:p w:rsidR="00955C5A" w:rsidRPr="00955C5A" w:rsidRDefault="00955C5A" w:rsidP="00955C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lastRenderedPageBreak/>
        <w:t xml:space="preserve">        </w:t>
      </w:r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{</w:t>
      </w:r>
    </w:p>
    <w:p w:rsidR="00955C5A" w:rsidRPr="00955C5A" w:rsidRDefault="00955C5A" w:rsidP="00955C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</w:t>
      </w:r>
      <w:proofErr w:type="spellStart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Console.WriteLine</w:t>
      </w:r>
      <w:proofErr w:type="spellEnd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</w:t>
      </w:r>
      <w:proofErr w:type="spellStart"/>
      <w:proofErr w:type="gramStart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this.ToString</w:t>
      </w:r>
      <w:proofErr w:type="spellEnd"/>
      <w:proofErr w:type="gramEnd"/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());</w:t>
      </w:r>
    </w:p>
    <w:p w:rsidR="00955C5A" w:rsidRPr="00955C5A" w:rsidRDefault="00955C5A" w:rsidP="00955C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}</w:t>
      </w:r>
    </w:p>
    <w:p w:rsidR="00955C5A" w:rsidRPr="00955C5A" w:rsidRDefault="00955C5A" w:rsidP="00955C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}</w:t>
      </w:r>
    </w:p>
    <w:p w:rsidR="00955C5A" w:rsidRDefault="00955C5A" w:rsidP="00955C5A">
      <w:pPr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55C5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</w:t>
      </w:r>
    </w:p>
    <w:p w:rsidR="00945568" w:rsidRDefault="00945568" w:rsidP="00955C5A">
      <w:pPr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945568" w:rsidRPr="00945568" w:rsidRDefault="00945568" w:rsidP="00955C5A">
      <w:pPr>
        <w:spacing w:after="0" w:line="240" w:lineRule="auto"/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</w:pPr>
      <w:proofErr w:type="spellStart"/>
      <w:r w:rsidRPr="00945568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  <w:t>Figure.cs</w:t>
      </w:r>
      <w:proofErr w:type="spellEnd"/>
      <w:r w:rsidRPr="00945568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  <w:t>:</w:t>
      </w:r>
    </w:p>
    <w:p w:rsidR="00945568" w:rsidRDefault="00945568" w:rsidP="00955C5A">
      <w:pPr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945568" w:rsidRPr="00945568" w:rsidRDefault="00945568" w:rsidP="009455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using</w:t>
      </w:r>
      <w:proofErr w:type="gramEnd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System;</w:t>
      </w:r>
    </w:p>
    <w:p w:rsidR="00945568" w:rsidRPr="00945568" w:rsidRDefault="00945568" w:rsidP="009455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945568" w:rsidRPr="00945568" w:rsidRDefault="00945568" w:rsidP="009455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namespace</w:t>
      </w:r>
      <w:proofErr w:type="gramEnd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DescriptionFigures</w:t>
      </w:r>
      <w:proofErr w:type="spellEnd"/>
    </w:p>
    <w:p w:rsidR="00945568" w:rsidRPr="00945568" w:rsidRDefault="00945568" w:rsidP="009455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{</w:t>
      </w:r>
    </w:p>
    <w:p w:rsidR="00945568" w:rsidRPr="00945568" w:rsidRDefault="00945568" w:rsidP="009455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abstract</w:t>
      </w:r>
      <w:proofErr w:type="gramEnd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class Figure : </w:t>
      </w:r>
      <w:proofErr w:type="spellStart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IComparable</w:t>
      </w:r>
      <w:proofErr w:type="spellEnd"/>
    </w:p>
    <w:p w:rsidR="00945568" w:rsidRPr="00945568" w:rsidRDefault="00945568" w:rsidP="009455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{</w:t>
      </w:r>
    </w:p>
    <w:p w:rsidR="00945568" w:rsidRPr="00945568" w:rsidRDefault="00945568" w:rsidP="009455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string Type { get; set; }</w:t>
      </w:r>
    </w:p>
    <w:p w:rsidR="00945568" w:rsidRPr="00945568" w:rsidRDefault="00945568" w:rsidP="009455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945568" w:rsidRPr="00945568" w:rsidRDefault="00945568" w:rsidP="009455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abstract double Area();</w:t>
      </w:r>
    </w:p>
    <w:p w:rsidR="00945568" w:rsidRPr="00945568" w:rsidRDefault="00945568" w:rsidP="009455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945568" w:rsidRPr="00945568" w:rsidRDefault="00945568" w:rsidP="009455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// 3</w:t>
      </w:r>
    </w:p>
    <w:p w:rsidR="00945568" w:rsidRPr="00945568" w:rsidRDefault="00945568" w:rsidP="009455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CompareTo</w:t>
      </w:r>
      <w:proofErr w:type="spellEnd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(object </w:t>
      </w:r>
      <w:proofErr w:type="spellStart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obj</w:t>
      </w:r>
      <w:proofErr w:type="spellEnd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</w:t>
      </w:r>
    </w:p>
    <w:p w:rsidR="00945568" w:rsidRPr="00945568" w:rsidRDefault="00945568" w:rsidP="009455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945568" w:rsidRPr="00945568" w:rsidRDefault="00945568" w:rsidP="009455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Figure p = (Figure</w:t>
      </w:r>
      <w:proofErr w:type="gramStart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</w:t>
      </w:r>
      <w:proofErr w:type="spellStart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obj</w:t>
      </w:r>
      <w:proofErr w:type="spellEnd"/>
      <w:proofErr w:type="gramEnd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945568" w:rsidRPr="00945568" w:rsidRDefault="00945568" w:rsidP="009455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this.Area</w:t>
      </w:r>
      <w:proofErr w:type="spellEnd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() &lt; </w:t>
      </w:r>
      <w:proofErr w:type="spellStart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p.Area</w:t>
      </w:r>
      <w:proofErr w:type="spellEnd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())</w:t>
      </w:r>
    </w:p>
    <w:p w:rsidR="00945568" w:rsidRPr="00945568" w:rsidRDefault="00945568" w:rsidP="009455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-1;</w:t>
      </w:r>
    </w:p>
    <w:p w:rsidR="00945568" w:rsidRPr="00945568" w:rsidRDefault="00945568" w:rsidP="009455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else</w:t>
      </w:r>
      <w:proofErr w:type="gramEnd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if (</w:t>
      </w:r>
      <w:proofErr w:type="spellStart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this.Area</w:t>
      </w:r>
      <w:proofErr w:type="spellEnd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() == </w:t>
      </w:r>
      <w:proofErr w:type="spellStart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p.Area</w:t>
      </w:r>
      <w:proofErr w:type="spellEnd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())</w:t>
      </w:r>
    </w:p>
    <w:p w:rsidR="00945568" w:rsidRPr="00945568" w:rsidRDefault="00945568" w:rsidP="009455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0;</w:t>
      </w:r>
    </w:p>
    <w:p w:rsidR="00945568" w:rsidRPr="00945568" w:rsidRDefault="00945568" w:rsidP="009455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else</w:t>
      </w:r>
      <w:proofErr w:type="gramEnd"/>
    </w:p>
    <w:p w:rsidR="00945568" w:rsidRPr="00945568" w:rsidRDefault="00945568" w:rsidP="009455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1;</w:t>
      </w:r>
    </w:p>
    <w:p w:rsidR="00945568" w:rsidRPr="00945568" w:rsidRDefault="00945568" w:rsidP="009455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}</w:t>
      </w:r>
    </w:p>
    <w:p w:rsidR="00945568" w:rsidRPr="00945568" w:rsidRDefault="00945568" w:rsidP="009455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945568" w:rsidRPr="00945568" w:rsidRDefault="00945568" w:rsidP="009455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override string </w:t>
      </w:r>
      <w:proofErr w:type="spellStart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ToString</w:t>
      </w:r>
      <w:proofErr w:type="spellEnd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()</w:t>
      </w:r>
    </w:p>
    <w:p w:rsidR="00945568" w:rsidRPr="00945568" w:rsidRDefault="00945568" w:rsidP="009455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945568" w:rsidRPr="00945568" w:rsidRDefault="00945568" w:rsidP="009455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this.Type</w:t>
      </w:r>
      <w:proofErr w:type="spellEnd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+ " </w:t>
      </w:r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площадью</w:t>
      </w:r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" + </w:t>
      </w:r>
      <w:proofErr w:type="spellStart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this.Area</w:t>
      </w:r>
      <w:proofErr w:type="spellEnd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().</w:t>
      </w:r>
      <w:proofErr w:type="spellStart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ToString</w:t>
      </w:r>
      <w:proofErr w:type="spellEnd"/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();</w:t>
      </w:r>
    </w:p>
    <w:p w:rsidR="00945568" w:rsidRPr="00945568" w:rsidRDefault="00945568" w:rsidP="009455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</w:t>
      </w:r>
    </w:p>
    <w:p w:rsidR="00945568" w:rsidRPr="00945568" w:rsidRDefault="00945568" w:rsidP="009455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}</w:t>
      </w:r>
    </w:p>
    <w:p w:rsidR="00945568" w:rsidRDefault="00945568" w:rsidP="00945568">
      <w:pPr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45568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</w:t>
      </w:r>
    </w:p>
    <w:p w:rsidR="00DC2E30" w:rsidRDefault="00DC2E30" w:rsidP="00945568">
      <w:pPr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DC2E30" w:rsidRPr="00DC2E30" w:rsidRDefault="00DC2E30" w:rsidP="00945568">
      <w:pPr>
        <w:spacing w:after="0" w:line="240" w:lineRule="auto"/>
        <w:rPr>
          <w:rFonts w:ascii="Times New Roman" w:eastAsiaTheme="minorHAnsi" w:hAnsi="Times New Roman" w:cs="Times New Roman"/>
          <w:b/>
          <w:color w:val="000000" w:themeColor="text1"/>
          <w:sz w:val="24"/>
          <w:szCs w:val="19"/>
          <w:lang w:val="en-US" w:eastAsia="en-US"/>
        </w:rPr>
      </w:pPr>
      <w:proofErr w:type="spellStart"/>
      <w:r w:rsidRPr="00DC2E30">
        <w:rPr>
          <w:rFonts w:ascii="Times New Roman" w:eastAsiaTheme="minorHAnsi" w:hAnsi="Times New Roman" w:cs="Times New Roman"/>
          <w:b/>
          <w:color w:val="000000" w:themeColor="text1"/>
          <w:sz w:val="24"/>
          <w:szCs w:val="19"/>
          <w:lang w:val="en-US" w:eastAsia="en-US"/>
        </w:rPr>
        <w:t>FigureMatrixCheckEmpty</w:t>
      </w:r>
      <w:r w:rsidRPr="00DC2E30">
        <w:rPr>
          <w:rFonts w:ascii="Times New Roman" w:eastAsiaTheme="minorHAnsi" w:hAnsi="Times New Roman" w:cs="Times New Roman"/>
          <w:b/>
          <w:color w:val="000000" w:themeColor="text1"/>
          <w:sz w:val="24"/>
          <w:szCs w:val="19"/>
          <w:lang w:val="en-US" w:eastAsia="en-US"/>
        </w:rPr>
        <w:t>.cs</w:t>
      </w:r>
      <w:proofErr w:type="spellEnd"/>
      <w:r w:rsidRPr="00DC2E30">
        <w:rPr>
          <w:rFonts w:ascii="Times New Roman" w:eastAsiaTheme="minorHAnsi" w:hAnsi="Times New Roman" w:cs="Times New Roman"/>
          <w:b/>
          <w:color w:val="000000" w:themeColor="text1"/>
          <w:sz w:val="24"/>
          <w:szCs w:val="19"/>
          <w:lang w:val="en-US" w:eastAsia="en-US"/>
        </w:rPr>
        <w:t>:</w:t>
      </w:r>
    </w:p>
    <w:p w:rsidR="00DC2E30" w:rsidRPr="00DC2E30" w:rsidRDefault="00DC2E30" w:rsidP="0094556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24"/>
          <w:lang w:val="en-US"/>
        </w:rPr>
      </w:pPr>
    </w:p>
    <w:p w:rsidR="00DC2E30" w:rsidRPr="00DC2E30" w:rsidRDefault="00DC2E30" w:rsidP="00DC2E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</w:pPr>
      <w:proofErr w:type="gramStart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using</w:t>
      </w:r>
      <w:proofErr w:type="gramEnd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</w:t>
      </w:r>
      <w:proofErr w:type="spellStart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DescriptionFigures</w:t>
      </w:r>
      <w:proofErr w:type="spellEnd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;</w:t>
      </w:r>
    </w:p>
    <w:p w:rsidR="00DC2E30" w:rsidRPr="00DC2E30" w:rsidRDefault="00DC2E30" w:rsidP="00DC2E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</w:pPr>
    </w:p>
    <w:p w:rsidR="00DC2E30" w:rsidRPr="00DC2E30" w:rsidRDefault="00DC2E30" w:rsidP="00DC2E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</w:pPr>
      <w:proofErr w:type="gramStart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namespace</w:t>
      </w:r>
      <w:proofErr w:type="gramEnd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Figures</w:t>
      </w:r>
    </w:p>
    <w:p w:rsidR="00DC2E30" w:rsidRPr="00DC2E30" w:rsidRDefault="00DC2E30" w:rsidP="00DC2E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</w:pPr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{</w:t>
      </w:r>
    </w:p>
    <w:p w:rsidR="00DC2E30" w:rsidRPr="00DC2E30" w:rsidRDefault="00DC2E30" w:rsidP="00DC2E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</w:pPr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   </w:t>
      </w:r>
      <w:proofErr w:type="gramStart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class</w:t>
      </w:r>
      <w:proofErr w:type="gramEnd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</w:t>
      </w:r>
      <w:proofErr w:type="spellStart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FigureMatrixCheckEmpty</w:t>
      </w:r>
      <w:proofErr w:type="spellEnd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: </w:t>
      </w:r>
      <w:proofErr w:type="spellStart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IMatrixCheckEmpty</w:t>
      </w:r>
      <w:proofErr w:type="spellEnd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&lt;Figure&gt;</w:t>
      </w:r>
    </w:p>
    <w:p w:rsidR="00DC2E30" w:rsidRPr="00DC2E30" w:rsidRDefault="00DC2E30" w:rsidP="00DC2E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</w:pPr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   {</w:t>
      </w:r>
    </w:p>
    <w:p w:rsidR="00DC2E30" w:rsidRPr="00DC2E30" w:rsidRDefault="00DC2E30" w:rsidP="00DC2E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</w:pPr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       /// &lt;summary&gt;  </w:t>
      </w:r>
    </w:p>
    <w:p w:rsidR="00DC2E30" w:rsidRPr="00DC2E30" w:rsidRDefault="00DC2E30" w:rsidP="00DC2E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</w:pPr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       </w:t>
      </w:r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 xml:space="preserve">/// </w:t>
      </w:r>
      <w:proofErr w:type="gramStart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>В</w:t>
      </w:r>
      <w:proofErr w:type="gramEnd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 xml:space="preserve"> качестве пустого элемента возвращается </w:t>
      </w:r>
      <w:proofErr w:type="spellStart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>null</w:t>
      </w:r>
      <w:proofErr w:type="spellEnd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 xml:space="preserve">  </w:t>
      </w:r>
    </w:p>
    <w:p w:rsidR="00DC2E30" w:rsidRPr="00DC2E30" w:rsidRDefault="00DC2E30" w:rsidP="00DC2E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</w:pPr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 xml:space="preserve">        </w:t>
      </w:r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/// &lt;/summary&gt;   </w:t>
      </w:r>
    </w:p>
    <w:p w:rsidR="00DC2E30" w:rsidRPr="00DC2E30" w:rsidRDefault="00DC2E30" w:rsidP="00DC2E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</w:pPr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       </w:t>
      </w:r>
      <w:proofErr w:type="gramStart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public</w:t>
      </w:r>
      <w:proofErr w:type="gramEnd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Figure </w:t>
      </w:r>
      <w:proofErr w:type="spellStart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getEmptyElement</w:t>
      </w:r>
      <w:proofErr w:type="spellEnd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()</w:t>
      </w:r>
    </w:p>
    <w:p w:rsidR="00DC2E30" w:rsidRPr="00DC2E30" w:rsidRDefault="00DC2E30" w:rsidP="00DC2E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</w:pPr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       {</w:t>
      </w:r>
    </w:p>
    <w:p w:rsidR="00DC2E30" w:rsidRPr="00DC2E30" w:rsidRDefault="00DC2E30" w:rsidP="00DC2E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</w:pPr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           </w:t>
      </w:r>
      <w:proofErr w:type="gramStart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return</w:t>
      </w:r>
      <w:proofErr w:type="gramEnd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null;</w:t>
      </w:r>
    </w:p>
    <w:p w:rsidR="00DC2E30" w:rsidRPr="00DC2E30" w:rsidRDefault="00DC2E30" w:rsidP="00DC2E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</w:pPr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       </w:t>
      </w:r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>}</w:t>
      </w:r>
    </w:p>
    <w:p w:rsidR="00DC2E30" w:rsidRPr="00DC2E30" w:rsidRDefault="00DC2E30" w:rsidP="00DC2E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</w:pPr>
    </w:p>
    <w:p w:rsidR="00DC2E30" w:rsidRPr="00DC2E30" w:rsidRDefault="00DC2E30" w:rsidP="00DC2E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</w:pPr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 xml:space="preserve">        /// &lt;</w:t>
      </w:r>
      <w:proofErr w:type="spellStart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>summary</w:t>
      </w:r>
      <w:proofErr w:type="spellEnd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 xml:space="preserve">&gt;      </w:t>
      </w:r>
    </w:p>
    <w:p w:rsidR="00DC2E30" w:rsidRPr="00DC2E30" w:rsidRDefault="00DC2E30" w:rsidP="00DC2E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</w:pPr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 xml:space="preserve">        /// Проверка что переданный параметр равен </w:t>
      </w:r>
      <w:proofErr w:type="spellStart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>null</w:t>
      </w:r>
      <w:proofErr w:type="spellEnd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 xml:space="preserve">       </w:t>
      </w:r>
    </w:p>
    <w:p w:rsidR="00DC2E30" w:rsidRPr="00DC2E30" w:rsidRDefault="00DC2E30" w:rsidP="00DC2E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</w:pPr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 xml:space="preserve">        </w:t>
      </w:r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/// &lt;/summary&gt;   </w:t>
      </w:r>
    </w:p>
    <w:p w:rsidR="00DC2E30" w:rsidRPr="00DC2E30" w:rsidRDefault="00DC2E30" w:rsidP="00DC2E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</w:pPr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       </w:t>
      </w:r>
      <w:proofErr w:type="gramStart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public</w:t>
      </w:r>
      <w:proofErr w:type="gramEnd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bool </w:t>
      </w:r>
      <w:proofErr w:type="spellStart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checkEmptyElement</w:t>
      </w:r>
      <w:proofErr w:type="spellEnd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(Figure element)</w:t>
      </w:r>
    </w:p>
    <w:p w:rsidR="00DC2E30" w:rsidRPr="00DC2E30" w:rsidRDefault="00DC2E30" w:rsidP="00DC2E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</w:pPr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       {</w:t>
      </w:r>
    </w:p>
    <w:p w:rsidR="00DC2E30" w:rsidRPr="00DC2E30" w:rsidRDefault="00DC2E30" w:rsidP="00DC2E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</w:pPr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           </w:t>
      </w:r>
      <w:proofErr w:type="gramStart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bool</w:t>
      </w:r>
      <w:proofErr w:type="gramEnd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Result = false;</w:t>
      </w:r>
    </w:p>
    <w:p w:rsidR="00DC2E30" w:rsidRPr="00DC2E30" w:rsidRDefault="00DC2E30" w:rsidP="00DC2E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</w:pPr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           </w:t>
      </w:r>
      <w:proofErr w:type="gramStart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>if</w:t>
      </w:r>
      <w:proofErr w:type="gramEnd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(element == null)</w:t>
      </w:r>
    </w:p>
    <w:p w:rsidR="00DC2E30" w:rsidRPr="00DC2E30" w:rsidRDefault="00DC2E30" w:rsidP="00DC2E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</w:pPr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val="en-US" w:eastAsia="en-US"/>
        </w:rPr>
        <w:t xml:space="preserve">            </w:t>
      </w:r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>{</w:t>
      </w:r>
    </w:p>
    <w:p w:rsidR="00DC2E30" w:rsidRPr="00DC2E30" w:rsidRDefault="00DC2E30" w:rsidP="00DC2E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</w:pPr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 xml:space="preserve">                </w:t>
      </w:r>
      <w:proofErr w:type="spellStart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>Result</w:t>
      </w:r>
      <w:proofErr w:type="spellEnd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 xml:space="preserve"> = </w:t>
      </w:r>
      <w:proofErr w:type="spellStart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>true</w:t>
      </w:r>
      <w:proofErr w:type="spellEnd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>;</w:t>
      </w:r>
    </w:p>
    <w:p w:rsidR="00DC2E30" w:rsidRPr="00DC2E30" w:rsidRDefault="00DC2E30" w:rsidP="00DC2E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</w:pPr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 xml:space="preserve">            }</w:t>
      </w:r>
    </w:p>
    <w:p w:rsidR="00DC2E30" w:rsidRPr="00DC2E30" w:rsidRDefault="00DC2E30" w:rsidP="00DC2E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</w:pPr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 xml:space="preserve">            </w:t>
      </w:r>
      <w:proofErr w:type="spellStart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>return</w:t>
      </w:r>
      <w:proofErr w:type="spellEnd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 xml:space="preserve"> </w:t>
      </w:r>
      <w:proofErr w:type="spellStart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>Result</w:t>
      </w:r>
      <w:proofErr w:type="spellEnd"/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>;</w:t>
      </w:r>
    </w:p>
    <w:p w:rsidR="00DC2E30" w:rsidRPr="00DC2E30" w:rsidRDefault="00DC2E30" w:rsidP="00DC2E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</w:pPr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 xml:space="preserve">        }</w:t>
      </w:r>
    </w:p>
    <w:p w:rsidR="00DC2E30" w:rsidRPr="00DC2E30" w:rsidRDefault="00DC2E30" w:rsidP="00DC2E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</w:pPr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 xml:space="preserve">    }</w:t>
      </w:r>
    </w:p>
    <w:p w:rsidR="00EC35C2" w:rsidRDefault="00DC2E30" w:rsidP="00DC2E30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</w:pPr>
      <w:r w:rsidRPr="00DC2E30"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  <w:t>}</w:t>
      </w:r>
    </w:p>
    <w:p w:rsidR="009B0E71" w:rsidRDefault="009B0E71" w:rsidP="00DC2E30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19"/>
          <w:lang w:eastAsia="en-US"/>
        </w:rPr>
      </w:pPr>
    </w:p>
    <w:p w:rsidR="009B0E71" w:rsidRPr="009B0E71" w:rsidRDefault="009B0E71" w:rsidP="00DC2E3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9B0E71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  <w:t>IMatrixCheckEmpty</w:t>
      </w:r>
      <w:r w:rsidRPr="009B0E71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  <w:t>.cs</w:t>
      </w:r>
      <w:proofErr w:type="spellEnd"/>
      <w:r w:rsidRPr="009B0E71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  <w:t>:</w:t>
      </w:r>
    </w:p>
    <w:p w:rsidR="009B0E71" w:rsidRPr="009B0E71" w:rsidRDefault="009B0E71" w:rsidP="009B0E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9B0E7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namespace</w:t>
      </w:r>
      <w:proofErr w:type="gramEnd"/>
      <w:r w:rsidRPr="009B0E7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Figures</w:t>
      </w:r>
    </w:p>
    <w:p w:rsidR="009B0E71" w:rsidRPr="009B0E71" w:rsidRDefault="009B0E71" w:rsidP="009B0E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B0E7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{</w:t>
      </w:r>
    </w:p>
    <w:p w:rsidR="009B0E71" w:rsidRPr="009B0E71" w:rsidRDefault="009B0E71" w:rsidP="009B0E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B0E7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/// &lt;summary&gt;</w:t>
      </w:r>
    </w:p>
    <w:p w:rsidR="009B0E71" w:rsidRPr="009B0E71" w:rsidRDefault="009B0E71" w:rsidP="009B0E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B0E7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r w:rsidRPr="009B0E7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/// Проверка пустого элемента матрицы</w:t>
      </w:r>
    </w:p>
    <w:p w:rsidR="009B0E71" w:rsidRPr="009B0E71" w:rsidRDefault="009B0E71" w:rsidP="009B0E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B0E7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/// &lt;/</w:t>
      </w:r>
      <w:proofErr w:type="spellStart"/>
      <w:r w:rsidRPr="009B0E7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summary</w:t>
      </w:r>
      <w:proofErr w:type="spellEnd"/>
      <w:r w:rsidRPr="009B0E7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&gt; </w:t>
      </w:r>
    </w:p>
    <w:p w:rsidR="009B0E71" w:rsidRPr="009B0E71" w:rsidRDefault="009B0E71" w:rsidP="009B0E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B0E7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</w:t>
      </w:r>
      <w:proofErr w:type="gramStart"/>
      <w:r w:rsidRPr="009B0E7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9B0E7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interface </w:t>
      </w:r>
      <w:proofErr w:type="spellStart"/>
      <w:r w:rsidRPr="009B0E7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IMatrixCheckEmpty</w:t>
      </w:r>
      <w:proofErr w:type="spellEnd"/>
      <w:r w:rsidRPr="009B0E7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&lt;T&gt;</w:t>
      </w:r>
    </w:p>
    <w:p w:rsidR="009B0E71" w:rsidRPr="009B0E71" w:rsidRDefault="009B0E71" w:rsidP="009B0E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B0E7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{</w:t>
      </w:r>
    </w:p>
    <w:p w:rsidR="009B0E71" w:rsidRPr="009B0E71" w:rsidRDefault="009B0E71" w:rsidP="009B0E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B0E7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T </w:t>
      </w:r>
      <w:proofErr w:type="spellStart"/>
      <w:proofErr w:type="gramStart"/>
      <w:r w:rsidRPr="009B0E7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getEmptyElement</w:t>
      </w:r>
      <w:proofErr w:type="spellEnd"/>
      <w:r w:rsidRPr="009B0E7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9B0E7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9B0E71" w:rsidRPr="009B0E71" w:rsidRDefault="009B0E71" w:rsidP="009B0E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B0E7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9B0E7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bool</w:t>
      </w:r>
      <w:proofErr w:type="gramEnd"/>
      <w:r w:rsidRPr="009B0E7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9B0E7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checkEmptyElement</w:t>
      </w:r>
      <w:proofErr w:type="spellEnd"/>
      <w:r w:rsidRPr="009B0E7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(T element);</w:t>
      </w:r>
    </w:p>
    <w:p w:rsidR="009B0E71" w:rsidRPr="009B0E71" w:rsidRDefault="009B0E71" w:rsidP="009B0E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B0E7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r w:rsidRPr="009B0E7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</w:t>
      </w:r>
    </w:p>
    <w:p w:rsidR="009B0E71" w:rsidRDefault="009B0E71" w:rsidP="009B0E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B0E7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</w:t>
      </w:r>
    </w:p>
    <w:p w:rsidR="00904B65" w:rsidRDefault="00904B65" w:rsidP="009B0E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904B65" w:rsidRPr="00904B65" w:rsidRDefault="00904B65" w:rsidP="009B0E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</w:pPr>
      <w:proofErr w:type="spellStart"/>
      <w:r w:rsidRPr="00904B65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  <w:t>IPrint.cs</w:t>
      </w:r>
      <w:proofErr w:type="spellEnd"/>
      <w:r w:rsidRPr="00904B65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  <w:t>:</w:t>
      </w:r>
    </w:p>
    <w:p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904B6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namespace</w:t>
      </w:r>
      <w:proofErr w:type="gramEnd"/>
      <w:r w:rsidRPr="00904B6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904B6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DescriptionFigures</w:t>
      </w:r>
      <w:proofErr w:type="spellEnd"/>
    </w:p>
    <w:p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04B6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{</w:t>
      </w:r>
    </w:p>
    <w:p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04B6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904B6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interface</w:t>
      </w:r>
      <w:proofErr w:type="gramEnd"/>
      <w:r w:rsidRPr="00904B6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904B6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IPrint</w:t>
      </w:r>
      <w:proofErr w:type="spellEnd"/>
    </w:p>
    <w:p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04B6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r w:rsidRPr="00904B6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{</w:t>
      </w:r>
    </w:p>
    <w:p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04B6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</w:t>
      </w:r>
      <w:proofErr w:type="spellStart"/>
      <w:r w:rsidRPr="00904B6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void</w:t>
      </w:r>
      <w:proofErr w:type="spellEnd"/>
      <w:r w:rsidRPr="00904B6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proofErr w:type="gramStart"/>
      <w:r w:rsidRPr="00904B6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Print</w:t>
      </w:r>
      <w:proofErr w:type="spellEnd"/>
      <w:r w:rsidRPr="00904B6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</w:t>
      </w:r>
      <w:proofErr w:type="gramEnd"/>
      <w:r w:rsidRPr="00904B6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);</w:t>
      </w:r>
    </w:p>
    <w:p w:rsid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4B6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90D75" w:rsidRDefault="00090D75" w:rsidP="00904B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90D75" w:rsidRPr="006819FC" w:rsidRDefault="00090D75" w:rsidP="00904B6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</w:pPr>
      <w:proofErr w:type="spellStart"/>
      <w:r w:rsidRPr="006819FC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eastAsia="en-US"/>
        </w:rPr>
        <w:t>Matrix</w:t>
      </w:r>
      <w:proofErr w:type="spellEnd"/>
      <w:r w:rsidRPr="006819FC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  <w:t>.</w:t>
      </w:r>
      <w:proofErr w:type="spellStart"/>
      <w:r w:rsidRPr="006819FC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  <w:t>cs</w:t>
      </w:r>
      <w:proofErr w:type="spellEnd"/>
      <w:r w:rsidRPr="006819FC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  <w:t>: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using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System;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using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System.Collections.Generic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using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System.Text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namespace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Figures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{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class Matrix&lt;T&gt;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{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/// &lt;summary&gt;   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/// Словарь для хранения значений     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/// &lt;/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summary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&gt;      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Dictionary&lt;string, T&gt; _matrix = new Dictionary&lt;string, T</w:t>
      </w:r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&gt;(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/// &lt;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summary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&gt;      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lastRenderedPageBreak/>
        <w:t xml:space="preserve">        /// Количество элементов по OX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/// &lt;/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summary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&gt;      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int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maxX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;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/// &lt;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summary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&gt;   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/// Количество элементов по OY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/// &lt;/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summary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&gt;        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int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maxY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;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/// &lt;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summary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&gt;      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/// Количество элементов по OZ  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/// &lt;/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summary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&gt; 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int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maxZ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;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/// &lt;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summary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&gt;      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/// Реализация интерфейса для проверки пустого элемента     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/// &lt;/summary&gt;     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IMatrixCheckEmpty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&lt;T&gt; 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с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heckEmpty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/// &lt;summary&gt;   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/// 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Конструктор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/// &lt;/summary&gt;    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Matrix(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px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,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py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,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pz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,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IMatrixCheckEmpty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&lt;T&gt; 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с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heckEmptyParam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this.maxX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px</w:t>
      </w:r>
      <w:proofErr w:type="spellEnd"/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this.maxY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py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this.maxZ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pz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this.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с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heckEmpty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с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heckEmptyParam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/// &lt;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summary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&gt; 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/// Индексатор для доступа к данных     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/// &lt;/summary&gt;       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T this[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x,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y,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z]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set</w:t>
      </w:r>
      <w:proofErr w:type="gramEnd"/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{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CheckBounds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(x, y, z);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string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key =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DictKey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(x, y, z);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this._</w:t>
      </w:r>
      <w:proofErr w:type="spellStart"/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matrix.Add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key, value);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}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get</w:t>
      </w:r>
      <w:proofErr w:type="gramEnd"/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{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CheckBounds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(x, y, z);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string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key =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DictKey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(x, y, z);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(this._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matrix.ContainsKey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(key))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    </w:t>
      </w:r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this._matrix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[key];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}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else</w:t>
      </w:r>
      <w:proofErr w:type="gramEnd"/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    </w:t>
      </w:r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this.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с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heckEmpty.getEmptyElement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();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lastRenderedPageBreak/>
        <w:t xml:space="preserve">                }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}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}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/// &lt;summary&gt;   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/// 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Проверка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границ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/// &lt;/summary&gt; 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void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CheckBounds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x,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y,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z)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(x &lt; 0 || x &gt;=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this.maxX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{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throw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new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ArgumentOutOfRangeException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("x", "x=" + x + " 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выходит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за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границы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");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}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(y &lt; 0 || y &gt;=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this.maxY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{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throw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new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ArgumentOutOfRangeException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("y", "y=" + y + " 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выходит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за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границы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");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}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(z &lt; 0 || z &gt;=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this.maxZ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{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throw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new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ArgumentOutOfRangeException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("z", "z=" + z + " 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выходит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за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границы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");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}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/// &lt;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summary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&gt; 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/// 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Формирование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ключа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/// &lt;/summary&gt;   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string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DictKey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x,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y,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z)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x.ToString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() + "_" +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y.ToString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() + "_" +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z.ToString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();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/// &lt;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summary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&gt;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/// Приведение к строке  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/// &lt;/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summary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&gt;     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/// &lt;returns&gt;&lt;/returns&gt;   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override string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ToString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()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StringBuilder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b = new </w:t>
      </w:r>
      <w:proofErr w:type="spellStart"/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StringBuilder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l = 0; l &lt;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this.maxZ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 l++)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{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b.Append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"|");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j = 0; j &lt;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this.maxY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;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j++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b.Append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"[");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    </w:t>
      </w:r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&lt;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this.maxX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;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++)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    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{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            //Добавление разделителя-табуляции     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           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if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(</w:t>
      </w:r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i &gt;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0)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            {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               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b.Append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("\t");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            }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            //Если текущий элемент не пустой 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lastRenderedPageBreak/>
        <w:t xml:space="preserve">                        </w:t>
      </w:r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(!this.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с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heckEmpty.checkEmptyElement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(this[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, j, l]))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        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{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                //Добавить приведенный к строке текущий элемент     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                </w:t>
      </w:r>
      <w:proofErr w:type="spellStart"/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b.Append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this[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, j, l].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ToString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());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        </w:t>
      </w: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            </w:t>
      </w:r>
      <w:proofErr w:type="spell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else</w:t>
      </w:r>
      <w:proofErr w:type="spellEnd"/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            {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                //Иначе добавить признак пустого значения        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                </w:t>
      </w:r>
      <w:proofErr w:type="spellStart"/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b.Append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" - ");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        }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    }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b.Append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"]");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}</w:t>
      </w:r>
    </w:p>
    <w:p w:rsidR="00090D75" w:rsidRPr="00090D75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b.Append</w:t>
      </w:r>
      <w:proofErr w:type="spell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"|\n");</w:t>
      </w:r>
    </w:p>
    <w:p w:rsidR="00090D75" w:rsidRPr="006819FC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090D75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}</w:t>
      </w:r>
    </w:p>
    <w:p w:rsidR="00090D75" w:rsidRPr="006819FC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b.ToString</w:t>
      </w:r>
      <w:proofErr w:type="spellEnd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();</w:t>
      </w:r>
    </w:p>
    <w:p w:rsidR="00090D75" w:rsidRPr="006819FC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}</w:t>
      </w:r>
    </w:p>
    <w:p w:rsidR="00090D75" w:rsidRPr="006819FC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}</w:t>
      </w:r>
    </w:p>
    <w:p w:rsidR="00090D75" w:rsidRPr="006819FC" w:rsidRDefault="00090D75" w:rsidP="00090D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}</w:t>
      </w:r>
    </w:p>
    <w:p w:rsidR="00090D75" w:rsidRPr="00090D75" w:rsidRDefault="00090D75" w:rsidP="00904B6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605324" w:rsidRPr="006819FC" w:rsidRDefault="006819FC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6819FC">
        <w:rPr>
          <w:rFonts w:ascii="Times New Roman" w:hAnsi="Times New Roman" w:cs="Times New Roman"/>
          <w:b/>
          <w:sz w:val="24"/>
          <w:lang w:val="en-US"/>
        </w:rPr>
        <w:t>Rectangle.cs</w:t>
      </w:r>
      <w:proofErr w:type="spellEnd"/>
      <w:r w:rsidRPr="006819FC">
        <w:rPr>
          <w:rFonts w:ascii="Times New Roman" w:hAnsi="Times New Roman" w:cs="Times New Roman"/>
          <w:b/>
          <w:sz w:val="24"/>
          <w:lang w:val="en-US"/>
        </w:rPr>
        <w:t>:</w:t>
      </w:r>
    </w:p>
    <w:p w:rsidR="006819FC" w:rsidRPr="006819FC" w:rsidRDefault="006819FC" w:rsidP="006819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using</w:t>
      </w:r>
      <w:proofErr w:type="gramEnd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System;</w:t>
      </w:r>
    </w:p>
    <w:p w:rsidR="006819FC" w:rsidRPr="006819FC" w:rsidRDefault="006819FC" w:rsidP="006819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6819FC" w:rsidRPr="006819FC" w:rsidRDefault="006819FC" w:rsidP="006819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namespace</w:t>
      </w:r>
      <w:proofErr w:type="gramEnd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DescriptionFigures</w:t>
      </w:r>
      <w:proofErr w:type="spellEnd"/>
    </w:p>
    <w:p w:rsidR="006819FC" w:rsidRPr="006819FC" w:rsidRDefault="006819FC" w:rsidP="006819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{</w:t>
      </w:r>
    </w:p>
    <w:p w:rsidR="006819FC" w:rsidRPr="006819FC" w:rsidRDefault="006819FC" w:rsidP="006819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class</w:t>
      </w:r>
      <w:proofErr w:type="gramEnd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Rectangle : Figure, </w:t>
      </w:r>
      <w:proofErr w:type="spellStart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IPrint</w:t>
      </w:r>
      <w:proofErr w:type="spellEnd"/>
    </w:p>
    <w:p w:rsidR="006819FC" w:rsidRPr="006819FC" w:rsidRDefault="006819FC" w:rsidP="006819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{</w:t>
      </w:r>
    </w:p>
    <w:p w:rsidR="006819FC" w:rsidRPr="006819FC" w:rsidRDefault="006819FC" w:rsidP="006819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double Height { get; set; }</w:t>
      </w:r>
    </w:p>
    <w:p w:rsidR="006819FC" w:rsidRPr="006819FC" w:rsidRDefault="006819FC" w:rsidP="006819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6819FC" w:rsidRPr="006819FC" w:rsidRDefault="006819FC" w:rsidP="006819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double Width { get; set; }</w:t>
      </w:r>
    </w:p>
    <w:p w:rsidR="006819FC" w:rsidRPr="006819FC" w:rsidRDefault="006819FC" w:rsidP="006819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6819FC" w:rsidRPr="006819FC" w:rsidRDefault="006819FC" w:rsidP="006819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Rectangle(double </w:t>
      </w:r>
      <w:proofErr w:type="spellStart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ph</w:t>
      </w:r>
      <w:proofErr w:type="spellEnd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, double pw)</w:t>
      </w:r>
    </w:p>
    <w:p w:rsidR="006819FC" w:rsidRPr="006819FC" w:rsidRDefault="006819FC" w:rsidP="006819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6819FC" w:rsidRPr="006819FC" w:rsidRDefault="006819FC" w:rsidP="006819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this.Height</w:t>
      </w:r>
      <w:proofErr w:type="spellEnd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ph</w:t>
      </w:r>
      <w:proofErr w:type="spellEnd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6819FC" w:rsidRPr="006819FC" w:rsidRDefault="006819FC" w:rsidP="006819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this.Width</w:t>
      </w:r>
      <w:proofErr w:type="spellEnd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pw;</w:t>
      </w:r>
    </w:p>
    <w:p w:rsidR="006819FC" w:rsidRPr="006819FC" w:rsidRDefault="006819FC" w:rsidP="006819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this.Type</w:t>
      </w:r>
      <w:proofErr w:type="spellEnd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"</w:t>
      </w:r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Прямоугольник</w:t>
      </w:r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";</w:t>
      </w:r>
    </w:p>
    <w:p w:rsidR="006819FC" w:rsidRPr="006819FC" w:rsidRDefault="006819FC" w:rsidP="006819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}</w:t>
      </w:r>
    </w:p>
    <w:p w:rsidR="006819FC" w:rsidRPr="006819FC" w:rsidRDefault="006819FC" w:rsidP="006819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6819FC" w:rsidRPr="006819FC" w:rsidRDefault="006819FC" w:rsidP="006819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override double Area()</w:t>
      </w:r>
    </w:p>
    <w:p w:rsidR="006819FC" w:rsidRPr="006819FC" w:rsidRDefault="006819FC" w:rsidP="006819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6819FC" w:rsidRPr="006819FC" w:rsidRDefault="006819FC" w:rsidP="006819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double</w:t>
      </w:r>
      <w:proofErr w:type="gramEnd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Result = </w:t>
      </w:r>
      <w:proofErr w:type="spellStart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this.Width</w:t>
      </w:r>
      <w:proofErr w:type="spellEnd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* </w:t>
      </w:r>
      <w:proofErr w:type="spellStart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this.Height</w:t>
      </w:r>
      <w:proofErr w:type="spellEnd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6819FC" w:rsidRPr="006819FC" w:rsidRDefault="006819FC" w:rsidP="006819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Result;</w:t>
      </w:r>
    </w:p>
    <w:p w:rsidR="006819FC" w:rsidRPr="006819FC" w:rsidRDefault="006819FC" w:rsidP="006819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}</w:t>
      </w:r>
    </w:p>
    <w:p w:rsidR="006819FC" w:rsidRPr="006819FC" w:rsidRDefault="006819FC" w:rsidP="006819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6819FC" w:rsidRPr="006819FC" w:rsidRDefault="006819FC" w:rsidP="006819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void Print()</w:t>
      </w:r>
    </w:p>
    <w:p w:rsidR="006819FC" w:rsidRPr="006819FC" w:rsidRDefault="006819FC" w:rsidP="006819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{</w:t>
      </w:r>
    </w:p>
    <w:p w:rsidR="006819FC" w:rsidRPr="006819FC" w:rsidRDefault="006819FC" w:rsidP="006819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</w:t>
      </w:r>
      <w:proofErr w:type="spellStart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Console.WriteLine</w:t>
      </w:r>
      <w:proofErr w:type="spellEnd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</w:t>
      </w:r>
      <w:proofErr w:type="spellStart"/>
      <w:proofErr w:type="gramStart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this.ToString</w:t>
      </w:r>
      <w:proofErr w:type="spellEnd"/>
      <w:proofErr w:type="gramEnd"/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());</w:t>
      </w:r>
    </w:p>
    <w:p w:rsidR="006819FC" w:rsidRPr="006819FC" w:rsidRDefault="006819FC" w:rsidP="006819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}</w:t>
      </w:r>
    </w:p>
    <w:p w:rsidR="006819FC" w:rsidRPr="006819FC" w:rsidRDefault="006819FC" w:rsidP="006819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}</w:t>
      </w:r>
    </w:p>
    <w:p w:rsidR="006819FC" w:rsidRDefault="006819FC" w:rsidP="006819FC">
      <w:p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6819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</w:t>
      </w:r>
    </w:p>
    <w:p w:rsidR="008F7F0A" w:rsidRPr="008F7F0A" w:rsidRDefault="008F7F0A" w:rsidP="006819FC">
      <w:pPr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</w:pPr>
      <w:proofErr w:type="spellStart"/>
      <w:r w:rsidRPr="008F7F0A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eastAsia="en-US"/>
        </w:rPr>
        <w:t>SimpleList</w:t>
      </w:r>
      <w:proofErr w:type="spellEnd"/>
      <w:r w:rsidRPr="008F7F0A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  <w:t>.</w:t>
      </w:r>
      <w:proofErr w:type="spellStart"/>
      <w:r w:rsidRPr="008F7F0A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  <w:t>cs</w:t>
      </w:r>
      <w:proofErr w:type="spellEnd"/>
      <w:r w:rsidRPr="008F7F0A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  <w:t>: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lastRenderedPageBreak/>
        <w:t>using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System;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using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System.Collections.Generic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namespace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Figures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{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class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SimpleList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&lt;T&gt; :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IEnumerable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&lt;T&gt;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where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T :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IComparable</w:t>
      </w:r>
      <w:proofErr w:type="spellEnd"/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{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protected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SimpleListItem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&lt;T&gt; first = null;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protected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SimpleListItem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&lt;T&gt; last = null;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Count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get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{ return _count; }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protected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set { _count = value; }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}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_count;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void Add(T element)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SimpleListItem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&lt;T&gt;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newItem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new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SimpleListItem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&lt;T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&gt;(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element);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this.Count</w:t>
      </w:r>
      <w:proofErr w:type="spellEnd"/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++;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(last == null)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{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this.first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newItem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this.last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newItem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}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else</w:t>
      </w:r>
      <w:proofErr w:type="gramEnd"/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{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this.last.next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newItem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this.last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newItem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}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}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SimpleListItem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&lt;T&gt;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GetItem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number)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((number &lt; 0) || (number &gt;=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this.Count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))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{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   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throw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new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Exception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"Выход за границу индекса");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</w:t>
      </w: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}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SimpleListItem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&lt;T&gt; current =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this.first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0;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while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&lt; number)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{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current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current.next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++;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}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current;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}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lastRenderedPageBreak/>
        <w:t xml:space="preserve">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T Get(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number)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GetItem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(number).data;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}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IEnumerator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&lt;T&gt;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GetEnumerator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()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SimpleListItem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&lt;T&gt; current =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this.first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while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(current != null)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{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yield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return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current.data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current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current.next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}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}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System.Collections.IEnumerator</w:t>
      </w:r>
      <w:proofErr w:type="spellEnd"/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System.Collections.IEnumerable.GetEnumerator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()</w:t>
      </w:r>
      <w:proofErr w:type="gramEnd"/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GetEnumerator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();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}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void Sort()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Sort(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0,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this.Count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- 1);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}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private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void Sort(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low,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high)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low;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j = high;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T x =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Get(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(low + high) / 2);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do</w:t>
      </w:r>
      <w:proofErr w:type="gramEnd"/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{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while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(Get(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).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CompareTo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(x) &lt; 0)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    ++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while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(Get(j).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CompareTo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(x) &gt; 0)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</w: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ab/>
        <w:t xml:space="preserve">    --j;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&lt;= j)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Swap(</w:t>
      </w:r>
      <w:proofErr w:type="spellStart"/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, j);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++;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j--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}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} while (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&lt;= j);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(low &lt; j)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Sort(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low, j);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&lt; high)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Sort(</w:t>
      </w:r>
      <w:proofErr w:type="spellStart"/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, high);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}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private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void Swap(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,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j)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lastRenderedPageBreak/>
        <w:t xml:space="preserve">        {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SimpleListItem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&lt;T&gt; ci = </w:t>
      </w:r>
      <w:proofErr w:type="spellStart"/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GetItem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SimpleListItem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&lt;T&gt;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cj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GetItem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j);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T temp =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ci.data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ci.data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cj.data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cj.data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= </w:t>
      </w:r>
      <w:proofErr w:type="spellStart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temp</w:t>
      </w:r>
      <w:proofErr w:type="spellEnd"/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;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}</w:t>
      </w:r>
    </w:p>
    <w:p w:rsidR="008F7F0A" w:rsidRPr="008F7F0A" w:rsidRDefault="008F7F0A" w:rsidP="008F7F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}</w:t>
      </w:r>
    </w:p>
    <w:p w:rsidR="008F7F0A" w:rsidRDefault="008F7F0A" w:rsidP="008F7F0A">
      <w:p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8F7F0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</w:t>
      </w:r>
    </w:p>
    <w:p w:rsidR="001C15BE" w:rsidRDefault="001C15BE" w:rsidP="008F7F0A">
      <w:p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1C15BE" w:rsidRPr="001C15BE" w:rsidRDefault="001C15BE" w:rsidP="008F7F0A">
      <w:p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spellStart"/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SimpleListItem</w:t>
      </w:r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.cs</w:t>
      </w:r>
      <w:proofErr w:type="spellEnd"/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:</w:t>
      </w:r>
    </w:p>
    <w:p w:rsidR="001C15BE" w:rsidRPr="001C15BE" w:rsidRDefault="001C15BE" w:rsidP="001C15B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namespace</w:t>
      </w:r>
      <w:proofErr w:type="gramEnd"/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Figures</w:t>
      </w:r>
    </w:p>
    <w:p w:rsidR="001C15BE" w:rsidRPr="001C15BE" w:rsidRDefault="001C15BE" w:rsidP="001C15B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{</w:t>
      </w:r>
    </w:p>
    <w:p w:rsidR="001C15BE" w:rsidRPr="001C15BE" w:rsidRDefault="001C15BE" w:rsidP="001C15B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class </w:t>
      </w:r>
      <w:proofErr w:type="spellStart"/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SimpleListItem</w:t>
      </w:r>
      <w:proofErr w:type="spellEnd"/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&lt;T&gt;</w:t>
      </w:r>
    </w:p>
    <w:p w:rsidR="001C15BE" w:rsidRPr="001C15BE" w:rsidRDefault="001C15BE" w:rsidP="001C15B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{</w:t>
      </w:r>
    </w:p>
    <w:p w:rsidR="001C15BE" w:rsidRPr="001C15BE" w:rsidRDefault="001C15BE" w:rsidP="001C15B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T data { get; set; }</w:t>
      </w:r>
    </w:p>
    <w:p w:rsidR="001C15BE" w:rsidRPr="001C15BE" w:rsidRDefault="001C15BE" w:rsidP="001C15B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1C15BE" w:rsidRPr="001C15BE" w:rsidRDefault="001C15BE" w:rsidP="001C15B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SimpleListItem</w:t>
      </w:r>
      <w:proofErr w:type="spellEnd"/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&lt;T&gt; next { get; set; }</w:t>
      </w:r>
    </w:p>
    <w:p w:rsidR="001C15BE" w:rsidRPr="001C15BE" w:rsidRDefault="001C15BE" w:rsidP="001C15B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1C15BE" w:rsidRPr="001C15BE" w:rsidRDefault="001C15BE" w:rsidP="001C15B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SimpleListItem</w:t>
      </w:r>
      <w:proofErr w:type="spellEnd"/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(T </w:t>
      </w:r>
      <w:proofErr w:type="spellStart"/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param</w:t>
      </w:r>
      <w:proofErr w:type="spellEnd"/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</w:t>
      </w:r>
    </w:p>
    <w:p w:rsidR="001C15BE" w:rsidRPr="001C15BE" w:rsidRDefault="001C15BE" w:rsidP="001C15B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1C15BE" w:rsidRPr="001C15BE" w:rsidRDefault="001C15BE" w:rsidP="001C15B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this.data</w:t>
      </w:r>
      <w:proofErr w:type="spellEnd"/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param</w:t>
      </w:r>
      <w:proofErr w:type="spellEnd"/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1C15BE" w:rsidRPr="001C15BE" w:rsidRDefault="001C15BE" w:rsidP="001C15B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</w:t>
      </w:r>
    </w:p>
    <w:p w:rsidR="001C15BE" w:rsidRPr="001C15BE" w:rsidRDefault="001C15BE" w:rsidP="001C15B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}</w:t>
      </w:r>
    </w:p>
    <w:p w:rsidR="001C15BE" w:rsidRDefault="001C15BE" w:rsidP="001C15BE">
      <w:p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1C15B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</w:t>
      </w:r>
    </w:p>
    <w:p w:rsidR="008B1922" w:rsidRDefault="008B1922" w:rsidP="001C15BE">
      <w:p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8B1922" w:rsidRPr="008B1922" w:rsidRDefault="008B1922" w:rsidP="001C15BE">
      <w:pPr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</w:pPr>
      <w:proofErr w:type="spellStart"/>
      <w:r w:rsidRPr="008B1922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  <w:t>SimpleStack</w:t>
      </w:r>
      <w:r w:rsidRPr="008B1922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  <w:t>.cs</w:t>
      </w:r>
      <w:proofErr w:type="spellEnd"/>
      <w:r w:rsidRPr="008B1922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  <w:t>:</w:t>
      </w: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using</w:t>
      </w:r>
      <w:proofErr w:type="gramEnd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System;</w:t>
      </w: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namespace</w:t>
      </w:r>
      <w:proofErr w:type="gramEnd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Figures</w:t>
      </w: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{</w:t>
      </w: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class </w:t>
      </w:r>
      <w:proofErr w:type="spellStart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SimpleStack</w:t>
      </w:r>
      <w:proofErr w:type="spellEnd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&lt;T&gt; : </w:t>
      </w:r>
      <w:proofErr w:type="spellStart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SimpleList</w:t>
      </w:r>
      <w:proofErr w:type="spellEnd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&lt;T&gt;</w:t>
      </w: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where</w:t>
      </w:r>
      <w:proofErr w:type="gramEnd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T : </w:t>
      </w:r>
      <w:proofErr w:type="spellStart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IComparable</w:t>
      </w:r>
      <w:proofErr w:type="spellEnd"/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{</w:t>
      </w: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void Push(T item)</w:t>
      </w: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this.Add</w:t>
      </w:r>
      <w:proofErr w:type="spellEnd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item);</w:t>
      </w: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}</w:t>
      </w: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T Pop()</w:t>
      </w: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data = default(T);</w:t>
      </w: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(Count == 0)</w:t>
      </w: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{</w:t>
      </w: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data;</w:t>
      </w: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}</w:t>
      </w: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lastRenderedPageBreak/>
        <w:t xml:space="preserve">            </w:t>
      </w:r>
      <w:proofErr w:type="gramStart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else</w:t>
      </w:r>
      <w:proofErr w:type="gramEnd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if (Count == 1)</w:t>
      </w: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{</w:t>
      </w: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data</w:t>
      </w:r>
      <w:proofErr w:type="gramEnd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last.data</w:t>
      </w:r>
      <w:proofErr w:type="spellEnd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first</w:t>
      </w:r>
      <w:proofErr w:type="gramEnd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last = null;</w:t>
      </w: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}</w:t>
      </w: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else</w:t>
      </w:r>
      <w:proofErr w:type="gramEnd"/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{</w:t>
      </w: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newLast</w:t>
      </w:r>
      <w:proofErr w:type="spellEnd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this.GetItem</w:t>
      </w:r>
      <w:proofErr w:type="spellEnd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(Count - 2);</w:t>
      </w: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data</w:t>
      </w:r>
      <w:proofErr w:type="gramEnd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last.data</w:t>
      </w:r>
      <w:proofErr w:type="spellEnd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newLast.next</w:t>
      </w:r>
      <w:proofErr w:type="spellEnd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null;</w:t>
      </w: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last</w:t>
      </w:r>
      <w:proofErr w:type="gramEnd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newLast</w:t>
      </w:r>
      <w:proofErr w:type="spellEnd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}</w:t>
      </w: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Count--;</w:t>
      </w: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data;</w:t>
      </w: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</w:t>
      </w:r>
    </w:p>
    <w:p w:rsidR="008B1922" w:rsidRPr="008B1922" w:rsidRDefault="008B1922" w:rsidP="008B19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}</w:t>
      </w:r>
    </w:p>
    <w:p w:rsidR="008B1922" w:rsidRDefault="008B1922" w:rsidP="008B1922">
      <w:p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8B1922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</w:t>
      </w:r>
    </w:p>
    <w:p w:rsidR="00175A29" w:rsidRPr="00175A29" w:rsidRDefault="00175A29" w:rsidP="008B1922">
      <w:pPr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eastAsia="en-US"/>
        </w:rPr>
      </w:pPr>
    </w:p>
    <w:p w:rsidR="00175A29" w:rsidRPr="00175A29" w:rsidRDefault="00175A29" w:rsidP="008B1922">
      <w:pPr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</w:pPr>
      <w:proofErr w:type="spellStart"/>
      <w:r w:rsidRPr="00175A29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  <w:t>Square</w:t>
      </w:r>
      <w:r w:rsidRPr="00175A29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  <w:t>.cs</w:t>
      </w:r>
      <w:proofErr w:type="spellEnd"/>
      <w:r w:rsidRPr="00175A29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  <w:t>:</w:t>
      </w:r>
    </w:p>
    <w:p w:rsidR="00175A29" w:rsidRPr="00175A29" w:rsidRDefault="00175A29" w:rsidP="00175A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175A2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namespace</w:t>
      </w:r>
      <w:proofErr w:type="gramEnd"/>
      <w:r w:rsidRPr="00175A2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175A2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DescriptionFigures</w:t>
      </w:r>
      <w:proofErr w:type="spellEnd"/>
    </w:p>
    <w:p w:rsidR="00175A29" w:rsidRPr="00175A29" w:rsidRDefault="00175A29" w:rsidP="00175A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175A2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{</w:t>
      </w:r>
    </w:p>
    <w:p w:rsidR="00175A29" w:rsidRPr="00175A29" w:rsidRDefault="00175A29" w:rsidP="00175A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175A2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175A2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class</w:t>
      </w:r>
      <w:proofErr w:type="gramEnd"/>
      <w:r w:rsidRPr="00175A2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Square : Rectangle, </w:t>
      </w:r>
      <w:proofErr w:type="spellStart"/>
      <w:r w:rsidRPr="00175A2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IPrint</w:t>
      </w:r>
      <w:proofErr w:type="spellEnd"/>
    </w:p>
    <w:p w:rsidR="00175A29" w:rsidRPr="00175A29" w:rsidRDefault="00175A29" w:rsidP="00175A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175A2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{</w:t>
      </w:r>
    </w:p>
    <w:p w:rsidR="00175A29" w:rsidRPr="00175A29" w:rsidRDefault="00175A29" w:rsidP="00175A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175A2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175A2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175A2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Square(double size) : base(size, size)</w:t>
      </w:r>
    </w:p>
    <w:p w:rsidR="00175A29" w:rsidRPr="00175A29" w:rsidRDefault="00175A29" w:rsidP="00175A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175A2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r w:rsidRPr="00175A2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{</w:t>
      </w:r>
    </w:p>
    <w:p w:rsidR="00175A29" w:rsidRPr="00175A29" w:rsidRDefault="00175A29" w:rsidP="00175A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175A2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</w:t>
      </w:r>
      <w:proofErr w:type="spellStart"/>
      <w:proofErr w:type="gramStart"/>
      <w:r w:rsidRPr="00175A2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this.Type</w:t>
      </w:r>
      <w:proofErr w:type="spellEnd"/>
      <w:proofErr w:type="gramEnd"/>
      <w:r w:rsidRPr="00175A2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= "Квадрат";</w:t>
      </w:r>
    </w:p>
    <w:p w:rsidR="00175A29" w:rsidRPr="00175A29" w:rsidRDefault="00175A29" w:rsidP="00175A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175A2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}</w:t>
      </w:r>
    </w:p>
    <w:p w:rsidR="00175A29" w:rsidRPr="00175A29" w:rsidRDefault="00175A29" w:rsidP="00175A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175A2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}</w:t>
      </w:r>
    </w:p>
    <w:p w:rsidR="00175A29" w:rsidRDefault="00175A29" w:rsidP="00175A29">
      <w:p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175A2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</w:t>
      </w:r>
    </w:p>
    <w:p w:rsidR="002B005A" w:rsidRDefault="002B005A" w:rsidP="002B005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Примеры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2B005A" w:rsidRDefault="002B005A" w:rsidP="00175A29">
      <w:p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2B005A" w:rsidRPr="00175A29" w:rsidRDefault="002B005A" w:rsidP="00175A2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0E04F8" wp14:editId="4FD10B49">
            <wp:extent cx="5940425" cy="2750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05A" w:rsidRPr="00175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8130D"/>
    <w:multiLevelType w:val="multilevel"/>
    <w:tmpl w:val="23E46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E8"/>
    <w:rsid w:val="00090D75"/>
    <w:rsid w:val="000B1010"/>
    <w:rsid w:val="00175A29"/>
    <w:rsid w:val="001C15BE"/>
    <w:rsid w:val="002B005A"/>
    <w:rsid w:val="003A13E8"/>
    <w:rsid w:val="00605324"/>
    <w:rsid w:val="006819FC"/>
    <w:rsid w:val="008B1922"/>
    <w:rsid w:val="008D6339"/>
    <w:rsid w:val="008F7F0A"/>
    <w:rsid w:val="00904B65"/>
    <w:rsid w:val="00945568"/>
    <w:rsid w:val="00955C5A"/>
    <w:rsid w:val="009B0E71"/>
    <w:rsid w:val="00DB35C7"/>
    <w:rsid w:val="00DC2E30"/>
    <w:rsid w:val="00EC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2144"/>
  <w15:chartTrackingRefBased/>
  <w15:docId w15:val="{00053620-C9A8-49D3-92A1-B0641851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32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324"/>
    <w:pPr>
      <w:ind w:left="720"/>
      <w:contextualSpacing/>
    </w:pPr>
  </w:style>
  <w:style w:type="table" w:styleId="a4">
    <w:name w:val="Table Grid"/>
    <w:basedOn w:val="a1"/>
    <w:rsid w:val="00605324"/>
    <w:pPr>
      <w:spacing w:after="0" w:line="240" w:lineRule="auto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2119</Words>
  <Characters>12081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Ленусик</dc:creator>
  <cp:keywords/>
  <dc:description/>
  <cp:lastModifiedBy>Ленусик</cp:lastModifiedBy>
  <cp:revision>16</cp:revision>
  <dcterms:created xsi:type="dcterms:W3CDTF">2018-12-23T17:05:00Z</dcterms:created>
  <dcterms:modified xsi:type="dcterms:W3CDTF">2018-12-23T17:40:00Z</dcterms:modified>
</cp:coreProperties>
</file>