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left"/>
      </w:pPr>
      <w:r>
        <w:rPr>
          <w:rStyle w:val="7"/>
          <w:b/>
          <w:color w:val="1F2329"/>
        </w:rPr>
        <w:t>14号样本：砰！Sample 14: Bump!</w:t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游戏概述</w:t>
      </w:r>
    </w:p>
    <w:p>
      <w:pPr>
        <w:numPr>
          <w:ilvl w:val="0"/>
          <w:numId w:val="2"/>
        </w:numPr>
        <w:bidi w:val="0"/>
      </w:pPr>
      <w:r>
        <w:rPr>
          <w:lang w:val="en-US" w:eastAsia="zh-CN"/>
        </w:rPr>
        <w:t>名称：14——既是年龄也是实验样本号码，砰——对应膨胀的感受。</w:t>
      </w:r>
    </w:p>
    <w:p>
      <w:pPr>
        <w:numPr>
          <w:ilvl w:val="0"/>
          <w:numId w:val="2"/>
        </w:numPr>
        <w:bidi w:val="0"/>
      </w:pPr>
      <w:r>
        <w:rPr>
          <w:lang w:val="en-US" w:eastAsia="zh-CN"/>
        </w:rPr>
        <w:t>2D单人</w:t>
      </w:r>
      <w:r>
        <w:rPr>
          <w:b/>
          <w:bCs/>
          <w:lang w:val="en-US" w:eastAsia="zh-CN"/>
        </w:rPr>
        <w:t>平台解密叙事</w:t>
      </w:r>
      <w:r>
        <w:rPr>
          <w:lang w:val="en-US" w:eastAsia="zh-CN"/>
        </w:rPr>
        <w:t>游戏。</w:t>
      </w:r>
    </w:p>
    <w:p>
      <w:pPr>
        <w:numPr>
          <w:ilvl w:val="0"/>
          <w:numId w:val="2"/>
        </w:numPr>
        <w:bidi w:val="0"/>
      </w:pPr>
      <w:r>
        <w:rPr>
          <w:lang w:val="en-US" w:eastAsia="zh-CN"/>
        </w:rPr>
        <w:t>运用膨胀的物理能力，弹开物体，在不同关卡解密。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>扮演实验室中的14号样本——小女孩，运用能力，逃离并摧毁黑暗的基因改造公司。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游戏特点</w:t>
      </w:r>
    </w:p>
    <w:p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lang w:val="en-US" w:eastAsia="zh-CN"/>
        </w:rPr>
        <w:t>使用能力，弹开自己、敌人时的“爽”感；</w:t>
      </w:r>
    </w:p>
    <w:p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lang w:val="en-US" w:eastAsia="zh-CN"/>
        </w:rPr>
        <w:t>一个简单机制——膨胀，及其衍生机制漂浮所引发的复杂物理交互；</w:t>
      </w:r>
    </w:p>
    <w:p>
      <w:pPr>
        <w:numPr>
          <w:ilvl w:val="0"/>
          <w:numId w:val="2"/>
        </w:numPr>
        <w:bidi w:val="0"/>
        <w:ind w:left="420" w:leftChars="0" w:hanging="420" w:firstLineChars="0"/>
      </w:pPr>
      <w:r>
        <w:rPr>
          <w:lang w:val="en-US" w:eastAsia="zh-CN"/>
        </w:rPr>
        <w:t>帮助小女孩逃离实验室，与次要人物“小机器人”的故事；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流程短小，但故事完整，游戏精致、完成度高。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关卡结构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lang w:val="en-US" w:eastAsia="zh-CN"/>
        </w:rPr>
        <w:t>最基础的锁钥结构：每一关中都有门和重力感应开关，玩家需要通过箱子等物体触发开关，并进入门（取决于不同情况，玩家自身也可以触发）。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5735" cy="1219200"/>
            <wp:effectExtent l="0" t="0" r="0" b="0"/>
            <wp:docPr id="1" name="图片 1" descr="Puzzle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uzzleStructure"/>
                    <pic:cNvPicPr>
                      <a:picLocks noChangeAspect="1"/>
                    </pic:cNvPicPr>
                  </pic:nvPicPr>
                  <pic:blipFill>
                    <a:blip r:embed="rId4"/>
                    <a:srcRect t="21712" b="4541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963545"/>
            <wp:effectExtent l="0" t="0" r="5715" b="8255"/>
            <wp:docPr id="2" name="图片 2" descr="Game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ameFlowChar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目标</w:t>
      </w:r>
      <w:bookmarkStart w:id="0" w:name="_GoBack"/>
      <w:bookmarkEnd w:id="0"/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lang w:val="en-US" w:eastAsia="zh-CN"/>
        </w:rPr>
        <w:t>长期目标：完成游戏，逃离实验室。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lang w:val="en-US" w:eastAsia="zh-CN"/>
        </w:rPr>
        <w:t>中期目标：完成当前关卡，触发重力感应开关并进入门。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短期目标：使用膨胀能力与物体交互。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玩法机制</w:t>
      </w:r>
    </w:p>
    <w:p>
      <w:pPr>
        <w:bidi w:val="0"/>
      </w:pPr>
      <w:r>
        <w:rPr>
          <w:lang w:val="en-US" w:eastAsia="zh-CN"/>
        </w:rPr>
        <w:t>玩家使用自身的膨胀能力与各种物体交互，</w:t>
      </w:r>
      <w:r>
        <w:rPr>
          <w:b/>
          <w:bCs/>
          <w:lang w:val="en-US" w:eastAsia="zh-CN"/>
        </w:rPr>
        <w:t>触发门开关并进入</w:t>
      </w:r>
      <w:r>
        <w:rPr>
          <w:lang w:val="en-US" w:eastAsia="zh-CN"/>
        </w:rPr>
        <w:t>。在触发过程中，玩家会遇到各种障碍，如敌人、镭射等，通过交互，以及各种物体之间的相互作用完成解密。</w:t>
      </w:r>
    </w:p>
    <w:p>
      <w:pPr>
        <w:bidi w:val="0"/>
        <w:rPr>
          <w:lang w:val="en-US" w:eastAsia="zh-CN"/>
        </w:rPr>
      </w:pP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机制相互作用表：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744595"/>
            <wp:effectExtent l="0" t="0" r="10795" b="8255"/>
            <wp:docPr id="11" name="图片 11" descr="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nterac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9051925" cy="3734435"/>
            <wp:effectExtent l="0" t="0" r="18415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192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5735" cy="3708400"/>
            <wp:effectExtent l="0" t="0" r="12065" b="6350"/>
            <wp:docPr id="15" name="图片 15" descr="MacroExp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acroExpCurv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I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高科技社会，科技基因公司私下绑架孩子进行基因改造。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主角（小女孩）从实验室醒来（记忆缺失），看到前面的人被推进一个屋子，传来被杀的声音。广播传来自大的语气：下一个就是主角，让主角听他，快跑。在逃离过程中，主角了解到自己是失踪儿童。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主角跟着广播，穿过几个不同的实验室（在实验室中遇到了机器人敌人），来到了大厅，大厅中站着几个和之前一样的机器人。广播说了一些不明意义的话，要求主角跟着那群机器人就好。</w:t>
      </w: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主角发现不对劲，跳入了一旁的管道。身后传来广播气急败坏的声音，要求机器人快抓主角，不然无法继续观察“样本表现”。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II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在下水道中，主角遇见了以前溜进来的“家用小机器人”。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主角获得膨胀的新能力，能飘过小机器人无法跨过的水道。小机器人将U盘扔给主角，希望利用主角上传秘密，活着逃离公司。同时杂物掉落，堵在了小机器人和主角中，身后追兵赶到，传来小机器人的惨叫声。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主角穿过布满敌人的下水道关卡，通过电梯来到总控室，上传了资料。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通过屏幕看到小机器人逃到了实验室门口，但却被大门挡住。主角通过广播和开关，帮助小机器人打开了大门。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Boss（之前广播中的声音）来到总控室，打倒并囚禁了主角，小机器人也听到了广播中传来的声音。</w:t>
      </w:r>
    </w:p>
    <w:p>
      <w:pPr>
        <w:pStyle w:val="4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 III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Boss发现了主角上传了秘密，将整个实验室搬到了船上，提取了主角的DNA，准备将主角杀死。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主角在监牢中醒来，无法逃脱。突然外面传来骚乱，小机器人拖着残破的身体帮助主角打开了牢门后牺牲死去。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主角又一次穿过了ACT I中的实验室，但这一次小机器人引起的骚乱使船体漏水，敌人也更加得多。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主角来到甲板上，见到了失去一切的Boss。在甲板上和Boss展开了Boss战。主角将要被击败时，甲板塌陷，来到有积水的下层，开展了第二场Boss战。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通过对能力和积水的运用，主角打败了Boss，坐着逃生艇离开了船体，在小艇上，主角拿出了芯片，芯片中传来了小机器人的声音。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游戏流程与机制分配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2328545"/>
            <wp:effectExtent l="0" t="0" r="3810" b="14605"/>
            <wp:docPr id="14" name="图片 14" descr="level-mecha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evel-mechanics"/>
                    <pic:cNvPicPr>
                      <a:picLocks noChangeAspect="1"/>
                    </pic:cNvPicPr>
                  </pic:nvPicPr>
                  <pic:blipFill>
                    <a:blip r:embed="rId9"/>
                    <a:srcRect t="29775" b="1091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美术风格</w:t>
      </w:r>
    </w:p>
    <w:p>
      <w:pPr>
        <w:bidi w:val="0"/>
      </w:pPr>
      <w:r>
        <w:rPr>
          <w:lang w:val="en-US" w:eastAsia="zh-CN"/>
        </w:rPr>
        <w:t>像素画风：</w:t>
      </w:r>
    </w:p>
    <w:p>
      <w:pPr>
        <w:numPr>
          <w:ilvl w:val="0"/>
          <w:numId w:val="8"/>
        </w:numPr>
        <w:bidi w:val="0"/>
        <w:ind w:left="420" w:leftChars="0" w:hanging="420" w:firstLineChars="0"/>
      </w:pPr>
      <w:r>
        <w:rPr>
          <w:lang w:val="en-US" w:eastAsia="zh-CN"/>
        </w:rPr>
        <w:t>减少开发工作量——考虑使用AI+手改。</w:t>
      </w:r>
    </w:p>
    <w:p>
      <w:pPr>
        <w:numPr>
          <w:ilvl w:val="0"/>
          <w:numId w:val="8"/>
        </w:numPr>
        <w:bidi w:val="0"/>
        <w:ind w:left="420" w:leftChars="0" w:hanging="420" w:firstLineChars="0"/>
      </w:pPr>
      <w:r>
        <w:rPr>
          <w:lang w:val="en-US" w:eastAsia="zh-CN"/>
        </w:rPr>
        <w:t>画面精度降低，玩家大脑自动想象缺少的动作，增加代入感。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lang w:val="en-US" w:eastAsia="zh-CN"/>
        </w:rPr>
        <w:t>简单的画风使玩家注意力放在机制和故事上。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1790" cy="2891790"/>
            <wp:effectExtent l="0" t="0" r="3810" b="3810"/>
            <wp:docPr id="3" name="图片 3" descr="Player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layerRe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Game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ameRe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3899D2"/>
    <w:multiLevelType w:val="singleLevel"/>
    <w:tmpl w:val="933899D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46D6DD3"/>
    <w:multiLevelType w:val="singleLevel"/>
    <w:tmpl w:val="946D6DD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327F354"/>
    <w:multiLevelType w:val="singleLevel"/>
    <w:tmpl w:val="0327F35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478F61C"/>
    <w:multiLevelType w:val="singleLevel"/>
    <w:tmpl w:val="2478F6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339A07B"/>
    <w:multiLevelType w:val="multilevel"/>
    <w:tmpl w:val="4339A07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460E4ACD"/>
    <w:multiLevelType w:val="singleLevel"/>
    <w:tmpl w:val="460E4A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8519D97"/>
    <w:multiLevelType w:val="singleLevel"/>
    <w:tmpl w:val="58519D9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8352BFB"/>
    <w:multiLevelType w:val="singleLevel"/>
    <w:tmpl w:val="68352B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Q3NmQwY2E1NmY0Y2Q4MGEwYmFiNzUwZDYxNGVjYjkifQ=="/>
  </w:docVars>
  <w:rsids>
    <w:rsidRoot w:val="5D0A1D41"/>
    <w:rsid w:val="00E0770D"/>
    <w:rsid w:val="06D41534"/>
    <w:rsid w:val="083363BC"/>
    <w:rsid w:val="0A0A2B24"/>
    <w:rsid w:val="0C112E71"/>
    <w:rsid w:val="105F7F23"/>
    <w:rsid w:val="12B34E1A"/>
    <w:rsid w:val="133E5040"/>
    <w:rsid w:val="13EC5F71"/>
    <w:rsid w:val="15D8012E"/>
    <w:rsid w:val="188B610C"/>
    <w:rsid w:val="1B357992"/>
    <w:rsid w:val="1D85488A"/>
    <w:rsid w:val="1DEC54EC"/>
    <w:rsid w:val="20875058"/>
    <w:rsid w:val="20E93F65"/>
    <w:rsid w:val="21D00D6D"/>
    <w:rsid w:val="232D5D6F"/>
    <w:rsid w:val="23F658F4"/>
    <w:rsid w:val="24E32A79"/>
    <w:rsid w:val="25887A34"/>
    <w:rsid w:val="26B96187"/>
    <w:rsid w:val="281C71CD"/>
    <w:rsid w:val="2A9C3DF6"/>
    <w:rsid w:val="2D796670"/>
    <w:rsid w:val="2EEC7A71"/>
    <w:rsid w:val="2EF67E0A"/>
    <w:rsid w:val="2FB14AB3"/>
    <w:rsid w:val="30551D54"/>
    <w:rsid w:val="30C54979"/>
    <w:rsid w:val="35EF585C"/>
    <w:rsid w:val="368E2D4F"/>
    <w:rsid w:val="3BFE2DFA"/>
    <w:rsid w:val="3CD42E47"/>
    <w:rsid w:val="3E203BE4"/>
    <w:rsid w:val="42C121F4"/>
    <w:rsid w:val="439C0C1F"/>
    <w:rsid w:val="456074FF"/>
    <w:rsid w:val="48B35E2B"/>
    <w:rsid w:val="4AB50890"/>
    <w:rsid w:val="4DF67EED"/>
    <w:rsid w:val="4DFA2A5E"/>
    <w:rsid w:val="533F5C84"/>
    <w:rsid w:val="544E7964"/>
    <w:rsid w:val="58311772"/>
    <w:rsid w:val="5D0A1D41"/>
    <w:rsid w:val="5E08087F"/>
    <w:rsid w:val="62B80AC5"/>
    <w:rsid w:val="62F726F2"/>
    <w:rsid w:val="6C916A59"/>
    <w:rsid w:val="6D957AEC"/>
    <w:rsid w:val="719170B1"/>
    <w:rsid w:val="72F21524"/>
    <w:rsid w:val="76BF021D"/>
    <w:rsid w:val="77165B61"/>
    <w:rsid w:val="77413779"/>
    <w:rsid w:val="77933457"/>
    <w:rsid w:val="78454752"/>
    <w:rsid w:val="79F169AB"/>
    <w:rsid w:val="79F530BD"/>
    <w:rsid w:val="7D5D3636"/>
    <w:rsid w:val="7D8F0107"/>
    <w:rsid w:val="7DA61F6B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="微软雅黑" w:hAnsi="微软雅黑" w:eastAsia="微软雅黑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2023-07-18T21:09:00Z</dcterms:created>
  <dc:creator>Han Haotian</dc:creator>
  <cp:lastModifiedBy>Han Haotian</cp:lastModifiedBy>
  <dcterms:modified xsi:type="dcterms:W3CDTF">2023-07-20T05:15:58Z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0CBA29E49D5645A380B2D38D0C4E0710_11</vt:lpwstr>
  </property>
</Properties>
</file>