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64510955"/>
        <w:docPartObj>
          <w:docPartGallery w:val="Cover Pages"/>
          <w:docPartUnique/>
        </w:docPartObj>
      </w:sdtPr>
      <w:sdtContent>
        <w:p w14:paraId="4F409934" w14:textId="069C8429" w:rsidR="00D371FF" w:rsidRDefault="00D371F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425261" wp14:editId="175F42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9546832" w14:textId="2966BCE8" w:rsidR="00D371FF" w:rsidRPr="002F1921" w:rsidRDefault="00D87488">
                                      <w:pPr>
                                        <w:pStyle w:val="af6"/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2F1921"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Hello-FPGA</w:t>
                                      </w:r>
                                    </w:p>
                                  </w:sdtContent>
                                </w:sdt>
                                <w:p w14:paraId="362E458B" w14:textId="56B7CCED" w:rsidR="00D371FF" w:rsidRPr="002F1921" w:rsidRDefault="002F1921">
                                  <w:pPr>
                                    <w:pStyle w:val="af6"/>
                                    <w:rPr>
                                      <w:rFonts w:ascii="Arial" w:hAnsi="Arial" w:cs="Arial"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info@hello-fpga.c</w:t>
                                  </w:r>
                                  <w:r w:rsidR="00AC0A1B">
                                    <w:rPr>
                                      <w:rFonts w:ascii="Arial" w:hAnsi="Arial" w:cs="Arial"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6249A" w14:textId="5D970A5C" w:rsidR="00171376" w:rsidRDefault="00171376" w:rsidP="00171376">
                                  <w:pPr>
                                    <w:pStyle w:val="ad"/>
                                    <w:spacing w:line="360" w:lineRule="exact"/>
                                    <w:ind w:rightChars="50" w:right="105"/>
                                  </w:pPr>
                                  <w:bookmarkStart w:id="0" w:name="_Toc167168320"/>
                                  <w:r>
                                    <w:t xml:space="preserve">Hello-FPGA </w:t>
                                  </w:r>
                                  <w:r w:rsidRPr="00DE12D4">
                                    <w:t>Camera link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Full Receiver FMC Card User Manual</w:t>
                                  </w:r>
                                  <w:bookmarkEnd w:id="0"/>
                                </w:p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338A5E2" w14:textId="1577157E" w:rsidR="00D371FF" w:rsidRDefault="00A40E7B" w:rsidP="00171376">
                                      <w:pPr>
                                        <w:pStyle w:val="af6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C425261" id="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9546832" w14:textId="2966BCE8" w:rsidR="00D371FF" w:rsidRPr="002F1921" w:rsidRDefault="00D87488">
                                <w:pPr>
                                  <w:pStyle w:val="af6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2F1921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Hello-FPGA</w:t>
                                </w:r>
                              </w:p>
                            </w:sdtContent>
                          </w:sdt>
                          <w:p w14:paraId="362E458B" w14:textId="56B7CCED" w:rsidR="00D371FF" w:rsidRPr="002F1921" w:rsidRDefault="002F1921">
                            <w:pPr>
                              <w:pStyle w:val="af6"/>
                              <w:rPr>
                                <w:rFonts w:ascii="Arial" w:hAnsi="Arial" w:cs="Arial"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>info@hello-fpga.c</w:t>
                            </w:r>
                            <w:r w:rsidR="00AC0A1B">
                              <w:rPr>
                                <w:rFonts w:ascii="Arial" w:hAnsi="Arial" w:cs="Arial"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>OM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5DC6249A" w14:textId="5D970A5C" w:rsidR="00171376" w:rsidRDefault="00171376" w:rsidP="00171376">
                            <w:pPr>
                              <w:pStyle w:val="ad"/>
                              <w:spacing w:line="360" w:lineRule="exact"/>
                              <w:ind w:rightChars="50" w:right="105"/>
                            </w:pPr>
                            <w:bookmarkStart w:id="1" w:name="_Toc167168320"/>
                            <w:r>
                              <w:t xml:space="preserve">Hello-FPGA </w:t>
                            </w:r>
                            <w:r w:rsidRPr="00DE12D4">
                              <w:t>Camera link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Full Receiver FMC Card User Manual</w:t>
                            </w:r>
                            <w:bookmarkEnd w:id="1"/>
                          </w:p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338A5E2" w14:textId="1577157E" w:rsidR="00D371FF" w:rsidRDefault="00A40E7B" w:rsidP="00171376">
                                <w:pPr>
                                  <w:pStyle w:val="af6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3BA5A74" w14:textId="6F049BFD" w:rsidR="002C35B3" w:rsidRPr="009F2AC0" w:rsidRDefault="00D371FF">
          <w:pPr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CN"/>
        </w:rPr>
        <w:id w:val="10501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2D02F5" w14:textId="206C9300" w:rsidR="002C35B3" w:rsidRDefault="002C35B3">
          <w:pPr>
            <w:pStyle w:val="TOC"/>
          </w:pPr>
          <w:r>
            <w:rPr>
              <w:lang w:val="zh-CN"/>
            </w:rPr>
            <w:t>目录</w:t>
          </w:r>
        </w:p>
        <w:p w14:paraId="0C06979A" w14:textId="4A9DBEF5" w:rsidR="005A73C1" w:rsidRDefault="002C35B3">
          <w:pPr>
            <w:pStyle w:val="TOC1"/>
            <w:tabs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68320" w:history="1">
            <w:r w:rsidR="005A73C1" w:rsidRPr="00007EB1">
              <w:rPr>
                <w:rStyle w:val="af1"/>
                <w:noProof/>
              </w:rPr>
              <w:t>Hello-FPGA Camera link Full Receiver FMC Card User Manual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_Toc167168320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1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73F2A8F0" w14:textId="78DFEF9B" w:rsidR="005A73C1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1" w:history="1">
            <w:r w:rsidR="005A73C1" w:rsidRPr="00007EB1">
              <w:rPr>
                <w:rStyle w:val="af1"/>
                <w:noProof/>
              </w:rPr>
              <w:t>Hello-FPGA Camera link Full Receiver FMC Card User Manual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_Toc167168321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3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3F47EFA8" w14:textId="63FA4E9C" w:rsidR="005A73C1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2" w:history="1">
            <w:r w:rsidR="005A73C1" w:rsidRPr="00007EB1">
              <w:rPr>
                <w:rStyle w:val="af1"/>
                <w:noProof/>
              </w:rPr>
              <w:t>1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Camera link 简介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_Toc167168322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3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45C1CC3C" w14:textId="5608577E" w:rsidR="005A73C1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3" w:history="1">
            <w:r w:rsidR="005A73C1" w:rsidRPr="00007EB1">
              <w:rPr>
                <w:rStyle w:val="af1"/>
                <w:noProof/>
              </w:rPr>
              <w:t>2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Camera link  FPGA FULL FMC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_Toc167168323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5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36C4E939" w14:textId="4A6DE89C" w:rsidR="005A73C1" w:rsidRDefault="00000000">
          <w:pPr>
            <w:pStyle w:val="TOC2"/>
            <w:tabs>
              <w:tab w:val="left" w:pos="110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4" w:history="1">
            <w:r w:rsidR="005A73C1" w:rsidRPr="00007EB1">
              <w:rPr>
                <w:rStyle w:val="af1"/>
                <w:noProof/>
              </w:rPr>
              <w:t>2.1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硬件特性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_Toc167168324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5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3B33F7DD" w14:textId="0613BAC6" w:rsidR="005A73C1" w:rsidRDefault="00000000">
          <w:pPr>
            <w:pStyle w:val="TOC2"/>
            <w:tabs>
              <w:tab w:val="left" w:pos="110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5" w:history="1">
            <w:r w:rsidR="005A73C1" w:rsidRPr="00007EB1">
              <w:rPr>
                <w:rStyle w:val="af1"/>
                <w:noProof/>
              </w:rPr>
              <w:t>2.2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结构说明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_Toc167168325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7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53B8B00D" w14:textId="5D47CD06" w:rsidR="005A73C1" w:rsidRDefault="00000000">
          <w:pPr>
            <w:pStyle w:val="TOC2"/>
            <w:tabs>
              <w:tab w:val="left" w:pos="110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6" w:history="1">
            <w:r w:rsidR="005A73C1" w:rsidRPr="00007EB1">
              <w:rPr>
                <w:rStyle w:val="af1"/>
                <w:noProof/>
              </w:rPr>
              <w:t>2.3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软件支持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_Toc167168326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9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6F46C999" w14:textId="2E8FAC1B" w:rsidR="005A73C1" w:rsidRDefault="00000000">
          <w:pPr>
            <w:pStyle w:val="TOC2"/>
            <w:tabs>
              <w:tab w:val="left" w:pos="110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7" w:history="1">
            <w:r w:rsidR="005A73C1" w:rsidRPr="00007EB1">
              <w:rPr>
                <w:rStyle w:val="af1"/>
                <w:noProof/>
              </w:rPr>
              <w:t>2.4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FMC PIN定义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_Toc167168327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7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09B0DB7C" w14:textId="677E2A0F" w:rsidR="005A73C1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8" w:history="1">
            <w:r w:rsidR="005A73C1" w:rsidRPr="00007EB1">
              <w:rPr>
                <w:rStyle w:val="af1"/>
                <w:noProof/>
              </w:rPr>
              <w:t>3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Camera link  调试接口板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_Toc167168328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9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60E0E2E9" w14:textId="6F90BB8B" w:rsidR="005A73C1" w:rsidRDefault="00000000">
          <w:pPr>
            <w:pStyle w:val="TOC2"/>
            <w:tabs>
              <w:tab w:val="left" w:pos="1100"/>
              <w:tab w:val="right" w:leader="dot" w:pos="8630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168329" w:history="1">
            <w:r w:rsidR="005A73C1" w:rsidRPr="00007EB1">
              <w:rPr>
                <w:rStyle w:val="af1"/>
                <w:noProof/>
              </w:rPr>
              <w:t>3.1</w:t>
            </w:r>
            <w:r w:rsidR="005A73C1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5A73C1" w:rsidRPr="00007EB1">
              <w:rPr>
                <w:rStyle w:val="af1"/>
                <w:noProof/>
              </w:rPr>
              <w:t>硬件特性</w:t>
            </w:r>
            <w:r w:rsidR="005A73C1">
              <w:rPr>
                <w:noProof/>
                <w:webHidden/>
              </w:rPr>
              <w:tab/>
            </w:r>
            <w:r w:rsidR="005A73C1">
              <w:rPr>
                <w:noProof/>
                <w:webHidden/>
              </w:rPr>
              <w:fldChar w:fldCharType="begin"/>
            </w:r>
            <w:r w:rsidR="005A73C1">
              <w:rPr>
                <w:noProof/>
                <w:webHidden/>
              </w:rPr>
              <w:instrText xml:space="preserve"> PAGEREF _Toc167168329 \h </w:instrText>
            </w:r>
            <w:r w:rsidR="005A73C1">
              <w:rPr>
                <w:noProof/>
                <w:webHidden/>
              </w:rPr>
            </w:r>
            <w:r w:rsidR="005A73C1">
              <w:rPr>
                <w:noProof/>
                <w:webHidden/>
              </w:rPr>
              <w:fldChar w:fldCharType="separate"/>
            </w:r>
            <w:r w:rsidR="00413627">
              <w:rPr>
                <w:noProof/>
                <w:webHidden/>
              </w:rPr>
              <w:t>9</w:t>
            </w:r>
            <w:r w:rsidR="005A73C1">
              <w:rPr>
                <w:noProof/>
                <w:webHidden/>
              </w:rPr>
              <w:fldChar w:fldCharType="end"/>
            </w:r>
          </w:hyperlink>
        </w:p>
        <w:p w14:paraId="7CD763A4" w14:textId="2E6DEDB2" w:rsidR="002C35B3" w:rsidRDefault="002C35B3">
          <w:r>
            <w:rPr>
              <w:b/>
              <w:bCs/>
              <w:lang w:val="zh-CN"/>
            </w:rPr>
            <w:fldChar w:fldCharType="end"/>
          </w:r>
        </w:p>
      </w:sdtContent>
    </w:sdt>
    <w:p w14:paraId="6CEAF518" w14:textId="50E65FEF" w:rsidR="002C35B3" w:rsidRDefault="002C35B3" w:rsidP="002C35B3">
      <w:r>
        <w:br w:type="page"/>
      </w:r>
    </w:p>
    <w:p w14:paraId="5697D463" w14:textId="2C7D43E2" w:rsidR="002B0E72" w:rsidRDefault="007C0163" w:rsidP="008A75B8">
      <w:pPr>
        <w:pStyle w:val="ad"/>
        <w:spacing w:line="360" w:lineRule="exact"/>
        <w:ind w:rightChars="50" w:right="105"/>
      </w:pPr>
      <w:bookmarkStart w:id="2" w:name="_Toc167168321"/>
      <w:r>
        <w:lastRenderedPageBreak/>
        <w:t xml:space="preserve">Hello-FPGA </w:t>
      </w:r>
      <w:r w:rsidR="00DE12D4" w:rsidRPr="00DE12D4">
        <w:t>Camera link</w:t>
      </w:r>
      <w:r w:rsidR="00C611F8">
        <w:rPr>
          <w:rFonts w:hint="eastAsia"/>
        </w:rPr>
        <w:t xml:space="preserve"> </w:t>
      </w:r>
      <w:r w:rsidR="003416CF">
        <w:t xml:space="preserve">Full Receiver </w:t>
      </w:r>
      <w:r w:rsidR="003672E8">
        <w:t>FMC Card User</w:t>
      </w:r>
      <w:r w:rsidR="00502823">
        <w:t xml:space="preserve"> </w:t>
      </w:r>
      <w:r w:rsidR="00776A90">
        <w:t>Manual</w:t>
      </w:r>
      <w:bookmarkEnd w:id="2"/>
    </w:p>
    <w:p w14:paraId="6E664C29" w14:textId="69AA435F" w:rsidR="00AF3390" w:rsidRDefault="00AF3390" w:rsidP="00531F1D">
      <w:pPr>
        <w:spacing w:line="360" w:lineRule="exact"/>
        <w:ind w:leftChars="50" w:left="105" w:rightChars="50" w:right="105"/>
      </w:pPr>
    </w:p>
    <w:p w14:paraId="249C61D2" w14:textId="23213BE8" w:rsidR="00390531" w:rsidRDefault="000C319F" w:rsidP="00531F1D">
      <w:pPr>
        <w:pStyle w:val="1"/>
        <w:ind w:leftChars="50" w:left="537" w:rightChars="50" w:right="105"/>
      </w:pPr>
      <w:bookmarkStart w:id="3" w:name="_Toc167168322"/>
      <w:r w:rsidRPr="000C319F">
        <w:t>C</w:t>
      </w:r>
      <w:r w:rsidR="00C059F7">
        <w:rPr>
          <w:rFonts w:hint="eastAsia"/>
        </w:rPr>
        <w:t>amera link</w:t>
      </w:r>
      <w:r w:rsidR="00E77498">
        <w:t xml:space="preserve"> </w:t>
      </w:r>
      <w:r w:rsidR="00E77498">
        <w:rPr>
          <w:rFonts w:hint="eastAsia"/>
        </w:rPr>
        <w:t>简介</w:t>
      </w:r>
      <w:bookmarkEnd w:id="3"/>
    </w:p>
    <w:p w14:paraId="40E0661E" w14:textId="73A684EB" w:rsidR="001B3CFD" w:rsidRDefault="001B3CFD" w:rsidP="001B3CFD">
      <w:pPr>
        <w:shd w:val="clear" w:color="auto" w:fill="FFFFFF"/>
        <w:ind w:leftChars="50" w:left="105" w:rightChars="50" w:right="105" w:firstLineChars="200" w:firstLine="420"/>
        <w:jc w:val="both"/>
      </w:pPr>
      <w:bookmarkStart w:id="4" w:name="OLE_LINK1"/>
      <w:r>
        <w:t>Camera Link</w:t>
      </w:r>
      <w:bookmarkEnd w:id="4"/>
      <w:r>
        <w:t>是</w:t>
      </w:r>
      <w:r w:rsidR="00855842">
        <w:rPr>
          <w:rFonts w:hint="eastAsia"/>
        </w:rPr>
        <w:t>一种</w:t>
      </w:r>
      <w:r>
        <w:t>为</w:t>
      </w:r>
      <w:r w:rsidR="007A6819">
        <w:rPr>
          <w:rFonts w:hint="eastAsia"/>
        </w:rPr>
        <w:t>工业</w:t>
      </w:r>
      <w:r>
        <w:t>相机接口应用而设计的串行通信协议标准。它的设计目的是为了标准化科学和工业视频产品</w:t>
      </w:r>
      <w:r w:rsidR="00F323D9">
        <w:rPr>
          <w:rFonts w:hint="eastAsia"/>
        </w:rPr>
        <w:t>的互联</w:t>
      </w:r>
      <w:r>
        <w:t>，包括摄像机、电缆和帧捕获器。</w:t>
      </w:r>
    </w:p>
    <w:p w14:paraId="1B52154C" w14:textId="0F04ABA9" w:rsidR="003416CF" w:rsidRDefault="008C66C7" w:rsidP="003416CF">
      <w:pPr>
        <w:shd w:val="clear" w:color="auto" w:fill="FFFFFF"/>
        <w:ind w:leftChars="50" w:left="105" w:rightChars="50" w:right="105" w:firstLineChars="200" w:firstLine="420"/>
        <w:jc w:val="both"/>
      </w:pPr>
      <w:r w:rsidRPr="008C66C7">
        <w:t>Camera Link的接口有三种配置</w:t>
      </w:r>
      <w:bookmarkStart w:id="5" w:name="OLE_LINK3"/>
      <w:r w:rsidRPr="008C66C7">
        <w:t>Base、Medium、Full</w:t>
      </w:r>
      <w:bookmarkEnd w:id="5"/>
      <w:r w:rsidRPr="008C66C7">
        <w:t>，主要是解决数据传输量的问题</w:t>
      </w:r>
      <w:r w:rsidR="00AA7921">
        <w:rPr>
          <w:rFonts w:hint="eastAsia"/>
        </w:rPr>
        <w:t>。</w:t>
      </w:r>
      <w:r w:rsidR="003416CF">
        <w:t>Camera Link</w:t>
      </w:r>
      <w:r w:rsidR="003416CF">
        <w:rPr>
          <w:rFonts w:hint="eastAsia"/>
        </w:rPr>
        <w:t>已经是一个成熟的接口标准，采用</w:t>
      </w:r>
      <w:r w:rsidR="009066BD">
        <w:rPr>
          <w:rFonts w:hint="eastAsia"/>
        </w:rPr>
        <w:t>LVDS源同步时序传输视频数据，采用串口传输控制数据，采用4对普通LVDS IO传输其他控制信号，主要是触发信号。</w:t>
      </w:r>
    </w:p>
    <w:p w14:paraId="3A5B66F4" w14:textId="77777777" w:rsidR="003B702E" w:rsidRDefault="003B702E" w:rsidP="003416CF">
      <w:pPr>
        <w:shd w:val="clear" w:color="auto" w:fill="FFFFFF"/>
        <w:ind w:leftChars="50" w:left="105" w:rightChars="50" w:right="105" w:firstLineChars="200" w:firstLine="420"/>
        <w:jc w:val="both"/>
      </w:pPr>
    </w:p>
    <w:p w14:paraId="21EA8F00" w14:textId="77777777" w:rsidR="004A7104" w:rsidRDefault="003B702E" w:rsidP="004A7104">
      <w:pPr>
        <w:keepNext/>
        <w:shd w:val="clear" w:color="auto" w:fill="FFFFFF"/>
        <w:ind w:rightChars="50" w:right="105"/>
        <w:jc w:val="center"/>
      </w:pPr>
      <w:r>
        <w:rPr>
          <w:noProof/>
        </w:rPr>
        <w:drawing>
          <wp:inline distT="0" distB="0" distL="0" distR="0" wp14:anchorId="03E4C46D" wp14:editId="2CF9954A">
            <wp:extent cx="5486400" cy="2799715"/>
            <wp:effectExtent l="0" t="0" r="0" b="635"/>
            <wp:docPr id="1490358000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58000" name="图片 1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1C8E" w14:textId="78C822BC" w:rsidR="009066BD" w:rsidRDefault="004A7104" w:rsidP="004A7104">
      <w:pPr>
        <w:pStyle w:val="a3"/>
        <w:jc w:val="center"/>
      </w:pPr>
      <w:r>
        <w:t>图</w:t>
      </w:r>
      <w:r>
        <w:t xml:space="preserve"> </w:t>
      </w:r>
      <w:r w:rsidR="00387A61">
        <w:fldChar w:fldCharType="begin"/>
      </w:r>
      <w:r w:rsidR="00387A61">
        <w:instrText xml:space="preserve"> STYLEREF 1 \s </w:instrText>
      </w:r>
      <w:r w:rsidR="00387A61">
        <w:fldChar w:fldCharType="separate"/>
      </w:r>
      <w:r w:rsidR="00413627">
        <w:rPr>
          <w:noProof/>
        </w:rPr>
        <w:t>1</w:t>
      </w:r>
      <w:r w:rsidR="00387A61">
        <w:fldChar w:fldCharType="end"/>
      </w:r>
      <w:r w:rsidR="00387A61">
        <w:noBreakHyphen/>
      </w:r>
      <w:r w:rsidR="00387A61">
        <w:fldChar w:fldCharType="begin"/>
      </w:r>
      <w:r w:rsidR="00387A61">
        <w:instrText xml:space="preserve"> SEQ </w:instrText>
      </w:r>
      <w:r w:rsidR="00387A61">
        <w:instrText>图</w:instrText>
      </w:r>
      <w:r w:rsidR="00387A61">
        <w:instrText xml:space="preserve"> \* ARABIC \s 1 </w:instrText>
      </w:r>
      <w:r w:rsidR="00387A61">
        <w:fldChar w:fldCharType="separate"/>
      </w:r>
      <w:r w:rsidR="00413627">
        <w:rPr>
          <w:noProof/>
        </w:rPr>
        <w:t>1</w:t>
      </w:r>
      <w:r w:rsidR="00387A61">
        <w:fldChar w:fldCharType="end"/>
      </w:r>
      <w:r>
        <w:rPr>
          <w:rFonts w:hint="eastAsia"/>
        </w:rPr>
        <w:t xml:space="preserve"> </w:t>
      </w:r>
      <w:r>
        <w:t xml:space="preserve">channel link </w:t>
      </w:r>
    </w:p>
    <w:p w14:paraId="45F3C965" w14:textId="77777777" w:rsidR="004A7104" w:rsidRDefault="004A7104" w:rsidP="004A7104"/>
    <w:p w14:paraId="695C687A" w14:textId="099A6C6E" w:rsidR="00171376" w:rsidRPr="004A7104" w:rsidRDefault="00171376" w:rsidP="004A7104">
      <w:r>
        <w:t xml:space="preserve">Channel link </w:t>
      </w:r>
      <w:r>
        <w:rPr>
          <w:rFonts w:hint="eastAsia"/>
        </w:rPr>
        <w:t>接口的实施通常使用专用串并转换芯片DS90CR288/7 完成，但是串并转换芯片需要占用较多IO，必须使用HPC FMC才能实施full格式接口，这对部分场景并不友好，而channel link 本质就是串并转换，可以使用FPGA逻辑完成，因此我们设计了1款直接使用FPGA LVDS接口的</w:t>
      </w:r>
      <w:r w:rsidR="00EB7BAE">
        <w:rPr>
          <w:rFonts w:hint="eastAsia"/>
        </w:rPr>
        <w:t>camera link full 输入接口板，同时扩展了多路FPGA IO ，用于用户拓展接口。</w:t>
      </w:r>
    </w:p>
    <w:p w14:paraId="11B75B37" w14:textId="2A1543E6" w:rsidR="006322BA" w:rsidRDefault="005A77B9" w:rsidP="00531F1D">
      <w:pPr>
        <w:keepNext/>
        <w:shd w:val="clear" w:color="auto" w:fill="FFFFFF"/>
        <w:ind w:leftChars="50" w:left="105" w:rightChars="50" w:right="105"/>
        <w:jc w:val="center"/>
      </w:pPr>
      <w:r>
        <w:rPr>
          <w:noProof/>
        </w:rPr>
        <w:lastRenderedPageBreak/>
        <w:drawing>
          <wp:inline distT="0" distB="0" distL="0" distR="0" wp14:anchorId="0CDAA39A" wp14:editId="4430D779">
            <wp:extent cx="5486400" cy="6427470"/>
            <wp:effectExtent l="0" t="0" r="0" b="0"/>
            <wp:docPr id="1730916502" name="图片 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6502" name="图片 1" descr="图表, 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635" w14:textId="1DC52B18" w:rsidR="0005483E" w:rsidRDefault="006322BA" w:rsidP="004C0B92">
      <w:pPr>
        <w:pStyle w:val="a3"/>
        <w:ind w:leftChars="50" w:left="105" w:rightChars="50" w:right="105"/>
        <w:jc w:val="center"/>
      </w:pPr>
      <w:bookmarkStart w:id="6" w:name="_Toc155256005"/>
      <w:r>
        <w:t>图</w:t>
      </w:r>
      <w:r>
        <w:t xml:space="preserve"> </w:t>
      </w:r>
      <w:r w:rsidR="00387A61">
        <w:fldChar w:fldCharType="begin"/>
      </w:r>
      <w:r w:rsidR="00387A61">
        <w:instrText xml:space="preserve"> STYLEREF 1 \s </w:instrText>
      </w:r>
      <w:r w:rsidR="00387A61">
        <w:fldChar w:fldCharType="separate"/>
      </w:r>
      <w:r w:rsidR="00413627">
        <w:rPr>
          <w:noProof/>
        </w:rPr>
        <w:t>1</w:t>
      </w:r>
      <w:r w:rsidR="00387A61">
        <w:fldChar w:fldCharType="end"/>
      </w:r>
      <w:r w:rsidR="00387A61">
        <w:noBreakHyphen/>
      </w:r>
      <w:r w:rsidR="00387A61">
        <w:fldChar w:fldCharType="begin"/>
      </w:r>
      <w:r w:rsidR="00387A61">
        <w:instrText xml:space="preserve"> SEQ </w:instrText>
      </w:r>
      <w:r w:rsidR="00387A61">
        <w:instrText>图</w:instrText>
      </w:r>
      <w:r w:rsidR="00387A61">
        <w:instrText xml:space="preserve"> \* ARABIC \s 1 </w:instrText>
      </w:r>
      <w:r w:rsidR="00387A61">
        <w:fldChar w:fldCharType="separate"/>
      </w:r>
      <w:r w:rsidR="00413627">
        <w:rPr>
          <w:noProof/>
        </w:rPr>
        <w:t>2</w:t>
      </w:r>
      <w:r w:rsidR="00387A61">
        <w:fldChar w:fldCharType="end"/>
      </w:r>
      <w:r>
        <w:t xml:space="preserve"> </w:t>
      </w:r>
      <w:r w:rsidR="00541600" w:rsidRPr="00541600">
        <w:rPr>
          <w:rFonts w:hint="eastAsia"/>
        </w:rPr>
        <w:t>图解</w:t>
      </w:r>
      <w:r w:rsidR="00541600" w:rsidRPr="00541600">
        <w:t>Base</w:t>
      </w:r>
      <w:r w:rsidR="00541600" w:rsidRPr="00541600">
        <w:t>、</w:t>
      </w:r>
      <w:r w:rsidR="00541600" w:rsidRPr="00541600">
        <w:t>Medium</w:t>
      </w:r>
      <w:r w:rsidR="00541600" w:rsidRPr="00541600">
        <w:t>、</w:t>
      </w:r>
      <w:r w:rsidR="00541600" w:rsidRPr="00541600">
        <w:t>Full</w:t>
      </w:r>
      <w:r>
        <w:rPr>
          <w:rFonts w:hint="eastAsia"/>
        </w:rPr>
        <w:t>结构</w:t>
      </w:r>
      <w:bookmarkEnd w:id="6"/>
    </w:p>
    <w:p w14:paraId="72535C45" w14:textId="77777777" w:rsidR="00387A61" w:rsidRDefault="00387A61" w:rsidP="00387A61"/>
    <w:p w14:paraId="2CE629D5" w14:textId="77777777" w:rsidR="00387A61" w:rsidRDefault="00387A61" w:rsidP="00387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253446" wp14:editId="0AB1C51B">
            <wp:extent cx="5486400" cy="3433445"/>
            <wp:effectExtent l="0" t="0" r="0" b="0"/>
            <wp:docPr id="54093138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1382" name="图片 1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A191" w14:textId="45F3B0E3" w:rsidR="00387A61" w:rsidRDefault="00387A61" w:rsidP="00387A61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13627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41362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专用</w:t>
      </w:r>
      <w:r>
        <w:rPr>
          <w:rFonts w:hint="eastAsia"/>
        </w:rPr>
        <w:t xml:space="preserve">channel link </w:t>
      </w:r>
      <w:r>
        <w:rPr>
          <w:rFonts w:hint="eastAsia"/>
        </w:rPr>
        <w:t>串并转换芯片</w:t>
      </w:r>
    </w:p>
    <w:p w14:paraId="39C2ABF6" w14:textId="77777777" w:rsidR="00387A61" w:rsidRDefault="00387A61" w:rsidP="00387A61"/>
    <w:p w14:paraId="0614AD88" w14:textId="77777777" w:rsidR="00387A61" w:rsidRPr="00387A61" w:rsidRDefault="00387A61" w:rsidP="00387A61"/>
    <w:p w14:paraId="352B7507" w14:textId="6C663938" w:rsidR="0005483E" w:rsidRDefault="004C0B92" w:rsidP="00F90BC1">
      <w:pPr>
        <w:pStyle w:val="1"/>
      </w:pPr>
      <w:bookmarkStart w:id="7" w:name="_Toc167168323"/>
      <w:r w:rsidRPr="004C0B92">
        <w:t>Camera link</w:t>
      </w:r>
      <w:r w:rsidR="00B90CCA">
        <w:t xml:space="preserve">  </w:t>
      </w:r>
      <w:r w:rsidR="00332B88">
        <w:rPr>
          <w:rFonts w:hint="eastAsia"/>
        </w:rPr>
        <w:t xml:space="preserve">FPGA FULL </w:t>
      </w:r>
      <w:r w:rsidR="00B90CCA">
        <w:t>FMC</w:t>
      </w:r>
      <w:bookmarkEnd w:id="7"/>
    </w:p>
    <w:p w14:paraId="0B46BE8B" w14:textId="77777777" w:rsidR="007F02B1" w:rsidRDefault="007F02B1" w:rsidP="007F02B1"/>
    <w:p w14:paraId="4843CF3B" w14:textId="21E4D60C" w:rsidR="007F02B1" w:rsidRPr="007F02B1" w:rsidRDefault="007F02B1" w:rsidP="007F02B1">
      <w:r>
        <w:rPr>
          <w:rFonts w:hint="eastAsia"/>
        </w:rPr>
        <w:t>型号Hell</w:t>
      </w:r>
      <w:r>
        <w:t>o-FPGA CL-R-FULL-FPGA-FMC</w:t>
      </w:r>
    </w:p>
    <w:p w14:paraId="4931E2B5" w14:textId="0A01DEB4" w:rsidR="00BF7297" w:rsidRDefault="00FB5812" w:rsidP="00FB5812">
      <w:pPr>
        <w:pStyle w:val="2"/>
      </w:pPr>
      <w:bookmarkStart w:id="8" w:name="_Toc167168324"/>
      <w:r>
        <w:rPr>
          <w:rFonts w:hint="eastAsia"/>
        </w:rPr>
        <w:t>硬件特性</w:t>
      </w:r>
      <w:bookmarkEnd w:id="8"/>
    </w:p>
    <w:p w14:paraId="77A95BD8" w14:textId="59F63986" w:rsidR="00BF7297" w:rsidRDefault="00BF7297" w:rsidP="00BF7297">
      <w:r>
        <w:rPr>
          <w:rFonts w:ascii="微软雅黑" w:eastAsia="微软雅黑" w:hAnsi="微软雅黑" w:cs="微软雅黑" w:hint="eastAsia"/>
        </w:rPr>
        <w:t>▪</w:t>
      </w:r>
      <w:r>
        <w:t xml:space="preserve"> </w:t>
      </w:r>
      <w:r>
        <w:rPr>
          <w:rFonts w:hint="eastAsia"/>
        </w:rPr>
        <w:t>支持</w:t>
      </w:r>
      <w:r w:rsidR="00030DB0" w:rsidRPr="008C66C7">
        <w:t>Base、Medium、Full</w:t>
      </w:r>
      <w:r w:rsidR="000B66D5" w:rsidRPr="000B66D5">
        <w:rPr>
          <w:rFonts w:hint="eastAsia"/>
        </w:rPr>
        <w:t>模式</w:t>
      </w:r>
      <w:r w:rsidR="00D017C4">
        <w:rPr>
          <w:rFonts w:hint="eastAsia"/>
        </w:rPr>
        <w:t>, LVDS FPGA直连，不仅适用于camera link 数据传输，还适用于其他需要LVDS连接的通用场景</w:t>
      </w:r>
    </w:p>
    <w:p w14:paraId="472B33B7" w14:textId="50086474" w:rsidR="00555030" w:rsidRPr="00555030" w:rsidRDefault="00555030" w:rsidP="00BF7297">
      <w:r>
        <w:rPr>
          <w:rFonts w:ascii="微软雅黑" w:eastAsia="微软雅黑" w:hAnsi="微软雅黑" w:cs="微软雅黑" w:hint="eastAsia"/>
        </w:rPr>
        <w:t>▪</w:t>
      </w:r>
      <w:r>
        <w:t xml:space="preserve"> </w:t>
      </w:r>
      <w:r>
        <w:rPr>
          <w:rFonts w:hint="eastAsia"/>
        </w:rPr>
        <w:t>尺寸</w:t>
      </w:r>
      <w:r>
        <w:t xml:space="preserve">63mm x 84mm, </w:t>
      </w:r>
      <w:r>
        <w:rPr>
          <w:rFonts w:hint="eastAsia"/>
        </w:rPr>
        <w:t>单槽LPC</w:t>
      </w:r>
      <w:r>
        <w:t xml:space="preserve"> FMC</w:t>
      </w:r>
      <w:r w:rsidR="00726B61">
        <w:rPr>
          <w:rFonts w:hint="eastAsia"/>
        </w:rPr>
        <w:t>连接器</w:t>
      </w:r>
    </w:p>
    <w:p w14:paraId="4E2BB175" w14:textId="2D4D925E" w:rsidR="00EE19D6" w:rsidRPr="00EE19D6" w:rsidRDefault="00EE19D6" w:rsidP="00BF7297">
      <w:r>
        <w:rPr>
          <w:rFonts w:ascii="微软雅黑" w:eastAsia="微软雅黑" w:hAnsi="微软雅黑" w:cs="微软雅黑" w:hint="eastAsia"/>
        </w:rPr>
        <w:t>▪</w:t>
      </w:r>
      <w:r>
        <w:t xml:space="preserve"> </w:t>
      </w:r>
      <w:r>
        <w:rPr>
          <w:rFonts w:hint="eastAsia"/>
        </w:rPr>
        <w:t>采用</w:t>
      </w:r>
      <w:r w:rsidR="00D41C86">
        <w:rPr>
          <w:rFonts w:hint="eastAsia"/>
        </w:rPr>
        <w:t>S</w:t>
      </w:r>
      <w:r>
        <w:t>DR26</w:t>
      </w:r>
      <w:r>
        <w:rPr>
          <w:rFonts w:hint="eastAsia"/>
        </w:rPr>
        <w:t>标准接口、线缆</w:t>
      </w:r>
    </w:p>
    <w:p w14:paraId="7D809CD0" w14:textId="0249B2FA" w:rsidR="00BF7297" w:rsidRDefault="00BF7297" w:rsidP="00BF7297">
      <w:r>
        <w:rPr>
          <w:rFonts w:ascii="微软雅黑" w:eastAsia="微软雅黑" w:hAnsi="微软雅黑" w:cs="微软雅黑" w:hint="eastAsia"/>
        </w:rPr>
        <w:t>▪</w:t>
      </w:r>
      <w:r>
        <w:t xml:space="preserve"> </w:t>
      </w:r>
      <w:r w:rsidR="0072114D">
        <w:rPr>
          <w:rFonts w:hint="eastAsia"/>
        </w:rPr>
        <w:t>支持对外5V</w:t>
      </w:r>
      <w:r w:rsidR="00E7713B">
        <w:rPr>
          <w:rFonts w:hint="eastAsia"/>
        </w:rPr>
        <w:t>、12V供电，方便用户做更多的外部设备拓展</w:t>
      </w:r>
      <w:r w:rsidR="0072114D">
        <w:t xml:space="preserve"> </w:t>
      </w:r>
    </w:p>
    <w:p w14:paraId="7C03B46F" w14:textId="17498452" w:rsidR="00B90CCA" w:rsidRDefault="004668D3" w:rsidP="00B90CCA">
      <w:r>
        <w:rPr>
          <w:rFonts w:ascii="微软雅黑" w:eastAsia="微软雅黑" w:hAnsi="微软雅黑" w:cs="微软雅黑" w:hint="eastAsia"/>
        </w:rPr>
        <w:t xml:space="preserve">▪ </w:t>
      </w:r>
      <w:r w:rsidR="0090573F">
        <w:rPr>
          <w:rFonts w:hint="eastAsia"/>
        </w:rPr>
        <w:t>支持30（15对差分）GPIO</w:t>
      </w:r>
      <w:r w:rsidR="00E626C9">
        <w:rPr>
          <w:rFonts w:hint="eastAsia"/>
        </w:rPr>
        <w:t>，通过2*18双排2.54mm间距</w:t>
      </w:r>
      <w:r>
        <w:rPr>
          <w:rFonts w:hint="eastAsia"/>
        </w:rPr>
        <w:t>连接器</w:t>
      </w:r>
      <w:r w:rsidR="00E626C9">
        <w:rPr>
          <w:rFonts w:hint="eastAsia"/>
        </w:rPr>
        <w:t>提供给客户</w:t>
      </w:r>
      <w:r>
        <w:rPr>
          <w:rFonts w:hint="eastAsia"/>
        </w:rPr>
        <w:t>，</w:t>
      </w:r>
      <w:r w:rsidR="00A21849">
        <w:rPr>
          <w:rFonts w:hint="eastAsia"/>
        </w:rPr>
        <w:t>用于进一步拓展功能</w:t>
      </w:r>
    </w:p>
    <w:p w14:paraId="309415E2" w14:textId="4C0ED4E1" w:rsidR="00826431" w:rsidRDefault="00826431" w:rsidP="00826431">
      <w:r>
        <w:rPr>
          <w:rFonts w:ascii="微软雅黑" w:eastAsia="微软雅黑" w:hAnsi="微软雅黑" w:cs="微软雅黑" w:hint="eastAsia"/>
        </w:rPr>
        <w:t xml:space="preserve">▪ </w:t>
      </w:r>
      <w:r w:rsidR="00CC0147">
        <w:rPr>
          <w:rFonts w:hint="eastAsia"/>
        </w:rPr>
        <w:t>Hello</w:t>
      </w:r>
      <w:r w:rsidR="00CC0147">
        <w:t>-FPGA</w:t>
      </w:r>
      <w:r w:rsidR="00CC0147">
        <w:rPr>
          <w:rFonts w:hint="eastAsia"/>
        </w:rPr>
        <w:t xml:space="preserve"> 同样还提供</w:t>
      </w:r>
      <w:r w:rsidR="00D42795" w:rsidRPr="00DE12D4">
        <w:t>Camera link</w:t>
      </w:r>
      <w:r w:rsidR="00D42795">
        <w:rPr>
          <w:rFonts w:hint="eastAsia"/>
        </w:rPr>
        <w:t>的接线板，可将M</w:t>
      </w:r>
      <w:r w:rsidR="00D42795">
        <w:t>DR26</w:t>
      </w:r>
      <w:r w:rsidR="00D42795">
        <w:rPr>
          <w:rFonts w:hint="eastAsia"/>
        </w:rPr>
        <w:t>标准接口线缆的信号转换为</w:t>
      </w:r>
      <w:r w:rsidR="00B62958" w:rsidRPr="00B62958">
        <w:rPr>
          <w:rFonts w:hint="eastAsia"/>
        </w:rPr>
        <w:t>螺钉式接线端子</w:t>
      </w:r>
      <w:r w:rsidR="00B62958">
        <w:rPr>
          <w:rFonts w:hint="eastAsia"/>
        </w:rPr>
        <w:t>上，以方便客户的</w:t>
      </w:r>
      <w:r w:rsidR="00D22B1B">
        <w:rPr>
          <w:rFonts w:hint="eastAsia"/>
        </w:rPr>
        <w:t>测试</w:t>
      </w:r>
      <w:r w:rsidR="00B62958">
        <w:rPr>
          <w:rFonts w:hint="eastAsia"/>
        </w:rPr>
        <w:t>使用</w:t>
      </w:r>
    </w:p>
    <w:p w14:paraId="7FEC8AC1" w14:textId="77777777" w:rsidR="00826431" w:rsidRPr="00826431" w:rsidRDefault="00826431" w:rsidP="00B90CCA"/>
    <w:p w14:paraId="10A02841" w14:textId="5ACAB89A" w:rsidR="00795D95" w:rsidRDefault="00E70E22" w:rsidP="00795D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396903" wp14:editId="4EEE8791">
            <wp:extent cx="5463566" cy="4123606"/>
            <wp:effectExtent l="0" t="0" r="3810" b="0"/>
            <wp:docPr id="834043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25" cy="4134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39BFD" w14:textId="570F1B6B" w:rsidR="00795D95" w:rsidRDefault="00795D95" w:rsidP="00795D95">
      <w:pPr>
        <w:pStyle w:val="a3"/>
        <w:jc w:val="center"/>
      </w:pPr>
      <w:bookmarkStart w:id="9" w:name="_Toc155256006"/>
      <w:r>
        <w:t>图</w:t>
      </w:r>
      <w:r>
        <w:t xml:space="preserve"> </w:t>
      </w:r>
      <w:r w:rsidR="00387A61">
        <w:fldChar w:fldCharType="begin"/>
      </w:r>
      <w:r w:rsidR="00387A61">
        <w:instrText xml:space="preserve"> STYLEREF 1 \s </w:instrText>
      </w:r>
      <w:r w:rsidR="00387A61">
        <w:fldChar w:fldCharType="separate"/>
      </w:r>
      <w:r w:rsidR="00413627">
        <w:rPr>
          <w:noProof/>
        </w:rPr>
        <w:t>2</w:t>
      </w:r>
      <w:r w:rsidR="00387A61">
        <w:fldChar w:fldCharType="end"/>
      </w:r>
      <w:r w:rsidR="00387A61">
        <w:noBreakHyphen/>
      </w:r>
      <w:r w:rsidR="00387A61">
        <w:fldChar w:fldCharType="begin"/>
      </w:r>
      <w:r w:rsidR="00387A61">
        <w:instrText xml:space="preserve"> SEQ </w:instrText>
      </w:r>
      <w:r w:rsidR="00387A61">
        <w:instrText>图</w:instrText>
      </w:r>
      <w:r w:rsidR="00387A61">
        <w:instrText xml:space="preserve"> \* ARABIC \s 1 </w:instrText>
      </w:r>
      <w:r w:rsidR="00387A61">
        <w:fldChar w:fldCharType="separate"/>
      </w:r>
      <w:r w:rsidR="00413627">
        <w:rPr>
          <w:noProof/>
        </w:rPr>
        <w:t>1</w:t>
      </w:r>
      <w:r w:rsidR="00387A61">
        <w:fldChar w:fldCharType="end"/>
      </w:r>
      <w:r>
        <w:t xml:space="preserve"> Hello-FPGA </w:t>
      </w:r>
      <w:bookmarkEnd w:id="9"/>
      <w:r w:rsidR="00E51D4B" w:rsidRPr="004C0B92">
        <w:t>Camera link</w:t>
      </w:r>
      <w:r w:rsidR="00514F2D">
        <w:rPr>
          <w:rFonts w:hint="eastAsia"/>
        </w:rPr>
        <w:t>模块</w:t>
      </w:r>
      <w:r w:rsidR="00E70E22" w:rsidRPr="00E70E22">
        <w:t>框图</w:t>
      </w:r>
    </w:p>
    <w:p w14:paraId="497123AE" w14:textId="77777777" w:rsidR="00EF06DC" w:rsidRPr="00EF06DC" w:rsidRDefault="00EF06DC" w:rsidP="00EF06DC"/>
    <w:p w14:paraId="71D00A17" w14:textId="75680342" w:rsidR="00CC1519" w:rsidRDefault="00622D94" w:rsidP="00CC1519">
      <w:r>
        <w:rPr>
          <w:noProof/>
        </w:rPr>
        <w:drawing>
          <wp:inline distT="0" distB="0" distL="0" distR="0" wp14:anchorId="3251FE7A" wp14:editId="55D9BE04">
            <wp:extent cx="5486400" cy="1887220"/>
            <wp:effectExtent l="0" t="0" r="0" b="0"/>
            <wp:docPr id="1582483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83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F6D" w14:textId="77777777" w:rsidR="00622D94" w:rsidRDefault="00622D94" w:rsidP="00622D94">
      <w:pPr>
        <w:pStyle w:val="a3"/>
        <w:jc w:val="center"/>
      </w:pPr>
    </w:p>
    <w:p w14:paraId="059A9210" w14:textId="3B4D973F" w:rsidR="00F12EEA" w:rsidRDefault="0063026F" w:rsidP="00F12EEA">
      <w:pPr>
        <w:keepNext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13627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rPr>
          <w:rFonts w:hint="eastAsia"/>
        </w:rPr>
        <w:t>2</w:t>
      </w:r>
      <w:r>
        <w:t xml:space="preserve"> </w:t>
      </w:r>
      <w:r w:rsidR="00622D94">
        <w:t xml:space="preserve">Hello-FPGA </w:t>
      </w:r>
      <w:r w:rsidR="00622D94" w:rsidRPr="004C0B92">
        <w:t>Camera link</w:t>
      </w:r>
      <w:r w:rsidR="00622D94">
        <w:rPr>
          <w:rFonts w:hint="eastAsia"/>
        </w:rPr>
        <w:t>模块MDR26</w:t>
      </w:r>
      <w:r w:rsidR="007857C1">
        <w:rPr>
          <w:rFonts w:hint="eastAsia"/>
        </w:rPr>
        <w:t>和36pin排针连接器引脚定义</w:t>
      </w:r>
    </w:p>
    <w:p w14:paraId="34690061" w14:textId="77777777" w:rsidR="00A51FEA" w:rsidRDefault="00A51FEA" w:rsidP="00F12EEA">
      <w:pPr>
        <w:keepNext/>
        <w:jc w:val="center"/>
      </w:pPr>
    </w:p>
    <w:p w14:paraId="3619CCF8" w14:textId="77777777" w:rsidR="00A51FEA" w:rsidRDefault="00A51FEA" w:rsidP="00F12EEA">
      <w:pPr>
        <w:keepNext/>
        <w:jc w:val="center"/>
        <w:sectPr w:rsidR="00A51FEA">
          <w:headerReference w:type="default" r:id="rId13"/>
          <w:pgSz w:w="12240" w:h="15840"/>
          <w:pgMar w:top="1440" w:right="1800" w:bottom="1440" w:left="1800" w:header="720" w:footer="720" w:gutter="0"/>
          <w:cols w:space="720"/>
        </w:sectPr>
      </w:pPr>
    </w:p>
    <w:p w14:paraId="25CF26D9" w14:textId="77777777" w:rsidR="00514F2D" w:rsidRDefault="00A51FEA" w:rsidP="00F12EEA">
      <w:pPr>
        <w:keepNext/>
        <w:jc w:val="center"/>
      </w:pPr>
      <w:r w:rsidRPr="00A51FEA">
        <w:rPr>
          <w:noProof/>
        </w:rPr>
        <w:lastRenderedPageBreak/>
        <w:drawing>
          <wp:inline distT="0" distB="0" distL="0" distR="0" wp14:anchorId="465764AF" wp14:editId="3E8C0570">
            <wp:extent cx="3304808" cy="2701394"/>
            <wp:effectExtent l="0" t="0" r="6985" b="0"/>
            <wp:docPr id="4337369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7464" cy="273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6262" w14:textId="493CC28E" w:rsidR="00514F2D" w:rsidRDefault="00514F2D" w:rsidP="00606138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13627">
        <w:rPr>
          <w:noProof/>
        </w:rPr>
        <w:t>2</w:t>
      </w:r>
      <w:r>
        <w:rPr>
          <w:noProof/>
        </w:rPr>
        <w:fldChar w:fldCharType="end"/>
      </w:r>
      <w:r>
        <w:noBreakHyphen/>
      </w:r>
      <w:r w:rsidR="0063026F">
        <w:rPr>
          <w:rFonts w:hint="eastAsia"/>
        </w:rPr>
        <w:t>3</w:t>
      </w:r>
      <w:r>
        <w:t xml:space="preserve"> Hello-FPGA </w:t>
      </w:r>
      <w:r w:rsidR="00F96CC2" w:rsidRPr="004C0B92">
        <w:t>Camera link</w:t>
      </w:r>
      <w:r w:rsidR="00F96CC2">
        <w:rPr>
          <w:rFonts w:hint="eastAsia"/>
        </w:rPr>
        <w:t>板卡</w:t>
      </w:r>
      <w:r w:rsidR="00E62D13">
        <w:rPr>
          <w:rFonts w:hint="eastAsia"/>
        </w:rPr>
        <w:t>正</w:t>
      </w:r>
      <w:r w:rsidR="00F96CC2">
        <w:rPr>
          <w:rFonts w:hint="eastAsia"/>
        </w:rPr>
        <w:t>面</w:t>
      </w:r>
    </w:p>
    <w:p w14:paraId="10143195" w14:textId="71BEC923" w:rsidR="009F21D2" w:rsidRDefault="003444C1" w:rsidP="009F21D2">
      <w:pPr>
        <w:keepNext/>
        <w:jc w:val="center"/>
        <w:rPr>
          <w:noProof/>
        </w:rPr>
      </w:pPr>
      <w:r w:rsidRPr="003444C1">
        <w:rPr>
          <w:noProof/>
        </w:rPr>
        <w:drawing>
          <wp:inline distT="0" distB="0" distL="0" distR="0" wp14:anchorId="365C21E7" wp14:editId="371A3603">
            <wp:extent cx="3254092" cy="2566429"/>
            <wp:effectExtent l="952" t="0" r="4763" b="4762"/>
            <wp:docPr id="1704961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39391" cy="26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155256007"/>
    </w:p>
    <w:p w14:paraId="06650446" w14:textId="2FACB7CE" w:rsidR="00514F2D" w:rsidRDefault="00F12EEA" w:rsidP="009F21D2">
      <w:pPr>
        <w:keepNext/>
        <w:jc w:val="center"/>
        <w:rPr>
          <w:noProof/>
        </w:rPr>
        <w:sectPr w:rsidR="00514F2D" w:rsidSect="009F53DE">
          <w:type w:val="continuous"/>
          <w:pgSz w:w="12240" w:h="15840"/>
          <w:pgMar w:top="1440" w:right="1800" w:bottom="1440" w:left="1800" w:header="720" w:footer="720" w:gutter="0"/>
          <w:cols w:num="2" w:space="720"/>
        </w:sectPr>
      </w:pPr>
      <w:r>
        <w:rPr>
          <w:noProof/>
        </w:rPr>
        <w:t xml:space="preserve">图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13627">
        <w:rPr>
          <w:noProof/>
        </w:rPr>
        <w:t>2</w:t>
      </w:r>
      <w:r>
        <w:rPr>
          <w:noProof/>
        </w:rPr>
        <w:fldChar w:fldCharType="end"/>
      </w:r>
      <w:r w:rsidR="00936AAB">
        <w:rPr>
          <w:noProof/>
        </w:rPr>
        <w:noBreakHyphen/>
      </w:r>
      <w:r w:rsidR="0063026F">
        <w:rPr>
          <w:rFonts w:hint="eastAsia"/>
          <w:noProof/>
        </w:rPr>
        <w:t>4</w:t>
      </w:r>
      <w:r>
        <w:rPr>
          <w:noProof/>
        </w:rPr>
        <w:t xml:space="preserve"> Hello-FPGA </w:t>
      </w:r>
      <w:bookmarkEnd w:id="10"/>
      <w:r w:rsidR="00F96CC2" w:rsidRPr="004C0B92">
        <w:rPr>
          <w:noProof/>
        </w:rPr>
        <w:t>Camera link</w:t>
      </w:r>
      <w:r w:rsidR="00F96CC2">
        <w:rPr>
          <w:rFonts w:hint="eastAsia"/>
          <w:noProof/>
        </w:rPr>
        <w:t>板卡</w:t>
      </w:r>
      <w:r w:rsidR="00E62D13">
        <w:rPr>
          <w:rFonts w:hint="eastAsia"/>
          <w:noProof/>
        </w:rPr>
        <w:t>背</w:t>
      </w:r>
      <w:r w:rsidR="00F96CC2">
        <w:rPr>
          <w:rFonts w:hint="eastAsia"/>
          <w:noProof/>
        </w:rPr>
        <w:t>面</w:t>
      </w:r>
    </w:p>
    <w:p w14:paraId="3A890554" w14:textId="77777777" w:rsidR="009F53DE" w:rsidRDefault="009F53DE" w:rsidP="00606138">
      <w:pPr>
        <w:pStyle w:val="2"/>
        <w:numPr>
          <w:ilvl w:val="0"/>
          <w:numId w:val="0"/>
        </w:numPr>
        <w:spacing w:before="0"/>
        <w:sectPr w:rsidR="009F53DE" w:rsidSect="00A51FEA">
          <w:type w:val="continuous"/>
          <w:pgSz w:w="12240" w:h="15840"/>
          <w:pgMar w:top="1440" w:right="1800" w:bottom="1440" w:left="1800" w:header="720" w:footer="720" w:gutter="0"/>
          <w:cols w:num="2" w:space="720"/>
        </w:sectPr>
      </w:pPr>
    </w:p>
    <w:p w14:paraId="16D91525" w14:textId="77777777" w:rsidR="003444C1" w:rsidRPr="003444C1" w:rsidRDefault="003444C1" w:rsidP="00606138">
      <w:pPr>
        <w:sectPr w:rsidR="003444C1" w:rsidRPr="003444C1" w:rsidSect="00A51FEA">
          <w:type w:val="continuous"/>
          <w:pgSz w:w="12240" w:h="15840"/>
          <w:pgMar w:top="1440" w:right="1800" w:bottom="1440" w:left="1800" w:header="720" w:footer="720" w:gutter="0"/>
          <w:cols w:num="2" w:space="720"/>
        </w:sectPr>
      </w:pPr>
    </w:p>
    <w:p w14:paraId="17C48B63" w14:textId="06C92035" w:rsidR="00795D95" w:rsidRDefault="0021588C" w:rsidP="00606138">
      <w:pPr>
        <w:pStyle w:val="2"/>
        <w:spacing w:before="0"/>
      </w:pPr>
      <w:bookmarkStart w:id="11" w:name="_Toc167168325"/>
      <w:r>
        <w:rPr>
          <w:rFonts w:hint="eastAsia"/>
        </w:rPr>
        <w:t>结构说明</w:t>
      </w:r>
      <w:bookmarkEnd w:id="11"/>
    </w:p>
    <w:p w14:paraId="0F5C4B7F" w14:textId="77777777" w:rsidR="008D156E" w:rsidRDefault="008D156E" w:rsidP="008D156E"/>
    <w:p w14:paraId="1F6B8A4C" w14:textId="5608BC0E" w:rsidR="00643567" w:rsidRDefault="00CC196A" w:rsidP="00741455">
      <w:pPr>
        <w:pStyle w:val="af2"/>
        <w:numPr>
          <w:ilvl w:val="0"/>
          <w:numId w:val="39"/>
        </w:numPr>
        <w:ind w:firstLineChars="0"/>
      </w:pPr>
      <w:r>
        <w:rPr>
          <w:rFonts w:hint="eastAsia"/>
        </w:rPr>
        <w:t>L</w:t>
      </w:r>
      <w:r w:rsidR="00741455">
        <w:t>PC FMC</w:t>
      </w:r>
      <w:r w:rsidR="00741455">
        <w:rPr>
          <w:rFonts w:hint="eastAsia"/>
        </w:rPr>
        <w:t>连接器，使用</w:t>
      </w:r>
      <w:r w:rsidR="00741455">
        <w:t>FMC</w:t>
      </w:r>
      <w:r w:rsidR="00741455">
        <w:rPr>
          <w:rFonts w:hint="eastAsia"/>
        </w:rPr>
        <w:t>高密度连接器，符合</w:t>
      </w:r>
      <w:r w:rsidR="00741455">
        <w:t>VITA 57.1</w:t>
      </w:r>
      <w:r w:rsidR="00741455">
        <w:rPr>
          <w:rFonts w:hint="eastAsia"/>
        </w:rPr>
        <w:t>标准；</w:t>
      </w:r>
    </w:p>
    <w:p w14:paraId="1FA2F0E0" w14:textId="51BBD1EE" w:rsidR="00741455" w:rsidRDefault="0068525B" w:rsidP="00741455">
      <w:pPr>
        <w:pStyle w:val="af2"/>
        <w:numPr>
          <w:ilvl w:val="0"/>
          <w:numId w:val="39"/>
        </w:numPr>
        <w:ind w:firstLineChars="0"/>
      </w:pPr>
      <w:r>
        <w:rPr>
          <w:rFonts w:hint="eastAsia"/>
        </w:rPr>
        <w:t>X/Y/Z相关相机数据由MDR26接口通过LVDS直接接入到FPGA IO</w:t>
      </w:r>
      <w:r w:rsidR="00081A1E">
        <w:rPr>
          <w:rFonts w:hint="eastAsia"/>
        </w:rPr>
        <w:t>,</w:t>
      </w:r>
      <w:r w:rsidR="00783B19" w:rsidRPr="00783B19">
        <w:t xml:space="preserve"> </w:t>
      </w:r>
      <w:r w:rsidR="00783B19">
        <w:t>CC1~CC4相机控制信号</w:t>
      </w:r>
      <w:r w:rsidR="00783B19">
        <w:rPr>
          <w:rFonts w:hint="eastAsia"/>
        </w:rPr>
        <w:t>以及</w:t>
      </w:r>
      <w:r w:rsidR="00783B19">
        <w:t>SerTC、SerTCG串行通信信号</w:t>
      </w:r>
      <w:r w:rsidR="00B4075F">
        <w:rPr>
          <w:rFonts w:hint="eastAsia"/>
        </w:rPr>
        <w:t>则通过</w:t>
      </w:r>
      <w:r w:rsidR="00B4075F" w:rsidRPr="00B4075F">
        <w:t>DS90LV031</w:t>
      </w:r>
      <w:r w:rsidR="00B4075F">
        <w:rPr>
          <w:rFonts w:hint="eastAsia"/>
        </w:rPr>
        <w:t>/</w:t>
      </w:r>
      <w:r w:rsidR="00B4075F" w:rsidRPr="00B4075F">
        <w:t xml:space="preserve"> DS90LV019</w:t>
      </w:r>
      <w:r w:rsidR="00B4075F">
        <w:rPr>
          <w:rFonts w:hint="eastAsia"/>
        </w:rPr>
        <w:t>转换成</w:t>
      </w:r>
      <w:r w:rsidR="003B07B2">
        <w:rPr>
          <w:rFonts w:hint="eastAsia"/>
        </w:rPr>
        <w:t>单端信号后接入到FPGA IO</w:t>
      </w:r>
      <w:r w:rsidR="00741455">
        <w:rPr>
          <w:rFonts w:hint="eastAsia"/>
        </w:rPr>
        <w:t>；</w:t>
      </w:r>
    </w:p>
    <w:p w14:paraId="58564F89" w14:textId="17A901C0" w:rsidR="00741455" w:rsidRDefault="0013046D" w:rsidP="00741455">
      <w:pPr>
        <w:pStyle w:val="af2"/>
        <w:numPr>
          <w:ilvl w:val="0"/>
          <w:numId w:val="39"/>
        </w:numPr>
        <w:ind w:firstLineChars="0"/>
      </w:pPr>
      <w:r>
        <w:rPr>
          <w:rFonts w:hint="eastAsia"/>
        </w:rPr>
        <w:t>模块提供12V</w:t>
      </w:r>
      <w:r w:rsidR="00042D78">
        <w:rPr>
          <w:rFonts w:hint="eastAsia"/>
        </w:rPr>
        <w:t>对外</w:t>
      </w:r>
      <w:r>
        <w:rPr>
          <w:rFonts w:hint="eastAsia"/>
        </w:rPr>
        <w:t>电源，其驱动功率</w:t>
      </w:r>
      <w:r w:rsidR="00042D78">
        <w:rPr>
          <w:rFonts w:hint="eastAsia"/>
        </w:rPr>
        <w:t>与FPGA载板相关</w:t>
      </w:r>
      <w:r w:rsidR="0097128B">
        <w:rPr>
          <w:rFonts w:hint="eastAsia"/>
        </w:rPr>
        <w:t>；</w:t>
      </w:r>
    </w:p>
    <w:p w14:paraId="000BA3D2" w14:textId="45FD5A55" w:rsidR="00042D78" w:rsidRDefault="00042D78" w:rsidP="00042D78">
      <w:pPr>
        <w:pStyle w:val="af2"/>
        <w:numPr>
          <w:ilvl w:val="0"/>
          <w:numId w:val="39"/>
        </w:numPr>
        <w:ind w:firstLineChars="0"/>
      </w:pPr>
      <w:r>
        <w:rPr>
          <w:rFonts w:hint="eastAsia"/>
        </w:rPr>
        <w:t>模块提供5V对外电源，其驱动功率最大为5V*2A；</w:t>
      </w:r>
    </w:p>
    <w:p w14:paraId="0791B9D5" w14:textId="5DD6BBC6" w:rsidR="009A24F8" w:rsidRDefault="00E11C62" w:rsidP="00E11C62">
      <w:pPr>
        <w:pStyle w:val="af2"/>
        <w:numPr>
          <w:ilvl w:val="0"/>
          <w:numId w:val="39"/>
        </w:numPr>
        <w:ind w:firstLineChars="0"/>
      </w:pPr>
      <w:r>
        <w:rPr>
          <w:rFonts w:hint="eastAsia"/>
        </w:rPr>
        <w:t>模块提供对外电源V</w:t>
      </w:r>
      <w:r w:rsidRPr="00E11C62">
        <w:rPr>
          <w:rFonts w:hint="eastAsia"/>
          <w:vertAlign w:val="subscript"/>
        </w:rPr>
        <w:t>ADJ</w:t>
      </w:r>
      <w:r>
        <w:rPr>
          <w:rFonts w:hint="eastAsia"/>
        </w:rPr>
        <w:t>，其驱动电压与功率与FPGA载板相关</w:t>
      </w:r>
      <w:r w:rsidR="00B731C4">
        <w:rPr>
          <w:rFonts w:hint="eastAsia"/>
        </w:rPr>
        <w:t>；</w:t>
      </w:r>
    </w:p>
    <w:p w14:paraId="22AC1214" w14:textId="77777777" w:rsidR="00DA161C" w:rsidRDefault="00DA161C" w:rsidP="00B818C0">
      <w:pPr>
        <w:pStyle w:val="2"/>
      </w:pPr>
      <w:bookmarkStart w:id="12" w:name="_Toc167168327"/>
      <w:r>
        <w:rPr>
          <w:rFonts w:hint="eastAsia"/>
        </w:rPr>
        <w:t>F</w:t>
      </w:r>
      <w:r>
        <w:t>MC PIN</w:t>
      </w:r>
      <w:r>
        <w:rPr>
          <w:rFonts w:hint="eastAsia"/>
        </w:rPr>
        <w:t>定义</w:t>
      </w:r>
      <w:bookmarkEnd w:id="12"/>
    </w:p>
    <w:p w14:paraId="3E3E5FE2" w14:textId="56AA85DB" w:rsidR="00DA161C" w:rsidRDefault="00511929" w:rsidP="00DA161C">
      <w:r>
        <w:rPr>
          <w:rFonts w:hint="eastAsia"/>
        </w:rPr>
        <w:t xml:space="preserve">LPC </w:t>
      </w:r>
      <w:r w:rsidR="00DA161C">
        <w:rPr>
          <w:rFonts w:hint="eastAsia"/>
        </w:rPr>
        <w:t>FMC连接器的引脚定义如下：</w:t>
      </w:r>
    </w:p>
    <w:p w14:paraId="5376E9AF" w14:textId="77777777" w:rsidR="0000537C" w:rsidRPr="0000537C" w:rsidRDefault="0000537C" w:rsidP="00DA161C"/>
    <w:p w14:paraId="79F13A0A" w14:textId="77777777" w:rsidR="00DA161C" w:rsidRDefault="00DA161C" w:rsidP="00DA161C">
      <w:r>
        <w:rPr>
          <w:noProof/>
        </w:rPr>
        <w:lastRenderedPageBreak/>
        <w:drawing>
          <wp:inline distT="0" distB="0" distL="0" distR="0" wp14:anchorId="4B93FFA5" wp14:editId="1AE4A84F">
            <wp:extent cx="5486400" cy="2092147"/>
            <wp:effectExtent l="0" t="0" r="0" b="3810"/>
            <wp:docPr id="200290761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07614" name="图片 1" descr="图示, 示意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987" cy="20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2C7" w14:textId="768EFBD4" w:rsidR="00DA161C" w:rsidRDefault="00DA161C" w:rsidP="00DA161C">
      <w:pPr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13627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FMC连接器 pin定义</w:t>
      </w:r>
    </w:p>
    <w:p w14:paraId="3041CA8F" w14:textId="77777777" w:rsidR="00DA161C" w:rsidRPr="000166CD" w:rsidRDefault="00DA161C" w:rsidP="00DA161C">
      <w:r>
        <w:rPr>
          <w:rFonts w:hint="eastAsia"/>
        </w:rPr>
        <w:t>这里的是FMC LPC连接器，其标准定义如下：</w:t>
      </w:r>
      <w:r w:rsidRPr="000166CD">
        <w:t xml:space="preserve"> </w:t>
      </w:r>
    </w:p>
    <w:p w14:paraId="6704A79D" w14:textId="77777777" w:rsidR="00DA161C" w:rsidRDefault="00DA161C" w:rsidP="00DA161C">
      <w:pPr>
        <w:keepNext/>
        <w:jc w:val="center"/>
      </w:pPr>
      <w:r w:rsidRPr="00452558">
        <w:rPr>
          <w:rFonts w:hint="eastAsia"/>
          <w:noProof/>
        </w:rPr>
        <w:drawing>
          <wp:inline distT="0" distB="0" distL="0" distR="0" wp14:anchorId="697ACCE9" wp14:editId="61EFF453">
            <wp:extent cx="5485129" cy="5376863"/>
            <wp:effectExtent l="0" t="0" r="1905" b="0"/>
            <wp:docPr id="12146276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63" cy="54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1FCE" w14:textId="0A345994" w:rsidR="00DA161C" w:rsidRPr="00970CA3" w:rsidRDefault="00DA161C" w:rsidP="00DA161C">
      <w:pPr>
        <w:jc w:val="center"/>
      </w:pPr>
      <w:bookmarkStart w:id="13" w:name="_Toc15525601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13627"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rPr>
          <w:rFonts w:hint="eastAsia"/>
        </w:rPr>
        <w:t>2</w:t>
      </w:r>
      <w:r>
        <w:t xml:space="preserve"> HPC FMC </w:t>
      </w:r>
      <w:r>
        <w:rPr>
          <w:rFonts w:hint="eastAsia"/>
        </w:rPr>
        <w:t>pin</w:t>
      </w:r>
      <w:r>
        <w:t>s</w:t>
      </w:r>
      <w:bookmarkEnd w:id="13"/>
      <w:r>
        <w:rPr>
          <w:rFonts w:hint="eastAsia"/>
        </w:rPr>
        <w:t>（LPC只包含C/D/G/H）</w:t>
      </w:r>
    </w:p>
    <w:p w14:paraId="688F4CEA" w14:textId="77777777" w:rsidR="001C3077" w:rsidRDefault="001C3077" w:rsidP="001C3077">
      <w:pPr>
        <w:pStyle w:val="2"/>
      </w:pPr>
      <w:bookmarkStart w:id="14" w:name="_Toc167168326"/>
      <w:bookmarkStart w:id="15" w:name="_Toc167168328"/>
      <w:r>
        <w:rPr>
          <w:rFonts w:hint="eastAsia"/>
        </w:rPr>
        <w:lastRenderedPageBreak/>
        <w:t>软件支持</w:t>
      </w:r>
      <w:bookmarkEnd w:id="14"/>
    </w:p>
    <w:p w14:paraId="5C868FE9" w14:textId="7FB5C2F8" w:rsidR="001C3077" w:rsidRDefault="001C3077" w:rsidP="001C3077">
      <w:r>
        <w:rPr>
          <w:rFonts w:hint="eastAsia"/>
        </w:rPr>
        <w:t>Hello-FPGA暂不提供软件支持，大家可以参考：</w:t>
      </w:r>
    </w:p>
    <w:p w14:paraId="314BD4DB" w14:textId="77777777" w:rsidR="001C3077" w:rsidRDefault="001C3077" w:rsidP="001C3077"/>
    <w:p w14:paraId="4531AF06" w14:textId="77777777" w:rsidR="001C3077" w:rsidRPr="002317EC" w:rsidRDefault="00000000" w:rsidP="001C3077">
      <w:hyperlink r:id="rId18" w:history="1">
        <w:r w:rsidR="001C3077" w:rsidRPr="00897D2C">
          <w:rPr>
            <w:rStyle w:val="af1"/>
          </w:rPr>
          <w:t>https://www.ti.com/lit/ds/symlink/ds90cr287.pdf?ts=1716163913988</w:t>
        </w:r>
      </w:hyperlink>
      <w:r w:rsidR="001C3077">
        <w:rPr>
          <w:rFonts w:hint="eastAsia"/>
        </w:rPr>
        <w:t xml:space="preserve"> </w:t>
      </w:r>
    </w:p>
    <w:p w14:paraId="1E144E60" w14:textId="77777777" w:rsidR="001C3077" w:rsidRDefault="00000000" w:rsidP="001C3077">
      <w:hyperlink r:id="rId19" w:history="1">
        <w:r w:rsidR="001C3077" w:rsidRPr="00897D2C">
          <w:rPr>
            <w:rStyle w:val="af1"/>
          </w:rPr>
          <w:t>https://www.zipcores.com/datasheets/camera_link.pdf</w:t>
        </w:r>
      </w:hyperlink>
    </w:p>
    <w:p w14:paraId="0C0F8083" w14:textId="77777777" w:rsidR="001C3077" w:rsidRDefault="00000000" w:rsidP="001C3077">
      <w:hyperlink r:id="rId20" w:history="1">
        <w:r w:rsidR="001C3077" w:rsidRPr="00897D2C">
          <w:rPr>
            <w:rStyle w:val="af1"/>
          </w:rPr>
          <w:t>https://github.com/yxsyxs/cameralink</w:t>
        </w:r>
      </w:hyperlink>
      <w:r w:rsidR="001C3077">
        <w:rPr>
          <w:rFonts w:hint="eastAsia"/>
        </w:rPr>
        <w:t xml:space="preserve"> </w:t>
      </w:r>
    </w:p>
    <w:p w14:paraId="49C1C794" w14:textId="77777777" w:rsidR="001C3077" w:rsidRPr="002317EC" w:rsidRDefault="001C3077" w:rsidP="001C3077"/>
    <w:p w14:paraId="3CAA32A3" w14:textId="0D288045" w:rsidR="004C0951" w:rsidRDefault="004C0951" w:rsidP="004C0951">
      <w:pPr>
        <w:pStyle w:val="1"/>
      </w:pPr>
      <w:r w:rsidRPr="004C0B92">
        <w:t>Camera link</w:t>
      </w:r>
      <w:r>
        <w:t xml:space="preserve">  </w:t>
      </w:r>
      <w:r w:rsidR="00ED4E92">
        <w:rPr>
          <w:rFonts w:hint="eastAsia"/>
        </w:rPr>
        <w:t>调试</w:t>
      </w:r>
      <w:r>
        <w:rPr>
          <w:rFonts w:hint="eastAsia"/>
        </w:rPr>
        <w:t>接</w:t>
      </w:r>
      <w:r w:rsidR="00332B88">
        <w:rPr>
          <w:rFonts w:hint="eastAsia"/>
        </w:rPr>
        <w:t>口</w:t>
      </w:r>
      <w:r>
        <w:rPr>
          <w:rFonts w:hint="eastAsia"/>
        </w:rPr>
        <w:t>板</w:t>
      </w:r>
      <w:bookmarkEnd w:id="15"/>
    </w:p>
    <w:p w14:paraId="09F33F9B" w14:textId="7657A99B" w:rsidR="007F02B1" w:rsidRPr="007F02B1" w:rsidRDefault="007F02B1" w:rsidP="007F02B1">
      <w:r>
        <w:rPr>
          <w:rFonts w:hint="eastAsia"/>
        </w:rPr>
        <w:t>型号Hell</w:t>
      </w:r>
      <w:r>
        <w:t>o-FPGA CL-PROBE-MDR26</w:t>
      </w:r>
    </w:p>
    <w:p w14:paraId="3F8248C4" w14:textId="71B9E40A" w:rsidR="00087A00" w:rsidRDefault="008C6CB3" w:rsidP="00087A00">
      <w:r>
        <w:rPr>
          <w:rFonts w:hint="eastAsia"/>
        </w:rPr>
        <w:t>为了方便客户的测试使用，Hello</w:t>
      </w:r>
      <w:r>
        <w:t>-FPGA</w:t>
      </w:r>
      <w:r>
        <w:rPr>
          <w:rFonts w:hint="eastAsia"/>
        </w:rPr>
        <w:t xml:space="preserve"> 同样还提供</w:t>
      </w:r>
      <w:r w:rsidRPr="00DE12D4">
        <w:t>Camera link</w:t>
      </w:r>
      <w:r>
        <w:rPr>
          <w:rFonts w:hint="eastAsia"/>
        </w:rPr>
        <w:t>的接线板，可将M</w:t>
      </w:r>
      <w:r>
        <w:t>DR26</w:t>
      </w:r>
      <w:r>
        <w:rPr>
          <w:rFonts w:hint="eastAsia"/>
        </w:rPr>
        <w:t>标准接口线缆的信号转换为</w:t>
      </w:r>
      <w:r w:rsidRPr="00B62958">
        <w:rPr>
          <w:rFonts w:hint="eastAsia"/>
        </w:rPr>
        <w:t>螺钉式接线端子</w:t>
      </w:r>
      <w:r>
        <w:rPr>
          <w:rFonts w:hint="eastAsia"/>
        </w:rPr>
        <w:t>上。</w:t>
      </w:r>
    </w:p>
    <w:p w14:paraId="042E66AA" w14:textId="77777777" w:rsidR="00087A00" w:rsidRDefault="00087A00" w:rsidP="00087A00">
      <w:pPr>
        <w:pStyle w:val="2"/>
      </w:pPr>
      <w:bookmarkStart w:id="16" w:name="_Toc167168329"/>
      <w:r>
        <w:rPr>
          <w:rFonts w:hint="eastAsia"/>
        </w:rPr>
        <w:t>硬件特性</w:t>
      </w:r>
      <w:bookmarkEnd w:id="16"/>
    </w:p>
    <w:p w14:paraId="41A67B74" w14:textId="463C297D" w:rsidR="00B81904" w:rsidRPr="00A816D1" w:rsidRDefault="00087A00" w:rsidP="00087A00">
      <w:r>
        <w:rPr>
          <w:rFonts w:ascii="微软雅黑" w:eastAsia="微软雅黑" w:hAnsi="微软雅黑" w:cs="微软雅黑" w:hint="eastAsia"/>
        </w:rPr>
        <w:t>▪</w:t>
      </w:r>
      <w:r>
        <w:t xml:space="preserve"> </w:t>
      </w:r>
      <w:r w:rsidR="00B44E06">
        <w:rPr>
          <w:rFonts w:hint="eastAsia"/>
        </w:rPr>
        <w:t>接线板上包括</w:t>
      </w:r>
      <w:r w:rsidR="004E19A0">
        <w:rPr>
          <w:rFonts w:hint="eastAsia"/>
        </w:rPr>
        <w:t>M</w:t>
      </w:r>
      <w:r w:rsidR="004E19A0">
        <w:t>DR26</w:t>
      </w:r>
      <w:r w:rsidR="004E19A0">
        <w:rPr>
          <w:rFonts w:hint="eastAsia"/>
        </w:rPr>
        <w:t>标准接口</w:t>
      </w:r>
      <w:r w:rsidR="00B44E06">
        <w:rPr>
          <w:rFonts w:hint="eastAsia"/>
        </w:rPr>
        <w:t>和</w:t>
      </w:r>
      <w:r w:rsidR="00DB55E6">
        <w:rPr>
          <w:rFonts w:hint="eastAsia"/>
        </w:rPr>
        <w:t>3.81mm间距的</w:t>
      </w:r>
      <w:r w:rsidR="00DB55E6" w:rsidRPr="00DB55E6">
        <w:rPr>
          <w:rFonts w:hint="eastAsia"/>
        </w:rPr>
        <w:t>螺钉式接线端子</w:t>
      </w:r>
      <w:r w:rsidR="00DB55E6">
        <w:rPr>
          <w:rFonts w:hint="eastAsia"/>
        </w:rPr>
        <w:t>，二者间通过等长的差分线</w:t>
      </w:r>
      <w:r w:rsidR="0087562E">
        <w:rPr>
          <w:rFonts w:hint="eastAsia"/>
        </w:rPr>
        <w:t>直接</w:t>
      </w:r>
      <w:r w:rsidR="00DB55E6">
        <w:rPr>
          <w:rFonts w:hint="eastAsia"/>
        </w:rPr>
        <w:t>连接</w:t>
      </w:r>
      <w:r w:rsidR="00B81904">
        <w:rPr>
          <w:rFonts w:hint="eastAsia"/>
        </w:rPr>
        <w:t>，丝印接口标注明确，用户可以方便接线，板上可选100欧姆差分匹配电阻，方便用户进行测试。</w:t>
      </w:r>
    </w:p>
    <w:p w14:paraId="6071BF74" w14:textId="77777777" w:rsidR="00087A00" w:rsidRDefault="00087A00" w:rsidP="00087A00"/>
    <w:p w14:paraId="06CA9DA2" w14:textId="1DAF9578" w:rsidR="00087A00" w:rsidRDefault="004E19A0" w:rsidP="00087A00">
      <w:pPr>
        <w:keepNext/>
        <w:jc w:val="center"/>
      </w:pPr>
      <w:r>
        <w:rPr>
          <w:noProof/>
        </w:rPr>
        <w:drawing>
          <wp:inline distT="0" distB="0" distL="0" distR="0" wp14:anchorId="7405D3D0" wp14:editId="42A7925D">
            <wp:extent cx="3532333" cy="2816872"/>
            <wp:effectExtent l="0" t="0" r="0" b="2540"/>
            <wp:docPr id="214972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2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718" cy="28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172F" w14:textId="32111475" w:rsidR="00087A00" w:rsidRDefault="00087A00" w:rsidP="00087A00">
      <w:pPr>
        <w:pStyle w:val="a3"/>
        <w:jc w:val="center"/>
      </w:pPr>
      <w:bookmarkStart w:id="17" w:name="_Toc155256011"/>
      <w:r>
        <w:t>图</w:t>
      </w:r>
      <w:r>
        <w:t xml:space="preserve"> </w:t>
      </w:r>
      <w:r w:rsidR="00387A61">
        <w:fldChar w:fldCharType="begin"/>
      </w:r>
      <w:r w:rsidR="00387A61">
        <w:instrText xml:space="preserve"> STYLEREF 1 \s </w:instrText>
      </w:r>
      <w:r w:rsidR="00387A61">
        <w:fldChar w:fldCharType="separate"/>
      </w:r>
      <w:r w:rsidR="00413627">
        <w:rPr>
          <w:noProof/>
        </w:rPr>
        <w:t>3</w:t>
      </w:r>
      <w:r w:rsidR="00387A61">
        <w:fldChar w:fldCharType="end"/>
      </w:r>
      <w:r w:rsidR="00387A61">
        <w:noBreakHyphen/>
      </w:r>
      <w:r w:rsidR="00387A61">
        <w:fldChar w:fldCharType="begin"/>
      </w:r>
      <w:r w:rsidR="00387A61">
        <w:instrText xml:space="preserve"> SEQ </w:instrText>
      </w:r>
      <w:r w:rsidR="00387A61">
        <w:instrText>图</w:instrText>
      </w:r>
      <w:r w:rsidR="00387A61">
        <w:instrText xml:space="preserve"> \* ARABIC \s 1 </w:instrText>
      </w:r>
      <w:r w:rsidR="00387A61">
        <w:fldChar w:fldCharType="separate"/>
      </w:r>
      <w:r w:rsidR="00413627">
        <w:rPr>
          <w:noProof/>
        </w:rPr>
        <w:t>1</w:t>
      </w:r>
      <w:r w:rsidR="00387A61">
        <w:fldChar w:fldCharType="end"/>
      </w:r>
      <w:r>
        <w:t xml:space="preserve"> Hello-FPGA </w:t>
      </w:r>
      <w:bookmarkEnd w:id="17"/>
      <w:r w:rsidR="00B81D10" w:rsidRPr="004C0B92">
        <w:t>Camera link</w:t>
      </w:r>
      <w:r w:rsidR="00F95C06">
        <w:rPr>
          <w:rFonts w:hint="eastAsia"/>
        </w:rPr>
        <w:t xml:space="preserve"> </w:t>
      </w:r>
      <w:r w:rsidR="00F95C06">
        <w:rPr>
          <w:rFonts w:hint="eastAsia"/>
        </w:rPr>
        <w:t>接线板接口引脚定义</w:t>
      </w:r>
    </w:p>
    <w:p w14:paraId="059C3CEC" w14:textId="77777777" w:rsidR="00087A00" w:rsidRDefault="00087A00" w:rsidP="00087A00"/>
    <w:p w14:paraId="55D9CADA" w14:textId="166FD61E" w:rsidR="00087A00" w:rsidRDefault="00C9768E" w:rsidP="00087A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CDDF98" wp14:editId="66DB12CA">
            <wp:extent cx="2833055" cy="3823312"/>
            <wp:effectExtent l="318" t="0" r="6032" b="6033"/>
            <wp:docPr id="2871126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7384" cy="385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F1FA" w14:textId="709E93FF" w:rsidR="00087A00" w:rsidRPr="00CC1519" w:rsidRDefault="00087A00" w:rsidP="00087A00">
      <w:pPr>
        <w:pStyle w:val="a3"/>
        <w:jc w:val="center"/>
      </w:pPr>
      <w:bookmarkStart w:id="18" w:name="_Toc155256012"/>
      <w:r>
        <w:t>图</w:t>
      </w:r>
      <w:r>
        <w:t xml:space="preserve"> </w:t>
      </w:r>
      <w:r w:rsidR="00387A61">
        <w:fldChar w:fldCharType="begin"/>
      </w:r>
      <w:r w:rsidR="00387A61">
        <w:instrText xml:space="preserve"> STYLEREF 1 \s </w:instrText>
      </w:r>
      <w:r w:rsidR="00387A61">
        <w:fldChar w:fldCharType="separate"/>
      </w:r>
      <w:r w:rsidR="00413627">
        <w:rPr>
          <w:noProof/>
        </w:rPr>
        <w:t>3</w:t>
      </w:r>
      <w:r w:rsidR="00387A61">
        <w:fldChar w:fldCharType="end"/>
      </w:r>
      <w:r w:rsidR="00387A61">
        <w:noBreakHyphen/>
      </w:r>
      <w:r w:rsidR="00387A61">
        <w:fldChar w:fldCharType="begin"/>
      </w:r>
      <w:r w:rsidR="00387A61">
        <w:instrText xml:space="preserve"> SEQ </w:instrText>
      </w:r>
      <w:r w:rsidR="00387A61">
        <w:instrText>图</w:instrText>
      </w:r>
      <w:r w:rsidR="00387A61">
        <w:instrText xml:space="preserve"> \* ARABIC \s 1 </w:instrText>
      </w:r>
      <w:r w:rsidR="00387A61">
        <w:fldChar w:fldCharType="separate"/>
      </w:r>
      <w:r w:rsidR="00413627">
        <w:rPr>
          <w:noProof/>
        </w:rPr>
        <w:t>2</w:t>
      </w:r>
      <w:r w:rsidR="00387A61">
        <w:fldChar w:fldCharType="end"/>
      </w:r>
      <w:r>
        <w:t xml:space="preserve"> Hello-FPGA </w:t>
      </w:r>
      <w:bookmarkEnd w:id="18"/>
      <w:r w:rsidR="0032312F" w:rsidRPr="004C0B92">
        <w:t>Camera link</w:t>
      </w:r>
      <w:r w:rsidR="0032312F">
        <w:rPr>
          <w:rFonts w:hint="eastAsia"/>
        </w:rPr>
        <w:t xml:space="preserve"> </w:t>
      </w:r>
      <w:r w:rsidR="0032312F">
        <w:rPr>
          <w:rFonts w:hint="eastAsia"/>
        </w:rPr>
        <w:t>接线板</w:t>
      </w:r>
      <w:r w:rsidR="0032312F">
        <w:rPr>
          <w:rFonts w:hint="eastAsia"/>
        </w:rPr>
        <w:t>PCB</w:t>
      </w:r>
      <w:r w:rsidR="00CF2889">
        <w:rPr>
          <w:rFonts w:hint="eastAsia"/>
        </w:rPr>
        <w:t>（成品包含连接器等器件）</w:t>
      </w:r>
    </w:p>
    <w:p w14:paraId="131E1981" w14:textId="77777777" w:rsidR="004E497B" w:rsidRDefault="004E497B" w:rsidP="004E497B"/>
    <w:sectPr w:rsidR="004E497B" w:rsidSect="00A51FEA">
      <w:type w:val="continuous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C22CA" w14:textId="77777777" w:rsidR="00745358" w:rsidRDefault="00745358" w:rsidP="004D7BD1">
      <w:r>
        <w:separator/>
      </w:r>
    </w:p>
  </w:endnote>
  <w:endnote w:type="continuationSeparator" w:id="0">
    <w:p w14:paraId="297CBF46" w14:textId="77777777" w:rsidR="00745358" w:rsidRDefault="00745358" w:rsidP="004D7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riam Fixed">
    <w:altName w:val="Tahoma"/>
    <w:charset w:val="B1"/>
    <w:family w:val="modern"/>
    <w:pitch w:val="fixed"/>
    <w:sig w:usb0="00000803" w:usb1="00000000" w:usb2="00000000" w:usb3="00000000" w:csb0="00000021" w:csb1="00000000"/>
  </w:font>
  <w:font w:name="Calibri-Light">
    <w:altName w:val="Calibri"/>
    <w:charset w:val="00"/>
    <w:family w:val="roman"/>
    <w:pitch w:val="default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Arial-ItalicMT">
    <w:altName w:val="Arial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47A71" w14:textId="77777777" w:rsidR="00745358" w:rsidRDefault="00745358" w:rsidP="004D7BD1">
      <w:r>
        <w:separator/>
      </w:r>
    </w:p>
  </w:footnote>
  <w:footnote w:type="continuationSeparator" w:id="0">
    <w:p w14:paraId="54E596D9" w14:textId="77777777" w:rsidR="00745358" w:rsidRDefault="00745358" w:rsidP="004D7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566ED" w14:textId="7759E93B" w:rsidR="00081E0E" w:rsidRDefault="00081E0E" w:rsidP="008C70A0">
    <w:pPr>
      <w:pStyle w:val="a8"/>
      <w:jc w:val="left"/>
    </w:pPr>
    <w:r>
      <w:tab/>
    </w:r>
    <w:r>
      <w:rPr>
        <w:rFonts w:hint="eastAsia"/>
      </w:rPr>
      <w:t>Hello</w:t>
    </w:r>
    <w:r>
      <w:t xml:space="preserve">-FPGA </w:t>
    </w:r>
    <w:r w:rsidR="00A9210D">
      <w:rPr>
        <w:rFonts w:hint="eastAsia"/>
      </w:rPr>
      <w:t>info@hello-fpga</w:t>
    </w:r>
    <w:r w:rsidR="00A9210D"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E7217"/>
    <w:multiLevelType w:val="multilevel"/>
    <w:tmpl w:val="0E4E7217"/>
    <w:lvl w:ilvl="0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3514283"/>
    <w:multiLevelType w:val="hybridMultilevel"/>
    <w:tmpl w:val="BA0A861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959AC3E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BF8E5E"/>
    <w:multiLevelType w:val="hybridMultilevel"/>
    <w:tmpl w:val="00000000"/>
    <w:lvl w:ilvl="0" w:tplc="295E6474">
      <w:start w:val="1"/>
      <w:numFmt w:val="decimal"/>
      <w:lvlText w:val="%1."/>
      <w:lvlJc w:val="left"/>
      <w:pPr>
        <w:ind w:left="1685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594A088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2" w:tplc="14067792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93862A9A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C8A8600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5" w:tplc="DD2A1824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6D1AF93A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7" w:tplc="B9684720">
      <w:numFmt w:val="bullet"/>
      <w:lvlText w:val="•"/>
      <w:lvlJc w:val="left"/>
      <w:pPr>
        <w:ind w:left="8838" w:hanging="360"/>
      </w:pPr>
      <w:rPr>
        <w:rFonts w:hint="default"/>
        <w:lang w:val="en-US" w:eastAsia="en-US" w:bidi="ar-SA"/>
      </w:rPr>
    </w:lvl>
    <w:lvl w:ilvl="8" w:tplc="06A40220">
      <w:numFmt w:val="bullet"/>
      <w:lvlText w:val="•"/>
      <w:lvlJc w:val="left"/>
      <w:pPr>
        <w:ind w:left="98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6337C0"/>
    <w:multiLevelType w:val="hybridMultilevel"/>
    <w:tmpl w:val="00000000"/>
    <w:lvl w:ilvl="0" w:tplc="61A21BF4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C7ACC2A8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5A6C5F76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945861C0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78AAA86A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8AF080C0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E1CAC20E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1E0E40E2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96605EA6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5" w15:restartNumberingAfterBreak="0">
    <w:nsid w:val="1DACD12E"/>
    <w:multiLevelType w:val="hybridMultilevel"/>
    <w:tmpl w:val="00000000"/>
    <w:lvl w:ilvl="0" w:tplc="9718E788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03040042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1B0C2346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8AAA31D2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C324F660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5E64860E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2A34590C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A8847D52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1730EAF4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6" w15:restartNumberingAfterBreak="0">
    <w:nsid w:val="20D66930"/>
    <w:multiLevelType w:val="multilevel"/>
    <w:tmpl w:val="20D6693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2C81504"/>
    <w:multiLevelType w:val="multilevel"/>
    <w:tmpl w:val="C14ABF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661C0"/>
    <w:multiLevelType w:val="multilevel"/>
    <w:tmpl w:val="66F073A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right"/>
      <w:pPr>
        <w:ind w:left="1520" w:hanging="44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A5349"/>
    <w:multiLevelType w:val="hybridMultilevel"/>
    <w:tmpl w:val="B590E668"/>
    <w:lvl w:ilvl="0" w:tplc="D0E8D876">
      <w:start w:val="1"/>
      <w:numFmt w:val="decimal"/>
      <w:lvlText w:val="%1."/>
      <w:lvlJc w:val="left"/>
      <w:pPr>
        <w:ind w:left="1685" w:hanging="360"/>
      </w:pPr>
      <w:rPr>
        <w:rFonts w:asciiTheme="minorHAnsi" w:eastAsiaTheme="minorEastAsia" w:hAnsiTheme="minorHAnsi" w:cstheme="minorBidi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98CA636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2" w:tplc="DD127D20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D1704A98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1E3429BE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5" w:tplc="AD0C5050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6E0E9694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7" w:tplc="46F224FE">
      <w:numFmt w:val="bullet"/>
      <w:lvlText w:val="•"/>
      <w:lvlJc w:val="left"/>
      <w:pPr>
        <w:ind w:left="8838" w:hanging="360"/>
      </w:pPr>
      <w:rPr>
        <w:rFonts w:hint="default"/>
        <w:lang w:val="en-US" w:eastAsia="en-US" w:bidi="ar-SA"/>
      </w:rPr>
    </w:lvl>
    <w:lvl w:ilvl="8" w:tplc="7270CCC0">
      <w:numFmt w:val="bullet"/>
      <w:lvlText w:val="•"/>
      <w:lvlJc w:val="left"/>
      <w:pPr>
        <w:ind w:left="986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B0768BA"/>
    <w:multiLevelType w:val="multilevel"/>
    <w:tmpl w:val="ED56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B59C2"/>
    <w:multiLevelType w:val="hybridMultilevel"/>
    <w:tmpl w:val="00000000"/>
    <w:lvl w:ilvl="0" w:tplc="9B0A4554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337CA0EC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2140F5BE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3BEC35DA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6F6AC230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2D84B114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0194EF70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362A67FC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C93EE552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12" w15:restartNumberingAfterBreak="0">
    <w:nsid w:val="30112845"/>
    <w:multiLevelType w:val="hybridMultilevel"/>
    <w:tmpl w:val="14708F2E"/>
    <w:lvl w:ilvl="0" w:tplc="618E20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38C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664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78B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E4C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0C3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82F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EC2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F83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0E1B0BE"/>
    <w:multiLevelType w:val="hybridMultilevel"/>
    <w:tmpl w:val="00000000"/>
    <w:lvl w:ilvl="0" w:tplc="75C6A496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8F0EA102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6122D002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9CD41C12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4E3A66CA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CBDAE2DE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E4262EA4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B8947E4C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94FE4F80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14" w15:restartNumberingAfterBreak="0">
    <w:nsid w:val="36855AFE"/>
    <w:multiLevelType w:val="hybridMultilevel"/>
    <w:tmpl w:val="43A0B520"/>
    <w:lvl w:ilvl="0" w:tplc="1BD051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7DB1696"/>
    <w:multiLevelType w:val="hybridMultilevel"/>
    <w:tmpl w:val="64C42E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3B0677DC"/>
    <w:multiLevelType w:val="hybridMultilevel"/>
    <w:tmpl w:val="00000000"/>
    <w:lvl w:ilvl="0" w:tplc="024A1A82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748240AE">
      <w:numFmt w:val="bullet"/>
      <w:lvlText w:val="•"/>
      <w:lvlJc w:val="left"/>
      <w:pPr>
        <w:ind w:left="389" w:hanging="132"/>
      </w:pPr>
      <w:rPr>
        <w:rFonts w:hint="default"/>
        <w:lang w:val="en-US" w:eastAsia="en-US" w:bidi="ar-SA"/>
      </w:rPr>
    </w:lvl>
    <w:lvl w:ilvl="2" w:tplc="A9F471E0">
      <w:numFmt w:val="bullet"/>
      <w:lvlText w:val="•"/>
      <w:lvlJc w:val="left"/>
      <w:pPr>
        <w:ind w:left="539" w:hanging="132"/>
      </w:pPr>
      <w:rPr>
        <w:rFonts w:hint="default"/>
        <w:lang w:val="en-US" w:eastAsia="en-US" w:bidi="ar-SA"/>
      </w:rPr>
    </w:lvl>
    <w:lvl w:ilvl="3" w:tplc="30AA5BA0">
      <w:numFmt w:val="bullet"/>
      <w:lvlText w:val="•"/>
      <w:lvlJc w:val="left"/>
      <w:pPr>
        <w:ind w:left="689" w:hanging="132"/>
      </w:pPr>
      <w:rPr>
        <w:rFonts w:hint="default"/>
        <w:lang w:val="en-US" w:eastAsia="en-US" w:bidi="ar-SA"/>
      </w:rPr>
    </w:lvl>
    <w:lvl w:ilvl="4" w:tplc="70FCED1A">
      <w:numFmt w:val="bullet"/>
      <w:lvlText w:val="•"/>
      <w:lvlJc w:val="left"/>
      <w:pPr>
        <w:ind w:left="839" w:hanging="132"/>
      </w:pPr>
      <w:rPr>
        <w:rFonts w:hint="default"/>
        <w:lang w:val="en-US" w:eastAsia="en-US" w:bidi="ar-SA"/>
      </w:rPr>
    </w:lvl>
    <w:lvl w:ilvl="5" w:tplc="896800E8">
      <w:numFmt w:val="bullet"/>
      <w:lvlText w:val="•"/>
      <w:lvlJc w:val="left"/>
      <w:pPr>
        <w:ind w:left="989" w:hanging="132"/>
      </w:pPr>
      <w:rPr>
        <w:rFonts w:hint="default"/>
        <w:lang w:val="en-US" w:eastAsia="en-US" w:bidi="ar-SA"/>
      </w:rPr>
    </w:lvl>
    <w:lvl w:ilvl="6" w:tplc="43D22526">
      <w:numFmt w:val="bullet"/>
      <w:lvlText w:val="•"/>
      <w:lvlJc w:val="left"/>
      <w:pPr>
        <w:ind w:left="1138" w:hanging="132"/>
      </w:pPr>
      <w:rPr>
        <w:rFonts w:hint="default"/>
        <w:lang w:val="en-US" w:eastAsia="en-US" w:bidi="ar-SA"/>
      </w:rPr>
    </w:lvl>
    <w:lvl w:ilvl="7" w:tplc="8C1C7126">
      <w:numFmt w:val="bullet"/>
      <w:lvlText w:val="•"/>
      <w:lvlJc w:val="left"/>
      <w:pPr>
        <w:ind w:left="1288" w:hanging="132"/>
      </w:pPr>
      <w:rPr>
        <w:rFonts w:hint="default"/>
        <w:lang w:val="en-US" w:eastAsia="en-US" w:bidi="ar-SA"/>
      </w:rPr>
    </w:lvl>
    <w:lvl w:ilvl="8" w:tplc="24483A0C">
      <w:numFmt w:val="bullet"/>
      <w:lvlText w:val="•"/>
      <w:lvlJc w:val="left"/>
      <w:pPr>
        <w:ind w:left="1438" w:hanging="132"/>
      </w:pPr>
      <w:rPr>
        <w:rFonts w:hint="default"/>
        <w:lang w:val="en-US" w:eastAsia="en-US" w:bidi="ar-SA"/>
      </w:rPr>
    </w:lvl>
  </w:abstractNum>
  <w:abstractNum w:abstractNumId="17" w15:restartNumberingAfterBreak="0">
    <w:nsid w:val="3E359BD7"/>
    <w:multiLevelType w:val="hybridMultilevel"/>
    <w:tmpl w:val="00000000"/>
    <w:lvl w:ilvl="0" w:tplc="6ED425D4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8B60477C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B994D556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D95EA924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6B921B54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E7EAA7C4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AB624528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791ED96E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D2C0CD72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18" w15:restartNumberingAfterBreak="0">
    <w:nsid w:val="3FD2176E"/>
    <w:multiLevelType w:val="hybridMultilevel"/>
    <w:tmpl w:val="20EC7D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1E81D7A"/>
    <w:multiLevelType w:val="hybridMultilevel"/>
    <w:tmpl w:val="0E229EDA"/>
    <w:lvl w:ilvl="0" w:tplc="8E3C0176">
      <w:start w:val="1"/>
      <w:numFmt w:val="decimal"/>
      <w:lvlText w:val="%1."/>
      <w:lvlJc w:val="righ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8315353"/>
    <w:multiLevelType w:val="hybridMultilevel"/>
    <w:tmpl w:val="7FA0BE38"/>
    <w:lvl w:ilvl="0" w:tplc="AE7EB2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99F16AE"/>
    <w:multiLevelType w:val="hybridMultilevel"/>
    <w:tmpl w:val="00000000"/>
    <w:lvl w:ilvl="0" w:tplc="32625D08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661CC5FC">
      <w:numFmt w:val="bullet"/>
      <w:lvlText w:val="•"/>
      <w:lvlJc w:val="left"/>
      <w:pPr>
        <w:ind w:left="389" w:hanging="132"/>
      </w:pPr>
      <w:rPr>
        <w:rFonts w:hint="default"/>
        <w:lang w:val="en-US" w:eastAsia="en-US" w:bidi="ar-SA"/>
      </w:rPr>
    </w:lvl>
    <w:lvl w:ilvl="2" w:tplc="ECFC1AF4">
      <w:numFmt w:val="bullet"/>
      <w:lvlText w:val="•"/>
      <w:lvlJc w:val="left"/>
      <w:pPr>
        <w:ind w:left="539" w:hanging="132"/>
      </w:pPr>
      <w:rPr>
        <w:rFonts w:hint="default"/>
        <w:lang w:val="en-US" w:eastAsia="en-US" w:bidi="ar-SA"/>
      </w:rPr>
    </w:lvl>
    <w:lvl w:ilvl="3" w:tplc="40DEDD32">
      <w:numFmt w:val="bullet"/>
      <w:lvlText w:val="•"/>
      <w:lvlJc w:val="left"/>
      <w:pPr>
        <w:ind w:left="689" w:hanging="132"/>
      </w:pPr>
      <w:rPr>
        <w:rFonts w:hint="default"/>
        <w:lang w:val="en-US" w:eastAsia="en-US" w:bidi="ar-SA"/>
      </w:rPr>
    </w:lvl>
    <w:lvl w:ilvl="4" w:tplc="6136B6EA">
      <w:numFmt w:val="bullet"/>
      <w:lvlText w:val="•"/>
      <w:lvlJc w:val="left"/>
      <w:pPr>
        <w:ind w:left="839" w:hanging="132"/>
      </w:pPr>
      <w:rPr>
        <w:rFonts w:hint="default"/>
        <w:lang w:val="en-US" w:eastAsia="en-US" w:bidi="ar-SA"/>
      </w:rPr>
    </w:lvl>
    <w:lvl w:ilvl="5" w:tplc="C1FEC878">
      <w:numFmt w:val="bullet"/>
      <w:lvlText w:val="•"/>
      <w:lvlJc w:val="left"/>
      <w:pPr>
        <w:ind w:left="989" w:hanging="132"/>
      </w:pPr>
      <w:rPr>
        <w:rFonts w:hint="default"/>
        <w:lang w:val="en-US" w:eastAsia="en-US" w:bidi="ar-SA"/>
      </w:rPr>
    </w:lvl>
    <w:lvl w:ilvl="6" w:tplc="41ACB7D8">
      <w:numFmt w:val="bullet"/>
      <w:lvlText w:val="•"/>
      <w:lvlJc w:val="left"/>
      <w:pPr>
        <w:ind w:left="1138" w:hanging="132"/>
      </w:pPr>
      <w:rPr>
        <w:rFonts w:hint="default"/>
        <w:lang w:val="en-US" w:eastAsia="en-US" w:bidi="ar-SA"/>
      </w:rPr>
    </w:lvl>
    <w:lvl w:ilvl="7" w:tplc="4BD471EC">
      <w:numFmt w:val="bullet"/>
      <w:lvlText w:val="•"/>
      <w:lvlJc w:val="left"/>
      <w:pPr>
        <w:ind w:left="1288" w:hanging="132"/>
      </w:pPr>
      <w:rPr>
        <w:rFonts w:hint="default"/>
        <w:lang w:val="en-US" w:eastAsia="en-US" w:bidi="ar-SA"/>
      </w:rPr>
    </w:lvl>
    <w:lvl w:ilvl="8" w:tplc="D134737E">
      <w:numFmt w:val="bullet"/>
      <w:lvlText w:val="•"/>
      <w:lvlJc w:val="left"/>
      <w:pPr>
        <w:ind w:left="1438" w:hanging="132"/>
      </w:pPr>
      <w:rPr>
        <w:rFonts w:hint="default"/>
        <w:lang w:val="en-US" w:eastAsia="en-US" w:bidi="ar-SA"/>
      </w:rPr>
    </w:lvl>
  </w:abstractNum>
  <w:abstractNum w:abstractNumId="22" w15:restartNumberingAfterBreak="0">
    <w:nsid w:val="4DC768AB"/>
    <w:multiLevelType w:val="hybridMultilevel"/>
    <w:tmpl w:val="00000000"/>
    <w:lvl w:ilvl="0" w:tplc="A0D6BDD2">
      <w:numFmt w:val="bullet"/>
      <w:lvlText w:val=""/>
      <w:lvlJc w:val="left"/>
      <w:pPr>
        <w:ind w:left="1306" w:hanging="342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16E5FA2">
      <w:numFmt w:val="bullet"/>
      <w:lvlText w:val="•"/>
      <w:lvlJc w:val="left"/>
      <w:pPr>
        <w:ind w:left="2360" w:hanging="342"/>
      </w:pPr>
      <w:rPr>
        <w:rFonts w:hint="default"/>
        <w:lang w:val="en-US" w:eastAsia="en-US" w:bidi="ar-SA"/>
      </w:rPr>
    </w:lvl>
    <w:lvl w:ilvl="2" w:tplc="5D805274">
      <w:numFmt w:val="bullet"/>
      <w:lvlText w:val="•"/>
      <w:lvlJc w:val="left"/>
      <w:pPr>
        <w:ind w:left="3421" w:hanging="342"/>
      </w:pPr>
      <w:rPr>
        <w:rFonts w:hint="default"/>
        <w:lang w:val="en-US" w:eastAsia="en-US" w:bidi="ar-SA"/>
      </w:rPr>
    </w:lvl>
    <w:lvl w:ilvl="3" w:tplc="7C649EAE">
      <w:numFmt w:val="bullet"/>
      <w:lvlText w:val="•"/>
      <w:lvlJc w:val="left"/>
      <w:pPr>
        <w:ind w:left="4481" w:hanging="342"/>
      </w:pPr>
      <w:rPr>
        <w:rFonts w:hint="default"/>
        <w:lang w:val="en-US" w:eastAsia="en-US" w:bidi="ar-SA"/>
      </w:rPr>
    </w:lvl>
    <w:lvl w:ilvl="4" w:tplc="F59AAC6C">
      <w:numFmt w:val="bullet"/>
      <w:lvlText w:val="•"/>
      <w:lvlJc w:val="left"/>
      <w:pPr>
        <w:ind w:left="5542" w:hanging="342"/>
      </w:pPr>
      <w:rPr>
        <w:rFonts w:hint="default"/>
        <w:lang w:val="en-US" w:eastAsia="en-US" w:bidi="ar-SA"/>
      </w:rPr>
    </w:lvl>
    <w:lvl w:ilvl="5" w:tplc="1C36B1F4">
      <w:numFmt w:val="bullet"/>
      <w:lvlText w:val="•"/>
      <w:lvlJc w:val="left"/>
      <w:pPr>
        <w:ind w:left="6603" w:hanging="342"/>
      </w:pPr>
      <w:rPr>
        <w:rFonts w:hint="default"/>
        <w:lang w:val="en-US" w:eastAsia="en-US" w:bidi="ar-SA"/>
      </w:rPr>
    </w:lvl>
    <w:lvl w:ilvl="6" w:tplc="603C3E4E">
      <w:numFmt w:val="bullet"/>
      <w:lvlText w:val="•"/>
      <w:lvlJc w:val="left"/>
      <w:pPr>
        <w:ind w:left="7663" w:hanging="342"/>
      </w:pPr>
      <w:rPr>
        <w:rFonts w:hint="default"/>
        <w:lang w:val="en-US" w:eastAsia="en-US" w:bidi="ar-SA"/>
      </w:rPr>
    </w:lvl>
    <w:lvl w:ilvl="7" w:tplc="B4721C18">
      <w:numFmt w:val="bullet"/>
      <w:lvlText w:val="•"/>
      <w:lvlJc w:val="left"/>
      <w:pPr>
        <w:ind w:left="8724" w:hanging="342"/>
      </w:pPr>
      <w:rPr>
        <w:rFonts w:hint="default"/>
        <w:lang w:val="en-US" w:eastAsia="en-US" w:bidi="ar-SA"/>
      </w:rPr>
    </w:lvl>
    <w:lvl w:ilvl="8" w:tplc="41829C2C">
      <w:numFmt w:val="bullet"/>
      <w:lvlText w:val="•"/>
      <w:lvlJc w:val="left"/>
      <w:pPr>
        <w:ind w:left="9785" w:hanging="342"/>
      </w:pPr>
      <w:rPr>
        <w:rFonts w:hint="default"/>
        <w:lang w:val="en-US" w:eastAsia="en-US" w:bidi="ar-SA"/>
      </w:rPr>
    </w:lvl>
  </w:abstractNum>
  <w:abstractNum w:abstractNumId="23" w15:restartNumberingAfterBreak="0">
    <w:nsid w:val="4E1B5D98"/>
    <w:multiLevelType w:val="hybridMultilevel"/>
    <w:tmpl w:val="00000000"/>
    <w:lvl w:ilvl="0" w:tplc="879838DE">
      <w:numFmt w:val="decimal"/>
      <w:lvlText w:val="%1"/>
      <w:lvlJc w:val="left"/>
      <w:pPr>
        <w:ind w:left="244" w:hanging="132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z w:val="18"/>
        <w:szCs w:val="18"/>
        <w:lang w:val="en-US" w:eastAsia="en-US" w:bidi="ar-SA"/>
      </w:rPr>
    </w:lvl>
    <w:lvl w:ilvl="1" w:tplc="E7BEE184">
      <w:numFmt w:val="bullet"/>
      <w:lvlText w:val="•"/>
      <w:lvlJc w:val="left"/>
      <w:pPr>
        <w:ind w:left="392" w:hanging="132"/>
      </w:pPr>
      <w:rPr>
        <w:rFonts w:hint="default"/>
        <w:lang w:val="en-US" w:eastAsia="en-US" w:bidi="ar-SA"/>
      </w:rPr>
    </w:lvl>
    <w:lvl w:ilvl="2" w:tplc="2EB2D1A0">
      <w:numFmt w:val="bullet"/>
      <w:lvlText w:val="•"/>
      <w:lvlJc w:val="left"/>
      <w:pPr>
        <w:ind w:left="544" w:hanging="132"/>
      </w:pPr>
      <w:rPr>
        <w:rFonts w:hint="default"/>
        <w:lang w:val="en-US" w:eastAsia="en-US" w:bidi="ar-SA"/>
      </w:rPr>
    </w:lvl>
    <w:lvl w:ilvl="3" w:tplc="758C1826">
      <w:numFmt w:val="bullet"/>
      <w:lvlText w:val="•"/>
      <w:lvlJc w:val="left"/>
      <w:pPr>
        <w:ind w:left="696" w:hanging="132"/>
      </w:pPr>
      <w:rPr>
        <w:rFonts w:hint="default"/>
        <w:lang w:val="en-US" w:eastAsia="en-US" w:bidi="ar-SA"/>
      </w:rPr>
    </w:lvl>
    <w:lvl w:ilvl="4" w:tplc="F1607390">
      <w:numFmt w:val="bullet"/>
      <w:lvlText w:val="•"/>
      <w:lvlJc w:val="left"/>
      <w:pPr>
        <w:ind w:left="848" w:hanging="132"/>
      </w:pPr>
      <w:rPr>
        <w:rFonts w:hint="default"/>
        <w:lang w:val="en-US" w:eastAsia="en-US" w:bidi="ar-SA"/>
      </w:rPr>
    </w:lvl>
    <w:lvl w:ilvl="5" w:tplc="E2FC5A20">
      <w:numFmt w:val="bullet"/>
      <w:lvlText w:val="•"/>
      <w:lvlJc w:val="left"/>
      <w:pPr>
        <w:ind w:left="1000" w:hanging="132"/>
      </w:pPr>
      <w:rPr>
        <w:rFonts w:hint="default"/>
        <w:lang w:val="en-US" w:eastAsia="en-US" w:bidi="ar-SA"/>
      </w:rPr>
    </w:lvl>
    <w:lvl w:ilvl="6" w:tplc="D334E766">
      <w:numFmt w:val="bullet"/>
      <w:lvlText w:val="•"/>
      <w:lvlJc w:val="left"/>
      <w:pPr>
        <w:ind w:left="1152" w:hanging="132"/>
      </w:pPr>
      <w:rPr>
        <w:rFonts w:hint="default"/>
        <w:lang w:val="en-US" w:eastAsia="en-US" w:bidi="ar-SA"/>
      </w:rPr>
    </w:lvl>
    <w:lvl w:ilvl="7" w:tplc="C27A4ABC">
      <w:numFmt w:val="bullet"/>
      <w:lvlText w:val="•"/>
      <w:lvlJc w:val="left"/>
      <w:pPr>
        <w:ind w:left="1304" w:hanging="132"/>
      </w:pPr>
      <w:rPr>
        <w:rFonts w:hint="default"/>
        <w:lang w:val="en-US" w:eastAsia="en-US" w:bidi="ar-SA"/>
      </w:rPr>
    </w:lvl>
    <w:lvl w:ilvl="8" w:tplc="9B6CF320">
      <w:numFmt w:val="bullet"/>
      <w:lvlText w:val="•"/>
      <w:lvlJc w:val="left"/>
      <w:pPr>
        <w:ind w:left="1456" w:hanging="132"/>
      </w:pPr>
      <w:rPr>
        <w:rFonts w:hint="default"/>
        <w:lang w:val="en-US" w:eastAsia="en-US" w:bidi="ar-SA"/>
      </w:rPr>
    </w:lvl>
  </w:abstractNum>
  <w:abstractNum w:abstractNumId="24" w15:restartNumberingAfterBreak="0">
    <w:nsid w:val="50AD5428"/>
    <w:multiLevelType w:val="hybridMultilevel"/>
    <w:tmpl w:val="9886E7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4A75251"/>
    <w:multiLevelType w:val="multilevel"/>
    <w:tmpl w:val="EDDA7CB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9B7292"/>
    <w:multiLevelType w:val="multilevel"/>
    <w:tmpl w:val="525C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E4BDE"/>
    <w:multiLevelType w:val="multilevel"/>
    <w:tmpl w:val="5D4E4BD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29820C0"/>
    <w:multiLevelType w:val="multilevel"/>
    <w:tmpl w:val="629820C0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68D2834C"/>
    <w:multiLevelType w:val="multilevel"/>
    <w:tmpl w:val="D01A1276"/>
    <w:lvl w:ilvl="0">
      <w:start w:val="1"/>
      <w:numFmt w:val="decimal"/>
      <w:lvlText w:val="%1"/>
      <w:lvlJc w:val="left"/>
      <w:pPr>
        <w:ind w:left="1397" w:hanging="433"/>
      </w:pPr>
      <w:rPr>
        <w:rFonts w:ascii="Calibri" w:eastAsia="Calibri" w:hAnsi="Calibri" w:cs="Calibri" w:hint="default"/>
        <w:b w:val="0"/>
        <w:bCs w:val="0"/>
        <w:i w:val="0"/>
        <w:iCs w:val="0"/>
        <w:color w:val="FFFFFF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3" w:hanging="579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1531" w:hanging="17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43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5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7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9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2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6C781821"/>
    <w:multiLevelType w:val="hybridMultilevel"/>
    <w:tmpl w:val="AE429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F87BB33"/>
    <w:multiLevelType w:val="hybridMultilevel"/>
    <w:tmpl w:val="00000000"/>
    <w:lvl w:ilvl="0" w:tplc="653898F8">
      <w:start w:val="1"/>
      <w:numFmt w:val="decimal"/>
      <w:lvlText w:val="%1."/>
      <w:lvlJc w:val="left"/>
      <w:pPr>
        <w:ind w:left="1685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4F2CE2C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2" w:tplc="2982E3CA"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3" w:tplc="7E46E110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4" w:tplc="BCA2274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5" w:tplc="8C0AF304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A9CC9CF8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7" w:tplc="63A66FCA">
      <w:numFmt w:val="bullet"/>
      <w:lvlText w:val="•"/>
      <w:lvlJc w:val="left"/>
      <w:pPr>
        <w:ind w:left="8838" w:hanging="360"/>
      </w:pPr>
      <w:rPr>
        <w:rFonts w:hint="default"/>
        <w:lang w:val="en-US" w:eastAsia="en-US" w:bidi="ar-SA"/>
      </w:rPr>
    </w:lvl>
    <w:lvl w:ilvl="8" w:tplc="2D14C9E2">
      <w:numFmt w:val="bullet"/>
      <w:lvlText w:val="•"/>
      <w:lvlJc w:val="left"/>
      <w:pPr>
        <w:ind w:left="986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0900455"/>
    <w:multiLevelType w:val="hybridMultilevel"/>
    <w:tmpl w:val="F566C9F4"/>
    <w:lvl w:ilvl="0" w:tplc="89644F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2D92EF2"/>
    <w:multiLevelType w:val="multilevel"/>
    <w:tmpl w:val="72D92EF2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40"/>
      </w:p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34" w15:restartNumberingAfterBreak="0">
    <w:nsid w:val="77CA521F"/>
    <w:multiLevelType w:val="multilevel"/>
    <w:tmpl w:val="77CA521F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104857"/>
    <w:multiLevelType w:val="hybridMultilevel"/>
    <w:tmpl w:val="F006D0B2"/>
    <w:lvl w:ilvl="0" w:tplc="B25ADE26">
      <w:start w:val="1"/>
      <w:numFmt w:val="decimal"/>
      <w:lvlText w:val="%1-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lowerLetter"/>
      <w:lvlText w:val="%5)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lowerLetter"/>
      <w:lvlText w:val="%8)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6" w15:restartNumberingAfterBreak="0">
    <w:nsid w:val="7A2E7B41"/>
    <w:multiLevelType w:val="hybridMultilevel"/>
    <w:tmpl w:val="89D2A9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7A41696D"/>
    <w:multiLevelType w:val="hybridMultilevel"/>
    <w:tmpl w:val="77B6E3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7C200B4A"/>
    <w:multiLevelType w:val="multilevel"/>
    <w:tmpl w:val="427041C2"/>
    <w:lvl w:ilvl="0">
      <w:start w:val="5"/>
      <w:numFmt w:val="decimal"/>
      <w:lvlText w:val="%1"/>
      <w:lvlJc w:val="left"/>
      <w:pPr>
        <w:ind w:left="1543" w:hanging="579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543" w:hanging="579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5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33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EE03422"/>
    <w:multiLevelType w:val="hybridMultilevel"/>
    <w:tmpl w:val="43A0B5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3386435">
    <w:abstractNumId w:val="2"/>
  </w:num>
  <w:num w:numId="2" w16cid:durableId="2009936889">
    <w:abstractNumId w:val="28"/>
  </w:num>
  <w:num w:numId="3" w16cid:durableId="127012653">
    <w:abstractNumId w:val="27"/>
  </w:num>
  <w:num w:numId="4" w16cid:durableId="345908529">
    <w:abstractNumId w:val="34"/>
  </w:num>
  <w:num w:numId="5" w16cid:durableId="1007486635">
    <w:abstractNumId w:val="6"/>
  </w:num>
  <w:num w:numId="6" w16cid:durableId="2075734178">
    <w:abstractNumId w:val="33"/>
  </w:num>
  <w:num w:numId="7" w16cid:durableId="951593593">
    <w:abstractNumId w:val="0"/>
  </w:num>
  <w:num w:numId="8" w16cid:durableId="2125464303">
    <w:abstractNumId w:val="10"/>
  </w:num>
  <w:num w:numId="9" w16cid:durableId="1416319377">
    <w:abstractNumId w:val="25"/>
  </w:num>
  <w:num w:numId="10" w16cid:durableId="969091107">
    <w:abstractNumId w:val="26"/>
  </w:num>
  <w:num w:numId="11" w16cid:durableId="85543490">
    <w:abstractNumId w:val="7"/>
  </w:num>
  <w:num w:numId="12" w16cid:durableId="1309941037">
    <w:abstractNumId w:val="24"/>
  </w:num>
  <w:num w:numId="13" w16cid:durableId="1166702927">
    <w:abstractNumId w:val="15"/>
  </w:num>
  <w:num w:numId="14" w16cid:durableId="1775635732">
    <w:abstractNumId w:val="22"/>
  </w:num>
  <w:num w:numId="15" w16cid:durableId="1188986574">
    <w:abstractNumId w:val="4"/>
  </w:num>
  <w:num w:numId="16" w16cid:durableId="313919081">
    <w:abstractNumId w:val="17"/>
  </w:num>
  <w:num w:numId="17" w16cid:durableId="1449620039">
    <w:abstractNumId w:val="5"/>
  </w:num>
  <w:num w:numId="18" w16cid:durableId="179395908">
    <w:abstractNumId w:val="13"/>
  </w:num>
  <w:num w:numId="19" w16cid:durableId="267205441">
    <w:abstractNumId w:val="11"/>
  </w:num>
  <w:num w:numId="20" w16cid:durableId="1580559793">
    <w:abstractNumId w:val="23"/>
  </w:num>
  <w:num w:numId="21" w16cid:durableId="748691394">
    <w:abstractNumId w:val="16"/>
  </w:num>
  <w:num w:numId="22" w16cid:durableId="430198621">
    <w:abstractNumId w:val="21"/>
  </w:num>
  <w:num w:numId="23" w16cid:durableId="239364307">
    <w:abstractNumId w:val="18"/>
  </w:num>
  <w:num w:numId="24" w16cid:durableId="1592619882">
    <w:abstractNumId w:val="2"/>
  </w:num>
  <w:num w:numId="25" w16cid:durableId="863325088">
    <w:abstractNumId w:val="31"/>
  </w:num>
  <w:num w:numId="26" w16cid:durableId="1565218290">
    <w:abstractNumId w:val="38"/>
  </w:num>
  <w:num w:numId="27" w16cid:durableId="66150395">
    <w:abstractNumId w:val="3"/>
  </w:num>
  <w:num w:numId="28" w16cid:durableId="1755860064">
    <w:abstractNumId w:val="29"/>
  </w:num>
  <w:num w:numId="29" w16cid:durableId="1071193625">
    <w:abstractNumId w:val="9"/>
  </w:num>
  <w:num w:numId="30" w16cid:durableId="498229626">
    <w:abstractNumId w:val="35"/>
  </w:num>
  <w:num w:numId="31" w16cid:durableId="1770925362">
    <w:abstractNumId w:val="14"/>
  </w:num>
  <w:num w:numId="32" w16cid:durableId="911813706">
    <w:abstractNumId w:val="39"/>
  </w:num>
  <w:num w:numId="33" w16cid:durableId="130097456">
    <w:abstractNumId w:val="20"/>
  </w:num>
  <w:num w:numId="34" w16cid:durableId="1292789541">
    <w:abstractNumId w:val="32"/>
  </w:num>
  <w:num w:numId="35" w16cid:durableId="1794901524">
    <w:abstractNumId w:val="30"/>
  </w:num>
  <w:num w:numId="36" w16cid:durableId="486096078">
    <w:abstractNumId w:val="36"/>
  </w:num>
  <w:num w:numId="37" w16cid:durableId="1570655881">
    <w:abstractNumId w:val="8"/>
  </w:num>
  <w:num w:numId="38" w16cid:durableId="1263337679">
    <w:abstractNumId w:val="19"/>
  </w:num>
  <w:num w:numId="39" w16cid:durableId="1735004790">
    <w:abstractNumId w:val="37"/>
  </w:num>
  <w:num w:numId="40" w16cid:durableId="621545445">
    <w:abstractNumId w:val="12"/>
  </w:num>
  <w:num w:numId="41" w16cid:durableId="522062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GZkZmZlZmU3YWYxZDc3NjMyYzVkMDg2ZTA0MDhhMmUifQ=="/>
  </w:docVars>
  <w:rsids>
    <w:rsidRoot w:val="001A06B5"/>
    <w:rsid w:val="B7F5F824"/>
    <w:rsid w:val="DEFBDFDA"/>
    <w:rsid w:val="DF7F2BCE"/>
    <w:rsid w:val="DFBE3584"/>
    <w:rsid w:val="EDFF93A6"/>
    <w:rsid w:val="FFBE0A24"/>
    <w:rsid w:val="00000645"/>
    <w:rsid w:val="0000104C"/>
    <w:rsid w:val="0000329F"/>
    <w:rsid w:val="00003525"/>
    <w:rsid w:val="000042EF"/>
    <w:rsid w:val="000045A2"/>
    <w:rsid w:val="00005344"/>
    <w:rsid w:val="0000537C"/>
    <w:rsid w:val="000059E6"/>
    <w:rsid w:val="00005CF5"/>
    <w:rsid w:val="00006461"/>
    <w:rsid w:val="00006FEE"/>
    <w:rsid w:val="00007761"/>
    <w:rsid w:val="000077C2"/>
    <w:rsid w:val="00007E0E"/>
    <w:rsid w:val="00007EE0"/>
    <w:rsid w:val="00010537"/>
    <w:rsid w:val="00010DE1"/>
    <w:rsid w:val="0001101A"/>
    <w:rsid w:val="00011698"/>
    <w:rsid w:val="000116A0"/>
    <w:rsid w:val="00011993"/>
    <w:rsid w:val="00011B0C"/>
    <w:rsid w:val="00011E77"/>
    <w:rsid w:val="00012030"/>
    <w:rsid w:val="0001209C"/>
    <w:rsid w:val="00012F6B"/>
    <w:rsid w:val="0001338D"/>
    <w:rsid w:val="00013680"/>
    <w:rsid w:val="000138B2"/>
    <w:rsid w:val="00013D6A"/>
    <w:rsid w:val="000140D0"/>
    <w:rsid w:val="00014171"/>
    <w:rsid w:val="00014557"/>
    <w:rsid w:val="00014FA4"/>
    <w:rsid w:val="000152D0"/>
    <w:rsid w:val="000153A7"/>
    <w:rsid w:val="000159F8"/>
    <w:rsid w:val="00015AFC"/>
    <w:rsid w:val="000166CD"/>
    <w:rsid w:val="00016929"/>
    <w:rsid w:val="00017062"/>
    <w:rsid w:val="000172BF"/>
    <w:rsid w:val="00017CD6"/>
    <w:rsid w:val="00020016"/>
    <w:rsid w:val="0002071A"/>
    <w:rsid w:val="00020D18"/>
    <w:rsid w:val="00020FAD"/>
    <w:rsid w:val="000212FE"/>
    <w:rsid w:val="00021B13"/>
    <w:rsid w:val="00021C8D"/>
    <w:rsid w:val="00021E72"/>
    <w:rsid w:val="00022CFA"/>
    <w:rsid w:val="000231CD"/>
    <w:rsid w:val="000232E6"/>
    <w:rsid w:val="00023541"/>
    <w:rsid w:val="00023700"/>
    <w:rsid w:val="000239B0"/>
    <w:rsid w:val="00023BB5"/>
    <w:rsid w:val="00023F20"/>
    <w:rsid w:val="00024414"/>
    <w:rsid w:val="000256A6"/>
    <w:rsid w:val="00025B9B"/>
    <w:rsid w:val="00025C53"/>
    <w:rsid w:val="000261DC"/>
    <w:rsid w:val="00026AD1"/>
    <w:rsid w:val="0002737F"/>
    <w:rsid w:val="00030355"/>
    <w:rsid w:val="00030947"/>
    <w:rsid w:val="00030DB0"/>
    <w:rsid w:val="000311EE"/>
    <w:rsid w:val="000311F9"/>
    <w:rsid w:val="000314AF"/>
    <w:rsid w:val="00031548"/>
    <w:rsid w:val="0003241C"/>
    <w:rsid w:val="00032EE4"/>
    <w:rsid w:val="000338E5"/>
    <w:rsid w:val="00034135"/>
    <w:rsid w:val="000342F3"/>
    <w:rsid w:val="0003524C"/>
    <w:rsid w:val="00036758"/>
    <w:rsid w:val="000370D7"/>
    <w:rsid w:val="000378D4"/>
    <w:rsid w:val="00037997"/>
    <w:rsid w:val="00037D1D"/>
    <w:rsid w:val="00037FAF"/>
    <w:rsid w:val="00037FE6"/>
    <w:rsid w:val="00040C82"/>
    <w:rsid w:val="00040E3C"/>
    <w:rsid w:val="00040E6C"/>
    <w:rsid w:val="00042D24"/>
    <w:rsid w:val="00042D78"/>
    <w:rsid w:val="00042D9F"/>
    <w:rsid w:val="00045A7E"/>
    <w:rsid w:val="00045DA3"/>
    <w:rsid w:val="00045EB9"/>
    <w:rsid w:val="00046777"/>
    <w:rsid w:val="000470D7"/>
    <w:rsid w:val="00047BB6"/>
    <w:rsid w:val="00047FB2"/>
    <w:rsid w:val="000504AB"/>
    <w:rsid w:val="00051915"/>
    <w:rsid w:val="00051B3A"/>
    <w:rsid w:val="00051E60"/>
    <w:rsid w:val="000533A4"/>
    <w:rsid w:val="00053E8A"/>
    <w:rsid w:val="0005483E"/>
    <w:rsid w:val="00054A4F"/>
    <w:rsid w:val="00054C15"/>
    <w:rsid w:val="00055097"/>
    <w:rsid w:val="000556E9"/>
    <w:rsid w:val="000560A0"/>
    <w:rsid w:val="00057642"/>
    <w:rsid w:val="00057D02"/>
    <w:rsid w:val="00057E85"/>
    <w:rsid w:val="00060243"/>
    <w:rsid w:val="00060CCE"/>
    <w:rsid w:val="00061E81"/>
    <w:rsid w:val="0006224D"/>
    <w:rsid w:val="00063D53"/>
    <w:rsid w:val="00064139"/>
    <w:rsid w:val="000643A0"/>
    <w:rsid w:val="00064ABF"/>
    <w:rsid w:val="000654E7"/>
    <w:rsid w:val="00065531"/>
    <w:rsid w:val="0006582A"/>
    <w:rsid w:val="0006591A"/>
    <w:rsid w:val="000667A9"/>
    <w:rsid w:val="00066B58"/>
    <w:rsid w:val="000673D6"/>
    <w:rsid w:val="00067818"/>
    <w:rsid w:val="00070057"/>
    <w:rsid w:val="00070325"/>
    <w:rsid w:val="000709BE"/>
    <w:rsid w:val="00071472"/>
    <w:rsid w:val="00071894"/>
    <w:rsid w:val="00071903"/>
    <w:rsid w:val="00072E80"/>
    <w:rsid w:val="00072EE7"/>
    <w:rsid w:val="0007356E"/>
    <w:rsid w:val="00073664"/>
    <w:rsid w:val="000741B3"/>
    <w:rsid w:val="00074459"/>
    <w:rsid w:val="000744C9"/>
    <w:rsid w:val="00075BA3"/>
    <w:rsid w:val="00075D67"/>
    <w:rsid w:val="000774AA"/>
    <w:rsid w:val="00077758"/>
    <w:rsid w:val="0008038B"/>
    <w:rsid w:val="00080902"/>
    <w:rsid w:val="00081A1E"/>
    <w:rsid w:val="00081CE5"/>
    <w:rsid w:val="00081E0E"/>
    <w:rsid w:val="0008219B"/>
    <w:rsid w:val="000823A5"/>
    <w:rsid w:val="00082974"/>
    <w:rsid w:val="00083941"/>
    <w:rsid w:val="000843EC"/>
    <w:rsid w:val="0008443B"/>
    <w:rsid w:val="00084A31"/>
    <w:rsid w:val="00086AF7"/>
    <w:rsid w:val="000873D1"/>
    <w:rsid w:val="00087A00"/>
    <w:rsid w:val="00090DD5"/>
    <w:rsid w:val="00091273"/>
    <w:rsid w:val="00091291"/>
    <w:rsid w:val="00091DDB"/>
    <w:rsid w:val="00092207"/>
    <w:rsid w:val="00092AB4"/>
    <w:rsid w:val="0009305F"/>
    <w:rsid w:val="00093B6D"/>
    <w:rsid w:val="00093B8B"/>
    <w:rsid w:val="00093B8D"/>
    <w:rsid w:val="00093BE5"/>
    <w:rsid w:val="00093FD8"/>
    <w:rsid w:val="00094C5C"/>
    <w:rsid w:val="00094C93"/>
    <w:rsid w:val="0009553D"/>
    <w:rsid w:val="00095CB7"/>
    <w:rsid w:val="00095E15"/>
    <w:rsid w:val="00095ECA"/>
    <w:rsid w:val="00096348"/>
    <w:rsid w:val="000971C6"/>
    <w:rsid w:val="00097D52"/>
    <w:rsid w:val="000A0382"/>
    <w:rsid w:val="000A1D1F"/>
    <w:rsid w:val="000A2604"/>
    <w:rsid w:val="000A3708"/>
    <w:rsid w:val="000A41B3"/>
    <w:rsid w:val="000A43AD"/>
    <w:rsid w:val="000A4464"/>
    <w:rsid w:val="000A5911"/>
    <w:rsid w:val="000A5A77"/>
    <w:rsid w:val="000A5E78"/>
    <w:rsid w:val="000A60B8"/>
    <w:rsid w:val="000A6374"/>
    <w:rsid w:val="000A739E"/>
    <w:rsid w:val="000A796B"/>
    <w:rsid w:val="000A79B5"/>
    <w:rsid w:val="000A7D25"/>
    <w:rsid w:val="000B0696"/>
    <w:rsid w:val="000B09C9"/>
    <w:rsid w:val="000B0E5D"/>
    <w:rsid w:val="000B14B0"/>
    <w:rsid w:val="000B15C2"/>
    <w:rsid w:val="000B17A8"/>
    <w:rsid w:val="000B188C"/>
    <w:rsid w:val="000B1A3D"/>
    <w:rsid w:val="000B2758"/>
    <w:rsid w:val="000B346E"/>
    <w:rsid w:val="000B3C54"/>
    <w:rsid w:val="000B3FC0"/>
    <w:rsid w:val="000B402C"/>
    <w:rsid w:val="000B441F"/>
    <w:rsid w:val="000B50EE"/>
    <w:rsid w:val="000B53B1"/>
    <w:rsid w:val="000B5A92"/>
    <w:rsid w:val="000B5FF6"/>
    <w:rsid w:val="000B61D6"/>
    <w:rsid w:val="000B63D5"/>
    <w:rsid w:val="000B6497"/>
    <w:rsid w:val="000B66D5"/>
    <w:rsid w:val="000B6971"/>
    <w:rsid w:val="000B72F7"/>
    <w:rsid w:val="000B7487"/>
    <w:rsid w:val="000B78DF"/>
    <w:rsid w:val="000B7A1E"/>
    <w:rsid w:val="000C0122"/>
    <w:rsid w:val="000C0234"/>
    <w:rsid w:val="000C0963"/>
    <w:rsid w:val="000C0B65"/>
    <w:rsid w:val="000C13B8"/>
    <w:rsid w:val="000C2186"/>
    <w:rsid w:val="000C27BD"/>
    <w:rsid w:val="000C2C8D"/>
    <w:rsid w:val="000C2F59"/>
    <w:rsid w:val="000C319F"/>
    <w:rsid w:val="000C34FE"/>
    <w:rsid w:val="000C3A52"/>
    <w:rsid w:val="000C4DFA"/>
    <w:rsid w:val="000C587F"/>
    <w:rsid w:val="000C626A"/>
    <w:rsid w:val="000C632F"/>
    <w:rsid w:val="000C6578"/>
    <w:rsid w:val="000C6829"/>
    <w:rsid w:val="000C6974"/>
    <w:rsid w:val="000C6AE7"/>
    <w:rsid w:val="000C787B"/>
    <w:rsid w:val="000C7BFA"/>
    <w:rsid w:val="000D2051"/>
    <w:rsid w:val="000D2097"/>
    <w:rsid w:val="000D20C1"/>
    <w:rsid w:val="000D32C0"/>
    <w:rsid w:val="000D4EAA"/>
    <w:rsid w:val="000D52C5"/>
    <w:rsid w:val="000D5B14"/>
    <w:rsid w:val="000D7170"/>
    <w:rsid w:val="000E09C9"/>
    <w:rsid w:val="000E14E9"/>
    <w:rsid w:val="000E1BA9"/>
    <w:rsid w:val="000E20E9"/>
    <w:rsid w:val="000E22AB"/>
    <w:rsid w:val="000E2686"/>
    <w:rsid w:val="000E2744"/>
    <w:rsid w:val="000E2C1C"/>
    <w:rsid w:val="000E2CFD"/>
    <w:rsid w:val="000E328B"/>
    <w:rsid w:val="000E3CD4"/>
    <w:rsid w:val="000E411C"/>
    <w:rsid w:val="000E473A"/>
    <w:rsid w:val="000E478A"/>
    <w:rsid w:val="000E527C"/>
    <w:rsid w:val="000E566F"/>
    <w:rsid w:val="000E5E29"/>
    <w:rsid w:val="000E66BF"/>
    <w:rsid w:val="000E66EE"/>
    <w:rsid w:val="000E6D8C"/>
    <w:rsid w:val="000E7146"/>
    <w:rsid w:val="000E7316"/>
    <w:rsid w:val="000F1643"/>
    <w:rsid w:val="000F1B5D"/>
    <w:rsid w:val="000F1BD0"/>
    <w:rsid w:val="000F2089"/>
    <w:rsid w:val="000F20DD"/>
    <w:rsid w:val="000F401D"/>
    <w:rsid w:val="000F4222"/>
    <w:rsid w:val="000F4237"/>
    <w:rsid w:val="000F42BE"/>
    <w:rsid w:val="000F4724"/>
    <w:rsid w:val="000F5F1F"/>
    <w:rsid w:val="000F5F7D"/>
    <w:rsid w:val="000F631F"/>
    <w:rsid w:val="000F7020"/>
    <w:rsid w:val="000F73A3"/>
    <w:rsid w:val="000F745B"/>
    <w:rsid w:val="0010025E"/>
    <w:rsid w:val="00100F4D"/>
    <w:rsid w:val="00101023"/>
    <w:rsid w:val="001018D7"/>
    <w:rsid w:val="00101F6F"/>
    <w:rsid w:val="00101F9C"/>
    <w:rsid w:val="001020F3"/>
    <w:rsid w:val="001024AD"/>
    <w:rsid w:val="0010273E"/>
    <w:rsid w:val="0010413F"/>
    <w:rsid w:val="001046FE"/>
    <w:rsid w:val="00104DE7"/>
    <w:rsid w:val="0010501D"/>
    <w:rsid w:val="00105702"/>
    <w:rsid w:val="001058B8"/>
    <w:rsid w:val="00105DEE"/>
    <w:rsid w:val="001069F6"/>
    <w:rsid w:val="00106D80"/>
    <w:rsid w:val="00106EC8"/>
    <w:rsid w:val="00106F8C"/>
    <w:rsid w:val="00107346"/>
    <w:rsid w:val="00107D1B"/>
    <w:rsid w:val="001107FB"/>
    <w:rsid w:val="00110D1A"/>
    <w:rsid w:val="001111AB"/>
    <w:rsid w:val="00111769"/>
    <w:rsid w:val="001120DB"/>
    <w:rsid w:val="001126D6"/>
    <w:rsid w:val="001138E5"/>
    <w:rsid w:val="00113A23"/>
    <w:rsid w:val="00113B6E"/>
    <w:rsid w:val="001142C5"/>
    <w:rsid w:val="0011516E"/>
    <w:rsid w:val="00115BA4"/>
    <w:rsid w:val="00115C62"/>
    <w:rsid w:val="001164F8"/>
    <w:rsid w:val="00116F9B"/>
    <w:rsid w:val="00117C7F"/>
    <w:rsid w:val="00120731"/>
    <w:rsid w:val="001227FD"/>
    <w:rsid w:val="0012312C"/>
    <w:rsid w:val="0012315A"/>
    <w:rsid w:val="00124507"/>
    <w:rsid w:val="00124CD8"/>
    <w:rsid w:val="00125933"/>
    <w:rsid w:val="001265B4"/>
    <w:rsid w:val="00126FE8"/>
    <w:rsid w:val="0012727E"/>
    <w:rsid w:val="0013046D"/>
    <w:rsid w:val="001306DD"/>
    <w:rsid w:val="001309F7"/>
    <w:rsid w:val="00130B3B"/>
    <w:rsid w:val="001312B8"/>
    <w:rsid w:val="0013182D"/>
    <w:rsid w:val="00131DE4"/>
    <w:rsid w:val="00132485"/>
    <w:rsid w:val="00133C30"/>
    <w:rsid w:val="00133DD8"/>
    <w:rsid w:val="00135061"/>
    <w:rsid w:val="001354F7"/>
    <w:rsid w:val="0013672B"/>
    <w:rsid w:val="001367DE"/>
    <w:rsid w:val="00136992"/>
    <w:rsid w:val="001402FE"/>
    <w:rsid w:val="0014053F"/>
    <w:rsid w:val="0014125B"/>
    <w:rsid w:val="00141F67"/>
    <w:rsid w:val="00142F32"/>
    <w:rsid w:val="0014325D"/>
    <w:rsid w:val="0014327F"/>
    <w:rsid w:val="00143708"/>
    <w:rsid w:val="00143A94"/>
    <w:rsid w:val="00143EA1"/>
    <w:rsid w:val="00146017"/>
    <w:rsid w:val="0014665B"/>
    <w:rsid w:val="00146D85"/>
    <w:rsid w:val="00146E52"/>
    <w:rsid w:val="00146FA6"/>
    <w:rsid w:val="001470E1"/>
    <w:rsid w:val="0014752C"/>
    <w:rsid w:val="00147694"/>
    <w:rsid w:val="001479B3"/>
    <w:rsid w:val="00150DF1"/>
    <w:rsid w:val="00151E80"/>
    <w:rsid w:val="00152751"/>
    <w:rsid w:val="00152FB1"/>
    <w:rsid w:val="001543EA"/>
    <w:rsid w:val="00154A59"/>
    <w:rsid w:val="0015588D"/>
    <w:rsid w:val="001565A3"/>
    <w:rsid w:val="00156AA3"/>
    <w:rsid w:val="00157036"/>
    <w:rsid w:val="001574C1"/>
    <w:rsid w:val="00157740"/>
    <w:rsid w:val="00157A22"/>
    <w:rsid w:val="0016147F"/>
    <w:rsid w:val="001621B6"/>
    <w:rsid w:val="001626FB"/>
    <w:rsid w:val="00162911"/>
    <w:rsid w:val="00162BDF"/>
    <w:rsid w:val="00163937"/>
    <w:rsid w:val="00163ECE"/>
    <w:rsid w:val="0016453C"/>
    <w:rsid w:val="001646C5"/>
    <w:rsid w:val="00166E5F"/>
    <w:rsid w:val="00167F47"/>
    <w:rsid w:val="00170245"/>
    <w:rsid w:val="0017090D"/>
    <w:rsid w:val="001709D4"/>
    <w:rsid w:val="00170A30"/>
    <w:rsid w:val="00170A7C"/>
    <w:rsid w:val="00171188"/>
    <w:rsid w:val="00171376"/>
    <w:rsid w:val="001724E6"/>
    <w:rsid w:val="00172CB3"/>
    <w:rsid w:val="001731A0"/>
    <w:rsid w:val="00173319"/>
    <w:rsid w:val="00173375"/>
    <w:rsid w:val="001734F1"/>
    <w:rsid w:val="001745BC"/>
    <w:rsid w:val="0017521A"/>
    <w:rsid w:val="001754AA"/>
    <w:rsid w:val="00175597"/>
    <w:rsid w:val="001757D4"/>
    <w:rsid w:val="00175D5D"/>
    <w:rsid w:val="00176474"/>
    <w:rsid w:val="00176F5D"/>
    <w:rsid w:val="00177401"/>
    <w:rsid w:val="00177411"/>
    <w:rsid w:val="001779C8"/>
    <w:rsid w:val="00177B73"/>
    <w:rsid w:val="00177E71"/>
    <w:rsid w:val="001800AB"/>
    <w:rsid w:val="001809C8"/>
    <w:rsid w:val="00180F85"/>
    <w:rsid w:val="00181A86"/>
    <w:rsid w:val="00181F2A"/>
    <w:rsid w:val="00182728"/>
    <w:rsid w:val="0018291F"/>
    <w:rsid w:val="001841E1"/>
    <w:rsid w:val="001848F8"/>
    <w:rsid w:val="00184CAC"/>
    <w:rsid w:val="001851A1"/>
    <w:rsid w:val="001854DB"/>
    <w:rsid w:val="00185712"/>
    <w:rsid w:val="0018586E"/>
    <w:rsid w:val="00185906"/>
    <w:rsid w:val="00185AC7"/>
    <w:rsid w:val="00185CC7"/>
    <w:rsid w:val="0018663B"/>
    <w:rsid w:val="001868DA"/>
    <w:rsid w:val="001871E5"/>
    <w:rsid w:val="00187C8E"/>
    <w:rsid w:val="00190233"/>
    <w:rsid w:val="00190849"/>
    <w:rsid w:val="00191250"/>
    <w:rsid w:val="00191828"/>
    <w:rsid w:val="00191CBD"/>
    <w:rsid w:val="00192E7F"/>
    <w:rsid w:val="00193CF1"/>
    <w:rsid w:val="00193E58"/>
    <w:rsid w:val="00193EC4"/>
    <w:rsid w:val="00193EFB"/>
    <w:rsid w:val="0019481E"/>
    <w:rsid w:val="00194FB8"/>
    <w:rsid w:val="00194FC2"/>
    <w:rsid w:val="00195A7B"/>
    <w:rsid w:val="001975FA"/>
    <w:rsid w:val="00197F0C"/>
    <w:rsid w:val="001A0244"/>
    <w:rsid w:val="001A05C4"/>
    <w:rsid w:val="001A06B5"/>
    <w:rsid w:val="001A0CFD"/>
    <w:rsid w:val="001A193A"/>
    <w:rsid w:val="001A1F79"/>
    <w:rsid w:val="001A224D"/>
    <w:rsid w:val="001A22D9"/>
    <w:rsid w:val="001A2F1C"/>
    <w:rsid w:val="001A3971"/>
    <w:rsid w:val="001A3DD4"/>
    <w:rsid w:val="001A4D14"/>
    <w:rsid w:val="001A5520"/>
    <w:rsid w:val="001A566F"/>
    <w:rsid w:val="001A570A"/>
    <w:rsid w:val="001A5BCE"/>
    <w:rsid w:val="001A5CEC"/>
    <w:rsid w:val="001A6C9F"/>
    <w:rsid w:val="001A7BD4"/>
    <w:rsid w:val="001A7CE7"/>
    <w:rsid w:val="001B0D04"/>
    <w:rsid w:val="001B1432"/>
    <w:rsid w:val="001B1961"/>
    <w:rsid w:val="001B1A0A"/>
    <w:rsid w:val="001B3CFD"/>
    <w:rsid w:val="001B4317"/>
    <w:rsid w:val="001B46F4"/>
    <w:rsid w:val="001B4903"/>
    <w:rsid w:val="001B49BC"/>
    <w:rsid w:val="001B53A2"/>
    <w:rsid w:val="001B53FD"/>
    <w:rsid w:val="001B5553"/>
    <w:rsid w:val="001B5759"/>
    <w:rsid w:val="001B594F"/>
    <w:rsid w:val="001B5CFB"/>
    <w:rsid w:val="001B5F40"/>
    <w:rsid w:val="001B6126"/>
    <w:rsid w:val="001B68BF"/>
    <w:rsid w:val="001B6B15"/>
    <w:rsid w:val="001B6D8E"/>
    <w:rsid w:val="001B6FD9"/>
    <w:rsid w:val="001B79FA"/>
    <w:rsid w:val="001B7C0B"/>
    <w:rsid w:val="001C0055"/>
    <w:rsid w:val="001C02A4"/>
    <w:rsid w:val="001C18B6"/>
    <w:rsid w:val="001C252D"/>
    <w:rsid w:val="001C2A7E"/>
    <w:rsid w:val="001C3077"/>
    <w:rsid w:val="001C3414"/>
    <w:rsid w:val="001C387D"/>
    <w:rsid w:val="001C39C1"/>
    <w:rsid w:val="001C3D1D"/>
    <w:rsid w:val="001C449D"/>
    <w:rsid w:val="001C588A"/>
    <w:rsid w:val="001C5AE4"/>
    <w:rsid w:val="001C5E53"/>
    <w:rsid w:val="001C601A"/>
    <w:rsid w:val="001C65A6"/>
    <w:rsid w:val="001C65C9"/>
    <w:rsid w:val="001C6C22"/>
    <w:rsid w:val="001D00FD"/>
    <w:rsid w:val="001D1B8B"/>
    <w:rsid w:val="001D227B"/>
    <w:rsid w:val="001D2321"/>
    <w:rsid w:val="001D2C37"/>
    <w:rsid w:val="001D31D0"/>
    <w:rsid w:val="001D35E6"/>
    <w:rsid w:val="001D442E"/>
    <w:rsid w:val="001D5FE0"/>
    <w:rsid w:val="001D6129"/>
    <w:rsid w:val="001D66D7"/>
    <w:rsid w:val="001D6718"/>
    <w:rsid w:val="001D69A3"/>
    <w:rsid w:val="001D6B9C"/>
    <w:rsid w:val="001D7964"/>
    <w:rsid w:val="001D79BA"/>
    <w:rsid w:val="001D7AF6"/>
    <w:rsid w:val="001D7D7B"/>
    <w:rsid w:val="001E00E1"/>
    <w:rsid w:val="001E0117"/>
    <w:rsid w:val="001E1C0F"/>
    <w:rsid w:val="001E2CAF"/>
    <w:rsid w:val="001E3492"/>
    <w:rsid w:val="001E3667"/>
    <w:rsid w:val="001E3ABA"/>
    <w:rsid w:val="001E3EAD"/>
    <w:rsid w:val="001E3FAB"/>
    <w:rsid w:val="001E4871"/>
    <w:rsid w:val="001E527A"/>
    <w:rsid w:val="001E5FAB"/>
    <w:rsid w:val="001E6326"/>
    <w:rsid w:val="001E6BD8"/>
    <w:rsid w:val="001E7445"/>
    <w:rsid w:val="001F0169"/>
    <w:rsid w:val="001F04BC"/>
    <w:rsid w:val="001F18C7"/>
    <w:rsid w:val="001F1A87"/>
    <w:rsid w:val="001F2886"/>
    <w:rsid w:val="001F2948"/>
    <w:rsid w:val="001F2E64"/>
    <w:rsid w:val="001F32DF"/>
    <w:rsid w:val="001F365E"/>
    <w:rsid w:val="001F4835"/>
    <w:rsid w:val="001F4F3C"/>
    <w:rsid w:val="001F5B6B"/>
    <w:rsid w:val="001F5FA9"/>
    <w:rsid w:val="001F67DB"/>
    <w:rsid w:val="001F6D47"/>
    <w:rsid w:val="001F783A"/>
    <w:rsid w:val="001F7FB8"/>
    <w:rsid w:val="00200115"/>
    <w:rsid w:val="00200D6D"/>
    <w:rsid w:val="00201105"/>
    <w:rsid w:val="00201C91"/>
    <w:rsid w:val="002024AB"/>
    <w:rsid w:val="002035E8"/>
    <w:rsid w:val="002037F3"/>
    <w:rsid w:val="00204731"/>
    <w:rsid w:val="00204A3B"/>
    <w:rsid w:val="0020534F"/>
    <w:rsid w:val="00205AA7"/>
    <w:rsid w:val="00206AAE"/>
    <w:rsid w:val="002076E8"/>
    <w:rsid w:val="00210AB4"/>
    <w:rsid w:val="00211444"/>
    <w:rsid w:val="0021172A"/>
    <w:rsid w:val="00211E23"/>
    <w:rsid w:val="00211F35"/>
    <w:rsid w:val="00212999"/>
    <w:rsid w:val="00212AC4"/>
    <w:rsid w:val="00212DF7"/>
    <w:rsid w:val="00213562"/>
    <w:rsid w:val="0021435D"/>
    <w:rsid w:val="00214BB6"/>
    <w:rsid w:val="00214C0C"/>
    <w:rsid w:val="00214F26"/>
    <w:rsid w:val="00214FDB"/>
    <w:rsid w:val="002155CF"/>
    <w:rsid w:val="0021588C"/>
    <w:rsid w:val="0021591B"/>
    <w:rsid w:val="00216BA6"/>
    <w:rsid w:val="00216DBA"/>
    <w:rsid w:val="00216E9D"/>
    <w:rsid w:val="0021710F"/>
    <w:rsid w:val="00217434"/>
    <w:rsid w:val="00217D4B"/>
    <w:rsid w:val="00220A0F"/>
    <w:rsid w:val="00220D47"/>
    <w:rsid w:val="002213B2"/>
    <w:rsid w:val="00221AEB"/>
    <w:rsid w:val="002226BE"/>
    <w:rsid w:val="00222A74"/>
    <w:rsid w:val="002246F3"/>
    <w:rsid w:val="002250C4"/>
    <w:rsid w:val="00225B15"/>
    <w:rsid w:val="002260D7"/>
    <w:rsid w:val="002260DF"/>
    <w:rsid w:val="00226B54"/>
    <w:rsid w:val="00230AED"/>
    <w:rsid w:val="0023112D"/>
    <w:rsid w:val="002317EC"/>
    <w:rsid w:val="00231881"/>
    <w:rsid w:val="00232411"/>
    <w:rsid w:val="002325FC"/>
    <w:rsid w:val="002335BB"/>
    <w:rsid w:val="00233E6B"/>
    <w:rsid w:val="002342D4"/>
    <w:rsid w:val="00234659"/>
    <w:rsid w:val="0023479B"/>
    <w:rsid w:val="00234A40"/>
    <w:rsid w:val="00235F2D"/>
    <w:rsid w:val="00236BA0"/>
    <w:rsid w:val="002371B0"/>
    <w:rsid w:val="00237445"/>
    <w:rsid w:val="002378DC"/>
    <w:rsid w:val="0024052E"/>
    <w:rsid w:val="00240FA0"/>
    <w:rsid w:val="00241362"/>
    <w:rsid w:val="00241F9C"/>
    <w:rsid w:val="00243376"/>
    <w:rsid w:val="0024341C"/>
    <w:rsid w:val="002438CD"/>
    <w:rsid w:val="00243F63"/>
    <w:rsid w:val="00244012"/>
    <w:rsid w:val="002440F3"/>
    <w:rsid w:val="0024411C"/>
    <w:rsid w:val="00244921"/>
    <w:rsid w:val="0024500C"/>
    <w:rsid w:val="00245B99"/>
    <w:rsid w:val="00246503"/>
    <w:rsid w:val="00246DCC"/>
    <w:rsid w:val="00247486"/>
    <w:rsid w:val="00247A08"/>
    <w:rsid w:val="00250523"/>
    <w:rsid w:val="0025058C"/>
    <w:rsid w:val="00251143"/>
    <w:rsid w:val="002517FF"/>
    <w:rsid w:val="002524B8"/>
    <w:rsid w:val="00252820"/>
    <w:rsid w:val="002529B3"/>
    <w:rsid w:val="00252B5A"/>
    <w:rsid w:val="002554E7"/>
    <w:rsid w:val="0025747A"/>
    <w:rsid w:val="00257A21"/>
    <w:rsid w:val="002603C2"/>
    <w:rsid w:val="00260E42"/>
    <w:rsid w:val="00261C0C"/>
    <w:rsid w:val="002620FF"/>
    <w:rsid w:val="00263418"/>
    <w:rsid w:val="002646F6"/>
    <w:rsid w:val="00264F62"/>
    <w:rsid w:val="002650B5"/>
    <w:rsid w:val="00265BDA"/>
    <w:rsid w:val="00265F29"/>
    <w:rsid w:val="002662F0"/>
    <w:rsid w:val="00266ADC"/>
    <w:rsid w:val="002671FC"/>
    <w:rsid w:val="00270662"/>
    <w:rsid w:val="0027214B"/>
    <w:rsid w:val="002722C7"/>
    <w:rsid w:val="00273BD4"/>
    <w:rsid w:val="00273F73"/>
    <w:rsid w:val="00274AC9"/>
    <w:rsid w:val="002751E4"/>
    <w:rsid w:val="0027559A"/>
    <w:rsid w:val="00275855"/>
    <w:rsid w:val="0027660E"/>
    <w:rsid w:val="00276D6D"/>
    <w:rsid w:val="00277F93"/>
    <w:rsid w:val="0028061A"/>
    <w:rsid w:val="00280E98"/>
    <w:rsid w:val="00281195"/>
    <w:rsid w:val="002821FC"/>
    <w:rsid w:val="00282C35"/>
    <w:rsid w:val="00283E2D"/>
    <w:rsid w:val="002860F5"/>
    <w:rsid w:val="00286971"/>
    <w:rsid w:val="00287046"/>
    <w:rsid w:val="002876A0"/>
    <w:rsid w:val="00287C21"/>
    <w:rsid w:val="002902B6"/>
    <w:rsid w:val="0029077D"/>
    <w:rsid w:val="00290B99"/>
    <w:rsid w:val="00290E8E"/>
    <w:rsid w:val="00290F03"/>
    <w:rsid w:val="00291693"/>
    <w:rsid w:val="00292D75"/>
    <w:rsid w:val="00292F9C"/>
    <w:rsid w:val="00292FD8"/>
    <w:rsid w:val="00293436"/>
    <w:rsid w:val="002938D7"/>
    <w:rsid w:val="00293AC2"/>
    <w:rsid w:val="00293ED9"/>
    <w:rsid w:val="0029417A"/>
    <w:rsid w:val="00294CCD"/>
    <w:rsid w:val="00294D66"/>
    <w:rsid w:val="00294DA0"/>
    <w:rsid w:val="00294F19"/>
    <w:rsid w:val="0029585D"/>
    <w:rsid w:val="002958FB"/>
    <w:rsid w:val="00296879"/>
    <w:rsid w:val="00296CB9"/>
    <w:rsid w:val="00297ECC"/>
    <w:rsid w:val="002A05E4"/>
    <w:rsid w:val="002A05F0"/>
    <w:rsid w:val="002A088C"/>
    <w:rsid w:val="002A0AE4"/>
    <w:rsid w:val="002A133B"/>
    <w:rsid w:val="002A1AA3"/>
    <w:rsid w:val="002A1AB5"/>
    <w:rsid w:val="002A2A64"/>
    <w:rsid w:val="002A41B4"/>
    <w:rsid w:val="002A45D7"/>
    <w:rsid w:val="002A482D"/>
    <w:rsid w:val="002A5140"/>
    <w:rsid w:val="002A55BE"/>
    <w:rsid w:val="002A57C1"/>
    <w:rsid w:val="002A5A92"/>
    <w:rsid w:val="002A62AC"/>
    <w:rsid w:val="002A66C0"/>
    <w:rsid w:val="002A7339"/>
    <w:rsid w:val="002A7F42"/>
    <w:rsid w:val="002B09E9"/>
    <w:rsid w:val="002B0A92"/>
    <w:rsid w:val="002B0E72"/>
    <w:rsid w:val="002B1152"/>
    <w:rsid w:val="002B11D2"/>
    <w:rsid w:val="002B16C5"/>
    <w:rsid w:val="002B1D87"/>
    <w:rsid w:val="002B1E61"/>
    <w:rsid w:val="002B2808"/>
    <w:rsid w:val="002B280A"/>
    <w:rsid w:val="002B2867"/>
    <w:rsid w:val="002B34AE"/>
    <w:rsid w:val="002B3825"/>
    <w:rsid w:val="002B4018"/>
    <w:rsid w:val="002B5F02"/>
    <w:rsid w:val="002B660E"/>
    <w:rsid w:val="002B6DCA"/>
    <w:rsid w:val="002B7872"/>
    <w:rsid w:val="002B795B"/>
    <w:rsid w:val="002B7CF8"/>
    <w:rsid w:val="002C1179"/>
    <w:rsid w:val="002C13F4"/>
    <w:rsid w:val="002C20FA"/>
    <w:rsid w:val="002C2534"/>
    <w:rsid w:val="002C26C8"/>
    <w:rsid w:val="002C28B6"/>
    <w:rsid w:val="002C35B3"/>
    <w:rsid w:val="002C385B"/>
    <w:rsid w:val="002C414D"/>
    <w:rsid w:val="002C43FA"/>
    <w:rsid w:val="002C445E"/>
    <w:rsid w:val="002C465C"/>
    <w:rsid w:val="002C4F9B"/>
    <w:rsid w:val="002C7016"/>
    <w:rsid w:val="002C765C"/>
    <w:rsid w:val="002C799A"/>
    <w:rsid w:val="002C7FEA"/>
    <w:rsid w:val="002D0233"/>
    <w:rsid w:val="002D083E"/>
    <w:rsid w:val="002D0B47"/>
    <w:rsid w:val="002D0D33"/>
    <w:rsid w:val="002D0D7C"/>
    <w:rsid w:val="002D16A3"/>
    <w:rsid w:val="002D190D"/>
    <w:rsid w:val="002D2054"/>
    <w:rsid w:val="002D2C72"/>
    <w:rsid w:val="002D30DB"/>
    <w:rsid w:val="002D31EF"/>
    <w:rsid w:val="002D3898"/>
    <w:rsid w:val="002D38C1"/>
    <w:rsid w:val="002D48EF"/>
    <w:rsid w:val="002D4DE5"/>
    <w:rsid w:val="002D5322"/>
    <w:rsid w:val="002D5D2C"/>
    <w:rsid w:val="002D614F"/>
    <w:rsid w:val="002D7790"/>
    <w:rsid w:val="002D7A58"/>
    <w:rsid w:val="002D7C81"/>
    <w:rsid w:val="002E045B"/>
    <w:rsid w:val="002E1350"/>
    <w:rsid w:val="002E19B0"/>
    <w:rsid w:val="002E2139"/>
    <w:rsid w:val="002E24DE"/>
    <w:rsid w:val="002E335D"/>
    <w:rsid w:val="002E3BA1"/>
    <w:rsid w:val="002E41D5"/>
    <w:rsid w:val="002E4620"/>
    <w:rsid w:val="002E4743"/>
    <w:rsid w:val="002E4926"/>
    <w:rsid w:val="002E501E"/>
    <w:rsid w:val="002E736B"/>
    <w:rsid w:val="002E78BD"/>
    <w:rsid w:val="002E7A6D"/>
    <w:rsid w:val="002F061A"/>
    <w:rsid w:val="002F1921"/>
    <w:rsid w:val="002F2CF4"/>
    <w:rsid w:val="002F2E08"/>
    <w:rsid w:val="002F325A"/>
    <w:rsid w:val="002F3CFE"/>
    <w:rsid w:val="002F4BBB"/>
    <w:rsid w:val="002F4CFC"/>
    <w:rsid w:val="002F50A3"/>
    <w:rsid w:val="002F56A2"/>
    <w:rsid w:val="002F6076"/>
    <w:rsid w:val="002F6CA9"/>
    <w:rsid w:val="002F6D73"/>
    <w:rsid w:val="002F706F"/>
    <w:rsid w:val="002F723D"/>
    <w:rsid w:val="002F7679"/>
    <w:rsid w:val="002F7F59"/>
    <w:rsid w:val="003010C6"/>
    <w:rsid w:val="00301994"/>
    <w:rsid w:val="0030218F"/>
    <w:rsid w:val="003035DD"/>
    <w:rsid w:val="00303623"/>
    <w:rsid w:val="003039DF"/>
    <w:rsid w:val="003042E9"/>
    <w:rsid w:val="00305159"/>
    <w:rsid w:val="003055AC"/>
    <w:rsid w:val="00306B90"/>
    <w:rsid w:val="003106D5"/>
    <w:rsid w:val="00310D4E"/>
    <w:rsid w:val="0031162F"/>
    <w:rsid w:val="00312F6E"/>
    <w:rsid w:val="0031311F"/>
    <w:rsid w:val="003149E6"/>
    <w:rsid w:val="00314AF9"/>
    <w:rsid w:val="003167AC"/>
    <w:rsid w:val="003167C9"/>
    <w:rsid w:val="003169CA"/>
    <w:rsid w:val="00316C0B"/>
    <w:rsid w:val="00316F7B"/>
    <w:rsid w:val="0031727A"/>
    <w:rsid w:val="003178D6"/>
    <w:rsid w:val="00317A86"/>
    <w:rsid w:val="00317B57"/>
    <w:rsid w:val="00317DA8"/>
    <w:rsid w:val="00320044"/>
    <w:rsid w:val="0032028D"/>
    <w:rsid w:val="003209E0"/>
    <w:rsid w:val="00321227"/>
    <w:rsid w:val="0032143D"/>
    <w:rsid w:val="00321753"/>
    <w:rsid w:val="00321DAA"/>
    <w:rsid w:val="00321E09"/>
    <w:rsid w:val="0032285A"/>
    <w:rsid w:val="0032312F"/>
    <w:rsid w:val="003238DF"/>
    <w:rsid w:val="00323A37"/>
    <w:rsid w:val="00323E52"/>
    <w:rsid w:val="00324775"/>
    <w:rsid w:val="00325086"/>
    <w:rsid w:val="0032509B"/>
    <w:rsid w:val="00325434"/>
    <w:rsid w:val="00325ABF"/>
    <w:rsid w:val="00325B47"/>
    <w:rsid w:val="00325BD9"/>
    <w:rsid w:val="00325DC5"/>
    <w:rsid w:val="00325E1E"/>
    <w:rsid w:val="00326741"/>
    <w:rsid w:val="00326CA7"/>
    <w:rsid w:val="00326F05"/>
    <w:rsid w:val="00327113"/>
    <w:rsid w:val="00327BB8"/>
    <w:rsid w:val="00327DF4"/>
    <w:rsid w:val="00330049"/>
    <w:rsid w:val="00330541"/>
    <w:rsid w:val="00331269"/>
    <w:rsid w:val="0033182C"/>
    <w:rsid w:val="00331CAB"/>
    <w:rsid w:val="00332220"/>
    <w:rsid w:val="00332773"/>
    <w:rsid w:val="00332B88"/>
    <w:rsid w:val="00332CEE"/>
    <w:rsid w:val="00333552"/>
    <w:rsid w:val="00334275"/>
    <w:rsid w:val="00334D6D"/>
    <w:rsid w:val="00336656"/>
    <w:rsid w:val="00336F47"/>
    <w:rsid w:val="00337290"/>
    <w:rsid w:val="0034013E"/>
    <w:rsid w:val="00340375"/>
    <w:rsid w:val="00340A38"/>
    <w:rsid w:val="00340A4E"/>
    <w:rsid w:val="00340D64"/>
    <w:rsid w:val="00340FB5"/>
    <w:rsid w:val="003416CF"/>
    <w:rsid w:val="0034255D"/>
    <w:rsid w:val="0034368E"/>
    <w:rsid w:val="00343E4E"/>
    <w:rsid w:val="003444C1"/>
    <w:rsid w:val="003449F5"/>
    <w:rsid w:val="00345190"/>
    <w:rsid w:val="003451CD"/>
    <w:rsid w:val="00346071"/>
    <w:rsid w:val="00346E81"/>
    <w:rsid w:val="00350227"/>
    <w:rsid w:val="00350682"/>
    <w:rsid w:val="00350836"/>
    <w:rsid w:val="003511F7"/>
    <w:rsid w:val="003515E3"/>
    <w:rsid w:val="00351C26"/>
    <w:rsid w:val="0035307D"/>
    <w:rsid w:val="00353085"/>
    <w:rsid w:val="00353972"/>
    <w:rsid w:val="00353F19"/>
    <w:rsid w:val="003546D5"/>
    <w:rsid w:val="0035516F"/>
    <w:rsid w:val="0035581C"/>
    <w:rsid w:val="00355A5E"/>
    <w:rsid w:val="00356CDA"/>
    <w:rsid w:val="003611DD"/>
    <w:rsid w:val="0036184C"/>
    <w:rsid w:val="00361888"/>
    <w:rsid w:val="00361E40"/>
    <w:rsid w:val="0036266D"/>
    <w:rsid w:val="00362905"/>
    <w:rsid w:val="00362DEA"/>
    <w:rsid w:val="003631A6"/>
    <w:rsid w:val="00363335"/>
    <w:rsid w:val="0036376E"/>
    <w:rsid w:val="00364C61"/>
    <w:rsid w:val="00365605"/>
    <w:rsid w:val="00365F7D"/>
    <w:rsid w:val="00366041"/>
    <w:rsid w:val="003664CC"/>
    <w:rsid w:val="00366823"/>
    <w:rsid w:val="00366977"/>
    <w:rsid w:val="003672E8"/>
    <w:rsid w:val="00367F8A"/>
    <w:rsid w:val="00370A5D"/>
    <w:rsid w:val="00371E36"/>
    <w:rsid w:val="00371F9E"/>
    <w:rsid w:val="00373205"/>
    <w:rsid w:val="003739E5"/>
    <w:rsid w:val="00373E3C"/>
    <w:rsid w:val="00374184"/>
    <w:rsid w:val="0037428C"/>
    <w:rsid w:val="003746BC"/>
    <w:rsid w:val="003756E6"/>
    <w:rsid w:val="003760EC"/>
    <w:rsid w:val="0037649F"/>
    <w:rsid w:val="00376550"/>
    <w:rsid w:val="0037668E"/>
    <w:rsid w:val="00380D5A"/>
    <w:rsid w:val="00381702"/>
    <w:rsid w:val="0038189E"/>
    <w:rsid w:val="00381AE8"/>
    <w:rsid w:val="00381C0F"/>
    <w:rsid w:val="003823F1"/>
    <w:rsid w:val="00384236"/>
    <w:rsid w:val="00384462"/>
    <w:rsid w:val="003850B3"/>
    <w:rsid w:val="0038571D"/>
    <w:rsid w:val="003867D2"/>
    <w:rsid w:val="0038776B"/>
    <w:rsid w:val="00387A61"/>
    <w:rsid w:val="00390531"/>
    <w:rsid w:val="0039061A"/>
    <w:rsid w:val="00390C4A"/>
    <w:rsid w:val="00391CB2"/>
    <w:rsid w:val="00392004"/>
    <w:rsid w:val="003921DD"/>
    <w:rsid w:val="003922C2"/>
    <w:rsid w:val="00392330"/>
    <w:rsid w:val="00392668"/>
    <w:rsid w:val="003929E0"/>
    <w:rsid w:val="00392D02"/>
    <w:rsid w:val="003935F9"/>
    <w:rsid w:val="003937CA"/>
    <w:rsid w:val="00393A48"/>
    <w:rsid w:val="00393CAC"/>
    <w:rsid w:val="00393EE8"/>
    <w:rsid w:val="00394092"/>
    <w:rsid w:val="00394335"/>
    <w:rsid w:val="003950E5"/>
    <w:rsid w:val="003964DC"/>
    <w:rsid w:val="003967B2"/>
    <w:rsid w:val="0039707A"/>
    <w:rsid w:val="003975F1"/>
    <w:rsid w:val="0039762A"/>
    <w:rsid w:val="0039773A"/>
    <w:rsid w:val="00397C81"/>
    <w:rsid w:val="003A1514"/>
    <w:rsid w:val="003A1591"/>
    <w:rsid w:val="003A225D"/>
    <w:rsid w:val="003A2295"/>
    <w:rsid w:val="003A229B"/>
    <w:rsid w:val="003A24C9"/>
    <w:rsid w:val="003A3313"/>
    <w:rsid w:val="003A39ED"/>
    <w:rsid w:val="003A44D1"/>
    <w:rsid w:val="003A45F2"/>
    <w:rsid w:val="003A496E"/>
    <w:rsid w:val="003A4A0C"/>
    <w:rsid w:val="003A64F9"/>
    <w:rsid w:val="003A6B6C"/>
    <w:rsid w:val="003A6EE2"/>
    <w:rsid w:val="003B01EB"/>
    <w:rsid w:val="003B07B2"/>
    <w:rsid w:val="003B1A50"/>
    <w:rsid w:val="003B2481"/>
    <w:rsid w:val="003B2841"/>
    <w:rsid w:val="003B2B29"/>
    <w:rsid w:val="003B3FAD"/>
    <w:rsid w:val="003B49C1"/>
    <w:rsid w:val="003B503B"/>
    <w:rsid w:val="003B5225"/>
    <w:rsid w:val="003B5F8B"/>
    <w:rsid w:val="003B664F"/>
    <w:rsid w:val="003B702E"/>
    <w:rsid w:val="003B7732"/>
    <w:rsid w:val="003B7B33"/>
    <w:rsid w:val="003C0B97"/>
    <w:rsid w:val="003C2753"/>
    <w:rsid w:val="003C27CD"/>
    <w:rsid w:val="003C2AAD"/>
    <w:rsid w:val="003C2F1A"/>
    <w:rsid w:val="003C325C"/>
    <w:rsid w:val="003C3356"/>
    <w:rsid w:val="003C3BAA"/>
    <w:rsid w:val="003C3E6B"/>
    <w:rsid w:val="003C4AA5"/>
    <w:rsid w:val="003C4C20"/>
    <w:rsid w:val="003C4E20"/>
    <w:rsid w:val="003C56E1"/>
    <w:rsid w:val="003C5B79"/>
    <w:rsid w:val="003C63B9"/>
    <w:rsid w:val="003C7012"/>
    <w:rsid w:val="003C73BF"/>
    <w:rsid w:val="003C769B"/>
    <w:rsid w:val="003C7900"/>
    <w:rsid w:val="003C7B98"/>
    <w:rsid w:val="003D0A46"/>
    <w:rsid w:val="003D1A08"/>
    <w:rsid w:val="003D1B07"/>
    <w:rsid w:val="003D1B1F"/>
    <w:rsid w:val="003D21A9"/>
    <w:rsid w:val="003D3329"/>
    <w:rsid w:val="003D4832"/>
    <w:rsid w:val="003D4FC3"/>
    <w:rsid w:val="003D5173"/>
    <w:rsid w:val="003D537C"/>
    <w:rsid w:val="003D639E"/>
    <w:rsid w:val="003D6787"/>
    <w:rsid w:val="003D6AD2"/>
    <w:rsid w:val="003D6E2E"/>
    <w:rsid w:val="003D78D0"/>
    <w:rsid w:val="003D7FC6"/>
    <w:rsid w:val="003E023D"/>
    <w:rsid w:val="003E0F5D"/>
    <w:rsid w:val="003E112A"/>
    <w:rsid w:val="003E1206"/>
    <w:rsid w:val="003E388B"/>
    <w:rsid w:val="003E3908"/>
    <w:rsid w:val="003E40CF"/>
    <w:rsid w:val="003E43B0"/>
    <w:rsid w:val="003E4862"/>
    <w:rsid w:val="003E4F4C"/>
    <w:rsid w:val="003E56AD"/>
    <w:rsid w:val="003E61BB"/>
    <w:rsid w:val="003E7610"/>
    <w:rsid w:val="003E7BA1"/>
    <w:rsid w:val="003F0655"/>
    <w:rsid w:val="003F066D"/>
    <w:rsid w:val="003F0ABB"/>
    <w:rsid w:val="003F0E3A"/>
    <w:rsid w:val="003F17CF"/>
    <w:rsid w:val="003F1F28"/>
    <w:rsid w:val="003F22BA"/>
    <w:rsid w:val="003F2673"/>
    <w:rsid w:val="003F3679"/>
    <w:rsid w:val="003F4838"/>
    <w:rsid w:val="003F56EE"/>
    <w:rsid w:val="003F5EA7"/>
    <w:rsid w:val="003F6255"/>
    <w:rsid w:val="003F6429"/>
    <w:rsid w:val="0040083D"/>
    <w:rsid w:val="00400A32"/>
    <w:rsid w:val="00400C3B"/>
    <w:rsid w:val="00401353"/>
    <w:rsid w:val="00401434"/>
    <w:rsid w:val="00401D26"/>
    <w:rsid w:val="00401E78"/>
    <w:rsid w:val="00402A38"/>
    <w:rsid w:val="00402FAD"/>
    <w:rsid w:val="00403143"/>
    <w:rsid w:val="004031A0"/>
    <w:rsid w:val="00403E7E"/>
    <w:rsid w:val="0040523D"/>
    <w:rsid w:val="0040568B"/>
    <w:rsid w:val="004059F4"/>
    <w:rsid w:val="00406DFD"/>
    <w:rsid w:val="00410A0E"/>
    <w:rsid w:val="00410DEE"/>
    <w:rsid w:val="00411C63"/>
    <w:rsid w:val="0041259F"/>
    <w:rsid w:val="004135D7"/>
    <w:rsid w:val="00413627"/>
    <w:rsid w:val="00413EF2"/>
    <w:rsid w:val="004147E4"/>
    <w:rsid w:val="00414D3B"/>
    <w:rsid w:val="00415146"/>
    <w:rsid w:val="0041530E"/>
    <w:rsid w:val="00415D50"/>
    <w:rsid w:val="004171C7"/>
    <w:rsid w:val="004172D4"/>
    <w:rsid w:val="004201BA"/>
    <w:rsid w:val="004209F7"/>
    <w:rsid w:val="00420F8D"/>
    <w:rsid w:val="00420FCF"/>
    <w:rsid w:val="00422FE5"/>
    <w:rsid w:val="004234D8"/>
    <w:rsid w:val="00424C56"/>
    <w:rsid w:val="004263CF"/>
    <w:rsid w:val="00426420"/>
    <w:rsid w:val="0042655C"/>
    <w:rsid w:val="00426F61"/>
    <w:rsid w:val="00426F82"/>
    <w:rsid w:val="00430142"/>
    <w:rsid w:val="00430443"/>
    <w:rsid w:val="00430C76"/>
    <w:rsid w:val="00431A80"/>
    <w:rsid w:val="004323A0"/>
    <w:rsid w:val="0043372C"/>
    <w:rsid w:val="00434694"/>
    <w:rsid w:val="00435EC0"/>
    <w:rsid w:val="004379E0"/>
    <w:rsid w:val="00440FFD"/>
    <w:rsid w:val="004414BA"/>
    <w:rsid w:val="004414BD"/>
    <w:rsid w:val="004414D5"/>
    <w:rsid w:val="004428A0"/>
    <w:rsid w:val="0044337F"/>
    <w:rsid w:val="00443BDF"/>
    <w:rsid w:val="00444989"/>
    <w:rsid w:val="004449F9"/>
    <w:rsid w:val="00445F75"/>
    <w:rsid w:val="004460BE"/>
    <w:rsid w:val="0044623E"/>
    <w:rsid w:val="00446DCD"/>
    <w:rsid w:val="00446E24"/>
    <w:rsid w:val="00447028"/>
    <w:rsid w:val="0045003A"/>
    <w:rsid w:val="00450262"/>
    <w:rsid w:val="00450986"/>
    <w:rsid w:val="00450FD8"/>
    <w:rsid w:val="00451446"/>
    <w:rsid w:val="00451675"/>
    <w:rsid w:val="004522D9"/>
    <w:rsid w:val="00452558"/>
    <w:rsid w:val="00452694"/>
    <w:rsid w:val="004526DC"/>
    <w:rsid w:val="00454312"/>
    <w:rsid w:val="004545E7"/>
    <w:rsid w:val="0045493F"/>
    <w:rsid w:val="00454D05"/>
    <w:rsid w:val="00455374"/>
    <w:rsid w:val="004560E5"/>
    <w:rsid w:val="004562A3"/>
    <w:rsid w:val="004567F2"/>
    <w:rsid w:val="004573D7"/>
    <w:rsid w:val="004576C0"/>
    <w:rsid w:val="004611E5"/>
    <w:rsid w:val="0046245A"/>
    <w:rsid w:val="00462800"/>
    <w:rsid w:val="00462DBE"/>
    <w:rsid w:val="00462E77"/>
    <w:rsid w:val="00462EFE"/>
    <w:rsid w:val="004630D3"/>
    <w:rsid w:val="0046313E"/>
    <w:rsid w:val="00463191"/>
    <w:rsid w:val="00463488"/>
    <w:rsid w:val="004638D4"/>
    <w:rsid w:val="00463B0A"/>
    <w:rsid w:val="00463CC2"/>
    <w:rsid w:val="00463D49"/>
    <w:rsid w:val="0046435F"/>
    <w:rsid w:val="00464514"/>
    <w:rsid w:val="00464672"/>
    <w:rsid w:val="00464C78"/>
    <w:rsid w:val="00465307"/>
    <w:rsid w:val="00465427"/>
    <w:rsid w:val="00465840"/>
    <w:rsid w:val="004663A8"/>
    <w:rsid w:val="00466465"/>
    <w:rsid w:val="004668D3"/>
    <w:rsid w:val="004668F1"/>
    <w:rsid w:val="0046799F"/>
    <w:rsid w:val="00470B7F"/>
    <w:rsid w:val="004716A7"/>
    <w:rsid w:val="00471BE7"/>
    <w:rsid w:val="00472283"/>
    <w:rsid w:val="004730C9"/>
    <w:rsid w:val="00473F20"/>
    <w:rsid w:val="00474E28"/>
    <w:rsid w:val="004762C6"/>
    <w:rsid w:val="00476A11"/>
    <w:rsid w:val="004779AA"/>
    <w:rsid w:val="004804D2"/>
    <w:rsid w:val="004805AE"/>
    <w:rsid w:val="00480915"/>
    <w:rsid w:val="00481AEF"/>
    <w:rsid w:val="00481D4C"/>
    <w:rsid w:val="0048204A"/>
    <w:rsid w:val="004826AD"/>
    <w:rsid w:val="00482EAD"/>
    <w:rsid w:val="00483020"/>
    <w:rsid w:val="00484171"/>
    <w:rsid w:val="00484184"/>
    <w:rsid w:val="0048513C"/>
    <w:rsid w:val="004868DE"/>
    <w:rsid w:val="00486F43"/>
    <w:rsid w:val="0048717C"/>
    <w:rsid w:val="00487D67"/>
    <w:rsid w:val="004903DC"/>
    <w:rsid w:val="0049042A"/>
    <w:rsid w:val="00490538"/>
    <w:rsid w:val="00491B89"/>
    <w:rsid w:val="00491CC2"/>
    <w:rsid w:val="00491E7D"/>
    <w:rsid w:val="00492EDD"/>
    <w:rsid w:val="00493194"/>
    <w:rsid w:val="004948F4"/>
    <w:rsid w:val="004949AF"/>
    <w:rsid w:val="00495052"/>
    <w:rsid w:val="0049527A"/>
    <w:rsid w:val="004960FA"/>
    <w:rsid w:val="00496C01"/>
    <w:rsid w:val="004971E2"/>
    <w:rsid w:val="004972DA"/>
    <w:rsid w:val="0049774E"/>
    <w:rsid w:val="004978DA"/>
    <w:rsid w:val="004A023B"/>
    <w:rsid w:val="004A0E3B"/>
    <w:rsid w:val="004A3E38"/>
    <w:rsid w:val="004A5F11"/>
    <w:rsid w:val="004A69F6"/>
    <w:rsid w:val="004A7104"/>
    <w:rsid w:val="004A7106"/>
    <w:rsid w:val="004A7BA5"/>
    <w:rsid w:val="004A7F0B"/>
    <w:rsid w:val="004B12A2"/>
    <w:rsid w:val="004B14EC"/>
    <w:rsid w:val="004B1565"/>
    <w:rsid w:val="004B1ABA"/>
    <w:rsid w:val="004B1EC7"/>
    <w:rsid w:val="004B24C4"/>
    <w:rsid w:val="004B2B04"/>
    <w:rsid w:val="004B2BB3"/>
    <w:rsid w:val="004B49A3"/>
    <w:rsid w:val="004B5627"/>
    <w:rsid w:val="004B5A79"/>
    <w:rsid w:val="004B74A0"/>
    <w:rsid w:val="004C015D"/>
    <w:rsid w:val="004C0722"/>
    <w:rsid w:val="004C0951"/>
    <w:rsid w:val="004C0B53"/>
    <w:rsid w:val="004C0B92"/>
    <w:rsid w:val="004C0FC2"/>
    <w:rsid w:val="004C2DBB"/>
    <w:rsid w:val="004C2FB6"/>
    <w:rsid w:val="004C3B14"/>
    <w:rsid w:val="004C424D"/>
    <w:rsid w:val="004C5103"/>
    <w:rsid w:val="004C5584"/>
    <w:rsid w:val="004C5C93"/>
    <w:rsid w:val="004C6055"/>
    <w:rsid w:val="004C6927"/>
    <w:rsid w:val="004C7332"/>
    <w:rsid w:val="004C7A07"/>
    <w:rsid w:val="004D0ADD"/>
    <w:rsid w:val="004D0B98"/>
    <w:rsid w:val="004D121E"/>
    <w:rsid w:val="004D12FC"/>
    <w:rsid w:val="004D14C2"/>
    <w:rsid w:val="004D3152"/>
    <w:rsid w:val="004D3447"/>
    <w:rsid w:val="004D3BDD"/>
    <w:rsid w:val="004D42A0"/>
    <w:rsid w:val="004D4D81"/>
    <w:rsid w:val="004D6005"/>
    <w:rsid w:val="004D6F0D"/>
    <w:rsid w:val="004D7BD1"/>
    <w:rsid w:val="004D7D3B"/>
    <w:rsid w:val="004E0267"/>
    <w:rsid w:val="004E028F"/>
    <w:rsid w:val="004E08FB"/>
    <w:rsid w:val="004E0A3A"/>
    <w:rsid w:val="004E0B44"/>
    <w:rsid w:val="004E1480"/>
    <w:rsid w:val="004E156B"/>
    <w:rsid w:val="004E19A0"/>
    <w:rsid w:val="004E1EE4"/>
    <w:rsid w:val="004E202E"/>
    <w:rsid w:val="004E25C2"/>
    <w:rsid w:val="004E2C4A"/>
    <w:rsid w:val="004E3831"/>
    <w:rsid w:val="004E3AD9"/>
    <w:rsid w:val="004E3D63"/>
    <w:rsid w:val="004E43E5"/>
    <w:rsid w:val="004E497B"/>
    <w:rsid w:val="004E5110"/>
    <w:rsid w:val="004E55C8"/>
    <w:rsid w:val="004E5BC1"/>
    <w:rsid w:val="004E627B"/>
    <w:rsid w:val="004E63A5"/>
    <w:rsid w:val="004E7690"/>
    <w:rsid w:val="004F1A5C"/>
    <w:rsid w:val="004F4479"/>
    <w:rsid w:val="004F4A27"/>
    <w:rsid w:val="004F4FD0"/>
    <w:rsid w:val="004F5C29"/>
    <w:rsid w:val="004F64C4"/>
    <w:rsid w:val="004F7164"/>
    <w:rsid w:val="004F791C"/>
    <w:rsid w:val="004F7CC0"/>
    <w:rsid w:val="00500995"/>
    <w:rsid w:val="00501060"/>
    <w:rsid w:val="0050110E"/>
    <w:rsid w:val="00502484"/>
    <w:rsid w:val="005024FA"/>
    <w:rsid w:val="00502823"/>
    <w:rsid w:val="00503F2C"/>
    <w:rsid w:val="005046FD"/>
    <w:rsid w:val="005052AC"/>
    <w:rsid w:val="005054CA"/>
    <w:rsid w:val="0050688F"/>
    <w:rsid w:val="00506AC4"/>
    <w:rsid w:val="005078B3"/>
    <w:rsid w:val="00507A63"/>
    <w:rsid w:val="00507F64"/>
    <w:rsid w:val="00510723"/>
    <w:rsid w:val="00510975"/>
    <w:rsid w:val="0051113E"/>
    <w:rsid w:val="005116B4"/>
    <w:rsid w:val="00511929"/>
    <w:rsid w:val="005120EF"/>
    <w:rsid w:val="00512A1F"/>
    <w:rsid w:val="00513C3D"/>
    <w:rsid w:val="005140AF"/>
    <w:rsid w:val="00514F2D"/>
    <w:rsid w:val="00515248"/>
    <w:rsid w:val="0051526C"/>
    <w:rsid w:val="0051531D"/>
    <w:rsid w:val="00515380"/>
    <w:rsid w:val="00515686"/>
    <w:rsid w:val="005158C5"/>
    <w:rsid w:val="0051663F"/>
    <w:rsid w:val="00517852"/>
    <w:rsid w:val="005202AC"/>
    <w:rsid w:val="0052050B"/>
    <w:rsid w:val="00521747"/>
    <w:rsid w:val="0052190D"/>
    <w:rsid w:val="0052201E"/>
    <w:rsid w:val="00522726"/>
    <w:rsid w:val="00523CE5"/>
    <w:rsid w:val="00523E62"/>
    <w:rsid w:val="00524371"/>
    <w:rsid w:val="00524536"/>
    <w:rsid w:val="005248CE"/>
    <w:rsid w:val="00524C04"/>
    <w:rsid w:val="0052545F"/>
    <w:rsid w:val="0052579A"/>
    <w:rsid w:val="00526642"/>
    <w:rsid w:val="00526816"/>
    <w:rsid w:val="00526BB4"/>
    <w:rsid w:val="00527215"/>
    <w:rsid w:val="00527DC4"/>
    <w:rsid w:val="005308F1"/>
    <w:rsid w:val="00530C14"/>
    <w:rsid w:val="00530C6E"/>
    <w:rsid w:val="00531604"/>
    <w:rsid w:val="00531F1D"/>
    <w:rsid w:val="00532513"/>
    <w:rsid w:val="00532B5F"/>
    <w:rsid w:val="00532D7D"/>
    <w:rsid w:val="00533726"/>
    <w:rsid w:val="00533ABE"/>
    <w:rsid w:val="00533BA3"/>
    <w:rsid w:val="00534052"/>
    <w:rsid w:val="005340EF"/>
    <w:rsid w:val="00534329"/>
    <w:rsid w:val="00534D7C"/>
    <w:rsid w:val="00535006"/>
    <w:rsid w:val="005355AC"/>
    <w:rsid w:val="00535699"/>
    <w:rsid w:val="00535DAB"/>
    <w:rsid w:val="00535F7A"/>
    <w:rsid w:val="005367D0"/>
    <w:rsid w:val="00537F68"/>
    <w:rsid w:val="005400FE"/>
    <w:rsid w:val="00541302"/>
    <w:rsid w:val="005414C8"/>
    <w:rsid w:val="00541600"/>
    <w:rsid w:val="005416EE"/>
    <w:rsid w:val="00541806"/>
    <w:rsid w:val="0054288A"/>
    <w:rsid w:val="00542A67"/>
    <w:rsid w:val="00543207"/>
    <w:rsid w:val="00543F78"/>
    <w:rsid w:val="00545232"/>
    <w:rsid w:val="00545249"/>
    <w:rsid w:val="005452F7"/>
    <w:rsid w:val="005459D4"/>
    <w:rsid w:val="00546920"/>
    <w:rsid w:val="0054731D"/>
    <w:rsid w:val="005475C7"/>
    <w:rsid w:val="00547B5A"/>
    <w:rsid w:val="00550237"/>
    <w:rsid w:val="005508E9"/>
    <w:rsid w:val="00550972"/>
    <w:rsid w:val="00550AEC"/>
    <w:rsid w:val="0055180A"/>
    <w:rsid w:val="00551B08"/>
    <w:rsid w:val="00551EC7"/>
    <w:rsid w:val="00552ED2"/>
    <w:rsid w:val="00553BD7"/>
    <w:rsid w:val="00553D14"/>
    <w:rsid w:val="00554BDE"/>
    <w:rsid w:val="00555030"/>
    <w:rsid w:val="005552C4"/>
    <w:rsid w:val="0055580E"/>
    <w:rsid w:val="00555AE4"/>
    <w:rsid w:val="00555CD4"/>
    <w:rsid w:val="005576AE"/>
    <w:rsid w:val="00557C35"/>
    <w:rsid w:val="005609A4"/>
    <w:rsid w:val="00560CF4"/>
    <w:rsid w:val="005613C6"/>
    <w:rsid w:val="00561530"/>
    <w:rsid w:val="00562137"/>
    <w:rsid w:val="00562502"/>
    <w:rsid w:val="00562F67"/>
    <w:rsid w:val="005634FC"/>
    <w:rsid w:val="00563599"/>
    <w:rsid w:val="005642F1"/>
    <w:rsid w:val="00564B42"/>
    <w:rsid w:val="00564D1E"/>
    <w:rsid w:val="00565755"/>
    <w:rsid w:val="00566D55"/>
    <w:rsid w:val="005677B0"/>
    <w:rsid w:val="005704B7"/>
    <w:rsid w:val="00570DB9"/>
    <w:rsid w:val="00570E8D"/>
    <w:rsid w:val="005717C8"/>
    <w:rsid w:val="00571854"/>
    <w:rsid w:val="00571906"/>
    <w:rsid w:val="00571978"/>
    <w:rsid w:val="00571B3B"/>
    <w:rsid w:val="00572273"/>
    <w:rsid w:val="0057271B"/>
    <w:rsid w:val="00572976"/>
    <w:rsid w:val="00572DA7"/>
    <w:rsid w:val="005732A4"/>
    <w:rsid w:val="00573739"/>
    <w:rsid w:val="0057564F"/>
    <w:rsid w:val="00575979"/>
    <w:rsid w:val="00575FCB"/>
    <w:rsid w:val="00576128"/>
    <w:rsid w:val="0058000C"/>
    <w:rsid w:val="005807A7"/>
    <w:rsid w:val="00580FE0"/>
    <w:rsid w:val="005812AC"/>
    <w:rsid w:val="00581A6A"/>
    <w:rsid w:val="00581CF5"/>
    <w:rsid w:val="00582188"/>
    <w:rsid w:val="00582A81"/>
    <w:rsid w:val="0058312E"/>
    <w:rsid w:val="005837BB"/>
    <w:rsid w:val="00584473"/>
    <w:rsid w:val="005844CE"/>
    <w:rsid w:val="00584B5D"/>
    <w:rsid w:val="00584EFE"/>
    <w:rsid w:val="00585297"/>
    <w:rsid w:val="005853EF"/>
    <w:rsid w:val="0058626D"/>
    <w:rsid w:val="005862E1"/>
    <w:rsid w:val="005863F3"/>
    <w:rsid w:val="005863FB"/>
    <w:rsid w:val="005866DB"/>
    <w:rsid w:val="00586ED0"/>
    <w:rsid w:val="00587248"/>
    <w:rsid w:val="005874EF"/>
    <w:rsid w:val="005876BE"/>
    <w:rsid w:val="005879E4"/>
    <w:rsid w:val="00590D47"/>
    <w:rsid w:val="0059134E"/>
    <w:rsid w:val="00591A9F"/>
    <w:rsid w:val="00591B83"/>
    <w:rsid w:val="00591E4F"/>
    <w:rsid w:val="005933C8"/>
    <w:rsid w:val="00593607"/>
    <w:rsid w:val="00594A87"/>
    <w:rsid w:val="005950F2"/>
    <w:rsid w:val="00596C0B"/>
    <w:rsid w:val="005974C0"/>
    <w:rsid w:val="00597B3D"/>
    <w:rsid w:val="005A0D68"/>
    <w:rsid w:val="005A28DF"/>
    <w:rsid w:val="005A2FCE"/>
    <w:rsid w:val="005A3287"/>
    <w:rsid w:val="005A4289"/>
    <w:rsid w:val="005A4AB6"/>
    <w:rsid w:val="005A5EAE"/>
    <w:rsid w:val="005A6077"/>
    <w:rsid w:val="005A60D9"/>
    <w:rsid w:val="005A64F3"/>
    <w:rsid w:val="005A6531"/>
    <w:rsid w:val="005A6A1F"/>
    <w:rsid w:val="005A73C1"/>
    <w:rsid w:val="005A77B9"/>
    <w:rsid w:val="005A7A95"/>
    <w:rsid w:val="005A7FEC"/>
    <w:rsid w:val="005B0A11"/>
    <w:rsid w:val="005B0B26"/>
    <w:rsid w:val="005B217A"/>
    <w:rsid w:val="005B2D2E"/>
    <w:rsid w:val="005B300E"/>
    <w:rsid w:val="005B319E"/>
    <w:rsid w:val="005B356B"/>
    <w:rsid w:val="005B391A"/>
    <w:rsid w:val="005B4522"/>
    <w:rsid w:val="005B5B0C"/>
    <w:rsid w:val="005B62FD"/>
    <w:rsid w:val="005B6658"/>
    <w:rsid w:val="005B6CCD"/>
    <w:rsid w:val="005B70C3"/>
    <w:rsid w:val="005B7849"/>
    <w:rsid w:val="005B79CA"/>
    <w:rsid w:val="005C1BAA"/>
    <w:rsid w:val="005C1FFB"/>
    <w:rsid w:val="005C2085"/>
    <w:rsid w:val="005C2640"/>
    <w:rsid w:val="005C3003"/>
    <w:rsid w:val="005C32C9"/>
    <w:rsid w:val="005C46C8"/>
    <w:rsid w:val="005C4823"/>
    <w:rsid w:val="005C515A"/>
    <w:rsid w:val="005C5343"/>
    <w:rsid w:val="005C53F2"/>
    <w:rsid w:val="005C5B9B"/>
    <w:rsid w:val="005C63AC"/>
    <w:rsid w:val="005C64C2"/>
    <w:rsid w:val="005C68E7"/>
    <w:rsid w:val="005C715A"/>
    <w:rsid w:val="005C7E78"/>
    <w:rsid w:val="005D0EF8"/>
    <w:rsid w:val="005D2931"/>
    <w:rsid w:val="005D3444"/>
    <w:rsid w:val="005D34B3"/>
    <w:rsid w:val="005D3A51"/>
    <w:rsid w:val="005D4A5D"/>
    <w:rsid w:val="005D4E28"/>
    <w:rsid w:val="005D5144"/>
    <w:rsid w:val="005D51A4"/>
    <w:rsid w:val="005D54DF"/>
    <w:rsid w:val="005D58A2"/>
    <w:rsid w:val="005D7C43"/>
    <w:rsid w:val="005E00E6"/>
    <w:rsid w:val="005E01DD"/>
    <w:rsid w:val="005E0229"/>
    <w:rsid w:val="005E11C4"/>
    <w:rsid w:val="005E1BE1"/>
    <w:rsid w:val="005E3465"/>
    <w:rsid w:val="005E4C79"/>
    <w:rsid w:val="005E551B"/>
    <w:rsid w:val="005E57E8"/>
    <w:rsid w:val="005E624E"/>
    <w:rsid w:val="005E62FA"/>
    <w:rsid w:val="005E6534"/>
    <w:rsid w:val="005E656E"/>
    <w:rsid w:val="005E6811"/>
    <w:rsid w:val="005E6ABC"/>
    <w:rsid w:val="005E7258"/>
    <w:rsid w:val="005E76EB"/>
    <w:rsid w:val="005F07BF"/>
    <w:rsid w:val="005F0FDF"/>
    <w:rsid w:val="005F0FE8"/>
    <w:rsid w:val="005F1283"/>
    <w:rsid w:val="005F2027"/>
    <w:rsid w:val="005F2E67"/>
    <w:rsid w:val="005F311E"/>
    <w:rsid w:val="005F419F"/>
    <w:rsid w:val="005F4398"/>
    <w:rsid w:val="005F4ECB"/>
    <w:rsid w:val="005F54CF"/>
    <w:rsid w:val="005F5BE1"/>
    <w:rsid w:val="005F72B9"/>
    <w:rsid w:val="005F75B0"/>
    <w:rsid w:val="005F75C4"/>
    <w:rsid w:val="005F769C"/>
    <w:rsid w:val="005F777A"/>
    <w:rsid w:val="00600019"/>
    <w:rsid w:val="006001F8"/>
    <w:rsid w:val="00600631"/>
    <w:rsid w:val="00601435"/>
    <w:rsid w:val="0060266C"/>
    <w:rsid w:val="006026AD"/>
    <w:rsid w:val="006029F4"/>
    <w:rsid w:val="00602C69"/>
    <w:rsid w:val="0060413B"/>
    <w:rsid w:val="00604323"/>
    <w:rsid w:val="006045A5"/>
    <w:rsid w:val="00604A04"/>
    <w:rsid w:val="00605921"/>
    <w:rsid w:val="00605C89"/>
    <w:rsid w:val="00605FCD"/>
    <w:rsid w:val="00606138"/>
    <w:rsid w:val="00606372"/>
    <w:rsid w:val="00607135"/>
    <w:rsid w:val="0060752A"/>
    <w:rsid w:val="006101D5"/>
    <w:rsid w:val="006106E5"/>
    <w:rsid w:val="006126B7"/>
    <w:rsid w:val="00613ABB"/>
    <w:rsid w:val="00614609"/>
    <w:rsid w:val="0061474E"/>
    <w:rsid w:val="00615F72"/>
    <w:rsid w:val="00616195"/>
    <w:rsid w:val="00616BD8"/>
    <w:rsid w:val="00617107"/>
    <w:rsid w:val="00617EA9"/>
    <w:rsid w:val="00620658"/>
    <w:rsid w:val="00620693"/>
    <w:rsid w:val="006207DC"/>
    <w:rsid w:val="00620A72"/>
    <w:rsid w:val="00620DD1"/>
    <w:rsid w:val="00621BCB"/>
    <w:rsid w:val="00621FE4"/>
    <w:rsid w:val="00622D94"/>
    <w:rsid w:val="006230E7"/>
    <w:rsid w:val="0062414D"/>
    <w:rsid w:val="00624423"/>
    <w:rsid w:val="006245B3"/>
    <w:rsid w:val="006245D6"/>
    <w:rsid w:val="00624C87"/>
    <w:rsid w:val="006250AC"/>
    <w:rsid w:val="00625786"/>
    <w:rsid w:val="006264ED"/>
    <w:rsid w:val="0062676A"/>
    <w:rsid w:val="00626B88"/>
    <w:rsid w:val="006270B5"/>
    <w:rsid w:val="0062753E"/>
    <w:rsid w:val="0063026F"/>
    <w:rsid w:val="00630810"/>
    <w:rsid w:val="006308DD"/>
    <w:rsid w:val="006322BA"/>
    <w:rsid w:val="006322DB"/>
    <w:rsid w:val="00632410"/>
    <w:rsid w:val="00632EF1"/>
    <w:rsid w:val="00633854"/>
    <w:rsid w:val="00633973"/>
    <w:rsid w:val="00634E84"/>
    <w:rsid w:val="00635B21"/>
    <w:rsid w:val="0063627D"/>
    <w:rsid w:val="006367AF"/>
    <w:rsid w:val="00637272"/>
    <w:rsid w:val="00640C6E"/>
    <w:rsid w:val="00641CEC"/>
    <w:rsid w:val="00642303"/>
    <w:rsid w:val="006424D9"/>
    <w:rsid w:val="0064278C"/>
    <w:rsid w:val="00642E9C"/>
    <w:rsid w:val="00643567"/>
    <w:rsid w:val="00643643"/>
    <w:rsid w:val="00643645"/>
    <w:rsid w:val="006436ED"/>
    <w:rsid w:val="00643B57"/>
    <w:rsid w:val="00643F34"/>
    <w:rsid w:val="006447DB"/>
    <w:rsid w:val="00645B60"/>
    <w:rsid w:val="00646385"/>
    <w:rsid w:val="006465B0"/>
    <w:rsid w:val="00651AB0"/>
    <w:rsid w:val="0065237B"/>
    <w:rsid w:val="00652B5B"/>
    <w:rsid w:val="00653D37"/>
    <w:rsid w:val="0065470F"/>
    <w:rsid w:val="0065486E"/>
    <w:rsid w:val="0065588A"/>
    <w:rsid w:val="00655C66"/>
    <w:rsid w:val="00656063"/>
    <w:rsid w:val="0065679C"/>
    <w:rsid w:val="0065700A"/>
    <w:rsid w:val="00657CAD"/>
    <w:rsid w:val="0066031F"/>
    <w:rsid w:val="00662118"/>
    <w:rsid w:val="00662759"/>
    <w:rsid w:val="00662C99"/>
    <w:rsid w:val="006630E5"/>
    <w:rsid w:val="00664134"/>
    <w:rsid w:val="00664BA7"/>
    <w:rsid w:val="00664F76"/>
    <w:rsid w:val="00665031"/>
    <w:rsid w:val="006668C1"/>
    <w:rsid w:val="00666ECB"/>
    <w:rsid w:val="006671C3"/>
    <w:rsid w:val="00667BF1"/>
    <w:rsid w:val="00667C38"/>
    <w:rsid w:val="006719C7"/>
    <w:rsid w:val="00671A05"/>
    <w:rsid w:val="00671BB2"/>
    <w:rsid w:val="00671BCA"/>
    <w:rsid w:val="006725AA"/>
    <w:rsid w:val="00672B2B"/>
    <w:rsid w:val="00672C6A"/>
    <w:rsid w:val="006733CE"/>
    <w:rsid w:val="00674B6A"/>
    <w:rsid w:val="00675010"/>
    <w:rsid w:val="0067506B"/>
    <w:rsid w:val="00676A70"/>
    <w:rsid w:val="00676DC9"/>
    <w:rsid w:val="00676E26"/>
    <w:rsid w:val="00677198"/>
    <w:rsid w:val="00677BA6"/>
    <w:rsid w:val="00677C18"/>
    <w:rsid w:val="00680756"/>
    <w:rsid w:val="006811DB"/>
    <w:rsid w:val="00681271"/>
    <w:rsid w:val="006813FE"/>
    <w:rsid w:val="00681EDC"/>
    <w:rsid w:val="00682CAF"/>
    <w:rsid w:val="00683A2F"/>
    <w:rsid w:val="0068467B"/>
    <w:rsid w:val="006848E2"/>
    <w:rsid w:val="00684C52"/>
    <w:rsid w:val="00684D77"/>
    <w:rsid w:val="0068525B"/>
    <w:rsid w:val="0068591F"/>
    <w:rsid w:val="0068631A"/>
    <w:rsid w:val="00686D2E"/>
    <w:rsid w:val="00687295"/>
    <w:rsid w:val="00690FF2"/>
    <w:rsid w:val="0069202A"/>
    <w:rsid w:val="006923B5"/>
    <w:rsid w:val="00693D26"/>
    <w:rsid w:val="006944A4"/>
    <w:rsid w:val="0069458C"/>
    <w:rsid w:val="00694B70"/>
    <w:rsid w:val="00694FDA"/>
    <w:rsid w:val="00696210"/>
    <w:rsid w:val="00697241"/>
    <w:rsid w:val="0069739E"/>
    <w:rsid w:val="006A00CA"/>
    <w:rsid w:val="006A0D30"/>
    <w:rsid w:val="006A14C6"/>
    <w:rsid w:val="006A1543"/>
    <w:rsid w:val="006A2151"/>
    <w:rsid w:val="006A2E3F"/>
    <w:rsid w:val="006A2EC7"/>
    <w:rsid w:val="006A30B6"/>
    <w:rsid w:val="006A3C47"/>
    <w:rsid w:val="006A3CA3"/>
    <w:rsid w:val="006A4202"/>
    <w:rsid w:val="006A46C0"/>
    <w:rsid w:val="006A4737"/>
    <w:rsid w:val="006A4D00"/>
    <w:rsid w:val="006A5422"/>
    <w:rsid w:val="006A6F2F"/>
    <w:rsid w:val="006A72A8"/>
    <w:rsid w:val="006A7C66"/>
    <w:rsid w:val="006B107F"/>
    <w:rsid w:val="006B213D"/>
    <w:rsid w:val="006B25D6"/>
    <w:rsid w:val="006B2E0D"/>
    <w:rsid w:val="006B3056"/>
    <w:rsid w:val="006B339A"/>
    <w:rsid w:val="006B3544"/>
    <w:rsid w:val="006B4BB1"/>
    <w:rsid w:val="006B566B"/>
    <w:rsid w:val="006B591E"/>
    <w:rsid w:val="006B5B69"/>
    <w:rsid w:val="006B653F"/>
    <w:rsid w:val="006B69C6"/>
    <w:rsid w:val="006B6B4C"/>
    <w:rsid w:val="006B6F82"/>
    <w:rsid w:val="006B730D"/>
    <w:rsid w:val="006B7C35"/>
    <w:rsid w:val="006B7E4E"/>
    <w:rsid w:val="006B7F3C"/>
    <w:rsid w:val="006C04FB"/>
    <w:rsid w:val="006C0A6F"/>
    <w:rsid w:val="006C19DD"/>
    <w:rsid w:val="006C21C6"/>
    <w:rsid w:val="006C2348"/>
    <w:rsid w:val="006C26B4"/>
    <w:rsid w:val="006C2FD6"/>
    <w:rsid w:val="006C37B0"/>
    <w:rsid w:val="006C3A54"/>
    <w:rsid w:val="006C458F"/>
    <w:rsid w:val="006C4969"/>
    <w:rsid w:val="006C4A6C"/>
    <w:rsid w:val="006C4E15"/>
    <w:rsid w:val="006C4F39"/>
    <w:rsid w:val="006C500B"/>
    <w:rsid w:val="006C65BF"/>
    <w:rsid w:val="006C6EA9"/>
    <w:rsid w:val="006C718B"/>
    <w:rsid w:val="006C7651"/>
    <w:rsid w:val="006D0037"/>
    <w:rsid w:val="006D107F"/>
    <w:rsid w:val="006D13CF"/>
    <w:rsid w:val="006D1F72"/>
    <w:rsid w:val="006D2295"/>
    <w:rsid w:val="006D333C"/>
    <w:rsid w:val="006D391B"/>
    <w:rsid w:val="006D396B"/>
    <w:rsid w:val="006D51DA"/>
    <w:rsid w:val="006D564F"/>
    <w:rsid w:val="006D5922"/>
    <w:rsid w:val="006D5A4F"/>
    <w:rsid w:val="006D5DDE"/>
    <w:rsid w:val="006D6E99"/>
    <w:rsid w:val="006D77C6"/>
    <w:rsid w:val="006E02F6"/>
    <w:rsid w:val="006E06B7"/>
    <w:rsid w:val="006E102C"/>
    <w:rsid w:val="006E1407"/>
    <w:rsid w:val="006E2234"/>
    <w:rsid w:val="006E25F1"/>
    <w:rsid w:val="006E3099"/>
    <w:rsid w:val="006E3178"/>
    <w:rsid w:val="006E405D"/>
    <w:rsid w:val="006E4384"/>
    <w:rsid w:val="006E46BE"/>
    <w:rsid w:val="006E55E1"/>
    <w:rsid w:val="006E78B4"/>
    <w:rsid w:val="006E7F2B"/>
    <w:rsid w:val="006F02C6"/>
    <w:rsid w:val="006F0740"/>
    <w:rsid w:val="006F0B2C"/>
    <w:rsid w:val="006F0F48"/>
    <w:rsid w:val="006F1B9B"/>
    <w:rsid w:val="006F1FF0"/>
    <w:rsid w:val="006F208C"/>
    <w:rsid w:val="006F34F6"/>
    <w:rsid w:val="006F49E1"/>
    <w:rsid w:val="006F4C13"/>
    <w:rsid w:val="006F4D3D"/>
    <w:rsid w:val="006F6940"/>
    <w:rsid w:val="006F696F"/>
    <w:rsid w:val="006F7B60"/>
    <w:rsid w:val="006F7BDB"/>
    <w:rsid w:val="0070042C"/>
    <w:rsid w:val="00700B29"/>
    <w:rsid w:val="00701823"/>
    <w:rsid w:val="0070188F"/>
    <w:rsid w:val="00701BC6"/>
    <w:rsid w:val="00701CC1"/>
    <w:rsid w:val="0070291F"/>
    <w:rsid w:val="00702BBE"/>
    <w:rsid w:val="00703AA9"/>
    <w:rsid w:val="0070482D"/>
    <w:rsid w:val="00704839"/>
    <w:rsid w:val="00706A54"/>
    <w:rsid w:val="00706CCB"/>
    <w:rsid w:val="00707F65"/>
    <w:rsid w:val="007100C3"/>
    <w:rsid w:val="00711386"/>
    <w:rsid w:val="00711A56"/>
    <w:rsid w:val="00714622"/>
    <w:rsid w:val="007148DD"/>
    <w:rsid w:val="00714F32"/>
    <w:rsid w:val="00714FB8"/>
    <w:rsid w:val="00715909"/>
    <w:rsid w:val="00715C63"/>
    <w:rsid w:val="0071719D"/>
    <w:rsid w:val="0071735D"/>
    <w:rsid w:val="0072114D"/>
    <w:rsid w:val="00721BF9"/>
    <w:rsid w:val="0072266A"/>
    <w:rsid w:val="007238E6"/>
    <w:rsid w:val="007239EF"/>
    <w:rsid w:val="00723C47"/>
    <w:rsid w:val="00723EF2"/>
    <w:rsid w:val="00723FAF"/>
    <w:rsid w:val="0072555E"/>
    <w:rsid w:val="007261FF"/>
    <w:rsid w:val="0072637A"/>
    <w:rsid w:val="007264E7"/>
    <w:rsid w:val="00726B61"/>
    <w:rsid w:val="007274FB"/>
    <w:rsid w:val="00730651"/>
    <w:rsid w:val="0073084D"/>
    <w:rsid w:val="00730876"/>
    <w:rsid w:val="00730B0E"/>
    <w:rsid w:val="00730CE1"/>
    <w:rsid w:val="00731039"/>
    <w:rsid w:val="00731550"/>
    <w:rsid w:val="0073185F"/>
    <w:rsid w:val="007321C2"/>
    <w:rsid w:val="0073247C"/>
    <w:rsid w:val="007334E0"/>
    <w:rsid w:val="007338B6"/>
    <w:rsid w:val="0073392F"/>
    <w:rsid w:val="00733D26"/>
    <w:rsid w:val="00734BE8"/>
    <w:rsid w:val="00735127"/>
    <w:rsid w:val="007353A5"/>
    <w:rsid w:val="007362D5"/>
    <w:rsid w:val="00736524"/>
    <w:rsid w:val="007369CB"/>
    <w:rsid w:val="007400A2"/>
    <w:rsid w:val="0074084E"/>
    <w:rsid w:val="00741455"/>
    <w:rsid w:val="0074184C"/>
    <w:rsid w:val="00741A69"/>
    <w:rsid w:val="0074245A"/>
    <w:rsid w:val="00742B86"/>
    <w:rsid w:val="007438E7"/>
    <w:rsid w:val="00744831"/>
    <w:rsid w:val="00744A9E"/>
    <w:rsid w:val="00744FFF"/>
    <w:rsid w:val="00745043"/>
    <w:rsid w:val="00745358"/>
    <w:rsid w:val="0074538A"/>
    <w:rsid w:val="00745EA6"/>
    <w:rsid w:val="007462B4"/>
    <w:rsid w:val="00747173"/>
    <w:rsid w:val="007475F2"/>
    <w:rsid w:val="007475FE"/>
    <w:rsid w:val="007504DC"/>
    <w:rsid w:val="00751C12"/>
    <w:rsid w:val="0075253A"/>
    <w:rsid w:val="00752606"/>
    <w:rsid w:val="00752A5E"/>
    <w:rsid w:val="00753133"/>
    <w:rsid w:val="007532C9"/>
    <w:rsid w:val="0075371F"/>
    <w:rsid w:val="00753AFA"/>
    <w:rsid w:val="00753F37"/>
    <w:rsid w:val="00753F5C"/>
    <w:rsid w:val="00754BA0"/>
    <w:rsid w:val="00754C36"/>
    <w:rsid w:val="00755448"/>
    <w:rsid w:val="007559DA"/>
    <w:rsid w:val="00755B99"/>
    <w:rsid w:val="0075662A"/>
    <w:rsid w:val="00756ABF"/>
    <w:rsid w:val="007573A6"/>
    <w:rsid w:val="00757786"/>
    <w:rsid w:val="00757A52"/>
    <w:rsid w:val="00760752"/>
    <w:rsid w:val="00760903"/>
    <w:rsid w:val="00761082"/>
    <w:rsid w:val="00761EA3"/>
    <w:rsid w:val="00762323"/>
    <w:rsid w:val="00762740"/>
    <w:rsid w:val="00763AD9"/>
    <w:rsid w:val="007644FB"/>
    <w:rsid w:val="00764884"/>
    <w:rsid w:val="00765C22"/>
    <w:rsid w:val="007678E2"/>
    <w:rsid w:val="00767F45"/>
    <w:rsid w:val="00770931"/>
    <w:rsid w:val="00770C90"/>
    <w:rsid w:val="00770D3F"/>
    <w:rsid w:val="00771008"/>
    <w:rsid w:val="007711CA"/>
    <w:rsid w:val="00771CD0"/>
    <w:rsid w:val="00772428"/>
    <w:rsid w:val="00773372"/>
    <w:rsid w:val="0077347D"/>
    <w:rsid w:val="007736DA"/>
    <w:rsid w:val="0077389A"/>
    <w:rsid w:val="007739B8"/>
    <w:rsid w:val="00774427"/>
    <w:rsid w:val="00774DA6"/>
    <w:rsid w:val="00774ED3"/>
    <w:rsid w:val="00775EC1"/>
    <w:rsid w:val="00776881"/>
    <w:rsid w:val="00776A90"/>
    <w:rsid w:val="0077768D"/>
    <w:rsid w:val="007804E0"/>
    <w:rsid w:val="007813F1"/>
    <w:rsid w:val="00781EA9"/>
    <w:rsid w:val="0078258E"/>
    <w:rsid w:val="0078275E"/>
    <w:rsid w:val="00782F95"/>
    <w:rsid w:val="007832BB"/>
    <w:rsid w:val="007838CE"/>
    <w:rsid w:val="00783B19"/>
    <w:rsid w:val="00783FEB"/>
    <w:rsid w:val="007841F1"/>
    <w:rsid w:val="0078476E"/>
    <w:rsid w:val="0078497B"/>
    <w:rsid w:val="00784AAE"/>
    <w:rsid w:val="00785555"/>
    <w:rsid w:val="0078562C"/>
    <w:rsid w:val="0078565D"/>
    <w:rsid w:val="007857C1"/>
    <w:rsid w:val="00785E8C"/>
    <w:rsid w:val="00785F72"/>
    <w:rsid w:val="0078742E"/>
    <w:rsid w:val="00787678"/>
    <w:rsid w:val="007877DD"/>
    <w:rsid w:val="00787875"/>
    <w:rsid w:val="0079015B"/>
    <w:rsid w:val="007904B5"/>
    <w:rsid w:val="0079096B"/>
    <w:rsid w:val="00790C95"/>
    <w:rsid w:val="00791C8F"/>
    <w:rsid w:val="007924B1"/>
    <w:rsid w:val="00792F31"/>
    <w:rsid w:val="00793819"/>
    <w:rsid w:val="00793AB4"/>
    <w:rsid w:val="00795202"/>
    <w:rsid w:val="007955FF"/>
    <w:rsid w:val="00795CCB"/>
    <w:rsid w:val="00795D95"/>
    <w:rsid w:val="0079721A"/>
    <w:rsid w:val="007A03E6"/>
    <w:rsid w:val="007A043B"/>
    <w:rsid w:val="007A1C23"/>
    <w:rsid w:val="007A2071"/>
    <w:rsid w:val="007A2A80"/>
    <w:rsid w:val="007A3BD9"/>
    <w:rsid w:val="007A3CC4"/>
    <w:rsid w:val="007A4405"/>
    <w:rsid w:val="007A46D2"/>
    <w:rsid w:val="007A5219"/>
    <w:rsid w:val="007A660B"/>
    <w:rsid w:val="007A670F"/>
    <w:rsid w:val="007A6819"/>
    <w:rsid w:val="007A73F5"/>
    <w:rsid w:val="007A77B5"/>
    <w:rsid w:val="007A7F8A"/>
    <w:rsid w:val="007B0C6F"/>
    <w:rsid w:val="007B152E"/>
    <w:rsid w:val="007B1924"/>
    <w:rsid w:val="007B22CD"/>
    <w:rsid w:val="007B24CB"/>
    <w:rsid w:val="007B27E1"/>
    <w:rsid w:val="007B2926"/>
    <w:rsid w:val="007B2F9A"/>
    <w:rsid w:val="007B3D06"/>
    <w:rsid w:val="007B3FF2"/>
    <w:rsid w:val="007B4744"/>
    <w:rsid w:val="007B4A6E"/>
    <w:rsid w:val="007B4B97"/>
    <w:rsid w:val="007B4C2E"/>
    <w:rsid w:val="007B5A4D"/>
    <w:rsid w:val="007B6C8B"/>
    <w:rsid w:val="007B6EB3"/>
    <w:rsid w:val="007C0163"/>
    <w:rsid w:val="007C0B8D"/>
    <w:rsid w:val="007C0D1E"/>
    <w:rsid w:val="007C37E2"/>
    <w:rsid w:val="007C3A61"/>
    <w:rsid w:val="007C547E"/>
    <w:rsid w:val="007C5569"/>
    <w:rsid w:val="007C58BB"/>
    <w:rsid w:val="007C66AF"/>
    <w:rsid w:val="007C66C5"/>
    <w:rsid w:val="007C71EF"/>
    <w:rsid w:val="007C7416"/>
    <w:rsid w:val="007C7445"/>
    <w:rsid w:val="007C7927"/>
    <w:rsid w:val="007C7EA2"/>
    <w:rsid w:val="007D06DD"/>
    <w:rsid w:val="007D0ACF"/>
    <w:rsid w:val="007D0C9D"/>
    <w:rsid w:val="007D299A"/>
    <w:rsid w:val="007D35A9"/>
    <w:rsid w:val="007D3794"/>
    <w:rsid w:val="007D3E6B"/>
    <w:rsid w:val="007D53B6"/>
    <w:rsid w:val="007D5C18"/>
    <w:rsid w:val="007D6AFA"/>
    <w:rsid w:val="007D74DB"/>
    <w:rsid w:val="007D7808"/>
    <w:rsid w:val="007E0A80"/>
    <w:rsid w:val="007E1EA4"/>
    <w:rsid w:val="007E294C"/>
    <w:rsid w:val="007E3429"/>
    <w:rsid w:val="007E34D8"/>
    <w:rsid w:val="007E34DF"/>
    <w:rsid w:val="007E34FB"/>
    <w:rsid w:val="007E379F"/>
    <w:rsid w:val="007E482C"/>
    <w:rsid w:val="007E4A4B"/>
    <w:rsid w:val="007E4E49"/>
    <w:rsid w:val="007E513D"/>
    <w:rsid w:val="007E55AF"/>
    <w:rsid w:val="007E61F2"/>
    <w:rsid w:val="007E7551"/>
    <w:rsid w:val="007E7731"/>
    <w:rsid w:val="007E7BA9"/>
    <w:rsid w:val="007F02B1"/>
    <w:rsid w:val="007F0DBA"/>
    <w:rsid w:val="007F1E8D"/>
    <w:rsid w:val="007F28E0"/>
    <w:rsid w:val="007F3084"/>
    <w:rsid w:val="007F3482"/>
    <w:rsid w:val="007F3C43"/>
    <w:rsid w:val="007F41AE"/>
    <w:rsid w:val="007F463B"/>
    <w:rsid w:val="007F4769"/>
    <w:rsid w:val="007F4979"/>
    <w:rsid w:val="007F4E39"/>
    <w:rsid w:val="007F70F9"/>
    <w:rsid w:val="007F796C"/>
    <w:rsid w:val="008022B5"/>
    <w:rsid w:val="00802E60"/>
    <w:rsid w:val="00802EF7"/>
    <w:rsid w:val="00803B63"/>
    <w:rsid w:val="00804016"/>
    <w:rsid w:val="008050A3"/>
    <w:rsid w:val="00806009"/>
    <w:rsid w:val="00807AFC"/>
    <w:rsid w:val="008100B0"/>
    <w:rsid w:val="00810123"/>
    <w:rsid w:val="00810901"/>
    <w:rsid w:val="00811765"/>
    <w:rsid w:val="00811EAA"/>
    <w:rsid w:val="0081240F"/>
    <w:rsid w:val="00812E83"/>
    <w:rsid w:val="008131EC"/>
    <w:rsid w:val="008143B8"/>
    <w:rsid w:val="008146E5"/>
    <w:rsid w:val="0081487A"/>
    <w:rsid w:val="00814B43"/>
    <w:rsid w:val="00815407"/>
    <w:rsid w:val="00815909"/>
    <w:rsid w:val="00816223"/>
    <w:rsid w:val="008176CF"/>
    <w:rsid w:val="00817B9D"/>
    <w:rsid w:val="00817E85"/>
    <w:rsid w:val="00817EA6"/>
    <w:rsid w:val="00822A76"/>
    <w:rsid w:val="008236F4"/>
    <w:rsid w:val="00825442"/>
    <w:rsid w:val="00825D54"/>
    <w:rsid w:val="00825F89"/>
    <w:rsid w:val="00825F8D"/>
    <w:rsid w:val="00826431"/>
    <w:rsid w:val="00826F28"/>
    <w:rsid w:val="00830473"/>
    <w:rsid w:val="008313E1"/>
    <w:rsid w:val="0083184D"/>
    <w:rsid w:val="00831DA4"/>
    <w:rsid w:val="008320A8"/>
    <w:rsid w:val="0083242D"/>
    <w:rsid w:val="00832850"/>
    <w:rsid w:val="00832A04"/>
    <w:rsid w:val="008333D0"/>
    <w:rsid w:val="00833687"/>
    <w:rsid w:val="008337D3"/>
    <w:rsid w:val="008339A3"/>
    <w:rsid w:val="00833A18"/>
    <w:rsid w:val="00834CA3"/>
    <w:rsid w:val="00835235"/>
    <w:rsid w:val="0083643E"/>
    <w:rsid w:val="00836637"/>
    <w:rsid w:val="00836ADD"/>
    <w:rsid w:val="00836CE5"/>
    <w:rsid w:val="008373FE"/>
    <w:rsid w:val="008377CB"/>
    <w:rsid w:val="00837E31"/>
    <w:rsid w:val="008400BD"/>
    <w:rsid w:val="00841951"/>
    <w:rsid w:val="0084223A"/>
    <w:rsid w:val="00842909"/>
    <w:rsid w:val="00842AAB"/>
    <w:rsid w:val="00842F1D"/>
    <w:rsid w:val="00843398"/>
    <w:rsid w:val="00843844"/>
    <w:rsid w:val="0084433D"/>
    <w:rsid w:val="00846BF7"/>
    <w:rsid w:val="00847361"/>
    <w:rsid w:val="00847618"/>
    <w:rsid w:val="0084765E"/>
    <w:rsid w:val="008501E3"/>
    <w:rsid w:val="00851BFB"/>
    <w:rsid w:val="00852448"/>
    <w:rsid w:val="008529DF"/>
    <w:rsid w:val="008534F7"/>
    <w:rsid w:val="00853CA4"/>
    <w:rsid w:val="00854E8A"/>
    <w:rsid w:val="00854E9C"/>
    <w:rsid w:val="00855842"/>
    <w:rsid w:val="008561B0"/>
    <w:rsid w:val="00856A25"/>
    <w:rsid w:val="00856A40"/>
    <w:rsid w:val="00856EB8"/>
    <w:rsid w:val="008570A8"/>
    <w:rsid w:val="0085744A"/>
    <w:rsid w:val="008574DA"/>
    <w:rsid w:val="00857A34"/>
    <w:rsid w:val="008608C8"/>
    <w:rsid w:val="00861509"/>
    <w:rsid w:val="00861634"/>
    <w:rsid w:val="00861D68"/>
    <w:rsid w:val="008622C7"/>
    <w:rsid w:val="00862443"/>
    <w:rsid w:val="00862479"/>
    <w:rsid w:val="00862592"/>
    <w:rsid w:val="008638EF"/>
    <w:rsid w:val="00863BE5"/>
    <w:rsid w:val="00863D3C"/>
    <w:rsid w:val="00864071"/>
    <w:rsid w:val="00864CAB"/>
    <w:rsid w:val="00865369"/>
    <w:rsid w:val="00865506"/>
    <w:rsid w:val="00865EFF"/>
    <w:rsid w:val="008670D2"/>
    <w:rsid w:val="008677CB"/>
    <w:rsid w:val="00870903"/>
    <w:rsid w:val="00872875"/>
    <w:rsid w:val="00872895"/>
    <w:rsid w:val="00873E1D"/>
    <w:rsid w:val="00873EBF"/>
    <w:rsid w:val="00874025"/>
    <w:rsid w:val="00874D62"/>
    <w:rsid w:val="0087562E"/>
    <w:rsid w:val="00876838"/>
    <w:rsid w:val="00877946"/>
    <w:rsid w:val="00880416"/>
    <w:rsid w:val="008809D0"/>
    <w:rsid w:val="008814DA"/>
    <w:rsid w:val="008818ED"/>
    <w:rsid w:val="0088248B"/>
    <w:rsid w:val="00882979"/>
    <w:rsid w:val="00882D0E"/>
    <w:rsid w:val="00883166"/>
    <w:rsid w:val="008838C0"/>
    <w:rsid w:val="00884152"/>
    <w:rsid w:val="0088546D"/>
    <w:rsid w:val="00885FE3"/>
    <w:rsid w:val="008866B9"/>
    <w:rsid w:val="00886A22"/>
    <w:rsid w:val="00886B04"/>
    <w:rsid w:val="00886D6C"/>
    <w:rsid w:val="0088757D"/>
    <w:rsid w:val="008879EF"/>
    <w:rsid w:val="00887B03"/>
    <w:rsid w:val="00890269"/>
    <w:rsid w:val="00890849"/>
    <w:rsid w:val="00890DE8"/>
    <w:rsid w:val="00891A20"/>
    <w:rsid w:val="00891CF8"/>
    <w:rsid w:val="00891EA7"/>
    <w:rsid w:val="00892666"/>
    <w:rsid w:val="00892868"/>
    <w:rsid w:val="00892A8D"/>
    <w:rsid w:val="00892FE3"/>
    <w:rsid w:val="0089378C"/>
    <w:rsid w:val="00893983"/>
    <w:rsid w:val="00894016"/>
    <w:rsid w:val="00894D43"/>
    <w:rsid w:val="0089537D"/>
    <w:rsid w:val="0089545A"/>
    <w:rsid w:val="00895DEC"/>
    <w:rsid w:val="008965EC"/>
    <w:rsid w:val="008976AA"/>
    <w:rsid w:val="008A1862"/>
    <w:rsid w:val="008A1968"/>
    <w:rsid w:val="008A1E12"/>
    <w:rsid w:val="008A2531"/>
    <w:rsid w:val="008A27C5"/>
    <w:rsid w:val="008A2B47"/>
    <w:rsid w:val="008A2E08"/>
    <w:rsid w:val="008A2F64"/>
    <w:rsid w:val="008A37AA"/>
    <w:rsid w:val="008A434D"/>
    <w:rsid w:val="008A5066"/>
    <w:rsid w:val="008A5AB4"/>
    <w:rsid w:val="008A6444"/>
    <w:rsid w:val="008A65F2"/>
    <w:rsid w:val="008A7189"/>
    <w:rsid w:val="008A75B8"/>
    <w:rsid w:val="008A784F"/>
    <w:rsid w:val="008A7C34"/>
    <w:rsid w:val="008B0FAA"/>
    <w:rsid w:val="008B15BC"/>
    <w:rsid w:val="008B24F1"/>
    <w:rsid w:val="008B33FB"/>
    <w:rsid w:val="008B41C8"/>
    <w:rsid w:val="008B4324"/>
    <w:rsid w:val="008B4ACF"/>
    <w:rsid w:val="008B5509"/>
    <w:rsid w:val="008B7257"/>
    <w:rsid w:val="008C197E"/>
    <w:rsid w:val="008C1F9B"/>
    <w:rsid w:val="008C1FCB"/>
    <w:rsid w:val="008C22D5"/>
    <w:rsid w:val="008C27F1"/>
    <w:rsid w:val="008C2AD8"/>
    <w:rsid w:val="008C2E49"/>
    <w:rsid w:val="008C31FB"/>
    <w:rsid w:val="008C3A8F"/>
    <w:rsid w:val="008C4671"/>
    <w:rsid w:val="008C4673"/>
    <w:rsid w:val="008C4AD3"/>
    <w:rsid w:val="008C531F"/>
    <w:rsid w:val="008C66C7"/>
    <w:rsid w:val="008C679E"/>
    <w:rsid w:val="008C6979"/>
    <w:rsid w:val="008C6981"/>
    <w:rsid w:val="008C6CB3"/>
    <w:rsid w:val="008C6FD7"/>
    <w:rsid w:val="008C7051"/>
    <w:rsid w:val="008C70A0"/>
    <w:rsid w:val="008C7823"/>
    <w:rsid w:val="008D0116"/>
    <w:rsid w:val="008D0C53"/>
    <w:rsid w:val="008D0CA5"/>
    <w:rsid w:val="008D1408"/>
    <w:rsid w:val="008D156E"/>
    <w:rsid w:val="008D15FE"/>
    <w:rsid w:val="008D1686"/>
    <w:rsid w:val="008D193E"/>
    <w:rsid w:val="008D33FB"/>
    <w:rsid w:val="008D3CD3"/>
    <w:rsid w:val="008D4050"/>
    <w:rsid w:val="008D42E0"/>
    <w:rsid w:val="008D4758"/>
    <w:rsid w:val="008D6158"/>
    <w:rsid w:val="008D6DD7"/>
    <w:rsid w:val="008D6E38"/>
    <w:rsid w:val="008E12F0"/>
    <w:rsid w:val="008E13B7"/>
    <w:rsid w:val="008E1F70"/>
    <w:rsid w:val="008E294F"/>
    <w:rsid w:val="008E2A09"/>
    <w:rsid w:val="008E2EBA"/>
    <w:rsid w:val="008E383F"/>
    <w:rsid w:val="008E3AA7"/>
    <w:rsid w:val="008E3DFA"/>
    <w:rsid w:val="008E47A8"/>
    <w:rsid w:val="008E4A49"/>
    <w:rsid w:val="008E4E49"/>
    <w:rsid w:val="008E5175"/>
    <w:rsid w:val="008E54D8"/>
    <w:rsid w:val="008E56A2"/>
    <w:rsid w:val="008E57CE"/>
    <w:rsid w:val="008E5C10"/>
    <w:rsid w:val="008E5D75"/>
    <w:rsid w:val="008E6657"/>
    <w:rsid w:val="008E66D3"/>
    <w:rsid w:val="008E67D9"/>
    <w:rsid w:val="008E70B7"/>
    <w:rsid w:val="008E70B8"/>
    <w:rsid w:val="008E7100"/>
    <w:rsid w:val="008E7134"/>
    <w:rsid w:val="008E7ECE"/>
    <w:rsid w:val="008F0A59"/>
    <w:rsid w:val="008F0AB0"/>
    <w:rsid w:val="008F184B"/>
    <w:rsid w:val="008F2D80"/>
    <w:rsid w:val="008F359D"/>
    <w:rsid w:val="008F3C5F"/>
    <w:rsid w:val="008F3CE2"/>
    <w:rsid w:val="008F4938"/>
    <w:rsid w:val="008F4E9E"/>
    <w:rsid w:val="008F5387"/>
    <w:rsid w:val="008F54B8"/>
    <w:rsid w:val="008F5857"/>
    <w:rsid w:val="008F5C33"/>
    <w:rsid w:val="008F5DE5"/>
    <w:rsid w:val="008F5F92"/>
    <w:rsid w:val="008F65BE"/>
    <w:rsid w:val="008F6E45"/>
    <w:rsid w:val="008F70F2"/>
    <w:rsid w:val="008F79A8"/>
    <w:rsid w:val="00900205"/>
    <w:rsid w:val="00900A9C"/>
    <w:rsid w:val="009011A1"/>
    <w:rsid w:val="00901854"/>
    <w:rsid w:val="009021DA"/>
    <w:rsid w:val="00902526"/>
    <w:rsid w:val="009029E7"/>
    <w:rsid w:val="00902DE7"/>
    <w:rsid w:val="00902F2C"/>
    <w:rsid w:val="00903E24"/>
    <w:rsid w:val="0090573F"/>
    <w:rsid w:val="00905AD6"/>
    <w:rsid w:val="00905C33"/>
    <w:rsid w:val="00906123"/>
    <w:rsid w:val="009066BD"/>
    <w:rsid w:val="0090678F"/>
    <w:rsid w:val="00906B5A"/>
    <w:rsid w:val="00906FBF"/>
    <w:rsid w:val="00907039"/>
    <w:rsid w:val="00907737"/>
    <w:rsid w:val="009106B0"/>
    <w:rsid w:val="00911004"/>
    <w:rsid w:val="009119C6"/>
    <w:rsid w:val="00912369"/>
    <w:rsid w:val="00912F04"/>
    <w:rsid w:val="009138B5"/>
    <w:rsid w:val="009139ED"/>
    <w:rsid w:val="00913BD4"/>
    <w:rsid w:val="00913BF6"/>
    <w:rsid w:val="00913BFE"/>
    <w:rsid w:val="00913F2C"/>
    <w:rsid w:val="00914589"/>
    <w:rsid w:val="009145DD"/>
    <w:rsid w:val="00914C69"/>
    <w:rsid w:val="00914E3E"/>
    <w:rsid w:val="0091634E"/>
    <w:rsid w:val="00916CF4"/>
    <w:rsid w:val="00916E35"/>
    <w:rsid w:val="00917772"/>
    <w:rsid w:val="009177F9"/>
    <w:rsid w:val="009201A4"/>
    <w:rsid w:val="0092022D"/>
    <w:rsid w:val="00920427"/>
    <w:rsid w:val="009206CC"/>
    <w:rsid w:val="00921C62"/>
    <w:rsid w:val="00921FDA"/>
    <w:rsid w:val="0092206F"/>
    <w:rsid w:val="0092362A"/>
    <w:rsid w:val="00923B63"/>
    <w:rsid w:val="0092431C"/>
    <w:rsid w:val="00924988"/>
    <w:rsid w:val="00924F79"/>
    <w:rsid w:val="009257D6"/>
    <w:rsid w:val="00925A31"/>
    <w:rsid w:val="00925A6E"/>
    <w:rsid w:val="00925C60"/>
    <w:rsid w:val="009273A8"/>
    <w:rsid w:val="00931164"/>
    <w:rsid w:val="00931EC7"/>
    <w:rsid w:val="00932D3C"/>
    <w:rsid w:val="009333BB"/>
    <w:rsid w:val="0093370A"/>
    <w:rsid w:val="00933728"/>
    <w:rsid w:val="009339FD"/>
    <w:rsid w:val="00933A6C"/>
    <w:rsid w:val="00933ACD"/>
    <w:rsid w:val="00933D95"/>
    <w:rsid w:val="0093465A"/>
    <w:rsid w:val="00934C2D"/>
    <w:rsid w:val="00934C88"/>
    <w:rsid w:val="00934FB3"/>
    <w:rsid w:val="0093552C"/>
    <w:rsid w:val="009363E4"/>
    <w:rsid w:val="00936AAB"/>
    <w:rsid w:val="00936EFE"/>
    <w:rsid w:val="00937512"/>
    <w:rsid w:val="0093764C"/>
    <w:rsid w:val="009376F2"/>
    <w:rsid w:val="0094056A"/>
    <w:rsid w:val="009409B4"/>
    <w:rsid w:val="00940FD6"/>
    <w:rsid w:val="00941E6E"/>
    <w:rsid w:val="00941E7E"/>
    <w:rsid w:val="00942B88"/>
    <w:rsid w:val="0094308A"/>
    <w:rsid w:val="00943363"/>
    <w:rsid w:val="00945083"/>
    <w:rsid w:val="00945131"/>
    <w:rsid w:val="009453DD"/>
    <w:rsid w:val="00945A15"/>
    <w:rsid w:val="00945A3B"/>
    <w:rsid w:val="009460DF"/>
    <w:rsid w:val="0094612F"/>
    <w:rsid w:val="00946808"/>
    <w:rsid w:val="0094748E"/>
    <w:rsid w:val="009510E8"/>
    <w:rsid w:val="00951804"/>
    <w:rsid w:val="00951A00"/>
    <w:rsid w:val="00954123"/>
    <w:rsid w:val="0095412B"/>
    <w:rsid w:val="0095467C"/>
    <w:rsid w:val="009557A2"/>
    <w:rsid w:val="00955EBB"/>
    <w:rsid w:val="00955FF9"/>
    <w:rsid w:val="00956433"/>
    <w:rsid w:val="0095667B"/>
    <w:rsid w:val="00960467"/>
    <w:rsid w:val="009608FD"/>
    <w:rsid w:val="00960FC1"/>
    <w:rsid w:val="00961F63"/>
    <w:rsid w:val="009625A5"/>
    <w:rsid w:val="009630EA"/>
    <w:rsid w:val="00963C24"/>
    <w:rsid w:val="00963C26"/>
    <w:rsid w:val="00963E52"/>
    <w:rsid w:val="0096436C"/>
    <w:rsid w:val="00965107"/>
    <w:rsid w:val="00965182"/>
    <w:rsid w:val="0096525F"/>
    <w:rsid w:val="0096561E"/>
    <w:rsid w:val="009656D1"/>
    <w:rsid w:val="00966004"/>
    <w:rsid w:val="0096662B"/>
    <w:rsid w:val="009668B3"/>
    <w:rsid w:val="00966A3B"/>
    <w:rsid w:val="00966B8E"/>
    <w:rsid w:val="0096743D"/>
    <w:rsid w:val="009709B6"/>
    <w:rsid w:val="00970B89"/>
    <w:rsid w:val="00970CA3"/>
    <w:rsid w:val="00970D98"/>
    <w:rsid w:val="0097128B"/>
    <w:rsid w:val="009713BA"/>
    <w:rsid w:val="00971C12"/>
    <w:rsid w:val="00972B31"/>
    <w:rsid w:val="00972CF8"/>
    <w:rsid w:val="00972DA0"/>
    <w:rsid w:val="00973B23"/>
    <w:rsid w:val="009742EB"/>
    <w:rsid w:val="00974B18"/>
    <w:rsid w:val="00974CA4"/>
    <w:rsid w:val="009759EE"/>
    <w:rsid w:val="00975AF4"/>
    <w:rsid w:val="0097635A"/>
    <w:rsid w:val="00976D11"/>
    <w:rsid w:val="00976FD0"/>
    <w:rsid w:val="0097724E"/>
    <w:rsid w:val="00981CD9"/>
    <w:rsid w:val="00982300"/>
    <w:rsid w:val="009827E3"/>
    <w:rsid w:val="00982B74"/>
    <w:rsid w:val="00982EC9"/>
    <w:rsid w:val="00983770"/>
    <w:rsid w:val="00984244"/>
    <w:rsid w:val="00986160"/>
    <w:rsid w:val="009901F7"/>
    <w:rsid w:val="00990A5F"/>
    <w:rsid w:val="00991A4C"/>
    <w:rsid w:val="0099239D"/>
    <w:rsid w:val="00992BF9"/>
    <w:rsid w:val="00992E3D"/>
    <w:rsid w:val="00992F01"/>
    <w:rsid w:val="00993234"/>
    <w:rsid w:val="00993D94"/>
    <w:rsid w:val="00994340"/>
    <w:rsid w:val="00994505"/>
    <w:rsid w:val="009946C7"/>
    <w:rsid w:val="00994C7E"/>
    <w:rsid w:val="009963D6"/>
    <w:rsid w:val="009965DD"/>
    <w:rsid w:val="009A0CA6"/>
    <w:rsid w:val="009A12C3"/>
    <w:rsid w:val="009A1459"/>
    <w:rsid w:val="009A177A"/>
    <w:rsid w:val="009A1AD0"/>
    <w:rsid w:val="009A22A6"/>
    <w:rsid w:val="009A24F8"/>
    <w:rsid w:val="009A25D5"/>
    <w:rsid w:val="009A28BE"/>
    <w:rsid w:val="009A3110"/>
    <w:rsid w:val="009A4A32"/>
    <w:rsid w:val="009A4A6C"/>
    <w:rsid w:val="009A5CF7"/>
    <w:rsid w:val="009A6286"/>
    <w:rsid w:val="009A6C0D"/>
    <w:rsid w:val="009A6CF7"/>
    <w:rsid w:val="009A6E5F"/>
    <w:rsid w:val="009A720D"/>
    <w:rsid w:val="009A77BD"/>
    <w:rsid w:val="009A7AAB"/>
    <w:rsid w:val="009B02ED"/>
    <w:rsid w:val="009B0EB4"/>
    <w:rsid w:val="009B21E8"/>
    <w:rsid w:val="009B2DAA"/>
    <w:rsid w:val="009B3C98"/>
    <w:rsid w:val="009B45FD"/>
    <w:rsid w:val="009B4D2E"/>
    <w:rsid w:val="009B5045"/>
    <w:rsid w:val="009B53FC"/>
    <w:rsid w:val="009B5A6B"/>
    <w:rsid w:val="009B5AA1"/>
    <w:rsid w:val="009B5B1F"/>
    <w:rsid w:val="009B6E68"/>
    <w:rsid w:val="009B7276"/>
    <w:rsid w:val="009B77A4"/>
    <w:rsid w:val="009B77DF"/>
    <w:rsid w:val="009B79C4"/>
    <w:rsid w:val="009B7C87"/>
    <w:rsid w:val="009C0B86"/>
    <w:rsid w:val="009C116F"/>
    <w:rsid w:val="009C1871"/>
    <w:rsid w:val="009C27D9"/>
    <w:rsid w:val="009C289E"/>
    <w:rsid w:val="009C2D1E"/>
    <w:rsid w:val="009C322C"/>
    <w:rsid w:val="009C347A"/>
    <w:rsid w:val="009C3720"/>
    <w:rsid w:val="009C40EA"/>
    <w:rsid w:val="009C4155"/>
    <w:rsid w:val="009C43DE"/>
    <w:rsid w:val="009C44A9"/>
    <w:rsid w:val="009C4514"/>
    <w:rsid w:val="009C51E7"/>
    <w:rsid w:val="009C5831"/>
    <w:rsid w:val="009C5957"/>
    <w:rsid w:val="009C6253"/>
    <w:rsid w:val="009C69DE"/>
    <w:rsid w:val="009C6D0C"/>
    <w:rsid w:val="009C6EF8"/>
    <w:rsid w:val="009C77C1"/>
    <w:rsid w:val="009D0684"/>
    <w:rsid w:val="009D0FC2"/>
    <w:rsid w:val="009D14D3"/>
    <w:rsid w:val="009D1647"/>
    <w:rsid w:val="009D2216"/>
    <w:rsid w:val="009D2A90"/>
    <w:rsid w:val="009D4299"/>
    <w:rsid w:val="009D4D7C"/>
    <w:rsid w:val="009D50DE"/>
    <w:rsid w:val="009D5329"/>
    <w:rsid w:val="009D593E"/>
    <w:rsid w:val="009D6801"/>
    <w:rsid w:val="009D7C4E"/>
    <w:rsid w:val="009D7E48"/>
    <w:rsid w:val="009E0493"/>
    <w:rsid w:val="009E12C0"/>
    <w:rsid w:val="009E189D"/>
    <w:rsid w:val="009E2013"/>
    <w:rsid w:val="009E2322"/>
    <w:rsid w:val="009E2A74"/>
    <w:rsid w:val="009E5127"/>
    <w:rsid w:val="009E5CD4"/>
    <w:rsid w:val="009E5D1C"/>
    <w:rsid w:val="009E6933"/>
    <w:rsid w:val="009E6983"/>
    <w:rsid w:val="009F0749"/>
    <w:rsid w:val="009F10A8"/>
    <w:rsid w:val="009F112E"/>
    <w:rsid w:val="009F13E0"/>
    <w:rsid w:val="009F1FA1"/>
    <w:rsid w:val="009F21D2"/>
    <w:rsid w:val="009F2AC0"/>
    <w:rsid w:val="009F36A9"/>
    <w:rsid w:val="009F3CA0"/>
    <w:rsid w:val="009F4799"/>
    <w:rsid w:val="009F47F7"/>
    <w:rsid w:val="009F53DE"/>
    <w:rsid w:val="009F63BE"/>
    <w:rsid w:val="009F76D4"/>
    <w:rsid w:val="009F7BA7"/>
    <w:rsid w:val="00A006AC"/>
    <w:rsid w:val="00A02133"/>
    <w:rsid w:val="00A02292"/>
    <w:rsid w:val="00A022E7"/>
    <w:rsid w:val="00A02926"/>
    <w:rsid w:val="00A02D1F"/>
    <w:rsid w:val="00A0339B"/>
    <w:rsid w:val="00A05722"/>
    <w:rsid w:val="00A05CB5"/>
    <w:rsid w:val="00A05ECA"/>
    <w:rsid w:val="00A068D5"/>
    <w:rsid w:val="00A078FC"/>
    <w:rsid w:val="00A079E9"/>
    <w:rsid w:val="00A07E90"/>
    <w:rsid w:val="00A07F98"/>
    <w:rsid w:val="00A11117"/>
    <w:rsid w:val="00A1113F"/>
    <w:rsid w:val="00A11BCB"/>
    <w:rsid w:val="00A12030"/>
    <w:rsid w:val="00A125C2"/>
    <w:rsid w:val="00A12884"/>
    <w:rsid w:val="00A12B26"/>
    <w:rsid w:val="00A12C47"/>
    <w:rsid w:val="00A13455"/>
    <w:rsid w:val="00A14164"/>
    <w:rsid w:val="00A14C73"/>
    <w:rsid w:val="00A14D9F"/>
    <w:rsid w:val="00A14F2B"/>
    <w:rsid w:val="00A14F3C"/>
    <w:rsid w:val="00A15779"/>
    <w:rsid w:val="00A166CA"/>
    <w:rsid w:val="00A16E46"/>
    <w:rsid w:val="00A16E89"/>
    <w:rsid w:val="00A17D0B"/>
    <w:rsid w:val="00A17EE3"/>
    <w:rsid w:val="00A203F9"/>
    <w:rsid w:val="00A204DC"/>
    <w:rsid w:val="00A206C7"/>
    <w:rsid w:val="00A20CB4"/>
    <w:rsid w:val="00A211AC"/>
    <w:rsid w:val="00A21773"/>
    <w:rsid w:val="00A21849"/>
    <w:rsid w:val="00A21920"/>
    <w:rsid w:val="00A21F70"/>
    <w:rsid w:val="00A2384F"/>
    <w:rsid w:val="00A2452D"/>
    <w:rsid w:val="00A25854"/>
    <w:rsid w:val="00A258FE"/>
    <w:rsid w:val="00A25934"/>
    <w:rsid w:val="00A25FD0"/>
    <w:rsid w:val="00A2661C"/>
    <w:rsid w:val="00A2665E"/>
    <w:rsid w:val="00A26C4D"/>
    <w:rsid w:val="00A27250"/>
    <w:rsid w:val="00A27823"/>
    <w:rsid w:val="00A303C5"/>
    <w:rsid w:val="00A30BC2"/>
    <w:rsid w:val="00A30D08"/>
    <w:rsid w:val="00A31131"/>
    <w:rsid w:val="00A31B4D"/>
    <w:rsid w:val="00A32EA2"/>
    <w:rsid w:val="00A332EF"/>
    <w:rsid w:val="00A3483D"/>
    <w:rsid w:val="00A34840"/>
    <w:rsid w:val="00A35333"/>
    <w:rsid w:val="00A35D03"/>
    <w:rsid w:val="00A366B7"/>
    <w:rsid w:val="00A36E70"/>
    <w:rsid w:val="00A3705E"/>
    <w:rsid w:val="00A37074"/>
    <w:rsid w:val="00A40170"/>
    <w:rsid w:val="00A40CB5"/>
    <w:rsid w:val="00A40E7B"/>
    <w:rsid w:val="00A410C4"/>
    <w:rsid w:val="00A41FB6"/>
    <w:rsid w:val="00A41FDA"/>
    <w:rsid w:val="00A42D2A"/>
    <w:rsid w:val="00A43EE9"/>
    <w:rsid w:val="00A43F4A"/>
    <w:rsid w:val="00A44A18"/>
    <w:rsid w:val="00A4526D"/>
    <w:rsid w:val="00A4626D"/>
    <w:rsid w:val="00A46E64"/>
    <w:rsid w:val="00A503FE"/>
    <w:rsid w:val="00A517F8"/>
    <w:rsid w:val="00A51B49"/>
    <w:rsid w:val="00A51CD7"/>
    <w:rsid w:val="00A51FEA"/>
    <w:rsid w:val="00A5235C"/>
    <w:rsid w:val="00A527A3"/>
    <w:rsid w:val="00A52988"/>
    <w:rsid w:val="00A52E98"/>
    <w:rsid w:val="00A539AC"/>
    <w:rsid w:val="00A54098"/>
    <w:rsid w:val="00A548A0"/>
    <w:rsid w:val="00A56828"/>
    <w:rsid w:val="00A56C9B"/>
    <w:rsid w:val="00A57B06"/>
    <w:rsid w:val="00A6036D"/>
    <w:rsid w:val="00A60944"/>
    <w:rsid w:val="00A60CA2"/>
    <w:rsid w:val="00A614D5"/>
    <w:rsid w:val="00A619B2"/>
    <w:rsid w:val="00A62008"/>
    <w:rsid w:val="00A624CA"/>
    <w:rsid w:val="00A63374"/>
    <w:rsid w:val="00A635EE"/>
    <w:rsid w:val="00A63C56"/>
    <w:rsid w:val="00A647AB"/>
    <w:rsid w:val="00A64D36"/>
    <w:rsid w:val="00A65033"/>
    <w:rsid w:val="00A655EF"/>
    <w:rsid w:val="00A65682"/>
    <w:rsid w:val="00A65698"/>
    <w:rsid w:val="00A65C50"/>
    <w:rsid w:val="00A66762"/>
    <w:rsid w:val="00A668A0"/>
    <w:rsid w:val="00A66EB2"/>
    <w:rsid w:val="00A6760B"/>
    <w:rsid w:val="00A70FF9"/>
    <w:rsid w:val="00A71077"/>
    <w:rsid w:val="00A714CE"/>
    <w:rsid w:val="00A71679"/>
    <w:rsid w:val="00A71DBB"/>
    <w:rsid w:val="00A726F6"/>
    <w:rsid w:val="00A72AF9"/>
    <w:rsid w:val="00A72F92"/>
    <w:rsid w:val="00A7312C"/>
    <w:rsid w:val="00A73262"/>
    <w:rsid w:val="00A73830"/>
    <w:rsid w:val="00A74338"/>
    <w:rsid w:val="00A7480A"/>
    <w:rsid w:val="00A74DFB"/>
    <w:rsid w:val="00A752D7"/>
    <w:rsid w:val="00A7583D"/>
    <w:rsid w:val="00A75E3C"/>
    <w:rsid w:val="00A75F5E"/>
    <w:rsid w:val="00A76031"/>
    <w:rsid w:val="00A7714F"/>
    <w:rsid w:val="00A77496"/>
    <w:rsid w:val="00A80767"/>
    <w:rsid w:val="00A80F2F"/>
    <w:rsid w:val="00A815CB"/>
    <w:rsid w:val="00A816D1"/>
    <w:rsid w:val="00A81B97"/>
    <w:rsid w:val="00A820AD"/>
    <w:rsid w:val="00A83338"/>
    <w:rsid w:val="00A83F8F"/>
    <w:rsid w:val="00A84DA3"/>
    <w:rsid w:val="00A85E9B"/>
    <w:rsid w:val="00A86422"/>
    <w:rsid w:val="00A86CCF"/>
    <w:rsid w:val="00A87060"/>
    <w:rsid w:val="00A87069"/>
    <w:rsid w:val="00A9070B"/>
    <w:rsid w:val="00A90D25"/>
    <w:rsid w:val="00A9101E"/>
    <w:rsid w:val="00A9210D"/>
    <w:rsid w:val="00A9366A"/>
    <w:rsid w:val="00A939D3"/>
    <w:rsid w:val="00A954E9"/>
    <w:rsid w:val="00A95C7C"/>
    <w:rsid w:val="00A96515"/>
    <w:rsid w:val="00A969D5"/>
    <w:rsid w:val="00A97730"/>
    <w:rsid w:val="00A978D6"/>
    <w:rsid w:val="00AA058C"/>
    <w:rsid w:val="00AA2F83"/>
    <w:rsid w:val="00AA31B0"/>
    <w:rsid w:val="00AA3D7D"/>
    <w:rsid w:val="00AA3E95"/>
    <w:rsid w:val="00AA45CC"/>
    <w:rsid w:val="00AA46E8"/>
    <w:rsid w:val="00AA4C30"/>
    <w:rsid w:val="00AA4D4C"/>
    <w:rsid w:val="00AA5B1F"/>
    <w:rsid w:val="00AA6601"/>
    <w:rsid w:val="00AA6B0E"/>
    <w:rsid w:val="00AA711C"/>
    <w:rsid w:val="00AA7921"/>
    <w:rsid w:val="00AA7B4B"/>
    <w:rsid w:val="00AB081D"/>
    <w:rsid w:val="00AB0D8C"/>
    <w:rsid w:val="00AB10AF"/>
    <w:rsid w:val="00AB1582"/>
    <w:rsid w:val="00AB22F0"/>
    <w:rsid w:val="00AB25BB"/>
    <w:rsid w:val="00AB26E7"/>
    <w:rsid w:val="00AB2902"/>
    <w:rsid w:val="00AB36EC"/>
    <w:rsid w:val="00AB3B17"/>
    <w:rsid w:val="00AB3CEC"/>
    <w:rsid w:val="00AB4159"/>
    <w:rsid w:val="00AB4CB2"/>
    <w:rsid w:val="00AB4F9A"/>
    <w:rsid w:val="00AB6014"/>
    <w:rsid w:val="00AB609F"/>
    <w:rsid w:val="00AB6273"/>
    <w:rsid w:val="00AB6917"/>
    <w:rsid w:val="00AB7149"/>
    <w:rsid w:val="00AC010F"/>
    <w:rsid w:val="00AC0A1B"/>
    <w:rsid w:val="00AC155D"/>
    <w:rsid w:val="00AC17AA"/>
    <w:rsid w:val="00AC2039"/>
    <w:rsid w:val="00AC216B"/>
    <w:rsid w:val="00AC28F4"/>
    <w:rsid w:val="00AC38CB"/>
    <w:rsid w:val="00AC4D3E"/>
    <w:rsid w:val="00AC5925"/>
    <w:rsid w:val="00AC66F8"/>
    <w:rsid w:val="00AC6C49"/>
    <w:rsid w:val="00AC72FD"/>
    <w:rsid w:val="00AC749B"/>
    <w:rsid w:val="00AC74F4"/>
    <w:rsid w:val="00AC7753"/>
    <w:rsid w:val="00AC79C3"/>
    <w:rsid w:val="00AC7BF2"/>
    <w:rsid w:val="00AD0434"/>
    <w:rsid w:val="00AD09A2"/>
    <w:rsid w:val="00AD166B"/>
    <w:rsid w:val="00AD1BFF"/>
    <w:rsid w:val="00AD2485"/>
    <w:rsid w:val="00AD25E2"/>
    <w:rsid w:val="00AD49A0"/>
    <w:rsid w:val="00AD636D"/>
    <w:rsid w:val="00AD6893"/>
    <w:rsid w:val="00AD725B"/>
    <w:rsid w:val="00AD7932"/>
    <w:rsid w:val="00AD7C48"/>
    <w:rsid w:val="00AE1DDF"/>
    <w:rsid w:val="00AE1E3D"/>
    <w:rsid w:val="00AE2156"/>
    <w:rsid w:val="00AE26EF"/>
    <w:rsid w:val="00AE2C99"/>
    <w:rsid w:val="00AE2E91"/>
    <w:rsid w:val="00AE48D1"/>
    <w:rsid w:val="00AE5738"/>
    <w:rsid w:val="00AE5BBF"/>
    <w:rsid w:val="00AE5D21"/>
    <w:rsid w:val="00AE6347"/>
    <w:rsid w:val="00AE66EF"/>
    <w:rsid w:val="00AE6E17"/>
    <w:rsid w:val="00AE6F88"/>
    <w:rsid w:val="00AE7AC2"/>
    <w:rsid w:val="00AF0549"/>
    <w:rsid w:val="00AF09E4"/>
    <w:rsid w:val="00AF0E21"/>
    <w:rsid w:val="00AF1A19"/>
    <w:rsid w:val="00AF1EB7"/>
    <w:rsid w:val="00AF2222"/>
    <w:rsid w:val="00AF260D"/>
    <w:rsid w:val="00AF2EEE"/>
    <w:rsid w:val="00AF3390"/>
    <w:rsid w:val="00AF58CC"/>
    <w:rsid w:val="00AF5A56"/>
    <w:rsid w:val="00AF5A93"/>
    <w:rsid w:val="00AF6264"/>
    <w:rsid w:val="00AF6804"/>
    <w:rsid w:val="00AF7949"/>
    <w:rsid w:val="00B003EF"/>
    <w:rsid w:val="00B00935"/>
    <w:rsid w:val="00B0219D"/>
    <w:rsid w:val="00B021FF"/>
    <w:rsid w:val="00B02368"/>
    <w:rsid w:val="00B02939"/>
    <w:rsid w:val="00B02E14"/>
    <w:rsid w:val="00B046A1"/>
    <w:rsid w:val="00B052E3"/>
    <w:rsid w:val="00B0677A"/>
    <w:rsid w:val="00B0785F"/>
    <w:rsid w:val="00B10066"/>
    <w:rsid w:val="00B107D1"/>
    <w:rsid w:val="00B108F4"/>
    <w:rsid w:val="00B10D97"/>
    <w:rsid w:val="00B10DA6"/>
    <w:rsid w:val="00B11FA3"/>
    <w:rsid w:val="00B12AB1"/>
    <w:rsid w:val="00B12F32"/>
    <w:rsid w:val="00B149F1"/>
    <w:rsid w:val="00B16ABD"/>
    <w:rsid w:val="00B16B22"/>
    <w:rsid w:val="00B16D0C"/>
    <w:rsid w:val="00B17174"/>
    <w:rsid w:val="00B202D8"/>
    <w:rsid w:val="00B21312"/>
    <w:rsid w:val="00B21965"/>
    <w:rsid w:val="00B22514"/>
    <w:rsid w:val="00B22ECE"/>
    <w:rsid w:val="00B22F2A"/>
    <w:rsid w:val="00B23DB1"/>
    <w:rsid w:val="00B243FA"/>
    <w:rsid w:val="00B24761"/>
    <w:rsid w:val="00B25667"/>
    <w:rsid w:val="00B25929"/>
    <w:rsid w:val="00B2776D"/>
    <w:rsid w:val="00B27872"/>
    <w:rsid w:val="00B27FD2"/>
    <w:rsid w:val="00B31B8C"/>
    <w:rsid w:val="00B32445"/>
    <w:rsid w:val="00B32960"/>
    <w:rsid w:val="00B34134"/>
    <w:rsid w:val="00B34622"/>
    <w:rsid w:val="00B34EB9"/>
    <w:rsid w:val="00B34F1B"/>
    <w:rsid w:val="00B3507B"/>
    <w:rsid w:val="00B351C0"/>
    <w:rsid w:val="00B352DE"/>
    <w:rsid w:val="00B35F86"/>
    <w:rsid w:val="00B36700"/>
    <w:rsid w:val="00B3675D"/>
    <w:rsid w:val="00B36A3F"/>
    <w:rsid w:val="00B3759B"/>
    <w:rsid w:val="00B379FC"/>
    <w:rsid w:val="00B4011D"/>
    <w:rsid w:val="00B40490"/>
    <w:rsid w:val="00B4075F"/>
    <w:rsid w:val="00B41CBC"/>
    <w:rsid w:val="00B41D41"/>
    <w:rsid w:val="00B42197"/>
    <w:rsid w:val="00B42595"/>
    <w:rsid w:val="00B42DB0"/>
    <w:rsid w:val="00B42F96"/>
    <w:rsid w:val="00B43125"/>
    <w:rsid w:val="00B435A3"/>
    <w:rsid w:val="00B444C4"/>
    <w:rsid w:val="00B446A2"/>
    <w:rsid w:val="00B44E06"/>
    <w:rsid w:val="00B450C9"/>
    <w:rsid w:val="00B458BB"/>
    <w:rsid w:val="00B45A14"/>
    <w:rsid w:val="00B45F71"/>
    <w:rsid w:val="00B460E3"/>
    <w:rsid w:val="00B4638C"/>
    <w:rsid w:val="00B46EED"/>
    <w:rsid w:val="00B47526"/>
    <w:rsid w:val="00B4772F"/>
    <w:rsid w:val="00B502B3"/>
    <w:rsid w:val="00B5054D"/>
    <w:rsid w:val="00B51017"/>
    <w:rsid w:val="00B51098"/>
    <w:rsid w:val="00B515F0"/>
    <w:rsid w:val="00B51F6B"/>
    <w:rsid w:val="00B521B9"/>
    <w:rsid w:val="00B52C0A"/>
    <w:rsid w:val="00B53D3F"/>
    <w:rsid w:val="00B54546"/>
    <w:rsid w:val="00B54933"/>
    <w:rsid w:val="00B54E14"/>
    <w:rsid w:val="00B55202"/>
    <w:rsid w:val="00B5522E"/>
    <w:rsid w:val="00B553CA"/>
    <w:rsid w:val="00B55F82"/>
    <w:rsid w:val="00B56D97"/>
    <w:rsid w:val="00B57379"/>
    <w:rsid w:val="00B573F4"/>
    <w:rsid w:val="00B602F9"/>
    <w:rsid w:val="00B60AA2"/>
    <w:rsid w:val="00B61C1D"/>
    <w:rsid w:val="00B61DD0"/>
    <w:rsid w:val="00B61FE4"/>
    <w:rsid w:val="00B6203C"/>
    <w:rsid w:val="00B62124"/>
    <w:rsid w:val="00B623B5"/>
    <w:rsid w:val="00B623BB"/>
    <w:rsid w:val="00B6280E"/>
    <w:rsid w:val="00B62958"/>
    <w:rsid w:val="00B63647"/>
    <w:rsid w:val="00B63D5F"/>
    <w:rsid w:val="00B64EB1"/>
    <w:rsid w:val="00B65233"/>
    <w:rsid w:val="00B65781"/>
    <w:rsid w:val="00B65AAF"/>
    <w:rsid w:val="00B66048"/>
    <w:rsid w:val="00B66334"/>
    <w:rsid w:val="00B67421"/>
    <w:rsid w:val="00B678DA"/>
    <w:rsid w:val="00B67D31"/>
    <w:rsid w:val="00B67F61"/>
    <w:rsid w:val="00B703B9"/>
    <w:rsid w:val="00B70C4A"/>
    <w:rsid w:val="00B72A84"/>
    <w:rsid w:val="00B72CEB"/>
    <w:rsid w:val="00B72E4F"/>
    <w:rsid w:val="00B731C4"/>
    <w:rsid w:val="00B732BB"/>
    <w:rsid w:val="00B73718"/>
    <w:rsid w:val="00B73FE0"/>
    <w:rsid w:val="00B755AC"/>
    <w:rsid w:val="00B757BB"/>
    <w:rsid w:val="00B75D74"/>
    <w:rsid w:val="00B760C0"/>
    <w:rsid w:val="00B76C34"/>
    <w:rsid w:val="00B80157"/>
    <w:rsid w:val="00B8037D"/>
    <w:rsid w:val="00B803B9"/>
    <w:rsid w:val="00B8092C"/>
    <w:rsid w:val="00B818C0"/>
    <w:rsid w:val="00B81904"/>
    <w:rsid w:val="00B81C1A"/>
    <w:rsid w:val="00B81D10"/>
    <w:rsid w:val="00B8212B"/>
    <w:rsid w:val="00B82578"/>
    <w:rsid w:val="00B82A03"/>
    <w:rsid w:val="00B82F23"/>
    <w:rsid w:val="00B838FD"/>
    <w:rsid w:val="00B847BD"/>
    <w:rsid w:val="00B84D9D"/>
    <w:rsid w:val="00B8549B"/>
    <w:rsid w:val="00B85B31"/>
    <w:rsid w:val="00B85EA0"/>
    <w:rsid w:val="00B85F11"/>
    <w:rsid w:val="00B86955"/>
    <w:rsid w:val="00B90B02"/>
    <w:rsid w:val="00B90CCA"/>
    <w:rsid w:val="00B9143C"/>
    <w:rsid w:val="00B915B1"/>
    <w:rsid w:val="00B92333"/>
    <w:rsid w:val="00B923AD"/>
    <w:rsid w:val="00B92AA4"/>
    <w:rsid w:val="00B92CC0"/>
    <w:rsid w:val="00B931F1"/>
    <w:rsid w:val="00B932CB"/>
    <w:rsid w:val="00B9419F"/>
    <w:rsid w:val="00B9501A"/>
    <w:rsid w:val="00B95E6C"/>
    <w:rsid w:val="00B95EE7"/>
    <w:rsid w:val="00BA06EB"/>
    <w:rsid w:val="00BA0846"/>
    <w:rsid w:val="00BA1356"/>
    <w:rsid w:val="00BA162C"/>
    <w:rsid w:val="00BA26D7"/>
    <w:rsid w:val="00BA2DD3"/>
    <w:rsid w:val="00BA3AF4"/>
    <w:rsid w:val="00BA3BE6"/>
    <w:rsid w:val="00BA3C1C"/>
    <w:rsid w:val="00BA4346"/>
    <w:rsid w:val="00BA4BFE"/>
    <w:rsid w:val="00BA50F9"/>
    <w:rsid w:val="00BA58A9"/>
    <w:rsid w:val="00BA678A"/>
    <w:rsid w:val="00BA6C71"/>
    <w:rsid w:val="00BB00D9"/>
    <w:rsid w:val="00BB02B1"/>
    <w:rsid w:val="00BB0719"/>
    <w:rsid w:val="00BB0B6A"/>
    <w:rsid w:val="00BB0D4E"/>
    <w:rsid w:val="00BB1AE9"/>
    <w:rsid w:val="00BB201B"/>
    <w:rsid w:val="00BB2FED"/>
    <w:rsid w:val="00BB52F1"/>
    <w:rsid w:val="00BB5AA2"/>
    <w:rsid w:val="00BB7206"/>
    <w:rsid w:val="00BB7590"/>
    <w:rsid w:val="00BC0951"/>
    <w:rsid w:val="00BC097D"/>
    <w:rsid w:val="00BC2B21"/>
    <w:rsid w:val="00BC300C"/>
    <w:rsid w:val="00BC3349"/>
    <w:rsid w:val="00BC347B"/>
    <w:rsid w:val="00BC4919"/>
    <w:rsid w:val="00BC4A40"/>
    <w:rsid w:val="00BC4AA9"/>
    <w:rsid w:val="00BC4F0D"/>
    <w:rsid w:val="00BC5018"/>
    <w:rsid w:val="00BC538D"/>
    <w:rsid w:val="00BC6791"/>
    <w:rsid w:val="00BC7888"/>
    <w:rsid w:val="00BC7D5A"/>
    <w:rsid w:val="00BD0C86"/>
    <w:rsid w:val="00BD0D24"/>
    <w:rsid w:val="00BD1D23"/>
    <w:rsid w:val="00BD1E92"/>
    <w:rsid w:val="00BD268E"/>
    <w:rsid w:val="00BD2774"/>
    <w:rsid w:val="00BD2E06"/>
    <w:rsid w:val="00BD305A"/>
    <w:rsid w:val="00BD37D3"/>
    <w:rsid w:val="00BD3C6A"/>
    <w:rsid w:val="00BD4106"/>
    <w:rsid w:val="00BD41D1"/>
    <w:rsid w:val="00BD471A"/>
    <w:rsid w:val="00BD4ACE"/>
    <w:rsid w:val="00BD4CEC"/>
    <w:rsid w:val="00BD5F93"/>
    <w:rsid w:val="00BD6322"/>
    <w:rsid w:val="00BD64A6"/>
    <w:rsid w:val="00BD7076"/>
    <w:rsid w:val="00BD7694"/>
    <w:rsid w:val="00BD7F52"/>
    <w:rsid w:val="00BD7F7C"/>
    <w:rsid w:val="00BE003C"/>
    <w:rsid w:val="00BE057B"/>
    <w:rsid w:val="00BE3248"/>
    <w:rsid w:val="00BE3EF6"/>
    <w:rsid w:val="00BE4ABB"/>
    <w:rsid w:val="00BE4E1A"/>
    <w:rsid w:val="00BE53DC"/>
    <w:rsid w:val="00BE6240"/>
    <w:rsid w:val="00BE624F"/>
    <w:rsid w:val="00BE62D6"/>
    <w:rsid w:val="00BE6311"/>
    <w:rsid w:val="00BE6789"/>
    <w:rsid w:val="00BE7670"/>
    <w:rsid w:val="00BE77AC"/>
    <w:rsid w:val="00BF017B"/>
    <w:rsid w:val="00BF043C"/>
    <w:rsid w:val="00BF08AE"/>
    <w:rsid w:val="00BF17EB"/>
    <w:rsid w:val="00BF1FA3"/>
    <w:rsid w:val="00BF2718"/>
    <w:rsid w:val="00BF5FD3"/>
    <w:rsid w:val="00BF60B4"/>
    <w:rsid w:val="00BF65CA"/>
    <w:rsid w:val="00BF6D60"/>
    <w:rsid w:val="00BF7297"/>
    <w:rsid w:val="00C00947"/>
    <w:rsid w:val="00C00D30"/>
    <w:rsid w:val="00C01F5D"/>
    <w:rsid w:val="00C02639"/>
    <w:rsid w:val="00C02729"/>
    <w:rsid w:val="00C03BB5"/>
    <w:rsid w:val="00C04A09"/>
    <w:rsid w:val="00C05265"/>
    <w:rsid w:val="00C053A4"/>
    <w:rsid w:val="00C054E2"/>
    <w:rsid w:val="00C055D9"/>
    <w:rsid w:val="00C059F7"/>
    <w:rsid w:val="00C06078"/>
    <w:rsid w:val="00C06569"/>
    <w:rsid w:val="00C0668E"/>
    <w:rsid w:val="00C07021"/>
    <w:rsid w:val="00C0712E"/>
    <w:rsid w:val="00C078AC"/>
    <w:rsid w:val="00C118D1"/>
    <w:rsid w:val="00C11CF4"/>
    <w:rsid w:val="00C121A2"/>
    <w:rsid w:val="00C124A1"/>
    <w:rsid w:val="00C1281E"/>
    <w:rsid w:val="00C1348E"/>
    <w:rsid w:val="00C1377D"/>
    <w:rsid w:val="00C13B7B"/>
    <w:rsid w:val="00C14F26"/>
    <w:rsid w:val="00C15598"/>
    <w:rsid w:val="00C15989"/>
    <w:rsid w:val="00C16202"/>
    <w:rsid w:val="00C1624D"/>
    <w:rsid w:val="00C16809"/>
    <w:rsid w:val="00C20950"/>
    <w:rsid w:val="00C20D14"/>
    <w:rsid w:val="00C22A06"/>
    <w:rsid w:val="00C238FF"/>
    <w:rsid w:val="00C23B70"/>
    <w:rsid w:val="00C23FC7"/>
    <w:rsid w:val="00C24463"/>
    <w:rsid w:val="00C25447"/>
    <w:rsid w:val="00C255D3"/>
    <w:rsid w:val="00C26353"/>
    <w:rsid w:val="00C2651D"/>
    <w:rsid w:val="00C26F17"/>
    <w:rsid w:val="00C27A28"/>
    <w:rsid w:val="00C302C2"/>
    <w:rsid w:val="00C30C69"/>
    <w:rsid w:val="00C31343"/>
    <w:rsid w:val="00C3151F"/>
    <w:rsid w:val="00C3166F"/>
    <w:rsid w:val="00C31B17"/>
    <w:rsid w:val="00C31CE2"/>
    <w:rsid w:val="00C31DBC"/>
    <w:rsid w:val="00C32242"/>
    <w:rsid w:val="00C325F1"/>
    <w:rsid w:val="00C3262A"/>
    <w:rsid w:val="00C328E1"/>
    <w:rsid w:val="00C32A26"/>
    <w:rsid w:val="00C32EC5"/>
    <w:rsid w:val="00C34007"/>
    <w:rsid w:val="00C34132"/>
    <w:rsid w:val="00C3445E"/>
    <w:rsid w:val="00C354EC"/>
    <w:rsid w:val="00C35BE7"/>
    <w:rsid w:val="00C3624F"/>
    <w:rsid w:val="00C3682D"/>
    <w:rsid w:val="00C36BC5"/>
    <w:rsid w:val="00C3748C"/>
    <w:rsid w:val="00C37775"/>
    <w:rsid w:val="00C37A53"/>
    <w:rsid w:val="00C402DD"/>
    <w:rsid w:val="00C40967"/>
    <w:rsid w:val="00C41990"/>
    <w:rsid w:val="00C419A8"/>
    <w:rsid w:val="00C423F4"/>
    <w:rsid w:val="00C42479"/>
    <w:rsid w:val="00C42627"/>
    <w:rsid w:val="00C4297D"/>
    <w:rsid w:val="00C433CA"/>
    <w:rsid w:val="00C43AAC"/>
    <w:rsid w:val="00C449F1"/>
    <w:rsid w:val="00C44F9B"/>
    <w:rsid w:val="00C46A4D"/>
    <w:rsid w:val="00C46D3F"/>
    <w:rsid w:val="00C4707A"/>
    <w:rsid w:val="00C47824"/>
    <w:rsid w:val="00C47B18"/>
    <w:rsid w:val="00C50A1E"/>
    <w:rsid w:val="00C515C8"/>
    <w:rsid w:val="00C51ACE"/>
    <w:rsid w:val="00C51BFA"/>
    <w:rsid w:val="00C51F32"/>
    <w:rsid w:val="00C52D47"/>
    <w:rsid w:val="00C53078"/>
    <w:rsid w:val="00C535B0"/>
    <w:rsid w:val="00C53647"/>
    <w:rsid w:val="00C53A67"/>
    <w:rsid w:val="00C53B9D"/>
    <w:rsid w:val="00C54A04"/>
    <w:rsid w:val="00C54E06"/>
    <w:rsid w:val="00C5526D"/>
    <w:rsid w:val="00C55A66"/>
    <w:rsid w:val="00C56EA2"/>
    <w:rsid w:val="00C57018"/>
    <w:rsid w:val="00C5726F"/>
    <w:rsid w:val="00C6057F"/>
    <w:rsid w:val="00C60D70"/>
    <w:rsid w:val="00C611F8"/>
    <w:rsid w:val="00C61B0C"/>
    <w:rsid w:val="00C61F00"/>
    <w:rsid w:val="00C62484"/>
    <w:rsid w:val="00C62FC7"/>
    <w:rsid w:val="00C63531"/>
    <w:rsid w:val="00C637A4"/>
    <w:rsid w:val="00C65DCA"/>
    <w:rsid w:val="00C6654E"/>
    <w:rsid w:val="00C66CEF"/>
    <w:rsid w:val="00C67359"/>
    <w:rsid w:val="00C700A9"/>
    <w:rsid w:val="00C707B1"/>
    <w:rsid w:val="00C70CC8"/>
    <w:rsid w:val="00C71C0A"/>
    <w:rsid w:val="00C72D4F"/>
    <w:rsid w:val="00C72DDD"/>
    <w:rsid w:val="00C73513"/>
    <w:rsid w:val="00C73FC6"/>
    <w:rsid w:val="00C74BC0"/>
    <w:rsid w:val="00C75365"/>
    <w:rsid w:val="00C75E1A"/>
    <w:rsid w:val="00C76405"/>
    <w:rsid w:val="00C76A60"/>
    <w:rsid w:val="00C76D5C"/>
    <w:rsid w:val="00C76DC3"/>
    <w:rsid w:val="00C77610"/>
    <w:rsid w:val="00C8031B"/>
    <w:rsid w:val="00C8048A"/>
    <w:rsid w:val="00C805D8"/>
    <w:rsid w:val="00C819BD"/>
    <w:rsid w:val="00C81EFA"/>
    <w:rsid w:val="00C824DB"/>
    <w:rsid w:val="00C8262A"/>
    <w:rsid w:val="00C831F4"/>
    <w:rsid w:val="00C84A06"/>
    <w:rsid w:val="00C85B57"/>
    <w:rsid w:val="00C85E06"/>
    <w:rsid w:val="00C85ECF"/>
    <w:rsid w:val="00C86357"/>
    <w:rsid w:val="00C875D4"/>
    <w:rsid w:val="00C87BDB"/>
    <w:rsid w:val="00C87D93"/>
    <w:rsid w:val="00C91DCA"/>
    <w:rsid w:val="00C922CD"/>
    <w:rsid w:val="00C92B90"/>
    <w:rsid w:val="00C92D23"/>
    <w:rsid w:val="00C93586"/>
    <w:rsid w:val="00C93C33"/>
    <w:rsid w:val="00C946C2"/>
    <w:rsid w:val="00C96D6A"/>
    <w:rsid w:val="00C9768E"/>
    <w:rsid w:val="00C97CDD"/>
    <w:rsid w:val="00CA115D"/>
    <w:rsid w:val="00CA160F"/>
    <w:rsid w:val="00CA1AEE"/>
    <w:rsid w:val="00CA23AC"/>
    <w:rsid w:val="00CA26B2"/>
    <w:rsid w:val="00CA27D6"/>
    <w:rsid w:val="00CA2FB1"/>
    <w:rsid w:val="00CA3008"/>
    <w:rsid w:val="00CA3675"/>
    <w:rsid w:val="00CA44AE"/>
    <w:rsid w:val="00CA4F98"/>
    <w:rsid w:val="00CA5014"/>
    <w:rsid w:val="00CA51B9"/>
    <w:rsid w:val="00CA5531"/>
    <w:rsid w:val="00CA6B6E"/>
    <w:rsid w:val="00CA701D"/>
    <w:rsid w:val="00CA75BD"/>
    <w:rsid w:val="00CA78CD"/>
    <w:rsid w:val="00CA7D07"/>
    <w:rsid w:val="00CA7D52"/>
    <w:rsid w:val="00CA7EBB"/>
    <w:rsid w:val="00CA7F7C"/>
    <w:rsid w:val="00CB02CE"/>
    <w:rsid w:val="00CB0D67"/>
    <w:rsid w:val="00CB1440"/>
    <w:rsid w:val="00CB16CF"/>
    <w:rsid w:val="00CB2553"/>
    <w:rsid w:val="00CB26E6"/>
    <w:rsid w:val="00CB2C50"/>
    <w:rsid w:val="00CB3210"/>
    <w:rsid w:val="00CB40AF"/>
    <w:rsid w:val="00CB441D"/>
    <w:rsid w:val="00CB4EF3"/>
    <w:rsid w:val="00CB4FAD"/>
    <w:rsid w:val="00CB5E28"/>
    <w:rsid w:val="00CB6D8B"/>
    <w:rsid w:val="00CC0147"/>
    <w:rsid w:val="00CC047D"/>
    <w:rsid w:val="00CC0A2D"/>
    <w:rsid w:val="00CC1519"/>
    <w:rsid w:val="00CC196A"/>
    <w:rsid w:val="00CC2019"/>
    <w:rsid w:val="00CC2267"/>
    <w:rsid w:val="00CC3E68"/>
    <w:rsid w:val="00CC4A66"/>
    <w:rsid w:val="00CC4EA9"/>
    <w:rsid w:val="00CC4FC0"/>
    <w:rsid w:val="00CC518E"/>
    <w:rsid w:val="00CC5450"/>
    <w:rsid w:val="00CC65FE"/>
    <w:rsid w:val="00CC7C7C"/>
    <w:rsid w:val="00CC7FB3"/>
    <w:rsid w:val="00CD00B1"/>
    <w:rsid w:val="00CD050C"/>
    <w:rsid w:val="00CD0A54"/>
    <w:rsid w:val="00CD10A6"/>
    <w:rsid w:val="00CD16EB"/>
    <w:rsid w:val="00CD1A0E"/>
    <w:rsid w:val="00CD2121"/>
    <w:rsid w:val="00CD2171"/>
    <w:rsid w:val="00CD238E"/>
    <w:rsid w:val="00CD25A0"/>
    <w:rsid w:val="00CD2845"/>
    <w:rsid w:val="00CD2EF4"/>
    <w:rsid w:val="00CD3214"/>
    <w:rsid w:val="00CD3814"/>
    <w:rsid w:val="00CD3E60"/>
    <w:rsid w:val="00CD5390"/>
    <w:rsid w:val="00CD54C3"/>
    <w:rsid w:val="00CD632B"/>
    <w:rsid w:val="00CD6DB9"/>
    <w:rsid w:val="00CD6F4D"/>
    <w:rsid w:val="00CD6FD4"/>
    <w:rsid w:val="00CD715F"/>
    <w:rsid w:val="00CD7A99"/>
    <w:rsid w:val="00CE020A"/>
    <w:rsid w:val="00CE14E0"/>
    <w:rsid w:val="00CE25B2"/>
    <w:rsid w:val="00CE273F"/>
    <w:rsid w:val="00CE2D6A"/>
    <w:rsid w:val="00CE3DEC"/>
    <w:rsid w:val="00CE47B6"/>
    <w:rsid w:val="00CE5B80"/>
    <w:rsid w:val="00CE65E5"/>
    <w:rsid w:val="00CE6AE4"/>
    <w:rsid w:val="00CF05AC"/>
    <w:rsid w:val="00CF1F63"/>
    <w:rsid w:val="00CF27C0"/>
    <w:rsid w:val="00CF2889"/>
    <w:rsid w:val="00CF28BF"/>
    <w:rsid w:val="00CF2B87"/>
    <w:rsid w:val="00CF2BB3"/>
    <w:rsid w:val="00CF2CF2"/>
    <w:rsid w:val="00CF2DA3"/>
    <w:rsid w:val="00CF3847"/>
    <w:rsid w:val="00CF3FE8"/>
    <w:rsid w:val="00CF4693"/>
    <w:rsid w:val="00CF497C"/>
    <w:rsid w:val="00CF4997"/>
    <w:rsid w:val="00CF4CE6"/>
    <w:rsid w:val="00CF5118"/>
    <w:rsid w:val="00CF5367"/>
    <w:rsid w:val="00CF7339"/>
    <w:rsid w:val="00CF7728"/>
    <w:rsid w:val="00CF7B7F"/>
    <w:rsid w:val="00D001C7"/>
    <w:rsid w:val="00D00849"/>
    <w:rsid w:val="00D01157"/>
    <w:rsid w:val="00D01337"/>
    <w:rsid w:val="00D017C4"/>
    <w:rsid w:val="00D029B1"/>
    <w:rsid w:val="00D03406"/>
    <w:rsid w:val="00D034D1"/>
    <w:rsid w:val="00D035A5"/>
    <w:rsid w:val="00D041F6"/>
    <w:rsid w:val="00D055D3"/>
    <w:rsid w:val="00D0714E"/>
    <w:rsid w:val="00D1032D"/>
    <w:rsid w:val="00D11126"/>
    <w:rsid w:val="00D1149D"/>
    <w:rsid w:val="00D1241A"/>
    <w:rsid w:val="00D134E8"/>
    <w:rsid w:val="00D13597"/>
    <w:rsid w:val="00D13F2B"/>
    <w:rsid w:val="00D14150"/>
    <w:rsid w:val="00D14E2A"/>
    <w:rsid w:val="00D152FD"/>
    <w:rsid w:val="00D15DCB"/>
    <w:rsid w:val="00D15FFC"/>
    <w:rsid w:val="00D16163"/>
    <w:rsid w:val="00D1643B"/>
    <w:rsid w:val="00D16493"/>
    <w:rsid w:val="00D175AC"/>
    <w:rsid w:val="00D21B78"/>
    <w:rsid w:val="00D221DA"/>
    <w:rsid w:val="00D22628"/>
    <w:rsid w:val="00D226B0"/>
    <w:rsid w:val="00D22A78"/>
    <w:rsid w:val="00D22B1B"/>
    <w:rsid w:val="00D234B9"/>
    <w:rsid w:val="00D24B2B"/>
    <w:rsid w:val="00D253AB"/>
    <w:rsid w:val="00D25742"/>
    <w:rsid w:val="00D25B62"/>
    <w:rsid w:val="00D264B5"/>
    <w:rsid w:val="00D26D5F"/>
    <w:rsid w:val="00D300B8"/>
    <w:rsid w:val="00D300C1"/>
    <w:rsid w:val="00D30B95"/>
    <w:rsid w:val="00D30CDA"/>
    <w:rsid w:val="00D315CC"/>
    <w:rsid w:val="00D3181F"/>
    <w:rsid w:val="00D31C28"/>
    <w:rsid w:val="00D32071"/>
    <w:rsid w:val="00D32A28"/>
    <w:rsid w:val="00D32CB8"/>
    <w:rsid w:val="00D332D5"/>
    <w:rsid w:val="00D33B0F"/>
    <w:rsid w:val="00D342A7"/>
    <w:rsid w:val="00D34694"/>
    <w:rsid w:val="00D346CA"/>
    <w:rsid w:val="00D34DAA"/>
    <w:rsid w:val="00D35440"/>
    <w:rsid w:val="00D35BDE"/>
    <w:rsid w:val="00D36107"/>
    <w:rsid w:val="00D366D8"/>
    <w:rsid w:val="00D371FF"/>
    <w:rsid w:val="00D37930"/>
    <w:rsid w:val="00D401C6"/>
    <w:rsid w:val="00D40BA7"/>
    <w:rsid w:val="00D411EF"/>
    <w:rsid w:val="00D41C86"/>
    <w:rsid w:val="00D42795"/>
    <w:rsid w:val="00D42974"/>
    <w:rsid w:val="00D42B6B"/>
    <w:rsid w:val="00D430AD"/>
    <w:rsid w:val="00D43273"/>
    <w:rsid w:val="00D43563"/>
    <w:rsid w:val="00D435CF"/>
    <w:rsid w:val="00D451A7"/>
    <w:rsid w:val="00D453DA"/>
    <w:rsid w:val="00D457F8"/>
    <w:rsid w:val="00D458F8"/>
    <w:rsid w:val="00D45A0B"/>
    <w:rsid w:val="00D4622F"/>
    <w:rsid w:val="00D465AB"/>
    <w:rsid w:val="00D47866"/>
    <w:rsid w:val="00D50947"/>
    <w:rsid w:val="00D50EAE"/>
    <w:rsid w:val="00D50F00"/>
    <w:rsid w:val="00D512F6"/>
    <w:rsid w:val="00D513DD"/>
    <w:rsid w:val="00D52F58"/>
    <w:rsid w:val="00D53BF4"/>
    <w:rsid w:val="00D53ED6"/>
    <w:rsid w:val="00D54A56"/>
    <w:rsid w:val="00D55612"/>
    <w:rsid w:val="00D56953"/>
    <w:rsid w:val="00D56C91"/>
    <w:rsid w:val="00D5734E"/>
    <w:rsid w:val="00D57F64"/>
    <w:rsid w:val="00D60A0A"/>
    <w:rsid w:val="00D60C2B"/>
    <w:rsid w:val="00D6133A"/>
    <w:rsid w:val="00D6291E"/>
    <w:rsid w:val="00D638AB"/>
    <w:rsid w:val="00D63CCA"/>
    <w:rsid w:val="00D6433E"/>
    <w:rsid w:val="00D657C4"/>
    <w:rsid w:val="00D65C40"/>
    <w:rsid w:val="00D66591"/>
    <w:rsid w:val="00D66F7E"/>
    <w:rsid w:val="00D67524"/>
    <w:rsid w:val="00D703F4"/>
    <w:rsid w:val="00D70878"/>
    <w:rsid w:val="00D71827"/>
    <w:rsid w:val="00D718FC"/>
    <w:rsid w:val="00D7204A"/>
    <w:rsid w:val="00D72AB2"/>
    <w:rsid w:val="00D73139"/>
    <w:rsid w:val="00D7334B"/>
    <w:rsid w:val="00D73535"/>
    <w:rsid w:val="00D74CCD"/>
    <w:rsid w:val="00D75ADC"/>
    <w:rsid w:val="00D761DC"/>
    <w:rsid w:val="00D764D8"/>
    <w:rsid w:val="00D776B5"/>
    <w:rsid w:val="00D77B51"/>
    <w:rsid w:val="00D77DD0"/>
    <w:rsid w:val="00D814FB"/>
    <w:rsid w:val="00D819C3"/>
    <w:rsid w:val="00D82EAE"/>
    <w:rsid w:val="00D835E1"/>
    <w:rsid w:val="00D83D0C"/>
    <w:rsid w:val="00D83EA4"/>
    <w:rsid w:val="00D847C2"/>
    <w:rsid w:val="00D87488"/>
    <w:rsid w:val="00D877B9"/>
    <w:rsid w:val="00D906DE"/>
    <w:rsid w:val="00D90ECB"/>
    <w:rsid w:val="00D91803"/>
    <w:rsid w:val="00D92550"/>
    <w:rsid w:val="00D92A0E"/>
    <w:rsid w:val="00D938DD"/>
    <w:rsid w:val="00D93922"/>
    <w:rsid w:val="00D93E87"/>
    <w:rsid w:val="00D944B3"/>
    <w:rsid w:val="00D9462C"/>
    <w:rsid w:val="00D9503B"/>
    <w:rsid w:val="00D96E7E"/>
    <w:rsid w:val="00D97270"/>
    <w:rsid w:val="00DA01A2"/>
    <w:rsid w:val="00DA07CD"/>
    <w:rsid w:val="00DA161C"/>
    <w:rsid w:val="00DA1665"/>
    <w:rsid w:val="00DA2B30"/>
    <w:rsid w:val="00DA3434"/>
    <w:rsid w:val="00DA343F"/>
    <w:rsid w:val="00DA4971"/>
    <w:rsid w:val="00DA4B53"/>
    <w:rsid w:val="00DA5FBB"/>
    <w:rsid w:val="00DA60FD"/>
    <w:rsid w:val="00DA7781"/>
    <w:rsid w:val="00DA7AB4"/>
    <w:rsid w:val="00DB1BBF"/>
    <w:rsid w:val="00DB1CCE"/>
    <w:rsid w:val="00DB24B1"/>
    <w:rsid w:val="00DB289C"/>
    <w:rsid w:val="00DB29BC"/>
    <w:rsid w:val="00DB429F"/>
    <w:rsid w:val="00DB4644"/>
    <w:rsid w:val="00DB4BBA"/>
    <w:rsid w:val="00DB505F"/>
    <w:rsid w:val="00DB55E6"/>
    <w:rsid w:val="00DB5C52"/>
    <w:rsid w:val="00DB7034"/>
    <w:rsid w:val="00DB7635"/>
    <w:rsid w:val="00DC0457"/>
    <w:rsid w:val="00DC0B32"/>
    <w:rsid w:val="00DC134B"/>
    <w:rsid w:val="00DC1C16"/>
    <w:rsid w:val="00DC1C18"/>
    <w:rsid w:val="00DC1CD5"/>
    <w:rsid w:val="00DC1D50"/>
    <w:rsid w:val="00DC21D9"/>
    <w:rsid w:val="00DC3BAC"/>
    <w:rsid w:val="00DC4FD9"/>
    <w:rsid w:val="00DC6BE7"/>
    <w:rsid w:val="00DC6D4F"/>
    <w:rsid w:val="00DC756B"/>
    <w:rsid w:val="00DC77E0"/>
    <w:rsid w:val="00DC7D5A"/>
    <w:rsid w:val="00DD09A7"/>
    <w:rsid w:val="00DD0C43"/>
    <w:rsid w:val="00DD0CE6"/>
    <w:rsid w:val="00DD0D6F"/>
    <w:rsid w:val="00DD149C"/>
    <w:rsid w:val="00DD24F8"/>
    <w:rsid w:val="00DD26DD"/>
    <w:rsid w:val="00DD29B2"/>
    <w:rsid w:val="00DD3AE9"/>
    <w:rsid w:val="00DD42D9"/>
    <w:rsid w:val="00DD4858"/>
    <w:rsid w:val="00DD5152"/>
    <w:rsid w:val="00DD55CF"/>
    <w:rsid w:val="00DD5FED"/>
    <w:rsid w:val="00DD6D2F"/>
    <w:rsid w:val="00DD7114"/>
    <w:rsid w:val="00DD7B54"/>
    <w:rsid w:val="00DE000C"/>
    <w:rsid w:val="00DE12D4"/>
    <w:rsid w:val="00DE17A7"/>
    <w:rsid w:val="00DE1CF8"/>
    <w:rsid w:val="00DE2EF5"/>
    <w:rsid w:val="00DE3AC0"/>
    <w:rsid w:val="00DE3C8B"/>
    <w:rsid w:val="00DE3EF1"/>
    <w:rsid w:val="00DE455B"/>
    <w:rsid w:val="00DE4F6A"/>
    <w:rsid w:val="00DE612F"/>
    <w:rsid w:val="00DE6B06"/>
    <w:rsid w:val="00DE6C41"/>
    <w:rsid w:val="00DE7051"/>
    <w:rsid w:val="00DE71B4"/>
    <w:rsid w:val="00DF0069"/>
    <w:rsid w:val="00DF0369"/>
    <w:rsid w:val="00DF07BF"/>
    <w:rsid w:val="00DF1B4E"/>
    <w:rsid w:val="00DF216F"/>
    <w:rsid w:val="00DF2566"/>
    <w:rsid w:val="00DF2812"/>
    <w:rsid w:val="00DF2C07"/>
    <w:rsid w:val="00DF4258"/>
    <w:rsid w:val="00DF42C5"/>
    <w:rsid w:val="00DF438A"/>
    <w:rsid w:val="00DF4B56"/>
    <w:rsid w:val="00DF5500"/>
    <w:rsid w:val="00DF68E7"/>
    <w:rsid w:val="00DF69C2"/>
    <w:rsid w:val="00DF7E92"/>
    <w:rsid w:val="00E008B8"/>
    <w:rsid w:val="00E00969"/>
    <w:rsid w:val="00E00BA4"/>
    <w:rsid w:val="00E02388"/>
    <w:rsid w:val="00E02599"/>
    <w:rsid w:val="00E0273A"/>
    <w:rsid w:val="00E03CD0"/>
    <w:rsid w:val="00E03EA4"/>
    <w:rsid w:val="00E03F8E"/>
    <w:rsid w:val="00E04055"/>
    <w:rsid w:val="00E045BE"/>
    <w:rsid w:val="00E05B44"/>
    <w:rsid w:val="00E06DD7"/>
    <w:rsid w:val="00E070B9"/>
    <w:rsid w:val="00E07C49"/>
    <w:rsid w:val="00E1070B"/>
    <w:rsid w:val="00E109CB"/>
    <w:rsid w:val="00E11BD9"/>
    <w:rsid w:val="00E11C62"/>
    <w:rsid w:val="00E11FA0"/>
    <w:rsid w:val="00E12879"/>
    <w:rsid w:val="00E12893"/>
    <w:rsid w:val="00E12A82"/>
    <w:rsid w:val="00E14D20"/>
    <w:rsid w:val="00E150DE"/>
    <w:rsid w:val="00E15768"/>
    <w:rsid w:val="00E1583E"/>
    <w:rsid w:val="00E15C57"/>
    <w:rsid w:val="00E16139"/>
    <w:rsid w:val="00E16376"/>
    <w:rsid w:val="00E20EDF"/>
    <w:rsid w:val="00E2215E"/>
    <w:rsid w:val="00E22AE9"/>
    <w:rsid w:val="00E23DEA"/>
    <w:rsid w:val="00E2407E"/>
    <w:rsid w:val="00E245E2"/>
    <w:rsid w:val="00E26F68"/>
    <w:rsid w:val="00E27754"/>
    <w:rsid w:val="00E278A3"/>
    <w:rsid w:val="00E3002A"/>
    <w:rsid w:val="00E305B9"/>
    <w:rsid w:val="00E31762"/>
    <w:rsid w:val="00E320F3"/>
    <w:rsid w:val="00E331C7"/>
    <w:rsid w:val="00E33377"/>
    <w:rsid w:val="00E3428A"/>
    <w:rsid w:val="00E34A6E"/>
    <w:rsid w:val="00E3559F"/>
    <w:rsid w:val="00E35878"/>
    <w:rsid w:val="00E36522"/>
    <w:rsid w:val="00E36E4D"/>
    <w:rsid w:val="00E37E0A"/>
    <w:rsid w:val="00E40616"/>
    <w:rsid w:val="00E40882"/>
    <w:rsid w:val="00E411F0"/>
    <w:rsid w:val="00E41532"/>
    <w:rsid w:val="00E427BC"/>
    <w:rsid w:val="00E42A10"/>
    <w:rsid w:val="00E42F8A"/>
    <w:rsid w:val="00E430F8"/>
    <w:rsid w:val="00E44D0F"/>
    <w:rsid w:val="00E456D4"/>
    <w:rsid w:val="00E4576F"/>
    <w:rsid w:val="00E459C4"/>
    <w:rsid w:val="00E45DE2"/>
    <w:rsid w:val="00E45F6E"/>
    <w:rsid w:val="00E46031"/>
    <w:rsid w:val="00E461D0"/>
    <w:rsid w:val="00E46E8A"/>
    <w:rsid w:val="00E47C9A"/>
    <w:rsid w:val="00E47D14"/>
    <w:rsid w:val="00E47FBA"/>
    <w:rsid w:val="00E5088E"/>
    <w:rsid w:val="00E51D4B"/>
    <w:rsid w:val="00E52AB9"/>
    <w:rsid w:val="00E53047"/>
    <w:rsid w:val="00E53851"/>
    <w:rsid w:val="00E53B08"/>
    <w:rsid w:val="00E53F76"/>
    <w:rsid w:val="00E54756"/>
    <w:rsid w:val="00E54D6C"/>
    <w:rsid w:val="00E5528D"/>
    <w:rsid w:val="00E556BD"/>
    <w:rsid w:val="00E55D13"/>
    <w:rsid w:val="00E55DB0"/>
    <w:rsid w:val="00E56163"/>
    <w:rsid w:val="00E56DD1"/>
    <w:rsid w:val="00E5707E"/>
    <w:rsid w:val="00E61AE6"/>
    <w:rsid w:val="00E6216A"/>
    <w:rsid w:val="00E62371"/>
    <w:rsid w:val="00E626C9"/>
    <w:rsid w:val="00E627A3"/>
    <w:rsid w:val="00E62D13"/>
    <w:rsid w:val="00E63263"/>
    <w:rsid w:val="00E641A2"/>
    <w:rsid w:val="00E648D5"/>
    <w:rsid w:val="00E6587D"/>
    <w:rsid w:val="00E66A5B"/>
    <w:rsid w:val="00E66F0D"/>
    <w:rsid w:val="00E67934"/>
    <w:rsid w:val="00E7001E"/>
    <w:rsid w:val="00E70198"/>
    <w:rsid w:val="00E705DD"/>
    <w:rsid w:val="00E70E22"/>
    <w:rsid w:val="00E71733"/>
    <w:rsid w:val="00E72CCA"/>
    <w:rsid w:val="00E7548D"/>
    <w:rsid w:val="00E75824"/>
    <w:rsid w:val="00E75A02"/>
    <w:rsid w:val="00E75E5B"/>
    <w:rsid w:val="00E769C6"/>
    <w:rsid w:val="00E76B38"/>
    <w:rsid w:val="00E76FA3"/>
    <w:rsid w:val="00E7713B"/>
    <w:rsid w:val="00E77498"/>
    <w:rsid w:val="00E77D99"/>
    <w:rsid w:val="00E8008E"/>
    <w:rsid w:val="00E801CD"/>
    <w:rsid w:val="00E80FE1"/>
    <w:rsid w:val="00E8101F"/>
    <w:rsid w:val="00E818C1"/>
    <w:rsid w:val="00E81ACE"/>
    <w:rsid w:val="00E82B0C"/>
    <w:rsid w:val="00E82E31"/>
    <w:rsid w:val="00E82F54"/>
    <w:rsid w:val="00E834EA"/>
    <w:rsid w:val="00E84B71"/>
    <w:rsid w:val="00E8624F"/>
    <w:rsid w:val="00E86406"/>
    <w:rsid w:val="00E86CD0"/>
    <w:rsid w:val="00E8712C"/>
    <w:rsid w:val="00E87521"/>
    <w:rsid w:val="00E90719"/>
    <w:rsid w:val="00E90B22"/>
    <w:rsid w:val="00E90CA4"/>
    <w:rsid w:val="00E90E0D"/>
    <w:rsid w:val="00E91029"/>
    <w:rsid w:val="00E92022"/>
    <w:rsid w:val="00E924BD"/>
    <w:rsid w:val="00E94F2E"/>
    <w:rsid w:val="00E958D5"/>
    <w:rsid w:val="00E95A49"/>
    <w:rsid w:val="00E95CA7"/>
    <w:rsid w:val="00E9636B"/>
    <w:rsid w:val="00E96D36"/>
    <w:rsid w:val="00E96F8D"/>
    <w:rsid w:val="00EA011C"/>
    <w:rsid w:val="00EA02AF"/>
    <w:rsid w:val="00EA0D41"/>
    <w:rsid w:val="00EA0E59"/>
    <w:rsid w:val="00EA117E"/>
    <w:rsid w:val="00EA2A3D"/>
    <w:rsid w:val="00EA2DD1"/>
    <w:rsid w:val="00EA389B"/>
    <w:rsid w:val="00EA4D85"/>
    <w:rsid w:val="00EA4E79"/>
    <w:rsid w:val="00EA5EEA"/>
    <w:rsid w:val="00EA66D3"/>
    <w:rsid w:val="00EA67A2"/>
    <w:rsid w:val="00EA6886"/>
    <w:rsid w:val="00EA68BB"/>
    <w:rsid w:val="00EA7F52"/>
    <w:rsid w:val="00EB1B09"/>
    <w:rsid w:val="00EB2181"/>
    <w:rsid w:val="00EB2D0B"/>
    <w:rsid w:val="00EB3398"/>
    <w:rsid w:val="00EB3654"/>
    <w:rsid w:val="00EB4EFD"/>
    <w:rsid w:val="00EB4FFB"/>
    <w:rsid w:val="00EB53F1"/>
    <w:rsid w:val="00EB589C"/>
    <w:rsid w:val="00EB61E4"/>
    <w:rsid w:val="00EB6269"/>
    <w:rsid w:val="00EB66BC"/>
    <w:rsid w:val="00EB6990"/>
    <w:rsid w:val="00EB75A8"/>
    <w:rsid w:val="00EB7612"/>
    <w:rsid w:val="00EB7BAE"/>
    <w:rsid w:val="00EC0206"/>
    <w:rsid w:val="00EC068E"/>
    <w:rsid w:val="00EC1070"/>
    <w:rsid w:val="00EC123B"/>
    <w:rsid w:val="00EC12AB"/>
    <w:rsid w:val="00EC24E0"/>
    <w:rsid w:val="00EC2980"/>
    <w:rsid w:val="00EC29DC"/>
    <w:rsid w:val="00EC2E6A"/>
    <w:rsid w:val="00EC3768"/>
    <w:rsid w:val="00EC38BC"/>
    <w:rsid w:val="00EC4194"/>
    <w:rsid w:val="00EC4CD3"/>
    <w:rsid w:val="00EC4CEA"/>
    <w:rsid w:val="00EC5D89"/>
    <w:rsid w:val="00EC64F2"/>
    <w:rsid w:val="00EC6570"/>
    <w:rsid w:val="00EC68E0"/>
    <w:rsid w:val="00EC7237"/>
    <w:rsid w:val="00EC7E38"/>
    <w:rsid w:val="00ED19F2"/>
    <w:rsid w:val="00ED1E4C"/>
    <w:rsid w:val="00ED1ED7"/>
    <w:rsid w:val="00ED22DF"/>
    <w:rsid w:val="00ED2A28"/>
    <w:rsid w:val="00ED3218"/>
    <w:rsid w:val="00ED339C"/>
    <w:rsid w:val="00ED3A32"/>
    <w:rsid w:val="00ED42D5"/>
    <w:rsid w:val="00ED4506"/>
    <w:rsid w:val="00ED4E92"/>
    <w:rsid w:val="00ED5689"/>
    <w:rsid w:val="00ED5765"/>
    <w:rsid w:val="00ED62CB"/>
    <w:rsid w:val="00ED6FA1"/>
    <w:rsid w:val="00EE0226"/>
    <w:rsid w:val="00EE06B4"/>
    <w:rsid w:val="00EE18BD"/>
    <w:rsid w:val="00EE19D6"/>
    <w:rsid w:val="00EE248B"/>
    <w:rsid w:val="00EE2872"/>
    <w:rsid w:val="00EE2BC0"/>
    <w:rsid w:val="00EE3E0D"/>
    <w:rsid w:val="00EE543C"/>
    <w:rsid w:val="00EE5C51"/>
    <w:rsid w:val="00EE5DA8"/>
    <w:rsid w:val="00EE5FEA"/>
    <w:rsid w:val="00EE63AC"/>
    <w:rsid w:val="00EE7625"/>
    <w:rsid w:val="00EE7C10"/>
    <w:rsid w:val="00EF02B5"/>
    <w:rsid w:val="00EF04CD"/>
    <w:rsid w:val="00EF06DC"/>
    <w:rsid w:val="00EF06EE"/>
    <w:rsid w:val="00EF1077"/>
    <w:rsid w:val="00EF1CC4"/>
    <w:rsid w:val="00EF1DEF"/>
    <w:rsid w:val="00EF2869"/>
    <w:rsid w:val="00EF290C"/>
    <w:rsid w:val="00EF2C9C"/>
    <w:rsid w:val="00EF3C59"/>
    <w:rsid w:val="00EF4E23"/>
    <w:rsid w:val="00EF5838"/>
    <w:rsid w:val="00EF603F"/>
    <w:rsid w:val="00EF65BB"/>
    <w:rsid w:val="00EF6604"/>
    <w:rsid w:val="00EF6835"/>
    <w:rsid w:val="00F00725"/>
    <w:rsid w:val="00F00969"/>
    <w:rsid w:val="00F01168"/>
    <w:rsid w:val="00F013F9"/>
    <w:rsid w:val="00F0141A"/>
    <w:rsid w:val="00F01994"/>
    <w:rsid w:val="00F027D1"/>
    <w:rsid w:val="00F04AD2"/>
    <w:rsid w:val="00F04DE1"/>
    <w:rsid w:val="00F04E5B"/>
    <w:rsid w:val="00F0524F"/>
    <w:rsid w:val="00F055A7"/>
    <w:rsid w:val="00F05EF1"/>
    <w:rsid w:val="00F05FFF"/>
    <w:rsid w:val="00F06317"/>
    <w:rsid w:val="00F06794"/>
    <w:rsid w:val="00F07AE7"/>
    <w:rsid w:val="00F1034A"/>
    <w:rsid w:val="00F108C9"/>
    <w:rsid w:val="00F10A75"/>
    <w:rsid w:val="00F10EDC"/>
    <w:rsid w:val="00F119EE"/>
    <w:rsid w:val="00F12CFA"/>
    <w:rsid w:val="00F12EEA"/>
    <w:rsid w:val="00F1321E"/>
    <w:rsid w:val="00F13C51"/>
    <w:rsid w:val="00F13D6E"/>
    <w:rsid w:val="00F14BA3"/>
    <w:rsid w:val="00F153F2"/>
    <w:rsid w:val="00F159DB"/>
    <w:rsid w:val="00F16782"/>
    <w:rsid w:val="00F1681C"/>
    <w:rsid w:val="00F17103"/>
    <w:rsid w:val="00F21A4E"/>
    <w:rsid w:val="00F22855"/>
    <w:rsid w:val="00F23BDC"/>
    <w:rsid w:val="00F24200"/>
    <w:rsid w:val="00F2457D"/>
    <w:rsid w:val="00F2492C"/>
    <w:rsid w:val="00F25C9C"/>
    <w:rsid w:val="00F25ED6"/>
    <w:rsid w:val="00F2614D"/>
    <w:rsid w:val="00F26568"/>
    <w:rsid w:val="00F267D7"/>
    <w:rsid w:val="00F26CE2"/>
    <w:rsid w:val="00F274CE"/>
    <w:rsid w:val="00F27FAF"/>
    <w:rsid w:val="00F30649"/>
    <w:rsid w:val="00F310A9"/>
    <w:rsid w:val="00F315AA"/>
    <w:rsid w:val="00F323D9"/>
    <w:rsid w:val="00F32579"/>
    <w:rsid w:val="00F328BE"/>
    <w:rsid w:val="00F34493"/>
    <w:rsid w:val="00F35F5C"/>
    <w:rsid w:val="00F370E3"/>
    <w:rsid w:val="00F37979"/>
    <w:rsid w:val="00F37CC0"/>
    <w:rsid w:val="00F40228"/>
    <w:rsid w:val="00F40382"/>
    <w:rsid w:val="00F40436"/>
    <w:rsid w:val="00F4065C"/>
    <w:rsid w:val="00F40BF6"/>
    <w:rsid w:val="00F41587"/>
    <w:rsid w:val="00F4219B"/>
    <w:rsid w:val="00F4247E"/>
    <w:rsid w:val="00F429CD"/>
    <w:rsid w:val="00F42AB9"/>
    <w:rsid w:val="00F43776"/>
    <w:rsid w:val="00F4444F"/>
    <w:rsid w:val="00F446A5"/>
    <w:rsid w:val="00F45FA7"/>
    <w:rsid w:val="00F5012B"/>
    <w:rsid w:val="00F5051E"/>
    <w:rsid w:val="00F50580"/>
    <w:rsid w:val="00F514C5"/>
    <w:rsid w:val="00F51AF9"/>
    <w:rsid w:val="00F51FBE"/>
    <w:rsid w:val="00F52362"/>
    <w:rsid w:val="00F52706"/>
    <w:rsid w:val="00F530BD"/>
    <w:rsid w:val="00F55C0C"/>
    <w:rsid w:val="00F61D7E"/>
    <w:rsid w:val="00F62EBC"/>
    <w:rsid w:val="00F63600"/>
    <w:rsid w:val="00F63638"/>
    <w:rsid w:val="00F636DC"/>
    <w:rsid w:val="00F63D18"/>
    <w:rsid w:val="00F643B6"/>
    <w:rsid w:val="00F646CB"/>
    <w:rsid w:val="00F64E45"/>
    <w:rsid w:val="00F66983"/>
    <w:rsid w:val="00F66F52"/>
    <w:rsid w:val="00F67BB0"/>
    <w:rsid w:val="00F7014F"/>
    <w:rsid w:val="00F70A8D"/>
    <w:rsid w:val="00F70DEE"/>
    <w:rsid w:val="00F71180"/>
    <w:rsid w:val="00F723D1"/>
    <w:rsid w:val="00F72D0E"/>
    <w:rsid w:val="00F73420"/>
    <w:rsid w:val="00F745C2"/>
    <w:rsid w:val="00F748D3"/>
    <w:rsid w:val="00F753D7"/>
    <w:rsid w:val="00F76CF7"/>
    <w:rsid w:val="00F77198"/>
    <w:rsid w:val="00F77BEB"/>
    <w:rsid w:val="00F77D89"/>
    <w:rsid w:val="00F8060C"/>
    <w:rsid w:val="00F81287"/>
    <w:rsid w:val="00F81E70"/>
    <w:rsid w:val="00F82CF8"/>
    <w:rsid w:val="00F82D37"/>
    <w:rsid w:val="00F83279"/>
    <w:rsid w:val="00F83CF3"/>
    <w:rsid w:val="00F841A3"/>
    <w:rsid w:val="00F84577"/>
    <w:rsid w:val="00F847FA"/>
    <w:rsid w:val="00F84A74"/>
    <w:rsid w:val="00F87E07"/>
    <w:rsid w:val="00F901FC"/>
    <w:rsid w:val="00F90BC1"/>
    <w:rsid w:val="00F9168D"/>
    <w:rsid w:val="00F91FFF"/>
    <w:rsid w:val="00F920EC"/>
    <w:rsid w:val="00F92EE9"/>
    <w:rsid w:val="00F93EBF"/>
    <w:rsid w:val="00F9454E"/>
    <w:rsid w:val="00F94AE8"/>
    <w:rsid w:val="00F95639"/>
    <w:rsid w:val="00F95964"/>
    <w:rsid w:val="00F95C06"/>
    <w:rsid w:val="00F964DC"/>
    <w:rsid w:val="00F96CAF"/>
    <w:rsid w:val="00F96CC2"/>
    <w:rsid w:val="00F97535"/>
    <w:rsid w:val="00FA003E"/>
    <w:rsid w:val="00FA0CC6"/>
    <w:rsid w:val="00FA15DC"/>
    <w:rsid w:val="00FA176D"/>
    <w:rsid w:val="00FA1AF4"/>
    <w:rsid w:val="00FA1DE7"/>
    <w:rsid w:val="00FA2265"/>
    <w:rsid w:val="00FA273D"/>
    <w:rsid w:val="00FA2EC4"/>
    <w:rsid w:val="00FA3CE2"/>
    <w:rsid w:val="00FA5118"/>
    <w:rsid w:val="00FA5F04"/>
    <w:rsid w:val="00FA5F0F"/>
    <w:rsid w:val="00FA6643"/>
    <w:rsid w:val="00FA6C55"/>
    <w:rsid w:val="00FA6E96"/>
    <w:rsid w:val="00FA75ED"/>
    <w:rsid w:val="00FA7BCD"/>
    <w:rsid w:val="00FB0028"/>
    <w:rsid w:val="00FB044A"/>
    <w:rsid w:val="00FB07DE"/>
    <w:rsid w:val="00FB0804"/>
    <w:rsid w:val="00FB1F78"/>
    <w:rsid w:val="00FB21B0"/>
    <w:rsid w:val="00FB28CC"/>
    <w:rsid w:val="00FB2CBC"/>
    <w:rsid w:val="00FB32DF"/>
    <w:rsid w:val="00FB3735"/>
    <w:rsid w:val="00FB38B5"/>
    <w:rsid w:val="00FB4BEE"/>
    <w:rsid w:val="00FB5812"/>
    <w:rsid w:val="00FB7D00"/>
    <w:rsid w:val="00FC0505"/>
    <w:rsid w:val="00FC18E2"/>
    <w:rsid w:val="00FC1983"/>
    <w:rsid w:val="00FC29CE"/>
    <w:rsid w:val="00FC2BDE"/>
    <w:rsid w:val="00FC3806"/>
    <w:rsid w:val="00FC3C1C"/>
    <w:rsid w:val="00FC48FA"/>
    <w:rsid w:val="00FC5946"/>
    <w:rsid w:val="00FC5FA4"/>
    <w:rsid w:val="00FC61C1"/>
    <w:rsid w:val="00FC6C55"/>
    <w:rsid w:val="00FC73C8"/>
    <w:rsid w:val="00FD01C8"/>
    <w:rsid w:val="00FD0F9E"/>
    <w:rsid w:val="00FD116B"/>
    <w:rsid w:val="00FD1173"/>
    <w:rsid w:val="00FD14A9"/>
    <w:rsid w:val="00FD1B90"/>
    <w:rsid w:val="00FD1FF8"/>
    <w:rsid w:val="00FD2671"/>
    <w:rsid w:val="00FD2736"/>
    <w:rsid w:val="00FD2823"/>
    <w:rsid w:val="00FD33B3"/>
    <w:rsid w:val="00FD34E1"/>
    <w:rsid w:val="00FD35A0"/>
    <w:rsid w:val="00FD3602"/>
    <w:rsid w:val="00FD4047"/>
    <w:rsid w:val="00FD4F8C"/>
    <w:rsid w:val="00FD5096"/>
    <w:rsid w:val="00FD5C3A"/>
    <w:rsid w:val="00FD6B24"/>
    <w:rsid w:val="00FD6EAF"/>
    <w:rsid w:val="00FD7295"/>
    <w:rsid w:val="00FD745E"/>
    <w:rsid w:val="00FD7B67"/>
    <w:rsid w:val="00FE0321"/>
    <w:rsid w:val="00FE10E0"/>
    <w:rsid w:val="00FE203F"/>
    <w:rsid w:val="00FE2AE8"/>
    <w:rsid w:val="00FE4168"/>
    <w:rsid w:val="00FE4671"/>
    <w:rsid w:val="00FE4935"/>
    <w:rsid w:val="00FE4FC7"/>
    <w:rsid w:val="00FE5C77"/>
    <w:rsid w:val="00FE5E26"/>
    <w:rsid w:val="00FE6FA8"/>
    <w:rsid w:val="00FE718E"/>
    <w:rsid w:val="00FE724C"/>
    <w:rsid w:val="00FE7B59"/>
    <w:rsid w:val="00FE7DDE"/>
    <w:rsid w:val="00FF0118"/>
    <w:rsid w:val="00FF04C4"/>
    <w:rsid w:val="00FF0D23"/>
    <w:rsid w:val="00FF0DD5"/>
    <w:rsid w:val="00FF139B"/>
    <w:rsid w:val="00FF18E4"/>
    <w:rsid w:val="00FF229B"/>
    <w:rsid w:val="00FF23A9"/>
    <w:rsid w:val="00FF2951"/>
    <w:rsid w:val="00FF3C3F"/>
    <w:rsid w:val="00FF3CC3"/>
    <w:rsid w:val="00FF3DB4"/>
    <w:rsid w:val="00FF44F7"/>
    <w:rsid w:val="00FF473E"/>
    <w:rsid w:val="00FF530B"/>
    <w:rsid w:val="00FF548C"/>
    <w:rsid w:val="00FF5F25"/>
    <w:rsid w:val="00FF6385"/>
    <w:rsid w:val="00FF6D0A"/>
    <w:rsid w:val="00FF6E70"/>
    <w:rsid w:val="00FF70BD"/>
    <w:rsid w:val="00FF7523"/>
    <w:rsid w:val="00FF7778"/>
    <w:rsid w:val="00FF7C23"/>
    <w:rsid w:val="01C419B3"/>
    <w:rsid w:val="0CA73641"/>
    <w:rsid w:val="1A42440D"/>
    <w:rsid w:val="1B356450"/>
    <w:rsid w:val="2ACD62BC"/>
    <w:rsid w:val="2C8148F3"/>
    <w:rsid w:val="2CE11CF9"/>
    <w:rsid w:val="2F46074F"/>
    <w:rsid w:val="2FB66F18"/>
    <w:rsid w:val="373E5004"/>
    <w:rsid w:val="38B45EEC"/>
    <w:rsid w:val="40795001"/>
    <w:rsid w:val="473FC7E7"/>
    <w:rsid w:val="4C7C718B"/>
    <w:rsid w:val="52097713"/>
    <w:rsid w:val="571E0182"/>
    <w:rsid w:val="5E310B53"/>
    <w:rsid w:val="5F1D2186"/>
    <w:rsid w:val="63A819E4"/>
    <w:rsid w:val="64C96F52"/>
    <w:rsid w:val="655C2C44"/>
    <w:rsid w:val="6CF9771B"/>
    <w:rsid w:val="6F9E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E0B170"/>
  <w15:docId w15:val="{6E73DB79-847C-488D-A0AB-636B87CC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2B1"/>
    <w:rPr>
      <w:rFonts w:asciiTheme="minorHAnsi" w:eastAsiaTheme="minorEastAsia" w:hAnsiTheme="minorHAnsi" w:cstheme="minorBidi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12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alloon Text"/>
    <w:basedOn w:val="a"/>
    <w:link w:val="a5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d">
    <w:name w:val="Title"/>
    <w:basedOn w:val="a"/>
    <w:next w:val="a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e">
    <w:name w:val="标题 字符"/>
    <w:basedOn w:val="a0"/>
    <w:link w:val="ad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副标题 字符"/>
    <w:basedOn w:val="a0"/>
    <w:link w:val="aa"/>
    <w:uiPriority w:val="11"/>
    <w:qFormat/>
    <w:rPr>
      <w:b/>
      <w:bCs/>
      <w:kern w:val="28"/>
      <w:sz w:val="32"/>
      <w:szCs w:val="32"/>
    </w:rPr>
  </w:style>
  <w:style w:type="paragraph" w:styleId="af2">
    <w:name w:val="List Paragraph"/>
    <w:basedOn w:val="a"/>
    <w:uiPriority w:val="1"/>
    <w:qFormat/>
    <w:pPr>
      <w:ind w:firstLineChars="200" w:firstLine="420"/>
    </w:p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semiHidden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fontstyle01">
    <w:name w:val="fontstyle01"/>
    <w:basedOn w:val="a0"/>
    <w:qFormat/>
    <w:rPr>
      <w:rFonts w:ascii="Miriam Fixed" w:hAnsi="Miriam Fixed" w:cs="Miriam Fixed" w:hint="cs"/>
      <w:color w:val="00000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number-circle">
    <w:name w:val="number-circle"/>
    <w:basedOn w:val="a0"/>
    <w:qFormat/>
  </w:style>
  <w:style w:type="paragraph" w:customStyle="1" w:styleId="alt">
    <w:name w:val="alt"/>
    <w:basedOn w:val="a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</w:style>
  <w:style w:type="character" w:customStyle="1" w:styleId="preprocessor">
    <w:name w:val="preprocessor"/>
    <w:basedOn w:val="a0"/>
  </w:style>
  <w:style w:type="character" w:customStyle="1" w:styleId="fontstyle21">
    <w:name w:val="fontstyle21"/>
    <w:basedOn w:val="a0"/>
    <w:rPr>
      <w:rFonts w:ascii="Calibri-Light" w:hAnsi="Calibri-Light" w:hint="default"/>
      <w:color w:val="000000"/>
      <w:sz w:val="22"/>
      <w:szCs w:val="22"/>
    </w:rPr>
  </w:style>
  <w:style w:type="character" w:customStyle="1" w:styleId="fontstyle31">
    <w:name w:val="fontstyle31"/>
    <w:basedOn w:val="a0"/>
    <w:qFormat/>
    <w:rPr>
      <w:rFonts w:ascii="MS PMincho" w:eastAsia="MS PMincho" w:hAnsi="MS PMincho" w:hint="eastAsia"/>
      <w:color w:val="000000"/>
      <w:sz w:val="22"/>
      <w:szCs w:val="22"/>
    </w:rPr>
  </w:style>
  <w:style w:type="character" w:customStyle="1" w:styleId="fontstyle41">
    <w:name w:val="fontstyle41"/>
    <w:basedOn w:val="a0"/>
    <w:qFormat/>
    <w:rPr>
      <w:rFonts w:ascii="Arial-ItalicMT" w:hAnsi="Arial-ItalicMT" w:hint="default"/>
      <w:i/>
      <w:iCs/>
      <w:color w:val="000000"/>
      <w:sz w:val="22"/>
      <w:szCs w:val="22"/>
    </w:rPr>
  </w:style>
  <w:style w:type="paragraph" w:styleId="af3">
    <w:name w:val="Body Text"/>
    <w:basedOn w:val="a"/>
    <w:link w:val="af4"/>
    <w:uiPriority w:val="1"/>
    <w:qFormat/>
    <w:rsid w:val="00582A81"/>
    <w:pPr>
      <w:widowControl w:val="0"/>
      <w:autoSpaceDE w:val="0"/>
      <w:autoSpaceDN w:val="0"/>
    </w:pPr>
    <w:rPr>
      <w:rFonts w:ascii="Calibri Light" w:eastAsia="Calibri Light" w:hAnsi="Calibri Light" w:cs="Calibri Light"/>
      <w:sz w:val="22"/>
      <w:szCs w:val="22"/>
      <w:lang w:eastAsia="en-US"/>
    </w:rPr>
  </w:style>
  <w:style w:type="character" w:customStyle="1" w:styleId="af4">
    <w:name w:val="正文文本 字符"/>
    <w:basedOn w:val="a0"/>
    <w:link w:val="af3"/>
    <w:uiPriority w:val="1"/>
    <w:rsid w:val="00582A81"/>
    <w:rPr>
      <w:rFonts w:ascii="Calibri Light" w:eastAsia="Calibri Light" w:hAnsi="Calibri Light" w:cs="Calibri Light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924F79"/>
    <w:pPr>
      <w:widowControl w:val="0"/>
      <w:autoSpaceDE w:val="0"/>
      <w:autoSpaceDN w:val="0"/>
      <w:spacing w:before="1"/>
      <w:ind w:left="107"/>
    </w:pPr>
    <w:rPr>
      <w:rFonts w:ascii="Calibri Light" w:eastAsia="Calibri Light" w:hAnsi="Calibri Light" w:cs="Calibri Light"/>
      <w:sz w:val="22"/>
      <w:szCs w:val="22"/>
      <w:lang w:eastAsia="en-US"/>
    </w:rPr>
  </w:style>
  <w:style w:type="paragraph" w:customStyle="1" w:styleId="21">
    <w:name w:val="标题 21"/>
    <w:basedOn w:val="a"/>
    <w:uiPriority w:val="1"/>
    <w:qFormat/>
    <w:rsid w:val="00906B5A"/>
    <w:pPr>
      <w:widowControl w:val="0"/>
      <w:autoSpaceDE w:val="0"/>
      <w:autoSpaceDN w:val="0"/>
      <w:spacing w:before="44"/>
      <w:ind w:left="1543" w:hanging="580"/>
      <w:outlineLvl w:val="2"/>
    </w:pPr>
    <w:rPr>
      <w:rFonts w:ascii="Calibri Light" w:eastAsia="Calibri Light" w:hAnsi="Calibri Light" w:cs="Calibri Light"/>
      <w:sz w:val="28"/>
      <w:szCs w:val="28"/>
      <w:lang w:eastAsia="en-US"/>
    </w:rPr>
  </w:style>
  <w:style w:type="paragraph" w:styleId="af5">
    <w:name w:val="Revision"/>
    <w:hidden/>
    <w:uiPriority w:val="99"/>
    <w:unhideWhenUsed/>
    <w:rsid w:val="00A87069"/>
    <w:rPr>
      <w:rFonts w:asciiTheme="minorHAnsi" w:eastAsiaTheme="minorEastAsia" w:hAnsiTheme="minorHAnsi" w:cstheme="minorBidi"/>
      <w:sz w:val="21"/>
      <w:szCs w:val="21"/>
    </w:rPr>
  </w:style>
  <w:style w:type="paragraph" w:styleId="af6">
    <w:name w:val="No Spacing"/>
    <w:link w:val="af7"/>
    <w:uiPriority w:val="1"/>
    <w:qFormat/>
    <w:rsid w:val="00EF603F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无间隔 字符"/>
    <w:basedOn w:val="a0"/>
    <w:link w:val="af6"/>
    <w:uiPriority w:val="1"/>
    <w:rsid w:val="00EF603F"/>
    <w:rPr>
      <w:rFonts w:asciiTheme="minorHAnsi" w:eastAsiaTheme="minorEastAsia" w:hAnsiTheme="minorHAnsi" w:cstheme="minorBidi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2C35B3"/>
    <w:pPr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C35B3"/>
  </w:style>
  <w:style w:type="paragraph" w:styleId="TOC2">
    <w:name w:val="toc 2"/>
    <w:basedOn w:val="a"/>
    <w:next w:val="a"/>
    <w:autoRedefine/>
    <w:uiPriority w:val="39"/>
    <w:unhideWhenUsed/>
    <w:rsid w:val="002C35B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C35B3"/>
    <w:pPr>
      <w:ind w:leftChars="400" w:left="840"/>
    </w:pPr>
  </w:style>
  <w:style w:type="paragraph" w:styleId="af8">
    <w:name w:val="table of figures"/>
    <w:basedOn w:val="a"/>
    <w:next w:val="a"/>
    <w:uiPriority w:val="99"/>
    <w:unhideWhenUsed/>
    <w:rsid w:val="006A30B6"/>
    <w:pPr>
      <w:ind w:leftChars="200" w:left="200" w:hangingChars="200" w:hanging="200"/>
    </w:pPr>
  </w:style>
  <w:style w:type="character" w:styleId="af9">
    <w:name w:val="Unresolved Mention"/>
    <w:basedOn w:val="a0"/>
    <w:uiPriority w:val="99"/>
    <w:semiHidden/>
    <w:unhideWhenUsed/>
    <w:rsid w:val="00CD217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E497B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font5">
    <w:name w:val="font5"/>
    <w:basedOn w:val="a"/>
    <w:rsid w:val="004E497B"/>
    <w:pPr>
      <w:spacing w:before="100" w:beforeAutospacing="1" w:after="100" w:afterAutospacing="1"/>
    </w:pPr>
    <w:rPr>
      <w:rFonts w:ascii="等线" w:eastAsia="等线" w:hAnsi="等线" w:cs="宋体"/>
      <w:sz w:val="18"/>
      <w:szCs w:val="18"/>
    </w:rPr>
  </w:style>
  <w:style w:type="paragraph" w:customStyle="1" w:styleId="font6">
    <w:name w:val="font6"/>
    <w:basedOn w:val="a"/>
    <w:rsid w:val="004E497B"/>
    <w:pPr>
      <w:spacing w:before="100" w:beforeAutospacing="1" w:after="100" w:afterAutospacing="1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font7">
    <w:name w:val="font7"/>
    <w:basedOn w:val="a"/>
    <w:rsid w:val="004E497B"/>
    <w:pPr>
      <w:spacing w:before="100" w:beforeAutospacing="1" w:after="100" w:afterAutospacing="1"/>
    </w:pPr>
    <w:rPr>
      <w:rFonts w:ascii="Segoe UI Symbol" w:eastAsia="宋体" w:hAnsi="Segoe UI Symbol" w:cs="宋体"/>
      <w:color w:val="000000"/>
      <w:sz w:val="18"/>
      <w:szCs w:val="18"/>
    </w:rPr>
  </w:style>
  <w:style w:type="paragraph" w:customStyle="1" w:styleId="xl65">
    <w:name w:val="xl65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A6A6A6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66">
    <w:name w:val="xl66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30859B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67">
    <w:name w:val="xl67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F9BE8F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68">
    <w:name w:val="xl68"/>
    <w:basedOn w:val="a"/>
    <w:rsid w:val="004E497B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A6A6A6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69">
    <w:name w:val="xl69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B7DEE8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0">
    <w:name w:val="xl70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808080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1">
    <w:name w:val="xl71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FFFF99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2">
    <w:name w:val="xl72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4AACC5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3">
    <w:name w:val="xl73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CC0099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4">
    <w:name w:val="xl74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000099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FFFFFF"/>
      <w:sz w:val="18"/>
      <w:szCs w:val="18"/>
    </w:rPr>
  </w:style>
  <w:style w:type="paragraph" w:customStyle="1" w:styleId="xl75">
    <w:name w:val="xl75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FFFF00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6">
    <w:name w:val="xl76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FF0000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7">
    <w:name w:val="xl77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FF00FF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8">
    <w:name w:val="xl78"/>
    <w:basedOn w:val="a"/>
    <w:rsid w:val="004E497B"/>
    <w:pPr>
      <w:pBdr>
        <w:bottom w:val="single" w:sz="8" w:space="0" w:color="000000"/>
        <w:right w:val="single" w:sz="8" w:space="0" w:color="000000"/>
      </w:pBdr>
      <w:shd w:val="clear" w:color="000000" w:fill="92CDDC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79">
    <w:name w:val="xl79"/>
    <w:basedOn w:val="a"/>
    <w:rsid w:val="004E497B"/>
    <w:pPr>
      <w:pBdr>
        <w:top w:val="single" w:sz="8" w:space="0" w:color="9CC2E4"/>
        <w:bottom w:val="single" w:sz="8" w:space="0" w:color="000000"/>
        <w:right w:val="single" w:sz="8" w:space="0" w:color="000000"/>
      </w:pBdr>
      <w:shd w:val="clear" w:color="000000" w:fill="A6A6A6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0">
    <w:name w:val="xl80"/>
    <w:basedOn w:val="a"/>
    <w:rsid w:val="004E497B"/>
    <w:pPr>
      <w:pBdr>
        <w:top w:val="single" w:sz="8" w:space="0" w:color="9CC2E4"/>
        <w:bottom w:val="single" w:sz="8" w:space="0" w:color="000000"/>
        <w:right w:val="single" w:sz="8" w:space="0" w:color="000000"/>
      </w:pBdr>
      <w:shd w:val="clear" w:color="000000" w:fill="FFFF00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1">
    <w:name w:val="xl81"/>
    <w:basedOn w:val="a"/>
    <w:rsid w:val="004E497B"/>
    <w:pPr>
      <w:pBdr>
        <w:bottom w:val="single" w:sz="8" w:space="0" w:color="9CC2E4"/>
        <w:right w:val="single" w:sz="8" w:space="0" w:color="000000"/>
      </w:pBdr>
      <w:shd w:val="clear" w:color="000000" w:fill="FF00FF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2">
    <w:name w:val="xl82"/>
    <w:basedOn w:val="a"/>
    <w:rsid w:val="004E497B"/>
    <w:pPr>
      <w:pBdr>
        <w:bottom w:val="single" w:sz="8" w:space="0" w:color="9CC2E4"/>
      </w:pBdr>
      <w:shd w:val="clear" w:color="000000" w:fill="D9E1F2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3">
    <w:name w:val="xl83"/>
    <w:basedOn w:val="a"/>
    <w:rsid w:val="004E497B"/>
    <w:pPr>
      <w:pBdr>
        <w:bottom w:val="single" w:sz="8" w:space="0" w:color="9CC2E4"/>
      </w:pBdr>
      <w:shd w:val="clear" w:color="000000" w:fill="D9E1F2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sz w:val="18"/>
      <w:szCs w:val="18"/>
    </w:rPr>
  </w:style>
  <w:style w:type="paragraph" w:customStyle="1" w:styleId="xl84">
    <w:name w:val="xl84"/>
    <w:basedOn w:val="a"/>
    <w:rsid w:val="004E497B"/>
    <w:pPr>
      <w:pBdr>
        <w:top w:val="single" w:sz="8" w:space="0" w:color="9CC2E4"/>
        <w:bottom w:val="single" w:sz="8" w:space="0" w:color="9CC2E4"/>
      </w:pBdr>
      <w:shd w:val="clear" w:color="000000" w:fill="D9E1F2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5">
    <w:name w:val="xl85"/>
    <w:basedOn w:val="a"/>
    <w:rsid w:val="004E497B"/>
    <w:pPr>
      <w:pBdr>
        <w:top w:val="single" w:sz="8" w:space="0" w:color="9CC2E4"/>
        <w:bottom w:val="single" w:sz="8" w:space="0" w:color="9CC2E4"/>
      </w:pBdr>
      <w:shd w:val="clear" w:color="000000" w:fill="D9E1F2"/>
      <w:spacing w:before="100" w:beforeAutospacing="1" w:after="100" w:afterAutospacing="1"/>
      <w:ind w:firstLineChars="100" w:firstLine="100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6">
    <w:name w:val="xl86"/>
    <w:basedOn w:val="a"/>
    <w:rsid w:val="004E497B"/>
    <w:pPr>
      <w:pBdr>
        <w:bottom w:val="single" w:sz="8" w:space="0" w:color="9CC2E4"/>
      </w:pBdr>
      <w:shd w:val="clear" w:color="000000" w:fill="D9E1F2"/>
      <w:spacing w:before="100" w:beforeAutospacing="1" w:after="100" w:afterAutospacing="1"/>
      <w:ind w:firstLineChars="100" w:firstLine="100"/>
      <w:textAlignment w:val="center"/>
    </w:pPr>
    <w:rPr>
      <w:rFonts w:ascii="Calibri Light" w:eastAsia="宋体" w:hAnsi="Calibri Light" w:cs="Calibri Light"/>
      <w:sz w:val="18"/>
      <w:szCs w:val="18"/>
    </w:rPr>
  </w:style>
  <w:style w:type="paragraph" w:customStyle="1" w:styleId="xl87">
    <w:name w:val="xl87"/>
    <w:basedOn w:val="a"/>
    <w:rsid w:val="004E497B"/>
    <w:pPr>
      <w:pBdr>
        <w:bottom w:val="single" w:sz="8" w:space="0" w:color="9CC2E4"/>
      </w:pBdr>
      <w:shd w:val="clear" w:color="000000" w:fill="D9E1F2"/>
      <w:spacing w:before="100" w:beforeAutospacing="1" w:after="100" w:afterAutospacing="1"/>
      <w:ind w:firstLineChars="100" w:firstLine="100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88">
    <w:name w:val="xl88"/>
    <w:basedOn w:val="a"/>
    <w:rsid w:val="004E497B"/>
    <w:pPr>
      <w:shd w:val="clear" w:color="000000" w:fill="D9E1F2"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xl89">
    <w:name w:val="xl89"/>
    <w:basedOn w:val="a"/>
    <w:rsid w:val="004E497B"/>
    <w:pPr>
      <w:pBdr>
        <w:bottom w:val="single" w:sz="8" w:space="0" w:color="9CC2E4"/>
        <w:right w:val="single" w:sz="8" w:space="0" w:color="9CC2E4"/>
      </w:pBdr>
      <w:shd w:val="clear" w:color="000000" w:fill="E2EFDA"/>
      <w:spacing w:before="100" w:beforeAutospacing="1" w:after="100" w:afterAutospacing="1"/>
      <w:ind w:firstLineChars="200" w:firstLine="200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90">
    <w:name w:val="xl90"/>
    <w:basedOn w:val="a"/>
    <w:rsid w:val="004E497B"/>
    <w:pPr>
      <w:pBdr>
        <w:bottom w:val="single" w:sz="8" w:space="0" w:color="9CC2E4"/>
        <w:right w:val="single" w:sz="8" w:space="0" w:color="9CC2E4"/>
      </w:pBdr>
      <w:shd w:val="clear" w:color="000000" w:fill="E2EFDA"/>
      <w:spacing w:before="100" w:beforeAutospacing="1" w:after="100" w:afterAutospacing="1"/>
      <w:ind w:firstLineChars="200" w:firstLine="200"/>
      <w:textAlignment w:val="center"/>
    </w:pPr>
    <w:rPr>
      <w:rFonts w:ascii="Calibri Light" w:eastAsia="宋体" w:hAnsi="Calibri Light" w:cs="Calibri Light"/>
      <w:sz w:val="18"/>
      <w:szCs w:val="18"/>
    </w:rPr>
  </w:style>
  <w:style w:type="paragraph" w:customStyle="1" w:styleId="xl91">
    <w:name w:val="xl91"/>
    <w:basedOn w:val="a"/>
    <w:rsid w:val="004E497B"/>
    <w:pPr>
      <w:pBdr>
        <w:top w:val="single" w:sz="8" w:space="0" w:color="9CC2E4"/>
        <w:bottom w:val="single" w:sz="8" w:space="0" w:color="9CC2E4"/>
        <w:right w:val="single" w:sz="8" w:space="0" w:color="9CC2E4"/>
      </w:pBdr>
      <w:shd w:val="clear" w:color="000000" w:fill="E2EFDA"/>
      <w:spacing w:before="100" w:beforeAutospacing="1" w:after="100" w:afterAutospacing="1"/>
      <w:ind w:firstLineChars="200" w:firstLine="200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92">
    <w:name w:val="xl92"/>
    <w:basedOn w:val="a"/>
    <w:rsid w:val="004E497B"/>
    <w:pPr>
      <w:shd w:val="clear" w:color="000000" w:fill="E2EFDA"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xl93">
    <w:name w:val="xl93"/>
    <w:basedOn w:val="a"/>
    <w:rsid w:val="004E497B"/>
    <w:pPr>
      <w:pBdr>
        <w:left w:val="single" w:sz="8" w:space="0" w:color="9CC2E4"/>
        <w:bottom w:val="single" w:sz="8" w:space="0" w:color="9CC2E4"/>
        <w:right w:val="single" w:sz="8" w:space="0" w:color="000000"/>
      </w:pBdr>
      <w:shd w:val="clear" w:color="000000" w:fill="D9D9D9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94">
    <w:name w:val="xl94"/>
    <w:basedOn w:val="a"/>
    <w:rsid w:val="004E497B"/>
    <w:pPr>
      <w:pBdr>
        <w:top w:val="single" w:sz="8" w:space="0" w:color="9CC2E4"/>
        <w:left w:val="single" w:sz="8" w:space="0" w:color="9CC2E4"/>
        <w:bottom w:val="single" w:sz="8" w:space="0" w:color="9CC2E4"/>
        <w:right w:val="single" w:sz="8" w:space="0" w:color="000000"/>
      </w:pBdr>
      <w:shd w:val="clear" w:color="000000" w:fill="D9D9D9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000000"/>
      <w:sz w:val="18"/>
      <w:szCs w:val="18"/>
    </w:rPr>
  </w:style>
  <w:style w:type="paragraph" w:customStyle="1" w:styleId="xl95">
    <w:name w:val="xl95"/>
    <w:basedOn w:val="a"/>
    <w:rsid w:val="004E497B"/>
    <w:pPr>
      <w:shd w:val="clear" w:color="000000" w:fill="D9D9D9"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customStyle="1" w:styleId="xl96">
    <w:name w:val="xl96"/>
    <w:basedOn w:val="a"/>
    <w:rsid w:val="004E497B"/>
    <w:pPr>
      <w:pBdr>
        <w:top w:val="single" w:sz="8" w:space="0" w:color="9CC2E4"/>
        <w:left w:val="single" w:sz="8" w:space="0" w:color="9CC2E4"/>
      </w:pBdr>
      <w:shd w:val="clear" w:color="000000" w:fill="5B9BD5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FFFFFF"/>
      <w:sz w:val="18"/>
      <w:szCs w:val="18"/>
    </w:rPr>
  </w:style>
  <w:style w:type="paragraph" w:customStyle="1" w:styleId="xl97">
    <w:name w:val="xl97"/>
    <w:basedOn w:val="a"/>
    <w:rsid w:val="004E497B"/>
    <w:pPr>
      <w:pBdr>
        <w:top w:val="single" w:sz="8" w:space="0" w:color="9CC2E4"/>
      </w:pBdr>
      <w:shd w:val="clear" w:color="000000" w:fill="5B9BD5"/>
      <w:spacing w:before="100" w:beforeAutospacing="1" w:after="100" w:afterAutospacing="1"/>
      <w:textAlignment w:val="center"/>
    </w:pPr>
    <w:rPr>
      <w:rFonts w:ascii="Calibri Light" w:eastAsia="宋体" w:hAnsi="Calibri Light" w:cs="Calibri Light"/>
      <w:color w:val="FFFFFF"/>
      <w:sz w:val="18"/>
      <w:szCs w:val="18"/>
    </w:rPr>
  </w:style>
  <w:style w:type="paragraph" w:customStyle="1" w:styleId="xl98">
    <w:name w:val="xl98"/>
    <w:basedOn w:val="a"/>
    <w:rsid w:val="004E497B"/>
    <w:pPr>
      <w:pBdr>
        <w:top w:val="single" w:sz="8" w:space="0" w:color="9CC2E4"/>
      </w:pBdr>
      <w:shd w:val="clear" w:color="000000" w:fill="5B9BD5"/>
      <w:spacing w:before="100" w:beforeAutospacing="1" w:after="100" w:afterAutospacing="1"/>
      <w:textAlignment w:val="center"/>
    </w:pPr>
    <w:rPr>
      <w:rFonts w:ascii="宋体" w:eastAsia="宋体" w:hAnsi="宋体" w:cs="宋体"/>
      <w:color w:val="FFFFFF"/>
      <w:sz w:val="18"/>
      <w:szCs w:val="18"/>
    </w:rPr>
  </w:style>
  <w:style w:type="paragraph" w:customStyle="1" w:styleId="xl99">
    <w:name w:val="xl99"/>
    <w:basedOn w:val="a"/>
    <w:rsid w:val="004E497B"/>
    <w:pPr>
      <w:pBdr>
        <w:top w:val="single" w:sz="8" w:space="0" w:color="9CC2E4"/>
        <w:right w:val="single" w:sz="8" w:space="0" w:color="9CC2E4"/>
      </w:pBdr>
      <w:shd w:val="clear" w:color="000000" w:fill="5B9BD5"/>
      <w:spacing w:before="100" w:beforeAutospacing="1" w:after="100" w:afterAutospacing="1"/>
      <w:ind w:firstLineChars="200" w:firstLine="200"/>
      <w:textAlignment w:val="center"/>
    </w:pPr>
    <w:rPr>
      <w:rFonts w:ascii="宋体" w:eastAsia="宋体" w:hAnsi="宋体" w:cs="宋体"/>
      <w:color w:val="FFFFF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4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1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8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yperlink" Target="https://www.ti.com/lit/ds/symlink/ds90cr287.pdf?ts=1716163913988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yxsyxs/camera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zipcores.com/datasheets/camera_link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4B542-74D9-4648-8782-D9227D065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508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Hello-FPGA Camera link FPGA FMC Card User Manual</dc:title>
  <dc:subject/>
  <dc:creator>Hello-FPGA</dc:creator>
  <cp:keywords/>
  <dc:description/>
  <cp:lastModifiedBy>yasing shi</cp:lastModifiedBy>
  <cp:revision>6</cp:revision>
  <cp:lastPrinted>2024-05-20T23:46:00Z</cp:lastPrinted>
  <dcterms:created xsi:type="dcterms:W3CDTF">2024-05-20T23:19:00Z</dcterms:created>
  <dcterms:modified xsi:type="dcterms:W3CDTF">2024-05-21T02:29:00Z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3D201BBC6C574C41BA1818DAA9C94099_12</vt:lpwstr>
  </property>
</Properties>
</file>