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992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-153670</wp:posOffset>
                </wp:positionV>
                <wp:extent cx="715010" cy="624205"/>
                <wp:effectExtent l="0" t="0" r="8890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6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DE75D"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50850" cy="450850"/>
                                  <wp:effectExtent l="0" t="0" r="6350" b="6350"/>
                                  <wp:docPr id="1" name="图片 1" descr="7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78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850" cy="450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4pt;margin-top:-12.1pt;height:49.15pt;width:56.3pt;z-index:251659264;mso-width-relative:page;mso-height-relative:page;" fillcolor="#FFFFFF [3201]" filled="t" stroked="f" coordsize="21600,21600" o:gfxdata="UEsDBAoAAAAAAIdO4kAAAAAAAAAAAAAAAAAEAAAAZHJzL1BLAwQUAAAACACHTuJAw2Z4oNYAAAAK&#10;AQAADwAAAGRycy9kb3ducmV2LnhtbE2PzU7DMBCE70i8g7WVuLW2I0OrkE0PSFyRaEvPbmziqPE6&#10;st3fp8ec4Dia0cw3zfrqR3a2MQ2BEORCALPUBTNQj7Dbvs9XwFLWZPQYyCLcbIJ1+/jQ6NqEC33a&#10;8yb3rJRQqjWCy3mqOU+ds16nRZgsFe87RK9zkbHnJupLKfcjr4R44V4PVBacnuybs91xc/II+97f&#10;919yis74UdHH/bbdhQHxaSbFK7Bsr/kvDL/4BR3awnQIJzKJjQhKqIKeEeaVqoCVxLNcKmAHhKWS&#10;wNuG/7/Q/gBQSwMEFAAAAAgAh07iQPCO25NOAgAAjgQAAA4AAABkcnMvZTJvRG9jLnhtbK1UwW4T&#10;MRC9I/EPlu90N2nSQtRNFVoFIVW0UkCcHa+dtWR7jO1kt3wA/EFPXLjzXfkOxt5NWwqHHtiDd+yZ&#10;feP3ZmbPzjujyU74oMBWdHRUUiIsh1rZTUU/fVy+ek1JiMzWTIMVFb0VgZ7PX744a91MjKEBXQtP&#10;EMSGWesq2sToZkUReCMMC0fghEWnBG9YxK3fFLVnLaIbXYzL8qRowdfOAxch4Oll76QDon8OIEip&#10;uLgEvjXCxh7VC80iUgqNcoHO822lFDxeSxlEJLqiyDTmFZOgvU5rMT9js41nrlF8uAJ7zhWecDJM&#10;WUx6D3XJIiNbr/6CMop7CCDjEQdT9ESyIshiVD7RZtUwJzIXlDq4e9HD/4PlH3Y3nqi6oseUWGaw&#10;4Pu77/sfv/Y/v5HjJE/rwgyjVg7jYvcWOmyaw3nAw8S6k96kN/Ih6Edxb+/FFV0kHA9PR1NkSAlH&#10;18l4Mi6nCaV4+Nj5EN8JMCQZFfVYuywp212F2IceQlKuAFrVS6V13vjN+kJ7smNY52V+BvQ/wrQl&#10;LWY/npYZ2UL6vofWFi+TuPackhW7dTcIsIb6Fvl76BsoOL5UeMsrFuIN89gxSAxnKl7jIjVgEhgs&#10;ShrwX/91nuKxkOilpMUOrGj4smVeUKLfWyzxm9FkgrAxbybT0zFu/GPP+rHHbs0FIPkRTq/j2Uzx&#10;UR9M6cF8xtFbpKzoYpZj7orGg3kR+7nA0eVischB2KSOxSu7cjxBJ6ktLLYRpMolSTL12gzqYZvm&#10;og4jlebg8T5HPfxG5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2Z4oNYAAAAKAQAADwAAAAAA&#10;AAABACAAAAAiAAAAZHJzL2Rvd25yZXYueG1sUEsBAhQAFAAAAAgAh07iQPCO25NOAgAAjg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57DE75D"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450850" cy="450850"/>
                            <wp:effectExtent l="0" t="0" r="6350" b="6350"/>
                            <wp:docPr id="1" name="图片 1" descr="7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78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850" cy="450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项目名称：</w:t>
      </w:r>
      <w:r>
        <w:rPr>
          <w:rFonts w:hint="eastAsia"/>
          <w:lang w:val="en-US" w:eastAsia="zh-CN"/>
        </w:rPr>
        <w:t xml:space="preserve">论文自动化助手  </w:t>
      </w:r>
    </w:p>
    <w:p w14:paraId="2B43EA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项目版本：</w:t>
      </w:r>
      <w:r>
        <w:rPr>
          <w:rFonts w:hint="eastAsia"/>
          <w:lang w:val="en-US" w:eastAsia="zh-CN"/>
        </w:rPr>
        <w:t>8.0</w:t>
      </w:r>
    </w:p>
    <w:p w14:paraId="365FA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6543"/>
      </w:tblGrid>
      <w:tr w14:paraId="19F9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F3E730" w:sz="4" w:space="0"/>
              <w:right w:val="dotted" w:color="auto" w:sz="4" w:space="0"/>
            </w:tcBorders>
            <w:shd w:val="clear" w:color="auto" w:fill="F9F49E"/>
          </w:tcPr>
          <w:p w14:paraId="4C035C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环境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single" w:color="F3E730" w:sz="4" w:space="0"/>
              <w:right w:val="dotted" w:color="auto" w:sz="4" w:space="0"/>
            </w:tcBorders>
            <w:shd w:val="clear" w:color="auto" w:fill="F9F49E"/>
          </w:tcPr>
          <w:p w14:paraId="68B6E7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 w14:paraId="6220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3E730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AEAEA"/>
          </w:tcPr>
          <w:p w14:paraId="5E4D48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OS</w:t>
            </w:r>
          </w:p>
        </w:tc>
        <w:tc>
          <w:tcPr>
            <w:tcW w:w="4261" w:type="dxa"/>
            <w:tcBorders>
              <w:top w:val="single" w:color="F3E730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11A7FB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 10|11</w:t>
            </w:r>
          </w:p>
        </w:tc>
      </w:tr>
      <w:tr w14:paraId="29861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AEAEA"/>
          </w:tcPr>
          <w:p w14:paraId="3E5133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  <w:p w14:paraId="76980D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Browser driver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62DFBD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Edgedriver(与自身Edge版本一致)</w:t>
            </w:r>
          </w:p>
          <w:p w14:paraId="6FF253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4874CB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/>
                <w:color w:val="4874CB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"https://developer.microsoft.com/en-us/microsoft-edge/tools/webdriver/?form=MA13LH" </w:instrText>
            </w:r>
            <w:r>
              <w:rPr>
                <w:rFonts w:hint="default"/>
                <w:color w:val="4874CB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/>
                <w:color w:val="4874CB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https://developer.microsoft.com/en-us/microsoft-edge/tools/webdriver/?form=MA13LH</w:t>
            </w:r>
            <w:r>
              <w:rPr>
                <w:rFonts w:hint="default"/>
                <w:color w:val="4874CB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点此跳转至Edgedriver官网下载Edgedriver</w:t>
            </w:r>
          </w:p>
        </w:tc>
      </w:tr>
      <w:tr w14:paraId="6908D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AEAEA"/>
          </w:tcPr>
          <w:p w14:paraId="1D1506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Python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 w14:paraId="7E8EDF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Python 3.X</w:t>
            </w:r>
          </w:p>
        </w:tc>
      </w:tr>
    </w:tbl>
    <w:p w14:paraId="01464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 w14:paraId="5AA80A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lang w:val="en-US" w:eastAsia="zh-CN"/>
        </w:rPr>
        <w:t>自动化论文关键字查询，自动化当月最新论文下载，PDF关键字查询</w:t>
      </w:r>
    </w:p>
    <w:p w14:paraId="474216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关键字查询支持：</w:t>
      </w:r>
      <w:r>
        <w:rPr>
          <w:rFonts w:hint="eastAsia"/>
          <w:lang w:val="en-US" w:eastAsia="zh-CN"/>
        </w:rPr>
        <w:t>中国知网CNKI，Google学术镜像，IEEE Xplore</w:t>
      </w:r>
    </w:p>
    <w:p w14:paraId="2AD8B5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自动化论文下载支持</w:t>
      </w:r>
      <w:r>
        <w:rPr>
          <w:rFonts w:hint="eastAsia"/>
          <w:lang w:val="en-US" w:eastAsia="zh-CN"/>
        </w:rPr>
        <w:t>：</w:t>
      </w:r>
    </w:p>
    <w:tbl>
      <w:tblPr>
        <w:tblStyle w:val="2"/>
        <w:tblpPr w:leftFromText="180" w:rightFromText="180" w:vertAnchor="text" w:horzAnchor="page" w:tblpXSpec="center" w:tblpY="271"/>
        <w:tblOverlap w:val="never"/>
        <w:tblW w:w="939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5918"/>
      </w:tblGrid>
      <w:tr w14:paraId="1C3817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single" w:color="17B2DF" w:sz="12" w:space="0"/>
              <w:left w:val="single" w:color="C6ECF9" w:sz="12" w:space="0"/>
              <w:bottom w:val="single" w:color="17B2DF" w:sz="12" w:space="0"/>
              <w:right w:val="dotted" w:color="auto" w:sz="12" w:space="0"/>
              <w:tl2br w:val="nil"/>
              <w:tr2bl w:val="nil"/>
            </w:tcBorders>
            <w:shd w:val="solid" w:color="33CCCC" w:fill="C6ECF9"/>
            <w:noWrap w:val="0"/>
            <w:vAlign w:val="top"/>
          </w:tcPr>
          <w:p w14:paraId="5BF38E98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期刊名称</w:t>
            </w:r>
          </w:p>
        </w:tc>
        <w:tc>
          <w:tcPr>
            <w:tcW w:w="5918" w:type="dxa"/>
            <w:tcBorders>
              <w:top w:val="single" w:color="17B2DF" w:sz="12" w:space="0"/>
              <w:left w:val="dotted" w:color="auto" w:sz="12" w:space="0"/>
              <w:bottom w:val="single" w:color="17B2DF" w:sz="12" w:space="0"/>
              <w:right w:val="single" w:color="C6ECF9" w:sz="12" w:space="0"/>
              <w:tl2br w:val="nil"/>
              <w:tr2bl w:val="nil"/>
            </w:tcBorders>
            <w:shd w:val="solid" w:color="33CCCC" w:fill="C6ECF9"/>
            <w:noWrap w:val="0"/>
            <w:vAlign w:val="top"/>
          </w:tcPr>
          <w:p w14:paraId="672EEC51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网站</w:t>
            </w:r>
          </w:p>
        </w:tc>
      </w:tr>
      <w:tr w14:paraId="3C5189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single" w:color="17B2DF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6CDA4D24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中国科学: 信息科学</w:t>
            </w:r>
          </w:p>
        </w:tc>
        <w:tc>
          <w:tcPr>
            <w:tcW w:w="5918" w:type="dxa"/>
            <w:tcBorders>
              <w:top w:val="single" w:color="17B2DF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B1FABF0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SCIENTIA SINICA (sciengine.com)</w:t>
            </w:r>
          </w:p>
        </w:tc>
      </w:tr>
      <w:tr w14:paraId="51576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EDFAFE"/>
            <w:noWrap w:val="0"/>
            <w:vAlign w:val="top"/>
          </w:tcPr>
          <w:p w14:paraId="0CFCBCD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光学学报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EDFAFE"/>
            <w:noWrap w:val="0"/>
            <w:vAlign w:val="top"/>
          </w:tcPr>
          <w:p w14:paraId="1D7AC7D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https://prj.opticsjournal.net/j/gxxb/news/pt080617000042qmtp.html</w:t>
            </w:r>
          </w:p>
        </w:tc>
      </w:tr>
      <w:tr w14:paraId="6DADF9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34ECB706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电子学报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2EB15AB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ACTA ELECTONICA SINICA (ejournal.org.cn)</w:t>
            </w:r>
          </w:p>
        </w:tc>
      </w:tr>
      <w:tr w14:paraId="2A790D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EDFAFE"/>
            <w:noWrap w:val="0"/>
            <w:vAlign w:val="top"/>
          </w:tcPr>
          <w:p w14:paraId="3D94D6C4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电子测量与仪器学报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EDFAFE"/>
            <w:noWrap w:val="0"/>
            <w:vAlign w:val="top"/>
          </w:tcPr>
          <w:p w14:paraId="4108FD65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电子测量与仪器学报 (etmchina.com)</w:t>
            </w:r>
          </w:p>
        </w:tc>
      </w:tr>
      <w:tr w14:paraId="5DAD9E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3BFB8345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通信学报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67313AC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通信学报 (infocomm-journal.com)</w:t>
            </w:r>
          </w:p>
        </w:tc>
      </w:tr>
      <w:tr w14:paraId="76FF32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EDFAFE"/>
            <w:noWrap w:val="0"/>
            <w:vAlign w:val="top"/>
          </w:tcPr>
          <w:p w14:paraId="7E4F8BCE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Light: Science &amp; Applications光：科学与应用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EDFAFE"/>
            <w:noWrap w:val="0"/>
            <w:vAlign w:val="top"/>
          </w:tcPr>
          <w:p w14:paraId="420297D4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https://www.nature.com/lsa/</w:t>
            </w:r>
          </w:p>
        </w:tc>
      </w:tr>
      <w:tr w14:paraId="58DF1B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742A905A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SCIENCE CHINA Information Sciences中国科学：信息科学（英文版）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79DC9C5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https://www.springer.com/journal/11432</w:t>
            </w:r>
          </w:p>
        </w:tc>
      </w:tr>
      <w:tr w14:paraId="32961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EDFAFE"/>
            <w:noWrap w:val="0"/>
            <w:vAlign w:val="top"/>
          </w:tcPr>
          <w:p w14:paraId="0264031D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Journal of Lightwave Technology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EDFAFE"/>
            <w:noWrap w:val="0"/>
            <w:vAlign w:val="top"/>
          </w:tcPr>
          <w:p w14:paraId="55C8A52E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IEEE Xplore: Journal of Lightwave Technology</w:t>
            </w:r>
          </w:p>
        </w:tc>
      </w:tr>
      <w:tr w14:paraId="66A09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5EFC6E88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Journal of Optical Communications and Networking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7BF19ED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Journal of Optical Communications and Networking | IEEE Xplore</w:t>
            </w:r>
          </w:p>
        </w:tc>
      </w:tr>
      <w:tr w14:paraId="0D436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dotted" w:color="auto" w:sz="12" w:space="0"/>
              <w:right w:val="dotted" w:color="auto" w:sz="12" w:space="0"/>
              <w:tl2br w:val="nil"/>
              <w:tr2bl w:val="nil"/>
            </w:tcBorders>
            <w:shd w:val="solid" w:color="FFFFFF" w:fill="EDFAFE"/>
            <w:noWrap w:val="0"/>
            <w:vAlign w:val="top"/>
          </w:tcPr>
          <w:p w14:paraId="7B10A80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Optics Express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single" w:color="C6ECF9" w:sz="0" w:space="0"/>
              <w:tl2br w:val="nil"/>
              <w:tr2bl w:val="nil"/>
            </w:tcBorders>
            <w:shd w:val="clear" w:color="auto" w:fill="EDFAFE"/>
            <w:noWrap w:val="0"/>
            <w:vAlign w:val="top"/>
          </w:tcPr>
          <w:p w14:paraId="44404BA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Optics Express (optica.org)</w:t>
            </w:r>
          </w:p>
        </w:tc>
      </w:tr>
      <w:tr w14:paraId="731BE2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3481" w:type="dxa"/>
            <w:tcBorders>
              <w:top w:val="dotted" w:color="auto" w:sz="12" w:space="0"/>
              <w:left w:val="single" w:color="C6ECF9" w:sz="12" w:space="0"/>
              <w:bottom w:val="single" w:color="17B2DF" w:sz="12" w:space="0"/>
              <w:right w:val="dotted" w:color="auto" w:sz="12" w:space="0"/>
              <w:tl2br w:val="nil"/>
              <w:tr2bl w:val="nil"/>
            </w:tcBorders>
            <w:shd w:val="solid" w:color="FFFFFF" w:fill="FFFFFF"/>
            <w:noWrap w:val="0"/>
            <w:vAlign w:val="top"/>
          </w:tcPr>
          <w:p w14:paraId="0B573CF7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IEEE Photonics Technology Letters</w:t>
            </w:r>
          </w:p>
        </w:tc>
        <w:tc>
          <w:tcPr>
            <w:tcW w:w="5918" w:type="dxa"/>
            <w:tcBorders>
              <w:top w:val="dotted" w:color="auto" w:sz="0" w:space="0"/>
              <w:left w:val="dotted" w:color="auto" w:sz="0" w:space="0"/>
              <w:bottom w:val="single" w:color="17B2DF" w:sz="0" w:space="0"/>
              <w:right w:val="single" w:color="C6ECF9" w:sz="0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2219B44"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IEEE Xplore: IEEE Photonics Technology Letters</w:t>
            </w:r>
          </w:p>
        </w:tc>
      </w:tr>
    </w:tbl>
    <w:p w14:paraId="61F12A7C">
      <w:pPr>
        <w:rPr>
          <w:rFonts w:hint="eastAsia"/>
          <w:lang w:val="en-US" w:eastAsia="zh-CN"/>
        </w:rPr>
      </w:pPr>
    </w:p>
    <w:p w14:paraId="1415F42F">
      <w:pPr>
        <w:rPr>
          <w:rFonts w:hint="default"/>
          <w:lang w:val="en-US" w:eastAsia="zh-CN"/>
        </w:rPr>
      </w:pPr>
    </w:p>
    <w:p w14:paraId="7DDD4091">
      <w:pPr>
        <w:rPr>
          <w:rFonts w:hint="default"/>
          <w:lang w:val="en-US" w:eastAsia="zh-CN"/>
        </w:rPr>
      </w:pPr>
    </w:p>
    <w:p w14:paraId="77BE8FA3">
      <w:pPr>
        <w:rPr>
          <w:rFonts w:hint="default"/>
          <w:lang w:val="en-US" w:eastAsia="zh-CN"/>
        </w:rPr>
      </w:pPr>
    </w:p>
    <w:p w14:paraId="5ECC50F9">
      <w:pPr>
        <w:rPr>
          <w:rFonts w:hint="default"/>
          <w:lang w:val="en-US" w:eastAsia="zh-CN"/>
        </w:rPr>
      </w:pPr>
    </w:p>
    <w:p w14:paraId="5D696CDF">
      <w:pPr>
        <w:rPr>
          <w:rFonts w:hint="default"/>
          <w:lang w:val="en-US" w:eastAsia="zh-CN"/>
        </w:rPr>
      </w:pPr>
    </w:p>
    <w:p w14:paraId="21492844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该项目可以不打包在python环境下使用，此时只需要在IDE(vscode.pycharm,jupyterlab等)打开该论文自动化助手文件夹，使用该文件夹下的论文自动化助手.py即可</w:t>
      </w:r>
    </w:p>
    <w:p w14:paraId="7439CD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项目结构：</w:t>
      </w:r>
    </w:p>
    <w:p w14:paraId="6F6BB9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论文自动化助手_ __</w:t>
      </w:r>
    </w:p>
    <w:p w14:paraId="4CAE51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|</w:t>
      </w:r>
    </w:p>
    <w:p w14:paraId="32C1AA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|_ _ _pictures_ _ _</w:t>
      </w:r>
    </w:p>
    <w:p w14:paraId="3B4DE3BE">
      <w:pPr>
        <w:ind w:left="4200" w:hanging="4200" w:hangingChars="2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              |_ _ _Background:存放背景图片的文件夹(py文件)</w:t>
      </w:r>
    </w:p>
    <w:p w14:paraId="5AF293CB">
      <w:pPr>
        <w:ind w:left="4200" w:hanging="4200" w:hangingChars="2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              | _ _ _Icons：存放Icon的文件夹(py文件</w:t>
      </w:r>
    </w:p>
    <w:p w14:paraId="1AFFD6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|_ _ _utils_ _ _</w:t>
      </w:r>
    </w:p>
    <w:p w14:paraId="555B60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           |_ _ _ system settings.py:windows系统设置的一些函数</w:t>
      </w:r>
    </w:p>
    <w:p w14:paraId="3A6A9C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           |_ _ _Toools.py:一些有用的函数</w:t>
      </w:r>
    </w:p>
    <w:p w14:paraId="12CE56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|</w:t>
      </w:r>
    </w:p>
    <w:p w14:paraId="202F34A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|_ _ _论文自动化助手.py：main.py</w:t>
      </w:r>
    </w:p>
    <w:p w14:paraId="0F94881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|_ _ _论文自动化助手(打包用)：所有py文件都在该文件夹内，适合打包</w:t>
      </w:r>
    </w:p>
    <w:p w14:paraId="51D434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 w14:paraId="74D39F03">
      <w:pP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打包时应使用论文自动化助手（打包用)，这一般出现</w:t>
      </w:r>
      <w:bookmarkStart w:id="0" w:name="_GoBack"/>
      <w:bookmarkEnd w:id="0"/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在你修改该文件夹内论文自动化助手.py文件后。</w:t>
      </w:r>
    </w:p>
    <w:p w14:paraId="57628A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该文件夹下有一名为论文自动化助手.spec文件:</w:t>
      </w:r>
    </w:p>
    <w:p w14:paraId="2B42D6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54300" cy="311150"/>
            <wp:effectExtent l="0" t="0" r="0" b="6350"/>
            <wp:docPr id="20" name="图片 20" descr="论文自动化助手.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论文自动化助手.sp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其内容如下(在我的电脑上)：</w:t>
      </w:r>
    </w:p>
    <w:p w14:paraId="67BE3FB4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176530</wp:posOffset>
                </wp:positionV>
                <wp:extent cx="6795770" cy="6078855"/>
                <wp:effectExtent l="4445" t="4445" r="698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9045" y="4535805"/>
                          <a:ext cx="6795770" cy="607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67E99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# -*- mode: python ; coding: utf-8 -*-</w:t>
                            </w:r>
                          </w:p>
                          <w:p w14:paraId="7CC0AB61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1C6DF361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4408CD29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a = Analysis(</w:t>
                            </w:r>
                          </w:p>
                          <w:p w14:paraId="5E66921E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['E:\\论文自动化助手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 w:eastAsia="zh-CN"/>
                              </w:rPr>
                              <w:t>(打包用)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\\论文自动化助手.py'],</w:t>
                            </w:r>
                          </w:p>
                          <w:p w14:paraId="6885E989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pathex=[],</w:t>
                            </w:r>
                          </w:p>
                          <w:p w14:paraId="6E6E06CD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binaries=[],</w:t>
                            </w:r>
                          </w:p>
                          <w:p w14:paraId="277D2124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datas=[("C:\\Users\\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 w:eastAsia="zh-CN"/>
                              </w:rPr>
                              <w:t>Mr,crab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\\AppData\\Local\\Programs\\Python\\Python312\\Lib\\site-packages\\onnxruntime\\capi\\onnxruntime_providers_shared.dll","onnxruntime\\capi"),("C:\\Users\\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 w:eastAsia="zh-CN"/>
                              </w:rPr>
                              <w:t>Mr.crab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\\AppData\\Local\\Programs\\Python\\Python312\\Lib\\site-packages\\ddddocr\\common.onnx","ddddocr")],</w:t>
                            </w:r>
                          </w:p>
                          <w:p w14:paraId="406E4A75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hiddenimports=[],</w:t>
                            </w:r>
                          </w:p>
                          <w:p w14:paraId="046BB64B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hookspath=[],</w:t>
                            </w:r>
                          </w:p>
                          <w:p w14:paraId="54713F54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hooksconfig={},</w:t>
                            </w:r>
                          </w:p>
                          <w:p w14:paraId="49E38B4C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runtime_hooks=[],</w:t>
                            </w:r>
                          </w:p>
                          <w:p w14:paraId="6A148CA5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excludes=[],</w:t>
                            </w:r>
                          </w:p>
                          <w:p w14:paraId="17576B66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noarchive=False,</w:t>
                            </w:r>
                          </w:p>
                          <w:p w14:paraId="62643AD6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29273CAD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pyz = PYZ(a.pure)</w:t>
                            </w:r>
                          </w:p>
                          <w:p w14:paraId="2D897469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27E2B08E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exe = EXE(</w:t>
                            </w:r>
                          </w:p>
                          <w:p w14:paraId="11C44D4F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pyz,</w:t>
                            </w:r>
                          </w:p>
                          <w:p w14:paraId="7EE6BE53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a.scripts,</w:t>
                            </w:r>
                          </w:p>
                          <w:p w14:paraId="3F384346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a.binaries,</w:t>
                            </w:r>
                          </w:p>
                          <w:p w14:paraId="5E878F29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a.datas,</w:t>
                            </w:r>
                          </w:p>
                          <w:p w14:paraId="5EF50DB3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[],</w:t>
                            </w:r>
                          </w:p>
                          <w:p w14:paraId="34ECDFC1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name='论文自动化助手8.0',</w:t>
                            </w:r>
                          </w:p>
                          <w:p w14:paraId="0546EB4D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debug=False,</w:t>
                            </w:r>
                          </w:p>
                          <w:p w14:paraId="2B7279F2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bootloader_ignore_signals=False,</w:t>
                            </w:r>
                          </w:p>
                          <w:p w14:paraId="5521D267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strip=False,</w:t>
                            </w:r>
                          </w:p>
                          <w:p w14:paraId="1455F3BF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upx=True,</w:t>
                            </w:r>
                          </w:p>
                          <w:p w14:paraId="6776A76B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upx_exclude=[],</w:t>
                            </w:r>
                          </w:p>
                          <w:p w14:paraId="1457ECA6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runtime_tmpdir=None,</w:t>
                            </w:r>
                          </w:p>
                          <w:p w14:paraId="0C6CE47A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console=False,</w:t>
                            </w:r>
                          </w:p>
                          <w:p w14:paraId="0A60DFA7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disable_windowed_traceback=False,</w:t>
                            </w:r>
                          </w:p>
                          <w:p w14:paraId="60D74D9C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argv_emulation=False,</w:t>
                            </w:r>
                          </w:p>
                          <w:p w14:paraId="6E72B9A0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target_arch=None,</w:t>
                            </w:r>
                          </w:p>
                          <w:p w14:paraId="3C2F3D55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codesign_identity=None,</w:t>
                            </w:r>
                          </w:p>
                          <w:p w14:paraId="7301763B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entitlements_file=None,</w:t>
                            </w:r>
                          </w:p>
                          <w:p w14:paraId="7C0F80F8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icon=['E:\\论文自动化助手\\GUI.ico'],</w:t>
                            </w:r>
                          </w:p>
                          <w:p w14:paraId="739F38D2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584F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05pt;margin-top:13.9pt;height:478.65pt;width:535.1pt;z-index:251664384;mso-width-relative:page;mso-height-relative:page;" fillcolor="#FFFFFF [3201]" filled="t" stroked="t" coordsize="21600,21600" o:gfxdata="UEsDBAoAAAAAAIdO4kAAAAAAAAAAAAAAAAAEAAAAZHJzL1BLAwQUAAAACACHTuJAPg+gItgAAAAL&#10;AQAADwAAAGRycy9kb3ducmV2LnhtbE2PzU7DMBCE70i8g7WVuLW2UwglxKkEEhLiRpsLNzfeJlH9&#10;E9luU96e5QS33Z3R7Df19uosu2BMY/AK5EoAQ98FM/peQbt/W26Apay90TZ4VPCNCbbN7U2tKxNm&#10;/4mXXe4ZhfhUaQVDzlPFeeoGdDqtwoSetGOITmdaY89N1DOFO8sLIUru9Ojpw6AnfB2wO+3OTsF7&#10;+ZK/sDUfZl2sw9zyLh5tUupuIcUzsIzX/GeGX3xCh4aYDuHsTWJWwVKKe0leBcUjdSDHU1nS4UDD&#10;5kECb2r+v0PzA1BLAwQUAAAACACHTuJAbYpTeWcCAADGBAAADgAAAGRycy9lMm9Eb2MueG1srVRL&#10;btswEN0X6B0I7hvJjhU7RuTAdeCiQNAEcIuuaYqyhFIkS9KW0gO0N+iqm+57rpyjj5SdbxdZ1At6&#10;hvP8hvNmxmfnXSPJTlhXa5XTwVFKiVBcF7Xa5PTTx+WbCSXOM1UwqZXI6Y1w9Hz2+tVZa6ZiqCst&#10;C2EJSJSbtianlfdmmiSOV6Jh7kgboRAstW2Yh2s3SWFZC/ZGJsM0PUlabQtjNRfO4faiD9I9o30J&#10;oS7LmosLzbeNUL5ntUIyj5JcVRtHZ/G1ZSm4vypLJzyROUWlPp5IAnsdzmR2xqYby0xV8/0T2Eue&#10;8KSmhtUKSe+oLphnZGvrZ1RNza12uvRHXDdJX0hUBFUM0ifarCpmRKwFUjtzJ7r7f7T8w+7akrrA&#10;JEASxRp0/Pbnj9tff25/fye4g0CtcVPgVgZI373VHcCHe4fLUHdX2iZ8oyIS4sPRaTrKKLnJ6Sg7&#10;ziZp1kstOk84ACfj02w8RkoOxEk6nkyyiEjuqYx1/p3QDQlGTi16GSVmu0vn8SxAD5CQ2WlZF8ta&#10;yujYzXohLdkx9H0ZPyE/fvIIJhVpkf44SyPzo1jgvqNYS8a/PGcAn1SgDQr1SgTLd+tuL9taFzdQ&#10;zep+8Jzhyxq8l8z5a2YxaVAAu+ivcJRS4zF6b1FSafvtX/cBjwFAlJIWk5tT93XLrKBEvlcYjdPB&#10;aARaH51RNh7CsQ8j64cRtW0WGiINsPWGRzPgvTyYpdXNZ6zsPGRFiCmO3Dn1B3Ph+33CynMxn0cQ&#10;htswf6lWhgfq0BKl51uvyzq2LsjUa7NXD+Md27NfxbA/D/2Iuv/7mf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g+gItgAAAALAQAADwAAAAAAAAABACAAAAAiAAAAZHJzL2Rvd25yZXYueG1sUEsB&#10;AhQAFAAAAAgAh07iQG2KU3lnAgAAxg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967E99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# -*- mode: python ; coding: utf-8 -*-</w:t>
                      </w:r>
                    </w:p>
                    <w:p w14:paraId="7CC0AB61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1C6DF361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4408CD29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a = Analysis(</w:t>
                      </w:r>
                    </w:p>
                    <w:p w14:paraId="5E66921E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['E:\\论文自动化助手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  <w:lang w:val="en-US" w:eastAsia="zh-CN"/>
                        </w:rPr>
                        <w:t>(打包用)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\\论文自动化助手.py'],</w:t>
                      </w:r>
                    </w:p>
                    <w:p w14:paraId="6885E989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pathex=[],</w:t>
                      </w:r>
                    </w:p>
                    <w:p w14:paraId="6E6E06CD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binaries=[],</w:t>
                      </w:r>
                    </w:p>
                    <w:p w14:paraId="277D2124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datas=[("C:\\Users\\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  <w:lang w:val="en-US" w:eastAsia="zh-CN"/>
                        </w:rPr>
                        <w:t>Mr,crab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\\AppData\\Local\\Programs\\Python\\Python312\\Lib\\site-packages\\onnxruntime\\capi\\onnxruntime_providers_shared.dll","onnxruntime\\capi"),("C:\\Users\\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  <w:lang w:val="en-US" w:eastAsia="zh-CN"/>
                        </w:rPr>
                        <w:t>Mr.crab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\\AppData\\Local\\Programs\\Python\\Python312\\Lib\\site-packages\\ddddocr\\common.onnx","ddddocr")],</w:t>
                      </w:r>
                    </w:p>
                    <w:p w14:paraId="406E4A75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hiddenimports=[],</w:t>
                      </w:r>
                    </w:p>
                    <w:p w14:paraId="046BB64B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hookspath=[],</w:t>
                      </w:r>
                    </w:p>
                    <w:p w14:paraId="54713F54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hooksconfig={},</w:t>
                      </w:r>
                    </w:p>
                    <w:p w14:paraId="49E38B4C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runtime_hooks=[],</w:t>
                      </w:r>
                    </w:p>
                    <w:p w14:paraId="6A148CA5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excludes=[],</w:t>
                      </w:r>
                    </w:p>
                    <w:p w14:paraId="17576B66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noarchive=False,</w:t>
                      </w:r>
                    </w:p>
                    <w:p w14:paraId="62643AD6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)</w:t>
                      </w:r>
                    </w:p>
                    <w:p w14:paraId="29273CAD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pyz = PYZ(a.pure)</w:t>
                      </w:r>
                    </w:p>
                    <w:p w14:paraId="2D897469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27E2B08E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exe = EXE(</w:t>
                      </w:r>
                    </w:p>
                    <w:p w14:paraId="11C44D4F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pyz,</w:t>
                      </w:r>
                    </w:p>
                    <w:p w14:paraId="7EE6BE53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a.scripts,</w:t>
                      </w:r>
                    </w:p>
                    <w:p w14:paraId="3F384346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a.binaries,</w:t>
                      </w:r>
                    </w:p>
                    <w:p w14:paraId="5E878F29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a.datas,</w:t>
                      </w:r>
                    </w:p>
                    <w:p w14:paraId="5EF50DB3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[],</w:t>
                      </w:r>
                    </w:p>
                    <w:p w14:paraId="34ECDFC1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name='论文自动化助手8.0',</w:t>
                      </w:r>
                    </w:p>
                    <w:p w14:paraId="0546EB4D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debug=False,</w:t>
                      </w:r>
                    </w:p>
                    <w:p w14:paraId="2B7279F2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bootloader_ignore_signals=False,</w:t>
                      </w:r>
                    </w:p>
                    <w:p w14:paraId="5521D267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strip=False,</w:t>
                      </w:r>
                    </w:p>
                    <w:p w14:paraId="1455F3BF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upx=True,</w:t>
                      </w:r>
                    </w:p>
                    <w:p w14:paraId="6776A76B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upx_exclude=[],</w:t>
                      </w:r>
                    </w:p>
                    <w:p w14:paraId="1457ECA6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runtime_tmpdir=None,</w:t>
                      </w:r>
                    </w:p>
                    <w:p w14:paraId="0C6CE47A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console=False,</w:t>
                      </w:r>
                    </w:p>
                    <w:p w14:paraId="0A60DFA7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disable_windowed_traceback=False,</w:t>
                      </w:r>
                    </w:p>
                    <w:p w14:paraId="60D74D9C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argv_emulation=False,</w:t>
                      </w:r>
                    </w:p>
                    <w:p w14:paraId="6E72B9A0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target_arch=None,</w:t>
                      </w:r>
                    </w:p>
                    <w:p w14:paraId="3C2F3D55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codesign_identity=None,</w:t>
                      </w:r>
                    </w:p>
                    <w:p w14:paraId="7301763B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entitlements_file=None,</w:t>
                      </w:r>
                    </w:p>
                    <w:p w14:paraId="7C0F80F8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icon=['E:\\论文自动化助手\\GUI.ico'],</w:t>
                      </w:r>
                    </w:p>
                    <w:p w14:paraId="739F38D2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)</w:t>
                      </w:r>
                    </w:p>
                    <w:p w14:paraId="1584F4FA"/>
                  </w:txbxContent>
                </v:textbox>
              </v:shape>
            </w:pict>
          </mc:Fallback>
        </mc:AlternateContent>
      </w:r>
    </w:p>
    <w:p w14:paraId="1B299CC5">
      <w:pPr>
        <w:rPr>
          <w:rFonts w:hint="default"/>
          <w:lang w:val="en-US" w:eastAsia="zh-CN"/>
        </w:rPr>
      </w:pPr>
    </w:p>
    <w:p w14:paraId="3320AD8D">
      <w:pPr>
        <w:rPr>
          <w:rFonts w:hint="default"/>
          <w:lang w:val="en-US" w:eastAsia="zh-CN"/>
        </w:rPr>
      </w:pPr>
    </w:p>
    <w:p w14:paraId="04C51347">
      <w:pPr>
        <w:rPr>
          <w:rFonts w:hint="eastAsia"/>
          <w:lang w:val="en-US" w:eastAsia="zh-CN"/>
        </w:rPr>
      </w:pPr>
    </w:p>
    <w:p w14:paraId="7D6152E1">
      <w:pPr>
        <w:rPr>
          <w:rFonts w:hint="eastAsia"/>
          <w:lang w:val="en-US" w:eastAsia="zh-CN"/>
        </w:rPr>
      </w:pPr>
    </w:p>
    <w:p w14:paraId="61A041D3">
      <w:pPr>
        <w:rPr>
          <w:rFonts w:hint="eastAsia"/>
          <w:lang w:val="en-US" w:eastAsia="zh-CN"/>
        </w:rPr>
      </w:pPr>
    </w:p>
    <w:p w14:paraId="17F20685">
      <w:pPr>
        <w:rPr>
          <w:rFonts w:hint="eastAsia"/>
          <w:lang w:val="en-US" w:eastAsia="zh-CN"/>
        </w:rPr>
      </w:pPr>
    </w:p>
    <w:p w14:paraId="333782B3">
      <w:pPr>
        <w:rPr>
          <w:rFonts w:hint="eastAsia"/>
          <w:lang w:val="en-US" w:eastAsia="zh-CN"/>
        </w:rPr>
      </w:pPr>
    </w:p>
    <w:p w14:paraId="7243DF2B">
      <w:pPr>
        <w:rPr>
          <w:rFonts w:hint="eastAsia"/>
          <w:lang w:val="en-US" w:eastAsia="zh-CN"/>
        </w:rPr>
      </w:pPr>
    </w:p>
    <w:p w14:paraId="40FCD537">
      <w:pPr>
        <w:rPr>
          <w:rFonts w:hint="eastAsia"/>
          <w:lang w:val="en-US" w:eastAsia="zh-CN"/>
        </w:rPr>
      </w:pPr>
    </w:p>
    <w:p w14:paraId="20ABF097">
      <w:pPr>
        <w:rPr>
          <w:rFonts w:hint="eastAsia"/>
          <w:lang w:val="en-US" w:eastAsia="zh-CN"/>
        </w:rPr>
      </w:pPr>
    </w:p>
    <w:p w14:paraId="14DB20AE">
      <w:pPr>
        <w:rPr>
          <w:rFonts w:hint="eastAsia"/>
          <w:lang w:val="en-US" w:eastAsia="zh-CN"/>
        </w:rPr>
      </w:pPr>
    </w:p>
    <w:p w14:paraId="28AE7020">
      <w:pPr>
        <w:rPr>
          <w:rFonts w:hint="eastAsia"/>
          <w:lang w:val="en-US" w:eastAsia="zh-CN"/>
        </w:rPr>
      </w:pPr>
    </w:p>
    <w:p w14:paraId="3C96238B">
      <w:pPr>
        <w:rPr>
          <w:rFonts w:hint="eastAsia"/>
          <w:lang w:val="en-US" w:eastAsia="zh-CN"/>
        </w:rPr>
      </w:pPr>
    </w:p>
    <w:p w14:paraId="546CC0AF">
      <w:pPr>
        <w:rPr>
          <w:rFonts w:hint="eastAsia"/>
          <w:lang w:val="en-US" w:eastAsia="zh-CN"/>
        </w:rPr>
      </w:pPr>
    </w:p>
    <w:p w14:paraId="53E2CBC3">
      <w:pPr>
        <w:rPr>
          <w:rFonts w:hint="eastAsia"/>
          <w:lang w:val="en-US" w:eastAsia="zh-CN"/>
        </w:rPr>
      </w:pPr>
    </w:p>
    <w:p w14:paraId="427A8AAC">
      <w:pPr>
        <w:rPr>
          <w:rFonts w:hint="eastAsia"/>
          <w:lang w:val="en-US" w:eastAsia="zh-CN"/>
        </w:rPr>
      </w:pPr>
    </w:p>
    <w:p w14:paraId="41F783E5">
      <w:pPr>
        <w:rPr>
          <w:rFonts w:hint="eastAsia"/>
          <w:lang w:val="en-US" w:eastAsia="zh-CN"/>
        </w:rPr>
      </w:pPr>
    </w:p>
    <w:p w14:paraId="6A7A69CA">
      <w:pPr>
        <w:rPr>
          <w:rFonts w:hint="eastAsia"/>
          <w:lang w:val="en-US" w:eastAsia="zh-CN"/>
        </w:rPr>
      </w:pPr>
    </w:p>
    <w:p w14:paraId="3DDFF7B2">
      <w:pPr>
        <w:rPr>
          <w:rFonts w:hint="eastAsia"/>
          <w:lang w:val="en-US" w:eastAsia="zh-CN"/>
        </w:rPr>
      </w:pPr>
    </w:p>
    <w:p w14:paraId="100508AD">
      <w:pPr>
        <w:rPr>
          <w:rFonts w:hint="eastAsia"/>
          <w:lang w:val="en-US" w:eastAsia="zh-CN"/>
        </w:rPr>
      </w:pPr>
    </w:p>
    <w:p w14:paraId="5D475FAA">
      <w:pPr>
        <w:rPr>
          <w:rFonts w:hint="eastAsia"/>
          <w:lang w:val="en-US" w:eastAsia="zh-CN"/>
        </w:rPr>
      </w:pPr>
    </w:p>
    <w:p w14:paraId="1246EF9A">
      <w:pPr>
        <w:rPr>
          <w:rFonts w:hint="eastAsia"/>
          <w:lang w:val="en-US" w:eastAsia="zh-CN"/>
        </w:rPr>
      </w:pPr>
    </w:p>
    <w:p w14:paraId="1DAE857C">
      <w:pPr>
        <w:rPr>
          <w:rFonts w:hint="eastAsia"/>
          <w:lang w:val="en-US" w:eastAsia="zh-CN"/>
        </w:rPr>
      </w:pPr>
    </w:p>
    <w:p w14:paraId="1B42D1F6">
      <w:pPr>
        <w:rPr>
          <w:rFonts w:hint="eastAsia"/>
          <w:lang w:val="en-US" w:eastAsia="zh-CN"/>
        </w:rPr>
      </w:pPr>
    </w:p>
    <w:p w14:paraId="34DBA4BF">
      <w:pPr>
        <w:rPr>
          <w:rFonts w:hint="eastAsia"/>
          <w:lang w:val="en-US" w:eastAsia="zh-CN"/>
        </w:rPr>
      </w:pPr>
    </w:p>
    <w:p w14:paraId="1207A5B9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54610</wp:posOffset>
                </wp:positionV>
                <wp:extent cx="6575425" cy="2481580"/>
                <wp:effectExtent l="4445" t="4445" r="1143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980" y="1049655"/>
                          <a:ext cx="6575425" cy="248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61B36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upx=True,</w:t>
                            </w:r>
                          </w:p>
                          <w:p w14:paraId="7928A610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upx_exclude=[],</w:t>
                            </w:r>
                          </w:p>
                          <w:p w14:paraId="3F89893D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runtime_tmpdir=None,</w:t>
                            </w:r>
                          </w:p>
                          <w:p w14:paraId="3D30B813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console=False,</w:t>
                            </w:r>
                          </w:p>
                          <w:p w14:paraId="74439F34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disable_windowed_traceback=False,</w:t>
                            </w:r>
                          </w:p>
                          <w:p w14:paraId="6D844CBA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argv_emulation=False,</w:t>
                            </w:r>
                          </w:p>
                          <w:p w14:paraId="779551B8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target_arch=None,</w:t>
                            </w:r>
                          </w:p>
                          <w:p w14:paraId="763B8F0C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codesign_identity=None,</w:t>
                            </w:r>
                          </w:p>
                          <w:p w14:paraId="0F526B32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entitlements_file=None,</w:t>
                            </w:r>
                          </w:p>
                          <w:p w14:paraId="5093A3A2"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icon=['E:\\论文自动化助手\\GUI.ico'],</w:t>
                            </w:r>
                          </w:p>
                          <w:p w14:paraId="279F7ABC"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6pt;margin-top:4.3pt;height:195.4pt;width:517.75pt;z-index:251665408;mso-width-relative:page;mso-height-relative:page;" fillcolor="#FFFFFF [3201]" filled="t" stroked="t" coordsize="21600,21600" o:gfxdata="UEsDBAoAAAAAAIdO4kAAAAAAAAAAAAAAAAAEAAAAZHJzL1BLAwQUAAAACACHTuJAkIfwuNcAAAAJ&#10;AQAADwAAAGRycy9kb3ducmV2LnhtbE2PzU7DMBCE70i8g7VI3Fq7CY2SNJtKICEhbpRcuLnxNonq&#10;n8h2m/L2mBMcRzOa+abZ34xmV/JhchZhsxbAyPZOTXZA6D5fVyWwEKVVUjtLCN8UYN/e3zWyVm6x&#10;H3Q9xIGlEhtqiTDGONech34kI8PazWSTd3LeyJikH7jycknlRvNMiIIbOdm0MMqZXkbqz4eLQXgr&#10;nuMXdepd5Vnulo73/qQD4uPDRuyARbrFvzD84id0aBPT0V2sCkwjrMptlqIIZQEs+dVW5MCOCHlV&#10;PQFvG/7/QfsDUEsDBBQAAAAIAIdO4kDi41XhYwIAAMUEAAAOAAAAZHJzL2Uyb0RvYy54bWytVEtu&#10;2zAQ3RfoHQjuG8mulY9hOXATuCgQNAHSomuaoiyhFMmStKX0AM0Nuuqm+54r5+gjJSdO0kUW9YIe&#10;ch7ezLyZ0ey0ayTZCutqrXI6OkgpEYrrolbrnH7+tHxzTInzTBVMaiVyeiMcPZ2/fjVrzVSMdaVl&#10;ISwBiXLT1uS08t5Mk8TxSjTMHWgjFJyltg3zuNp1UljWgr2RyThND5NW28JYzYVzeD3vnXRgtC8h&#10;1GVZc3Gu+aYRyvesVkjmUZKrauPoPGZbloL7y7J0whOZU1Tq44kgsFfhTOYzNl1bZqqaDymwl6Tw&#10;pKaG1QpB76nOmWdkY+tnVE3NrXa69AdcN0lfSFQEVYzSJ9pcV8yIWAukduZedPf/aPnH7ZUldYFJ&#10;GFGiWIOO3/28vfv15+73D4I3CNQaNwXu2gDpu3e6A3j37vAY6u5K24R/VETgP0xHJ8fQ+AbQdHJy&#10;mGW90qLzhAd/dpRNxhklHIjx5HiUAY1QyQOTsc6/F7ohwcipRSujwmx74XwP3UFCYKdlXSxrKePF&#10;rldn0pItQ9uX8TewP4JJRVrk8jZLI/MjX+C+p1hJxr8+Z0C2UiHpIFAvRLB8t+oG1Va6uIFoVvdz&#10;5wxf1uC9YM5fMYtBg0RYRX+Jo5QayejBoqTS9vu/3gMe/YeXkhaDm1P3bcOsoER+UJiMk9FkEiY9&#10;XibZ0RgXu+9Z7XvUpjnTEAnNR3bRDHgvd2ZpdfMFG7sIUeFiiiN2Tv3OPPP9OmHjuVgsIgizbZi/&#10;UNeGB+rQEqUXG6/LOrYuyNRrM6iH6Y7NHzYxrM/+PaIevj7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CH8LjXAAAACQEAAA8AAAAAAAAAAQAgAAAAIgAAAGRycy9kb3ducmV2LnhtbFBLAQIUABQA&#10;AAAIAIdO4kDi41Xh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B61B36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upx=True,</w:t>
                      </w:r>
                    </w:p>
                    <w:p w14:paraId="7928A610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upx_exclude=[],</w:t>
                      </w:r>
                    </w:p>
                    <w:p w14:paraId="3F89893D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runtime_tmpdir=None,</w:t>
                      </w:r>
                    </w:p>
                    <w:p w14:paraId="3D30B813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console=False,</w:t>
                      </w:r>
                    </w:p>
                    <w:p w14:paraId="74439F34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disable_windowed_traceback=False,</w:t>
                      </w:r>
                    </w:p>
                    <w:p w14:paraId="6D844CBA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argv_emulation=False,</w:t>
                      </w:r>
                    </w:p>
                    <w:p w14:paraId="779551B8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target_arch=None,</w:t>
                      </w:r>
                    </w:p>
                    <w:p w14:paraId="763B8F0C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codesign_identity=None,</w:t>
                      </w:r>
                    </w:p>
                    <w:p w14:paraId="0F526B32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entitlements_file=None,</w:t>
                      </w:r>
                    </w:p>
                    <w:p w14:paraId="5093A3A2"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icon=['E:\\论文自动化助手\\GUI.ico'],</w:t>
                      </w:r>
                    </w:p>
                    <w:p w14:paraId="279F7ABC"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4AEF929">
      <w:pPr>
        <w:rPr>
          <w:rFonts w:hint="eastAsia"/>
          <w:lang w:val="en-US" w:eastAsia="zh-CN"/>
        </w:rPr>
      </w:pPr>
    </w:p>
    <w:p w14:paraId="5BC79F74">
      <w:pPr>
        <w:rPr>
          <w:rFonts w:hint="eastAsia"/>
          <w:lang w:val="en-US" w:eastAsia="zh-CN"/>
        </w:rPr>
      </w:pPr>
    </w:p>
    <w:p w14:paraId="47273FA7">
      <w:pPr>
        <w:rPr>
          <w:rFonts w:hint="eastAsia"/>
          <w:lang w:val="en-US" w:eastAsia="zh-CN"/>
        </w:rPr>
      </w:pPr>
    </w:p>
    <w:p w14:paraId="1D06DDBB">
      <w:pPr>
        <w:rPr>
          <w:rFonts w:hint="eastAsia"/>
          <w:lang w:val="en-US" w:eastAsia="zh-CN"/>
        </w:rPr>
      </w:pPr>
    </w:p>
    <w:p w14:paraId="62E901B6">
      <w:pPr>
        <w:rPr>
          <w:rFonts w:hint="eastAsia"/>
          <w:lang w:val="en-US" w:eastAsia="zh-CN"/>
        </w:rPr>
      </w:pPr>
    </w:p>
    <w:p w14:paraId="75107060">
      <w:pPr>
        <w:rPr>
          <w:rFonts w:hint="eastAsia"/>
          <w:lang w:val="en-US" w:eastAsia="zh-CN"/>
        </w:rPr>
      </w:pPr>
    </w:p>
    <w:p w14:paraId="1D9007E9">
      <w:pPr>
        <w:rPr>
          <w:rFonts w:hint="eastAsia"/>
          <w:lang w:val="en-US" w:eastAsia="zh-CN"/>
        </w:rPr>
      </w:pPr>
    </w:p>
    <w:p w14:paraId="2ED85371">
      <w:pPr>
        <w:rPr>
          <w:rFonts w:hint="eastAsia"/>
          <w:lang w:val="en-US" w:eastAsia="zh-CN"/>
        </w:rPr>
      </w:pPr>
    </w:p>
    <w:p w14:paraId="2883004E">
      <w:pPr>
        <w:rPr>
          <w:rFonts w:hint="eastAsia"/>
          <w:lang w:val="en-US" w:eastAsia="zh-CN"/>
        </w:rPr>
      </w:pPr>
    </w:p>
    <w:p w14:paraId="29D4954B">
      <w:pPr>
        <w:rPr>
          <w:rFonts w:hint="eastAsia"/>
          <w:lang w:val="en-US" w:eastAsia="zh-CN"/>
        </w:rPr>
      </w:pPr>
    </w:p>
    <w:p w14:paraId="14180484">
      <w:pPr>
        <w:rPr>
          <w:rFonts w:hint="eastAsia"/>
          <w:lang w:val="en-US" w:eastAsia="zh-CN"/>
        </w:rPr>
      </w:pPr>
    </w:p>
    <w:p w14:paraId="10D8AE9C">
      <w:pPr>
        <w:rPr>
          <w:rFonts w:hint="eastAsia"/>
          <w:lang w:val="en-US" w:eastAsia="zh-CN"/>
        </w:rPr>
      </w:pPr>
    </w:p>
    <w:p w14:paraId="31718917">
      <w:pPr>
        <w:rPr>
          <w:rFonts w:hint="eastAsia"/>
          <w:lang w:val="en-US" w:eastAsia="zh-CN"/>
        </w:rPr>
      </w:pPr>
    </w:p>
    <w:p w14:paraId="4E6116CE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首先我们要把a=Analysis中第一个列表中的[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'E:\\论文自动化助手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(打包用)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\\论文自动化助手.py</w:t>
      </w:r>
      <w:r>
        <w:rPr>
          <w:rFonts w:hint="eastAsia"/>
          <w:lang w:val="en-US" w:eastAsia="zh-CN"/>
        </w:rPr>
        <w:t>]换为该py文件在你电脑上的实际路径。</w:t>
      </w:r>
    </w:p>
    <w:p w14:paraId="26E68BB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接着是最后一行列表中icon=[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['E:\\论文自动化助手\\GUI.ico'</w:t>
      </w:r>
      <w:r>
        <w:rPr>
          <w:rFonts w:hint="eastAsia"/>
          <w:lang w:val="en-US" w:eastAsia="zh-CN"/>
        </w:rPr>
        <w:t>]换为你的icon图片的路径,注意这个图片是exe文件的icon图标，类型必须是ico，若有喜欢的图片想要设置为icon，须现将该图片转换为ico格式。</w:t>
      </w:r>
    </w:p>
    <w:p w14:paraId="3FD5003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最重要的datas=[]这个列表中的内容，这个列表中存放的是打包时附加的文件,仔细观察我们其实不难发现，这个东西是ddddocr库的一些内置文件，如果不把这两个文件加入的话，在打包后运行Optics_express论文下载时识别验证码时便会卡着不动无法识别，因此这两个文件必须加入进去。加入的方式如下：</w:t>
      </w:r>
    </w:p>
    <w:p w14:paraId="321CF6EC">
      <w:pPr>
        <w:ind w:firstLine="210" w:firstLineChars="100"/>
        <w:rPr>
          <w:rFonts w:hint="default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Arial" w:hAnsi="Arial" w:eastAsia="Arial" w:cs="Arial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datas的值，分为两部分第一部分为onnxruntime_providers_shared.dll文件的绝对路径，后面紧跟</w:t>
      </w:r>
      <w:r>
        <w:rPr>
          <w:rFonts w:hint="default" w:ascii="Arial" w:hAnsi="Arial" w:eastAsia="Arial" w:cs="Arial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E54C5E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  <w:t>onnxruntime</w:t>
      </w:r>
      <w:r>
        <w:rPr>
          <w:rFonts w:hint="default" w:ascii="Arial" w:hAnsi="Arial" w:eastAsia="Arial" w:cs="Arial"/>
          <w:i w:val="0"/>
          <w:iCs w:val="0"/>
          <w:caps w:val="0"/>
          <w:color w:val="E54C5E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\capi ，第二个为common.onnx 的绝对路径，后面紧跟 ddddocr 例如：</w:t>
      </w:r>
    </w:p>
    <w:p w14:paraId="2E574B44">
      <w:pP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5387C7">
      <w:pP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  <w:t>datas=[('D:/soft/python-3.7/Lib/site-packages/onnxruntime/capi/onnxruntime_providers_shared.dll','onnxruntime\\capi'),('D:/soft/python-3.7/Lib/site-packages/ddddocr/common.onnx','ddddocr')],</w:t>
      </w:r>
    </w:p>
    <w:p w14:paraId="7911132A">
      <w:pPr>
        <w:rPr>
          <w:rFonts w:hint="eastAsia"/>
          <w:color w:val="E54C5E" w:themeColor="accent6"/>
          <w:sz w:val="21"/>
          <w:szCs w:val="21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4B047C">
      <w:p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第一个文件可以在自己电脑python环境的 site-packages/onnxruntime/capi下找到，例如：</w:t>
      </w:r>
    </w:p>
    <w:p w14:paraId="1D5C0DF5"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271010" cy="2035810"/>
            <wp:effectExtent l="0" t="0" r="8890" b="8890"/>
            <wp:docPr id="12" name="图片 12" descr="addd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ddata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9457">
      <w:p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2B4465A6">
      <w:p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 w14:paraId="2BF35ED7">
      <w:pP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第二个文件可以在 ddddocr 包下找到 例如：</w:t>
      </w:r>
    </w:p>
    <w:p w14:paraId="19116713"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9230" cy="1971675"/>
            <wp:effectExtent l="0" t="0" r="1270" b="9525"/>
            <wp:docPr id="13" name="图片 13" descr="dddd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dddoc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BA2">
      <w:pPr>
        <w:rPr>
          <w:rFonts w:hint="eastAsia"/>
          <w:lang w:val="en-US" w:eastAsia="zh-CN"/>
        </w:rPr>
      </w:pPr>
    </w:p>
    <w:p w14:paraId="3E5DE2FA">
      <w:pPr>
        <w:rPr>
          <w:rFonts w:hint="eastAsia"/>
          <w:lang w:val="en-US" w:eastAsia="zh-CN"/>
        </w:rPr>
      </w:pPr>
    </w:p>
    <w:p w14:paraId="65D751C9">
      <w:pPr>
        <w:rPr>
          <w:rFonts w:hint="eastAsia"/>
          <w:lang w:val="en-US" w:eastAsia="zh-CN"/>
        </w:rPr>
      </w:pPr>
    </w:p>
    <w:p w14:paraId="06D8E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按照上述格式将两个文件的位置添加到datas=[]后，便可以开始打包了，打包时首先我们要进入当前文件夹下的cmd命令终端,进入方式如下：</w:t>
      </w:r>
    </w:p>
    <w:p w14:paraId="246FDF54">
      <w:pPr>
        <w:rPr>
          <w:rFonts w:hint="eastAsia"/>
          <w:lang w:val="en-US" w:eastAsia="zh-CN"/>
        </w:rPr>
      </w:pPr>
    </w:p>
    <w:p w14:paraId="11978242"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找到spec文件所在的文件夹在你电脑上的位置（即论文自动化助手(打包用)这个文件夹）</w:t>
      </w:r>
    </w:p>
    <w:p w14:paraId="65FCC9A2">
      <w:pPr>
        <w:rPr>
          <w:rFonts w:hint="default"/>
          <w:lang w:val="en-US" w:eastAsia="zh-CN"/>
        </w:rPr>
      </w:pPr>
    </w:p>
    <w:p w14:paraId="3AFF038C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17780</wp:posOffset>
                </wp:positionV>
                <wp:extent cx="4144645" cy="2176145"/>
                <wp:effectExtent l="4445" t="4445" r="1651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9830" y="5092700"/>
                          <a:ext cx="4144645" cy="2176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9505"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314190" cy="2446020"/>
                                  <wp:effectExtent l="0" t="0" r="3810" b="5080"/>
                                  <wp:docPr id="2" name="图片 2" descr="微信截图_20240905100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微信截图_202409051007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4190" cy="244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1.4pt;height:171.35pt;width:326.35pt;z-index:251660288;mso-width-relative:page;mso-height-relative:page;" fillcolor="#FFFFFF [3201]" filled="t" stroked="t" coordsize="21600,21600" o:gfxdata="UEsDBAoAAAAAAIdO4kAAAAAAAAAAAAAAAAAEAAAAZHJzL1BLAwQUAAAACACHTuJAiwIOJ9QAAAAH&#10;AQAADwAAAGRycy9kb3ducmV2LnhtbE3OwWrDMAwG4Pug72BU2G11miyhZHEKGwzGbuty6c2N1STM&#10;loPtNt3bTzttJyF+8etr9jdnxRVDnDwp2G4yEEi9NxMNCrrP14cdiJg0GW09oYJvjLBvV3eNro1f&#10;6AOvhzQILqFYawVjSnMtZexHdDpu/IzE2dkHpxOvYZAm6IXLnZV5llXS6Yn4w6hnfBmx/zpcnIK3&#10;6jkdsTPvpsgLv3SyD2cblbpfb7MnEAlv6e8YfvlMh5ZNJ38hE4VVUDI8Kch5cFqVuxLESUHxWJYg&#10;20b+97c/UEsDBBQAAAAIAIdO4kCd40vRZAIAAMQEAAAOAAAAZHJzL2Uyb0RvYy54bWytVM1u2zAM&#10;vg/YOwi6r7ZTJ2mDOEXWIsOAYi3QDTsrshwLk0VNUmJ3D7C9wU677L7n6nOMkp30b4celoNCiR8+&#10;kh9Jz8+6RpGdsE6CLmh2lFIiNIdS6k1BP31cvTmhxHmmS6ZAi4LeCkfPFq9fzVszEyOoQZXCEiTR&#10;btaagtbem1mSOF6LhrkjMEKjswLbMI9Xu0lKy1pkb1QyStNJ0oItjQUunMPXi95JB0b7EkKoKsnF&#10;BfBtI7TvWa1QzGNJrpbG0UXMtqoE91dV5YQnqqBYqY8nBkF7Hc5kMWezjWWmlnxIgb0khSc1NUxq&#10;DHqgumCeka2Vz6gayS04qPwRhybpC4mKYBVZ+kSbm5oZEWtBqZ05iO7+Hy3/sLu2RJYFzSnRrMGG&#10;3/38cffrz93v7yQP8rTGzRB1YxDnu7fQ4dDs3x0+hqq7yjbhH+shwZ9NT0+OUeLbgo7T09E0HYQW&#10;nSccAXmW55N8TAlHxCibTjK8YKzknspY598JaEgwCmqxk1Fgtrt0vofuISGyAyXLlVQqXuxmfa4s&#10;2THs+ir+BvZHMKVJW9DJ8TiNzI98gftAsVaMf3nOgNkqjUkHhXolguW7dTfItobyFlWz0I+dM3wl&#10;kfeSOX/NLM4ZSoSb6K/wqBRgMjBYlNRgv/3rPeCx/eilpMW5Laj7umVWUKLeaxyMU5Q2DHq85OPp&#10;CC/2oWf90KO3zTmgSBnuvOHRDHiv9mZlofmMC7sMUdHFNMfYBfV789z324QLz8VyGUE42ob5S31j&#10;eKAOLdGw3HqoZGxdkKnXZlAPhzs2f1jEsD0P7xF1//F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Ag4n1AAAAAcBAAAPAAAAAAAAAAEAIAAAACIAAABkcnMvZG93bnJldi54bWxQSwECFAAUAAAA&#10;CACHTuJAneNL0W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3989505">
                      <w:r>
                        <w:rPr>
                          <w:rFonts w:hint="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4314190" cy="2446020"/>
                            <wp:effectExtent l="0" t="0" r="3810" b="5080"/>
                            <wp:docPr id="2" name="图片 2" descr="微信截图_202409051007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微信截图_202409051007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4190" cy="244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5C01D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0D0EA4A4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鼠标单击位置栏</w:t>
      </w:r>
    </w:p>
    <w:p w14:paraId="199F6632">
      <w:pPr>
        <w:rPr>
          <w:rFonts w:hint="default"/>
          <w:lang w:val="en-US" w:eastAsia="zh-CN"/>
        </w:rPr>
      </w:pPr>
    </w:p>
    <w:p w14:paraId="688C2930">
      <w:pPr>
        <w:rPr>
          <w:rFonts w:hint="default"/>
          <w:lang w:val="en-US" w:eastAsia="zh-CN"/>
        </w:rPr>
      </w:pPr>
    </w:p>
    <w:p w14:paraId="4722D670">
      <w:pPr>
        <w:rPr>
          <w:rFonts w:hint="default"/>
          <w:lang w:val="en-US" w:eastAsia="zh-CN"/>
        </w:rPr>
      </w:pPr>
    </w:p>
    <w:p w14:paraId="60A0ABB5">
      <w:pPr>
        <w:rPr>
          <w:rFonts w:hint="default"/>
          <w:lang w:val="en-US" w:eastAsia="zh-CN"/>
        </w:rPr>
      </w:pPr>
    </w:p>
    <w:p w14:paraId="1131085B">
      <w:pPr>
        <w:rPr>
          <w:rFonts w:hint="default"/>
          <w:lang w:val="en-US" w:eastAsia="zh-CN"/>
        </w:rPr>
      </w:pPr>
    </w:p>
    <w:p w14:paraId="1C63DD80">
      <w:pPr>
        <w:rPr>
          <w:rFonts w:hint="default"/>
          <w:lang w:val="en-US" w:eastAsia="zh-CN"/>
        </w:rPr>
      </w:pPr>
    </w:p>
    <w:p w14:paraId="77927E3B">
      <w:pPr>
        <w:rPr>
          <w:rFonts w:hint="default"/>
          <w:lang w:val="en-US" w:eastAsia="zh-CN"/>
        </w:rPr>
      </w:pPr>
    </w:p>
    <w:p w14:paraId="78DDA211">
      <w:pPr>
        <w:rPr>
          <w:rFonts w:hint="default"/>
          <w:lang w:val="en-US" w:eastAsia="zh-CN"/>
        </w:rPr>
      </w:pPr>
    </w:p>
    <w:p w14:paraId="513AE862">
      <w:pPr>
        <w:rPr>
          <w:rFonts w:hint="default"/>
          <w:lang w:val="en-US" w:eastAsia="zh-CN"/>
        </w:rPr>
      </w:pPr>
    </w:p>
    <w:p w14:paraId="448C02B7">
      <w:pPr>
        <w:rPr>
          <w:rFonts w:hint="default"/>
          <w:lang w:val="en-US" w:eastAsia="zh-CN"/>
        </w:rPr>
      </w:pPr>
    </w:p>
    <w:p w14:paraId="5C355CBE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鼠标单击位置栏</w:t>
      </w:r>
    </w:p>
    <w:p w14:paraId="749AC41F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87630</wp:posOffset>
                </wp:positionV>
                <wp:extent cx="4130675" cy="2368550"/>
                <wp:effectExtent l="4445" t="4445" r="5080" b="1460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0675" cy="236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487BB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3918585" cy="2350135"/>
                                  <wp:effectExtent l="0" t="0" r="5715" b="12065"/>
                                  <wp:docPr id="21" name="图片 21" descr="微信截图_2024090510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21" descr="微信截图_202409051009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8585" cy="2350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7pt;margin-top:6.9pt;height:186.5pt;width:325.25pt;mso-wrap-distance-bottom:0pt;mso-wrap-distance-left:9pt;mso-wrap-distance-right:9pt;mso-wrap-distance-top:0pt;z-index:251661312;mso-width-relative:page;mso-height-relative:page;" fillcolor="#FFFFFF [3201]" filled="t" stroked="t" coordsize="21600,21600" o:gfxdata="UEsDBAoAAAAAAIdO4kAAAAAAAAAAAAAAAAAEAAAAZHJzL1BLAwQUAAAACACHTuJAeNA/c9cAAAAK&#10;AQAADwAAAGRycy9kb3ducmV2LnhtbE2PwU7DMBBE70j8g7VI3FonNY2iEKcSSEiIGyUXbm68TSLs&#10;dRS7Tfl7llN7XM3T7Jt6d/FOnHGOYyAN+ToDgdQFO1Kvof16W5UgYjJkjQuEGn4xwq65v6tNZcNC&#10;n3jep15wCcXKaBhSmiopYzegN3EdJiTOjmH2JvE599LOZuFy7+QmywrpzUj8YTATvg7Y/exPXsN7&#10;8ZK+sbUfVm1UWFrZzUcXtX58yLNnEAkv6QrDvz6rQ8NOh3AiG4XTsMq3T4xyoHgCA4Xa5iAOGlRZ&#10;lCCbWt5OaP4AUEsDBBQAAAAIAIdO4kDODgaOWQIAALgEAAAOAAAAZHJzL2Uyb0RvYy54bWytVM1u&#10;2zAMvg/YOwi6r85/uyBOkSXIMKBYC3TDzoosx8IkUZOU2N0DbG+w0y6777nyHKPkJM2aHXqYDzIp&#10;0h/Jj6Qn141WZCucl2By2r3oUCIMh0KadU4/fli+uqLEB2YKpsCInD4IT6+nL19MajsWPahAFcIR&#10;BDF+XNucViHYcZZ5XgnN/AVYYdBYgtMsoOrWWeFYjehaZb1OZ5TV4ArrgAvv8XbRGuke0T0HEMpS&#10;crEAvtHChBbVCcUCluQraT2dpmzLUvBwW5ZeBKJyipWGdGIQlFfxzKYTNl47ZivJ9ymw56TwpCbN&#10;pMGgR6gFC4xsnDyD0pI78FCGCw46awtJjGAV3c4Tbu4rZkWqBan29ki6/3+w/P32zhFZ5HRIiWEa&#10;G7778X338/fu1zcyjPTU1o/R696iX2jeQINDc7j3eBmrbkqn4xvrIWhHch+O5IomEI6Xg26/M7rE&#10;KBxtvf7oajhM9GePn1vnw1sBmkQhpw67l0hl2xsfMBV0PbjEaB6ULJZSqaS49WquHNky7PQyPTFL&#10;/OQvN2VIndNRH2OfQUTsI8RKMf75HAHxlEHYyEpbfZRCs2r2VK2geECmHLSj5i1fSsS9YT7cMYez&#10;heTg9oVbPEoFmAzsJUoqcF//dR/9seVopaTGWc2p/7JhTlCi3hkchtfdwSAOd1IGw8seKu7Usjq1&#10;mI2eA5LUxT23PInRP6iDWDrQn3BJZzEqmpjhGDun4SDOQ7tBuORczGbJCcfZsnBj7i2P0JFcA7NN&#10;gFKm1kWaWm727OFAp/bsly9uzKmevB5/ON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NA/c9cA&#10;AAAKAQAADwAAAAAAAAABACAAAAAiAAAAZHJzL2Rvd25yZXYueG1sUEsBAhQAFAAAAAgAh07iQM4O&#10;Bo5ZAgAAuA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55487BB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drawing>
                          <wp:inline distT="0" distB="0" distL="114300" distR="114300">
                            <wp:extent cx="3918585" cy="2350135"/>
                            <wp:effectExtent l="0" t="0" r="5715" b="12065"/>
                            <wp:docPr id="21" name="图片 21" descr="微信截图_2024090510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21" descr="微信截图_2024090510094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8585" cy="2350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97B13B">
      <w:pPr>
        <w:rPr>
          <w:rFonts w:hint="default"/>
          <w:lang w:val="en-US" w:eastAsia="zh-CN"/>
        </w:rPr>
      </w:pPr>
    </w:p>
    <w:p w14:paraId="330A8B70">
      <w:pPr>
        <w:rPr>
          <w:rFonts w:hint="default"/>
          <w:lang w:val="en-US" w:eastAsia="zh-CN"/>
        </w:rPr>
      </w:pPr>
    </w:p>
    <w:p w14:paraId="0C63B881">
      <w:pPr>
        <w:rPr>
          <w:rFonts w:hint="default"/>
          <w:lang w:val="en-US" w:eastAsia="zh-CN"/>
        </w:rPr>
      </w:pPr>
    </w:p>
    <w:p w14:paraId="0D945E1B">
      <w:pPr>
        <w:rPr>
          <w:rFonts w:hint="default"/>
          <w:lang w:val="en-US" w:eastAsia="zh-CN"/>
        </w:rPr>
      </w:pPr>
    </w:p>
    <w:p w14:paraId="7D12E904">
      <w:pPr>
        <w:rPr>
          <w:rFonts w:hint="default"/>
          <w:lang w:val="en-US" w:eastAsia="zh-CN"/>
        </w:rPr>
      </w:pPr>
    </w:p>
    <w:p w14:paraId="0EABE6BE">
      <w:pPr>
        <w:rPr>
          <w:rFonts w:hint="default"/>
          <w:lang w:val="en-US" w:eastAsia="zh-CN"/>
        </w:rPr>
      </w:pPr>
    </w:p>
    <w:p w14:paraId="6568004B">
      <w:pPr>
        <w:rPr>
          <w:rFonts w:hint="default"/>
          <w:lang w:val="en-US" w:eastAsia="zh-CN"/>
        </w:rPr>
      </w:pPr>
    </w:p>
    <w:p w14:paraId="0111B981">
      <w:pPr>
        <w:numPr>
          <w:ilvl w:val="0"/>
          <w:numId w:val="0"/>
        </w:numPr>
        <w:rPr>
          <w:sz w:val="21"/>
        </w:rPr>
      </w:pPr>
      <w:r>
        <w:rPr>
          <w:rFonts w:hint="eastAsia"/>
          <w:b/>
          <w:bCs/>
          <w:lang w:val="en-US" w:eastAsia="zh-CN"/>
        </w:rPr>
        <w:t>3.删除掉蓝色选中部分，并输入cmd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159385</wp:posOffset>
                </wp:positionV>
                <wp:extent cx="4294505" cy="2284095"/>
                <wp:effectExtent l="4445" t="4445" r="635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2045" y="4045585"/>
                          <a:ext cx="4294505" cy="228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54423"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800600" cy="2859405"/>
                                  <wp:effectExtent l="0" t="0" r="0" b="10795"/>
                                  <wp:docPr id="7" name="图片 7" descr="微信截图_20240905101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 descr="微信截图_202409051012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00600" cy="2859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5pt;margin-top:12.55pt;height:179.85pt;width:338.15pt;z-index:251662336;mso-width-relative:page;mso-height-relative:page;" fillcolor="#FFFFFF [3201]" filled="t" stroked="t" coordsize="21600,21600" o:gfxdata="UEsDBAoAAAAAAIdO4kAAAAAAAAAAAAAAAAAEAAAAZHJzL1BLAwQUAAAACACHTuJAMfZM1tYAAAAJ&#10;AQAADwAAAGRycy9kb3ducmV2LnhtbE2PQUvEMBSE74L/ITzB227aRmupTRcUBPHm2ou3bPO2LSYv&#10;pclu13/v86THYYaZb5rdxTtxxiVOgTTk2wwEUh/sRIOG7uNlU4GIyZA1LhBq+MYIu/b6qjG1DSu9&#10;43mfBsElFGujYUxprqWM/YjexG2Ykdg7hsWbxHIZpF3MyuXeySLLSunNRLwwmhmfR+y/9iev4bV8&#10;Sp/Y2TerChXWTvbL0UWtb2/y7BFEwkv6C8MvPqNDy0yHcCIbhdOwUYqTGor7HAT75YPibwcNqrqr&#10;QLaN/P+g/QFQSwMEFAAAAAgAh07iQLJEVENlAgAAxAQAAA4AAABkcnMvZTJvRG9jLnhtbK1UzW4T&#10;MRC+I/EOlu90N8umpFE2VWgVhFTRSgVxdrzerIXtMbaT3fIA8AacuHDnufocjL1J+sehB3JwZjxf&#10;vvF8M5PZaa8V2QrnJZiKjo5ySoThUEuzruinj8tXE0p8YKZmCoyo6I3w9HT+8sWss1NRQAuqFo4g&#10;ifHTzla0DcFOs8zzVmjmj8AKg8EGnGYBXbfOasc6ZNcqK/L8OOvA1dYBF97j7fkQpDtG9xxCaBrJ&#10;xTnwjRYmDKxOKBawJN9K6+k8vbZpBA+XTeNFIKqiWGlIJyZBexXPbD5j07VjtpV89wT2nCc8qkkz&#10;aTDpgeqcBUY2Tj6h0pI78NCEIw46GwpJimAVo/yRNtctsyLVglJ7exDd/z9a/mF75YisK3pMiWEa&#10;G37788ftrz+3v7+T4yhPZ/0UUdcWcaF/Cz0Ozf7e42Wsum+cjt9YD4nxUVHk5ZiSm4qWaIwn40Fo&#10;0QfCEVAWJ+U4RwBHRFFMyvwkIbI7Kut8eCdAk2hU1GEnk8Bse+EDPguhe0jM7EHJeimVSo5br86U&#10;I1uGXV+mT8yPP3kAU4Z0WPfrcZ6YH8Qi94FipRj/8pQB+ZRB2qjQoES0Qr/qd7KtoL5B1RwMY+ct&#10;X0rkvWA+XDGHc4ZTiJsYLvFoFOBjYGdR0oL79q/7iMf2Y5SSDue2ov7rhjlBiXpvcDBORmUZBz05&#10;5fhNgY67H1ndj5iNPgMUaYQ7b3kyIz6ovdk40J9xYRcxK4aY4Zi7omFvnoVhm3DhuVgsEghH27Jw&#10;Ya4tj9SxJQYWmwCNTK2LMg3a7NTD4U7t2S1i3J77fkLd/fnM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9kzW1gAAAAkBAAAPAAAAAAAAAAEAIAAAACIAAABkcnMvZG93bnJldi54bWxQSwECFAAU&#10;AAAACACHTuJAskRUQ2UCAADE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7054423">
                      <w:r>
                        <w:rPr>
                          <w:rFonts w:hint="default"/>
                          <w:lang w:val="en-US" w:eastAsia="zh-CN"/>
                        </w:rPr>
                        <w:drawing>
                          <wp:inline distT="0" distB="0" distL="114300" distR="114300">
                            <wp:extent cx="4800600" cy="2859405"/>
                            <wp:effectExtent l="0" t="0" r="0" b="10795"/>
                            <wp:docPr id="7" name="图片 7" descr="微信截图_20240905101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 descr="微信截图_2024090510124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00600" cy="2859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FE6F58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BBE4AC">
      <w:pPr>
        <w:bidi w:val="0"/>
        <w:rPr>
          <w:rFonts w:hint="default"/>
          <w:lang w:val="en-US" w:eastAsia="zh-CN"/>
        </w:rPr>
      </w:pPr>
    </w:p>
    <w:p w14:paraId="71261457">
      <w:pPr>
        <w:bidi w:val="0"/>
        <w:rPr>
          <w:rFonts w:hint="default"/>
          <w:lang w:val="en-US" w:eastAsia="zh-CN"/>
        </w:rPr>
      </w:pPr>
    </w:p>
    <w:p w14:paraId="0B279D59">
      <w:pPr>
        <w:bidi w:val="0"/>
        <w:rPr>
          <w:rFonts w:hint="default"/>
          <w:lang w:val="en-US" w:eastAsia="zh-CN"/>
        </w:rPr>
      </w:pPr>
    </w:p>
    <w:p w14:paraId="5FAA787E">
      <w:pPr>
        <w:bidi w:val="0"/>
        <w:rPr>
          <w:rFonts w:hint="default"/>
          <w:lang w:val="en-US" w:eastAsia="zh-CN"/>
        </w:rPr>
      </w:pPr>
    </w:p>
    <w:p w14:paraId="51F64ECB">
      <w:pPr>
        <w:bidi w:val="0"/>
        <w:rPr>
          <w:rFonts w:hint="default"/>
          <w:lang w:val="en-US" w:eastAsia="zh-CN"/>
        </w:rPr>
      </w:pPr>
    </w:p>
    <w:p w14:paraId="4BBA0047">
      <w:pPr>
        <w:bidi w:val="0"/>
        <w:rPr>
          <w:rFonts w:hint="default"/>
          <w:lang w:val="en-US" w:eastAsia="zh-CN"/>
        </w:rPr>
      </w:pPr>
    </w:p>
    <w:p w14:paraId="7566E3F0">
      <w:pPr>
        <w:bidi w:val="0"/>
        <w:rPr>
          <w:rFonts w:hint="default"/>
          <w:lang w:val="en-US" w:eastAsia="zh-CN"/>
        </w:rPr>
      </w:pPr>
    </w:p>
    <w:p w14:paraId="55F4605D">
      <w:pPr>
        <w:bidi w:val="0"/>
        <w:rPr>
          <w:rFonts w:hint="default"/>
          <w:lang w:val="en-US" w:eastAsia="zh-CN"/>
        </w:rPr>
      </w:pPr>
    </w:p>
    <w:p w14:paraId="21E359D1">
      <w:pPr>
        <w:bidi w:val="0"/>
        <w:rPr>
          <w:rFonts w:hint="default"/>
          <w:lang w:val="en-US" w:eastAsia="zh-CN"/>
        </w:rPr>
      </w:pPr>
    </w:p>
    <w:p w14:paraId="73867578">
      <w:pPr>
        <w:tabs>
          <w:tab w:val="left" w:pos="704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71989D9D">
      <w:pPr>
        <w:tabs>
          <w:tab w:val="left" w:pos="7049"/>
        </w:tabs>
        <w:bidi w:val="0"/>
        <w:jc w:val="left"/>
        <w:rPr>
          <w:rFonts w:hint="eastAsia"/>
          <w:lang w:val="en-US" w:eastAsia="zh-CN"/>
        </w:rPr>
      </w:pPr>
    </w:p>
    <w:p w14:paraId="53EE5B57">
      <w:pPr>
        <w:tabs>
          <w:tab w:val="left" w:pos="7049"/>
        </w:tabs>
        <w:bidi w:val="0"/>
        <w:jc w:val="left"/>
        <w:rPr>
          <w:rFonts w:hint="eastAsia"/>
          <w:lang w:val="en-US" w:eastAsia="zh-CN"/>
        </w:rPr>
      </w:pPr>
    </w:p>
    <w:p w14:paraId="336328C9">
      <w:pPr>
        <w:tabs>
          <w:tab w:val="left" w:pos="7049"/>
        </w:tabs>
        <w:bidi w:val="0"/>
        <w:jc w:val="left"/>
        <w:rPr>
          <w:rFonts w:hint="eastAsia"/>
          <w:lang w:val="en-US" w:eastAsia="zh-CN"/>
        </w:rPr>
      </w:pPr>
    </w:p>
    <w:p w14:paraId="1DDA65F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4.按下回车，进入到当前文件夹路径下的cmd命令面版</w:t>
      </w:r>
    </w:p>
    <w:p w14:paraId="500041FB">
      <w:pPr>
        <w:tabs>
          <w:tab w:val="left" w:pos="7049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31115</wp:posOffset>
                </wp:positionV>
                <wp:extent cx="4397375" cy="2668270"/>
                <wp:effectExtent l="4445" t="4445" r="5080" b="69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6330" y="6933565"/>
                          <a:ext cx="4397375" cy="266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63EED"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4627245" cy="2461895"/>
                                  <wp:effectExtent l="0" t="0" r="8255" b="1905"/>
                                  <wp:docPr id="9" name="图片 9" descr="微信截图_20240905101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微信截图_202409051014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7245" cy="2461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2.45pt;height:210.1pt;width:346.25pt;z-index:251663360;mso-width-relative:page;mso-height-relative:page;" fillcolor="#FFFFFF [3201]" filled="t" stroked="t" coordsize="21600,21600" o:gfxdata="UEsDBAoAAAAAAIdO4kAAAAAAAAAAAAAAAAAEAAAAZHJzL1BLAwQUAAAACACHTuJAzkG8MNUAAAAI&#10;AQAADwAAAGRycy9kb3ducmV2LnhtbE2PwU7DMBBE70j8g7VI3FrHaYloiFMJJKSKG20u3Nx4m0TY&#10;6yh2m/bvWU5wHM1o5k21vXonLjjFIZAGtcxAILXBDtRpaA7vi2cQMRmyxgVCDTeMsK3v7ypT2jDT&#10;J172qRNcQrE0GvqUxlLK2PboTVyGEYm9U5i8SSynTtrJzFzuncyzrJDeDMQLvRnxrcf2e3/2GnbF&#10;a/rCxn7YVb4KcyPb6eSi1o8PKnsBkfCa/sLwi8/oUDPTMZzJRuE0LNSakxrWGxBsFxulQBxZ508K&#10;ZF3J/wfqH1BLAwQUAAAACACHTuJAfcvQKGcCAADEBAAADgAAAGRycy9lMm9Eb2MueG1srVTNbhMx&#10;EL4j8Q6W73STbP4aZVOFVkFIFa1UEGfH681a2B5jO9ktDwBvwIkLd56rz8HYm6R/HHogB2fs+fLN&#10;zDczmZ+1WpGdcF6CKWj/pEeJMBxKaTYF/fRx9WZKiQ/MlEyBEQW9FZ6eLV6/mjd2JgZQgyqFI0hi&#10;/KyxBa1DsLMs87wWmvkTsMKgswKnWcCr22SlYw2ya5UNer1x1oArrQMuvMfXi85J94zuJYRQVZKL&#10;C+BbLUzoWJ1QLGBJvpbW00XKtqoED1dV5UUgqqBYaUgnBkF7Hc9sMWezjWO2lnyfAntJCk9q0kwa&#10;DHqkumCBka2Tz6i05A48VOGEg866QpIiWEW/90Sbm5pZkWpBqb09iu7/Hy3/sLt2RJYFxbYbprHh&#10;dz9/3P36c/f7O5lGeRrrZ4i6sYgL7VtocWgO7x4fY9Vt5XT8xnpI9Pf74zxHiW8LOj7N89F41Akt&#10;2kA4Aob56SSfjCjhiBiMx9PBJLUiu6eyzod3AjSJRkEddjIJzHaXPmBaCD1AYmQPSpYrqVS6uM36&#10;XDmyY9j1VfrE+PiTRzBlSIMJ5qNeYn7ki9xHirVi/MtzBuRTBmmjQp0S0Qrtut3LtobyFlVz0I2d&#10;t3wlkfeS+XDNHM4ZSoSbGK7wqBRgMrC3KKnBffvXe8Rj+9FLSYNzW1D/dcucoES9NzgYp/3hMA56&#10;ugxHkwFe3EPP+qHHbPU5oEh93HnLkxnxQR3MyoH+jAu7jFHRxQzH2AUNB/M8dNuEC8/FcplAONqW&#10;hUtzY3mkji0xsNwGqGRqXZSp02avHg53as9+EeP2PLwn1P2fz+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kG8MNUAAAAIAQAADwAAAAAAAAABACAAAAAiAAAAZHJzL2Rvd25yZXYueG1sUEsBAhQA&#10;FAAAAAgAh07iQH3L0ChnAgAAxAQAAA4AAAAAAAAAAQAgAAAAJA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F963EED">
                      <w:r>
                        <w:rPr>
                          <w:rFonts w:hint="default"/>
                          <w:lang w:val="en-US" w:eastAsia="zh-CN"/>
                        </w:rPr>
                        <w:drawing>
                          <wp:inline distT="0" distB="0" distL="114300" distR="114300">
                            <wp:extent cx="4627245" cy="2461895"/>
                            <wp:effectExtent l="0" t="0" r="8255" b="1905"/>
                            <wp:docPr id="9" name="图片 9" descr="微信截图_20240905101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微信截图_2024090510143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7245" cy="2461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3F4A8A2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99CA4F">
      <w:pPr>
        <w:bidi w:val="0"/>
        <w:rPr>
          <w:rFonts w:hint="default"/>
          <w:lang w:val="en-US" w:eastAsia="zh-CN"/>
        </w:rPr>
      </w:pPr>
    </w:p>
    <w:p w14:paraId="4392E776">
      <w:pPr>
        <w:bidi w:val="0"/>
        <w:rPr>
          <w:rFonts w:hint="default"/>
          <w:lang w:val="en-US" w:eastAsia="zh-CN"/>
        </w:rPr>
      </w:pPr>
    </w:p>
    <w:p w14:paraId="60710226">
      <w:pPr>
        <w:bidi w:val="0"/>
        <w:rPr>
          <w:rFonts w:hint="default"/>
          <w:lang w:val="en-US" w:eastAsia="zh-CN"/>
        </w:rPr>
      </w:pPr>
    </w:p>
    <w:p w14:paraId="77FCD5BD">
      <w:pPr>
        <w:bidi w:val="0"/>
        <w:rPr>
          <w:rFonts w:hint="default"/>
          <w:lang w:val="en-US" w:eastAsia="zh-CN"/>
        </w:rPr>
      </w:pPr>
    </w:p>
    <w:p w14:paraId="479DC975">
      <w:pPr>
        <w:bidi w:val="0"/>
        <w:rPr>
          <w:rFonts w:hint="default"/>
          <w:lang w:val="en-US" w:eastAsia="zh-CN"/>
        </w:rPr>
      </w:pPr>
    </w:p>
    <w:p w14:paraId="5F0814D1">
      <w:pPr>
        <w:bidi w:val="0"/>
        <w:rPr>
          <w:rFonts w:hint="default"/>
          <w:lang w:val="en-US" w:eastAsia="zh-CN"/>
        </w:rPr>
      </w:pPr>
    </w:p>
    <w:p w14:paraId="468D9A1D">
      <w:pPr>
        <w:bidi w:val="0"/>
        <w:rPr>
          <w:rFonts w:hint="default"/>
          <w:lang w:val="en-US" w:eastAsia="zh-CN"/>
        </w:rPr>
      </w:pPr>
    </w:p>
    <w:p w14:paraId="6DFD0C88">
      <w:pPr>
        <w:bidi w:val="0"/>
        <w:rPr>
          <w:rFonts w:hint="default"/>
          <w:lang w:val="en-US" w:eastAsia="zh-CN"/>
        </w:rPr>
      </w:pPr>
    </w:p>
    <w:p w14:paraId="7A34B78F">
      <w:pPr>
        <w:bidi w:val="0"/>
        <w:rPr>
          <w:rFonts w:hint="default"/>
          <w:lang w:val="en-US" w:eastAsia="zh-CN"/>
        </w:rPr>
      </w:pPr>
    </w:p>
    <w:p w14:paraId="568B6F00">
      <w:pPr>
        <w:bidi w:val="0"/>
        <w:rPr>
          <w:rFonts w:hint="default"/>
          <w:lang w:val="en-US" w:eastAsia="zh-CN"/>
        </w:rPr>
      </w:pPr>
    </w:p>
    <w:p w14:paraId="0105F52D">
      <w:pPr>
        <w:bidi w:val="0"/>
        <w:rPr>
          <w:rFonts w:hint="default"/>
          <w:lang w:val="en-US" w:eastAsia="zh-CN"/>
        </w:rPr>
      </w:pPr>
    </w:p>
    <w:p w14:paraId="3177FEAB">
      <w:pPr>
        <w:bidi w:val="0"/>
        <w:rPr>
          <w:rFonts w:hint="default"/>
          <w:lang w:val="en-US" w:eastAsia="zh-CN"/>
        </w:rPr>
      </w:pPr>
    </w:p>
    <w:p w14:paraId="4FCAFB90">
      <w:pPr>
        <w:bidi w:val="0"/>
        <w:rPr>
          <w:rFonts w:hint="default"/>
          <w:lang w:val="en-US" w:eastAsia="zh-CN"/>
        </w:rPr>
      </w:pPr>
    </w:p>
    <w:p w14:paraId="0F4FA8D1">
      <w:pPr>
        <w:bidi w:val="0"/>
        <w:rPr>
          <w:rFonts w:hint="default"/>
          <w:lang w:val="en-US" w:eastAsia="zh-CN"/>
        </w:rPr>
      </w:pPr>
    </w:p>
    <w:p w14:paraId="12DCBEFE">
      <w:pPr>
        <w:tabs>
          <w:tab w:val="left" w:pos="108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接着，输入pyinstaller 论文自动化助手.spec 按下回车开始打包</w:t>
      </w:r>
    </w:p>
    <w:p w14:paraId="5467E752">
      <w:pPr>
        <w:numPr>
          <w:ilvl w:val="0"/>
          <w:numId w:val="0"/>
        </w:num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5E5B8377">
      <w:pPr>
        <w:numPr>
          <w:ilvl w:val="0"/>
          <w:numId w:val="0"/>
        </w:numP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输入命令后等待打包，不要退出当前cmd命令窗口,否则打包失败</w:t>
      </w:r>
    </w:p>
    <w:p w14:paraId="308EB0B2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5715</wp:posOffset>
                </wp:positionV>
                <wp:extent cx="4951730" cy="1988185"/>
                <wp:effectExtent l="4445" t="4445" r="9525" b="1397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0660" y="8442960"/>
                          <a:ext cx="4951730" cy="198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7861F">
                            <w:r>
                              <w:rPr>
                                <w:rStyle w:val="5"/>
                                <w:rFonts w:hint="default" w:ascii="Arial" w:hAnsi="Arial" w:eastAsia="宋体" w:cs="Arial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4D4D4D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5273675" cy="1912620"/>
                                  <wp:effectExtent l="0" t="0" r="9525" b="5080"/>
                                  <wp:docPr id="15" name="图片 15" descr="微信截图_202409051020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 descr="微信截图_2024090510203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3675" cy="191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05pt;margin-top:0.45pt;height:156.55pt;width:389.9pt;z-index:251666432;mso-width-relative:page;mso-height-relative:page;" fillcolor="#FFFFFF [3201]" filled="t" stroked="t" coordsize="21600,21600" o:gfxdata="UEsDBAoAAAAAAIdO4kAAAAAAAAAAAAAAAAAEAAAAZHJzL1BLAwQUAAAACACHTuJAfVPqa9MAAAAH&#10;AQAADwAAAGRycy9kb3ducmV2LnhtbE2OwU7DMBBE70j9B2srcaN2GlS1IU4lkJAQN0ouvbnxNomw&#10;15HtNuXvWU5wm50Zzb56f/NOXDGmMZCGYqVAIHXBjtRraD9fH7YgUjZkjQuEGr4xwb5Z3NWmsmGm&#10;D7weci94hFJlNAw5T5WUqRvQm7QKExJn5xC9yXzGXtpoZh73Tq6V2khvRuIPg5nwZcDu63DxGt42&#10;z/mIrX235boMcyu7eHZJ6/tloZ5AZLzlvzL84jM6NMx0CheySTgNpSq4qWEHgtOt2rE4sV08KpBN&#10;Lf/zNz9QSwMEFAAAAAgAh07iQCjgxFhlAgAAxgQAAA4AAABkcnMvZTJvRG9jLnhtbK1UzW7bMAy+&#10;D9g7CLqvjlMnTYI4RdYiw4BiLZANOyuyHAuTRU1SYncPsL3BTrvsvufKc4ySnf7u0MNyUCjxw0fy&#10;I+n5eVsrshfWSdA5TU8GlAjNoZB6m9NPH1dvJpQ4z3TBFGiR01vh6Pni9at5Y2ZiCBWoQliCJNrN&#10;GpPTynszSxLHK1EzdwJGaHSWYGvm8Wq3SWFZg+y1SoaDwThpwBbGAhfO4etl56Q9o30JIZSl5OIS&#10;+K4W2nesVijmsSRXSePoImZbloL767J0whOVU6zUxxODoL0JZ7KYs9nWMlNJ3qfAXpLCk5pqJjUG&#10;vaO6ZJ6RnZXPqGrJLTgo/QmHOukKiYpgFengiTbrihkRa0GpnbkT3f0/Wv5hf2OJLHASMko0q7Hj&#10;h58/Dr/+HH5/J/iGAjXGzRC3Noj07VtoEXx8d/gY6m5LW4d/rIgEf3Y2GI9R5NucTrJsOEU7Si1a&#10;TzgCsukoPTtFAEdEOp1M0skoIJJ7KmOdfyegJsHIqcVeRonZ/sr5DnqEhMgOlCxWUql4sdvNhbJk&#10;z7Dvq/jr2R/BlCZNTseno0FkfuQL3HcUG8X4l+cMmK3SmHRQqFMiWL7dtL1sGyhuUTUL3eA5w1cS&#10;ea+Y8zfM4qShAriL/hqPUgEmA71FSQX227/eAx4HAL2UNDi5OXVfd8wKStR7jaMxTbMMaX28ZKOz&#10;IV7sQ8/moUfv6gtAkVLcesOjGfBeHc3SQv0ZV3YZoqKLaY6xc+qP5oXv9glXnovlMoJwuA3zV3pt&#10;eKAOLdGw3HkoZWxdkKnTplcPxzs2v1/FsD8P7xF1//l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9U+pr0wAAAAcBAAAPAAAAAAAAAAEAIAAAACIAAABkcnMvZG93bnJldi54bWxQSwECFAAUAAAA&#10;CACHTuJAKODEWGUCAADGBAAADgAAAAAAAAABACAAAAAi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57861F">
                      <w:r>
                        <w:rPr>
                          <w:rStyle w:val="5"/>
                          <w:rFonts w:hint="default" w:ascii="Arial" w:hAnsi="Arial" w:eastAsia="宋体" w:cs="Arial"/>
                          <w:b/>
                          <w:bCs/>
                          <w:i w:val="0"/>
                          <w:iCs w:val="0"/>
                          <w:caps w:val="0"/>
                          <w:color w:val="4D4D4D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</w:rPr>
                        <w:drawing>
                          <wp:inline distT="0" distB="0" distL="114300" distR="114300">
                            <wp:extent cx="5273675" cy="1912620"/>
                            <wp:effectExtent l="0" t="0" r="9525" b="5080"/>
                            <wp:docPr id="15" name="图片 15" descr="微信截图_202409051020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 descr="微信截图_2024090510203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3675" cy="191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35E265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71D61059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0472A708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1FA9DBB9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0CE08768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3B7F3F3C">
      <w:pPr>
        <w:numPr>
          <w:ilvl w:val="0"/>
          <w:numId w:val="0"/>
        </w:num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直到cmd命令窗口内的字体不再滚动并在最后一行出现</w:t>
      </w: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Successfully</w:t>
      </w: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语句的时候，打包完成</w:t>
      </w:r>
    </w:p>
    <w:p w14:paraId="2CC59902">
      <w:pPr>
        <w:tabs>
          <w:tab w:val="left" w:pos="1083"/>
        </w:tabs>
        <w:bidi w:val="0"/>
        <w:jc w:val="left"/>
        <w:rPr>
          <w:rFonts w:hint="default"/>
          <w:lang w:val="en-US" w:eastAsia="zh-CN"/>
        </w:rPr>
      </w:pPr>
    </w:p>
    <w:p w14:paraId="2722D1FD">
      <w:pPr>
        <w:tabs>
          <w:tab w:val="left" w:pos="1083"/>
        </w:tabs>
        <w:bidi w:val="0"/>
        <w:jc w:val="left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031615" cy="2388235"/>
            <wp:effectExtent l="0" t="0" r="6985" b="12065"/>
            <wp:docPr id="16" name="图片 16" descr="微信截图_2024090510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截图_202409051020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946E">
      <w:pPr>
        <w:numPr>
          <w:ilvl w:val="0"/>
          <w:numId w:val="0"/>
        </w:numP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返回之前的文件夹，我们发现会多出两个文件夹，build和dist，此时build没用了，可以删掉，dist文件夹下的便是我们打包好的exe文件，可以将其移动到桌面或其他位置使用了</w:t>
      </w:r>
    </w:p>
    <w:p w14:paraId="7BA5A21F">
      <w:pPr>
        <w:numPr>
          <w:ilvl w:val="0"/>
          <w:numId w:val="0"/>
        </w:numP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1374C350">
      <w:pPr>
        <w:tabs>
          <w:tab w:val="left" w:pos="1083"/>
        </w:tabs>
        <w:bidi w:val="0"/>
        <w:jc w:val="left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5269230" cy="1674495"/>
            <wp:effectExtent l="0" t="0" r="1270" b="1905"/>
            <wp:docPr id="17" name="图片 17" descr="微信截图_2024090510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2409051020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AF4">
      <w:pPr>
        <w:tabs>
          <w:tab w:val="left" w:pos="1083"/>
        </w:tabs>
        <w:bidi w:val="0"/>
        <w:jc w:val="left"/>
        <w:rPr>
          <w:rStyle w:val="5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5B08441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7675D"/>
    <w:multiLevelType w:val="singleLevel"/>
    <w:tmpl w:val="B8E767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ZGJlMzZkZDUwNDY2ZjlmOTNjMTZlNDMzZGNmZTAifQ=="/>
  </w:docVars>
  <w:rsids>
    <w:rsidRoot w:val="00172A27"/>
    <w:rsid w:val="0A4A5BF8"/>
    <w:rsid w:val="0AE0030A"/>
    <w:rsid w:val="0D896A37"/>
    <w:rsid w:val="1CF55D81"/>
    <w:rsid w:val="1D247DE7"/>
    <w:rsid w:val="214B42D7"/>
    <w:rsid w:val="26103D41"/>
    <w:rsid w:val="2AAE59F1"/>
    <w:rsid w:val="314B393E"/>
    <w:rsid w:val="365612FD"/>
    <w:rsid w:val="37E1109A"/>
    <w:rsid w:val="3C6C639D"/>
    <w:rsid w:val="3D975799"/>
    <w:rsid w:val="48C22822"/>
    <w:rsid w:val="501312B6"/>
    <w:rsid w:val="50190345"/>
    <w:rsid w:val="51C711B9"/>
    <w:rsid w:val="58AF05CC"/>
    <w:rsid w:val="5B413A7A"/>
    <w:rsid w:val="6FE27182"/>
    <w:rsid w:val="70757FF6"/>
    <w:rsid w:val="725320D0"/>
    <w:rsid w:val="747D56CB"/>
    <w:rsid w:val="7778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378</Words>
  <Characters>1133</Characters>
  <Lines>0</Lines>
  <Paragraphs>0</Paragraphs>
  <TotalTime>1</TotalTime>
  <ScaleCrop>false</ScaleCrop>
  <LinksUpToDate>false</LinksUpToDate>
  <CharactersWithSpaces>1425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2024-10-25T13:04:00Z</dcterms:created>
  <dc:creator>谢志强</dc:creator>
  <cp:lastModifiedBy>谢志强</cp:lastModifiedBy>
  <dcterms:modified xsi:type="dcterms:W3CDTF">2024-10-31T16:26:57Z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BAE1D724F5014DC5AB8EE9435E88D952_11</vt:lpwstr>
  </property>
</Properties>
</file>