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17C8C3" w14:textId="4BB44CD6" w:rsidR="006E325F" w:rsidRPr="006E325F" w:rsidRDefault="006E325F" w:rsidP="006E325F">
      <w:pPr>
        <w:pStyle w:val="Title"/>
        <w:jc w:val="center"/>
      </w:pPr>
      <w:r w:rsidRPr="006E325F">
        <w:t>Evaluat</w:t>
      </w:r>
      <w:r w:rsidR="005D5F35">
        <w:t>ion</w:t>
      </w:r>
      <w:r w:rsidRPr="006E325F">
        <w:t xml:space="preserve"> Comments </w:t>
      </w:r>
      <w:r w:rsidR="005D5F35">
        <w:t>Template</w:t>
      </w:r>
    </w:p>
    <w:p w14:paraId="31674DED" w14:textId="367261F5" w:rsidR="006E325F" w:rsidRDefault="00D81042" w:rsidP="006E325F">
      <w:pPr>
        <w:rPr>
          <w:b/>
          <w:bCs/>
        </w:rPr>
      </w:pPr>
      <w:r w:rsidRPr="006E325F">
        <w:rPr>
          <w:b/>
          <w:bCs/>
          <w:noProof/>
        </w:rPr>
        <w:pict w14:anchorId="1BFCA7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F65C9B" w14:textId="6420DD08" w:rsidR="005D5F35" w:rsidRPr="006E325F" w:rsidRDefault="006E325F" w:rsidP="005D5F35">
      <w:pPr>
        <w:pStyle w:val="Heading1"/>
      </w:pPr>
      <w:r w:rsidRPr="006E325F">
        <w:t>General Information</w:t>
      </w:r>
    </w:p>
    <w:p w14:paraId="3B4B8924" w14:textId="77777777" w:rsidR="005D5F35" w:rsidRPr="006E325F" w:rsidRDefault="005D5F35" w:rsidP="005D5F35">
      <w:pPr>
        <w:numPr>
          <w:ilvl w:val="0"/>
          <w:numId w:val="1"/>
        </w:numPr>
        <w:rPr>
          <w:b/>
          <w:bCs/>
        </w:rPr>
      </w:pPr>
      <w:r w:rsidRPr="006E325F">
        <w:rPr>
          <w:b/>
          <w:bCs/>
        </w:rPr>
        <w:t>Evaluator Name: ________________________________</w:t>
      </w:r>
    </w:p>
    <w:p w14:paraId="4239DDB3" w14:textId="77777777" w:rsidR="006E325F" w:rsidRPr="006E325F" w:rsidRDefault="006E325F" w:rsidP="006E325F">
      <w:pPr>
        <w:numPr>
          <w:ilvl w:val="0"/>
          <w:numId w:val="1"/>
        </w:numPr>
        <w:rPr>
          <w:b/>
          <w:bCs/>
        </w:rPr>
      </w:pPr>
      <w:r w:rsidRPr="006E325F">
        <w:rPr>
          <w:b/>
          <w:bCs/>
        </w:rPr>
        <w:t>Application Name: ________________________________</w:t>
      </w:r>
    </w:p>
    <w:p w14:paraId="2A068C8D" w14:textId="0BFEA032" w:rsidR="006E325F" w:rsidRDefault="006E325F" w:rsidP="005D5F35">
      <w:pPr>
        <w:numPr>
          <w:ilvl w:val="0"/>
          <w:numId w:val="1"/>
        </w:numPr>
        <w:rPr>
          <w:b/>
          <w:bCs/>
        </w:rPr>
      </w:pPr>
      <w:r w:rsidRPr="006E325F">
        <w:rPr>
          <w:b/>
          <w:bCs/>
        </w:rPr>
        <w:t>Refactoring Approach: ________________________________</w:t>
      </w:r>
    </w:p>
    <w:p w14:paraId="193977F8" w14:textId="1AE658EE" w:rsidR="006E325F" w:rsidRDefault="00D81042" w:rsidP="006E325F">
      <w:pPr>
        <w:rPr>
          <w:b/>
          <w:bCs/>
        </w:rPr>
      </w:pPr>
      <w:r w:rsidRPr="006E325F">
        <w:rPr>
          <w:b/>
          <w:bCs/>
          <w:noProof/>
        </w:rPr>
        <w:pict w14:anchorId="46BB28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43FB63" w14:textId="4CBC2D66" w:rsidR="006E325F" w:rsidRPr="006E325F" w:rsidRDefault="006E325F" w:rsidP="005D5F35">
      <w:pPr>
        <w:pStyle w:val="Heading1"/>
      </w:pPr>
      <w:r w:rsidRPr="006E325F">
        <w:t>1) Services Boundaries and Decompositions</w:t>
      </w:r>
    </w:p>
    <w:p w14:paraId="4E265429" w14:textId="77777777" w:rsidR="006E325F" w:rsidRDefault="006E325F" w:rsidP="006E325F">
      <w:pPr>
        <w:rPr>
          <w:b/>
          <w:bCs/>
        </w:rPr>
      </w:pPr>
    </w:p>
    <w:p w14:paraId="7C0FE984" w14:textId="5530D9F4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 xml:space="preserve">1. Are </w:t>
      </w:r>
      <w:proofErr w:type="gramStart"/>
      <w:r w:rsidRPr="006E325F">
        <w:rPr>
          <w:b/>
          <w:bCs/>
        </w:rPr>
        <w:t>all of</w:t>
      </w:r>
      <w:proofErr w:type="gramEnd"/>
      <w:r w:rsidRPr="006E325F">
        <w:rPr>
          <w:b/>
          <w:bCs/>
        </w:rPr>
        <w:t xml:space="preserve"> the classes in the application mapped to their correct microservices based on their decomposition?</w:t>
      </w:r>
    </w:p>
    <w:p w14:paraId="50CFB90E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4BFB327D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7ECCCE88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7640DED1" w14:textId="77777777" w:rsidR="006E325F" w:rsidRDefault="006E325F" w:rsidP="006E325F">
      <w:pPr>
        <w:rPr>
          <w:b/>
          <w:bCs/>
        </w:rPr>
      </w:pPr>
    </w:p>
    <w:p w14:paraId="121C318B" w14:textId="630C9F1C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2. Are there classes that were not included in the decomposition but found in the monolith? How were they handled by the approach?</w:t>
      </w:r>
    </w:p>
    <w:p w14:paraId="5EA557D1" w14:textId="7DB9CFD3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 xml:space="preserve"> </w:t>
      </w:r>
      <w:r w:rsidRPr="006E325F">
        <w:rPr>
          <w:b/>
          <w:bCs/>
          <w:i/>
          <w:iCs/>
        </w:rPr>
        <w:t>Describe any missing or unaccounted classes:</w:t>
      </w:r>
    </w:p>
    <w:p w14:paraId="0826E138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569AD139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0C59542C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6DD2943B" w14:textId="77777777" w:rsidR="006E325F" w:rsidRDefault="006E325F" w:rsidP="006E325F">
      <w:pPr>
        <w:rPr>
          <w:b/>
          <w:bCs/>
        </w:rPr>
      </w:pPr>
    </w:p>
    <w:p w14:paraId="59FED501" w14:textId="31B0FC7A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3. Are there new classes added to the microservices? Do they still respect the single responsibility of these microservices?</w:t>
      </w:r>
    </w:p>
    <w:p w14:paraId="15742A6F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248CA7E9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43126957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34600453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4. Has the dependency mapping between components been accurately preserved?</w:t>
      </w:r>
    </w:p>
    <w:p w14:paraId="31649865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7B373AAC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10D2CC7A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582F4E29" w14:textId="3A041521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5. How well did the approach handle this aspect? (Score from 1 to 10)</w:t>
      </w:r>
      <w:r w:rsidRPr="006E325F">
        <w:rPr>
          <w:b/>
          <w:bCs/>
        </w:rPr>
        <w:br/>
        <w:t>________________________________________________________________________</w:t>
      </w:r>
    </w:p>
    <w:p w14:paraId="4D3F71E5" w14:textId="29D65A34" w:rsidR="006E325F" w:rsidRDefault="006E325F" w:rsidP="006E325F">
      <w:pPr>
        <w:rPr>
          <w:b/>
          <w:bCs/>
        </w:rPr>
      </w:pPr>
    </w:p>
    <w:p w14:paraId="673CFC3D" w14:textId="1F4F5888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6. Additional Comments</w:t>
      </w:r>
    </w:p>
    <w:p w14:paraId="29A5AE7E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5423D4B0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7DA357A0" w14:textId="77777777" w:rsidR="006E325F" w:rsidRPr="006E325F" w:rsidRDefault="006E325F" w:rsidP="006E325F">
      <w:pPr>
        <w:rPr>
          <w:b/>
          <w:bCs/>
        </w:rPr>
      </w:pPr>
      <w:r w:rsidRPr="006E325F">
        <w:rPr>
          <w:b/>
          <w:bCs/>
        </w:rPr>
        <w:t>________________________________________________________________________</w:t>
      </w:r>
    </w:p>
    <w:p w14:paraId="67F9A475" w14:textId="4C361080" w:rsidR="005D5F35" w:rsidRPr="005D5F35" w:rsidRDefault="005D5F35" w:rsidP="005D5F35">
      <w:pPr>
        <w:pStyle w:val="Heading1"/>
      </w:pPr>
      <w:r w:rsidRPr="005D5F35">
        <w:lastRenderedPageBreak/>
        <w:t>2) Correctness &amp; Functional Equivalence</w:t>
      </w:r>
      <w:r>
        <w:t>:</w:t>
      </w:r>
    </w:p>
    <w:p w14:paraId="6F271908" w14:textId="77777777" w:rsidR="005D5F35" w:rsidRPr="005D5F35" w:rsidRDefault="005D5F35" w:rsidP="005D5F35">
      <w:pPr>
        <w:rPr>
          <w:b/>
          <w:bCs/>
        </w:rPr>
      </w:pPr>
    </w:p>
    <w:p w14:paraId="49F843C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1. Does the refactored application produce the same outcomes as the original monolith?</w:t>
      </w:r>
    </w:p>
    <w:p w14:paraId="544C736B" w14:textId="77777777" w:rsidR="005D5F35" w:rsidRPr="005D5F35" w:rsidRDefault="005D5F35" w:rsidP="005D5F35">
      <w:pPr>
        <w:rPr>
          <w:b/>
          <w:bCs/>
        </w:rPr>
      </w:pPr>
    </w:p>
    <w:p w14:paraId="13F4B91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E6CC24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D65F65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BA8F5B8" w14:textId="77777777" w:rsidR="005D5F35" w:rsidRPr="005D5F35" w:rsidRDefault="005D5F35" w:rsidP="005D5F35">
      <w:pPr>
        <w:rPr>
          <w:b/>
          <w:bCs/>
        </w:rPr>
      </w:pPr>
    </w:p>
    <w:p w14:paraId="4BE78CED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2. Have any functional behaviors been inadvertently altered during the transformation?</w:t>
      </w:r>
    </w:p>
    <w:p w14:paraId="0D164E52" w14:textId="77777777" w:rsidR="005D5F35" w:rsidRPr="005D5F35" w:rsidRDefault="005D5F35" w:rsidP="005D5F35">
      <w:pPr>
        <w:rPr>
          <w:b/>
          <w:bCs/>
        </w:rPr>
      </w:pPr>
    </w:p>
    <w:p w14:paraId="2BC75AA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9EEBC9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6C5147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1AE0002" w14:textId="77777777" w:rsidR="005D5F35" w:rsidRPr="005D5F35" w:rsidRDefault="005D5F35" w:rsidP="005D5F35">
      <w:pPr>
        <w:rPr>
          <w:b/>
          <w:bCs/>
        </w:rPr>
      </w:pPr>
    </w:p>
    <w:p w14:paraId="0B42EED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3. Is the transformation strictly limited to modifying call mechanics, leaving the business logic unchanged?</w:t>
      </w:r>
    </w:p>
    <w:p w14:paraId="21D0BA92" w14:textId="77777777" w:rsidR="005D5F35" w:rsidRPr="005D5F35" w:rsidRDefault="005D5F35" w:rsidP="005D5F35">
      <w:pPr>
        <w:rPr>
          <w:b/>
          <w:bCs/>
        </w:rPr>
      </w:pPr>
    </w:p>
    <w:p w14:paraId="5F923A0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7CA49E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681C2C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B19943F" w14:textId="77777777" w:rsidR="005D5F35" w:rsidRPr="005D5F35" w:rsidRDefault="005D5F35" w:rsidP="005D5F35">
      <w:pPr>
        <w:rPr>
          <w:b/>
          <w:bCs/>
        </w:rPr>
      </w:pPr>
    </w:p>
    <w:p w14:paraId="4F5913D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4. Do the transformed interactions maintain the same logical flow as in the monolith?</w:t>
      </w:r>
    </w:p>
    <w:p w14:paraId="275A3E86" w14:textId="77777777" w:rsidR="005D5F35" w:rsidRPr="005D5F35" w:rsidRDefault="005D5F35" w:rsidP="005D5F35">
      <w:pPr>
        <w:rPr>
          <w:b/>
          <w:bCs/>
        </w:rPr>
      </w:pPr>
    </w:p>
    <w:p w14:paraId="4C1D6F59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0458CE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73BAFD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7D5CC35" w14:textId="77777777" w:rsidR="005D5F35" w:rsidRPr="005D5F35" w:rsidRDefault="005D5F35" w:rsidP="005D5F35">
      <w:pPr>
        <w:rPr>
          <w:b/>
          <w:bCs/>
        </w:rPr>
      </w:pPr>
    </w:p>
    <w:p w14:paraId="2007E5D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5. How well did the approach handle this aspect? (Score from 1 to 10)</w:t>
      </w:r>
    </w:p>
    <w:p w14:paraId="6A087796" w14:textId="77777777" w:rsidR="005D5F35" w:rsidRPr="005D5F35" w:rsidRDefault="005D5F35" w:rsidP="005D5F35">
      <w:pPr>
        <w:rPr>
          <w:b/>
          <w:bCs/>
        </w:rPr>
      </w:pPr>
    </w:p>
    <w:p w14:paraId="61E0AE9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3962BA0" w14:textId="77777777" w:rsidR="005D5F35" w:rsidRPr="005D5F35" w:rsidRDefault="005D5F35" w:rsidP="005D5F35">
      <w:pPr>
        <w:rPr>
          <w:b/>
          <w:bCs/>
        </w:rPr>
      </w:pPr>
    </w:p>
    <w:p w14:paraId="3314540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6. Additional Comments</w:t>
      </w:r>
    </w:p>
    <w:p w14:paraId="2DE814D1" w14:textId="77777777" w:rsidR="005D5F35" w:rsidRPr="005D5F35" w:rsidRDefault="005D5F35" w:rsidP="005D5F35">
      <w:pPr>
        <w:rPr>
          <w:b/>
          <w:bCs/>
        </w:rPr>
      </w:pPr>
    </w:p>
    <w:p w14:paraId="3B7356F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2DC0EA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F2C17F4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99FD750" w14:textId="77777777" w:rsidR="005D5F35" w:rsidRDefault="005D5F35" w:rsidP="005D5F35">
      <w:pPr>
        <w:rPr>
          <w:b/>
          <w:bCs/>
        </w:rPr>
      </w:pPr>
    </w:p>
    <w:p w14:paraId="6BD804D0" w14:textId="77777777" w:rsidR="005D5F35" w:rsidRDefault="005D5F35" w:rsidP="005D5F35">
      <w:pPr>
        <w:rPr>
          <w:b/>
          <w:bCs/>
        </w:rPr>
      </w:pPr>
    </w:p>
    <w:p w14:paraId="2C8E6F4C" w14:textId="77777777" w:rsidR="005D5F35" w:rsidRDefault="005D5F35" w:rsidP="005D5F35">
      <w:pPr>
        <w:rPr>
          <w:b/>
          <w:bCs/>
        </w:rPr>
      </w:pPr>
    </w:p>
    <w:p w14:paraId="7CC02B9D" w14:textId="77777777" w:rsidR="005D5F35" w:rsidRDefault="005D5F35" w:rsidP="005D5F35">
      <w:pPr>
        <w:rPr>
          <w:b/>
          <w:bCs/>
        </w:rPr>
      </w:pPr>
    </w:p>
    <w:p w14:paraId="4CF9ED67" w14:textId="77777777" w:rsidR="005D5F35" w:rsidRDefault="005D5F35" w:rsidP="005D5F35">
      <w:pPr>
        <w:rPr>
          <w:b/>
          <w:bCs/>
        </w:rPr>
      </w:pPr>
    </w:p>
    <w:p w14:paraId="27250325" w14:textId="51F66820" w:rsidR="005D5F35" w:rsidRPr="005D5F35" w:rsidRDefault="005D5F35" w:rsidP="005D5F35">
      <w:pPr>
        <w:pStyle w:val="Heading1"/>
      </w:pPr>
      <w:r w:rsidRPr="005D5F35">
        <w:lastRenderedPageBreak/>
        <w:t>3) Code Transformation and Remote Invocations</w:t>
      </w:r>
      <w:r>
        <w:t>:</w:t>
      </w:r>
    </w:p>
    <w:p w14:paraId="12A13EF1" w14:textId="77777777" w:rsidR="005D5F35" w:rsidRPr="005D5F35" w:rsidRDefault="005D5F35" w:rsidP="005D5F35">
      <w:pPr>
        <w:rPr>
          <w:b/>
          <w:bCs/>
        </w:rPr>
      </w:pPr>
    </w:p>
    <w:p w14:paraId="4EF84F9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1. Are all relevant local method calls successfully replaced by their remote call counterparts?</w:t>
      </w:r>
    </w:p>
    <w:p w14:paraId="2712E605" w14:textId="77777777" w:rsidR="005D5F35" w:rsidRPr="005D5F35" w:rsidRDefault="005D5F35" w:rsidP="005D5F35">
      <w:pPr>
        <w:rPr>
          <w:b/>
          <w:bCs/>
        </w:rPr>
      </w:pPr>
    </w:p>
    <w:p w14:paraId="1B0F193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D4662A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043E2E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763CABF" w14:textId="77777777" w:rsidR="005D5F35" w:rsidRPr="005D5F35" w:rsidRDefault="005D5F35" w:rsidP="005D5F35">
      <w:pPr>
        <w:rPr>
          <w:b/>
          <w:bCs/>
        </w:rPr>
      </w:pPr>
    </w:p>
    <w:p w14:paraId="5A65E8A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2. Are the request and response structures consistent with the original local calls?</w:t>
      </w:r>
    </w:p>
    <w:p w14:paraId="129AA8FB" w14:textId="77777777" w:rsidR="005D5F35" w:rsidRPr="005D5F35" w:rsidRDefault="005D5F35" w:rsidP="005D5F35">
      <w:pPr>
        <w:rPr>
          <w:b/>
          <w:bCs/>
        </w:rPr>
      </w:pPr>
    </w:p>
    <w:p w14:paraId="5251710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969530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8A35D0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E34D0CD" w14:textId="77777777" w:rsidR="005D5F35" w:rsidRPr="005D5F35" w:rsidRDefault="005D5F35" w:rsidP="005D5F35">
      <w:pPr>
        <w:rPr>
          <w:b/>
          <w:bCs/>
        </w:rPr>
      </w:pPr>
    </w:p>
    <w:p w14:paraId="3B3B1AAB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3. Are there any issues such as missing object mappings or incorrect handling of requests and responses?</w:t>
      </w:r>
    </w:p>
    <w:p w14:paraId="657AF5EC" w14:textId="77777777" w:rsidR="005D5F35" w:rsidRPr="005D5F35" w:rsidRDefault="005D5F35" w:rsidP="005D5F35">
      <w:pPr>
        <w:rPr>
          <w:b/>
          <w:bCs/>
        </w:rPr>
      </w:pPr>
    </w:p>
    <w:p w14:paraId="39395CD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8AB727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453B26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9EED09C" w14:textId="77777777" w:rsidR="005D5F35" w:rsidRPr="005D5F35" w:rsidRDefault="005D5F35" w:rsidP="005D5F35">
      <w:pPr>
        <w:rPr>
          <w:b/>
          <w:bCs/>
        </w:rPr>
      </w:pPr>
    </w:p>
    <w:p w14:paraId="09C5D24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4. Is data correctly serialized and deserialized during remote calls?</w:t>
      </w:r>
    </w:p>
    <w:p w14:paraId="0521C7D1" w14:textId="77777777" w:rsidR="005D5F35" w:rsidRPr="005D5F35" w:rsidRDefault="005D5F35" w:rsidP="005D5F35">
      <w:pPr>
        <w:rPr>
          <w:b/>
          <w:bCs/>
        </w:rPr>
      </w:pPr>
    </w:p>
    <w:p w14:paraId="7BFB495B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23A1D3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A80D70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BC5D2A0" w14:textId="77777777" w:rsidR="005D5F35" w:rsidRPr="005D5F35" w:rsidRDefault="005D5F35" w:rsidP="005D5F35">
      <w:pPr>
        <w:rPr>
          <w:b/>
          <w:bCs/>
        </w:rPr>
      </w:pPr>
    </w:p>
    <w:p w14:paraId="6F2E2EF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5. How well did the approach handle this aspect? (Score from 1 to 10)</w:t>
      </w:r>
    </w:p>
    <w:p w14:paraId="59CCE10B" w14:textId="77777777" w:rsidR="005D5F35" w:rsidRPr="005D5F35" w:rsidRDefault="005D5F35" w:rsidP="005D5F35">
      <w:pPr>
        <w:rPr>
          <w:b/>
          <w:bCs/>
        </w:rPr>
      </w:pPr>
    </w:p>
    <w:p w14:paraId="23E2541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CBFC753" w14:textId="77777777" w:rsidR="005D5F35" w:rsidRPr="005D5F35" w:rsidRDefault="005D5F35" w:rsidP="005D5F35">
      <w:pPr>
        <w:rPr>
          <w:b/>
          <w:bCs/>
        </w:rPr>
      </w:pPr>
    </w:p>
    <w:p w14:paraId="244E890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6. Additional Comments</w:t>
      </w:r>
    </w:p>
    <w:p w14:paraId="73EABAA2" w14:textId="77777777" w:rsidR="005D5F35" w:rsidRPr="005D5F35" w:rsidRDefault="005D5F35" w:rsidP="005D5F35">
      <w:pPr>
        <w:rPr>
          <w:b/>
          <w:bCs/>
        </w:rPr>
      </w:pPr>
    </w:p>
    <w:p w14:paraId="0F06DFCD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5C4743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CAA68E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0870504" w14:textId="77777777" w:rsidR="005D5F35" w:rsidRPr="005D5F35" w:rsidRDefault="005D5F35" w:rsidP="005D5F35">
      <w:pPr>
        <w:rPr>
          <w:b/>
          <w:bCs/>
        </w:rPr>
      </w:pPr>
    </w:p>
    <w:p w14:paraId="10A2CFD4" w14:textId="77777777" w:rsidR="005D5F35" w:rsidRDefault="005D5F35" w:rsidP="005D5F35">
      <w:pPr>
        <w:rPr>
          <w:b/>
          <w:bCs/>
        </w:rPr>
      </w:pPr>
    </w:p>
    <w:p w14:paraId="4737B886" w14:textId="77777777" w:rsidR="005D5F35" w:rsidRDefault="005D5F35" w:rsidP="005D5F35">
      <w:pPr>
        <w:rPr>
          <w:b/>
          <w:bCs/>
        </w:rPr>
      </w:pPr>
    </w:p>
    <w:p w14:paraId="2F394B88" w14:textId="77777777" w:rsidR="005D5F35" w:rsidRDefault="005D5F35" w:rsidP="005D5F35">
      <w:pPr>
        <w:rPr>
          <w:b/>
          <w:bCs/>
        </w:rPr>
      </w:pPr>
    </w:p>
    <w:p w14:paraId="39F7F80D" w14:textId="77777777" w:rsidR="005D5F35" w:rsidRDefault="005D5F35" w:rsidP="005D5F35">
      <w:pPr>
        <w:rPr>
          <w:b/>
          <w:bCs/>
        </w:rPr>
      </w:pPr>
    </w:p>
    <w:p w14:paraId="3EF0615B" w14:textId="77777777" w:rsidR="005D5F35" w:rsidRDefault="005D5F35" w:rsidP="005D5F35">
      <w:pPr>
        <w:rPr>
          <w:b/>
          <w:bCs/>
        </w:rPr>
      </w:pPr>
    </w:p>
    <w:p w14:paraId="76D82C89" w14:textId="26D3BE3F" w:rsidR="005D5F35" w:rsidRPr="005D5F35" w:rsidRDefault="005D5F35" w:rsidP="005D5F35">
      <w:pPr>
        <w:pStyle w:val="Heading1"/>
      </w:pPr>
      <w:r w:rsidRPr="005D5F35">
        <w:lastRenderedPageBreak/>
        <w:t>4) Data Handling and Consistency</w:t>
      </w:r>
      <w:r>
        <w:t>:</w:t>
      </w:r>
    </w:p>
    <w:p w14:paraId="5E318BEA" w14:textId="77777777" w:rsidR="005D5F35" w:rsidRPr="005D5F35" w:rsidRDefault="005D5F35" w:rsidP="005D5F35">
      <w:pPr>
        <w:rPr>
          <w:b/>
          <w:bCs/>
        </w:rPr>
      </w:pPr>
    </w:p>
    <w:p w14:paraId="2DD16B7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1. Is there an existing database in the monolith? How did the refactoring approach handle it?</w:t>
      </w:r>
    </w:p>
    <w:p w14:paraId="5615B8A8" w14:textId="77777777" w:rsidR="005D5F35" w:rsidRPr="005D5F35" w:rsidRDefault="005D5F35" w:rsidP="005D5F35">
      <w:pPr>
        <w:rPr>
          <w:b/>
          <w:bCs/>
        </w:rPr>
      </w:pPr>
    </w:p>
    <w:p w14:paraId="1A59F6D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85FB94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B5489F9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53E0ED7" w14:textId="77777777" w:rsidR="005D5F35" w:rsidRPr="005D5F35" w:rsidRDefault="005D5F35" w:rsidP="005D5F35">
      <w:pPr>
        <w:rPr>
          <w:b/>
          <w:bCs/>
        </w:rPr>
      </w:pPr>
    </w:p>
    <w:p w14:paraId="48CC31D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2. How is a shared state managed or synchronized across the services?</w:t>
      </w:r>
    </w:p>
    <w:p w14:paraId="5CA0AF83" w14:textId="77777777" w:rsidR="005D5F35" w:rsidRPr="005D5F35" w:rsidRDefault="005D5F35" w:rsidP="005D5F35">
      <w:pPr>
        <w:rPr>
          <w:b/>
          <w:bCs/>
        </w:rPr>
      </w:pPr>
    </w:p>
    <w:p w14:paraId="1B7A2D74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92E6E1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54255F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CE927B2" w14:textId="77777777" w:rsidR="005D5F35" w:rsidRPr="005D5F35" w:rsidRDefault="005D5F35" w:rsidP="005D5F35">
      <w:pPr>
        <w:rPr>
          <w:b/>
          <w:bCs/>
        </w:rPr>
      </w:pPr>
    </w:p>
    <w:p w14:paraId="37A4A344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3. Is there any data duplication? Do you think that it is justified?</w:t>
      </w:r>
    </w:p>
    <w:p w14:paraId="42184C1B" w14:textId="77777777" w:rsidR="005D5F35" w:rsidRPr="005D5F35" w:rsidRDefault="005D5F35" w:rsidP="005D5F35">
      <w:pPr>
        <w:rPr>
          <w:b/>
          <w:bCs/>
        </w:rPr>
      </w:pPr>
    </w:p>
    <w:p w14:paraId="392C90E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DC0F49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E7447E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DF75D47" w14:textId="77777777" w:rsidR="005D5F35" w:rsidRPr="005D5F35" w:rsidRDefault="005D5F35" w:rsidP="005D5F35">
      <w:pPr>
        <w:rPr>
          <w:b/>
          <w:bCs/>
        </w:rPr>
      </w:pPr>
    </w:p>
    <w:p w14:paraId="15C2707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4. Is the data still consistent? Were there any new consistency mechanisms added if needed?</w:t>
      </w:r>
    </w:p>
    <w:p w14:paraId="5F607E6F" w14:textId="77777777" w:rsidR="005D5F35" w:rsidRPr="005D5F35" w:rsidRDefault="005D5F35" w:rsidP="005D5F35">
      <w:pPr>
        <w:rPr>
          <w:b/>
          <w:bCs/>
        </w:rPr>
      </w:pPr>
    </w:p>
    <w:p w14:paraId="13DF4AE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84A67C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97CE70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7B8FE25" w14:textId="77777777" w:rsidR="005D5F35" w:rsidRPr="005D5F35" w:rsidRDefault="005D5F35" w:rsidP="005D5F35">
      <w:pPr>
        <w:rPr>
          <w:b/>
          <w:bCs/>
        </w:rPr>
      </w:pPr>
    </w:p>
    <w:p w14:paraId="7EFAA72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5. How well did the approach handle this aspect? (Score from 1 to 10)</w:t>
      </w:r>
    </w:p>
    <w:p w14:paraId="70EBA1F0" w14:textId="77777777" w:rsidR="005D5F35" w:rsidRPr="005D5F35" w:rsidRDefault="005D5F35" w:rsidP="005D5F35">
      <w:pPr>
        <w:rPr>
          <w:b/>
          <w:bCs/>
        </w:rPr>
      </w:pPr>
    </w:p>
    <w:p w14:paraId="1AB0707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DD878CC" w14:textId="77777777" w:rsidR="005D5F35" w:rsidRPr="005D5F35" w:rsidRDefault="005D5F35" w:rsidP="005D5F35">
      <w:pPr>
        <w:rPr>
          <w:b/>
          <w:bCs/>
        </w:rPr>
      </w:pPr>
    </w:p>
    <w:p w14:paraId="749F20F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6. Additional Comments</w:t>
      </w:r>
    </w:p>
    <w:p w14:paraId="17BFC0E7" w14:textId="77777777" w:rsidR="005D5F35" w:rsidRPr="005D5F35" w:rsidRDefault="005D5F35" w:rsidP="005D5F35">
      <w:pPr>
        <w:rPr>
          <w:b/>
          <w:bCs/>
        </w:rPr>
      </w:pPr>
    </w:p>
    <w:p w14:paraId="3258216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A0745A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4094AC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3868609" w14:textId="77777777" w:rsidR="005D5F35" w:rsidRPr="005D5F35" w:rsidRDefault="005D5F35" w:rsidP="005D5F35">
      <w:pPr>
        <w:rPr>
          <w:b/>
          <w:bCs/>
        </w:rPr>
      </w:pPr>
    </w:p>
    <w:p w14:paraId="4167B8DA" w14:textId="77777777" w:rsidR="005D5F35" w:rsidRDefault="005D5F35" w:rsidP="005D5F35">
      <w:pPr>
        <w:rPr>
          <w:b/>
          <w:bCs/>
        </w:rPr>
      </w:pPr>
    </w:p>
    <w:p w14:paraId="73631F81" w14:textId="77777777" w:rsidR="005D5F35" w:rsidRDefault="005D5F35" w:rsidP="005D5F35">
      <w:pPr>
        <w:rPr>
          <w:b/>
          <w:bCs/>
        </w:rPr>
      </w:pPr>
    </w:p>
    <w:p w14:paraId="2A3994E4" w14:textId="77777777" w:rsidR="005D5F35" w:rsidRDefault="005D5F35" w:rsidP="005D5F35">
      <w:pPr>
        <w:rPr>
          <w:b/>
          <w:bCs/>
        </w:rPr>
      </w:pPr>
    </w:p>
    <w:p w14:paraId="07556773" w14:textId="77777777" w:rsidR="005D5F35" w:rsidRDefault="005D5F35" w:rsidP="005D5F35">
      <w:pPr>
        <w:rPr>
          <w:b/>
          <w:bCs/>
        </w:rPr>
      </w:pPr>
    </w:p>
    <w:p w14:paraId="0E05073D" w14:textId="77777777" w:rsidR="005D5F35" w:rsidRDefault="005D5F35" w:rsidP="005D5F35">
      <w:pPr>
        <w:rPr>
          <w:b/>
          <w:bCs/>
        </w:rPr>
      </w:pPr>
    </w:p>
    <w:p w14:paraId="0AD10DFF" w14:textId="427571CA" w:rsidR="005D5F35" w:rsidRPr="005D5F35" w:rsidRDefault="005D5F35" w:rsidP="005D5F35">
      <w:pPr>
        <w:pStyle w:val="Heading1"/>
      </w:pPr>
      <w:r w:rsidRPr="005D5F35">
        <w:lastRenderedPageBreak/>
        <w:t>5) Performance Overhead</w:t>
      </w:r>
      <w:r>
        <w:t>:</w:t>
      </w:r>
    </w:p>
    <w:p w14:paraId="11129361" w14:textId="77777777" w:rsidR="005D5F35" w:rsidRPr="005D5F35" w:rsidRDefault="005D5F35" w:rsidP="005D5F35">
      <w:pPr>
        <w:rPr>
          <w:b/>
          <w:bCs/>
        </w:rPr>
      </w:pPr>
    </w:p>
    <w:p w14:paraId="10ACBC5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1. Are there new mechanisms introduced that add overhead to existing interactions?</w:t>
      </w:r>
    </w:p>
    <w:p w14:paraId="4DC32A9B" w14:textId="77777777" w:rsidR="005D5F35" w:rsidRPr="005D5F35" w:rsidRDefault="005D5F35" w:rsidP="005D5F35">
      <w:pPr>
        <w:rPr>
          <w:b/>
          <w:bCs/>
        </w:rPr>
      </w:pPr>
    </w:p>
    <w:p w14:paraId="5346489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A5B78E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239608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E37E5A4" w14:textId="77777777" w:rsidR="005D5F35" w:rsidRPr="005D5F35" w:rsidRDefault="005D5F35" w:rsidP="005D5F35">
      <w:pPr>
        <w:rPr>
          <w:b/>
          <w:bCs/>
        </w:rPr>
      </w:pPr>
    </w:p>
    <w:p w14:paraId="2171A7E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2. Do you think that this overhead is justified?</w:t>
      </w:r>
    </w:p>
    <w:p w14:paraId="2044501F" w14:textId="77777777" w:rsidR="005D5F35" w:rsidRPr="005D5F35" w:rsidRDefault="005D5F35" w:rsidP="005D5F35">
      <w:pPr>
        <w:rPr>
          <w:b/>
          <w:bCs/>
        </w:rPr>
      </w:pPr>
    </w:p>
    <w:p w14:paraId="77C275F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A35B57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97E88FD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65A4321" w14:textId="77777777" w:rsidR="005D5F35" w:rsidRPr="005D5F35" w:rsidRDefault="005D5F35" w:rsidP="005D5F35">
      <w:pPr>
        <w:rPr>
          <w:b/>
          <w:bCs/>
        </w:rPr>
      </w:pPr>
    </w:p>
    <w:p w14:paraId="4FCE0E2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3. What mechanisms would you replace if you had to modify the code manually?</w:t>
      </w:r>
    </w:p>
    <w:p w14:paraId="2F019462" w14:textId="77777777" w:rsidR="005D5F35" w:rsidRPr="005D5F35" w:rsidRDefault="005D5F35" w:rsidP="005D5F35">
      <w:pPr>
        <w:rPr>
          <w:b/>
          <w:bCs/>
        </w:rPr>
      </w:pPr>
    </w:p>
    <w:p w14:paraId="6AA63F8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6DF11C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6B9D7E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29DC119" w14:textId="77777777" w:rsidR="005D5F35" w:rsidRPr="005D5F35" w:rsidRDefault="005D5F35" w:rsidP="005D5F35">
      <w:pPr>
        <w:rPr>
          <w:b/>
          <w:bCs/>
        </w:rPr>
      </w:pPr>
    </w:p>
    <w:p w14:paraId="4905845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4. Are there any indications of over-segmentation leading to excessive inter-service communication?</w:t>
      </w:r>
    </w:p>
    <w:p w14:paraId="73B20604" w14:textId="77777777" w:rsidR="005D5F35" w:rsidRPr="005D5F35" w:rsidRDefault="005D5F35" w:rsidP="005D5F35">
      <w:pPr>
        <w:rPr>
          <w:b/>
          <w:bCs/>
        </w:rPr>
      </w:pPr>
    </w:p>
    <w:p w14:paraId="0F9DCB8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396C30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9C5B9F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17C1650" w14:textId="77777777" w:rsidR="005D5F35" w:rsidRPr="005D5F35" w:rsidRDefault="005D5F35" w:rsidP="005D5F35">
      <w:pPr>
        <w:rPr>
          <w:b/>
          <w:bCs/>
        </w:rPr>
      </w:pPr>
    </w:p>
    <w:p w14:paraId="4070F63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5. How well did the approach handle this aspect? (Score from 1 to 10)</w:t>
      </w:r>
    </w:p>
    <w:p w14:paraId="48A39A0A" w14:textId="77777777" w:rsidR="005D5F35" w:rsidRPr="005D5F35" w:rsidRDefault="005D5F35" w:rsidP="005D5F35">
      <w:pPr>
        <w:rPr>
          <w:b/>
          <w:bCs/>
        </w:rPr>
      </w:pPr>
    </w:p>
    <w:p w14:paraId="47595297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8C24658" w14:textId="77777777" w:rsidR="005D5F35" w:rsidRPr="005D5F35" w:rsidRDefault="005D5F35" w:rsidP="005D5F35">
      <w:pPr>
        <w:rPr>
          <w:b/>
          <w:bCs/>
        </w:rPr>
      </w:pPr>
    </w:p>
    <w:p w14:paraId="60116F7D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6. Additional Comments</w:t>
      </w:r>
    </w:p>
    <w:p w14:paraId="17EF003B" w14:textId="77777777" w:rsidR="005D5F35" w:rsidRPr="005D5F35" w:rsidRDefault="005D5F35" w:rsidP="005D5F35">
      <w:pPr>
        <w:rPr>
          <w:b/>
          <w:bCs/>
        </w:rPr>
      </w:pPr>
    </w:p>
    <w:p w14:paraId="46E8878A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1A4842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F6E05BB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ADEE107" w14:textId="77777777" w:rsidR="005D5F35" w:rsidRPr="005D5F35" w:rsidRDefault="005D5F35" w:rsidP="005D5F35">
      <w:pPr>
        <w:rPr>
          <w:b/>
          <w:bCs/>
        </w:rPr>
      </w:pPr>
    </w:p>
    <w:p w14:paraId="13F9217E" w14:textId="77777777" w:rsidR="005D5F35" w:rsidRDefault="005D5F35" w:rsidP="005D5F35">
      <w:pPr>
        <w:rPr>
          <w:b/>
          <w:bCs/>
        </w:rPr>
      </w:pPr>
    </w:p>
    <w:p w14:paraId="6080149A" w14:textId="77777777" w:rsidR="005D5F35" w:rsidRDefault="005D5F35" w:rsidP="005D5F35">
      <w:pPr>
        <w:rPr>
          <w:b/>
          <w:bCs/>
        </w:rPr>
      </w:pPr>
    </w:p>
    <w:p w14:paraId="0DF00438" w14:textId="77777777" w:rsidR="005D5F35" w:rsidRDefault="005D5F35" w:rsidP="005D5F35">
      <w:pPr>
        <w:rPr>
          <w:b/>
          <w:bCs/>
        </w:rPr>
      </w:pPr>
    </w:p>
    <w:p w14:paraId="32A6F479" w14:textId="77777777" w:rsidR="005D5F35" w:rsidRDefault="005D5F35" w:rsidP="005D5F35">
      <w:pPr>
        <w:rPr>
          <w:b/>
          <w:bCs/>
        </w:rPr>
      </w:pPr>
    </w:p>
    <w:p w14:paraId="1F5024A8" w14:textId="77777777" w:rsidR="005D5F35" w:rsidRDefault="005D5F35" w:rsidP="005D5F35">
      <w:pPr>
        <w:rPr>
          <w:b/>
          <w:bCs/>
        </w:rPr>
      </w:pPr>
    </w:p>
    <w:p w14:paraId="38405BBF" w14:textId="77777777" w:rsidR="005D5F35" w:rsidRDefault="005D5F35" w:rsidP="005D5F35">
      <w:pPr>
        <w:rPr>
          <w:b/>
          <w:bCs/>
        </w:rPr>
      </w:pPr>
    </w:p>
    <w:p w14:paraId="136B9A65" w14:textId="7CAFFF7C" w:rsidR="005D5F35" w:rsidRPr="005D5F35" w:rsidRDefault="005D5F35" w:rsidP="005D5F35">
      <w:pPr>
        <w:pStyle w:val="Heading1"/>
      </w:pPr>
      <w:r w:rsidRPr="005D5F35">
        <w:lastRenderedPageBreak/>
        <w:t>6) Code Maintainability &amp; Readability Post-Transformation</w:t>
      </w:r>
      <w:r>
        <w:t>:</w:t>
      </w:r>
    </w:p>
    <w:p w14:paraId="220EC7CB" w14:textId="77777777" w:rsidR="005D5F35" w:rsidRPr="005D5F35" w:rsidRDefault="005D5F35" w:rsidP="005D5F35">
      <w:pPr>
        <w:rPr>
          <w:b/>
          <w:bCs/>
        </w:rPr>
      </w:pPr>
    </w:p>
    <w:p w14:paraId="2C138BF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1. Is the refactored code easy to understand and follow compared to the original monolith?</w:t>
      </w:r>
    </w:p>
    <w:p w14:paraId="04EC6430" w14:textId="77777777" w:rsidR="005D5F35" w:rsidRPr="005D5F35" w:rsidRDefault="005D5F35" w:rsidP="005D5F35">
      <w:pPr>
        <w:rPr>
          <w:b/>
          <w:bCs/>
        </w:rPr>
      </w:pPr>
    </w:p>
    <w:p w14:paraId="7BCC2B6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2AAD1F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E458A4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CD6C3AC" w14:textId="77777777" w:rsidR="005D5F35" w:rsidRPr="005D5F35" w:rsidRDefault="005D5F35" w:rsidP="005D5F35">
      <w:pPr>
        <w:rPr>
          <w:b/>
          <w:bCs/>
        </w:rPr>
      </w:pPr>
    </w:p>
    <w:p w14:paraId="361D7D5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2. Has the transformation introduced excessive boilerplate code or complexity?</w:t>
      </w:r>
    </w:p>
    <w:p w14:paraId="245D727B" w14:textId="77777777" w:rsidR="005D5F35" w:rsidRPr="005D5F35" w:rsidRDefault="005D5F35" w:rsidP="005D5F35">
      <w:pPr>
        <w:rPr>
          <w:b/>
          <w:bCs/>
        </w:rPr>
      </w:pPr>
    </w:p>
    <w:p w14:paraId="2FFD9B4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F3B787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7886BFB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7A3495C" w14:textId="77777777" w:rsidR="005D5F35" w:rsidRPr="005D5F35" w:rsidRDefault="005D5F35" w:rsidP="005D5F35">
      <w:pPr>
        <w:rPr>
          <w:b/>
          <w:bCs/>
        </w:rPr>
      </w:pPr>
    </w:p>
    <w:p w14:paraId="7E422BB4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3. How difficult is it to replace the mechanisms introduced by the approach if needed?</w:t>
      </w:r>
    </w:p>
    <w:p w14:paraId="4B939E10" w14:textId="77777777" w:rsidR="005D5F35" w:rsidRPr="005D5F35" w:rsidRDefault="005D5F35" w:rsidP="005D5F35">
      <w:pPr>
        <w:rPr>
          <w:b/>
          <w:bCs/>
        </w:rPr>
      </w:pPr>
    </w:p>
    <w:p w14:paraId="7923A772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7DBC63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550D55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91674BB" w14:textId="77777777" w:rsidR="005D5F35" w:rsidRPr="005D5F35" w:rsidRDefault="005D5F35" w:rsidP="005D5F35">
      <w:pPr>
        <w:rPr>
          <w:b/>
          <w:bCs/>
        </w:rPr>
      </w:pPr>
    </w:p>
    <w:p w14:paraId="2D88EDE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4. Does the approach include fault tolerance or error handling mechanisms?</w:t>
      </w:r>
    </w:p>
    <w:p w14:paraId="791B3A5D" w14:textId="77777777" w:rsidR="005D5F35" w:rsidRPr="005D5F35" w:rsidRDefault="005D5F35" w:rsidP="005D5F35">
      <w:pPr>
        <w:rPr>
          <w:b/>
          <w:bCs/>
        </w:rPr>
      </w:pPr>
    </w:p>
    <w:p w14:paraId="249AE94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5F3835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A02457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42FF485" w14:textId="77777777" w:rsidR="005D5F35" w:rsidRPr="005D5F35" w:rsidRDefault="005D5F35" w:rsidP="005D5F35">
      <w:pPr>
        <w:rPr>
          <w:b/>
          <w:bCs/>
        </w:rPr>
      </w:pPr>
    </w:p>
    <w:p w14:paraId="4EC469A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5. How well did the approach handle this aspect? (Score from 1 to 10)</w:t>
      </w:r>
    </w:p>
    <w:p w14:paraId="60173078" w14:textId="77777777" w:rsidR="005D5F35" w:rsidRPr="005D5F35" w:rsidRDefault="005D5F35" w:rsidP="005D5F35">
      <w:pPr>
        <w:rPr>
          <w:b/>
          <w:bCs/>
        </w:rPr>
      </w:pPr>
    </w:p>
    <w:p w14:paraId="74AB59E3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6CA441B0" w14:textId="77777777" w:rsidR="005D5F35" w:rsidRPr="005D5F35" w:rsidRDefault="005D5F35" w:rsidP="005D5F35">
      <w:pPr>
        <w:rPr>
          <w:b/>
          <w:bCs/>
        </w:rPr>
      </w:pPr>
    </w:p>
    <w:p w14:paraId="7478F04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6. Additional Comments</w:t>
      </w:r>
    </w:p>
    <w:p w14:paraId="5EA5B611" w14:textId="77777777" w:rsidR="005D5F35" w:rsidRPr="005D5F35" w:rsidRDefault="005D5F35" w:rsidP="005D5F35">
      <w:pPr>
        <w:rPr>
          <w:b/>
          <w:bCs/>
        </w:rPr>
      </w:pPr>
    </w:p>
    <w:p w14:paraId="16469CE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DFDB43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78F67BB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2F4F300" w14:textId="77777777" w:rsidR="005D5F35" w:rsidRPr="005D5F35" w:rsidRDefault="005D5F35" w:rsidP="005D5F35">
      <w:pPr>
        <w:rPr>
          <w:b/>
          <w:bCs/>
        </w:rPr>
      </w:pPr>
    </w:p>
    <w:p w14:paraId="3B790880" w14:textId="77777777" w:rsidR="005D5F35" w:rsidRDefault="005D5F35" w:rsidP="005D5F35">
      <w:pPr>
        <w:rPr>
          <w:b/>
          <w:bCs/>
        </w:rPr>
      </w:pPr>
    </w:p>
    <w:p w14:paraId="386992FB" w14:textId="77777777" w:rsidR="005D5F35" w:rsidRDefault="005D5F35" w:rsidP="005D5F35">
      <w:pPr>
        <w:rPr>
          <w:b/>
          <w:bCs/>
        </w:rPr>
      </w:pPr>
    </w:p>
    <w:p w14:paraId="2389B70D" w14:textId="77777777" w:rsidR="005D5F35" w:rsidRDefault="005D5F35" w:rsidP="005D5F35">
      <w:pPr>
        <w:rPr>
          <w:b/>
          <w:bCs/>
        </w:rPr>
      </w:pPr>
    </w:p>
    <w:p w14:paraId="3CF51D45" w14:textId="77777777" w:rsidR="005D5F35" w:rsidRDefault="005D5F35" w:rsidP="005D5F35">
      <w:pPr>
        <w:rPr>
          <w:b/>
          <w:bCs/>
        </w:rPr>
      </w:pPr>
    </w:p>
    <w:p w14:paraId="5AB83E05" w14:textId="77777777" w:rsidR="005D5F35" w:rsidRDefault="005D5F35" w:rsidP="005D5F35">
      <w:pPr>
        <w:rPr>
          <w:b/>
          <w:bCs/>
        </w:rPr>
      </w:pPr>
    </w:p>
    <w:p w14:paraId="77A57168" w14:textId="77777777" w:rsidR="005D5F35" w:rsidRDefault="005D5F35" w:rsidP="005D5F35">
      <w:pPr>
        <w:rPr>
          <w:b/>
          <w:bCs/>
        </w:rPr>
      </w:pPr>
    </w:p>
    <w:p w14:paraId="2A1B0079" w14:textId="29879F38" w:rsidR="005D5F35" w:rsidRPr="005D5F35" w:rsidRDefault="005D5F35" w:rsidP="005D5F35">
      <w:pPr>
        <w:pStyle w:val="Heading1"/>
      </w:pPr>
      <w:r w:rsidRPr="005D5F35">
        <w:lastRenderedPageBreak/>
        <w:t>7) Execution and Packaging</w:t>
      </w:r>
      <w:r>
        <w:t>:</w:t>
      </w:r>
    </w:p>
    <w:p w14:paraId="68EDE1A5" w14:textId="77777777" w:rsidR="005D5F35" w:rsidRPr="005D5F35" w:rsidRDefault="005D5F35" w:rsidP="005D5F35">
      <w:pPr>
        <w:rPr>
          <w:b/>
          <w:bCs/>
        </w:rPr>
      </w:pPr>
    </w:p>
    <w:p w14:paraId="08F65FEB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1. Does the refactored version compile and/or package correctly?</w:t>
      </w:r>
    </w:p>
    <w:p w14:paraId="6ECA8034" w14:textId="77777777" w:rsidR="005D5F35" w:rsidRPr="005D5F35" w:rsidRDefault="005D5F35" w:rsidP="005D5F35">
      <w:pPr>
        <w:rPr>
          <w:b/>
          <w:bCs/>
        </w:rPr>
      </w:pPr>
    </w:p>
    <w:p w14:paraId="69A52FD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128588B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3D98A64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B9ED327" w14:textId="77777777" w:rsidR="005D5F35" w:rsidRPr="005D5F35" w:rsidRDefault="005D5F35" w:rsidP="005D5F35">
      <w:pPr>
        <w:rPr>
          <w:b/>
          <w:bCs/>
        </w:rPr>
      </w:pPr>
    </w:p>
    <w:p w14:paraId="271766AF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2. Does the refactoring approach introduce new dependencies?</w:t>
      </w:r>
    </w:p>
    <w:p w14:paraId="47CB0BD5" w14:textId="77777777" w:rsidR="005D5F35" w:rsidRPr="005D5F35" w:rsidRDefault="005D5F35" w:rsidP="005D5F35">
      <w:pPr>
        <w:rPr>
          <w:b/>
          <w:bCs/>
        </w:rPr>
      </w:pPr>
    </w:p>
    <w:p w14:paraId="5391D66D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CDBEA9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BC3784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4E9F1F7" w14:textId="77777777" w:rsidR="005D5F35" w:rsidRPr="005D5F35" w:rsidRDefault="005D5F35" w:rsidP="005D5F35">
      <w:pPr>
        <w:rPr>
          <w:b/>
          <w:bCs/>
        </w:rPr>
      </w:pPr>
    </w:p>
    <w:p w14:paraId="2DF4771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3. Does the approach introduce any new deployment automation mechanisms?</w:t>
      </w:r>
    </w:p>
    <w:p w14:paraId="16893F1E" w14:textId="77777777" w:rsidR="005D5F35" w:rsidRPr="005D5F35" w:rsidRDefault="005D5F35" w:rsidP="005D5F35">
      <w:pPr>
        <w:rPr>
          <w:b/>
          <w:bCs/>
        </w:rPr>
      </w:pPr>
    </w:p>
    <w:p w14:paraId="2A47174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0453B251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9EC8C85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2D77B8C" w14:textId="77777777" w:rsidR="005D5F35" w:rsidRPr="005D5F35" w:rsidRDefault="005D5F35" w:rsidP="005D5F35">
      <w:pPr>
        <w:rPr>
          <w:b/>
          <w:bCs/>
        </w:rPr>
      </w:pPr>
    </w:p>
    <w:p w14:paraId="3FAB6A4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4. How well did the approach handle this aspect? (Score from 1 to 10)</w:t>
      </w:r>
    </w:p>
    <w:p w14:paraId="2E19C78B" w14:textId="77777777" w:rsidR="005D5F35" w:rsidRPr="005D5F35" w:rsidRDefault="005D5F35" w:rsidP="005D5F35">
      <w:pPr>
        <w:rPr>
          <w:b/>
          <w:bCs/>
        </w:rPr>
      </w:pPr>
    </w:p>
    <w:p w14:paraId="2E08E27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25E5715C" w14:textId="77777777" w:rsidR="005D5F35" w:rsidRPr="005D5F35" w:rsidRDefault="005D5F35" w:rsidP="005D5F35">
      <w:pPr>
        <w:rPr>
          <w:b/>
          <w:bCs/>
        </w:rPr>
      </w:pPr>
    </w:p>
    <w:p w14:paraId="6E3AA6BE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5. Additional Comments</w:t>
      </w:r>
    </w:p>
    <w:p w14:paraId="5B1BBC6F" w14:textId="77777777" w:rsidR="005D5F35" w:rsidRPr="005D5F35" w:rsidRDefault="005D5F35" w:rsidP="005D5F35">
      <w:pPr>
        <w:rPr>
          <w:b/>
          <w:bCs/>
        </w:rPr>
      </w:pPr>
    </w:p>
    <w:p w14:paraId="5218E07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1F671B08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184BC6D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08C11E9" w14:textId="77777777" w:rsidR="005D5F35" w:rsidRDefault="005D5F35" w:rsidP="006E325F">
      <w:pPr>
        <w:rPr>
          <w:b/>
          <w:bCs/>
        </w:rPr>
      </w:pPr>
    </w:p>
    <w:p w14:paraId="427A1BB9" w14:textId="77777777" w:rsidR="005D5F35" w:rsidRDefault="005D5F35" w:rsidP="005D5F35">
      <w:pPr>
        <w:rPr>
          <w:b/>
          <w:bCs/>
        </w:rPr>
      </w:pPr>
    </w:p>
    <w:p w14:paraId="618654DB" w14:textId="77777777" w:rsidR="005D5F35" w:rsidRPr="006E325F" w:rsidRDefault="00D81042" w:rsidP="005D5F35">
      <w:pPr>
        <w:rPr>
          <w:b/>
          <w:bCs/>
        </w:rPr>
      </w:pPr>
      <w:r w:rsidRPr="006E325F">
        <w:rPr>
          <w:b/>
          <w:bCs/>
          <w:noProof/>
        </w:rPr>
        <w:pict w14:anchorId="79724EC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1818BF" w14:textId="77777777" w:rsidR="005D5F35" w:rsidRDefault="005D5F35" w:rsidP="006E325F">
      <w:pPr>
        <w:rPr>
          <w:b/>
          <w:bCs/>
        </w:rPr>
      </w:pPr>
    </w:p>
    <w:p w14:paraId="2A4A550D" w14:textId="09B25EAA" w:rsidR="005D5F35" w:rsidRPr="005D5F35" w:rsidRDefault="005D5F35" w:rsidP="005D5F35">
      <w:pPr>
        <w:pStyle w:val="Heading1"/>
      </w:pPr>
      <w:r>
        <w:t>8) Additional comments that do not fall into any aspect:</w:t>
      </w:r>
    </w:p>
    <w:p w14:paraId="00ADA1BA" w14:textId="77777777" w:rsidR="005D5F35" w:rsidRPr="005D5F35" w:rsidRDefault="005D5F35" w:rsidP="005D5F35">
      <w:pPr>
        <w:rPr>
          <w:b/>
          <w:bCs/>
        </w:rPr>
      </w:pPr>
    </w:p>
    <w:p w14:paraId="2022136C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564FC836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4DC0AAE0" w14:textId="77777777" w:rsidR="005D5F35" w:rsidRPr="005D5F35" w:rsidRDefault="005D5F35" w:rsidP="005D5F35">
      <w:pPr>
        <w:rPr>
          <w:b/>
          <w:bCs/>
        </w:rPr>
      </w:pPr>
      <w:r w:rsidRPr="005D5F35">
        <w:rPr>
          <w:b/>
          <w:bCs/>
        </w:rPr>
        <w:t>________________________________________________________________________</w:t>
      </w:r>
    </w:p>
    <w:p w14:paraId="3AA36AF0" w14:textId="77777777" w:rsidR="005D5F35" w:rsidRPr="005D5F35" w:rsidRDefault="005D5F35" w:rsidP="005D5F35"/>
    <w:sectPr w:rsidR="005D5F35" w:rsidRPr="005D5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621BAA"/>
    <w:multiLevelType w:val="multilevel"/>
    <w:tmpl w:val="092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2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5F"/>
    <w:rsid w:val="001F06F6"/>
    <w:rsid w:val="005D5F35"/>
    <w:rsid w:val="006E325F"/>
    <w:rsid w:val="00D81042"/>
    <w:rsid w:val="00F3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82EF"/>
  <w15:chartTrackingRefBased/>
  <w15:docId w15:val="{13D5528D-CB44-BD4A-953E-F0ED4725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F35"/>
  </w:style>
  <w:style w:type="paragraph" w:styleId="Heading1">
    <w:name w:val="heading 1"/>
    <w:basedOn w:val="Normal"/>
    <w:next w:val="Normal"/>
    <w:link w:val="Heading1Char"/>
    <w:uiPriority w:val="9"/>
    <w:qFormat/>
    <w:rsid w:val="006E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Sellami</dc:creator>
  <cp:keywords/>
  <dc:description/>
  <cp:lastModifiedBy>Khaled Sellami</cp:lastModifiedBy>
  <cp:revision>1</cp:revision>
  <dcterms:created xsi:type="dcterms:W3CDTF">2025-03-25T16:12:00Z</dcterms:created>
  <dcterms:modified xsi:type="dcterms:W3CDTF">2025-03-25T16:33:00Z</dcterms:modified>
</cp:coreProperties>
</file>