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21E" w:rsidRDefault="00710F69">
      <w:r>
        <w:t xml:space="preserve">P10 </w:t>
      </w:r>
    </w:p>
    <w:p w:rsidR="00710F69" w:rsidRDefault="00710F69">
      <w:proofErr w:type="spellStart"/>
      <w:proofErr w:type="gramStart"/>
      <w:r>
        <w:t>hellrungj</w:t>
      </w:r>
      <w:proofErr w:type="spellEnd"/>
      <w:proofErr w:type="gramEnd"/>
      <w:r>
        <w:t xml:space="preserve"> – Navigator</w:t>
      </w:r>
    </w:p>
    <w:p w:rsidR="00710F69" w:rsidRDefault="00710F69">
      <w:proofErr w:type="spellStart"/>
      <w:r>
        <w:t>sheltonk</w:t>
      </w:r>
      <w:proofErr w:type="spellEnd"/>
      <w:r>
        <w:t xml:space="preserve"> – Driver</w:t>
      </w:r>
      <w:bookmarkStart w:id="0" w:name="_GoBack"/>
      <w:bookmarkEnd w:id="0"/>
    </w:p>
    <w:sectPr w:rsidR="0071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69"/>
    <w:rsid w:val="00341673"/>
    <w:rsid w:val="006829FF"/>
    <w:rsid w:val="0071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9DB7F-113C-4F04-A0C1-053A677D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>Berea College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1</cp:revision>
  <dcterms:created xsi:type="dcterms:W3CDTF">2014-04-10T16:43:00Z</dcterms:created>
  <dcterms:modified xsi:type="dcterms:W3CDTF">2014-04-10T16:45:00Z</dcterms:modified>
</cp:coreProperties>
</file>