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E0252A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 w:rsidR="00B0537A"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 w:rsidR="00B0537A"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E0252A" w:rsidRDefault="00BB538E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1C18BC" w:rsidRDefault="001C18BC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18BC" w:rsidRDefault="001C18BC" w:rsidP="00E0252A">
      <w:pPr>
        <w:ind w:left="6236" w:hanging="566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C18BC" w:rsidRDefault="001C18BC" w:rsidP="001C18BC">
      <w:pPr>
        <w:jc w:val="both"/>
        <w:rPr>
          <w:lang w:val="ru-RU"/>
        </w:rPr>
      </w:pPr>
    </w:p>
    <w:p w:rsidR="001C18BC" w:rsidRDefault="001C18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t>Г. Пермь 2024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4362" w:rsidRPr="00634362" w:rsidRDefault="00634362" w:rsidP="00634362">
      <w:pPr>
        <w:ind w:firstLine="567"/>
        <w:jc w:val="both"/>
        <w:rPr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Имеется 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городов. Выезжая из исходного города А</w:t>
      </w:r>
      <w:proofErr w:type="gramStart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proofErr w:type="gramEnd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:rsidR="00634362" w:rsidRDefault="00634362" w:rsidP="00634362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:rsidR="005D367E" w:rsidRDefault="005D367E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Необходимо реализовать граф и решить для него задачу Коммивояжера методом ветвей и границ.</w:t>
      </w:r>
    </w:p>
    <w:p w:rsidR="00634362" w:rsidRPr="00732FD8" w:rsidRDefault="002B7E35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>Для решения задачи необходимо: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 xml:space="preserve">Создать класс </w:t>
      </w:r>
      <w:r w:rsidRPr="00732FD8">
        <w:rPr>
          <w:rFonts w:ascii="Times New Roman" w:hAnsi="Times New Roman" w:cs="Times New Roman"/>
          <w:sz w:val="24"/>
          <w:szCs w:val="24"/>
        </w:rPr>
        <w:t>Graph</w:t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Решить для данного графа задачу Коммивояжера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граф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решение задачи Коммивояжера</w:t>
      </w:r>
    </w:p>
    <w:p w:rsidR="002B7E35" w:rsidRDefault="002B7E35" w:rsidP="002B7E35">
      <w:pPr>
        <w:pStyle w:val="a3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2B7E35" w:rsidRPr="002B7E35" w:rsidRDefault="002B7E35" w:rsidP="002B7E35">
      <w:pPr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7E35">
        <w:rPr>
          <w:rFonts w:ascii="Times New Roman" w:eastAsia="Calibri" w:hAnsi="Times New Roman" w:cs="Times New Roman"/>
          <w:sz w:val="28"/>
          <w:szCs w:val="28"/>
          <w:lang w:val="ru-RU"/>
        </w:rPr>
        <w:t>Анализ задачи</w:t>
      </w:r>
    </w:p>
    <w:p w:rsid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Для решения  задачи коммивояжера составляется матрица условий, которая содержит расстояния между городами. Считается, что можно перейти из любого города в любой, кроме того же самого. Так как пути из города</w:t>
      </w:r>
      <w:proofErr w:type="gram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</w:t>
      </w:r>
      <w:proofErr w:type="gram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город А по условию нет, обозначим его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Pr="002B7E35" w:rsidRDefault="002B7E35" w:rsidP="002B7E35">
      <w:pPr>
        <w:ind w:firstLine="141"/>
        <w:jc w:val="left"/>
        <w:rPr>
          <w:sz w:val="28"/>
          <w:szCs w:val="28"/>
          <w:lang w:val="ru-RU"/>
        </w:rPr>
      </w:pP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938242" cy="1000125"/>
            <wp:effectExtent l="0" t="0" r="508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21052"/>
                    <a:stretch/>
                  </pic:blipFill>
                  <pic:spPr bwMode="auto">
                    <a:xfrm>
                      <a:off x="0" y="0"/>
                      <a:ext cx="1943100" cy="100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3.2 – Матрица условий</w:t>
      </w:r>
    </w:p>
    <w:p w:rsidR="002B7E35" w:rsidRPr="002B7E35" w:rsidRDefault="002B7E35" w:rsidP="002B7E35">
      <w:pPr>
        <w:ind w:firstLine="708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После построения изначальной матрицы условий проводим редукцию строк и столбцов.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строк: находим минимальное расстояние в строке, вычитаем его из всех расстояний в строке,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149600" cy="109220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7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3.3 – Редукция строк (минимальные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столбцов: находим минимальное расстояние в столбце, вычитаем его из всех расстояний в столбце,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6350" distL="0" distR="0">
            <wp:extent cx="3111500" cy="10414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3.4 – Редукция столбцов (мин.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Оценка нулей: каждый 0 в таблице оцениваем: считаем сумму минимального элемента в строке и в столбце и запоминаем результат.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473200" cy="1079500"/>
            <wp:effectExtent l="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-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3.5 – Оценка нулей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Чистка карты: выбираем 0 с наибольшей оценкой, если таких несколько, выбираем любой, вычеркиваем строку и столбец, в котором находится этот 0 (вычеркивание — замена элементов строки и столбца на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»).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2B7E35" w:rsidRPr="002B7E35" w:rsidRDefault="002B7E35" w:rsidP="002B7E35">
      <w:pPr>
        <w:ind w:firstLine="567"/>
        <w:jc w:val="left"/>
        <w:rPr>
          <w:lang w:val="ru-RU"/>
        </w:rPr>
      </w:pP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25800" cy="990600"/>
            <wp:effectExtent l="0" t="0" r="0" b="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3.6 – Чистка карты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Координаты вычеркнутого столбца и строки запоминаем, назовем их ребрами. Повторяем редукцию столбцов, строк и чистку карты, пока последний переход не станет очевидным (сведем матрицу к размерам 2х2).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57550" cy="1016000"/>
            <wp:effectExtent l="0" t="0" r="0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-13794" r="45192"/>
                    <a:stretch/>
                  </pic:blipFill>
                  <pic:spPr bwMode="auto">
                    <a:xfrm>
                      <a:off x="0" y="0"/>
                      <a:ext cx="32575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3.7 – Сведение исходной матрицы к матрице 2х2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48025" cy="1016000"/>
            <wp:effectExtent l="0" t="0" r="9525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45353" t="-13794"/>
                    <a:stretch/>
                  </pic:blipFill>
                  <pic:spPr bwMode="auto">
                    <a:xfrm>
                      <a:off x="0" y="0"/>
                      <a:ext cx="3246290" cy="101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3.8 – Сведение исходной матрицы к матрице 2х2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Полученные ребра выстраиваем в последовательность и получаем наименьший путь, из исходной матрицы берем расстояния, двигаясь по проложенному пути, получаем оптимальное расстояние всего пути.</w:t>
      </w:r>
    </w:p>
    <w:p w:rsidR="002B7E35" w:rsidRPr="00D77823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решения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задачи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коммивояжера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B7E35" w:rsidRDefault="002B7E35" w:rsidP="002B7E35">
      <w:pPr>
        <w:pStyle w:val="Code0"/>
        <w:rPr>
          <w:color w:val="000000" w:themeColor="text1"/>
          <w:lang w:val="ru-RU"/>
        </w:rPr>
      </w:pPr>
      <w:r w:rsidRPr="00D77823">
        <w:rPr>
          <w:color w:val="000000" w:themeColor="text1"/>
          <w:lang w:val="ru-RU"/>
        </w:rPr>
        <w:t>3-&gt;1-&gt;2-&gt;4-&gt;5-&gt;3</w:t>
      </w:r>
    </w:p>
    <w:p w:rsidR="00930B92" w:rsidRPr="00D77823" w:rsidRDefault="00930B92" w:rsidP="002B7E35">
      <w:pPr>
        <w:pStyle w:val="Code0"/>
        <w:rPr>
          <w:color w:val="000000" w:themeColor="text1"/>
          <w:lang w:val="ru-RU"/>
        </w:rPr>
      </w:pP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</w:t>
      </w:r>
      <w:r w:rsidRPr="00930B92">
        <w:rPr>
          <w:rFonts w:ascii="Times New Roman" w:hAnsi="Times New Roman" w:cs="Times New Roman"/>
          <w:sz w:val="24"/>
          <w:szCs w:val="24"/>
        </w:rPr>
        <w:t>Graph</w:t>
      </w: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 в виде массива матрицы смежности.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 метод ветвей и границ, который позволяет находить оптимальное решение путём перебора всех возможных вариантов маршрутов, при этом использует бинарное дерево, чтобы эффективно сократить пространство поиска.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использована библиотека </w:t>
      </w:r>
      <w:proofErr w:type="spellStart"/>
      <w:r w:rsidRPr="00930B92">
        <w:rPr>
          <w:rFonts w:ascii="Times New Roman" w:hAnsi="Times New Roman" w:cs="Times New Roman"/>
          <w:sz w:val="24"/>
          <w:szCs w:val="24"/>
        </w:rPr>
        <w:t>QGraphics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.Вершины графа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отрисовываются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по функции вставки эллипса по кругу, от вершины к вершине проходит ребро под необходимым вычисленным углом. Также </w:t>
      </w:r>
      <w:proofErr w:type="gram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по середине</w:t>
      </w:r>
      <w:proofErr w:type="gram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ребра располагается его вес, а на вершинах название вершины.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выводится кратчайший путь и его длина. На графе синим цветом отображаются вершины, которые посещаются в данный момент.</w:t>
      </w:r>
    </w:p>
    <w:p w:rsidR="00AC5451" w:rsidRDefault="00AC5451" w:rsidP="00AC5451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930B92" w:rsidRDefault="00AC5451" w:rsidP="00AC545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C5451">
        <w:rPr>
          <w:rFonts w:ascii="Times New Roman" w:hAnsi="Times New Roman" w:cs="Times New Roman"/>
          <w:sz w:val="28"/>
          <w:szCs w:val="28"/>
        </w:rPr>
        <w:t xml:space="preserve">UML </w:t>
      </w:r>
      <w:r w:rsidRPr="00AC5451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48050" cy="3030866"/>
            <wp:effectExtent l="19050" t="0" r="0" b="0"/>
            <wp:docPr id="9" name="Рисунок 1" descr="https://github.com/kirpilya/CreativeWork/raw/main/reports/img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irpilya/CreativeWork/raw/main/reports/img/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65" cy="30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55388E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Работа программы</w:t>
      </w:r>
    </w:p>
    <w:p w:rsidR="0055388E" w:rsidRDefault="0055388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24518" cy="353568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56" cy="35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3E" w:rsidRDefault="00D14E3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651595" w:rsidRPr="008919EB" w:rsidRDefault="008919EB" w:rsidP="008919E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919EB"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sectPr w:rsidR="00651595" w:rsidRPr="008919EB" w:rsidSect="004F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311"/>
    <w:multiLevelType w:val="hybridMultilevel"/>
    <w:tmpl w:val="4C5279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F32F5B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55342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D70"/>
    <w:rsid w:val="0009593C"/>
    <w:rsid w:val="001C18BC"/>
    <w:rsid w:val="002B7E35"/>
    <w:rsid w:val="004F77FB"/>
    <w:rsid w:val="0055388E"/>
    <w:rsid w:val="005D367E"/>
    <w:rsid w:val="00634362"/>
    <w:rsid w:val="00651595"/>
    <w:rsid w:val="00732FD8"/>
    <w:rsid w:val="008919EB"/>
    <w:rsid w:val="00930B92"/>
    <w:rsid w:val="00AC5451"/>
    <w:rsid w:val="00B0537A"/>
    <w:rsid w:val="00BB538E"/>
    <w:rsid w:val="00D14E3E"/>
    <w:rsid w:val="00E0252A"/>
    <w:rsid w:val="00F1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2A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35"/>
    <w:pPr>
      <w:ind w:left="720"/>
      <w:contextualSpacing/>
    </w:pPr>
  </w:style>
  <w:style w:type="character" w:customStyle="1" w:styleId="Code">
    <w:name w:val="Code Знак"/>
    <w:link w:val="Code0"/>
    <w:qFormat/>
    <w:locked/>
    <w:rsid w:val="002B7E35"/>
    <w:rPr>
      <w:rFonts w:ascii="Consolas" w:eastAsia="Times New Roman" w:hAnsi="Consolas"/>
      <w:sz w:val="24"/>
      <w:szCs w:val="26"/>
      <w:lang w:val="en-US"/>
    </w:rPr>
  </w:style>
  <w:style w:type="paragraph" w:customStyle="1" w:styleId="Code0">
    <w:name w:val="Code"/>
    <w:basedOn w:val="a"/>
    <w:link w:val="Code"/>
    <w:qFormat/>
    <w:rsid w:val="002B7E35"/>
    <w:pPr>
      <w:spacing w:before="200" w:after="200"/>
      <w:ind w:left="567"/>
      <w:contextualSpacing/>
      <w:jc w:val="left"/>
    </w:pPr>
    <w:rPr>
      <w:rFonts w:ascii="Consolas" w:eastAsia="Times New Roman" w:hAnsi="Consolas"/>
      <w:sz w:val="24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B7E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E35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15</cp:revision>
  <dcterms:created xsi:type="dcterms:W3CDTF">2024-05-16T18:15:00Z</dcterms:created>
  <dcterms:modified xsi:type="dcterms:W3CDTF">2024-05-16T18:55:00Z</dcterms:modified>
</cp:coreProperties>
</file>