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0D5CD9B" w:rsidR="0058652E" w:rsidRDefault="00FA58A6">
            <w:r w:rsidRPr="00FA58A6">
              <w:t>SWTID1741244574154058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F6293D8" w:rsidR="0058652E" w:rsidRDefault="00FA58A6">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5186F"/>
    <w:rsid w:val="0058652E"/>
    <w:rsid w:val="005B3D87"/>
    <w:rsid w:val="00913F54"/>
    <w:rsid w:val="00BD5D9F"/>
    <w:rsid w:val="00C6323F"/>
    <w:rsid w:val="00DA5565"/>
    <w:rsid w:val="00DB6FC0"/>
    <w:rsid w:val="00FA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S</cp:lastModifiedBy>
  <cp:revision>2</cp:revision>
  <dcterms:created xsi:type="dcterms:W3CDTF">2025-03-11T08:47:00Z</dcterms:created>
  <dcterms:modified xsi:type="dcterms:W3CDTF">2025-03-11T08:47:00Z</dcterms:modified>
</cp:coreProperties>
</file>