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0B39" w:rsidRDefault="00560B39" w:rsidP="00560B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560B39" w:rsidRDefault="00560B39" w:rsidP="00560B3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:rsidR="00560B39" w:rsidRDefault="00560B39" w:rsidP="0056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60B39" w:rsidRDefault="00560B39" w:rsidP="00560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60B39" w:rsidRDefault="00560B39" w:rsidP="00560B3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60B39" w:rsidRDefault="00560B39" w:rsidP="00560B39">
      <w:r w:rsidRPr="00560B39">
        <w:rPr>
          <w:noProof/>
        </w:rPr>
        <w:drawing>
          <wp:inline distT="0" distB="0" distL="0" distR="0" wp14:anchorId="38D96691" wp14:editId="3D90CA3F">
            <wp:extent cx="1848108" cy="638264"/>
            <wp:effectExtent l="0" t="0" r="0" b="9525"/>
            <wp:docPr id="207132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2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39" w:rsidRDefault="00560B39" w:rsidP="00560B3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  <w:r w:rsidR="00B0780E">
        <w:rPr>
          <w:b/>
          <w:bCs/>
          <w:color w:val="2F5496" w:themeColor="accent1" w:themeShade="BF"/>
        </w:rPr>
        <w:t xml:space="preserve"> </w:t>
      </w:r>
    </w:p>
    <w:p w:rsidR="00C0378B" w:rsidRDefault="00C0378B" w:rsidP="00C0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B0780E" w:rsidRDefault="00C0378B" w:rsidP="00C0378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C0378B" w:rsidRDefault="00C0378B" w:rsidP="00C0378B">
      <w:pPr>
        <w:rPr>
          <w:b/>
          <w:bCs/>
          <w:color w:val="2F5496" w:themeColor="accent1" w:themeShade="BF"/>
        </w:rPr>
      </w:pPr>
      <w:r w:rsidRPr="00C0378B">
        <w:rPr>
          <w:b/>
          <w:bCs/>
          <w:noProof/>
          <w:color w:val="2F5496" w:themeColor="accent1" w:themeShade="BF"/>
        </w:rPr>
        <w:drawing>
          <wp:inline distT="0" distB="0" distL="0" distR="0" wp14:anchorId="59417F50" wp14:editId="54C6D1F7">
            <wp:extent cx="2057687" cy="552527"/>
            <wp:effectExtent l="0" t="0" r="0" b="0"/>
            <wp:docPr id="13562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3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8B" w:rsidRDefault="00C0378B" w:rsidP="00C0378B">
      <w:pPr>
        <w:rPr>
          <w:b/>
          <w:bCs/>
          <w:color w:val="2F5496" w:themeColor="accent1" w:themeShade="BF"/>
          <w:kern w:val="0"/>
          <w14:ligatures w14:val="none"/>
        </w:rPr>
      </w:pPr>
      <w:r>
        <w:rPr>
          <w:b/>
          <w:bCs/>
          <w:color w:val="2F5496" w:themeColor="accent1" w:themeShade="BF"/>
          <w:kern w:val="0"/>
          <w14:ligatures w14:val="none"/>
        </w:rPr>
        <w:t>PMTD Loan Applications</w:t>
      </w:r>
    </w:p>
    <w:p w:rsidR="00C0378B" w:rsidRDefault="00C0378B" w:rsidP="00C0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C0378B" w:rsidRDefault="00C0378B" w:rsidP="00C0378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C0378B" w:rsidRDefault="00C0378B" w:rsidP="00C0378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C0378B" w:rsidRDefault="00C0378B" w:rsidP="00C0378B">
      <w:pPr>
        <w:rPr>
          <w:b/>
          <w:bCs/>
          <w:color w:val="2F5496" w:themeColor="accent1" w:themeShade="BF"/>
        </w:rPr>
      </w:pPr>
      <w:r w:rsidRPr="00C0378B">
        <w:rPr>
          <w:b/>
          <w:bCs/>
          <w:noProof/>
          <w:color w:val="2F5496" w:themeColor="accent1" w:themeShade="BF"/>
        </w:rPr>
        <w:drawing>
          <wp:inline distT="0" distB="0" distL="0" distR="0" wp14:anchorId="689685DF" wp14:editId="671A7193">
            <wp:extent cx="2276793" cy="771633"/>
            <wp:effectExtent l="0" t="0" r="0" b="9525"/>
            <wp:docPr id="51467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76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78B" w:rsidRDefault="00C0378B" w:rsidP="00C0378B">
      <w:pPr>
        <w:rPr>
          <w:b/>
          <w:bCs/>
          <w:color w:val="2F5496" w:themeColor="accent1" w:themeShade="BF"/>
        </w:rPr>
      </w:pPr>
    </w:p>
    <w:p w:rsidR="00836EC0" w:rsidRDefault="00836EC0" w:rsidP="00836E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D96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:rsidR="00836EC0" w:rsidRDefault="00836EC0" w:rsidP="00836EC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:rsidR="00C0378B" w:rsidRDefault="00836EC0" w:rsidP="00C0378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36EC0" w:rsidRDefault="00836EC0" w:rsidP="00C0378B">
      <w:pPr>
        <w:rPr>
          <w:b/>
          <w:bCs/>
          <w:color w:val="2F5496" w:themeColor="accent1" w:themeShade="BF"/>
        </w:rPr>
      </w:pPr>
      <w:r w:rsidRPr="00836EC0">
        <w:rPr>
          <w:b/>
          <w:bCs/>
          <w:noProof/>
          <w:color w:val="2F5496" w:themeColor="accent1" w:themeShade="BF"/>
        </w:rPr>
        <w:drawing>
          <wp:inline distT="0" distB="0" distL="0" distR="0" wp14:anchorId="1D2F2E49" wp14:editId="3BAD9506">
            <wp:extent cx="1724266" cy="523948"/>
            <wp:effectExtent l="0" t="0" r="9525" b="9525"/>
            <wp:docPr id="43918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2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C0" w:rsidRDefault="00836EC0" w:rsidP="00836EC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:rsidR="00836EC0" w:rsidRDefault="00836EC0" w:rsidP="0083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836EC0" w:rsidRDefault="00836EC0" w:rsidP="00836E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36EC0" w:rsidRDefault="00836EC0" w:rsidP="00836EC0">
      <w:pPr>
        <w:rPr>
          <w:b/>
          <w:bCs/>
          <w:color w:val="2F5496" w:themeColor="accent1" w:themeShade="BF"/>
        </w:rPr>
      </w:pPr>
      <w:r w:rsidRPr="00836EC0">
        <w:rPr>
          <w:b/>
          <w:bCs/>
          <w:noProof/>
          <w:color w:val="2F5496" w:themeColor="accent1" w:themeShade="BF"/>
        </w:rPr>
        <w:drawing>
          <wp:inline distT="0" distB="0" distL="0" distR="0" wp14:anchorId="70EE9F20" wp14:editId="0C694E01">
            <wp:extent cx="1933845" cy="571580"/>
            <wp:effectExtent l="0" t="0" r="0" b="0"/>
            <wp:docPr id="161362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2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C0" w:rsidRDefault="00836EC0" w:rsidP="00836EC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:rsidR="00836EC0" w:rsidRDefault="00836EC0" w:rsidP="0083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836EC0" w:rsidRDefault="00836EC0" w:rsidP="00836E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36EC0" w:rsidRDefault="00836EC0" w:rsidP="00836EC0">
      <w:pPr>
        <w:rPr>
          <w:b/>
          <w:bCs/>
          <w:color w:val="2F5496" w:themeColor="accent1" w:themeShade="BF"/>
        </w:rPr>
      </w:pPr>
      <w:r w:rsidRPr="00836EC0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69316AC3" wp14:editId="609788BC">
            <wp:extent cx="2029108" cy="676369"/>
            <wp:effectExtent l="0" t="0" r="9525" b="9525"/>
            <wp:docPr id="124953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32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C5" w:rsidRDefault="00653FC5" w:rsidP="00653FC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Amount Received</w:t>
      </w:r>
    </w:p>
    <w:p w:rsidR="00653FC5" w:rsidRDefault="00653FC5" w:rsidP="00836E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653FC5" w:rsidRDefault="00653FC5" w:rsidP="00836EC0">
      <w:pPr>
        <w:rPr>
          <w:b/>
          <w:bCs/>
          <w:color w:val="2F5496" w:themeColor="accent1" w:themeShade="BF"/>
        </w:rPr>
      </w:pPr>
      <w:r w:rsidRPr="00653FC5">
        <w:rPr>
          <w:b/>
          <w:bCs/>
          <w:noProof/>
          <w:color w:val="2F5496" w:themeColor="accent1" w:themeShade="BF"/>
        </w:rPr>
        <w:drawing>
          <wp:inline distT="0" distB="0" distL="0" distR="0" wp14:anchorId="0A7F1A4D" wp14:editId="2CB0D106">
            <wp:extent cx="1933845" cy="647790"/>
            <wp:effectExtent l="0" t="0" r="9525" b="0"/>
            <wp:docPr id="12435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57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39" w:rsidRDefault="00560B39" w:rsidP="00560B39">
      <w:pPr>
        <w:rPr>
          <w:b/>
          <w:bCs/>
          <w:color w:val="2F5496" w:themeColor="accent1" w:themeShade="BF"/>
        </w:rPr>
      </w:pPr>
    </w:p>
    <w:p w:rsidR="00254843" w:rsidRDefault="00254843" w:rsidP="0025484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:rsidR="00254843" w:rsidRDefault="00254843" w:rsidP="002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254843" w:rsidRDefault="00254843" w:rsidP="002548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254843" w:rsidRDefault="00254843" w:rsidP="00254843">
      <w:r w:rsidRPr="00254843">
        <w:drawing>
          <wp:inline distT="0" distB="0" distL="0" distR="0" wp14:anchorId="74510B04" wp14:editId="2409173A">
            <wp:extent cx="2238687" cy="638264"/>
            <wp:effectExtent l="0" t="0" r="9525" b="9525"/>
            <wp:docPr id="15324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51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43" w:rsidRDefault="00254843" w:rsidP="0025484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:rsidR="00254843" w:rsidRDefault="00254843" w:rsidP="0025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254843" w:rsidRDefault="00254843" w:rsidP="002548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254843" w:rsidRDefault="00254843" w:rsidP="00254843">
      <w:r w:rsidRPr="00254843">
        <w:drawing>
          <wp:inline distT="0" distB="0" distL="0" distR="0" wp14:anchorId="2807AFDF" wp14:editId="3E3019B6">
            <wp:extent cx="2172003" cy="657317"/>
            <wp:effectExtent l="0" t="0" r="0" b="9525"/>
            <wp:docPr id="70979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0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43" w:rsidRDefault="00254843" w:rsidP="002548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56E3B" wp14:editId="18F2C7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71BB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</w:t>
      </w:r>
    </w:p>
    <w:p w:rsidR="00254843" w:rsidRDefault="00254843" w:rsidP="0025484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:rsidR="00254843" w:rsidRDefault="00254843" w:rsidP="002548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254843" w:rsidRDefault="00254843" w:rsidP="00254843">
      <w:r w:rsidRPr="00254843">
        <w:drawing>
          <wp:inline distT="0" distB="0" distL="0" distR="0" wp14:anchorId="164F8263" wp14:editId="4317727A">
            <wp:extent cx="1962424" cy="647790"/>
            <wp:effectExtent l="0" t="0" r="0" b="0"/>
            <wp:docPr id="54165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1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B" w:rsidRDefault="008E1F4B" w:rsidP="00254843">
      <w:pPr>
        <w:rPr>
          <w:b/>
          <w:bCs/>
        </w:rPr>
      </w:pPr>
      <w:r w:rsidRPr="008E1F4B">
        <w:rPr>
          <w:b/>
          <w:bCs/>
        </w:rPr>
        <w:t>Using Round Function for average rate:</w:t>
      </w:r>
    </w:p>
    <w:p w:rsidR="008E1F4B" w:rsidRDefault="008E1F4B" w:rsidP="0025484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E1F4B" w:rsidRDefault="008E1F4B" w:rsidP="00254843">
      <w:pPr>
        <w:rPr>
          <w:b/>
          <w:bCs/>
        </w:rPr>
      </w:pPr>
      <w:r w:rsidRPr="008E1F4B">
        <w:rPr>
          <w:b/>
          <w:bCs/>
        </w:rPr>
        <w:drawing>
          <wp:inline distT="0" distB="0" distL="0" distR="0" wp14:anchorId="1F649FEA" wp14:editId="3CBB21FD">
            <wp:extent cx="1562318" cy="638264"/>
            <wp:effectExtent l="0" t="0" r="0" b="9525"/>
            <wp:docPr id="9153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6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B" w:rsidRDefault="008E1F4B" w:rsidP="008E1F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:rsidR="008E1F4B" w:rsidRDefault="008E1F4B" w:rsidP="008E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8E1F4B" w:rsidRDefault="008E1F4B" w:rsidP="008E1F4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E1F4B" w:rsidRDefault="008E1F4B" w:rsidP="008E1F4B">
      <w:pPr>
        <w:rPr>
          <w:b/>
          <w:bCs/>
        </w:rPr>
      </w:pPr>
      <w:r w:rsidRPr="008E1F4B">
        <w:rPr>
          <w:b/>
          <w:bCs/>
        </w:rPr>
        <w:lastRenderedPageBreak/>
        <w:drawing>
          <wp:inline distT="0" distB="0" distL="0" distR="0" wp14:anchorId="0DA91A71" wp14:editId="5491BD93">
            <wp:extent cx="1657581" cy="724001"/>
            <wp:effectExtent l="0" t="0" r="0" b="0"/>
            <wp:docPr id="119909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97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B" w:rsidRDefault="008E1F4B" w:rsidP="008E1F4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:rsidR="008E1F4B" w:rsidRDefault="008E1F4B" w:rsidP="008E1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8E1F4B" w:rsidRDefault="008E1F4B" w:rsidP="008E1F4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E1F4B" w:rsidRDefault="008E1F4B" w:rsidP="008E1F4B">
      <w:pPr>
        <w:rPr>
          <w:b/>
          <w:bCs/>
        </w:rPr>
      </w:pPr>
      <w:r w:rsidRPr="008E1F4B">
        <w:rPr>
          <w:b/>
          <w:bCs/>
        </w:rPr>
        <w:drawing>
          <wp:inline distT="0" distB="0" distL="0" distR="0" wp14:anchorId="0C10D68D" wp14:editId="0FDA2F47">
            <wp:extent cx="1686160" cy="685896"/>
            <wp:effectExtent l="0" t="0" r="0" b="0"/>
            <wp:docPr id="121962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9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4B" w:rsidRDefault="008E1F4B" w:rsidP="008E1F4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53A7E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8E1F4B" w:rsidRDefault="008E1F4B" w:rsidP="008E1F4B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8E1F4B" w:rsidRDefault="002B2A9A" w:rsidP="008E1F4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2B2A9A" w:rsidRDefault="002B2A9A" w:rsidP="008E1F4B">
      <w:pPr>
        <w:rPr>
          <w:b/>
          <w:bCs/>
        </w:rPr>
      </w:pPr>
      <w:r w:rsidRPr="002B2A9A">
        <w:rPr>
          <w:b/>
          <w:bCs/>
        </w:rPr>
        <w:drawing>
          <wp:inline distT="0" distB="0" distL="0" distR="0" wp14:anchorId="30C26C3C" wp14:editId="4838447B">
            <wp:extent cx="1829055" cy="771633"/>
            <wp:effectExtent l="0" t="0" r="0" b="9525"/>
            <wp:docPr id="71570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060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9A" w:rsidRDefault="002B2A9A" w:rsidP="002B2A9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2B2A9A" w:rsidRDefault="002B2A9A" w:rsidP="002B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MDT_Avg_DTI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2B2A9A" w:rsidRDefault="002B2A9A" w:rsidP="002B2A9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2B2A9A" w:rsidRDefault="002B2A9A" w:rsidP="002B2A9A">
      <w:pPr>
        <w:rPr>
          <w:b/>
          <w:bCs/>
          <w:color w:val="2F5496" w:themeColor="accent1" w:themeShade="BF"/>
        </w:rPr>
      </w:pPr>
      <w:r w:rsidRPr="002B2A9A">
        <w:rPr>
          <w:b/>
          <w:bCs/>
          <w:color w:val="2F5496" w:themeColor="accent1" w:themeShade="BF"/>
        </w:rPr>
        <w:drawing>
          <wp:inline distT="0" distB="0" distL="0" distR="0" wp14:anchorId="65B3B98A" wp14:editId="2BABE693">
            <wp:extent cx="1895740" cy="733527"/>
            <wp:effectExtent l="0" t="0" r="9525" b="0"/>
            <wp:docPr id="83779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945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9A" w:rsidRDefault="002B2A9A" w:rsidP="002B2A9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:rsidR="002B2A9A" w:rsidRDefault="002B2A9A" w:rsidP="002B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PMDT_Avg_DTI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2B2A9A" w:rsidRDefault="002B2A9A" w:rsidP="002B2A9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2B2A9A" w:rsidRDefault="002B2A9A" w:rsidP="002B2A9A">
      <w:pPr>
        <w:rPr>
          <w:b/>
          <w:bCs/>
          <w:color w:val="2F5496" w:themeColor="accent1" w:themeShade="BF"/>
        </w:rPr>
      </w:pPr>
      <w:r w:rsidRPr="002B2A9A">
        <w:rPr>
          <w:b/>
          <w:bCs/>
          <w:color w:val="2F5496" w:themeColor="accent1" w:themeShade="BF"/>
        </w:rPr>
        <w:drawing>
          <wp:inline distT="0" distB="0" distL="0" distR="0" wp14:anchorId="0D344AB3" wp14:editId="0793D192">
            <wp:extent cx="1695687" cy="685896"/>
            <wp:effectExtent l="0" t="0" r="0" b="0"/>
            <wp:docPr id="205059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29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9A" w:rsidRDefault="002B2A9A" w:rsidP="002B2A9A">
      <w:pPr>
        <w:rPr>
          <w:b/>
          <w:bCs/>
          <w:color w:val="2F5496" w:themeColor="accent1" w:themeShade="BF"/>
        </w:rPr>
      </w:pPr>
    </w:p>
    <w:p w:rsidR="00DA1B97" w:rsidRDefault="00DA1B97" w:rsidP="00DA1B97"/>
    <w:p w:rsidR="00DA1B97" w:rsidRDefault="00DA1B97" w:rsidP="00DA1B9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DA1B97" w:rsidRDefault="00DA1B97" w:rsidP="00DA1B9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:rsidR="00DA1B97" w:rsidRDefault="00DA1B97" w:rsidP="00DA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DA1B97" w:rsidRDefault="00DA1B97" w:rsidP="00DA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DA1B97" w:rsidRDefault="00DA1B97" w:rsidP="00DA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:rsidR="00DA1B97" w:rsidRDefault="00DA1B97" w:rsidP="00DA1B9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DA1B97" w:rsidRDefault="00DA1B97" w:rsidP="00DA1B97">
      <w:pPr>
        <w:rPr>
          <w:b/>
          <w:bCs/>
          <w:color w:val="2F5496" w:themeColor="accent1" w:themeShade="BF"/>
        </w:rPr>
      </w:pPr>
      <w:r w:rsidRPr="00DA1B97">
        <w:rPr>
          <w:b/>
          <w:bCs/>
          <w:color w:val="2F5496" w:themeColor="accent1" w:themeShade="BF"/>
        </w:rPr>
        <w:drawing>
          <wp:inline distT="0" distB="0" distL="0" distR="0" wp14:anchorId="04F58701" wp14:editId="71D0646D">
            <wp:extent cx="2229161" cy="885949"/>
            <wp:effectExtent l="0" t="0" r="0" b="9525"/>
            <wp:docPr id="87267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728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97" w:rsidRDefault="00DA1B97" w:rsidP="00DA1B9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DA1B97" w:rsidRDefault="00DA1B97" w:rsidP="00DA1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DA1B97" w:rsidRDefault="00DA1B97" w:rsidP="00DA1B9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DA1B97" w:rsidRDefault="00DA1B97" w:rsidP="00DA1B97">
      <w:pPr>
        <w:rPr>
          <w:b/>
          <w:bCs/>
          <w:color w:val="2F5496" w:themeColor="accent1" w:themeShade="BF"/>
        </w:rPr>
      </w:pPr>
      <w:r w:rsidRPr="00DA1B97">
        <w:rPr>
          <w:b/>
          <w:bCs/>
          <w:color w:val="2F5496" w:themeColor="accent1" w:themeShade="BF"/>
        </w:rPr>
        <w:drawing>
          <wp:inline distT="0" distB="0" distL="0" distR="0" wp14:anchorId="275051C4" wp14:editId="14C43EED">
            <wp:extent cx="2105319" cy="943107"/>
            <wp:effectExtent l="0" t="0" r="0" b="9525"/>
            <wp:docPr id="72737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75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97" w:rsidRDefault="00DA1B97" w:rsidP="00DA1B9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5B7AC0" w:rsidRDefault="005B7AC0" w:rsidP="005B7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DA1B97" w:rsidRDefault="005B7AC0" w:rsidP="005B7A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 w:rsidRPr="005B7AC0">
        <w:rPr>
          <w:b/>
          <w:bCs/>
          <w:color w:val="2F5496" w:themeColor="accent1" w:themeShade="BF"/>
        </w:rPr>
        <w:drawing>
          <wp:inline distT="0" distB="0" distL="0" distR="0" wp14:anchorId="32A63645" wp14:editId="27A49142">
            <wp:extent cx="2191056" cy="647790"/>
            <wp:effectExtent l="0" t="0" r="0" b="0"/>
            <wp:docPr id="60571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163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5B7AC0" w:rsidRDefault="005B7AC0" w:rsidP="005B7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5B7AC0" w:rsidRDefault="005B7AC0" w:rsidP="005B7A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 w:rsidRPr="005B7AC0">
        <w:rPr>
          <w:b/>
          <w:bCs/>
          <w:color w:val="2F5496" w:themeColor="accent1" w:themeShade="BF"/>
        </w:rPr>
        <w:drawing>
          <wp:inline distT="0" distB="0" distL="0" distR="0" wp14:anchorId="13DDC2E9" wp14:editId="1B62D7DC">
            <wp:extent cx="2267266" cy="419158"/>
            <wp:effectExtent l="0" t="0" r="0" b="0"/>
            <wp:docPr id="50886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659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C0" w:rsidRDefault="005B7AC0" w:rsidP="005B7AC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5B7AC0" w:rsidRDefault="005B7AC0" w:rsidP="005B7AC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:rsidR="005B7AC0" w:rsidRDefault="005B7AC0" w:rsidP="005B7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B7AC0" w:rsidRDefault="005B7AC0" w:rsidP="005B7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B7AC0" w:rsidRDefault="005B7AC0" w:rsidP="005B7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:rsidR="005B7AC0" w:rsidRDefault="005B7AC0" w:rsidP="005B7A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 w:rsidRPr="005B7AC0">
        <w:rPr>
          <w:b/>
          <w:bCs/>
          <w:color w:val="2F5496" w:themeColor="accent1" w:themeShade="BF"/>
        </w:rPr>
        <w:drawing>
          <wp:inline distT="0" distB="0" distL="0" distR="0" wp14:anchorId="23BAC2DE" wp14:editId="689B2061">
            <wp:extent cx="1952898" cy="733527"/>
            <wp:effectExtent l="0" t="0" r="9525" b="0"/>
            <wp:docPr id="137049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957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5B7AC0" w:rsidRDefault="005B7AC0" w:rsidP="005B7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5B7AC0" w:rsidRDefault="005B7AC0" w:rsidP="005B7A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 w:rsidRPr="005B7AC0">
        <w:rPr>
          <w:b/>
          <w:bCs/>
          <w:color w:val="2F5496" w:themeColor="accent1" w:themeShade="BF"/>
        </w:rPr>
        <w:lastRenderedPageBreak/>
        <w:drawing>
          <wp:inline distT="0" distB="0" distL="0" distR="0" wp14:anchorId="1664AB09" wp14:editId="747B92BD">
            <wp:extent cx="1905266" cy="733527"/>
            <wp:effectExtent l="0" t="0" r="0" b="9525"/>
            <wp:docPr id="70087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765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5B7AC0" w:rsidRDefault="005B7AC0" w:rsidP="005B7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5B7AC0" w:rsidRDefault="005B7AC0" w:rsidP="005B7A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 w:rsidRPr="005B7AC0">
        <w:rPr>
          <w:b/>
          <w:bCs/>
          <w:color w:val="2F5496" w:themeColor="accent1" w:themeShade="BF"/>
        </w:rPr>
        <w:drawing>
          <wp:inline distT="0" distB="0" distL="0" distR="0" wp14:anchorId="533A25E4" wp14:editId="3EA60FC3">
            <wp:extent cx="2229161" cy="733527"/>
            <wp:effectExtent l="0" t="0" r="0" b="9525"/>
            <wp:docPr id="199691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163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5B7AC0" w:rsidRDefault="005B7AC0" w:rsidP="005B7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5B7AC0" w:rsidRDefault="005B7AC0" w:rsidP="005B7AC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5B7AC0" w:rsidRDefault="005B7AC0" w:rsidP="005B7AC0">
      <w:pPr>
        <w:rPr>
          <w:b/>
          <w:bCs/>
          <w:color w:val="2F5496" w:themeColor="accent1" w:themeShade="BF"/>
        </w:rPr>
      </w:pPr>
      <w:r w:rsidRPr="005B7AC0">
        <w:rPr>
          <w:b/>
          <w:bCs/>
          <w:color w:val="2F5496" w:themeColor="accent1" w:themeShade="BF"/>
        </w:rPr>
        <w:drawing>
          <wp:inline distT="0" distB="0" distL="0" distR="0" wp14:anchorId="028435C3" wp14:editId="23B8DBA7">
            <wp:extent cx="2019582" cy="638264"/>
            <wp:effectExtent l="0" t="0" r="0" b="9525"/>
            <wp:docPr id="103000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035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C0" w:rsidRDefault="005B7AC0" w:rsidP="005B7AC0">
      <w:pPr>
        <w:rPr>
          <w:b/>
          <w:bCs/>
          <w:color w:val="2F5496" w:themeColor="accent1" w:themeShade="BF"/>
        </w:rPr>
      </w:pPr>
    </w:p>
    <w:p w:rsidR="00CF009C" w:rsidRDefault="00CF009C" w:rsidP="005B7AC0">
      <w:pPr>
        <w:rPr>
          <w:b/>
          <w:bCs/>
          <w:color w:val="2F5496" w:themeColor="accent1" w:themeShade="BF"/>
        </w:rPr>
      </w:pPr>
    </w:p>
    <w:p w:rsidR="00CF009C" w:rsidRDefault="00CF009C" w:rsidP="00CF00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CF009C" w:rsidRDefault="00CF009C" w:rsidP="005B7AC0">
      <w:pPr>
        <w:rPr>
          <w:b/>
          <w:bCs/>
          <w:color w:val="2F5496" w:themeColor="accent1" w:themeShade="BF"/>
        </w:rPr>
      </w:pPr>
    </w:p>
    <w:p w:rsidR="00A40D7A" w:rsidRDefault="00A40D7A" w:rsidP="005B7AC0">
      <w:pPr>
        <w:rPr>
          <w:b/>
          <w:bCs/>
          <w:color w:val="2F5496" w:themeColor="accent1" w:themeShade="BF"/>
        </w:rPr>
      </w:pPr>
      <w:r w:rsidRPr="00A40D7A">
        <w:rPr>
          <w:b/>
          <w:bCs/>
          <w:color w:val="2F5496" w:themeColor="accent1" w:themeShade="BF"/>
        </w:rPr>
        <w:drawing>
          <wp:inline distT="0" distB="0" distL="0" distR="0" wp14:anchorId="7BD888E0" wp14:editId="75496D05">
            <wp:extent cx="5731510" cy="853440"/>
            <wp:effectExtent l="0" t="0" r="2540" b="3810"/>
            <wp:docPr id="80813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06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7A" w:rsidRDefault="00A40D7A" w:rsidP="005B7AC0">
      <w:pPr>
        <w:rPr>
          <w:b/>
          <w:bCs/>
          <w:color w:val="2F5496" w:themeColor="accent1" w:themeShade="BF"/>
        </w:rPr>
      </w:pPr>
    </w:p>
    <w:p w:rsidR="00A40D7A" w:rsidRDefault="00A40D7A" w:rsidP="005B7AC0">
      <w:pPr>
        <w:rPr>
          <w:b/>
          <w:bCs/>
          <w:color w:val="2F5496" w:themeColor="accent1" w:themeShade="BF"/>
        </w:rPr>
      </w:pPr>
    </w:p>
    <w:p w:rsidR="00A40D7A" w:rsidRDefault="00A40D7A" w:rsidP="005B7AC0">
      <w:pPr>
        <w:rPr>
          <w:b/>
          <w:bCs/>
          <w:color w:val="2F5496" w:themeColor="accent1" w:themeShade="BF"/>
        </w:rPr>
      </w:pPr>
    </w:p>
    <w:p w:rsidR="00A40D7A" w:rsidRDefault="00A40D7A" w:rsidP="005B7AC0">
      <w:pPr>
        <w:rPr>
          <w:b/>
          <w:bCs/>
          <w:color w:val="2F5496" w:themeColor="accent1" w:themeShade="BF"/>
        </w:rPr>
      </w:pPr>
    </w:p>
    <w:p w:rsidR="00A40D7A" w:rsidRDefault="00A40D7A" w:rsidP="005B7AC0">
      <w:pPr>
        <w:rPr>
          <w:b/>
          <w:bCs/>
          <w:color w:val="2F5496" w:themeColor="accent1" w:themeShade="BF"/>
        </w:rPr>
      </w:pPr>
    </w:p>
    <w:p w:rsidR="00A40D7A" w:rsidRDefault="00A40D7A" w:rsidP="005B7AC0">
      <w:pPr>
        <w:rPr>
          <w:b/>
          <w:bCs/>
          <w:color w:val="2F5496" w:themeColor="accent1" w:themeShade="BF"/>
        </w:rPr>
      </w:pP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A40D7A" w:rsidRDefault="00A40D7A" w:rsidP="00A40D7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A40D7A" w:rsidRDefault="00A40D7A" w:rsidP="00A40D7A">
      <w:pPr>
        <w:rPr>
          <w:b/>
          <w:bCs/>
          <w:color w:val="2F5496" w:themeColor="accent1" w:themeShade="BF"/>
        </w:rPr>
      </w:pPr>
      <w:r w:rsidRPr="00A40D7A">
        <w:rPr>
          <w:b/>
          <w:bCs/>
          <w:color w:val="2F5496" w:themeColor="accent1" w:themeShade="BF"/>
        </w:rPr>
        <w:drawing>
          <wp:inline distT="0" distB="0" distL="0" distR="0" wp14:anchorId="033ED419" wp14:editId="6759C04D">
            <wp:extent cx="4191585" cy="1076475"/>
            <wp:effectExtent l="0" t="0" r="0" b="9525"/>
            <wp:docPr id="6530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8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7A" w:rsidRDefault="00A40D7A" w:rsidP="00A40D7A">
      <w:pPr>
        <w:rPr>
          <w:b/>
          <w:bCs/>
          <w:color w:val="2F5496" w:themeColor="accent1" w:themeShade="BF"/>
        </w:rPr>
      </w:pPr>
    </w:p>
    <w:p w:rsidR="00A40D7A" w:rsidRDefault="00A40D7A" w:rsidP="00A40D7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:rsidR="00A40D7A" w:rsidRDefault="00A40D7A" w:rsidP="00A40D7A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40D7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A40D7A" w:rsidRDefault="00A40D7A" w:rsidP="00A40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A40D7A" w:rsidRDefault="00A40D7A" w:rsidP="00A40D7A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A40D7A" w:rsidRDefault="00A40D7A" w:rsidP="00A40D7A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40D7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D75BA6E" wp14:editId="2FB21AAA">
            <wp:extent cx="5731510" cy="2732405"/>
            <wp:effectExtent l="0" t="0" r="2540" b="0"/>
            <wp:docPr id="64808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819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D0" w:rsidRDefault="002B72D0" w:rsidP="002B72D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2B72D0" w:rsidRDefault="002B72D0" w:rsidP="002B72D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2B72D0" w:rsidRDefault="002B72D0" w:rsidP="002B72D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2B72D0" w:rsidRDefault="002B72D0" w:rsidP="002B72D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:rsidR="002B72D0" w:rsidRDefault="002B72D0" w:rsidP="002B72D0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2B72D0" w:rsidRDefault="002B72D0" w:rsidP="002B72D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B72D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28D85E5" wp14:editId="7519A087">
            <wp:extent cx="5144218" cy="3000794"/>
            <wp:effectExtent l="0" t="0" r="0" b="9525"/>
            <wp:docPr id="15737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519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D0" w:rsidRDefault="002B72D0" w:rsidP="002B72D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2B72D0" w:rsidRDefault="002B72D0" w:rsidP="002B72D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2B72D0" w:rsidRDefault="002B72D0" w:rsidP="002B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A40D7A" w:rsidRDefault="002B72D0" w:rsidP="002B72D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2B72D0" w:rsidRDefault="002B72D0" w:rsidP="002B72D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B72D0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B5A3994" wp14:editId="7CE1700B">
            <wp:extent cx="5649113" cy="1400370"/>
            <wp:effectExtent l="0" t="0" r="8890" b="9525"/>
            <wp:docPr id="102458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970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D0" w:rsidRDefault="002B72D0" w:rsidP="002B72D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2B72D0" w:rsidRDefault="002B72D0" w:rsidP="002B72D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EMPLOYEE LENGTH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803481" w:rsidRDefault="00803481" w:rsidP="008034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A40D7A" w:rsidRDefault="00803481" w:rsidP="005B7AC0">
      <w:pPr>
        <w:rPr>
          <w:b/>
          <w:bCs/>
          <w:color w:val="2F5496" w:themeColor="accent1" w:themeShade="BF"/>
        </w:rPr>
      </w:pPr>
      <w:r w:rsidRPr="00803481">
        <w:rPr>
          <w:b/>
          <w:bCs/>
          <w:color w:val="2F5496" w:themeColor="accent1" w:themeShade="BF"/>
        </w:rPr>
        <w:drawing>
          <wp:inline distT="0" distB="0" distL="0" distR="0" wp14:anchorId="3A267F0C" wp14:editId="0C0482B5">
            <wp:extent cx="5731510" cy="2393950"/>
            <wp:effectExtent l="0" t="0" r="2540" b="6350"/>
            <wp:docPr id="94524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4858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81" w:rsidRDefault="00803481" w:rsidP="0080348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803481" w:rsidRDefault="00803481" w:rsidP="008034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803481" w:rsidRDefault="00803481" w:rsidP="00803481">
      <w:pPr>
        <w:rPr>
          <w:b/>
          <w:bCs/>
          <w:color w:val="2F5496" w:themeColor="accent1" w:themeShade="BF"/>
        </w:rPr>
      </w:pPr>
      <w:r w:rsidRPr="00803481">
        <w:rPr>
          <w:b/>
          <w:bCs/>
          <w:color w:val="2F5496" w:themeColor="accent1" w:themeShade="BF"/>
        </w:rPr>
        <w:drawing>
          <wp:inline distT="0" distB="0" distL="0" distR="0" wp14:anchorId="71A18744" wp14:editId="15E0BD88">
            <wp:extent cx="5658640" cy="2857899"/>
            <wp:effectExtent l="0" t="0" r="0" b="0"/>
            <wp:docPr id="50965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516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81" w:rsidRDefault="00803481" w:rsidP="0080348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803481" w:rsidRDefault="00803481" w:rsidP="0080348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HOME OWNERSHIP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803481" w:rsidRDefault="00803481" w:rsidP="008034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803481" w:rsidRDefault="00803481" w:rsidP="00803481">
      <w:pPr>
        <w:rPr>
          <w:b/>
          <w:bCs/>
          <w:color w:val="2F5496" w:themeColor="accent1" w:themeShade="BF"/>
        </w:rPr>
      </w:pPr>
      <w:r w:rsidRPr="00803481">
        <w:rPr>
          <w:b/>
          <w:bCs/>
          <w:color w:val="2F5496" w:themeColor="accent1" w:themeShade="BF"/>
        </w:rPr>
        <w:drawing>
          <wp:inline distT="0" distB="0" distL="0" distR="0" wp14:anchorId="01D8F823" wp14:editId="4608DF30">
            <wp:extent cx="5068007" cy="1657581"/>
            <wp:effectExtent l="0" t="0" r="0" b="0"/>
            <wp:docPr id="63298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830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81" w:rsidRDefault="00803481" w:rsidP="0080348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803481" w:rsidRDefault="00803481" w:rsidP="0080348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803481" w:rsidRDefault="00803481" w:rsidP="0080348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</w:t>
      </w:r>
      <w:proofErr w:type="spellEnd"/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:rsidR="00803481" w:rsidRDefault="00803481" w:rsidP="0080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803481" w:rsidRDefault="00803481" w:rsidP="008034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2B2A9A" w:rsidRPr="004B2242" w:rsidRDefault="00CB56E9" w:rsidP="008E1F4B">
      <w:pPr>
        <w:rPr>
          <w:b/>
          <w:bCs/>
          <w:color w:val="2F5496" w:themeColor="accent1" w:themeShade="BF"/>
        </w:rPr>
      </w:pPr>
      <w:r w:rsidRPr="00CB56E9">
        <w:rPr>
          <w:b/>
          <w:bCs/>
          <w:color w:val="2F5496" w:themeColor="accent1" w:themeShade="BF"/>
        </w:rPr>
        <w:drawing>
          <wp:inline distT="0" distB="0" distL="0" distR="0" wp14:anchorId="111564AF" wp14:editId="2A4984B7">
            <wp:extent cx="5534797" cy="2991267"/>
            <wp:effectExtent l="0" t="0" r="8890" b="0"/>
            <wp:docPr id="5064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77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9A" w:rsidRPr="004B22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728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39"/>
    <w:rsid w:val="00115355"/>
    <w:rsid w:val="00254843"/>
    <w:rsid w:val="002B2A9A"/>
    <w:rsid w:val="002B72D0"/>
    <w:rsid w:val="004B2242"/>
    <w:rsid w:val="00560B39"/>
    <w:rsid w:val="005B7AC0"/>
    <w:rsid w:val="00653FC5"/>
    <w:rsid w:val="00803481"/>
    <w:rsid w:val="00836EC0"/>
    <w:rsid w:val="008E1F4B"/>
    <w:rsid w:val="009E7F87"/>
    <w:rsid w:val="00A40D7A"/>
    <w:rsid w:val="00B0780E"/>
    <w:rsid w:val="00C0378B"/>
    <w:rsid w:val="00C870C1"/>
    <w:rsid w:val="00CB56E9"/>
    <w:rsid w:val="00CF009C"/>
    <w:rsid w:val="00D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1A1B"/>
  <w15:chartTrackingRefBased/>
  <w15:docId w15:val="{94C26B0D-0F5F-4C48-81CA-D91DDE68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B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9</cp:revision>
  <dcterms:created xsi:type="dcterms:W3CDTF">2024-05-27T14:24:00Z</dcterms:created>
  <dcterms:modified xsi:type="dcterms:W3CDTF">2024-05-27T17:23:00Z</dcterms:modified>
</cp:coreProperties>
</file>