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1C2EDD59">
                                  <wp:extent cx="6275705" cy="36880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646751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9155AC">
                              <w:rPr>
                                <w:lang w:val="en-US"/>
                              </w:rPr>
                              <w:t>green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1C2EDD59">
                            <wp:extent cx="6275705" cy="36880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646751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</w:t>
                      </w:r>
                      <w:r w:rsidR="009155AC">
                        <w:rPr>
                          <w:lang w:val="en-US"/>
                        </w:rPr>
                        <w:t>green</w:t>
                      </w:r>
                      <w:r w:rsidR="001869E5">
                        <w:rPr>
                          <w:lang w:val="en-US"/>
                        </w:rPr>
                        <w:t xml:space="preserve">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484AAF8F">
                <wp:extent cx="6371590" cy="3324225"/>
                <wp:effectExtent l="0" t="0" r="1016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06" w14:textId="01BFAFD9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new instruction is given as whatiispc $R where $R is rt in the instruction register since the instruction is of I-format.</w:t>
                            </w:r>
                          </w:p>
                          <w:p w14:paraId="48D59548" w14:textId="28FA34F8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</w:p>
                          <w:p w14:paraId="7E524072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33BB8" w14:textId="07033814" w:rsidR="0000217A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40277158" w14:textId="4434251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F80DC2C" w14:textId="1AD770E3" w:rsidR="009155AC" w:rsidRPr="006A5FF0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 w:rsidR="005D0B9C"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9586EFF" w14:textId="2A40992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0B41580D" w14:textId="3ECFEB07" w:rsidR="006A5FF0" w:rsidRDefault="006A5FF0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ALUSrc: </w:t>
                            </w:r>
                            <w:r w:rsidR="005D0B9C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49784827" w14:textId="6F1C2DB9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3671D4DC" w14:textId="08C8DF58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1D2CDB22" w14:textId="0F47FDE9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6C484D4C" w14:textId="49E128FA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  <w:r w:rsidR="00132E67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5DEDEDDD" w14:textId="67E1A77E" w:rsidR="0080587C" w:rsidRDefault="0080587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D5FCACD" w14:textId="44909D14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58A14B3B" w14:textId="77777777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A60FFB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A99D95F" w14:textId="77777777" w:rsidR="009155AC" w:rsidRPr="005D0F4F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" filled="f" strokecolor="black [3213]">
                <v:textbox>
                  <w:txbxContent>
                    <w:p w14:paraId="5AECC306" w14:textId="01BFAFD9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new instruction is given as whatiispc $R where $R is rt in the instruction register since the instruction is of I-format.</w:t>
                      </w:r>
                    </w:p>
                    <w:p w14:paraId="48D59548" w14:textId="28FA34F8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00217A"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</w:p>
                    <w:p w14:paraId="7E524072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C033BB8" w14:textId="07033814" w:rsidR="0000217A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40277158" w14:textId="4434251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F80DC2C" w14:textId="1AD770E3" w:rsidR="009155AC" w:rsidRPr="006A5FF0" w:rsidRDefault="009155AC" w:rsidP="0000217A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 w:rsidR="005D0B9C"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9586EFF" w14:textId="2A40992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0B41580D" w14:textId="3ECFEB07" w:rsidR="006A5FF0" w:rsidRDefault="006A5FF0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ALUSrc: </w:t>
                      </w:r>
                      <w:r w:rsidR="005D0B9C">
                        <w:rPr>
                          <w:lang w:val="en-US"/>
                        </w:rPr>
                        <w:t>X</w:t>
                      </w:r>
                    </w:p>
                    <w:p w14:paraId="49784827" w14:textId="6F1C2DB9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3671D4DC" w14:textId="08C8DF58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1D2CDB22" w14:textId="0F47FDE9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  <w:r w:rsidR="00982404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6C484D4C" w14:textId="49E128FA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  <w:r w:rsidR="00132E67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5DEDEDDD" w14:textId="67E1A77E" w:rsidR="0080587C" w:rsidRDefault="0080587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D5FCACD" w14:textId="44909D14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58A14B3B" w14:textId="77777777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A60FFB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A99D95F" w14:textId="77777777" w:rsidR="009155AC" w:rsidRPr="005D0F4F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0293D8A8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6F723B88" w:rsidR="005C3507" w:rsidRDefault="00F2672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2B809" wp14:editId="0E5B40F3">
                <wp:simplePos x="0" y="0"/>
                <wp:positionH relativeFrom="column">
                  <wp:posOffset>3538855</wp:posOffset>
                </wp:positionH>
                <wp:positionV relativeFrom="paragraph">
                  <wp:posOffset>1370965</wp:posOffset>
                </wp:positionV>
                <wp:extent cx="1133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EC0FB" w14:textId="70DC5F26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C) </w:t>
                            </w:r>
                            <w:r w:rsidRPr="007720CA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·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809" id="Text Box 14" o:spid="_x0000_s1038" type="#_x0000_t202" style="position:absolute;left:0;text-align:left;margin-left:278.65pt;margin-top:107.95pt;width:89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" fillcolor="white [3201]" strokecolor="black [3213]" strokeweight=".5pt">
                <v:textbox>
                  <w:txbxContent>
                    <w:p w14:paraId="196EC0FB" w14:textId="70DC5F26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(A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C) </w:t>
                      </w:r>
                      <w:r w:rsidRPr="007720CA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·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F5CF6" wp14:editId="36DAC826">
                <wp:simplePos x="0" y="0"/>
                <wp:positionH relativeFrom="column">
                  <wp:posOffset>2063115</wp:posOffset>
                </wp:positionH>
                <wp:positionV relativeFrom="paragraph">
                  <wp:posOffset>1570990</wp:posOffset>
                </wp:positionV>
                <wp:extent cx="570865" cy="24765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FBCF2" w14:textId="18A70FCC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CF6" id="Text Box 12" o:spid="_x0000_s1039" type="#_x0000_t202" style="position:absolute;left:0;text-align:left;margin-left:162.45pt;margin-top:123.7pt;width:44.9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" fillcolor="white [3201]" strokecolor="black [3213]" strokeweight=".5pt">
                <v:textbox>
                  <w:txbxContent>
                    <w:p w14:paraId="350FBCF2" w14:textId="18A70FCC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E5C85" wp14:editId="294E9122">
                <wp:simplePos x="0" y="0"/>
                <wp:positionH relativeFrom="column">
                  <wp:posOffset>2101215</wp:posOffset>
                </wp:positionH>
                <wp:positionV relativeFrom="paragraph">
                  <wp:posOffset>618490</wp:posOffset>
                </wp:positionV>
                <wp:extent cx="570865" cy="247650"/>
                <wp:effectExtent l="0" t="0" r="1968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64992" w14:textId="55C7D8D8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5C85" id="Text Box 11" o:spid="_x0000_s1040" type="#_x0000_t202" style="position:absolute;left:0;text-align:left;margin-left:165.45pt;margin-top:48.7pt;width:44.9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nIRw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" fillcolor="white [3201]" strokecolor="black [3213]" strokeweight=".5pt">
                <v:textbox>
                  <w:txbxContent>
                    <w:p w14:paraId="6F964992" w14:textId="55C7D8D8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C24382">
        <w:rPr>
          <w:bCs/>
          <w:sz w:val="24"/>
        </w:rPr>
        <w:t>Draw your circuit below.</w:t>
      </w:r>
    </w:p>
    <w:p w14:paraId="03CAAE42" w14:textId="7F8DE191" w:rsidR="005C3507" w:rsidRPr="00F26727" w:rsidRDefault="00C24382" w:rsidP="00F26727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514C1" wp14:editId="022404E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Tight wrapText="bothSides">
                  <wp:wrapPolygon edited="0">
                    <wp:start x="0" y="0"/>
                    <wp:lineTo x="0" y="21712"/>
                    <wp:lineTo x="21609" y="21712"/>
                    <wp:lineTo x="2160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71A0F869" w:rsidR="00E150DE" w:rsidRPr="009610BD" w:rsidRDefault="00F26727" w:rsidP="00C44509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13CC" wp14:editId="73915621">
                                  <wp:extent cx="3662680" cy="17379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41" type="#_x0000_t202" style="position:absolute;left:0;text-align:left;margin-left:425.65pt;margin-top:5.95pt;width:476.85pt;height:144.7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nCIgIAACMEAAAOAAAAZHJzL2Uyb0RvYy54bWysU21v2yAQ/j5p/wHxfbGdxp1jxam6dJ0m&#10;dS9Sux9AMI7RgGNAYme/fgdO0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83DofPgnQJB4a6nD0CZ4d&#10;HnyI5bD6OSRmM3AvlUrjV4YMDV2WCBk9HpRsozMZUYhioxw5MJRQGKfWXkVpGVDFSuqGVnlck64i&#10;Gx9Nm5IEJtV0xkKUOdETGZm4CeN2THMoUmORuy20RyTMwaRa/GV46MH9pmRAxTbU/9ozJyhRnw2S&#10;viwWiyjxZCzK93M03KVne+lhhiMUdkTJdNyE9C0mbm5xOJ1MtL1UcqoZlZjYPP2aKPVLO0W9/O31&#10;H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NIoGcI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71A0F869" w:rsidR="00E150DE" w:rsidRPr="009610BD" w:rsidRDefault="00F26727" w:rsidP="00C44509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D13CC" wp14:editId="73915621">
                            <wp:extent cx="3662680" cy="17379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173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3507"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203F2D2" w:rsidR="00244613" w:rsidRPr="002D292B" w:rsidRDefault="00DF3A22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42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Mcx6MU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203F2D2" w:rsidR="00244613" w:rsidRPr="002D292B" w:rsidRDefault="00DF3A22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0A8677ED" w:rsidR="00244613" w:rsidRPr="002D292B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3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cfLLr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0A8677ED" w:rsidR="00244613" w:rsidRPr="002D292B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844ABCB" w:rsidR="00244613" w:rsidRPr="00C329F6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4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y3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R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MBwfLc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844ABCB" w:rsidR="00244613" w:rsidRPr="00C329F6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14F885" w14:textId="07848A29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2B4FB0C" w14:textId="77777777" w:rsidR="007720CA" w:rsidRDefault="007720CA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608327ED" w:rsidR="003625A0" w:rsidRPr="00C329F6" w:rsidRDefault="00C329F6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’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C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5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I4Dxl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608327ED" w:rsidR="003625A0" w:rsidRPr="00C329F6" w:rsidRDefault="00C329F6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</w:t>
                      </w:r>
                      <w:r>
                        <w:rPr>
                          <w:rFonts w:cstheme="minorHAnsi"/>
                          <w:sz w:val="24"/>
                        </w:rPr>
                        <w:t>’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C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1ED44132" w:rsidR="005E5D3B" w:rsidRPr="006B64B8" w:rsidRDefault="006B64B8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(B’ + C)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(A’ + B +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6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mjLvJ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1ED44132" w:rsidR="005E5D3B" w:rsidRPr="006B64B8" w:rsidRDefault="006B64B8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(B’ + C)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(A’ + B +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67E4F884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561ED42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20F80C7F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1035AC30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761B72E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1613A3A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24721A8C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0A79AC83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38CF7F72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74040EF0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44996F2A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3FA2E996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550FA8C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54CB286B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9E79CF4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26EF679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6A0E0E1C" w:rsidR="005E5D3B" w:rsidRPr="00962BD5" w:rsidRDefault="008335B3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A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C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+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B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+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A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B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 C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7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" filled="f" strokecolor="black [3213]">
                <v:textbox>
                  <w:txbxContent>
                    <w:p w14:paraId="37056102" w14:textId="6A0E0E1C" w:rsidR="005E5D3B" w:rsidRPr="00962BD5" w:rsidRDefault="008335B3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A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C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+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B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+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A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B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 C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0CB0F8C6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7F67F6E1" w:rsidR="005C3507" w:rsidRDefault="004C60ED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06A31" wp14:editId="63653741">
                <wp:simplePos x="0" y="0"/>
                <wp:positionH relativeFrom="margin">
                  <wp:posOffset>1453515</wp:posOffset>
                </wp:positionH>
                <wp:positionV relativeFrom="paragraph">
                  <wp:posOffset>127635</wp:posOffset>
                </wp:positionV>
                <wp:extent cx="2105025" cy="485775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90D3" id="Rectangle 23" o:spid="_x0000_s1026" style="position:absolute;margin-left:114.45pt;margin-top:10.05pt;width:165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" filled="f" strokecolor="#ed7d31 [3205]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9F754" wp14:editId="56D9748E">
                <wp:simplePos x="0" y="0"/>
                <wp:positionH relativeFrom="margin">
                  <wp:posOffset>2748915</wp:posOffset>
                </wp:positionH>
                <wp:positionV relativeFrom="paragraph">
                  <wp:posOffset>99060</wp:posOffset>
                </wp:positionV>
                <wp:extent cx="21050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D940" id="Rectangle 16" o:spid="_x0000_s1026" style="position:absolute;margin-left:216.45pt;margin-top:7.8pt;width:165.7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s/nAIAAJE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" filled="f" strokecolor="#7030a0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395DA" wp14:editId="25E684FA">
                <wp:simplePos x="0" y="0"/>
                <wp:positionH relativeFrom="margin">
                  <wp:posOffset>2767965</wp:posOffset>
                </wp:positionH>
                <wp:positionV relativeFrom="paragraph">
                  <wp:posOffset>956310</wp:posOffset>
                </wp:positionV>
                <wp:extent cx="210502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7DEB" id="Rectangle 21" o:spid="_x0000_s1026" style="position:absolute;margin-left:217.95pt;margin-top:75.3pt;width:165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" filled="f" strokecolor="#7030a0" strokeweight="1.5pt">
                <w10:wrap anchorx="margin"/>
              </v:rect>
            </w:pict>
          </mc:Fallback>
        </mc:AlternateContent>
      </w:r>
      <w:r w:rsidR="008D09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8D1E4" wp14:editId="2333D1CA">
                <wp:simplePos x="0" y="0"/>
                <wp:positionH relativeFrom="column">
                  <wp:posOffset>4301490</wp:posOffset>
                </wp:positionH>
                <wp:positionV relativeFrom="paragraph">
                  <wp:posOffset>356235</wp:posOffset>
                </wp:positionV>
                <wp:extent cx="29527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8875" id="Rectangle 8" o:spid="_x0000_s1026" style="position:absolute;margin-left:338.7pt;margin-top:28.05pt;width:23.25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" filled="f" strokecolor="#00b0f0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  <w:gridCol w:w="2005"/>
      </w:tblGrid>
      <w:tr w:rsidR="002F19E2" w14:paraId="7F8BBD18" w14:textId="77777777" w:rsidTr="002F19E2">
        <w:tc>
          <w:tcPr>
            <w:tcW w:w="2004" w:type="dxa"/>
          </w:tcPr>
          <w:p w14:paraId="146C84E4" w14:textId="77CE29E0" w:rsidR="002F19E2" w:rsidRDefault="002F19E2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  <w:r w:rsidR="008D09A7">
              <w:rPr>
                <w:sz w:val="24"/>
              </w:rPr>
              <w:t>\</w:t>
            </w:r>
            <w:r w:rsidR="00E412FD">
              <w:rPr>
                <w:sz w:val="24"/>
              </w:rPr>
              <w:t>CD</w:t>
            </w:r>
          </w:p>
        </w:tc>
        <w:tc>
          <w:tcPr>
            <w:tcW w:w="2005" w:type="dxa"/>
          </w:tcPr>
          <w:p w14:paraId="2232EBA2" w14:textId="6684C8E6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1686604C" w14:textId="06DB059C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8819F4" wp14:editId="441237EB">
                      <wp:simplePos x="0" y="0"/>
                      <wp:positionH relativeFrom="column">
                        <wp:posOffset>-1297305</wp:posOffset>
                      </wp:positionH>
                      <wp:positionV relativeFrom="paragraph">
                        <wp:posOffset>154305</wp:posOffset>
                      </wp:positionV>
                      <wp:extent cx="501967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940D3" id="Rectangle 4" o:spid="_x0000_s1026" style="position:absolute;margin-left:-102.15pt;margin-top:12.15pt;width:395.2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" filled="f" strokecolor="red" strokeweight="1.5pt"/>
                  </w:pict>
                </mc:Fallback>
              </mc:AlternateContent>
            </w:r>
            <w:r w:rsidR="00E412FD"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3C291129" w14:textId="7B8B9019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0E842BA9" w14:textId="72247FA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F19E2" w14:paraId="03371AE9" w14:textId="77777777" w:rsidTr="002F19E2">
        <w:tc>
          <w:tcPr>
            <w:tcW w:w="2004" w:type="dxa"/>
          </w:tcPr>
          <w:p w14:paraId="2EE24598" w14:textId="1C92657E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3994A612" w14:textId="274748A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16B3CFD1" w14:textId="251F570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B383F26" w14:textId="73FD6FCA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65B2DE" wp14:editId="4851B06D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33020</wp:posOffset>
                      </wp:positionV>
                      <wp:extent cx="1543050" cy="3619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3C04F" id="Rectangle 25" o:spid="_x0000_s1026" style="position:absolute;margin-left:30.4pt;margin-top:2.6pt;width:121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" filled="f" strokecolor="#ffd966 [1943]" strokeweight="1.5pt"/>
                  </w:pict>
                </mc:Fallback>
              </mc:AlternateContent>
            </w:r>
            <w:r w:rsidR="008D09A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13A962" wp14:editId="17E4F512">
                      <wp:simplePos x="0" y="0"/>
                      <wp:positionH relativeFrom="column">
                        <wp:posOffset>410846</wp:posOffset>
                      </wp:positionH>
                      <wp:positionV relativeFrom="paragraph">
                        <wp:posOffset>200025</wp:posOffset>
                      </wp:positionV>
                      <wp:extent cx="1543050" cy="3619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E1A3D" id="Rectangle 9" o:spid="_x0000_s1026" style="position:absolute;margin-left:32.35pt;margin-top:15.75pt;width:121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" filled="f" strokecolor="#00b050" strokeweight="1.5pt"/>
                  </w:pict>
                </mc:Fallback>
              </mc:AlternateContent>
            </w:r>
            <w:r w:rsidR="008D09A7"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7DB4D74" w14:textId="6DD73447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05FEDD00" w14:textId="77777777" w:rsidTr="002F19E2">
        <w:tc>
          <w:tcPr>
            <w:tcW w:w="2004" w:type="dxa"/>
          </w:tcPr>
          <w:p w14:paraId="740FFFDC" w14:textId="040D587A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24D78300" w14:textId="004B0574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7AC96CF1" w14:textId="591CE69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1C654081" w14:textId="3F09357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73685E84" w14:textId="01EBEA8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9E2" w14:paraId="753D6C97" w14:textId="77777777" w:rsidTr="002F19E2">
        <w:tc>
          <w:tcPr>
            <w:tcW w:w="2004" w:type="dxa"/>
          </w:tcPr>
          <w:p w14:paraId="1D7103F9" w14:textId="2D44DB6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13B21910" w14:textId="09366A2E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66EC11" wp14:editId="2CA523A1">
                      <wp:simplePos x="0" y="0"/>
                      <wp:positionH relativeFrom="margin">
                        <wp:posOffset>175895</wp:posOffset>
                      </wp:positionH>
                      <wp:positionV relativeFrom="paragraph">
                        <wp:posOffset>167641</wp:posOffset>
                      </wp:positionV>
                      <wp:extent cx="2105025" cy="2857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66843" id="Rectangle 24" o:spid="_x0000_s1026" style="position:absolute;margin-left:13.85pt;margin-top:13.2pt;width:165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" filled="f" strokecolor="#ed7d31 [3205]" strokeweight="1.5pt">
                      <w10:wrap anchorx="margin"/>
                    </v:rect>
                  </w:pict>
                </mc:Fallback>
              </mc:AlternateContent>
            </w:r>
            <w:r w:rsidR="008D09A7"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327837BB" w14:textId="1C6B606F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48FECE42" w14:textId="59A57EA9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23BA532" w14:textId="2108652E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1A92DFE5" w14:textId="77777777" w:rsidTr="002F19E2">
        <w:tc>
          <w:tcPr>
            <w:tcW w:w="2004" w:type="dxa"/>
          </w:tcPr>
          <w:p w14:paraId="507BDFC1" w14:textId="48239594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05" w:type="dxa"/>
          </w:tcPr>
          <w:p w14:paraId="3B43D58A" w14:textId="6D19A435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3463F496" w14:textId="6DAFB81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9AAF615" w14:textId="5E7F33C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2EAF6A6F" w14:textId="3ADF3BD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F9AECA5" w14:textId="2A12FEC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0799844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FE9D4D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723ABD9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5E49D7E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2DCF613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7123E756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0E5AB73B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E412FD">
      <w:footerReference w:type="default" r:id="rId11"/>
      <w:pgSz w:w="11906" w:h="16838" w:code="9"/>
      <w:pgMar w:top="1138" w:right="936" w:bottom="1138" w:left="936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2F2E" w14:textId="77777777" w:rsidR="00D4727A" w:rsidRDefault="00D4727A" w:rsidP="00210D92">
      <w:pPr>
        <w:spacing w:after="0" w:line="240" w:lineRule="auto"/>
      </w:pPr>
      <w:r>
        <w:separator/>
      </w:r>
    </w:p>
  </w:endnote>
  <w:endnote w:type="continuationSeparator" w:id="0">
    <w:p w14:paraId="286270E9" w14:textId="77777777" w:rsidR="00D4727A" w:rsidRDefault="00D4727A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AFD7" w14:textId="77777777" w:rsidR="00D4727A" w:rsidRDefault="00D4727A" w:rsidP="00210D92">
      <w:pPr>
        <w:spacing w:after="0" w:line="240" w:lineRule="auto"/>
      </w:pPr>
      <w:r>
        <w:separator/>
      </w:r>
    </w:p>
  </w:footnote>
  <w:footnote w:type="continuationSeparator" w:id="0">
    <w:p w14:paraId="3039D769" w14:textId="77777777" w:rsidR="00D4727A" w:rsidRDefault="00D4727A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220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92B"/>
    <w:rsid w:val="002D2A78"/>
    <w:rsid w:val="002D3111"/>
    <w:rsid w:val="002D4D35"/>
    <w:rsid w:val="002D5480"/>
    <w:rsid w:val="002E1C67"/>
    <w:rsid w:val="002E47D1"/>
    <w:rsid w:val="002E4901"/>
    <w:rsid w:val="002E5739"/>
    <w:rsid w:val="002E722D"/>
    <w:rsid w:val="002F06E6"/>
    <w:rsid w:val="002F0864"/>
    <w:rsid w:val="002F0F1F"/>
    <w:rsid w:val="002F19E2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4A7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C60ED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5A8B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25B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4B8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0CA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9F0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5B3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09A7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2BD5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2011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4D03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29F6"/>
    <w:rsid w:val="00C333D5"/>
    <w:rsid w:val="00C344B6"/>
    <w:rsid w:val="00C34C16"/>
    <w:rsid w:val="00C34CBE"/>
    <w:rsid w:val="00C35802"/>
    <w:rsid w:val="00C40216"/>
    <w:rsid w:val="00C417E0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5BD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27A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A22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2FD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5844"/>
    <w:rsid w:val="00F26727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4D5C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166</cp:revision>
  <cp:lastPrinted>2024-10-03T23:31:00Z</cp:lastPrinted>
  <dcterms:created xsi:type="dcterms:W3CDTF">2024-09-29T08:30:00Z</dcterms:created>
  <dcterms:modified xsi:type="dcterms:W3CDTF">2024-10-10T06:21:00Z</dcterms:modified>
</cp:coreProperties>
</file>