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8E14F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8E14F1">
      <w:pPr>
        <w:rPr>
          <w:rFonts w:ascii="Times New Roman" w:hAnsi="Times New Roman" w:cs="Times New Roman"/>
        </w:rPr>
      </w:pPr>
    </w:p>
    <w:p w14:paraId="12564B86" w14:textId="4E70AA15" w:rsidR="002B74C9" w:rsidRDefault="00D100D5" w:rsidP="008E14F1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Lamination</w:t>
      </w:r>
    </w:p>
    <w:p w14:paraId="4721D989" w14:textId="77777777" w:rsidR="00E64D27" w:rsidRPr="002B74C9" w:rsidRDefault="00E64D27" w:rsidP="008E14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92DFA" w14:textId="77777777" w:rsidR="00AD1E3C" w:rsidRPr="0054567A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5165C5C2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486079B8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382A644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4D56E3B8" w14:textId="77777777" w:rsidR="00AD1E3C" w:rsidRPr="002B74C9" w:rsidRDefault="00AD1E3C" w:rsidP="008E14F1">
      <w:pPr>
        <w:rPr>
          <w:rFonts w:ascii="Times New Roman" w:hAnsi="Times New Roman" w:cs="Times New Roman"/>
        </w:rPr>
      </w:pPr>
    </w:p>
    <w:p w14:paraId="196AEC74" w14:textId="77777777" w:rsidR="00AD1E3C" w:rsidRPr="002B74C9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5FDD31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6598E97B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36420DB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1F1607B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2B33D612" w14:textId="77777777" w:rsidR="00AD1E3C" w:rsidRPr="0010537A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7EA84667" w14:textId="77777777" w:rsidR="00AD1E3C" w:rsidRPr="002B74C9" w:rsidRDefault="00AD1E3C" w:rsidP="008E14F1">
      <w:pPr>
        <w:rPr>
          <w:rFonts w:ascii="Times New Roman" w:hAnsi="Times New Roman" w:cs="Times New Roman"/>
        </w:rPr>
      </w:pPr>
    </w:p>
    <w:p w14:paraId="18A1E3C4" w14:textId="77777777" w:rsidR="00AD1E3C" w:rsidRPr="002B74C9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5ABA3E8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74BBBC9E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613FE239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6AD6830A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426E0AC6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12A01663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2287A03E" w14:textId="77777777" w:rsidR="00AD1E3C" w:rsidRDefault="00AD1E3C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6C0D1312" w:rsidR="00D46A47" w:rsidRDefault="00D46A47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9AFFDDD" w14:textId="77777777" w:rsidR="000F796D" w:rsidRDefault="000F796D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27582DA" w14:textId="77777777" w:rsidR="00700242" w:rsidRDefault="00700242" w:rsidP="008E14F1">
      <w:pPr>
        <w:rPr>
          <w:rFonts w:cstheme="minorHAnsi"/>
          <w:b/>
          <w:bCs/>
          <w:sz w:val="32"/>
          <w:szCs w:val="32"/>
        </w:rPr>
      </w:pPr>
    </w:p>
    <w:p w14:paraId="485C187D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5D2FD0D9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6256189D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0DECF8E8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74D66D81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5965555D" w14:textId="33CBC67A" w:rsidR="002464FC" w:rsidRPr="00CA4CDE" w:rsidRDefault="004361AD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2464FC" w:rsidRPr="00CA4CDE">
        <w:rPr>
          <w:rFonts w:ascii="Calibri" w:hAnsi="Calibri" w:cs="Calibri"/>
          <w:sz w:val="28"/>
          <w:szCs w:val="28"/>
        </w:rPr>
        <w:t>Which one of the following processes involves the use of heat?</w:t>
      </w:r>
    </w:p>
    <w:p w14:paraId="7DD8E853" w14:textId="163FC046" w:rsidR="004361AD" w:rsidRPr="00CA4CDE" w:rsidRDefault="004361AD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7608E56E" w:rsidR="004361AD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464FC" w:rsidRPr="00CA4CDE">
        <w:rPr>
          <w:rFonts w:ascii="Calibri" w:hAnsi="Calibri" w:cs="Calibri"/>
          <w:sz w:val="28"/>
          <w:szCs w:val="28"/>
        </w:rPr>
        <w:t>Lamination</w:t>
      </w:r>
      <w:r w:rsidRPr="00CA4CDE">
        <w:rPr>
          <w:rFonts w:ascii="Calibri" w:hAnsi="Calibri" w:cs="Calibri"/>
          <w:sz w:val="28"/>
          <w:szCs w:val="28"/>
        </w:rPr>
        <w:t xml:space="preserve"> </w:t>
      </w:r>
    </w:p>
    <w:p w14:paraId="433B1C11" w14:textId="0DF41C5A" w:rsidR="004361AD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47E77292" w:rsidR="00D62775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464FC" w:rsidRPr="00CA4CDE">
        <w:rPr>
          <w:rFonts w:ascii="Calibri" w:hAnsi="Calibri" w:cs="Calibri"/>
          <w:sz w:val="28"/>
          <w:szCs w:val="28"/>
        </w:rPr>
        <w:t>Vacuum forming</w:t>
      </w:r>
    </w:p>
    <w:p w14:paraId="56F7F327" w14:textId="63530D58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5767A90E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326CB3" w:rsidRPr="00CA4CDE">
        <w:rPr>
          <w:rFonts w:ascii="Calibri" w:hAnsi="Calibri" w:cs="Calibri"/>
          <w:sz w:val="28"/>
          <w:szCs w:val="28"/>
        </w:rPr>
        <w:t>Turning</w:t>
      </w:r>
    </w:p>
    <w:p w14:paraId="1CA0F428" w14:textId="77777777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939FABF" w14:textId="77777777" w:rsidR="004D6197" w:rsidRPr="00CA4CDE" w:rsidRDefault="004D6197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26E0DCF7" w14:textId="3747CC7C" w:rsidR="00860E38" w:rsidRPr="00CA4CDE" w:rsidRDefault="00860E38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Pr="00CA4CDE">
        <w:rPr>
          <w:rFonts w:ascii="Calibri" w:hAnsi="Calibri" w:cs="Calibri"/>
          <w:sz w:val="28"/>
          <w:szCs w:val="28"/>
        </w:rPr>
        <w:t xml:space="preserve">Which one of the following </w:t>
      </w:r>
      <w:r w:rsidR="00033A7C" w:rsidRPr="00CA4CDE">
        <w:rPr>
          <w:rFonts w:ascii="Calibri" w:hAnsi="Calibri" w:cs="Calibri"/>
          <w:sz w:val="28"/>
          <w:szCs w:val="28"/>
        </w:rPr>
        <w:t>statements is true about lamination</w:t>
      </w:r>
      <w:r w:rsidR="0090572B" w:rsidRPr="00CA4CDE">
        <w:rPr>
          <w:rFonts w:ascii="Calibri" w:hAnsi="Calibri" w:cs="Calibri"/>
          <w:sz w:val="28"/>
          <w:szCs w:val="28"/>
        </w:rPr>
        <w:t>?</w:t>
      </w:r>
    </w:p>
    <w:p w14:paraId="0DF2EFA4" w14:textId="6D812389" w:rsidR="00860E38" w:rsidRPr="00CA4CDE" w:rsidRDefault="00860E38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3BE014BC" w14:textId="59AF10EA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066649" w:rsidRPr="00CA4CDE">
        <w:rPr>
          <w:rFonts w:ascii="Calibri" w:hAnsi="Calibri" w:cs="Calibri"/>
          <w:sz w:val="28"/>
          <w:szCs w:val="28"/>
        </w:rPr>
        <w:t>It is c</w:t>
      </w:r>
      <w:r w:rsidR="001F544C" w:rsidRPr="00CA4CDE">
        <w:rPr>
          <w:rFonts w:ascii="Calibri" w:hAnsi="Calibri" w:cs="Calibri"/>
          <w:sz w:val="28"/>
          <w:szCs w:val="28"/>
        </w:rPr>
        <w:t>heap to use</w:t>
      </w:r>
      <w:r w:rsidRPr="00CA4CDE">
        <w:rPr>
          <w:rFonts w:ascii="Calibri" w:hAnsi="Calibri" w:cs="Calibri"/>
          <w:sz w:val="28"/>
          <w:szCs w:val="28"/>
        </w:rPr>
        <w:t xml:space="preserve"> </w:t>
      </w:r>
    </w:p>
    <w:p w14:paraId="1E8845F1" w14:textId="7777777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CEFF9A0" w14:textId="29C35D71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066649" w:rsidRPr="00CA4CDE">
        <w:rPr>
          <w:rFonts w:ascii="Calibri" w:hAnsi="Calibri" w:cs="Calibri"/>
          <w:sz w:val="28"/>
          <w:szCs w:val="28"/>
        </w:rPr>
        <w:t>It has a g</w:t>
      </w:r>
      <w:r w:rsidR="0090572B" w:rsidRPr="00CA4CDE">
        <w:rPr>
          <w:rFonts w:ascii="Calibri" w:hAnsi="Calibri" w:cs="Calibri"/>
          <w:sz w:val="28"/>
          <w:szCs w:val="28"/>
        </w:rPr>
        <w:t>ood quality finish</w:t>
      </w:r>
    </w:p>
    <w:p w14:paraId="4D486F7A" w14:textId="770A1DEF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EE97B00" w14:textId="125E48C2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066649" w:rsidRPr="00CA4CDE">
        <w:rPr>
          <w:rFonts w:ascii="Calibri" w:hAnsi="Calibri" w:cs="Calibri"/>
          <w:sz w:val="28"/>
          <w:szCs w:val="28"/>
        </w:rPr>
        <w:t>It c</w:t>
      </w:r>
      <w:r w:rsidR="0090572B" w:rsidRPr="00CA4CDE">
        <w:rPr>
          <w:rFonts w:ascii="Calibri" w:hAnsi="Calibri" w:cs="Calibri"/>
          <w:sz w:val="28"/>
          <w:szCs w:val="28"/>
        </w:rPr>
        <w:t>omes in small sheets</w:t>
      </w:r>
    </w:p>
    <w:p w14:paraId="0E20AD7B" w14:textId="7777777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6AC128A" w14:textId="77777777" w:rsidR="00860E38" w:rsidRPr="00CA4CDE" w:rsidRDefault="00860E38" w:rsidP="008E14F1">
      <w:pPr>
        <w:rPr>
          <w:rFonts w:ascii="Calibri" w:hAnsi="Calibri" w:cs="Calibri"/>
          <w:sz w:val="28"/>
          <w:szCs w:val="28"/>
        </w:rPr>
      </w:pPr>
    </w:p>
    <w:p w14:paraId="669277B6" w14:textId="01EAFFF3" w:rsidR="0090572B" w:rsidRPr="00CA4CDE" w:rsidRDefault="0090572B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Pr="00CA4CDE">
        <w:rPr>
          <w:rFonts w:ascii="Calibri" w:hAnsi="Calibri" w:cs="Calibri"/>
          <w:sz w:val="28"/>
          <w:szCs w:val="28"/>
        </w:rPr>
        <w:t xml:space="preserve">Which one of the following statements is true about lamination? </w:t>
      </w:r>
    </w:p>
    <w:p w14:paraId="634FE29F" w14:textId="058F95D3" w:rsidR="0090572B" w:rsidRPr="00CA4CDE" w:rsidRDefault="0090572B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0AB5C7E7" w14:textId="02DA9E3C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8E14F1" w:rsidRPr="00CA4CDE">
        <w:rPr>
          <w:rFonts w:ascii="Calibri" w:hAnsi="Calibri" w:cs="Calibri"/>
          <w:sz w:val="28"/>
          <w:szCs w:val="28"/>
        </w:rPr>
        <w:t>It c</w:t>
      </w:r>
      <w:r w:rsidR="00170BF7" w:rsidRPr="00CA4CDE">
        <w:rPr>
          <w:rFonts w:ascii="Calibri" w:hAnsi="Calibri" w:cs="Calibri"/>
          <w:sz w:val="28"/>
          <w:szCs w:val="28"/>
        </w:rPr>
        <w:t>an be recycled</w:t>
      </w:r>
    </w:p>
    <w:p w14:paraId="7AC2B019" w14:textId="77777777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9EA9E5A" w14:textId="51AA7050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8E14F1" w:rsidRPr="00CA4CDE">
        <w:rPr>
          <w:rFonts w:ascii="Calibri" w:hAnsi="Calibri" w:cs="Calibri"/>
          <w:sz w:val="28"/>
          <w:szCs w:val="28"/>
        </w:rPr>
        <w:t>It is l</w:t>
      </w:r>
      <w:r w:rsidR="0073168E" w:rsidRPr="00CA4CDE">
        <w:rPr>
          <w:rFonts w:ascii="Calibri" w:hAnsi="Calibri" w:cs="Calibri"/>
          <w:sz w:val="28"/>
          <w:szCs w:val="28"/>
        </w:rPr>
        <w:t>ighter than solid wood</w:t>
      </w:r>
    </w:p>
    <w:p w14:paraId="58C9B27E" w14:textId="2B047A0F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4CD176C5" w14:textId="19905352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8E14F1" w:rsidRPr="00CA4CDE">
        <w:rPr>
          <w:rFonts w:ascii="Calibri" w:hAnsi="Calibri" w:cs="Calibri"/>
          <w:sz w:val="28"/>
          <w:szCs w:val="28"/>
        </w:rPr>
        <w:t>It c</w:t>
      </w:r>
      <w:r w:rsidR="0073168E" w:rsidRPr="00CA4CDE">
        <w:rPr>
          <w:rFonts w:ascii="Calibri" w:hAnsi="Calibri" w:cs="Calibri"/>
          <w:sz w:val="28"/>
          <w:szCs w:val="28"/>
        </w:rPr>
        <w:t>an’t be damaged by water/moisture</w:t>
      </w:r>
    </w:p>
    <w:p w14:paraId="4461F71B" w14:textId="11B65620" w:rsidR="0090572B" w:rsidRPr="00CA4CDE" w:rsidRDefault="0090572B" w:rsidP="008E14F1">
      <w:pPr>
        <w:rPr>
          <w:rFonts w:ascii="Calibri" w:hAnsi="Calibri" w:cs="Calibri"/>
          <w:sz w:val="28"/>
          <w:szCs w:val="28"/>
        </w:rPr>
      </w:pPr>
    </w:p>
    <w:p w14:paraId="1B12BD07" w14:textId="38EA803F" w:rsidR="000F796D" w:rsidRPr="00CA4CDE" w:rsidRDefault="000F796D" w:rsidP="008E14F1">
      <w:pPr>
        <w:rPr>
          <w:rFonts w:ascii="Calibri" w:hAnsi="Calibri" w:cs="Calibri"/>
          <w:sz w:val="28"/>
          <w:szCs w:val="28"/>
        </w:rPr>
      </w:pPr>
    </w:p>
    <w:p w14:paraId="37C31495" w14:textId="5DB94F7E" w:rsidR="0073168E" w:rsidRPr="00CA4CDE" w:rsidRDefault="0073168E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Pr="00CA4CDE">
        <w:rPr>
          <w:rFonts w:ascii="Calibri" w:hAnsi="Calibri" w:cs="Calibri"/>
          <w:sz w:val="28"/>
          <w:szCs w:val="28"/>
        </w:rPr>
        <w:t xml:space="preserve">Which one of the following statements is </w:t>
      </w:r>
      <w:r w:rsidR="006C0B68" w:rsidRPr="00CA4CDE">
        <w:rPr>
          <w:rFonts w:ascii="Calibri" w:hAnsi="Calibri" w:cs="Calibri"/>
          <w:sz w:val="28"/>
          <w:szCs w:val="28"/>
        </w:rPr>
        <w:t>true</w:t>
      </w:r>
      <w:r w:rsidRPr="00CA4CDE">
        <w:rPr>
          <w:rFonts w:ascii="Calibri" w:hAnsi="Calibri" w:cs="Calibri"/>
          <w:sz w:val="28"/>
          <w:szCs w:val="28"/>
        </w:rPr>
        <w:t xml:space="preserve"> about lamination?</w:t>
      </w:r>
    </w:p>
    <w:p w14:paraId="67FAFB42" w14:textId="4C88682A" w:rsidR="0073168E" w:rsidRPr="00CA4CDE" w:rsidRDefault="0073168E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2285FA3B" w14:textId="7DEA90E6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702C67" w:rsidRPr="00CA4CDE">
        <w:rPr>
          <w:rFonts w:ascii="Calibri" w:hAnsi="Calibri" w:cs="Calibri"/>
          <w:sz w:val="28"/>
          <w:szCs w:val="28"/>
        </w:rPr>
        <w:t>It c</w:t>
      </w:r>
      <w:r w:rsidR="006C0B68" w:rsidRPr="00CA4CDE">
        <w:rPr>
          <w:rFonts w:ascii="Calibri" w:hAnsi="Calibri" w:cs="Calibri"/>
          <w:sz w:val="28"/>
          <w:szCs w:val="28"/>
        </w:rPr>
        <w:t>an be shaped into a curve</w:t>
      </w:r>
    </w:p>
    <w:p w14:paraId="08DD6874" w14:textId="77777777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0FCD467" w14:textId="2BD950D9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702C67" w:rsidRPr="00CA4CDE">
        <w:rPr>
          <w:rFonts w:ascii="Calibri" w:hAnsi="Calibri" w:cs="Calibri"/>
          <w:sz w:val="28"/>
          <w:szCs w:val="28"/>
        </w:rPr>
        <w:t>It is a w</w:t>
      </w:r>
      <w:r w:rsidR="006C0B68" w:rsidRPr="00CA4CDE">
        <w:rPr>
          <w:rFonts w:ascii="Calibri" w:hAnsi="Calibri" w:cs="Calibri"/>
          <w:sz w:val="28"/>
          <w:szCs w:val="28"/>
        </w:rPr>
        <w:t>eak material</w:t>
      </w:r>
    </w:p>
    <w:p w14:paraId="6E6D37FA" w14:textId="26BFF3E8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F095360" w14:textId="3F72F5B4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702C67" w:rsidRPr="00CA4CDE">
        <w:rPr>
          <w:rFonts w:ascii="Calibri" w:hAnsi="Calibri" w:cs="Calibri"/>
          <w:sz w:val="28"/>
          <w:szCs w:val="28"/>
        </w:rPr>
        <w:t>L</w:t>
      </w:r>
      <w:r w:rsidR="00203803" w:rsidRPr="00CA4CDE">
        <w:rPr>
          <w:rFonts w:ascii="Calibri" w:hAnsi="Calibri" w:cs="Calibri"/>
          <w:sz w:val="28"/>
          <w:szCs w:val="28"/>
        </w:rPr>
        <w:t>ayers are not visible</w:t>
      </w:r>
    </w:p>
    <w:p w14:paraId="2C6789A0" w14:textId="77777777" w:rsidR="008E14F1" w:rsidRPr="00CA4CDE" w:rsidRDefault="008E14F1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49CD6C1" w14:textId="77777777" w:rsidR="00702C67" w:rsidRPr="00CA4CDE" w:rsidRDefault="00702C67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BCD06B4" w14:textId="77777777" w:rsidR="00702C67" w:rsidRPr="00CA4CDE" w:rsidRDefault="00702C67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1465823" w14:textId="77777777" w:rsidR="00702C67" w:rsidRDefault="00702C67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7AD3AF22" w14:textId="77777777" w:rsidR="009128EB" w:rsidRPr="00CA4CDE" w:rsidRDefault="009128E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2AB3C21D" w14:textId="5EAAE356" w:rsidR="00E270FF" w:rsidRDefault="00AD3B4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203803" w:rsidRPr="00CA4CDE">
        <w:rPr>
          <w:rFonts w:ascii="Calibri" w:hAnsi="Calibri" w:cs="Calibri"/>
          <w:b/>
          <w:bCs/>
          <w:sz w:val="28"/>
          <w:szCs w:val="28"/>
        </w:rPr>
        <w:t>5</w:t>
      </w:r>
      <w:r w:rsidRPr="00CA4CDE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CA4CDE" w:rsidRPr="00CA4CDE">
        <w:rPr>
          <w:rFonts w:ascii="Calibri" w:hAnsi="Calibri" w:cs="Calibri"/>
          <w:sz w:val="28"/>
          <w:szCs w:val="28"/>
        </w:rPr>
        <w:t>Describe the process of forming a timber product using lamination</w:t>
      </w:r>
      <w:r w:rsidR="00CA4CDE" w:rsidRPr="00CA4CDE">
        <w:rPr>
          <w:rFonts w:ascii="Calibri" w:hAnsi="Calibri" w:cs="Calibri"/>
          <w:b/>
          <w:bCs/>
          <w:sz w:val="28"/>
          <w:szCs w:val="28"/>
        </w:rPr>
        <w:t xml:space="preserve"> (6 marks)</w:t>
      </w:r>
    </w:p>
    <w:p w14:paraId="2DBB9C61" w14:textId="77777777" w:rsidR="00CA4CDE" w:rsidRP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1CBA98E6" w14:textId="77777777" w:rsidR="00CA4CDE" w:rsidRPr="00A83541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887E92" w14:textId="77777777" w:rsidR="00CA4CDE" w:rsidRPr="00A83541" w:rsidRDefault="00CA4CDE" w:rsidP="00CA4CDE">
      <w:pPr>
        <w:rPr>
          <w:rFonts w:cstheme="minorHAnsi"/>
          <w:sz w:val="28"/>
          <w:szCs w:val="28"/>
        </w:rPr>
      </w:pPr>
    </w:p>
    <w:p w14:paraId="386C730E" w14:textId="77777777" w:rsidR="00CA4CDE" w:rsidRPr="00EA11F8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386B14F" w14:textId="77777777" w:rsidR="00CA4CDE" w:rsidRDefault="00CA4CDE" w:rsidP="00CA4CDE">
      <w:pPr>
        <w:rPr>
          <w:rFonts w:ascii="Calibri" w:hAnsi="Calibri" w:cs="Calibri"/>
          <w:sz w:val="28"/>
          <w:szCs w:val="28"/>
        </w:rPr>
      </w:pPr>
    </w:p>
    <w:p w14:paraId="514CF9A4" w14:textId="77777777" w:rsidR="00CA4CDE" w:rsidRPr="00A83541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111EF88" w14:textId="77777777" w:rsidR="00CA4CDE" w:rsidRPr="00A83541" w:rsidRDefault="00CA4CDE" w:rsidP="00CA4CDE">
      <w:pPr>
        <w:rPr>
          <w:rFonts w:cstheme="minorHAnsi"/>
          <w:sz w:val="28"/>
          <w:szCs w:val="28"/>
        </w:rPr>
      </w:pPr>
    </w:p>
    <w:p w14:paraId="781EFDE8" w14:textId="77777777" w:rsidR="00CA4CDE" w:rsidRPr="00A83541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7FFB4C0" w14:textId="77777777" w:rsidR="00CA4CDE" w:rsidRPr="00EA11F8" w:rsidRDefault="00CA4CDE" w:rsidP="00CA4CDE">
      <w:pPr>
        <w:rPr>
          <w:rFonts w:cstheme="minorHAnsi"/>
          <w:b/>
          <w:bCs/>
          <w:sz w:val="28"/>
          <w:szCs w:val="28"/>
        </w:rPr>
      </w:pPr>
    </w:p>
    <w:p w14:paraId="07C6132E" w14:textId="77777777" w:rsidR="00CA4CDE" w:rsidRPr="00EA11F8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4DA6EA0" w14:textId="77777777" w:rsidR="00CA4CDE" w:rsidRDefault="00CA4CDE" w:rsidP="00CA4CDE">
      <w:pPr>
        <w:rPr>
          <w:rFonts w:ascii="Calibri" w:hAnsi="Calibri" w:cs="Calibri"/>
          <w:sz w:val="28"/>
          <w:szCs w:val="28"/>
        </w:rPr>
      </w:pPr>
    </w:p>
    <w:p w14:paraId="5AD2E2B0" w14:textId="77777777" w:rsidR="00CA4CDE" w:rsidRPr="00EA11F8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74F6FB9" w14:textId="77777777" w:rsidR="00CA4CDE" w:rsidRDefault="00CA4CDE" w:rsidP="00CA4CDE">
      <w:pPr>
        <w:rPr>
          <w:rFonts w:ascii="Calibri" w:hAnsi="Calibri" w:cs="Calibri"/>
          <w:b/>
          <w:bCs/>
          <w:sz w:val="28"/>
          <w:szCs w:val="28"/>
        </w:rPr>
      </w:pPr>
    </w:p>
    <w:p w14:paraId="6C88E581" w14:textId="1FBFD47A" w:rsidR="0069348C" w:rsidRPr="00CA4CDE" w:rsidRDefault="0069348C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5AC91815" w14:textId="77777777" w:rsidR="00CA4CDE" w:rsidRP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3A0CCF34" w14:textId="67B34A32" w:rsidR="0069348C" w:rsidRDefault="0069348C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Q6.</w:t>
      </w:r>
      <w:r w:rsidR="00CA4CD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4CDE">
        <w:rPr>
          <w:rFonts w:ascii="Calibri" w:hAnsi="Calibri" w:cs="Calibri"/>
          <w:sz w:val="28"/>
          <w:szCs w:val="28"/>
        </w:rPr>
        <w:t>A</w:t>
      </w:r>
      <w:r w:rsidR="00CA4CDE" w:rsidRPr="00CA4CDE">
        <w:rPr>
          <w:rFonts w:ascii="Calibri" w:hAnsi="Calibri" w:cs="Calibri"/>
          <w:sz w:val="28"/>
          <w:szCs w:val="28"/>
        </w:rPr>
        <w:t xml:space="preserve"> prototype of a bridge </w:t>
      </w:r>
      <w:r w:rsidR="00CA4CDE">
        <w:rPr>
          <w:rFonts w:ascii="Calibri" w:hAnsi="Calibri" w:cs="Calibri"/>
          <w:sz w:val="28"/>
          <w:szCs w:val="28"/>
        </w:rPr>
        <w:t>has</w:t>
      </w:r>
      <w:r w:rsidR="00CA4CDE" w:rsidRPr="00CA4CDE">
        <w:rPr>
          <w:rFonts w:ascii="Calibri" w:hAnsi="Calibri" w:cs="Calibri"/>
          <w:sz w:val="28"/>
          <w:szCs w:val="28"/>
        </w:rPr>
        <w:t xml:space="preserve"> curved beam</w:t>
      </w:r>
      <w:r w:rsidR="00CA4CDE">
        <w:rPr>
          <w:rFonts w:ascii="Calibri" w:hAnsi="Calibri" w:cs="Calibri"/>
          <w:sz w:val="28"/>
          <w:szCs w:val="28"/>
        </w:rPr>
        <w:t>s, which</w:t>
      </w:r>
      <w:r w:rsidR="00CA4CDE" w:rsidRPr="00CA4CDE">
        <w:rPr>
          <w:rFonts w:ascii="Calibri" w:hAnsi="Calibri" w:cs="Calibri"/>
          <w:sz w:val="28"/>
          <w:szCs w:val="28"/>
        </w:rPr>
        <w:t xml:space="preserve"> have been produced by laminating. Give </w:t>
      </w:r>
      <w:r w:rsidR="00CA4CDE" w:rsidRPr="00CA4CDE">
        <w:rPr>
          <w:rFonts w:ascii="Calibri" w:hAnsi="Calibri" w:cs="Calibri"/>
          <w:b/>
          <w:bCs/>
          <w:sz w:val="28"/>
          <w:szCs w:val="28"/>
        </w:rPr>
        <w:t>two</w:t>
      </w:r>
      <w:r w:rsidR="00CA4CDE" w:rsidRPr="00CA4CDE">
        <w:rPr>
          <w:rFonts w:ascii="Calibri" w:hAnsi="Calibri" w:cs="Calibri"/>
          <w:sz w:val="28"/>
          <w:szCs w:val="28"/>
        </w:rPr>
        <w:t xml:space="preserve"> benefits of using lamination to manufacture the curved beam </w:t>
      </w:r>
      <w:r w:rsidR="00CA4CDE" w:rsidRPr="00CA4CDE">
        <w:rPr>
          <w:rFonts w:ascii="Calibri" w:hAnsi="Calibri" w:cs="Calibri"/>
          <w:b/>
          <w:bCs/>
          <w:sz w:val="28"/>
          <w:szCs w:val="28"/>
        </w:rPr>
        <w:t>(2 marks)</w:t>
      </w:r>
      <w:r w:rsidR="00CA4CDE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571FA5B" w14:textId="77777777" w:rsid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2CC41BE8" w14:textId="6DF365E0" w:rsidR="00CA4CDE" w:rsidRPr="00A83541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</w:p>
    <w:p w14:paraId="7A6F6CD1" w14:textId="77777777" w:rsidR="00CA4CDE" w:rsidRPr="00A83541" w:rsidRDefault="00CA4CDE" w:rsidP="00CA4CDE">
      <w:pPr>
        <w:rPr>
          <w:rFonts w:cstheme="minorHAnsi"/>
          <w:sz w:val="28"/>
          <w:szCs w:val="28"/>
        </w:rPr>
      </w:pPr>
    </w:p>
    <w:p w14:paraId="1FAE9074" w14:textId="77777777" w:rsidR="00CA4CDE" w:rsidRPr="00EA11F8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6E875CE" w14:textId="77777777" w:rsidR="00CA4CDE" w:rsidRDefault="00CA4CDE" w:rsidP="00CA4CDE">
      <w:pPr>
        <w:rPr>
          <w:rFonts w:ascii="Calibri" w:hAnsi="Calibri" w:cs="Calibri"/>
          <w:sz w:val="28"/>
          <w:szCs w:val="28"/>
        </w:rPr>
      </w:pPr>
    </w:p>
    <w:p w14:paraId="1EFC1423" w14:textId="77777777" w:rsidR="00CA4CDE" w:rsidRPr="00A83541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79D5450" w14:textId="2BDD8C16" w:rsidR="00CA4CDE" w:rsidRPr="00A83541" w:rsidRDefault="00CA4CDE" w:rsidP="00CA4CDE">
      <w:pPr>
        <w:rPr>
          <w:rFonts w:cstheme="minorHAnsi"/>
          <w:sz w:val="28"/>
          <w:szCs w:val="28"/>
        </w:rPr>
      </w:pPr>
    </w:p>
    <w:p w14:paraId="79B8537B" w14:textId="49530B82" w:rsidR="00CA4CDE" w:rsidRPr="00A83541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14:paraId="2F678E65" w14:textId="77777777" w:rsidR="00CA4CDE" w:rsidRPr="00EA11F8" w:rsidRDefault="00CA4CDE" w:rsidP="00CA4CDE">
      <w:pPr>
        <w:rPr>
          <w:rFonts w:cstheme="minorHAnsi"/>
          <w:b/>
          <w:bCs/>
          <w:sz w:val="28"/>
          <w:szCs w:val="28"/>
        </w:rPr>
      </w:pPr>
    </w:p>
    <w:p w14:paraId="32CE8425" w14:textId="77777777" w:rsidR="00CA4CDE" w:rsidRPr="00EA11F8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7B055E9" w14:textId="77777777" w:rsidR="00CA4CDE" w:rsidRDefault="00CA4CDE" w:rsidP="00CA4CDE">
      <w:pPr>
        <w:rPr>
          <w:rFonts w:ascii="Calibri" w:hAnsi="Calibri" w:cs="Calibri"/>
          <w:sz w:val="28"/>
          <w:szCs w:val="28"/>
        </w:rPr>
      </w:pPr>
    </w:p>
    <w:p w14:paraId="02DC96A7" w14:textId="77777777" w:rsidR="00CA4CDE" w:rsidRPr="00EA11F8" w:rsidRDefault="00CA4CDE" w:rsidP="00CA4CD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38C3153" w14:textId="77777777" w:rsidR="00CA4CDE" w:rsidRDefault="00CA4CDE" w:rsidP="00CA4CDE">
      <w:pPr>
        <w:rPr>
          <w:rFonts w:ascii="Calibri" w:hAnsi="Calibri" w:cs="Calibri"/>
          <w:b/>
          <w:bCs/>
          <w:sz w:val="28"/>
          <w:szCs w:val="28"/>
        </w:rPr>
      </w:pPr>
    </w:p>
    <w:p w14:paraId="288FB94A" w14:textId="77777777" w:rsidR="00CA4CDE" w:rsidRP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5762F19E" w14:textId="11ED66F3" w:rsidR="0069348C" w:rsidRDefault="0069348C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B3B57AB" w14:textId="77777777" w:rsid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19314B4" w14:textId="77777777" w:rsid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AE8401D" w14:textId="77777777" w:rsidR="00CA4CDE" w:rsidRPr="00CA4CDE" w:rsidRDefault="00CA4CDE" w:rsidP="008E14F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B23C582" w14:textId="582707D4" w:rsidR="001F3379" w:rsidRPr="00CA4CDE" w:rsidRDefault="001F337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795DCC86" w:rsidR="00963CA3" w:rsidRPr="00CA4CDE" w:rsidRDefault="00963CA3" w:rsidP="008E14F1">
      <w:pPr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4209EAF" w:rsidR="00963CA3" w:rsidRPr="00CA4CDE" w:rsidRDefault="00963CA3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13AF6883" w14:textId="77777777" w:rsidR="00203803" w:rsidRPr="00CA4CDE" w:rsidRDefault="00963CA3" w:rsidP="008E14F1">
      <w:pPr>
        <w:rPr>
          <w:rFonts w:ascii="Calibri" w:hAnsi="Calibri" w:cs="Calibri"/>
          <w:b/>
          <w:bCs/>
          <w:sz w:val="28"/>
          <w:szCs w:val="28"/>
          <w:lang w:val="fr-FR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3B600B" w:rsidRPr="00CA4CDE">
        <w:rPr>
          <w:rFonts w:ascii="Calibri" w:hAnsi="Calibri" w:cs="Calibri"/>
          <w:sz w:val="28"/>
          <w:szCs w:val="28"/>
        </w:rPr>
        <w:t>B</w:t>
      </w:r>
      <w:r w:rsidRPr="00CA4CDE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3B600B" w:rsidRPr="00CA4CDE">
        <w:rPr>
          <w:rFonts w:ascii="Calibri" w:hAnsi="Calibri" w:cs="Calibri"/>
          <w:sz w:val="28"/>
          <w:szCs w:val="28"/>
        </w:rPr>
        <w:t>A</w:t>
      </w:r>
      <w:r w:rsidRPr="00CA4CDE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2138F4" w:rsidRPr="00CA4CDE">
        <w:rPr>
          <w:rFonts w:ascii="Calibri" w:hAnsi="Calibri" w:cs="Calibri"/>
          <w:sz w:val="28"/>
          <w:szCs w:val="28"/>
          <w:lang w:val="fr-FR"/>
        </w:rPr>
        <w:t>B</w:t>
      </w:r>
    </w:p>
    <w:p w14:paraId="4E8798C2" w14:textId="0CF34B42" w:rsidR="00963CA3" w:rsidRPr="00CA6DB5" w:rsidRDefault="00203803" w:rsidP="008E14F1">
      <w:pPr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Pr="00CA4CDE">
        <w:rPr>
          <w:rFonts w:ascii="Calibri" w:hAnsi="Calibri" w:cs="Calibri"/>
          <w:sz w:val="28"/>
          <w:szCs w:val="28"/>
          <w:lang w:val="fr-FR"/>
        </w:rPr>
        <w:t>A</w:t>
      </w:r>
      <w:r w:rsidR="00963CA3" w:rsidRPr="00CA4CDE">
        <w:rPr>
          <w:rFonts w:ascii="Calibri" w:hAnsi="Calibri" w:cs="Calibri"/>
          <w:b/>
          <w:bCs/>
          <w:sz w:val="28"/>
          <w:szCs w:val="28"/>
          <w:lang w:val="fr-FR"/>
        </w:rPr>
        <w:br/>
      </w:r>
    </w:p>
    <w:p w14:paraId="6695E883" w14:textId="7E6C7BEE" w:rsidR="00963CA3" w:rsidRPr="00CA4CDE" w:rsidRDefault="00963CA3" w:rsidP="008E14F1">
      <w:pPr>
        <w:rPr>
          <w:rFonts w:ascii="Calibri" w:hAnsi="Calibri" w:cs="Calibri"/>
          <w:sz w:val="28"/>
          <w:szCs w:val="28"/>
          <w:lang w:val="fr-FR"/>
        </w:rPr>
      </w:pPr>
    </w:p>
    <w:p w14:paraId="22DB55EC" w14:textId="0AA65761" w:rsidR="00AD3B4E" w:rsidRDefault="00AD3B4E" w:rsidP="008E14F1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  <w:r w:rsidRPr="00CA4CDE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Q</w:t>
      </w:r>
      <w:r w:rsidR="00203803" w:rsidRPr="00CA4CDE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5</w:t>
      </w:r>
      <w:r w:rsidRPr="00CA4CDE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 xml:space="preserve">. </w:t>
      </w:r>
    </w:p>
    <w:p w14:paraId="746969AA" w14:textId="7EB742DA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Several thin layers of veneer or thin plywood (1.2mm – 3mm thickness) can successfully be combined to the required thickness (1)</w:t>
      </w:r>
    </w:p>
    <w:p w14:paraId="487B99C5" w14:textId="0AC6136F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Adhesive is placed between each layer (1)</w:t>
      </w:r>
    </w:p>
    <w:p w14:paraId="2FFA1F41" w14:textId="20352AE0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A two part former is used and pressure applied with clamps or a press while the lamination dries (1)</w:t>
      </w:r>
    </w:p>
    <w:p w14:paraId="3CA57EE6" w14:textId="205EAD1C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Excess adhesive from the moulding process can be removed (1)</w:t>
      </w:r>
    </w:p>
    <w:p w14:paraId="54F11C81" w14:textId="51B0E91E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A bag press or vacuum bag can be used with a styrofoam mould or equivalent former (1)</w:t>
      </w:r>
    </w:p>
    <w:p w14:paraId="1CC232B1" w14:textId="20ED87B0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Simple curved shapes can be achieved (1)</w:t>
      </w:r>
    </w:p>
    <w:p w14:paraId="375002E7" w14:textId="21719BE4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>Cross linked adhesive or ‘cascamite’ can be used to create a stronger glued joint (1)</w:t>
      </w:r>
    </w:p>
    <w:p w14:paraId="382D8112" w14:textId="229A7804" w:rsidR="00CA4CDE" w:rsidRPr="00CA6DB5" w:rsidRDefault="00CA4CDE" w:rsidP="00CA4CDE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 xml:space="preserve">Lamination can be trimmed to size once formed (1) </w:t>
      </w:r>
    </w:p>
    <w:p w14:paraId="7FE281E8" w14:textId="11DCADCB" w:rsidR="00AC3BCB" w:rsidRPr="00CA6DB5" w:rsidRDefault="00CA4CDE" w:rsidP="008E14F1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CA6DB5">
        <w:rPr>
          <w:rFonts w:ascii="Calibri" w:hAnsi="Calibri" w:cs="Calibri"/>
          <w:color w:val="000000" w:themeColor="text1"/>
          <w:sz w:val="28"/>
          <w:szCs w:val="28"/>
        </w:rPr>
        <w:t xml:space="preserve">Laminated products ca also be achieved by combining several sheets of </w:t>
      </w:r>
      <w:proofErr w:type="spellStart"/>
      <w:r w:rsidRPr="00CA6DB5">
        <w:rPr>
          <w:rFonts w:ascii="Calibri" w:hAnsi="Calibri" w:cs="Calibri"/>
          <w:color w:val="000000" w:themeColor="text1"/>
          <w:sz w:val="28"/>
          <w:szCs w:val="28"/>
        </w:rPr>
        <w:t>kerfed</w:t>
      </w:r>
      <w:proofErr w:type="spellEnd"/>
      <w:r w:rsidRPr="00CA6DB5">
        <w:rPr>
          <w:rFonts w:ascii="Calibri" w:hAnsi="Calibri" w:cs="Calibri"/>
          <w:color w:val="000000" w:themeColor="text1"/>
          <w:sz w:val="28"/>
          <w:szCs w:val="28"/>
        </w:rPr>
        <w:t xml:space="preserve"> flexible MDF (1)</w:t>
      </w:r>
    </w:p>
    <w:p w14:paraId="059B833C" w14:textId="77777777" w:rsidR="0069348C" w:rsidRPr="00CA6DB5" w:rsidRDefault="0069348C" w:rsidP="008E14F1">
      <w:pPr>
        <w:rPr>
          <w:rFonts w:ascii="Calibri" w:hAnsi="Calibri" w:cs="Calibri"/>
          <w:sz w:val="28"/>
          <w:szCs w:val="28"/>
        </w:rPr>
      </w:pPr>
    </w:p>
    <w:p w14:paraId="1C29ACF6" w14:textId="621B4C7C" w:rsidR="0069348C" w:rsidRDefault="0069348C" w:rsidP="008E14F1">
      <w:pPr>
        <w:rPr>
          <w:rFonts w:ascii="Calibri" w:hAnsi="Calibri" w:cs="Calibri"/>
          <w:b/>
          <w:bCs/>
          <w:sz w:val="28"/>
          <w:szCs w:val="28"/>
          <w:lang w:val="fr-FR"/>
        </w:rPr>
      </w:pPr>
      <w:r w:rsidRPr="00CA4CDE">
        <w:rPr>
          <w:rFonts w:ascii="Calibri" w:hAnsi="Calibri" w:cs="Calibri"/>
          <w:b/>
          <w:bCs/>
          <w:sz w:val="28"/>
          <w:szCs w:val="28"/>
          <w:lang w:val="fr-FR"/>
        </w:rPr>
        <w:t>Q6.</w:t>
      </w:r>
    </w:p>
    <w:p w14:paraId="66DA82EB" w14:textId="6929872D" w:rsidR="00CA4CDE" w:rsidRPr="00CA6DB5" w:rsidRDefault="00CA4CDE" w:rsidP="00CA4CDE">
      <w:pPr>
        <w:ind w:firstLine="720"/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 xml:space="preserve">Any </w:t>
      </w:r>
      <w:r w:rsidRPr="00CA6DB5">
        <w:rPr>
          <w:rFonts w:ascii="Calibri" w:hAnsi="Calibri" w:cs="Calibri"/>
          <w:b/>
          <w:bCs/>
          <w:sz w:val="28"/>
          <w:szCs w:val="28"/>
        </w:rPr>
        <w:t>two</w:t>
      </w:r>
      <w:r w:rsidRPr="00CA6DB5">
        <w:rPr>
          <w:rFonts w:ascii="Calibri" w:hAnsi="Calibri" w:cs="Calibri"/>
          <w:sz w:val="28"/>
          <w:szCs w:val="28"/>
        </w:rPr>
        <w:t xml:space="preserve"> from the following:</w:t>
      </w:r>
    </w:p>
    <w:p w14:paraId="4D785511" w14:textId="2F7887AF" w:rsidR="00CA4CDE" w:rsidRPr="00CA6DB5" w:rsidRDefault="00CA4CDE" w:rsidP="00CA4CDE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Sections have increased strength / adhesive is generally stronger than timber (1)</w:t>
      </w:r>
    </w:p>
    <w:p w14:paraId="1BDD3328" w14:textId="316FFD20" w:rsidR="00CA4CDE" w:rsidRPr="00CA6DB5" w:rsidRDefault="00CA4CDE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Thinner / shorter sections can be used / do not need long lengths</w:t>
      </w:r>
      <w:r w:rsidR="00FF1943" w:rsidRPr="00CA6DB5">
        <w:rPr>
          <w:rFonts w:ascii="Calibri" w:hAnsi="Calibri" w:cs="Calibri"/>
          <w:sz w:val="28"/>
          <w:szCs w:val="28"/>
        </w:rPr>
        <w:t xml:space="preserve"> (1)</w:t>
      </w:r>
    </w:p>
    <w:p w14:paraId="4E8E95FE" w14:textId="50B1E3A6" w:rsidR="00FF1943" w:rsidRPr="00CA6DB5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Sections can be bent more easily (1)</w:t>
      </w:r>
    </w:p>
    <w:p w14:paraId="1E4EEDFF" w14:textId="249A4AD5" w:rsidR="00FF1943" w:rsidRPr="00CA6DB5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 xml:space="preserve">Laminated curved sections require less wood than cutting the beam from solid timber (1) </w:t>
      </w:r>
    </w:p>
    <w:p w14:paraId="769A17D9" w14:textId="09086088" w:rsidR="00FF1943" w:rsidRPr="00CA6DB5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Less prone to natural faults (splits, knots, waney edge) (1)</w:t>
      </w:r>
    </w:p>
    <w:p w14:paraId="4602EF3F" w14:textId="61C9CE10" w:rsidR="00FF1943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  <w:lang w:val="fr-FR"/>
        </w:rPr>
      </w:pPr>
      <w:proofErr w:type="spellStart"/>
      <w:r>
        <w:rPr>
          <w:rFonts w:ascii="Calibri" w:hAnsi="Calibri" w:cs="Calibri"/>
          <w:sz w:val="28"/>
          <w:szCs w:val="28"/>
          <w:lang w:val="fr-FR"/>
        </w:rPr>
        <w:t>Beams</w:t>
      </w:r>
      <w:proofErr w:type="spellEnd"/>
      <w:r>
        <w:rPr>
          <w:rFonts w:ascii="Calibri" w:hAnsi="Calibri" w:cs="Calibri"/>
          <w:sz w:val="28"/>
          <w:szCs w:val="28"/>
          <w:lang w:val="fr-FR"/>
        </w:rPr>
        <w:t xml:space="preserve"> are more stable (1) </w:t>
      </w:r>
    </w:p>
    <w:p w14:paraId="29C916E2" w14:textId="44FEA7DB" w:rsidR="00FF1943" w:rsidRPr="00CA6DB5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Beams can be made as deep as needed / not limited by timber sizes (1)</w:t>
      </w:r>
    </w:p>
    <w:p w14:paraId="07B33FD8" w14:textId="29526F44" w:rsidR="00FF1943" w:rsidRPr="00CA6DB5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Formers can be re-used to produce identical beams (1)</w:t>
      </w:r>
    </w:p>
    <w:p w14:paraId="7A04ED8E" w14:textId="38A55115" w:rsidR="00FF1943" w:rsidRPr="00CA6DB5" w:rsidRDefault="00FF1943" w:rsidP="00FF194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CA6DB5">
        <w:rPr>
          <w:rFonts w:ascii="Calibri" w:hAnsi="Calibri" w:cs="Calibri"/>
          <w:sz w:val="28"/>
          <w:szCs w:val="28"/>
        </w:rPr>
        <w:t>The beam resists natural tendency to straighten (1)</w:t>
      </w:r>
    </w:p>
    <w:p w14:paraId="04D41CFB" w14:textId="39247742" w:rsidR="0069348C" w:rsidRPr="00CA6DB5" w:rsidRDefault="0069348C" w:rsidP="008E14F1">
      <w:pPr>
        <w:rPr>
          <w:rFonts w:ascii="Calibri" w:hAnsi="Calibri" w:cs="Calibri"/>
          <w:sz w:val="28"/>
          <w:szCs w:val="28"/>
        </w:rPr>
      </w:pPr>
    </w:p>
    <w:sectPr w:rsidR="0069348C" w:rsidRPr="00CA6DB5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353A" w14:textId="77777777" w:rsidR="003D4AEE" w:rsidRDefault="003D4AEE" w:rsidP="00E64D27">
      <w:r>
        <w:separator/>
      </w:r>
    </w:p>
  </w:endnote>
  <w:endnote w:type="continuationSeparator" w:id="0">
    <w:p w14:paraId="1FCB5816" w14:textId="77777777" w:rsidR="003D4AEE" w:rsidRDefault="003D4AEE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3324" w14:textId="77777777" w:rsidR="003D4AEE" w:rsidRDefault="003D4AEE" w:rsidP="00E64D27">
      <w:r>
        <w:separator/>
      </w:r>
    </w:p>
  </w:footnote>
  <w:footnote w:type="continuationSeparator" w:id="0">
    <w:p w14:paraId="289301AD" w14:textId="77777777" w:rsidR="003D4AEE" w:rsidRDefault="003D4AEE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010C0"/>
    <w:multiLevelType w:val="hybridMultilevel"/>
    <w:tmpl w:val="B064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15DDD"/>
    <w:multiLevelType w:val="hybridMultilevel"/>
    <w:tmpl w:val="74AC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483A7C"/>
    <w:multiLevelType w:val="hybridMultilevel"/>
    <w:tmpl w:val="F0D25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496F36"/>
    <w:multiLevelType w:val="hybridMultilevel"/>
    <w:tmpl w:val="864A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65ACE"/>
    <w:multiLevelType w:val="hybridMultilevel"/>
    <w:tmpl w:val="B216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46E8B"/>
    <w:multiLevelType w:val="hybridMultilevel"/>
    <w:tmpl w:val="4120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70BA8"/>
    <w:multiLevelType w:val="hybridMultilevel"/>
    <w:tmpl w:val="978ED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63434">
    <w:abstractNumId w:val="8"/>
  </w:num>
  <w:num w:numId="2" w16cid:durableId="348794339">
    <w:abstractNumId w:val="1"/>
  </w:num>
  <w:num w:numId="3" w16cid:durableId="1084498254">
    <w:abstractNumId w:val="36"/>
  </w:num>
  <w:num w:numId="4" w16cid:durableId="640892732">
    <w:abstractNumId w:val="21"/>
  </w:num>
  <w:num w:numId="5" w16cid:durableId="1606814814">
    <w:abstractNumId w:val="25"/>
  </w:num>
  <w:num w:numId="6" w16cid:durableId="1122571412">
    <w:abstractNumId w:val="6"/>
  </w:num>
  <w:num w:numId="7" w16cid:durableId="216167557">
    <w:abstractNumId w:val="28"/>
  </w:num>
  <w:num w:numId="8" w16cid:durableId="626930752">
    <w:abstractNumId w:val="15"/>
  </w:num>
  <w:num w:numId="9" w16cid:durableId="1231690845">
    <w:abstractNumId w:val="0"/>
  </w:num>
  <w:num w:numId="10" w16cid:durableId="1184589459">
    <w:abstractNumId w:val="27"/>
  </w:num>
  <w:num w:numId="11" w16cid:durableId="12583352">
    <w:abstractNumId w:val="10"/>
  </w:num>
  <w:num w:numId="12" w16cid:durableId="229074719">
    <w:abstractNumId w:val="20"/>
  </w:num>
  <w:num w:numId="13" w16cid:durableId="1833791075">
    <w:abstractNumId w:val="3"/>
  </w:num>
  <w:num w:numId="14" w16cid:durableId="1105732767">
    <w:abstractNumId w:val="31"/>
  </w:num>
  <w:num w:numId="15" w16cid:durableId="2121147841">
    <w:abstractNumId w:val="18"/>
  </w:num>
  <w:num w:numId="16" w16cid:durableId="627126689">
    <w:abstractNumId w:val="34"/>
  </w:num>
  <w:num w:numId="17" w16cid:durableId="113331144">
    <w:abstractNumId w:val="14"/>
  </w:num>
  <w:num w:numId="18" w16cid:durableId="2075082834">
    <w:abstractNumId w:val="22"/>
  </w:num>
  <w:num w:numId="19" w16cid:durableId="52319828">
    <w:abstractNumId w:val="33"/>
  </w:num>
  <w:num w:numId="20" w16cid:durableId="526913160">
    <w:abstractNumId w:val="9"/>
  </w:num>
  <w:num w:numId="21" w16cid:durableId="1392263655">
    <w:abstractNumId w:val="30"/>
  </w:num>
  <w:num w:numId="22" w16cid:durableId="1060709354">
    <w:abstractNumId w:val="23"/>
  </w:num>
  <w:num w:numId="23" w16cid:durableId="1320647961">
    <w:abstractNumId w:val="16"/>
  </w:num>
  <w:num w:numId="24" w16cid:durableId="194586868">
    <w:abstractNumId w:val="12"/>
  </w:num>
  <w:num w:numId="25" w16cid:durableId="899294261">
    <w:abstractNumId w:val="19"/>
  </w:num>
  <w:num w:numId="26" w16cid:durableId="232858093">
    <w:abstractNumId w:val="35"/>
  </w:num>
  <w:num w:numId="27" w16cid:durableId="1017002919">
    <w:abstractNumId w:val="7"/>
  </w:num>
  <w:num w:numId="28" w16cid:durableId="760874065">
    <w:abstractNumId w:val="32"/>
  </w:num>
  <w:num w:numId="29" w16cid:durableId="591738301">
    <w:abstractNumId w:val="4"/>
  </w:num>
  <w:num w:numId="30" w16cid:durableId="1048139590">
    <w:abstractNumId w:val="5"/>
  </w:num>
  <w:num w:numId="31" w16cid:durableId="384182644">
    <w:abstractNumId w:val="11"/>
  </w:num>
  <w:num w:numId="32" w16cid:durableId="304160482">
    <w:abstractNumId w:val="24"/>
  </w:num>
  <w:num w:numId="33" w16cid:durableId="1942182825">
    <w:abstractNumId w:val="2"/>
  </w:num>
  <w:num w:numId="34" w16cid:durableId="1185825979">
    <w:abstractNumId w:val="29"/>
  </w:num>
  <w:num w:numId="35" w16cid:durableId="500582272">
    <w:abstractNumId w:val="13"/>
  </w:num>
  <w:num w:numId="36" w16cid:durableId="584922451">
    <w:abstractNumId w:val="37"/>
  </w:num>
  <w:num w:numId="37" w16cid:durableId="808402836">
    <w:abstractNumId w:val="17"/>
  </w:num>
  <w:num w:numId="38" w16cid:durableId="2997672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33A7C"/>
    <w:rsid w:val="00042170"/>
    <w:rsid w:val="00066649"/>
    <w:rsid w:val="00072EF0"/>
    <w:rsid w:val="000B1236"/>
    <w:rsid w:val="000B38BE"/>
    <w:rsid w:val="000F612E"/>
    <w:rsid w:val="000F796D"/>
    <w:rsid w:val="00132D87"/>
    <w:rsid w:val="00170BF7"/>
    <w:rsid w:val="001A34E1"/>
    <w:rsid w:val="001A6AD9"/>
    <w:rsid w:val="001B30D1"/>
    <w:rsid w:val="001C3708"/>
    <w:rsid w:val="001D6B1F"/>
    <w:rsid w:val="001F0C33"/>
    <w:rsid w:val="001F3379"/>
    <w:rsid w:val="001F44C2"/>
    <w:rsid w:val="001F544C"/>
    <w:rsid w:val="00203803"/>
    <w:rsid w:val="002043A2"/>
    <w:rsid w:val="002067A8"/>
    <w:rsid w:val="002138F4"/>
    <w:rsid w:val="002464FC"/>
    <w:rsid w:val="002558BE"/>
    <w:rsid w:val="002A2F36"/>
    <w:rsid w:val="002B74C9"/>
    <w:rsid w:val="002E2CFB"/>
    <w:rsid w:val="002F0F66"/>
    <w:rsid w:val="00305AA0"/>
    <w:rsid w:val="00314958"/>
    <w:rsid w:val="003206B8"/>
    <w:rsid w:val="00326CB3"/>
    <w:rsid w:val="00345349"/>
    <w:rsid w:val="00367B7C"/>
    <w:rsid w:val="00373C93"/>
    <w:rsid w:val="00382413"/>
    <w:rsid w:val="00391CAC"/>
    <w:rsid w:val="00397499"/>
    <w:rsid w:val="003B600B"/>
    <w:rsid w:val="003C2177"/>
    <w:rsid w:val="003D4603"/>
    <w:rsid w:val="003D4AEE"/>
    <w:rsid w:val="003F40D4"/>
    <w:rsid w:val="0040348D"/>
    <w:rsid w:val="00423E76"/>
    <w:rsid w:val="004361AD"/>
    <w:rsid w:val="0049671F"/>
    <w:rsid w:val="00497B02"/>
    <w:rsid w:val="004D6197"/>
    <w:rsid w:val="004F780E"/>
    <w:rsid w:val="0053148A"/>
    <w:rsid w:val="005727E9"/>
    <w:rsid w:val="005735EB"/>
    <w:rsid w:val="005C031E"/>
    <w:rsid w:val="00605BCD"/>
    <w:rsid w:val="00620126"/>
    <w:rsid w:val="0069348C"/>
    <w:rsid w:val="006A6F86"/>
    <w:rsid w:val="006C0B68"/>
    <w:rsid w:val="006C57FC"/>
    <w:rsid w:val="006C679C"/>
    <w:rsid w:val="006D053E"/>
    <w:rsid w:val="006D446B"/>
    <w:rsid w:val="006E0F95"/>
    <w:rsid w:val="00700242"/>
    <w:rsid w:val="00702C67"/>
    <w:rsid w:val="00727D4D"/>
    <w:rsid w:val="0073168E"/>
    <w:rsid w:val="00750494"/>
    <w:rsid w:val="00756D2B"/>
    <w:rsid w:val="0077250C"/>
    <w:rsid w:val="007E2FEA"/>
    <w:rsid w:val="007F2FE4"/>
    <w:rsid w:val="00845C18"/>
    <w:rsid w:val="00850C3A"/>
    <w:rsid w:val="00860E38"/>
    <w:rsid w:val="008819CE"/>
    <w:rsid w:val="008B0372"/>
    <w:rsid w:val="008D55D0"/>
    <w:rsid w:val="008E14F1"/>
    <w:rsid w:val="008E3AAB"/>
    <w:rsid w:val="008E6BA8"/>
    <w:rsid w:val="0090572B"/>
    <w:rsid w:val="009059F4"/>
    <w:rsid w:val="00910994"/>
    <w:rsid w:val="009128EB"/>
    <w:rsid w:val="00936130"/>
    <w:rsid w:val="009540F2"/>
    <w:rsid w:val="00963CA3"/>
    <w:rsid w:val="00971E60"/>
    <w:rsid w:val="009B2589"/>
    <w:rsid w:val="009C03D5"/>
    <w:rsid w:val="009E24E5"/>
    <w:rsid w:val="009F7F48"/>
    <w:rsid w:val="00A37C84"/>
    <w:rsid w:val="00A517CE"/>
    <w:rsid w:val="00AB1744"/>
    <w:rsid w:val="00AC3BCB"/>
    <w:rsid w:val="00AD1E3C"/>
    <w:rsid w:val="00AD1FB4"/>
    <w:rsid w:val="00AD3B4E"/>
    <w:rsid w:val="00AF201E"/>
    <w:rsid w:val="00B22B63"/>
    <w:rsid w:val="00B67F84"/>
    <w:rsid w:val="00B91F64"/>
    <w:rsid w:val="00BB739F"/>
    <w:rsid w:val="00BE4A01"/>
    <w:rsid w:val="00C071F5"/>
    <w:rsid w:val="00C2160B"/>
    <w:rsid w:val="00C27A41"/>
    <w:rsid w:val="00C3053A"/>
    <w:rsid w:val="00C31062"/>
    <w:rsid w:val="00C4405D"/>
    <w:rsid w:val="00C767B6"/>
    <w:rsid w:val="00CA4743"/>
    <w:rsid w:val="00CA4CDE"/>
    <w:rsid w:val="00CA6DB5"/>
    <w:rsid w:val="00CC73FB"/>
    <w:rsid w:val="00CD1EE6"/>
    <w:rsid w:val="00CE0585"/>
    <w:rsid w:val="00D100D5"/>
    <w:rsid w:val="00D46A47"/>
    <w:rsid w:val="00D62775"/>
    <w:rsid w:val="00DD71DC"/>
    <w:rsid w:val="00DF61E3"/>
    <w:rsid w:val="00E03B7B"/>
    <w:rsid w:val="00E270FF"/>
    <w:rsid w:val="00E42403"/>
    <w:rsid w:val="00E64D27"/>
    <w:rsid w:val="00E75B7C"/>
    <w:rsid w:val="00E863B8"/>
    <w:rsid w:val="00E91D74"/>
    <w:rsid w:val="00E960F8"/>
    <w:rsid w:val="00F11BF2"/>
    <w:rsid w:val="00F57248"/>
    <w:rsid w:val="00F710E8"/>
    <w:rsid w:val="00F84260"/>
    <w:rsid w:val="00F955FE"/>
    <w:rsid w:val="00F968F9"/>
    <w:rsid w:val="00FB144C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8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2023-08-28T15:05:00Z</dcterms:created>
  <dcterms:modified xsi:type="dcterms:W3CDTF">2023-08-28T15:05:00Z</dcterms:modified>
</cp:coreProperties>
</file>