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1735"/>
        <w:gridCol w:w="1736"/>
        <w:gridCol w:w="1736"/>
        <w:gridCol w:w="1757"/>
        <w:gridCol w:w="1752"/>
        <w:gridCol w:w="1750"/>
        <w:gridCol w:w="1747"/>
      </w:tblGrid>
      <w:tr w:rsidR="00413AD7" w14:paraId="721F013C" w14:textId="77777777" w:rsidTr="008841C6">
        <w:tc>
          <w:tcPr>
            <w:tcW w:w="13948" w:type="dxa"/>
            <w:gridSpan w:val="8"/>
            <w:shd w:val="clear" w:color="auto" w:fill="92D050"/>
          </w:tcPr>
          <w:p w14:paraId="061BC346" w14:textId="22E6E3C9" w:rsidR="00413AD7" w:rsidRDefault="00413AD7" w:rsidP="00413AD7">
            <w:pPr>
              <w:jc w:val="center"/>
            </w:pPr>
            <w:r>
              <w:t>Project schedule</w:t>
            </w:r>
          </w:p>
        </w:tc>
      </w:tr>
      <w:tr w:rsidR="008841C6" w14:paraId="6D53B450" w14:textId="77777777" w:rsidTr="00413AD7">
        <w:tc>
          <w:tcPr>
            <w:tcW w:w="1735" w:type="dxa"/>
          </w:tcPr>
          <w:p w14:paraId="60542469" w14:textId="52415460" w:rsidR="008841C6" w:rsidRDefault="008841C6" w:rsidP="008841C6">
            <w:r>
              <w:t>Item\period</w:t>
            </w:r>
          </w:p>
        </w:tc>
        <w:tc>
          <w:tcPr>
            <w:tcW w:w="1735" w:type="dxa"/>
          </w:tcPr>
          <w:p w14:paraId="10B5098F" w14:textId="60B1085D" w:rsidR="008841C6" w:rsidRDefault="008841C6" w:rsidP="008841C6">
            <w:r>
              <w:t>Week1</w:t>
            </w:r>
          </w:p>
        </w:tc>
        <w:tc>
          <w:tcPr>
            <w:tcW w:w="1736" w:type="dxa"/>
          </w:tcPr>
          <w:p w14:paraId="79C60F6B" w14:textId="029ACB1B" w:rsidR="008841C6" w:rsidRDefault="008841C6" w:rsidP="008841C6">
            <w:r>
              <w:t>Week2</w:t>
            </w:r>
          </w:p>
        </w:tc>
        <w:tc>
          <w:tcPr>
            <w:tcW w:w="1736" w:type="dxa"/>
          </w:tcPr>
          <w:p w14:paraId="1F98DBD5" w14:textId="076E6CD4" w:rsidR="008841C6" w:rsidRDefault="008841C6" w:rsidP="008841C6">
            <w:r>
              <w:t>Week3</w:t>
            </w:r>
          </w:p>
        </w:tc>
        <w:tc>
          <w:tcPr>
            <w:tcW w:w="1757" w:type="dxa"/>
          </w:tcPr>
          <w:p w14:paraId="2A7F4C77" w14:textId="3251C654" w:rsidR="008841C6" w:rsidRDefault="008841C6" w:rsidP="008841C6">
            <w:r>
              <w:t>Week4</w:t>
            </w:r>
          </w:p>
        </w:tc>
        <w:tc>
          <w:tcPr>
            <w:tcW w:w="1752" w:type="dxa"/>
          </w:tcPr>
          <w:p w14:paraId="70A539D5" w14:textId="06324FAA" w:rsidR="008841C6" w:rsidRDefault="008841C6" w:rsidP="008841C6">
            <w:r>
              <w:t>Week5</w:t>
            </w:r>
          </w:p>
        </w:tc>
        <w:tc>
          <w:tcPr>
            <w:tcW w:w="1750" w:type="dxa"/>
          </w:tcPr>
          <w:p w14:paraId="0DA8A0F6" w14:textId="5326D81A" w:rsidR="008841C6" w:rsidRDefault="008841C6" w:rsidP="008841C6">
            <w:r>
              <w:t>Week6</w:t>
            </w:r>
          </w:p>
        </w:tc>
        <w:tc>
          <w:tcPr>
            <w:tcW w:w="1747" w:type="dxa"/>
          </w:tcPr>
          <w:p w14:paraId="1933A528" w14:textId="0ED306D0" w:rsidR="008841C6" w:rsidRDefault="008841C6" w:rsidP="008841C6">
            <w:r>
              <w:t>Week7</w:t>
            </w:r>
          </w:p>
        </w:tc>
      </w:tr>
      <w:tr w:rsidR="008841C6" w14:paraId="19C455D5" w14:textId="77777777" w:rsidTr="008841C6">
        <w:tc>
          <w:tcPr>
            <w:tcW w:w="1735" w:type="dxa"/>
          </w:tcPr>
          <w:p w14:paraId="792D9052" w14:textId="649C644B" w:rsidR="008841C6" w:rsidRDefault="008841C6">
            <w:r>
              <w:t>Design</w:t>
            </w:r>
          </w:p>
        </w:tc>
        <w:tc>
          <w:tcPr>
            <w:tcW w:w="1735" w:type="dxa"/>
            <w:shd w:val="clear" w:color="auto" w:fill="F7CAAC" w:themeFill="accent2" w:themeFillTint="66"/>
          </w:tcPr>
          <w:p w14:paraId="64069F4F" w14:textId="6CA086FD" w:rsidR="008841C6" w:rsidRDefault="008841C6"/>
        </w:tc>
        <w:tc>
          <w:tcPr>
            <w:tcW w:w="1736" w:type="dxa"/>
          </w:tcPr>
          <w:p w14:paraId="6D1A8DE9" w14:textId="77777777" w:rsidR="008841C6" w:rsidRDefault="008841C6"/>
        </w:tc>
        <w:tc>
          <w:tcPr>
            <w:tcW w:w="1736" w:type="dxa"/>
          </w:tcPr>
          <w:p w14:paraId="2EC31949" w14:textId="77777777" w:rsidR="008841C6" w:rsidRDefault="008841C6"/>
        </w:tc>
        <w:tc>
          <w:tcPr>
            <w:tcW w:w="1757" w:type="dxa"/>
          </w:tcPr>
          <w:p w14:paraId="0DADBFE4" w14:textId="77777777" w:rsidR="008841C6" w:rsidRDefault="008841C6"/>
        </w:tc>
        <w:tc>
          <w:tcPr>
            <w:tcW w:w="1752" w:type="dxa"/>
          </w:tcPr>
          <w:p w14:paraId="5DA75469" w14:textId="77777777" w:rsidR="008841C6" w:rsidRDefault="008841C6"/>
        </w:tc>
        <w:tc>
          <w:tcPr>
            <w:tcW w:w="1750" w:type="dxa"/>
          </w:tcPr>
          <w:p w14:paraId="775E1E07" w14:textId="77777777" w:rsidR="008841C6" w:rsidRDefault="008841C6"/>
        </w:tc>
        <w:tc>
          <w:tcPr>
            <w:tcW w:w="1747" w:type="dxa"/>
          </w:tcPr>
          <w:p w14:paraId="70B2E33C" w14:textId="77777777" w:rsidR="008841C6" w:rsidRDefault="008841C6"/>
        </w:tc>
      </w:tr>
      <w:tr w:rsidR="00FF0A03" w14:paraId="246E0573" w14:textId="77777777" w:rsidTr="008841C6">
        <w:tc>
          <w:tcPr>
            <w:tcW w:w="1735" w:type="dxa"/>
          </w:tcPr>
          <w:p w14:paraId="530B8F8A" w14:textId="10CACA2A" w:rsidR="00413AD7" w:rsidRDefault="008841C6">
            <w:r>
              <w:t>Development</w:t>
            </w:r>
          </w:p>
        </w:tc>
        <w:tc>
          <w:tcPr>
            <w:tcW w:w="1735" w:type="dxa"/>
          </w:tcPr>
          <w:p w14:paraId="03719DF0" w14:textId="77777777" w:rsidR="00413AD7" w:rsidRDefault="00413AD7"/>
        </w:tc>
        <w:tc>
          <w:tcPr>
            <w:tcW w:w="1736" w:type="dxa"/>
            <w:shd w:val="clear" w:color="auto" w:fill="B4C6E7" w:themeFill="accent1" w:themeFillTint="66"/>
          </w:tcPr>
          <w:p w14:paraId="493F0564" w14:textId="0C3C6169" w:rsidR="00413AD7" w:rsidRDefault="00413AD7"/>
        </w:tc>
        <w:tc>
          <w:tcPr>
            <w:tcW w:w="1736" w:type="dxa"/>
            <w:shd w:val="clear" w:color="auto" w:fill="B4C6E7" w:themeFill="accent1" w:themeFillTint="66"/>
          </w:tcPr>
          <w:p w14:paraId="27A0FB33" w14:textId="3E4A7388" w:rsidR="00413AD7" w:rsidRDefault="00413AD7"/>
        </w:tc>
        <w:tc>
          <w:tcPr>
            <w:tcW w:w="1757" w:type="dxa"/>
            <w:shd w:val="clear" w:color="auto" w:fill="B4C6E7" w:themeFill="accent1" w:themeFillTint="66"/>
          </w:tcPr>
          <w:p w14:paraId="3F395786" w14:textId="46362E74" w:rsidR="00413AD7" w:rsidRDefault="00413AD7"/>
        </w:tc>
        <w:tc>
          <w:tcPr>
            <w:tcW w:w="1752" w:type="dxa"/>
            <w:shd w:val="clear" w:color="auto" w:fill="B4C6E7" w:themeFill="accent1" w:themeFillTint="66"/>
          </w:tcPr>
          <w:p w14:paraId="15DF9044" w14:textId="77777777" w:rsidR="00413AD7" w:rsidRDefault="00413AD7"/>
        </w:tc>
        <w:tc>
          <w:tcPr>
            <w:tcW w:w="1750" w:type="dxa"/>
          </w:tcPr>
          <w:p w14:paraId="3CAE3959" w14:textId="77777777" w:rsidR="00413AD7" w:rsidRDefault="00413AD7"/>
        </w:tc>
        <w:tc>
          <w:tcPr>
            <w:tcW w:w="1747" w:type="dxa"/>
          </w:tcPr>
          <w:p w14:paraId="02DAF177" w14:textId="77777777" w:rsidR="00413AD7" w:rsidRDefault="00413AD7"/>
        </w:tc>
      </w:tr>
      <w:tr w:rsidR="008841C6" w14:paraId="6A4B604F" w14:textId="77777777" w:rsidTr="008841C6">
        <w:tc>
          <w:tcPr>
            <w:tcW w:w="1735" w:type="dxa"/>
          </w:tcPr>
          <w:p w14:paraId="488D291F" w14:textId="1812D4DE" w:rsidR="008841C6" w:rsidRDefault="008841C6">
            <w:r>
              <w:t>Testing</w:t>
            </w:r>
          </w:p>
        </w:tc>
        <w:tc>
          <w:tcPr>
            <w:tcW w:w="1735" w:type="dxa"/>
          </w:tcPr>
          <w:p w14:paraId="6A6F71F6" w14:textId="77777777" w:rsidR="008841C6" w:rsidRDefault="008841C6"/>
        </w:tc>
        <w:tc>
          <w:tcPr>
            <w:tcW w:w="1736" w:type="dxa"/>
          </w:tcPr>
          <w:p w14:paraId="5073D331" w14:textId="77777777" w:rsidR="008841C6" w:rsidRDefault="008841C6"/>
        </w:tc>
        <w:tc>
          <w:tcPr>
            <w:tcW w:w="1736" w:type="dxa"/>
          </w:tcPr>
          <w:p w14:paraId="0679DD10" w14:textId="77777777" w:rsidR="008841C6" w:rsidRDefault="008841C6"/>
        </w:tc>
        <w:tc>
          <w:tcPr>
            <w:tcW w:w="1757" w:type="dxa"/>
          </w:tcPr>
          <w:p w14:paraId="0C2275A0" w14:textId="77777777" w:rsidR="008841C6" w:rsidRDefault="008841C6"/>
        </w:tc>
        <w:tc>
          <w:tcPr>
            <w:tcW w:w="1752" w:type="dxa"/>
          </w:tcPr>
          <w:p w14:paraId="21072131" w14:textId="77777777" w:rsidR="008841C6" w:rsidRDefault="008841C6"/>
        </w:tc>
        <w:tc>
          <w:tcPr>
            <w:tcW w:w="1750" w:type="dxa"/>
            <w:shd w:val="clear" w:color="auto" w:fill="FF0000"/>
          </w:tcPr>
          <w:p w14:paraId="299112C5" w14:textId="77777777" w:rsidR="008841C6" w:rsidRDefault="008841C6"/>
        </w:tc>
        <w:tc>
          <w:tcPr>
            <w:tcW w:w="1747" w:type="dxa"/>
          </w:tcPr>
          <w:p w14:paraId="3D89CB5C" w14:textId="77777777" w:rsidR="008841C6" w:rsidRDefault="008841C6"/>
        </w:tc>
      </w:tr>
      <w:tr w:rsidR="00FF0A03" w14:paraId="3F0FD581" w14:textId="77777777" w:rsidTr="00FF0A03">
        <w:tc>
          <w:tcPr>
            <w:tcW w:w="1735" w:type="dxa"/>
          </w:tcPr>
          <w:p w14:paraId="6C4EAAFC" w14:textId="5BC6AEC8" w:rsidR="00FF0A03" w:rsidRDefault="00FF0A03" w:rsidP="00FF0A03">
            <w:pPr>
              <w:tabs>
                <w:tab w:val="left" w:pos="1344"/>
              </w:tabs>
            </w:pPr>
            <w:r>
              <w:t>Project dashboard</w:t>
            </w:r>
          </w:p>
        </w:tc>
        <w:tc>
          <w:tcPr>
            <w:tcW w:w="1735" w:type="dxa"/>
          </w:tcPr>
          <w:p w14:paraId="210272A5" w14:textId="77777777" w:rsidR="00FF0A03" w:rsidRDefault="00FF0A03"/>
        </w:tc>
        <w:tc>
          <w:tcPr>
            <w:tcW w:w="1736" w:type="dxa"/>
          </w:tcPr>
          <w:p w14:paraId="75F4E966" w14:textId="77777777" w:rsidR="00FF0A03" w:rsidRDefault="00FF0A03"/>
        </w:tc>
        <w:tc>
          <w:tcPr>
            <w:tcW w:w="1736" w:type="dxa"/>
          </w:tcPr>
          <w:p w14:paraId="4FAAD681" w14:textId="77777777" w:rsidR="00FF0A03" w:rsidRDefault="00FF0A03"/>
        </w:tc>
        <w:tc>
          <w:tcPr>
            <w:tcW w:w="1757" w:type="dxa"/>
          </w:tcPr>
          <w:p w14:paraId="67F3F4CB" w14:textId="77777777" w:rsidR="00FF0A03" w:rsidRDefault="00FF0A03"/>
        </w:tc>
        <w:tc>
          <w:tcPr>
            <w:tcW w:w="1752" w:type="dxa"/>
          </w:tcPr>
          <w:p w14:paraId="1502F919" w14:textId="77777777" w:rsidR="00FF0A03" w:rsidRDefault="00FF0A03"/>
        </w:tc>
        <w:tc>
          <w:tcPr>
            <w:tcW w:w="1750" w:type="dxa"/>
            <w:shd w:val="clear" w:color="auto" w:fill="auto"/>
          </w:tcPr>
          <w:p w14:paraId="2E1AF665" w14:textId="77777777" w:rsidR="00FF0A03" w:rsidRDefault="00FF0A03"/>
        </w:tc>
        <w:tc>
          <w:tcPr>
            <w:tcW w:w="1747" w:type="dxa"/>
          </w:tcPr>
          <w:p w14:paraId="5B6B5103" w14:textId="77777777" w:rsidR="00FF0A03" w:rsidRDefault="00FF0A03"/>
        </w:tc>
      </w:tr>
    </w:tbl>
    <w:p w14:paraId="46D51BAF" w14:textId="4785620B" w:rsidR="0043344E" w:rsidRDefault="0043344E"/>
    <w:p w14:paraId="55608430" w14:textId="48AC2B50" w:rsidR="00FF0A03" w:rsidRDefault="00FF0A03">
      <w:r>
        <w:rPr>
          <w:noProof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2720"/>
        <w:tblW w:w="0" w:type="auto"/>
        <w:tblLook w:val="04A0" w:firstRow="1" w:lastRow="0" w:firstColumn="1" w:lastColumn="0" w:noHBand="0" w:noVBand="1"/>
      </w:tblPr>
      <w:tblGrid>
        <w:gridCol w:w="1715"/>
      </w:tblGrid>
      <w:tr w:rsidR="00FF0A03" w14:paraId="4DF19A45" w14:textId="77777777" w:rsidTr="00124197">
        <w:trPr>
          <w:trHeight w:val="564"/>
        </w:trPr>
        <w:tc>
          <w:tcPr>
            <w:tcW w:w="1715" w:type="dxa"/>
            <w:vAlign w:val="center"/>
          </w:tcPr>
          <w:p w14:paraId="62D985DF" w14:textId="497B46DD" w:rsidR="00FF0A03" w:rsidRDefault="00FF0A03" w:rsidP="00124197">
            <w:pPr>
              <w:jc w:val="center"/>
            </w:pPr>
            <w:r>
              <w:t xml:space="preserve">Heng </w:t>
            </w:r>
            <w:proofErr w:type="spellStart"/>
            <w:r>
              <w:t>NgounHak</w:t>
            </w:r>
            <w:proofErr w:type="spellEnd"/>
          </w:p>
        </w:tc>
      </w:tr>
      <w:tr w:rsidR="00FF0A03" w14:paraId="5E058E96" w14:textId="77777777" w:rsidTr="00124197">
        <w:trPr>
          <w:trHeight w:val="564"/>
        </w:trPr>
        <w:tc>
          <w:tcPr>
            <w:tcW w:w="1715" w:type="dxa"/>
            <w:vAlign w:val="center"/>
          </w:tcPr>
          <w:p w14:paraId="48B8363D" w14:textId="0FFFFEB3" w:rsidR="00FF0A03" w:rsidRDefault="002B36CE" w:rsidP="00124197">
            <w:pPr>
              <w:jc w:val="center"/>
            </w:pPr>
            <w:r>
              <w:t>Scrum master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916"/>
        <w:tblW w:w="0" w:type="auto"/>
        <w:tblLook w:val="04A0" w:firstRow="1" w:lastRow="0" w:firstColumn="1" w:lastColumn="0" w:noHBand="0" w:noVBand="1"/>
      </w:tblPr>
      <w:tblGrid>
        <w:gridCol w:w="1715"/>
      </w:tblGrid>
      <w:tr w:rsidR="00FF0A03" w14:paraId="3017C9B5" w14:textId="77777777" w:rsidTr="00124197">
        <w:trPr>
          <w:trHeight w:val="564"/>
        </w:trPr>
        <w:tc>
          <w:tcPr>
            <w:tcW w:w="1715" w:type="dxa"/>
            <w:vAlign w:val="center"/>
          </w:tcPr>
          <w:p w14:paraId="56B670F2" w14:textId="4B12431B" w:rsidR="00FF0A03" w:rsidRDefault="00FF0A03" w:rsidP="00124197">
            <w:pPr>
              <w:jc w:val="center"/>
            </w:pPr>
            <w:r>
              <w:t>Chan Both</w:t>
            </w:r>
          </w:p>
        </w:tc>
      </w:tr>
      <w:tr w:rsidR="00FF0A03" w14:paraId="30914050" w14:textId="77777777" w:rsidTr="00124197">
        <w:trPr>
          <w:trHeight w:val="564"/>
        </w:trPr>
        <w:tc>
          <w:tcPr>
            <w:tcW w:w="1715" w:type="dxa"/>
            <w:vAlign w:val="center"/>
          </w:tcPr>
          <w:p w14:paraId="1BA1FDC5" w14:textId="5D0851DD" w:rsidR="00FF0A03" w:rsidRDefault="00FF0A03" w:rsidP="00124197">
            <w:pPr>
              <w:jc w:val="center"/>
            </w:pPr>
            <w:r>
              <w:t>Developer</w:t>
            </w:r>
          </w:p>
        </w:tc>
      </w:tr>
    </w:tbl>
    <w:tbl>
      <w:tblPr>
        <w:tblStyle w:val="TableGrid"/>
        <w:tblpPr w:leftFromText="180" w:rightFromText="180" w:vertAnchor="text" w:horzAnchor="page" w:tblpX="11665" w:tblpY="4940"/>
        <w:tblW w:w="0" w:type="auto"/>
        <w:tblLook w:val="04A0" w:firstRow="1" w:lastRow="0" w:firstColumn="1" w:lastColumn="0" w:noHBand="0" w:noVBand="1"/>
      </w:tblPr>
      <w:tblGrid>
        <w:gridCol w:w="1715"/>
      </w:tblGrid>
      <w:tr w:rsidR="005D7DC8" w14:paraId="7E9E6C5D" w14:textId="77777777" w:rsidTr="00124197">
        <w:trPr>
          <w:trHeight w:val="564"/>
        </w:trPr>
        <w:tc>
          <w:tcPr>
            <w:tcW w:w="1715" w:type="dxa"/>
            <w:vAlign w:val="center"/>
          </w:tcPr>
          <w:p w14:paraId="5EC31F8E" w14:textId="19A77B16" w:rsidR="005D7DC8" w:rsidRDefault="005D7DC8" w:rsidP="00124197">
            <w:pPr>
              <w:jc w:val="center"/>
            </w:pPr>
            <w:r>
              <w:t xml:space="preserve">Kim </w:t>
            </w:r>
            <w:proofErr w:type="spellStart"/>
            <w:r>
              <w:t>Tepamatak</w:t>
            </w:r>
            <w:proofErr w:type="spellEnd"/>
          </w:p>
        </w:tc>
      </w:tr>
      <w:tr w:rsidR="005D7DC8" w14:paraId="67D0B7DD" w14:textId="77777777" w:rsidTr="00124197">
        <w:trPr>
          <w:trHeight w:val="564"/>
        </w:trPr>
        <w:tc>
          <w:tcPr>
            <w:tcW w:w="1715" w:type="dxa"/>
            <w:vAlign w:val="center"/>
          </w:tcPr>
          <w:p w14:paraId="1EB02D90" w14:textId="1E8D48A0" w:rsidR="005D7DC8" w:rsidRDefault="005D7DC8" w:rsidP="00124197">
            <w:pPr>
              <w:jc w:val="center"/>
            </w:pPr>
            <w:r>
              <w:t>Developer</w:t>
            </w:r>
          </w:p>
        </w:tc>
      </w:tr>
    </w:tbl>
    <w:tbl>
      <w:tblPr>
        <w:tblStyle w:val="TableGrid"/>
        <w:tblpPr w:leftFromText="180" w:rightFromText="180" w:vertAnchor="text" w:horzAnchor="page" w:tblpX="3649" w:tblpY="4940"/>
        <w:tblW w:w="0" w:type="auto"/>
        <w:tblLook w:val="04A0" w:firstRow="1" w:lastRow="0" w:firstColumn="1" w:lastColumn="0" w:noHBand="0" w:noVBand="1"/>
      </w:tblPr>
      <w:tblGrid>
        <w:gridCol w:w="1715"/>
      </w:tblGrid>
      <w:tr w:rsidR="005D7DC8" w14:paraId="65B5B274" w14:textId="77777777" w:rsidTr="00124197">
        <w:trPr>
          <w:trHeight w:val="564"/>
        </w:trPr>
        <w:tc>
          <w:tcPr>
            <w:tcW w:w="1715" w:type="dxa"/>
            <w:vAlign w:val="center"/>
          </w:tcPr>
          <w:p w14:paraId="3E4E879F" w14:textId="7922B4B8" w:rsidR="005D7DC8" w:rsidRDefault="005D7DC8" w:rsidP="00124197">
            <w:pPr>
              <w:jc w:val="center"/>
            </w:pPr>
            <w:r>
              <w:t xml:space="preserve">Chan </w:t>
            </w:r>
            <w:proofErr w:type="spellStart"/>
            <w:r>
              <w:t>Bunnit</w:t>
            </w:r>
            <w:proofErr w:type="spellEnd"/>
          </w:p>
        </w:tc>
      </w:tr>
      <w:tr w:rsidR="005D7DC8" w14:paraId="452444C1" w14:textId="77777777" w:rsidTr="00124197">
        <w:trPr>
          <w:trHeight w:val="564"/>
        </w:trPr>
        <w:tc>
          <w:tcPr>
            <w:tcW w:w="1715" w:type="dxa"/>
            <w:vAlign w:val="center"/>
          </w:tcPr>
          <w:p w14:paraId="068C083A" w14:textId="4D78342F" w:rsidR="005D7DC8" w:rsidRDefault="005D7DC8" w:rsidP="00124197">
            <w:pPr>
              <w:jc w:val="center"/>
            </w:pPr>
            <w:r>
              <w:t>Developer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884"/>
        <w:tblW w:w="0" w:type="auto"/>
        <w:tblLook w:val="04A0" w:firstRow="1" w:lastRow="0" w:firstColumn="1" w:lastColumn="0" w:noHBand="0" w:noVBand="1"/>
      </w:tblPr>
      <w:tblGrid>
        <w:gridCol w:w="1715"/>
      </w:tblGrid>
      <w:tr w:rsidR="005D7DC8" w14:paraId="6CE38ED5" w14:textId="77777777" w:rsidTr="00124197">
        <w:trPr>
          <w:trHeight w:val="564"/>
        </w:trPr>
        <w:tc>
          <w:tcPr>
            <w:tcW w:w="1715" w:type="dxa"/>
            <w:vAlign w:val="center"/>
          </w:tcPr>
          <w:p w14:paraId="1572B702" w14:textId="77777777" w:rsidR="005D7DC8" w:rsidRDefault="005D7DC8" w:rsidP="00124197">
            <w:pPr>
              <w:jc w:val="center"/>
            </w:pPr>
            <w:r>
              <w:t xml:space="preserve">LY </w:t>
            </w:r>
            <w:proofErr w:type="spellStart"/>
            <w:r>
              <w:t>Marolin</w:t>
            </w:r>
            <w:proofErr w:type="spellEnd"/>
          </w:p>
        </w:tc>
      </w:tr>
      <w:tr w:rsidR="005D7DC8" w14:paraId="12420C0F" w14:textId="77777777" w:rsidTr="00124197">
        <w:trPr>
          <w:trHeight w:val="564"/>
        </w:trPr>
        <w:tc>
          <w:tcPr>
            <w:tcW w:w="1715" w:type="dxa"/>
            <w:vAlign w:val="center"/>
          </w:tcPr>
          <w:p w14:paraId="70EB69AD" w14:textId="77777777" w:rsidR="005D7DC8" w:rsidRDefault="005D7DC8" w:rsidP="00124197">
            <w:pPr>
              <w:jc w:val="center"/>
            </w:pPr>
            <w:r>
              <w:t>Product owner</w:t>
            </w:r>
          </w:p>
        </w:tc>
      </w:tr>
    </w:tbl>
    <w:p w14:paraId="2D49D169" w14:textId="32451D24" w:rsidR="00D77486" w:rsidRDefault="00D77486"/>
    <w:p w14:paraId="2C03DC9D" w14:textId="77777777" w:rsidR="00D77486" w:rsidRDefault="00D77486"/>
    <w:p w14:paraId="6855B359" w14:textId="100662CB" w:rsidR="00D77486" w:rsidRDefault="00D77486"/>
    <w:p w14:paraId="190F8C25" w14:textId="63437379" w:rsidR="00D77486" w:rsidRDefault="00D77486"/>
    <w:p w14:paraId="41D79812" w14:textId="4E83A799" w:rsidR="00D77486" w:rsidRDefault="00D7748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49E8CF" wp14:editId="3AD8E22B">
                <wp:simplePos x="0" y="0"/>
                <wp:positionH relativeFrom="margin">
                  <wp:align>center</wp:align>
                </wp:positionH>
                <wp:positionV relativeFrom="paragraph">
                  <wp:posOffset>208915</wp:posOffset>
                </wp:positionV>
                <wp:extent cx="7620" cy="304800"/>
                <wp:effectExtent l="57150" t="0" r="8763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577C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6.45pt;width:.6pt;height:24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1418EDC" w14:textId="100670E2" w:rsidR="00D77486" w:rsidRDefault="001241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83F23BF" wp14:editId="1530F6A6">
                <wp:simplePos x="0" y="0"/>
                <wp:positionH relativeFrom="column">
                  <wp:posOffset>-38100</wp:posOffset>
                </wp:positionH>
                <wp:positionV relativeFrom="paragraph">
                  <wp:posOffset>190500</wp:posOffset>
                </wp:positionV>
                <wp:extent cx="967740" cy="259080"/>
                <wp:effectExtent l="0" t="0" r="381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DB15B" w14:textId="251EEA2B" w:rsidR="00D77486" w:rsidRDefault="00D77486" w:rsidP="00124197">
                            <w:pPr>
                              <w:jc w:val="center"/>
                            </w:pPr>
                            <w:r>
                              <w:t>Team</w:t>
                            </w:r>
                            <w:r w:rsidR="00124197">
                              <w:t xml:space="preserve">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F23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15pt;width:76.2pt;height:20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" stroked="f">
                <v:textbox>
                  <w:txbxContent>
                    <w:p w14:paraId="63DDB15B" w14:textId="251EEA2B" w:rsidR="00D77486" w:rsidRDefault="00D77486" w:rsidP="00124197">
                      <w:pPr>
                        <w:jc w:val="center"/>
                      </w:pPr>
                      <w:r>
                        <w:t>Team</w:t>
                      </w:r>
                      <w:r w:rsidR="00124197">
                        <w:t xml:space="preserve"> 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A3776A" w14:textId="7245EBC8" w:rsidR="00D77486" w:rsidRDefault="00D77486"/>
    <w:p w14:paraId="279DD19F" w14:textId="77777777" w:rsidR="00D77486" w:rsidRDefault="00D77486"/>
    <w:p w14:paraId="76523801" w14:textId="43D2D942" w:rsidR="00D77486" w:rsidRDefault="00D7748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53A926" wp14:editId="1DA03B67">
                <wp:simplePos x="0" y="0"/>
                <wp:positionH relativeFrom="margin">
                  <wp:posOffset>4442460</wp:posOffset>
                </wp:positionH>
                <wp:positionV relativeFrom="paragraph">
                  <wp:posOffset>178435</wp:posOffset>
                </wp:positionV>
                <wp:extent cx="7620" cy="304800"/>
                <wp:effectExtent l="57150" t="0" r="8763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42B91" id="Straight Arrow Connector 13" o:spid="_x0000_s1026" type="#_x0000_t32" style="position:absolute;margin-left:349.8pt;margin-top:14.05pt;width:.6pt;height:24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07F7FF2" w14:textId="22244BED" w:rsidR="00D77486" w:rsidRDefault="00D7748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5057B5" wp14:editId="28B9FE44">
                <wp:simplePos x="0" y="0"/>
                <wp:positionH relativeFrom="margin">
                  <wp:posOffset>7018020</wp:posOffset>
                </wp:positionH>
                <wp:positionV relativeFrom="paragraph">
                  <wp:posOffset>186055</wp:posOffset>
                </wp:positionV>
                <wp:extent cx="7620" cy="304800"/>
                <wp:effectExtent l="57150" t="0" r="8763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4357E" id="Straight Arrow Connector 16" o:spid="_x0000_s1026" type="#_x0000_t32" style="position:absolute;margin-left:552.6pt;margin-top:14.65pt;width:.6pt;height:24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CF98EE" wp14:editId="6049ED02">
                <wp:simplePos x="0" y="0"/>
                <wp:positionH relativeFrom="margin">
                  <wp:posOffset>4457700</wp:posOffset>
                </wp:positionH>
                <wp:positionV relativeFrom="paragraph">
                  <wp:posOffset>193675</wp:posOffset>
                </wp:positionV>
                <wp:extent cx="7620" cy="304800"/>
                <wp:effectExtent l="57150" t="0" r="8763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CD203" id="Straight Arrow Connector 15" o:spid="_x0000_s1026" type="#_x0000_t32" style="position:absolute;margin-left:351pt;margin-top:15.25pt;width:.6pt;height:24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B89CB" wp14:editId="2410CAF6">
                <wp:simplePos x="0" y="0"/>
                <wp:positionH relativeFrom="margin">
                  <wp:posOffset>1802130</wp:posOffset>
                </wp:positionH>
                <wp:positionV relativeFrom="paragraph">
                  <wp:posOffset>186055</wp:posOffset>
                </wp:positionV>
                <wp:extent cx="7620" cy="304800"/>
                <wp:effectExtent l="57150" t="0" r="8763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019E8" id="Straight Arrow Connector 14" o:spid="_x0000_s1026" type="#_x0000_t32" style="position:absolute;margin-left:141.9pt;margin-top:14.65pt;width:.6pt;height:24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3EEFD6" wp14:editId="212E0B75">
                <wp:simplePos x="0" y="0"/>
                <wp:positionH relativeFrom="margin">
                  <wp:align>center</wp:align>
                </wp:positionH>
                <wp:positionV relativeFrom="paragraph">
                  <wp:posOffset>174625</wp:posOffset>
                </wp:positionV>
                <wp:extent cx="5227320" cy="7620"/>
                <wp:effectExtent l="0" t="0" r="3048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7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BA029" id="Straight Connector 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75pt" to="411.6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C131EF3" w14:textId="34970EEC" w:rsidR="00D77486" w:rsidRDefault="00D77486"/>
    <w:p w14:paraId="05F8556B" w14:textId="77777777" w:rsidR="00D77486" w:rsidRDefault="00D77486"/>
    <w:p w14:paraId="2C3399BA" w14:textId="77777777" w:rsidR="00D77486" w:rsidRDefault="00D77486"/>
    <w:p w14:paraId="75D63AD5" w14:textId="77777777" w:rsidR="00D77486" w:rsidRDefault="00D77486"/>
    <w:p w14:paraId="66268B12" w14:textId="77777777" w:rsidR="002B36CE" w:rsidRDefault="002B36CE">
      <w:pPr>
        <w:sectPr w:rsidR="002B36CE" w:rsidSect="00413AD7">
          <w:pgSz w:w="16838" w:h="11906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2520"/>
        <w:gridCol w:w="3344"/>
        <w:gridCol w:w="1743"/>
        <w:gridCol w:w="1744"/>
        <w:gridCol w:w="1744"/>
        <w:gridCol w:w="1744"/>
        <w:gridCol w:w="1744"/>
      </w:tblGrid>
      <w:tr w:rsidR="002B36CE" w14:paraId="1A4F38F9" w14:textId="77777777" w:rsidTr="000646EB">
        <w:tc>
          <w:tcPr>
            <w:tcW w:w="14583" w:type="dxa"/>
            <w:gridSpan w:val="7"/>
          </w:tcPr>
          <w:p w14:paraId="2B9BFD40" w14:textId="035FE24C" w:rsidR="002B36CE" w:rsidRDefault="002B36CE">
            <w:r>
              <w:lastRenderedPageBreak/>
              <w:t>milestone</w:t>
            </w:r>
          </w:p>
        </w:tc>
      </w:tr>
      <w:tr w:rsidR="002B36CE" w14:paraId="2EFC3273" w14:textId="77777777" w:rsidTr="000646EB">
        <w:tc>
          <w:tcPr>
            <w:tcW w:w="2520" w:type="dxa"/>
          </w:tcPr>
          <w:p w14:paraId="6C496F30" w14:textId="419DCA81" w:rsidR="002B36CE" w:rsidRDefault="002B36CE">
            <w:r>
              <w:t>Activity identifier</w:t>
            </w:r>
          </w:p>
        </w:tc>
        <w:tc>
          <w:tcPr>
            <w:tcW w:w="3344" w:type="dxa"/>
          </w:tcPr>
          <w:p w14:paraId="7B4E7C80" w14:textId="5860E9C9" w:rsidR="002B36CE" w:rsidRDefault="002B36CE">
            <w:r>
              <w:t>Activity description</w:t>
            </w:r>
          </w:p>
        </w:tc>
        <w:tc>
          <w:tcPr>
            <w:tcW w:w="1743" w:type="dxa"/>
          </w:tcPr>
          <w:p w14:paraId="0D0B2341" w14:textId="789A8532" w:rsidR="002B36CE" w:rsidRDefault="002B36CE">
            <w:r>
              <w:t>Period 1</w:t>
            </w:r>
          </w:p>
        </w:tc>
        <w:tc>
          <w:tcPr>
            <w:tcW w:w="1744" w:type="dxa"/>
          </w:tcPr>
          <w:p w14:paraId="7F5425B0" w14:textId="570773E7" w:rsidR="002B36CE" w:rsidRDefault="002B36CE">
            <w:r>
              <w:t>Period2</w:t>
            </w:r>
          </w:p>
        </w:tc>
        <w:tc>
          <w:tcPr>
            <w:tcW w:w="1744" w:type="dxa"/>
          </w:tcPr>
          <w:p w14:paraId="5A36D02A" w14:textId="7133E125" w:rsidR="002B36CE" w:rsidRDefault="002B36CE">
            <w:r>
              <w:t>Period3</w:t>
            </w:r>
          </w:p>
        </w:tc>
        <w:tc>
          <w:tcPr>
            <w:tcW w:w="1744" w:type="dxa"/>
          </w:tcPr>
          <w:p w14:paraId="03DCC596" w14:textId="166F530D" w:rsidR="002B36CE" w:rsidRDefault="002B36CE">
            <w:r>
              <w:t>Period4</w:t>
            </w:r>
          </w:p>
        </w:tc>
        <w:tc>
          <w:tcPr>
            <w:tcW w:w="1744" w:type="dxa"/>
          </w:tcPr>
          <w:p w14:paraId="4794B54D" w14:textId="724383DA" w:rsidR="002B36CE" w:rsidRDefault="002B36CE">
            <w:r>
              <w:t>Period5</w:t>
            </w:r>
          </w:p>
        </w:tc>
      </w:tr>
      <w:tr w:rsidR="000646EB" w14:paraId="544B3843" w14:textId="77777777" w:rsidTr="00EE7894">
        <w:tc>
          <w:tcPr>
            <w:tcW w:w="2520" w:type="dxa"/>
          </w:tcPr>
          <w:p w14:paraId="1C2839B3" w14:textId="57AF0BA9" w:rsidR="000646EB" w:rsidRDefault="000646EB" w:rsidP="000646EB">
            <w:pPr>
              <w:pStyle w:val="ListParagraph"/>
              <w:numPr>
                <w:ilvl w:val="0"/>
                <w:numId w:val="1"/>
              </w:numPr>
            </w:pPr>
            <w:r>
              <w:t>Home page</w:t>
            </w:r>
          </w:p>
        </w:tc>
        <w:tc>
          <w:tcPr>
            <w:tcW w:w="3344" w:type="dxa"/>
          </w:tcPr>
          <w:p w14:paraId="2D8D7891" w14:textId="77777777" w:rsidR="000646EB" w:rsidRDefault="000646EB"/>
        </w:tc>
        <w:tc>
          <w:tcPr>
            <w:tcW w:w="1743" w:type="dxa"/>
          </w:tcPr>
          <w:p w14:paraId="275729AB" w14:textId="77777777" w:rsidR="000646EB" w:rsidRDefault="000646EB"/>
        </w:tc>
        <w:tc>
          <w:tcPr>
            <w:tcW w:w="1744" w:type="dxa"/>
          </w:tcPr>
          <w:p w14:paraId="55E65A8A" w14:textId="77777777" w:rsidR="000646EB" w:rsidRDefault="000646EB"/>
        </w:tc>
        <w:tc>
          <w:tcPr>
            <w:tcW w:w="1744" w:type="dxa"/>
          </w:tcPr>
          <w:p w14:paraId="012C3CAC" w14:textId="77777777" w:rsidR="000646EB" w:rsidRDefault="000646EB"/>
        </w:tc>
        <w:tc>
          <w:tcPr>
            <w:tcW w:w="1744" w:type="dxa"/>
          </w:tcPr>
          <w:p w14:paraId="1920527A" w14:textId="77777777" w:rsidR="000646EB" w:rsidRDefault="000646EB"/>
        </w:tc>
        <w:tc>
          <w:tcPr>
            <w:tcW w:w="1744" w:type="dxa"/>
          </w:tcPr>
          <w:p w14:paraId="0808CA72" w14:textId="77777777" w:rsidR="000646EB" w:rsidRDefault="000646EB"/>
        </w:tc>
      </w:tr>
      <w:tr w:rsidR="000646EB" w14:paraId="7092BD2D" w14:textId="77777777" w:rsidTr="00F25487">
        <w:tc>
          <w:tcPr>
            <w:tcW w:w="2520" w:type="dxa"/>
          </w:tcPr>
          <w:p w14:paraId="7991A24B" w14:textId="779F1CE0" w:rsidR="000646EB" w:rsidRDefault="000646EB" w:rsidP="000646EB">
            <w:pPr>
              <w:jc w:val="center"/>
            </w:pPr>
            <w:r>
              <w:t>1.1</w:t>
            </w:r>
          </w:p>
        </w:tc>
        <w:tc>
          <w:tcPr>
            <w:tcW w:w="3344" w:type="dxa"/>
          </w:tcPr>
          <w:p w14:paraId="60B036C0" w14:textId="0ADCB94D" w:rsidR="000646EB" w:rsidRDefault="000646EB">
            <w:r>
              <w:t>Create nav bar</w:t>
            </w:r>
          </w:p>
        </w:tc>
        <w:tc>
          <w:tcPr>
            <w:tcW w:w="1743" w:type="dxa"/>
          </w:tcPr>
          <w:p w14:paraId="63313D10" w14:textId="77777777" w:rsidR="000646EB" w:rsidRDefault="000646EB"/>
        </w:tc>
        <w:tc>
          <w:tcPr>
            <w:tcW w:w="1744" w:type="dxa"/>
          </w:tcPr>
          <w:p w14:paraId="73007C6E" w14:textId="77777777" w:rsidR="000646EB" w:rsidRDefault="000646EB"/>
        </w:tc>
        <w:tc>
          <w:tcPr>
            <w:tcW w:w="1744" w:type="dxa"/>
          </w:tcPr>
          <w:p w14:paraId="74B27E32" w14:textId="77777777" w:rsidR="000646EB" w:rsidRDefault="000646EB"/>
        </w:tc>
        <w:tc>
          <w:tcPr>
            <w:tcW w:w="1744" w:type="dxa"/>
          </w:tcPr>
          <w:p w14:paraId="7EA03647" w14:textId="77777777" w:rsidR="000646EB" w:rsidRDefault="000646EB"/>
        </w:tc>
        <w:tc>
          <w:tcPr>
            <w:tcW w:w="1744" w:type="dxa"/>
          </w:tcPr>
          <w:p w14:paraId="634F3435" w14:textId="77777777" w:rsidR="000646EB" w:rsidRDefault="000646EB"/>
        </w:tc>
      </w:tr>
      <w:tr w:rsidR="000646EB" w14:paraId="4F931B21" w14:textId="77777777" w:rsidTr="00F6257E">
        <w:tc>
          <w:tcPr>
            <w:tcW w:w="2520" w:type="dxa"/>
          </w:tcPr>
          <w:p w14:paraId="6332BE30" w14:textId="7FBC72CD" w:rsidR="000646EB" w:rsidRDefault="000646EB" w:rsidP="000646EB">
            <w:pPr>
              <w:jc w:val="center"/>
            </w:pPr>
            <w:r>
              <w:t>1.2</w:t>
            </w:r>
          </w:p>
        </w:tc>
        <w:tc>
          <w:tcPr>
            <w:tcW w:w="3344" w:type="dxa"/>
          </w:tcPr>
          <w:p w14:paraId="0954BD7B" w14:textId="13096CC9" w:rsidR="000646EB" w:rsidRDefault="000646EB">
            <w:r>
              <w:t>Into for shop</w:t>
            </w:r>
          </w:p>
        </w:tc>
        <w:tc>
          <w:tcPr>
            <w:tcW w:w="1743" w:type="dxa"/>
          </w:tcPr>
          <w:p w14:paraId="12F5D55A" w14:textId="77777777" w:rsidR="000646EB" w:rsidRDefault="000646EB"/>
        </w:tc>
        <w:tc>
          <w:tcPr>
            <w:tcW w:w="1744" w:type="dxa"/>
          </w:tcPr>
          <w:p w14:paraId="7C06A3FA" w14:textId="77777777" w:rsidR="000646EB" w:rsidRDefault="000646EB"/>
        </w:tc>
        <w:tc>
          <w:tcPr>
            <w:tcW w:w="1744" w:type="dxa"/>
          </w:tcPr>
          <w:p w14:paraId="25CD9633" w14:textId="77777777" w:rsidR="000646EB" w:rsidRDefault="000646EB"/>
        </w:tc>
        <w:tc>
          <w:tcPr>
            <w:tcW w:w="1744" w:type="dxa"/>
          </w:tcPr>
          <w:p w14:paraId="5B07D70D" w14:textId="77777777" w:rsidR="000646EB" w:rsidRDefault="000646EB"/>
        </w:tc>
        <w:tc>
          <w:tcPr>
            <w:tcW w:w="1744" w:type="dxa"/>
          </w:tcPr>
          <w:p w14:paraId="56D1F439" w14:textId="77777777" w:rsidR="000646EB" w:rsidRDefault="000646EB"/>
        </w:tc>
      </w:tr>
      <w:tr w:rsidR="000646EB" w14:paraId="4871A2E3" w14:textId="77777777" w:rsidTr="00313AA6">
        <w:tc>
          <w:tcPr>
            <w:tcW w:w="2520" w:type="dxa"/>
          </w:tcPr>
          <w:p w14:paraId="07A7F317" w14:textId="022FF48E" w:rsidR="000646EB" w:rsidRDefault="000646EB" w:rsidP="000646EB">
            <w:pPr>
              <w:pStyle w:val="ListParagraph"/>
              <w:numPr>
                <w:ilvl w:val="0"/>
                <w:numId w:val="1"/>
              </w:numPr>
            </w:pPr>
            <w:r>
              <w:t>Sign in page</w:t>
            </w:r>
          </w:p>
        </w:tc>
        <w:tc>
          <w:tcPr>
            <w:tcW w:w="3344" w:type="dxa"/>
          </w:tcPr>
          <w:p w14:paraId="23139165" w14:textId="77777777" w:rsidR="000646EB" w:rsidRDefault="000646EB"/>
        </w:tc>
        <w:tc>
          <w:tcPr>
            <w:tcW w:w="1743" w:type="dxa"/>
          </w:tcPr>
          <w:p w14:paraId="40BD9321" w14:textId="77777777" w:rsidR="000646EB" w:rsidRDefault="000646EB"/>
        </w:tc>
        <w:tc>
          <w:tcPr>
            <w:tcW w:w="1744" w:type="dxa"/>
          </w:tcPr>
          <w:p w14:paraId="43C21EBF" w14:textId="77777777" w:rsidR="000646EB" w:rsidRDefault="000646EB"/>
        </w:tc>
        <w:tc>
          <w:tcPr>
            <w:tcW w:w="1744" w:type="dxa"/>
          </w:tcPr>
          <w:p w14:paraId="0922635A" w14:textId="77777777" w:rsidR="000646EB" w:rsidRDefault="000646EB"/>
        </w:tc>
        <w:tc>
          <w:tcPr>
            <w:tcW w:w="1744" w:type="dxa"/>
          </w:tcPr>
          <w:p w14:paraId="074A1EA2" w14:textId="77777777" w:rsidR="000646EB" w:rsidRDefault="000646EB"/>
        </w:tc>
        <w:tc>
          <w:tcPr>
            <w:tcW w:w="1744" w:type="dxa"/>
          </w:tcPr>
          <w:p w14:paraId="4185E366" w14:textId="77777777" w:rsidR="000646EB" w:rsidRDefault="000646EB"/>
        </w:tc>
      </w:tr>
      <w:tr w:rsidR="000646EB" w14:paraId="74D8E945" w14:textId="77777777" w:rsidTr="00642194">
        <w:tc>
          <w:tcPr>
            <w:tcW w:w="2520" w:type="dxa"/>
          </w:tcPr>
          <w:p w14:paraId="55954A8A" w14:textId="6CB862A5" w:rsidR="000646EB" w:rsidRDefault="000646EB" w:rsidP="000646EB">
            <w:pPr>
              <w:jc w:val="center"/>
            </w:pPr>
            <w:r>
              <w:t>2.1</w:t>
            </w:r>
          </w:p>
        </w:tc>
        <w:tc>
          <w:tcPr>
            <w:tcW w:w="3344" w:type="dxa"/>
          </w:tcPr>
          <w:p w14:paraId="13CF9E44" w14:textId="7503C24F" w:rsidR="000646EB" w:rsidRDefault="000646EB">
            <w:r>
              <w:t>Sign in page</w:t>
            </w:r>
          </w:p>
        </w:tc>
        <w:tc>
          <w:tcPr>
            <w:tcW w:w="1743" w:type="dxa"/>
          </w:tcPr>
          <w:p w14:paraId="1EF74BD4" w14:textId="77777777" w:rsidR="000646EB" w:rsidRDefault="000646EB"/>
        </w:tc>
        <w:tc>
          <w:tcPr>
            <w:tcW w:w="1744" w:type="dxa"/>
          </w:tcPr>
          <w:p w14:paraId="1024D58A" w14:textId="77777777" w:rsidR="000646EB" w:rsidRDefault="000646EB"/>
        </w:tc>
        <w:tc>
          <w:tcPr>
            <w:tcW w:w="1744" w:type="dxa"/>
          </w:tcPr>
          <w:p w14:paraId="7020DA95" w14:textId="77777777" w:rsidR="000646EB" w:rsidRDefault="000646EB"/>
        </w:tc>
        <w:tc>
          <w:tcPr>
            <w:tcW w:w="1744" w:type="dxa"/>
          </w:tcPr>
          <w:p w14:paraId="376E82F6" w14:textId="77777777" w:rsidR="000646EB" w:rsidRDefault="000646EB"/>
        </w:tc>
        <w:tc>
          <w:tcPr>
            <w:tcW w:w="1744" w:type="dxa"/>
          </w:tcPr>
          <w:p w14:paraId="25A2E286" w14:textId="77777777" w:rsidR="000646EB" w:rsidRDefault="000646EB"/>
        </w:tc>
      </w:tr>
      <w:tr w:rsidR="000646EB" w14:paraId="75AD60B5" w14:textId="77777777" w:rsidTr="00B9623E">
        <w:tc>
          <w:tcPr>
            <w:tcW w:w="2520" w:type="dxa"/>
          </w:tcPr>
          <w:p w14:paraId="1C54A91D" w14:textId="38454F4E" w:rsidR="000646EB" w:rsidRDefault="000646EB" w:rsidP="000646EB">
            <w:pPr>
              <w:pStyle w:val="ListParagraph"/>
              <w:numPr>
                <w:ilvl w:val="0"/>
                <w:numId w:val="1"/>
              </w:numPr>
            </w:pPr>
            <w:r>
              <w:t>Admin panel</w:t>
            </w:r>
          </w:p>
        </w:tc>
        <w:tc>
          <w:tcPr>
            <w:tcW w:w="3344" w:type="dxa"/>
          </w:tcPr>
          <w:p w14:paraId="4D83BA6D" w14:textId="77777777" w:rsidR="000646EB" w:rsidRDefault="000646EB"/>
        </w:tc>
        <w:tc>
          <w:tcPr>
            <w:tcW w:w="1743" w:type="dxa"/>
          </w:tcPr>
          <w:p w14:paraId="5193C8A1" w14:textId="77777777" w:rsidR="000646EB" w:rsidRDefault="000646EB"/>
        </w:tc>
        <w:tc>
          <w:tcPr>
            <w:tcW w:w="1744" w:type="dxa"/>
          </w:tcPr>
          <w:p w14:paraId="2D84AAF2" w14:textId="77777777" w:rsidR="000646EB" w:rsidRDefault="000646EB"/>
        </w:tc>
        <w:tc>
          <w:tcPr>
            <w:tcW w:w="1744" w:type="dxa"/>
          </w:tcPr>
          <w:p w14:paraId="559ED350" w14:textId="77777777" w:rsidR="000646EB" w:rsidRDefault="000646EB"/>
        </w:tc>
        <w:tc>
          <w:tcPr>
            <w:tcW w:w="1744" w:type="dxa"/>
          </w:tcPr>
          <w:p w14:paraId="491D9641" w14:textId="77777777" w:rsidR="000646EB" w:rsidRDefault="000646EB"/>
        </w:tc>
        <w:tc>
          <w:tcPr>
            <w:tcW w:w="1744" w:type="dxa"/>
          </w:tcPr>
          <w:p w14:paraId="0F1A0E90" w14:textId="77777777" w:rsidR="000646EB" w:rsidRDefault="000646EB"/>
        </w:tc>
      </w:tr>
      <w:tr w:rsidR="000646EB" w14:paraId="0FD78AE8" w14:textId="77777777" w:rsidTr="00004A64">
        <w:tc>
          <w:tcPr>
            <w:tcW w:w="2520" w:type="dxa"/>
          </w:tcPr>
          <w:p w14:paraId="34CD43FF" w14:textId="46C2766F" w:rsidR="000646EB" w:rsidRDefault="000646EB" w:rsidP="000646EB">
            <w:pPr>
              <w:jc w:val="center"/>
            </w:pPr>
            <w:r>
              <w:t>3.1</w:t>
            </w:r>
          </w:p>
        </w:tc>
        <w:tc>
          <w:tcPr>
            <w:tcW w:w="3344" w:type="dxa"/>
          </w:tcPr>
          <w:p w14:paraId="0B5F3F82" w14:textId="1D97E9AA" w:rsidR="000646EB" w:rsidRDefault="000646EB">
            <w:r>
              <w:t>Table product</w:t>
            </w:r>
          </w:p>
        </w:tc>
        <w:tc>
          <w:tcPr>
            <w:tcW w:w="1743" w:type="dxa"/>
          </w:tcPr>
          <w:p w14:paraId="60141213" w14:textId="77777777" w:rsidR="000646EB" w:rsidRDefault="000646EB"/>
        </w:tc>
        <w:tc>
          <w:tcPr>
            <w:tcW w:w="1744" w:type="dxa"/>
          </w:tcPr>
          <w:p w14:paraId="7D06576A" w14:textId="77777777" w:rsidR="000646EB" w:rsidRDefault="000646EB"/>
        </w:tc>
        <w:tc>
          <w:tcPr>
            <w:tcW w:w="1744" w:type="dxa"/>
          </w:tcPr>
          <w:p w14:paraId="775468A7" w14:textId="77777777" w:rsidR="000646EB" w:rsidRDefault="000646EB"/>
        </w:tc>
        <w:tc>
          <w:tcPr>
            <w:tcW w:w="1744" w:type="dxa"/>
          </w:tcPr>
          <w:p w14:paraId="7C3FC547" w14:textId="77777777" w:rsidR="000646EB" w:rsidRDefault="000646EB"/>
        </w:tc>
        <w:tc>
          <w:tcPr>
            <w:tcW w:w="1744" w:type="dxa"/>
          </w:tcPr>
          <w:p w14:paraId="35802350" w14:textId="77777777" w:rsidR="000646EB" w:rsidRDefault="000646EB"/>
        </w:tc>
      </w:tr>
      <w:tr w:rsidR="000646EB" w14:paraId="3C338917" w14:textId="77777777" w:rsidTr="00C83E55">
        <w:tc>
          <w:tcPr>
            <w:tcW w:w="2520" w:type="dxa"/>
          </w:tcPr>
          <w:p w14:paraId="4174D374" w14:textId="1F1088AB" w:rsidR="000646EB" w:rsidRDefault="000646EB" w:rsidP="000646EB">
            <w:pPr>
              <w:pStyle w:val="ListParagraph"/>
              <w:numPr>
                <w:ilvl w:val="0"/>
                <w:numId w:val="1"/>
              </w:numPr>
            </w:pPr>
            <w:r>
              <w:t>UI/UX database</w:t>
            </w:r>
          </w:p>
        </w:tc>
        <w:tc>
          <w:tcPr>
            <w:tcW w:w="3344" w:type="dxa"/>
          </w:tcPr>
          <w:p w14:paraId="024B560D" w14:textId="77777777" w:rsidR="000646EB" w:rsidRDefault="000646EB"/>
        </w:tc>
        <w:tc>
          <w:tcPr>
            <w:tcW w:w="1743" w:type="dxa"/>
          </w:tcPr>
          <w:p w14:paraId="1F30E21A" w14:textId="77777777" w:rsidR="000646EB" w:rsidRDefault="000646EB"/>
        </w:tc>
        <w:tc>
          <w:tcPr>
            <w:tcW w:w="1744" w:type="dxa"/>
          </w:tcPr>
          <w:p w14:paraId="315ECDD3" w14:textId="77777777" w:rsidR="000646EB" w:rsidRDefault="000646EB"/>
        </w:tc>
        <w:tc>
          <w:tcPr>
            <w:tcW w:w="1744" w:type="dxa"/>
          </w:tcPr>
          <w:p w14:paraId="1D0AE1FC" w14:textId="77777777" w:rsidR="000646EB" w:rsidRDefault="000646EB"/>
        </w:tc>
        <w:tc>
          <w:tcPr>
            <w:tcW w:w="1744" w:type="dxa"/>
          </w:tcPr>
          <w:p w14:paraId="458C3B37" w14:textId="77777777" w:rsidR="000646EB" w:rsidRDefault="000646EB"/>
        </w:tc>
        <w:tc>
          <w:tcPr>
            <w:tcW w:w="1744" w:type="dxa"/>
          </w:tcPr>
          <w:p w14:paraId="2FC88F70" w14:textId="77777777" w:rsidR="000646EB" w:rsidRDefault="000646EB"/>
        </w:tc>
      </w:tr>
      <w:tr w:rsidR="000646EB" w14:paraId="633EBA16" w14:textId="77777777" w:rsidTr="009C5029">
        <w:tc>
          <w:tcPr>
            <w:tcW w:w="2520" w:type="dxa"/>
          </w:tcPr>
          <w:p w14:paraId="76C3D685" w14:textId="48FEFC62" w:rsidR="000646EB" w:rsidRDefault="000646EB" w:rsidP="000646EB">
            <w:pPr>
              <w:jc w:val="center"/>
            </w:pPr>
            <w:r>
              <w:t>4.1</w:t>
            </w:r>
          </w:p>
        </w:tc>
        <w:tc>
          <w:tcPr>
            <w:tcW w:w="3344" w:type="dxa"/>
          </w:tcPr>
          <w:p w14:paraId="58D5D482" w14:textId="6BD87CE8" w:rsidR="000646EB" w:rsidRDefault="000646EB">
            <w:r>
              <w:t>UI\UX database</w:t>
            </w:r>
          </w:p>
        </w:tc>
        <w:tc>
          <w:tcPr>
            <w:tcW w:w="1743" w:type="dxa"/>
          </w:tcPr>
          <w:p w14:paraId="1E465998" w14:textId="77777777" w:rsidR="000646EB" w:rsidRDefault="000646EB"/>
        </w:tc>
        <w:tc>
          <w:tcPr>
            <w:tcW w:w="1744" w:type="dxa"/>
          </w:tcPr>
          <w:p w14:paraId="0BE7D1F2" w14:textId="77777777" w:rsidR="000646EB" w:rsidRDefault="000646EB"/>
        </w:tc>
        <w:tc>
          <w:tcPr>
            <w:tcW w:w="1744" w:type="dxa"/>
          </w:tcPr>
          <w:p w14:paraId="576DED74" w14:textId="77777777" w:rsidR="000646EB" w:rsidRDefault="000646EB"/>
        </w:tc>
        <w:tc>
          <w:tcPr>
            <w:tcW w:w="1744" w:type="dxa"/>
          </w:tcPr>
          <w:p w14:paraId="2F3B725A" w14:textId="77777777" w:rsidR="000646EB" w:rsidRDefault="000646EB"/>
        </w:tc>
        <w:tc>
          <w:tcPr>
            <w:tcW w:w="1744" w:type="dxa"/>
          </w:tcPr>
          <w:p w14:paraId="169EC02A" w14:textId="77777777" w:rsidR="000646EB" w:rsidRDefault="000646EB"/>
        </w:tc>
      </w:tr>
    </w:tbl>
    <w:p w14:paraId="6FB20E5F" w14:textId="77777777" w:rsidR="002B36CE" w:rsidRDefault="002B36CE">
      <w:pPr>
        <w:sectPr w:rsidR="002B36CE" w:rsidSect="00413AD7">
          <w:pgSz w:w="16838" w:h="11906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9FD07A3" w14:textId="77777777" w:rsidR="00D77486" w:rsidRDefault="00D77486"/>
    <w:p w14:paraId="630F12F1" w14:textId="465DA09D" w:rsidR="008841C6" w:rsidRDefault="008841C6"/>
    <w:sectPr w:rsidR="008841C6" w:rsidSect="00413AD7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BCEF7" w14:textId="77777777" w:rsidR="007C3E11" w:rsidRDefault="007C3E11" w:rsidP="00D77486">
      <w:pPr>
        <w:spacing w:after="0" w:line="240" w:lineRule="auto"/>
      </w:pPr>
      <w:r>
        <w:separator/>
      </w:r>
    </w:p>
  </w:endnote>
  <w:endnote w:type="continuationSeparator" w:id="0">
    <w:p w14:paraId="794531F3" w14:textId="77777777" w:rsidR="007C3E11" w:rsidRDefault="007C3E11" w:rsidP="00D77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D275D" w14:textId="77777777" w:rsidR="007C3E11" w:rsidRDefault="007C3E11" w:rsidP="00D77486">
      <w:pPr>
        <w:spacing w:after="0" w:line="240" w:lineRule="auto"/>
      </w:pPr>
      <w:r>
        <w:separator/>
      </w:r>
    </w:p>
  </w:footnote>
  <w:footnote w:type="continuationSeparator" w:id="0">
    <w:p w14:paraId="642D3F2B" w14:textId="77777777" w:rsidR="007C3E11" w:rsidRDefault="007C3E11" w:rsidP="00D77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55959"/>
    <w:multiLevelType w:val="hybridMultilevel"/>
    <w:tmpl w:val="761CB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D7"/>
    <w:rsid w:val="000646EB"/>
    <w:rsid w:val="00124197"/>
    <w:rsid w:val="002140EF"/>
    <w:rsid w:val="002B36CE"/>
    <w:rsid w:val="003D4686"/>
    <w:rsid w:val="00413AD7"/>
    <w:rsid w:val="0043344E"/>
    <w:rsid w:val="005D7DC8"/>
    <w:rsid w:val="007C3E11"/>
    <w:rsid w:val="008841C6"/>
    <w:rsid w:val="009C206B"/>
    <w:rsid w:val="00D77486"/>
    <w:rsid w:val="00FF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E1E4"/>
  <w15:chartTrackingRefBased/>
  <w15:docId w15:val="{2FBFBC67-E779-493C-936E-9769B644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7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486"/>
  </w:style>
  <w:style w:type="paragraph" w:styleId="Footer">
    <w:name w:val="footer"/>
    <w:basedOn w:val="Normal"/>
    <w:link w:val="FooterChar"/>
    <w:uiPriority w:val="99"/>
    <w:unhideWhenUsed/>
    <w:rsid w:val="00D77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486"/>
  </w:style>
  <w:style w:type="paragraph" w:styleId="ListParagraph">
    <w:name w:val="List Paragraph"/>
    <w:basedOn w:val="Normal"/>
    <w:uiPriority w:val="34"/>
    <w:qFormat/>
    <w:rsid w:val="00064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</dc:creator>
  <cp:keywords/>
  <dc:description/>
  <cp:lastModifiedBy>gic</cp:lastModifiedBy>
  <cp:revision>2</cp:revision>
  <dcterms:created xsi:type="dcterms:W3CDTF">2022-01-04T00:51:00Z</dcterms:created>
  <dcterms:modified xsi:type="dcterms:W3CDTF">2022-01-04T02:29:00Z</dcterms:modified>
</cp:coreProperties>
</file>