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3A1A646" w14:textId="4C1C2F2E" w:rsidR="0070443F" w:rsidRDefault="004622AC">
      <w:r w:rsidRPr="004622AC">
        <w:t xml:space="preserve">Un paradis qui est sûre est celui de la mémoire, ils se </w:t>
      </w:r>
      <w:r w:rsidR="00E67191" w:rsidRPr="004622AC">
        <w:t>peut</w:t>
      </w:r>
      <w:r w:rsidRPr="004622AC">
        <w:t xml:space="preserve"> que les paradis ventés par les religions existent, mais les proche se rappelant de la personne défunte est une forme de paradis. Il en est de même pour un monument qui les commémorent.</w:t>
      </w:r>
    </w:p>
    <w:p w14:paraId="71D101EA" w14:textId="478DC542" w:rsidR="004622AC" w:rsidRDefault="004622AC"/>
    <w:p w14:paraId="041F2B07" w14:textId="4948F18E" w:rsidR="004622AC" w:rsidRDefault="004622AC">
      <w:r>
        <w:rPr>
          <w:u w:val="single"/>
        </w:rPr>
        <w:t>Avancer</w:t>
      </w:r>
    </w:p>
    <w:p w14:paraId="0E67BE8A" w14:textId="35C5D115" w:rsidR="004622AC" w:rsidRDefault="004622AC"/>
    <w:p w14:paraId="1278E7F4" w14:textId="6CEB06D7" w:rsidR="004622AC" w:rsidRDefault="004622AC">
      <w:r>
        <w:t xml:space="preserve">Espérance pour un Dieu omniscient (qui sais tout) connais la raison passée </w:t>
      </w:r>
      <w:r w:rsidR="00153BF8">
        <w:t>présente et future de nos actes.</w:t>
      </w:r>
    </w:p>
    <w:p w14:paraId="264FCFF5" w14:textId="54FEDF63" w:rsidR="000050C2" w:rsidRDefault="000050C2"/>
    <w:tbl>
      <w:tblPr>
        <w:tblStyle w:val="Grilledutableau"/>
        <w:tblW w:w="0" w:type="auto"/>
        <w:tblLook w:val="04A0" w:firstRow="1" w:lastRow="0" w:firstColumn="1" w:lastColumn="0" w:noHBand="0" w:noVBand="1"/>
      </w:tblPr>
      <w:tblGrid>
        <w:gridCol w:w="9062"/>
      </w:tblGrid>
      <w:tr w:rsidR="00153BF8" w14:paraId="4ABE4B2D" w14:textId="77777777" w:rsidTr="00153BF8">
        <w:tc>
          <w:tcPr>
            <w:tcW w:w="9062" w:type="dxa"/>
          </w:tcPr>
          <w:p w14:paraId="20B9768C" w14:textId="67BBFA65" w:rsidR="000050C2" w:rsidRDefault="00C2456B" w:rsidP="00153BF8">
            <w:r>
              <w:rPr>
                <w:noProof/>
                <w14:ligatures w14:val="none"/>
                <w14:cntxtAlts w14:val="0"/>
              </w:rPr>
              <mc:AlternateContent>
                <mc:Choice Requires="wpg">
                  <w:drawing>
                    <wp:anchor distT="0" distB="0" distL="114300" distR="114300" simplePos="0" relativeHeight="251666432" behindDoc="0" locked="0" layoutInCell="1" allowOverlap="1" wp14:anchorId="3181EA8E" wp14:editId="0D4ED891">
                      <wp:simplePos x="0" y="0"/>
                      <wp:positionH relativeFrom="column">
                        <wp:posOffset>2201156</wp:posOffset>
                      </wp:positionH>
                      <wp:positionV relativeFrom="paragraph">
                        <wp:posOffset>4612322</wp:posOffset>
                      </wp:positionV>
                      <wp:extent cx="2400300" cy="1238250"/>
                      <wp:effectExtent l="0" t="0" r="19050" b="19050"/>
                      <wp:wrapNone/>
                      <wp:docPr id="40" name="Groupe 40"/>
                      <wp:cNvGraphicFramePr/>
                      <a:graphic xmlns:a="http://schemas.openxmlformats.org/drawingml/2006/main">
                        <a:graphicData uri="http://schemas.microsoft.com/office/word/2010/wordprocessingGroup">
                          <wpg:wgp>
                            <wpg:cNvGrpSpPr/>
                            <wpg:grpSpPr>
                              <a:xfrm>
                                <a:off x="0" y="0"/>
                                <a:ext cx="2400300" cy="1238250"/>
                                <a:chOff x="0" y="0"/>
                                <a:chExt cx="2400300" cy="1238250"/>
                              </a:xfrm>
                            </wpg:grpSpPr>
                            <wps:wsp>
                              <wps:cNvPr id="30" name="Zone de texte 30"/>
                              <wps:cNvSpPr txBox="1"/>
                              <wps:spPr>
                                <a:xfrm>
                                  <a:off x="0" y="0"/>
                                  <a:ext cx="561975" cy="271462"/>
                                </a:xfrm>
                                <a:prstGeom prst="rect">
                                  <a:avLst/>
                                </a:prstGeom>
                                <a:noFill/>
                                <a:ln w="6350">
                                  <a:solidFill>
                                    <a:schemeClr val="tx1"/>
                                  </a:solidFill>
                                </a:ln>
                              </wps:spPr>
                              <wps:txbx>
                                <w:txbxContent>
                                  <w:p w14:paraId="250CE49F" w14:textId="13048040" w:rsidR="000050C2" w:rsidRDefault="000050C2">
                                    <w:r>
                                      <w:t>1945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5" name="Zone de texte 35"/>
                              <wps:cNvSpPr txBox="1"/>
                              <wps:spPr>
                                <a:xfrm>
                                  <a:off x="219075" y="409575"/>
                                  <a:ext cx="2181225" cy="828675"/>
                                </a:xfrm>
                                <a:prstGeom prst="rect">
                                  <a:avLst/>
                                </a:prstGeom>
                                <a:solidFill>
                                  <a:schemeClr val="lt1"/>
                                </a:solidFill>
                                <a:ln w="6350">
                                  <a:solidFill>
                                    <a:prstClr val="black"/>
                                  </a:solidFill>
                                </a:ln>
                              </wps:spPr>
                              <wps:txbx>
                                <w:txbxContent>
                                  <w:p w14:paraId="5052D71D" w14:textId="155A42B6" w:rsidR="00B03EF7" w:rsidRDefault="00B03EF7">
                                    <w:r>
                                      <w:t>Soldat au garde à vous devant une statue commémorative des morts de la seconde guerre mondiale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36" name="Flèche : angle droit 36"/>
                              <wps:cNvSpPr/>
                              <wps:spPr>
                                <a:xfrm flipV="1">
                                  <a:off x="552450" y="119062"/>
                                  <a:ext cx="319087" cy="276225"/>
                                </a:xfrm>
                                <a:prstGeom prst="bentUpArrow">
                                  <a:avLst>
                                    <a:gd name="adj1" fmla="val 0"/>
                                    <a:gd name="adj2" fmla="val 19973"/>
                                    <a:gd name="adj3" fmla="val 50000"/>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anchor>
                  </w:drawing>
                </mc:Choice>
                <mc:Fallback>
                  <w:pict>
                    <v:group w14:anchorId="3181EA8E" id="Groupe 40" o:spid="_x0000_s1026" style="position:absolute;left:0;text-align:left;margin-left:173.3pt;margin-top:363.15pt;width:189pt;height:97.5pt;z-index:251666432" coordsize="24003,1238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">
                      <v:shapetype id="_x0000_t202" coordsize="21600,21600" o:spt="202" path="m,l,21600r21600,l21600,xe">
                        <v:stroke joinstyle="miter"/>
                        <v:path gradientshapeok="t" o:connecttype="rect"/>
                      </v:shapetype>
                      <v:shape id="Zone de texte 30" o:spid="_x0000_s1027" type="#_x0000_t202" style="position:absolute;width:5619;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" filled="f" strokecolor="black [3213]" strokeweight=".5pt">
                        <v:textbox>
                          <w:txbxContent>
                            <w:p w14:paraId="250CE49F" w14:textId="13048040" w:rsidR="000050C2" w:rsidRDefault="000050C2">
                              <w:r>
                                <w:t>1945</w:t>
                              </w:r>
                            </w:p>
                          </w:txbxContent>
                        </v:textbox>
                      </v:shape>
                      <v:shape id="Zone de texte 35" o:spid="_x0000_s1028" type="#_x0000_t202" style="position:absolute;left:2190;top:4095;width:21813;height:828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" fillcolor="white [3201]" strokeweight=".5pt">
                        <v:textbox>
                          <w:txbxContent>
                            <w:p w14:paraId="5052D71D" w14:textId="155A42B6" w:rsidR="00B03EF7" w:rsidRDefault="00B03EF7">
                              <w:r>
                                <w:t>Soldat au garde à vous devant une statue commémorative des morts de la seconde guerre mondiale</w:t>
                              </w:r>
                            </w:p>
                          </w:txbxContent>
                        </v:textbox>
                      </v:shape>
                      <v:shape id="Flèche : angle droit 36" o:spid="_x0000_s1029" style="position:absolute;left:5524;top:1190;width:3191;height:2762;flip:y;visibility:visible;mso-wrap-style:square;v-text-anchor:middle" coordsize="319087,27622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" path="m,276225r263917,l263917,138113r-55171,l263917,r55170,138113l263917,138113r,138112l,276225xe" fillcolor="white [3201]" strokecolor="black [3200]" strokeweight="1pt">
                        <v:stroke joinstyle="miter"/>
                        <v:path arrowok="t" o:connecttype="custom" o:connectlocs="0,276225;263917,276225;263917,138113;208746,138113;263917,0;319087,138113;263917,138113;263917,276225;0,276225" o:connectangles="0,0,0,0,0,0,0,0,0"/>
                      </v:shape>
                    </v:group>
                  </w:pict>
                </mc:Fallback>
              </mc:AlternateContent>
            </w:r>
            <w:r>
              <w:rPr>
                <w:noProof/>
                <w14:ligatures w14:val="none"/>
                <w14:cntxtAlts w14:val="0"/>
              </w:rPr>
              <mc:AlternateContent>
                <mc:Choice Requires="wps">
                  <w:drawing>
                    <wp:anchor distT="0" distB="0" distL="114300" distR="114300" simplePos="0" relativeHeight="251661312" behindDoc="0" locked="0" layoutInCell="1" allowOverlap="1" wp14:anchorId="50B1A0C7" wp14:editId="2D38B7CE">
                      <wp:simplePos x="0" y="0"/>
                      <wp:positionH relativeFrom="column">
                        <wp:posOffset>2280285</wp:posOffset>
                      </wp:positionH>
                      <wp:positionV relativeFrom="paragraph">
                        <wp:posOffset>1999297</wp:posOffset>
                      </wp:positionV>
                      <wp:extent cx="762000" cy="300037"/>
                      <wp:effectExtent l="0" t="0" r="0" b="5080"/>
                      <wp:wrapNone/>
                      <wp:docPr id="5" name="Zone de texte 5"/>
                      <wp:cNvGraphicFramePr/>
                      <a:graphic xmlns:a="http://schemas.openxmlformats.org/drawingml/2006/main">
                        <a:graphicData uri="http://schemas.microsoft.com/office/word/2010/wordprocessingShape">
                          <wps:wsp>
                            <wps:cNvSpPr txBox="1"/>
                            <wps:spPr>
                              <a:xfrm>
                                <a:off x="0" y="0"/>
                                <a:ext cx="762000" cy="300037"/>
                              </a:xfrm>
                              <a:prstGeom prst="rect">
                                <a:avLst/>
                              </a:prstGeom>
                              <a:solidFill>
                                <a:srgbClr val="FFFFFF">
                                  <a:alpha val="69804"/>
                                </a:srgbClr>
                              </a:solidFill>
                              <a:ln w="6350">
                                <a:noFill/>
                              </a:ln>
                            </wps:spPr>
                            <wps:txbx>
                              <w:txbxContent>
                                <w:p w14:paraId="6697BE88" w14:textId="0EC6FE2C" w:rsidR="00153BF8" w:rsidRPr="008D0DD2" w:rsidRDefault="00153BF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D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Henry L</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0B1A0C7" id="Zone de texte 5" o:spid="_x0000_s1030" type="#_x0000_t202" style="position:absolute;left:0;text-align:left;margin-left:179.55pt;margin-top:157.4pt;width:60pt;height:23.6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" stroked="f" strokeweight=".5pt">
                      <v:fill opacity="45746f"/>
                      <v:textbox>
                        <w:txbxContent>
                          <w:p w14:paraId="6697BE88" w14:textId="0EC6FE2C" w:rsidR="00153BF8" w:rsidRPr="008D0DD2" w:rsidRDefault="00153BF8">
                            <w:pPr>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8D0DD2">
                              <w:rPr>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Henry L</w:t>
                            </w:r>
                          </w:p>
                        </w:txbxContent>
                      </v:textbox>
                    </v:shape>
                  </w:pict>
                </mc:Fallback>
              </mc:AlternateContent>
            </w:r>
            <w:r>
              <w:rPr>
                <w:noProof/>
                <w14:ligatures w14:val="none"/>
                <w14:cntxtAlts w14:val="0"/>
              </w:rPr>
              <mc:AlternateContent>
                <mc:Choice Requires="wpg">
                  <w:drawing>
                    <wp:anchor distT="0" distB="0" distL="114300" distR="114300" simplePos="0" relativeHeight="251668480" behindDoc="0" locked="0" layoutInCell="1" allowOverlap="1" wp14:anchorId="3938DEFE" wp14:editId="73F0207E">
                      <wp:simplePos x="0" y="0"/>
                      <wp:positionH relativeFrom="column">
                        <wp:posOffset>2690813</wp:posOffset>
                      </wp:positionH>
                      <wp:positionV relativeFrom="paragraph">
                        <wp:posOffset>2326640</wp:posOffset>
                      </wp:positionV>
                      <wp:extent cx="3609975" cy="876300"/>
                      <wp:effectExtent l="0" t="0" r="28575" b="19050"/>
                      <wp:wrapNone/>
                      <wp:docPr id="39" name="Groupe 39"/>
                      <wp:cNvGraphicFramePr/>
                      <a:graphic xmlns:a="http://schemas.openxmlformats.org/drawingml/2006/main">
                        <a:graphicData uri="http://schemas.microsoft.com/office/word/2010/wordprocessingGroup">
                          <wpg:wgp>
                            <wpg:cNvGrpSpPr/>
                            <wpg:grpSpPr>
                              <a:xfrm>
                                <a:off x="0" y="0"/>
                                <a:ext cx="3609975" cy="876300"/>
                                <a:chOff x="0" y="0"/>
                                <a:chExt cx="3609975" cy="876300"/>
                              </a:xfrm>
                            </wpg:grpSpPr>
                            <wps:wsp>
                              <wps:cNvPr id="4" name="Connecteur droit avec flèche 4"/>
                              <wps:cNvCnPr/>
                              <wps:spPr>
                                <a:xfrm>
                                  <a:off x="0" y="171450"/>
                                  <a:ext cx="2403157" cy="45719"/>
                                </a:xfrm>
                                <a:prstGeom prst="straightConnector1">
                                  <a:avLst/>
                                </a:prstGeom>
                                <a:ln w="19050">
                                  <a:solidFill>
                                    <a:schemeClr val="tx1"/>
                                  </a:solidFill>
                                  <a:tailEnd type="triangle"/>
                                </a:ln>
                              </wps:spPr>
                              <wps:style>
                                <a:lnRef idx="1">
                                  <a:schemeClr val="accent1"/>
                                </a:lnRef>
                                <a:fillRef idx="0">
                                  <a:schemeClr val="accent1"/>
                                </a:fillRef>
                                <a:effectRef idx="0">
                                  <a:schemeClr val="accent1"/>
                                </a:effectRef>
                                <a:fontRef idx="minor">
                                  <a:schemeClr val="tx1"/>
                                </a:fontRef>
                              </wps:style>
                              <wps:bodyPr/>
                            </wps:wsp>
                            <wps:wsp>
                              <wps:cNvPr id="37" name="Zone de texte 37"/>
                              <wps:cNvSpPr txBox="1"/>
                              <wps:spPr>
                                <a:xfrm>
                                  <a:off x="2409391" y="0"/>
                                  <a:ext cx="1200584" cy="876300"/>
                                </a:xfrm>
                                <a:prstGeom prst="rect">
                                  <a:avLst/>
                                </a:prstGeom>
                                <a:solidFill>
                                  <a:schemeClr val="bg1"/>
                                </a:solidFill>
                                <a:ln w="6350">
                                  <a:solidFill>
                                    <a:prstClr val="black"/>
                                  </a:solidFill>
                                </a:ln>
                              </wps:spPr>
                              <wps:txbx>
                                <w:txbxContent>
                                  <w:p w14:paraId="11E3F6C3" w14:textId="0573ECF8" w:rsidR="00C2456B" w:rsidRDefault="00C2456B">
                                    <w:r>
                                      <w:t xml:space="preserve">Tu distingue un être avec lequel tu entretient un </w:t>
                                    </w:r>
                                    <w:r w:rsidR="00E67191">
                                      <w:t xml:space="preserve">lien </w:t>
                                    </w:r>
                                    <w:r>
                                      <w:t>privil</w:t>
                                    </w:r>
                                    <w:r w:rsidR="00E67191">
                                      <w:t>égié</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14:sizeRelH relativeFrom="margin">
                        <wp14:pctWidth>0</wp14:pctWidth>
                      </wp14:sizeRelH>
                    </wp:anchor>
                  </w:drawing>
                </mc:Choice>
                <mc:Fallback>
                  <w:pict>
                    <v:group w14:anchorId="3938DEFE" id="Groupe 39" o:spid="_x0000_s1031" style="position:absolute;left:0;text-align:left;margin-left:211.9pt;margin-top:183.2pt;width:284.25pt;height:69pt;z-index:251668480;mso-width-relative:margin" coordsize="36099,876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">
                      <v:shapetype id="_x0000_t32" coordsize="21600,21600" o:spt="32" o:oned="t" path="m,l21600,21600e" filled="f">
                        <v:path arrowok="t" fillok="f" o:connecttype="none"/>
                        <o:lock v:ext="edit" shapetype="t"/>
                      </v:shapetype>
                      <v:shape id="Connecteur droit avec flèche 4" o:spid="_x0000_s1032" type="#_x0000_t32" style="position:absolute;top:1714;width:24031;height:457;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" strokecolor="black [3213]" strokeweight="1.5pt">
                        <v:stroke endarrow="block" joinstyle="miter"/>
                      </v:shape>
                      <v:shape id="Zone de texte 37" o:spid="_x0000_s1033" type="#_x0000_t202" style="position:absolute;left:24093;width:12006;height:876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" fillcolor="white [3212]" strokeweight=".5pt">
                        <v:textbox>
                          <w:txbxContent>
                            <w:p w14:paraId="11E3F6C3" w14:textId="0573ECF8" w:rsidR="00C2456B" w:rsidRDefault="00C2456B">
                              <w:r>
                                <w:t xml:space="preserve">Tu distingue un être avec lequel tu entretient un </w:t>
                              </w:r>
                              <w:r w:rsidR="00E67191">
                                <w:t xml:space="preserve">lien </w:t>
                              </w:r>
                              <w:r>
                                <w:t>privil</w:t>
                              </w:r>
                              <w:r w:rsidR="00E67191">
                                <w:t>égié</w:t>
                              </w:r>
                            </w:p>
                          </w:txbxContent>
                        </v:textbox>
                      </v:shape>
                    </v:group>
                  </w:pict>
                </mc:Fallback>
              </mc:AlternateContent>
            </w:r>
            <w:r>
              <w:rPr>
                <w:noProof/>
                <w14:ligatures w14:val="none"/>
                <w14:cntxtAlts w14:val="0"/>
              </w:rPr>
              <mc:AlternateContent>
                <mc:Choice Requires="wpg">
                  <w:drawing>
                    <wp:anchor distT="0" distB="0" distL="114300" distR="114300" simplePos="0" relativeHeight="251660288" behindDoc="0" locked="0" layoutInCell="1" allowOverlap="1" wp14:anchorId="5BFCE7C3" wp14:editId="5E1B66A0">
                      <wp:simplePos x="0" y="0"/>
                      <wp:positionH relativeFrom="column">
                        <wp:posOffset>2185988</wp:posOffset>
                      </wp:positionH>
                      <wp:positionV relativeFrom="paragraph">
                        <wp:posOffset>-54610</wp:posOffset>
                      </wp:positionV>
                      <wp:extent cx="1109663" cy="756921"/>
                      <wp:effectExtent l="0" t="0" r="0" b="5080"/>
                      <wp:wrapNone/>
                      <wp:docPr id="38" name="Groupe 38"/>
                      <wp:cNvGraphicFramePr/>
                      <a:graphic xmlns:a="http://schemas.openxmlformats.org/drawingml/2006/main">
                        <a:graphicData uri="http://schemas.microsoft.com/office/word/2010/wordprocessingGroup">
                          <wpg:wgp>
                            <wpg:cNvGrpSpPr/>
                            <wpg:grpSpPr>
                              <a:xfrm>
                                <a:off x="0" y="0"/>
                                <a:ext cx="1109663" cy="756921"/>
                                <a:chOff x="0" y="0"/>
                                <a:chExt cx="1109663" cy="756921"/>
                              </a:xfrm>
                            </wpg:grpSpPr>
                            <wps:wsp>
                              <wps:cNvPr id="6" name="Zone de texte 6"/>
                              <wps:cNvSpPr txBox="1"/>
                              <wps:spPr>
                                <a:xfrm>
                                  <a:off x="4763" y="452438"/>
                                  <a:ext cx="1104900" cy="304483"/>
                                </a:xfrm>
                                <a:prstGeom prst="rect">
                                  <a:avLst/>
                                </a:prstGeom>
                                <a:noFill/>
                                <a:ln w="6350">
                                  <a:noFill/>
                                </a:ln>
                              </wps:spPr>
                              <wps:txbx>
                                <w:txbxContent>
                                  <w:p w14:paraId="1FCD7831" w14:textId="47A0A2FA" w:rsidR="00153BF8" w:rsidRDefault="00153BF8">
                                    <w:r>
                                      <w:t>« Société »</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7" name="Zone de texte 7"/>
                              <wps:cNvSpPr txBox="1"/>
                              <wps:spPr>
                                <a:xfrm>
                                  <a:off x="0" y="0"/>
                                  <a:ext cx="890588" cy="271462"/>
                                </a:xfrm>
                                <a:prstGeom prst="rect">
                                  <a:avLst/>
                                </a:prstGeom>
                                <a:noFill/>
                                <a:ln w="6350">
                                  <a:noFill/>
                                </a:ln>
                              </wps:spPr>
                              <wps:txbx>
                                <w:txbxContent>
                                  <w:p w14:paraId="40397B2B" w14:textId="461EE16D" w:rsidR="00153BF8" w:rsidRDefault="00153BF8">
                                    <w:r>
                                      <w:t>Le monde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5BFCE7C3" id="Groupe 38" o:spid="_x0000_s1034" style="position:absolute;left:0;text-align:left;margin-left:172.15pt;margin-top:-4.3pt;width:87.4pt;height:59.6pt;z-index:251660288" coordsize="11096,756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">
                      <v:shape id="Zone de texte 6" o:spid="_x0000_s1035" type="#_x0000_t202" style="position:absolute;left:47;top:4524;width:11049;height:304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" filled="f" stroked="f" strokeweight=".5pt">
                        <v:textbox>
                          <w:txbxContent>
                            <w:p w14:paraId="1FCD7831" w14:textId="47A0A2FA" w:rsidR="00153BF8" w:rsidRDefault="00153BF8">
                              <w:r>
                                <w:t>« Société »</w:t>
                              </w:r>
                            </w:p>
                          </w:txbxContent>
                        </v:textbox>
                      </v:shape>
                      <v:shape id="Zone de texte 7" o:spid="_x0000_s1036" type="#_x0000_t202" style="position:absolute;width:8905;height:271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" filled="f" stroked="f" strokeweight=".5pt">
                        <v:textbox>
                          <w:txbxContent>
                            <w:p w14:paraId="40397B2B" w14:textId="461EE16D" w:rsidR="00153BF8" w:rsidRDefault="00153BF8">
                              <w:r>
                                <w:t>Le monde</w:t>
                              </w:r>
                            </w:p>
                          </w:txbxContent>
                        </v:textbox>
                      </v:shape>
                    </v:group>
                  </w:pict>
                </mc:Fallback>
              </mc:AlternateContent>
            </w:r>
            <w:r>
              <w:rPr>
                <w:noProof/>
                <w14:ligatures w14:val="none"/>
                <w14:cntxtAlts w14:val="0"/>
              </w:rPr>
              <mc:AlternateContent>
                <mc:Choice Requires="wpg">
                  <w:drawing>
                    <wp:anchor distT="0" distB="0" distL="114300" distR="114300" simplePos="0" relativeHeight="251655168" behindDoc="0" locked="0" layoutInCell="1" allowOverlap="1" wp14:anchorId="783700BD" wp14:editId="2989F1D0">
                      <wp:simplePos x="0" y="0"/>
                      <wp:positionH relativeFrom="column">
                        <wp:posOffset>134620</wp:posOffset>
                      </wp:positionH>
                      <wp:positionV relativeFrom="paragraph">
                        <wp:posOffset>203835</wp:posOffset>
                      </wp:positionV>
                      <wp:extent cx="4970145" cy="4751705"/>
                      <wp:effectExtent l="19050" t="19050" r="20955" b="10795"/>
                      <wp:wrapTopAndBottom/>
                      <wp:docPr id="32" name="Groupe 3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4970145" cy="4751705"/>
                                <a:chOff x="0" y="0"/>
                                <a:chExt cx="3352800" cy="3233420"/>
                              </a:xfrm>
                            </wpg:grpSpPr>
                            <wpg:grpSp>
                              <wpg:cNvPr id="31" name="Groupe 31"/>
                              <wpg:cNvGrpSpPr/>
                              <wpg:grpSpPr>
                                <a:xfrm>
                                  <a:off x="0" y="0"/>
                                  <a:ext cx="3352800" cy="3233420"/>
                                  <a:chOff x="0" y="0"/>
                                  <a:chExt cx="3352800" cy="3233420"/>
                                </a:xfrm>
                              </wpg:grpSpPr>
                              <wpg:grpSp>
                                <wpg:cNvPr id="29" name="Groupe 29"/>
                                <wpg:cNvGrpSpPr/>
                                <wpg:grpSpPr>
                                  <a:xfrm>
                                    <a:off x="347662" y="319087"/>
                                    <a:ext cx="2666683" cy="2647315"/>
                                    <a:chOff x="0" y="0"/>
                                    <a:chExt cx="2666683" cy="2647315"/>
                                  </a:xfrm>
                                </wpg:grpSpPr>
                                <wpg:grpSp>
                                  <wpg:cNvPr id="27" name="Groupe 27"/>
                                  <wpg:cNvGrpSpPr/>
                                  <wpg:grpSpPr>
                                    <a:xfrm>
                                      <a:off x="0" y="0"/>
                                      <a:ext cx="2666683" cy="2647315"/>
                                      <a:chOff x="0" y="0"/>
                                      <a:chExt cx="2666683" cy="2647315"/>
                                    </a:xfrm>
                                  </wpg:grpSpPr>
                                  <wpg:grpSp>
                                    <wpg:cNvPr id="25" name="Groupe 25"/>
                                    <wpg:cNvGrpSpPr/>
                                    <wpg:grpSpPr>
                                      <a:xfrm>
                                        <a:off x="0" y="0"/>
                                        <a:ext cx="2666683" cy="2647315"/>
                                        <a:chOff x="0" y="0"/>
                                        <a:chExt cx="2666683" cy="2647315"/>
                                      </a:xfrm>
                                    </wpg:grpSpPr>
                                    <wps:wsp>
                                      <wps:cNvPr id="8" name="Connecteur droit avec flèche 8"/>
                                      <wps:cNvCnPr/>
                                      <wps:spPr>
                                        <a:xfrm flipV="1">
                                          <a:off x="1362075" y="0"/>
                                          <a:ext cx="52705" cy="121888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9" name="Connecteur droit avec flèche 9"/>
                                      <wps:cNvCnPr/>
                                      <wps:spPr>
                                        <a:xfrm flipV="1">
                                          <a:off x="1400175" y="142875"/>
                                          <a:ext cx="481013" cy="106203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0" name="Connecteur droit avec flèche 10"/>
                                      <wps:cNvCnPr/>
                                      <wps:spPr>
                                        <a:xfrm flipV="1">
                                          <a:off x="1347788" y="790575"/>
                                          <a:ext cx="1243013" cy="4429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1" name="Connecteur droit avec flèche 11"/>
                                      <wps:cNvCnPr/>
                                      <wps:spPr>
                                        <a:xfrm>
                                          <a:off x="1314450" y="1219200"/>
                                          <a:ext cx="1156970" cy="83883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2" name="Connecteur droit avec flèche 12"/>
                                      <wps:cNvCnPr/>
                                      <wps:spPr>
                                        <a:xfrm>
                                          <a:off x="1362075" y="1243013"/>
                                          <a:ext cx="242888" cy="13811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3" name="Connecteur droit avec flèche 13"/>
                                      <wps:cNvCnPr/>
                                      <wps:spPr>
                                        <a:xfrm>
                                          <a:off x="1347788" y="1233488"/>
                                          <a:ext cx="767080" cy="116395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4" name="Connecteur droit avec flèche 14"/>
                                      <wps:cNvCnPr/>
                                      <wps:spPr>
                                        <a:xfrm flipH="1">
                                          <a:off x="247650" y="1233488"/>
                                          <a:ext cx="1100138" cy="81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5" name="Connecteur droit avec flèche 15"/>
                                      <wps:cNvCnPr/>
                                      <wps:spPr>
                                        <a:xfrm flipH="1">
                                          <a:off x="833438" y="1233488"/>
                                          <a:ext cx="528637" cy="130968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6" name="Connecteur droit avec flèche 16"/>
                                      <wps:cNvCnPr/>
                                      <wps:spPr>
                                        <a:xfrm flipH="1" flipV="1">
                                          <a:off x="0" y="1204913"/>
                                          <a:ext cx="1376363" cy="1936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7" name="Connecteur droit avec flèche 17"/>
                                      <wps:cNvCnPr/>
                                      <wps:spPr>
                                        <a:xfrm flipH="1" flipV="1">
                                          <a:off x="247650" y="557213"/>
                                          <a:ext cx="1128713" cy="6667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8" name="Connecteur droit avec flèche 18"/>
                                      <wps:cNvCnPr/>
                                      <wps:spPr>
                                        <a:xfrm flipH="1" flipV="1">
                                          <a:off x="728663" y="142875"/>
                                          <a:ext cx="638175" cy="109061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19" name="Connecteur droit avec flèche 19"/>
                                      <wps:cNvCnPr/>
                                      <wps:spPr>
                                        <a:xfrm flipH="1" flipV="1">
                                          <a:off x="80963" y="842963"/>
                                          <a:ext cx="1295082" cy="38100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0" name="Connecteur droit avec flèche 20"/>
                                      <wps:cNvCnPr/>
                                      <wps:spPr>
                                        <a:xfrm flipH="1">
                                          <a:off x="71438" y="1223963"/>
                                          <a:ext cx="1314450" cy="43815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1" name="Connecteur droit avec flèche 21"/>
                                      <wps:cNvCnPr/>
                                      <wps:spPr>
                                        <a:xfrm flipH="1">
                                          <a:off x="552450" y="1233488"/>
                                          <a:ext cx="823278" cy="113379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2" name="Connecteur droit avec flèche 22"/>
                                      <wps:cNvCnPr/>
                                      <wps:spPr>
                                        <a:xfrm flipH="1">
                                          <a:off x="1257300" y="1219200"/>
                                          <a:ext cx="90488" cy="142811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3" name="Connecteur droit avec flèche 23"/>
                                      <wps:cNvCnPr/>
                                      <wps:spPr>
                                        <a:xfrm flipV="1">
                                          <a:off x="1347788" y="338138"/>
                                          <a:ext cx="876300" cy="895032"/>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s:wsp>
                                      <wps:cNvPr id="24" name="Connecteur droit avec flèche 24"/>
                                      <wps:cNvCnPr/>
                                      <wps:spPr>
                                        <a:xfrm>
                                          <a:off x="1333500" y="1243013"/>
                                          <a:ext cx="1333183" cy="43307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6" name="Connecteur droit avec flèche 26"/>
                                    <wps:cNvCnPr/>
                                    <wps:spPr>
                                      <a:xfrm flipH="1" flipV="1">
                                        <a:off x="1123950" y="0"/>
                                        <a:ext cx="237963" cy="1266825"/>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28" name="Connecteur droit avec flèche 28"/>
                                  <wps:cNvCnPr/>
                                  <wps:spPr>
                                    <a:xfrm flipH="1" flipV="1">
                                      <a:off x="476250" y="323850"/>
                                      <a:ext cx="876300" cy="919163"/>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wpg:grpSp>
                              <wps:wsp>
                                <wps:cNvPr id="1" name="Ellipse 1"/>
                                <wps:cNvSpPr/>
                                <wps:spPr>
                                  <a:xfrm>
                                    <a:off x="0" y="0"/>
                                    <a:ext cx="3352800" cy="3233420"/>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 name="Ellipse 2"/>
                                <wps:cNvSpPr/>
                                <wps:spPr>
                                  <a:xfrm>
                                    <a:off x="319087" y="319087"/>
                                    <a:ext cx="2742883" cy="2647315"/>
                                  </a:xfrm>
                                  <a:prstGeom prst="ellipse">
                                    <a:avLst/>
                                  </a:prstGeom>
                                  <a:noFill/>
                                  <a:ln w="38100">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3" name="Signe de multiplication 3"/>
                              <wps:cNvSpPr/>
                              <wps:spPr>
                                <a:xfrm>
                                  <a:off x="1538287" y="1352550"/>
                                  <a:ext cx="337820" cy="423545"/>
                                </a:xfrm>
                                <a:prstGeom prst="mathMultiply">
                                  <a:avLst>
                                    <a:gd name="adj1" fmla="val 0"/>
                                  </a:avLst>
                                </a:prstGeom>
                                <a:noFill/>
                                <a:ln w="28575">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6198C6D" id="Groupe 32" o:spid="_x0000_s1026" style="position:absolute;margin-left:10.6pt;margin-top:16.05pt;width:391.35pt;height:374.15pt;z-index:251655168;mso-width-relative:margin;mso-height-relative:margin" coordsize="33528,3233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">
                      <o:lock v:ext="edit" aspectratio="t"/>
                      <v:group id="Groupe 31" o:spid="_x0000_s1027" style="position:absolute;width:33528;height:32334" coordsize="33528,3233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">
                        <v:group id="Groupe 29" o:spid="_x0000_s1028" style="position:absolute;left:3476;top:3190;width:26667;height:26474" coordsize="26666,2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">
                          <v:group id="Groupe 27" o:spid="_x0000_s1029" style="position:absolute;width:26666;height:26473" coordsize="26666,2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">
                            <v:group id="Groupe 25" o:spid="_x0000_s1030" style="position:absolute;width:26666;height:26473" coordsize="26666,26473"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">
                              <v:shape id="Connecteur droit avec flèche 8" o:spid="_x0000_s1031" type="#_x0000_t32" style="position:absolute;left:13620;width:527;height:12188;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" strokecolor="black [3200]" strokeweight=".5pt">
                                <v:stroke endarrow="block" joinstyle="miter"/>
                              </v:shape>
                              <v:shape id="Connecteur droit avec flèche 9" o:spid="_x0000_s1032" type="#_x0000_t32" style="position:absolute;left:14001;top:1428;width:4810;height:10621;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" strokecolor="black [3200]" strokeweight=".5pt">
                                <v:stroke endarrow="block" joinstyle="miter"/>
                              </v:shape>
                              <v:shape id="Connecteur droit avec flèche 10" o:spid="_x0000_s1033" type="#_x0000_t32" style="position:absolute;left:13477;top:7905;width:12431;height:4429;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" strokecolor="black [3200]" strokeweight=".5pt">
                                <v:stroke endarrow="block" joinstyle="miter"/>
                              </v:shape>
                              <v:shape id="Connecteur droit avec flèche 11" o:spid="_x0000_s1034" type="#_x0000_t32" style="position:absolute;left:13144;top:12192;width:11570;height:8388;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" strokecolor="black [3200]" strokeweight=".5pt">
                                <v:stroke endarrow="block" joinstyle="miter"/>
                              </v:shape>
                              <v:shape id="Connecteur droit avec flèche 12" o:spid="_x0000_s1035" type="#_x0000_t32" style="position:absolute;left:13620;top:12430;width:2429;height:13811;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" strokecolor="black [3200]" strokeweight=".5pt">
                                <v:stroke endarrow="block" joinstyle="miter"/>
                              </v:shape>
                              <v:shape id="Connecteur droit avec flèche 13" o:spid="_x0000_s1036" type="#_x0000_t32" style="position:absolute;left:13477;top:12334;width:7671;height:1164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" strokecolor="black [3200]" strokeweight=".5pt">
                                <v:stroke endarrow="block" joinstyle="miter"/>
                              </v:shape>
                              <v:shape id="Connecteur droit avec flèche 14" o:spid="_x0000_s1037" type="#_x0000_t32" style="position:absolute;left:2476;top:12334;width:11001;height:8170;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" strokecolor="black [3200]" strokeweight=".5pt">
                                <v:stroke endarrow="block" joinstyle="miter"/>
                              </v:shape>
                              <v:shape id="Connecteur droit avec flèche 15" o:spid="_x0000_s1038" type="#_x0000_t32" style="position:absolute;left:8334;top:12334;width:5286;height:13097;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" strokecolor="black [3200]" strokeweight=".5pt">
                                <v:stroke endarrow="block" joinstyle="miter"/>
                              </v:shape>
                              <v:shape id="Connecteur droit avec flèche 16" o:spid="_x0000_s1039" type="#_x0000_t32" style="position:absolute;top:12049;width:13763;height:193;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" strokecolor="black [3200]" strokeweight=".5pt">
                                <v:stroke endarrow="block" joinstyle="miter"/>
                              </v:shape>
                              <v:shape id="Connecteur droit avec flèche 17" o:spid="_x0000_s1040" type="#_x0000_t32" style="position:absolute;left:2476;top:5572;width:11287;height:6667;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" strokecolor="black [3200]" strokeweight=".5pt">
                                <v:stroke endarrow="block" joinstyle="miter"/>
                              </v:shape>
                              <v:shape id="Connecteur droit avec flèche 18" o:spid="_x0000_s1041" type="#_x0000_t32" style="position:absolute;left:7286;top:1428;width:6382;height:10906;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" strokecolor="black [3200]" strokeweight=".5pt">
                                <v:stroke endarrow="block" joinstyle="miter"/>
                              </v:shape>
                              <v:shape id="Connecteur droit avec flèche 19" o:spid="_x0000_s1042" type="#_x0000_t32" style="position:absolute;left:809;top:8429;width:12951;height:3810;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" strokecolor="black [3200]" strokeweight=".5pt">
                                <v:stroke endarrow="block" joinstyle="miter"/>
                              </v:shape>
                              <v:shape id="Connecteur droit avec flèche 20" o:spid="_x0000_s1043" type="#_x0000_t32" style="position:absolute;left:714;top:12239;width:13144;height:4382;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" strokecolor="black [3200]" strokeweight=".5pt">
                                <v:stroke endarrow="block" joinstyle="miter"/>
                              </v:shape>
                              <v:shape id="Connecteur droit avec flèche 21" o:spid="_x0000_s1044" type="#_x0000_t32" style="position:absolute;left:5524;top:12334;width:8233;height:11338;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" strokecolor="black [3200]" strokeweight=".5pt">
                                <v:stroke endarrow="block" joinstyle="miter"/>
                              </v:shape>
                              <v:shape id="Connecteur droit avec flèche 22" o:spid="_x0000_s1045" type="#_x0000_t32" style="position:absolute;left:12573;top:12192;width:904;height:14281;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uD5F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FO4fIk/QC//AQAA//8DAFBLAQItABQABgAIAAAAIQDb4fbL7gAAAIUBAAATAAAAAAAAAAAA&#10;AAAAAAAAAABbQ29udGVudF9UeXBlc10ueG1sUEsBAi0AFAAGAAgAAAAhAFr0LFu/AAAAFQEAAAsA&#10;AAAAAAAAAAAAAAAAHwEAAF9yZWxzLy5yZWxzUEsBAi0AFAAGAAgAAAAhACK4PkXEAAAA2wAAAA8A&#10;AAAAAAAAAAAAAAAABwIAAGRycy9kb3ducmV2LnhtbFBLBQYAAAAAAwADALcAAAD4AgAAAAA=&#10;" strokecolor="black [3200]" strokeweight=".5pt">
                                <v:stroke endarrow="block" joinstyle="miter"/>
                              </v:shape>
                              <v:shape id="Connecteur droit avec flèche 23" o:spid="_x0000_s1046" type="#_x0000_t32" style="position:absolute;left:13477;top:3381;width:8763;height:8950;flip: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" strokecolor="black [3200]" strokeweight=".5pt">
                                <v:stroke endarrow="block" joinstyle="miter"/>
                              </v:shape>
                              <v:shape id="Connecteur droit avec flèche 24" o:spid="_x0000_s1047" type="#_x0000_t32" style="position:absolute;left:13335;top:12430;width:13331;height:4330;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" strokecolor="black [3200]" strokeweight=".5pt">
                                <v:stroke endarrow="block" joinstyle="miter"/>
                              </v:shape>
                            </v:group>
                            <v:shape id="Connecteur droit avec flèche 26" o:spid="_x0000_s1048" type="#_x0000_t32" style="position:absolute;left:11239;width:2380;height:12668;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" strokecolor="black [3200]" strokeweight=".5pt">
                              <v:stroke endarrow="block" joinstyle="miter"/>
                            </v:shape>
                          </v:group>
                          <v:shape id="Connecteur droit avec flèche 28" o:spid="_x0000_s1049" type="#_x0000_t32" style="position:absolute;left:4762;top:3238;width:8763;height:9192;flip:x y;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" strokecolor="black [3200]" strokeweight=".5pt">
                            <v:stroke endarrow="block" joinstyle="miter"/>
                          </v:shape>
                        </v:group>
                        <v:oval id="Ellipse 1" o:spid="_x0000_s1050" style="position:absolute;width:33528;height:3233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" filled="f" strokecolor="black [3213]" strokeweight="3pt">
                          <v:stroke joinstyle="miter"/>
                        </v:oval>
                        <v:oval id="Ellipse 2" o:spid="_x0000_s1051" style="position:absolute;left:3190;top:3190;width:27429;height:26474;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" filled="f" strokecolor="black [3213]" strokeweight="3pt">
                          <v:stroke joinstyle="miter"/>
                        </v:oval>
                      </v:group>
                      <v:shape id="Signe de multiplication 3" o:spid="_x0000_s1052" style="position:absolute;left:15382;top:13525;width:3379;height:4235;visibility:visible;mso-wrap-style:square;v-text-anchor:middle" coordsize="337820,42354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" path="m81136,101725r,l168910,211773,256684,101725r,l168910,211773r87774,110047l256684,321820,168910,211773,81136,321820r,l168910,211773,81136,101725xe" filled="f" strokecolor="black [3213]" strokeweight="2.25pt">
                        <v:stroke joinstyle="miter"/>
                        <v:path arrowok="t" o:connecttype="custom" o:connectlocs="81136,101725;81136,101725;168910,211773;256684,101725;256684,101725;168910,211773;256684,321820;256684,321820;168910,211773;81136,321820;81136,321820;168910,211773;81136,101725" o:connectangles="0,0,0,0,0,0,0,0,0,0,0,0,0"/>
                      </v:shape>
                      <w10:wrap type="topAndBottom"/>
                    </v:group>
                  </w:pict>
                </mc:Fallback>
              </mc:AlternateContent>
            </w:r>
          </w:p>
          <w:p w14:paraId="19ED96C9" w14:textId="48CFD880" w:rsidR="00153BF8" w:rsidRDefault="00153BF8" w:rsidP="00153BF8"/>
        </w:tc>
      </w:tr>
    </w:tbl>
    <w:p w14:paraId="293CD4D5" w14:textId="24D6E28F" w:rsidR="00153BF8" w:rsidRDefault="00153BF8"/>
    <w:p w14:paraId="62BE3E0C" w14:textId="6C9783D3" w:rsidR="00C2456B" w:rsidRDefault="00C2456B"/>
    <w:p w14:paraId="7B584F84" w14:textId="77777777" w:rsidR="00C2456B" w:rsidRDefault="00C2456B"/>
    <w:p w14:paraId="024F6305" w14:textId="60DA4DA2" w:rsidR="00BB52AE" w:rsidRDefault="00BB52AE"/>
    <w:p w14:paraId="31E137AA" w14:textId="77777777" w:rsidR="00BB52AE" w:rsidRDefault="00BB52AE"/>
    <w:p w14:paraId="583EFD89" w14:textId="19A6B471" w:rsidR="00BB52AE" w:rsidRDefault="00C2456B">
      <w:r>
        <w:t xml:space="preserve">La Philosophie est un </w:t>
      </w:r>
      <w:r w:rsidR="00BB52AE">
        <w:t>« prétexte » à penser :</w:t>
      </w:r>
    </w:p>
    <w:p w14:paraId="2B651B6F" w14:textId="6CF10CA3" w:rsidR="00BB52AE" w:rsidRDefault="00BB52AE" w:rsidP="00BB52AE">
      <w:pPr>
        <w:pStyle w:val="Paragraphedeliste"/>
        <w:numPr>
          <w:ilvl w:val="0"/>
          <w:numId w:val="1"/>
        </w:numPr>
      </w:pPr>
      <w:r>
        <w:t>Le rapport avec soi</w:t>
      </w:r>
    </w:p>
    <w:p w14:paraId="767EA945" w14:textId="08FCA1AE" w:rsidR="00BB52AE" w:rsidRDefault="00BB52AE" w:rsidP="00BB52AE">
      <w:pPr>
        <w:pStyle w:val="Paragraphedeliste"/>
        <w:numPr>
          <w:ilvl w:val="0"/>
          <w:numId w:val="1"/>
        </w:numPr>
      </w:pPr>
      <w:r>
        <w:t>Le rapport avec le monde</w:t>
      </w:r>
    </w:p>
    <w:p w14:paraId="5ED33FA4" w14:textId="5F61C07C" w:rsidR="00BB52AE" w:rsidRDefault="00BB52AE" w:rsidP="00BB52AE">
      <w:pPr>
        <w:pStyle w:val="Paragraphedeliste"/>
        <w:numPr>
          <w:ilvl w:val="0"/>
          <w:numId w:val="1"/>
        </w:numPr>
      </w:pPr>
      <w:r>
        <w:t>Le rapport avec autrui</w:t>
      </w:r>
    </w:p>
    <w:p w14:paraId="44223A5A" w14:textId="4DA23186" w:rsidR="00BB52AE" w:rsidRDefault="00BB52AE" w:rsidP="00BB52AE">
      <w:pPr>
        <w:pStyle w:val="Paragraphedeliste"/>
        <w:numPr>
          <w:ilvl w:val="1"/>
          <w:numId w:val="1"/>
        </w:numPr>
      </w:pPr>
      <w:r>
        <w:t xml:space="preserve">A un </w:t>
      </w:r>
    </w:p>
    <w:p w14:paraId="7E3431AF" w14:textId="33630BF3" w:rsidR="00BB52AE" w:rsidRDefault="00BB52AE"/>
    <w:p w14:paraId="79CE290A" w14:textId="22A2AE67" w:rsidR="00BB52AE" w:rsidRDefault="00E67191">
      <w:r>
        <w:t xml:space="preserve">Les règles </w:t>
      </w:r>
      <w:r w:rsidR="00065D2B">
        <w:t>qui régissent la société</w:t>
      </w:r>
      <w:r w:rsidR="001A13B1">
        <w:t xml:space="preserve"> </w:t>
      </w:r>
    </w:p>
    <w:p w14:paraId="7971E29F" w14:textId="1DD88E0A" w:rsidR="00BB52AE" w:rsidRPr="004622AC" w:rsidRDefault="00BB52AE">
      <w:r>
        <w:lastRenderedPageBreak/>
        <w:t xml:space="preserve">« tu </w:t>
      </w:r>
      <w:r w:rsidR="00E67191">
        <w:t>es</w:t>
      </w:r>
      <w:r>
        <w:t xml:space="preserve"> un »</w:t>
      </w:r>
    </w:p>
    <w:sectPr w:rsidR="00BB52AE" w:rsidRPr="004622AC">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8201D9D"/>
    <w:multiLevelType w:val="hybridMultilevel"/>
    <w:tmpl w:val="E2BAA494"/>
    <w:lvl w:ilvl="0" w:tplc="AD264138">
      <w:start w:val="1"/>
      <w:numFmt w:val="bullet"/>
      <w:lvlText w:val=""/>
      <w:lvlJc w:val="left"/>
      <w:pPr>
        <w:ind w:left="720" w:hanging="360"/>
      </w:pPr>
      <w:rPr>
        <w:rFonts w:ascii="Symbol" w:hAnsi="Symbol"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347DA"/>
    <w:rsid w:val="000050C2"/>
    <w:rsid w:val="00065D2B"/>
    <w:rsid w:val="00115C1F"/>
    <w:rsid w:val="00153BF8"/>
    <w:rsid w:val="001A13B1"/>
    <w:rsid w:val="002A1C90"/>
    <w:rsid w:val="00452961"/>
    <w:rsid w:val="004622AC"/>
    <w:rsid w:val="005B0304"/>
    <w:rsid w:val="006B14C4"/>
    <w:rsid w:val="0070443F"/>
    <w:rsid w:val="007347DA"/>
    <w:rsid w:val="008D0DD2"/>
    <w:rsid w:val="00A73A62"/>
    <w:rsid w:val="00B03EF7"/>
    <w:rsid w:val="00BB52AE"/>
    <w:rsid w:val="00BD2746"/>
    <w:rsid w:val="00BF1FBB"/>
    <w:rsid w:val="00C2456B"/>
    <w:rsid w:val="00E67191"/>
    <w:rsid w:val="00F8282D"/>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66F334"/>
  <w15:chartTrackingRefBased/>
  <w15:docId w15:val="{283DE070-5AB4-498C-BBE2-E40265DFAD8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imes New Roman"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B0304"/>
    <w:pPr>
      <w:spacing w:after="0" w:line="240" w:lineRule="auto"/>
      <w:jc w:val="both"/>
    </w:pPr>
    <w:rPr>
      <w:rFonts w:ascii="Times New Roman" w:hAnsi="Times New Roman" w:cs="Times New Roman"/>
      <w:color w:val="000000"/>
      <w:kern w:val="28"/>
      <w:sz w:val="24"/>
      <w:szCs w:val="20"/>
      <w:lang w:eastAsia="fr-FR"/>
      <w14:ligatures w14:val="standard"/>
      <w14:cntxtAlts/>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39"/>
    <w:rsid w:val="00153BF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phedeliste">
    <w:name w:val="List Paragraph"/>
    <w:basedOn w:val="Normal"/>
    <w:uiPriority w:val="34"/>
    <w:qFormat/>
    <w:rsid w:val="00BB52A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211</TotalTime>
  <Pages>2</Pages>
  <Words>84</Words>
  <Characters>465</Characters>
  <Application>Microsoft Office Word</Application>
  <DocSecurity>0</DocSecurity>
  <Lines>3</Lines>
  <Paragraphs>1</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Henry Letellier</dc:creator>
  <cp:keywords/>
  <dc:description/>
  <cp:lastModifiedBy>Henry Letellier</cp:lastModifiedBy>
  <cp:revision>4</cp:revision>
  <dcterms:created xsi:type="dcterms:W3CDTF">2020-10-10T10:12:00Z</dcterms:created>
  <dcterms:modified xsi:type="dcterms:W3CDTF">2020-10-10T13:43:00Z</dcterms:modified>
</cp:coreProperties>
</file>