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A50F" w14:textId="675F7135" w:rsidR="00770B5E" w:rsidRPr="00F50F84" w:rsidRDefault="00F50F84">
      <w:pPr>
        <w:rPr>
          <w:lang w:val="en-GB"/>
        </w:rPr>
      </w:pPr>
      <w:r w:rsidRPr="00F50F84">
        <w:rPr>
          <w:lang w:val="en-GB"/>
        </w:rPr>
        <w:t>Hyphenated Americans</w:t>
      </w:r>
      <w:r>
        <w:rPr>
          <w:lang w:val="en-GB"/>
        </w:rPr>
        <w:t xml:space="preserve"> = </w:t>
      </w:r>
    </w:p>
    <w:p w14:paraId="10D2A584" w14:textId="5386FC0F" w:rsidR="00F50F84" w:rsidRDefault="00F50F84">
      <w:pPr>
        <w:rPr>
          <w:lang w:val="en-GB"/>
        </w:rPr>
      </w:pPr>
      <w:r>
        <w:rPr>
          <w:lang w:val="en-GB"/>
        </w:rPr>
        <w:t>Italian-Americans, Chinese-Americans, African-Americans.</w:t>
      </w:r>
    </w:p>
    <w:p w14:paraId="7C80A450" w14:textId="5858CF4D" w:rsidR="00F50F84" w:rsidRDefault="00F50F84" w:rsidP="00F50F84">
      <w:pPr>
        <w:rPr>
          <w:lang w:val="en-GB"/>
        </w:rPr>
      </w:pPr>
      <w:r w:rsidRPr="00F50F84">
        <w:rPr>
          <w:lang w:val="en-GB"/>
        </w:rPr>
        <w:t>-</w:t>
      </w:r>
      <w:r>
        <w:rPr>
          <w:lang w:val="en-GB"/>
        </w:rPr>
        <w:t xml:space="preserve"> </w:t>
      </w:r>
      <w:r w:rsidRPr="00F50F84">
        <w:rPr>
          <w:lang w:val="en-GB"/>
        </w:rPr>
        <w:t xml:space="preserve">= </w:t>
      </w:r>
      <w:proofErr w:type="gramStart"/>
      <w:r w:rsidRPr="00F50F84">
        <w:rPr>
          <w:lang w:val="en-GB"/>
        </w:rPr>
        <w:t>minus sign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Cannot be 100% Americans 100% one and 100% the other.</w:t>
      </w:r>
    </w:p>
    <w:p w14:paraId="6215A199" w14:textId="1599E38E" w:rsidR="00F50F84" w:rsidRDefault="00C8601D" w:rsidP="00F50F84">
      <w:pPr>
        <w:rPr>
          <w:lang w:val="en-GB"/>
        </w:rPr>
      </w:pPr>
      <w:r>
        <w:rPr>
          <w:lang w:val="en-GB"/>
        </w:rPr>
        <w:t xml:space="preserve">Leads to </w:t>
      </w:r>
      <w:proofErr w:type="spellStart"/>
      <w:r>
        <w:rPr>
          <w:lang w:val="en-GB"/>
        </w:rPr>
        <w:t>Racisme</w:t>
      </w:r>
      <w:proofErr w:type="spellEnd"/>
      <w:r>
        <w:rPr>
          <w:lang w:val="en-GB"/>
        </w:rPr>
        <w:t xml:space="preserve"> and discrimination, you participate but are never fully American.</w:t>
      </w:r>
    </w:p>
    <w:p w14:paraId="4BBB7C07" w14:textId="77777777" w:rsidR="00C8601D" w:rsidRPr="00F50F84" w:rsidRDefault="00C8601D" w:rsidP="00F50F84">
      <w:pPr>
        <w:rPr>
          <w:lang w:val="en-GB"/>
        </w:rPr>
      </w:pPr>
    </w:p>
    <w:sectPr w:rsidR="00C8601D" w:rsidRPr="00F50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90084"/>
    <w:multiLevelType w:val="hybridMultilevel"/>
    <w:tmpl w:val="7D5EDB44"/>
    <w:lvl w:ilvl="0" w:tplc="73CCB8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51"/>
    <w:rsid w:val="00770B5E"/>
    <w:rsid w:val="00C8601D"/>
    <w:rsid w:val="00F50F84"/>
    <w:rsid w:val="00F708EF"/>
    <w:rsid w:val="00F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76C1"/>
  <w15:chartTrackingRefBased/>
  <w15:docId w15:val="{A3CAB02F-6AB2-43ED-B8D7-C19F7977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2021-03-19T13:30:00Z</dcterms:created>
  <dcterms:modified xsi:type="dcterms:W3CDTF">2021-03-19T13:34:00Z</dcterms:modified>
</cp:coreProperties>
</file>