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32C1E" w14:textId="07DD3C80" w:rsidR="00B47377" w:rsidRPr="007B6DC3" w:rsidRDefault="00C64CCA">
      <w:pPr>
        <w:rPr>
          <w:lang w:val="en-GB"/>
        </w:rPr>
      </w:pPr>
      <w:r w:rsidRPr="007B6DC3">
        <w:rPr>
          <w:lang w:val="en-GB"/>
        </w:rPr>
        <w:t>Smallpox</w:t>
      </w:r>
      <w:r w:rsidR="007B6DC3" w:rsidRPr="007B6DC3">
        <w:rPr>
          <w:lang w:val="en-GB"/>
        </w:rPr>
        <w:t xml:space="preserve"> = la variole</w:t>
      </w:r>
    </w:p>
    <w:p w14:paraId="71213FEE" w14:textId="3C3A97CF" w:rsidR="00BA6277" w:rsidRDefault="00BA6277">
      <w:pPr>
        <w:rPr>
          <w:lang w:val="en-GB"/>
        </w:rPr>
      </w:pPr>
      <w:r>
        <w:rPr>
          <w:lang w:val="en-GB"/>
        </w:rPr>
        <w:t>Double-edges = double trenchant</w:t>
      </w:r>
    </w:p>
    <w:p w14:paraId="3187CB24" w14:textId="4A47179A" w:rsidR="00BA6277" w:rsidRDefault="00BA6277">
      <w:pPr>
        <w:rPr>
          <w:lang w:val="en-GB"/>
        </w:rPr>
      </w:pPr>
      <w:r>
        <w:rPr>
          <w:lang w:val="en-GB"/>
        </w:rPr>
        <w:t>Steamship = a boat working with steam</w:t>
      </w:r>
    </w:p>
    <w:p w14:paraId="246139E0" w14:textId="37BC3933" w:rsidR="00BA6277" w:rsidRDefault="00BA6277">
      <w:pPr>
        <w:rPr>
          <w:lang w:val="en-GB"/>
        </w:rPr>
      </w:pPr>
      <w:r>
        <w:rPr>
          <w:lang w:val="en-GB"/>
        </w:rPr>
        <w:t>Measles =</w:t>
      </w:r>
      <w:r w:rsidRPr="008F00FB">
        <w:t xml:space="preserve"> la rougeole</w:t>
      </w:r>
    </w:p>
    <w:p w14:paraId="4AEB28E0" w14:textId="31C25D91" w:rsidR="00BA6277" w:rsidRPr="008F00FB" w:rsidRDefault="00BA6277">
      <w:r>
        <w:rPr>
          <w:lang w:val="en-GB"/>
        </w:rPr>
        <w:t xml:space="preserve">Trachoma = </w:t>
      </w:r>
      <w:r w:rsidRPr="008F00FB">
        <w:t>trachome</w:t>
      </w:r>
    </w:p>
    <w:p w14:paraId="088C4252" w14:textId="1CD8B8CB" w:rsidR="00BA6277" w:rsidRDefault="0014321A">
      <w:pPr>
        <w:rPr>
          <w:lang w:val="en-GB"/>
        </w:rPr>
      </w:pPr>
      <w:r>
        <w:rPr>
          <w:lang w:val="en-GB"/>
        </w:rPr>
        <w:t>Chalk = what you would write on a board with</w:t>
      </w:r>
    </w:p>
    <w:p w14:paraId="4135FCEB" w14:textId="77777777" w:rsidR="0014321A" w:rsidRPr="007B6DC3" w:rsidRDefault="0014321A">
      <w:pPr>
        <w:rPr>
          <w:lang w:val="en-GB"/>
        </w:rPr>
      </w:pPr>
    </w:p>
    <w:sectPr w:rsidR="0014321A" w:rsidRPr="007B6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CB"/>
    <w:rsid w:val="0014321A"/>
    <w:rsid w:val="006F58CB"/>
    <w:rsid w:val="007B6DC3"/>
    <w:rsid w:val="008F00FB"/>
    <w:rsid w:val="00B47377"/>
    <w:rsid w:val="00BA6277"/>
    <w:rsid w:val="00C64CCA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CDBA"/>
  <w15:chartTrackingRefBased/>
  <w15:docId w15:val="{309F7331-96F4-4627-919D-480A5A8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2021-02-05T13:40:00Z</dcterms:created>
  <dcterms:modified xsi:type="dcterms:W3CDTF">2021-02-05T13:52:00Z</dcterms:modified>
</cp:coreProperties>
</file>