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C9EFE" w14:textId="24FB04F5" w:rsidR="0070443F" w:rsidRPr="00735A7E" w:rsidRDefault="00735A7E">
      <w:pPr>
        <w:rPr>
          <w:lang w:val="en-GB"/>
        </w:rPr>
      </w:pPr>
      <w:r w:rsidRPr="00735A7E">
        <w:rPr>
          <w:lang w:val="en-GB"/>
        </w:rPr>
        <w:t xml:space="preserve">Stuffy= </w:t>
      </w:r>
      <w:proofErr w:type="spellStart"/>
      <w:r w:rsidRPr="00735A7E">
        <w:rPr>
          <w:lang w:val="en-GB"/>
        </w:rPr>
        <w:t>atmosphère</w:t>
      </w:r>
      <w:proofErr w:type="spellEnd"/>
      <w:r w:rsidRPr="00735A7E">
        <w:rPr>
          <w:lang w:val="en-GB"/>
        </w:rPr>
        <w:t xml:space="preserve"> </w:t>
      </w:r>
      <w:proofErr w:type="spellStart"/>
      <w:r w:rsidRPr="00735A7E">
        <w:rPr>
          <w:lang w:val="en-GB"/>
        </w:rPr>
        <w:t>étouffante</w:t>
      </w:r>
      <w:proofErr w:type="spellEnd"/>
    </w:p>
    <w:p w14:paraId="4CF9EAFE" w14:textId="4D60E640" w:rsidR="00735A7E" w:rsidRDefault="00735A7E">
      <w:pPr>
        <w:rPr>
          <w:lang w:val="en-GB"/>
        </w:rPr>
      </w:pPr>
    </w:p>
    <w:p w14:paraId="196E0C0E" w14:textId="5676BABF" w:rsidR="000768A2" w:rsidRDefault="000768A2">
      <w:pPr>
        <w:rPr>
          <w:lang w:val="en-GB"/>
        </w:rPr>
      </w:pPr>
      <w:r>
        <w:rPr>
          <w:lang w:val="en-GB"/>
        </w:rPr>
        <w:t>Watch:</w:t>
      </w:r>
    </w:p>
    <w:p w14:paraId="23E72228" w14:textId="30CB0CE3" w:rsidR="000768A2" w:rsidRDefault="000768A2">
      <w:pPr>
        <w:rPr>
          <w:lang w:val="en-GB"/>
        </w:rPr>
      </w:pPr>
      <w:r>
        <w:rPr>
          <w:lang w:val="en-GB"/>
        </w:rPr>
        <w:t>The sixth Sens</w:t>
      </w:r>
    </w:p>
    <w:p w14:paraId="78BA2193" w14:textId="1A66A731" w:rsidR="000768A2" w:rsidRDefault="000768A2">
      <w:pPr>
        <w:rPr>
          <w:lang w:val="en-GB"/>
        </w:rPr>
      </w:pPr>
      <w:r>
        <w:rPr>
          <w:lang w:val="en-GB"/>
        </w:rPr>
        <w:t>Unusual Suspects</w:t>
      </w:r>
    </w:p>
    <w:p w14:paraId="6F28C99B" w14:textId="77777777" w:rsidR="000768A2" w:rsidRPr="00735A7E" w:rsidRDefault="000768A2">
      <w:pPr>
        <w:rPr>
          <w:lang w:val="en-GB"/>
        </w:rPr>
      </w:pPr>
    </w:p>
    <w:sectPr w:rsidR="000768A2" w:rsidRPr="00735A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89"/>
    <w:rsid w:val="000768A2"/>
    <w:rsid w:val="00115C1F"/>
    <w:rsid w:val="002446ED"/>
    <w:rsid w:val="005B0304"/>
    <w:rsid w:val="006B0189"/>
    <w:rsid w:val="006B14C4"/>
    <w:rsid w:val="0070443F"/>
    <w:rsid w:val="00735A7E"/>
    <w:rsid w:val="00A73A62"/>
    <w:rsid w:val="00BD2746"/>
    <w:rsid w:val="00BF1FBB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A385B"/>
  <w15:chartTrackingRefBased/>
  <w15:docId w15:val="{96F0C167-00B7-4861-96DF-9192B312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2020-11-16T15:52:00Z</dcterms:created>
  <dcterms:modified xsi:type="dcterms:W3CDTF">2020-11-16T16:18:00Z</dcterms:modified>
</cp:coreProperties>
</file>