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0D5" w:rsidRDefault="004740D5" w:rsidP="0046619E">
      <w:r>
        <w:t>/**/</w:t>
      </w:r>
      <w:proofErr w:type="gramStart"/>
      <w:r>
        <w:t>caché</w:t>
      </w:r>
      <w:proofErr w:type="gramEnd"/>
    </w:p>
    <w:p w:rsidR="006705F3" w:rsidRDefault="00870712" w:rsidP="0046619E">
      <w:r>
        <w:t>EX 26 p 304</w:t>
      </w:r>
    </w:p>
    <w:p w:rsidR="0046619E" w:rsidRDefault="0046619E" w:rsidP="0046619E"/>
    <w:p w:rsidR="0046619E" w:rsidRDefault="0046619E" w:rsidP="0046619E">
      <w:r w:rsidRPr="0046619E">
        <w:rPr>
          <w:vertAlign w:val="superscript"/>
        </w:rPr>
        <w:t>20</w:t>
      </w:r>
      <w:r>
        <w:t>Ne</w:t>
      </w:r>
    </w:p>
    <w:p w:rsidR="0046619E" w:rsidRDefault="0046619E" w:rsidP="0046619E">
      <w:pPr>
        <w:rPr>
          <w:vertAlign w:val="superscript"/>
        </w:rPr>
      </w:pPr>
      <w:r w:rsidRPr="0046619E">
        <w:rPr>
          <w:vertAlign w:val="superscript"/>
        </w:rPr>
        <w:t>10</w:t>
      </w:r>
    </w:p>
    <w:p w:rsidR="00F82820" w:rsidRDefault="00F82820" w:rsidP="00F82820">
      <w:r>
        <w:t>Val approximative de masse atome</w:t>
      </w:r>
    </w:p>
    <w:p w:rsidR="00F82820" w:rsidRDefault="00F82820" w:rsidP="00F82820"/>
    <w:p w:rsidR="00F82820" w:rsidRDefault="00F82820" w:rsidP="00F82820">
      <w:r>
        <w:t xml:space="preserve">Masse protons et neutron </w:t>
      </w:r>
    </w:p>
    <w:p w:rsidR="00F82820" w:rsidRPr="00F82820" w:rsidRDefault="00F82820" w:rsidP="0046619E"/>
    <w:p w:rsidR="008C1724" w:rsidRDefault="00603360" w:rsidP="0046619E">
      <w:r>
        <w:t>1)</w:t>
      </w:r>
    </w:p>
    <w:p w:rsidR="008C1724" w:rsidRDefault="008C1724" w:rsidP="0046619E"/>
    <w:p w:rsidR="00C82C5A" w:rsidRPr="00F82820" w:rsidRDefault="00384171" w:rsidP="0046619E">
      <w:r>
        <w:t>20*1,67*10</w:t>
      </w:r>
      <w:r>
        <w:rPr>
          <w:vertAlign w:val="superscript"/>
        </w:rPr>
        <w:t>-27</w:t>
      </w:r>
      <w:r>
        <w:t>kg=</w:t>
      </w:r>
      <w:r w:rsidR="00F82820">
        <w:t>3,34*10</w:t>
      </w:r>
      <w:r w:rsidR="00F82820">
        <w:rPr>
          <w:vertAlign w:val="superscript"/>
        </w:rPr>
        <w:t>-26</w:t>
      </w:r>
      <w:r w:rsidR="00F82820">
        <w:t xml:space="preserve"> </w:t>
      </w:r>
    </w:p>
    <w:p w:rsidR="00384171" w:rsidRDefault="00384171" w:rsidP="0046619E"/>
    <w:p w:rsidR="00384171" w:rsidRDefault="00F82820" w:rsidP="0046619E">
      <w:r>
        <w:t>2)</w:t>
      </w:r>
    </w:p>
    <w:p w:rsidR="00AF14C2" w:rsidRDefault="004740D5" w:rsidP="0046619E">
      <w:r>
        <w:t>/*</w:t>
      </w:r>
      <w:r w:rsidR="001D47C5">
        <w:t xml:space="preserve">   3     6     9      12    15   18 </w:t>
      </w:r>
      <w:r w:rsidR="00AF14C2">
        <w:t xml:space="preserve"> </w:t>
      </w:r>
      <w:r w:rsidR="001D47C5">
        <w:t>21</w:t>
      </w:r>
      <w:r w:rsidR="00AF14C2">
        <w:t xml:space="preserve">    </w:t>
      </w:r>
      <w:r>
        <w:t>24</w:t>
      </w:r>
      <w:r w:rsidR="00AF14C2">
        <w:t xml:space="preserve">    </w:t>
      </w:r>
      <w:r>
        <w:t>27</w:t>
      </w:r>
    </w:p>
    <w:p w:rsidR="004740D5" w:rsidRDefault="00876367" w:rsidP="0046619E">
      <w:r w:rsidRPr="00876367">
        <w:t>0,00</w:t>
      </w:r>
      <w:r w:rsidR="00AF14C2">
        <w:t xml:space="preserve"> </w:t>
      </w:r>
      <w:r w:rsidRPr="00876367">
        <w:t>000</w:t>
      </w:r>
      <w:r w:rsidR="00AF14C2">
        <w:t> </w:t>
      </w:r>
      <w:r w:rsidRPr="00876367">
        <w:t>000</w:t>
      </w:r>
      <w:r w:rsidR="00AF14C2">
        <w:t> </w:t>
      </w:r>
      <w:r w:rsidRPr="00876367">
        <w:t>000</w:t>
      </w:r>
      <w:r w:rsidR="00AF14C2">
        <w:t> </w:t>
      </w:r>
      <w:r w:rsidRPr="00876367">
        <w:t>000</w:t>
      </w:r>
      <w:r w:rsidR="00AF14C2">
        <w:t> </w:t>
      </w:r>
      <w:r w:rsidRPr="00876367">
        <w:t>000</w:t>
      </w:r>
      <w:r w:rsidR="00AF14C2">
        <w:t> </w:t>
      </w:r>
      <w:r w:rsidRPr="00876367">
        <w:t>000</w:t>
      </w:r>
      <w:r w:rsidR="00AF14C2">
        <w:t> </w:t>
      </w:r>
      <w:r w:rsidRPr="00876367">
        <w:t>000</w:t>
      </w:r>
      <w:r w:rsidR="00AF14C2">
        <w:t> </w:t>
      </w:r>
      <w:r w:rsidRPr="00876367">
        <w:t>000</w:t>
      </w:r>
      <w:r w:rsidR="00AF14C2">
        <w:t xml:space="preserve"> </w:t>
      </w:r>
      <w:r w:rsidRPr="00876367">
        <w:t>16</w:t>
      </w:r>
      <w:r w:rsidR="004740D5">
        <w:t>*/</w:t>
      </w:r>
    </w:p>
    <w:p w:rsidR="004740D5" w:rsidRDefault="004740D5" w:rsidP="0046619E">
      <w:r>
        <w:t>1,6*10</w:t>
      </w:r>
      <w:r w:rsidRPr="004740D5">
        <w:rPr>
          <w:vertAlign w:val="superscript"/>
        </w:rPr>
        <w:t>-28</w:t>
      </w:r>
    </w:p>
    <w:p w:rsidR="00F82820" w:rsidRDefault="00F82820" w:rsidP="0046619E"/>
    <w:p w:rsidR="004C4A65" w:rsidRDefault="004C4A65" w:rsidP="0046619E">
      <w:r>
        <w:t>3)</w:t>
      </w:r>
    </w:p>
    <w:p w:rsidR="004C4A65" w:rsidRDefault="004C4A65" w:rsidP="0046619E"/>
    <w:p w:rsidR="004C4A65" w:rsidRPr="00B91736" w:rsidRDefault="004C4A65" w:rsidP="0046619E">
      <w:r>
        <w:t>(K</w:t>
      </w:r>
      <w:proofErr w:type="gramStart"/>
      <w:r>
        <w:t>)²</w:t>
      </w:r>
      <w:proofErr w:type="gramEnd"/>
      <w:r>
        <w:t>(L)</w:t>
      </w:r>
      <w:r w:rsidRPr="00B91736">
        <w:rPr>
          <w:vertAlign w:val="superscript"/>
        </w:rPr>
        <w:t>8</w:t>
      </w:r>
      <w:r w:rsidR="00B91736">
        <w:t xml:space="preserve"> </w:t>
      </w:r>
    </w:p>
    <w:p w:rsidR="004C4A65" w:rsidRDefault="004C4A65" w:rsidP="0046619E"/>
    <w:p w:rsidR="00B91736" w:rsidRDefault="00B91736" w:rsidP="0046619E">
      <w:r>
        <w:t>4)</w:t>
      </w:r>
    </w:p>
    <w:p w:rsidR="00B91736" w:rsidRDefault="00B91736" w:rsidP="0046619E"/>
    <w:p w:rsidR="00B91736" w:rsidRPr="00B91736" w:rsidRDefault="00B91736" w:rsidP="0046619E">
      <w:pPr>
        <w:rPr>
          <w:vertAlign w:val="subscript"/>
        </w:rPr>
      </w:pPr>
      <w:r w:rsidRPr="00B91736">
        <w:rPr>
          <w:vertAlign w:val="subscript"/>
        </w:rPr>
        <w:t>22</w:t>
      </w:r>
    </w:p>
    <w:p w:rsidR="00B91736" w:rsidRDefault="00B91736" w:rsidP="0046619E">
      <w:r>
        <w:t xml:space="preserve">   Ne</w:t>
      </w:r>
      <w:r w:rsidRPr="00B91736">
        <w:rPr>
          <w:vertAlign w:val="superscript"/>
        </w:rPr>
        <w:t>2+</w:t>
      </w:r>
      <w:r>
        <w:t xml:space="preserve"> </w:t>
      </w:r>
    </w:p>
    <w:p w:rsidR="00B91736" w:rsidRDefault="00C62304" w:rsidP="0046619E">
      <w:r>
        <w:rPr>
          <w:vertAlign w:val="superscript"/>
        </w:rPr>
        <w:t>10</w:t>
      </w:r>
      <w:r>
        <w:t xml:space="preserve"> </w:t>
      </w:r>
    </w:p>
    <w:p w:rsidR="00C62304" w:rsidRDefault="00C62304" w:rsidP="0046619E"/>
    <w:p w:rsidR="00C62304" w:rsidRDefault="00C62304" w:rsidP="0046619E">
      <w:r>
        <w:t>5)</w:t>
      </w:r>
    </w:p>
    <w:p w:rsidR="00C62304" w:rsidRDefault="006116F5" w:rsidP="0046619E">
      <w:r>
        <w:t>Le Ne fait parti des gazes rares.</w:t>
      </w:r>
    </w:p>
    <w:p w:rsidR="006116F5" w:rsidRDefault="006116F5" w:rsidP="0046619E"/>
    <w:p w:rsidR="006116F5" w:rsidRDefault="006116F5" w:rsidP="0046619E">
      <w:r>
        <w:t>6)</w:t>
      </w:r>
    </w:p>
    <w:p w:rsidR="006116F5" w:rsidRDefault="006116F5" w:rsidP="0046619E"/>
    <w:p w:rsidR="006116F5" w:rsidRPr="00C62304" w:rsidRDefault="006116F5" w:rsidP="0046619E">
      <w:r>
        <w:t>Il n’y a ^pas d’ion néon dans la nature car il est très stables car il a toutes ses couches saturée.</w:t>
      </w:r>
    </w:p>
    <w:p w:rsidR="008C1724" w:rsidRDefault="008C1724">
      <w:r>
        <w:br w:type="page"/>
      </w:r>
    </w:p>
    <w:p w:rsidR="0046619E" w:rsidRDefault="0046619E" w:rsidP="0046619E"/>
    <w:p w:rsidR="00603360" w:rsidRPr="00F7724D" w:rsidRDefault="00031A58" w:rsidP="0046619E">
      <w:hyperlink r:id="rId4" w:history="1">
        <w:r w:rsidRPr="00F7724D">
          <w:rPr>
            <w:rStyle w:val="Lienhypertexte"/>
            <w:rFonts w:ascii="Arial" w:hAnsi="Arial" w:cs="Arial"/>
            <w:sz w:val="16"/>
            <w:szCs w:val="16"/>
            <w:shd w:val="clear" w:color="auto" w:fill="FFFFFF"/>
          </w:rPr>
          <w:t>https://g.co/doodle/he69ng?ds=cl</w:t>
        </w:r>
      </w:hyperlink>
    </w:p>
    <w:sectPr w:rsidR="00603360" w:rsidRPr="00F7724D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70712"/>
    <w:rsid w:val="00031A58"/>
    <w:rsid w:val="001D47C5"/>
    <w:rsid w:val="00372F71"/>
    <w:rsid w:val="00375AE3"/>
    <w:rsid w:val="00384171"/>
    <w:rsid w:val="0046619E"/>
    <w:rsid w:val="004740D5"/>
    <w:rsid w:val="004C4A65"/>
    <w:rsid w:val="00603360"/>
    <w:rsid w:val="006116F5"/>
    <w:rsid w:val="006705F3"/>
    <w:rsid w:val="00681E20"/>
    <w:rsid w:val="00870712"/>
    <w:rsid w:val="00876367"/>
    <w:rsid w:val="008C1724"/>
    <w:rsid w:val="00AF14C2"/>
    <w:rsid w:val="00B91736"/>
    <w:rsid w:val="00C62304"/>
    <w:rsid w:val="00C82C5A"/>
    <w:rsid w:val="00F7724D"/>
    <w:rsid w:val="00F82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72F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.co/doodle/he69ng?ds=c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2017-12-04T18:40:00Z</dcterms:created>
  <dcterms:modified xsi:type="dcterms:W3CDTF">2017-12-04T20:01:00Z</dcterms:modified>
</cp:coreProperties>
</file>