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F3FA" w14:textId="77777777" w:rsidR="00F4398F" w:rsidRDefault="00F4398F"/>
    <w:p w14:paraId="61B8C8D7" w14:textId="48A9FAF0" w:rsidR="007A2EF8" w:rsidRDefault="007A2EF8">
      <w:r>
        <w:t>Clé API pour la formation LLM Ingénieur</w:t>
      </w:r>
    </w:p>
    <w:p w14:paraId="1A5C1293" w14:textId="0FF029F2" w:rsidR="007A2EF8" w:rsidRDefault="005E352C">
      <w:r w:rsidRPr="005E352C">
        <w:t>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</w:t>
      </w:r>
    </w:p>
    <w:p w14:paraId="39410ECC" w14:textId="77777777" w:rsidR="007A2EF8" w:rsidRDefault="007A2EF8"/>
    <w:p w14:paraId="5865C2E8" w14:textId="77777777" w:rsidR="007A2EF8" w:rsidRDefault="007A2EF8"/>
    <w:p w14:paraId="546F7DBB" w14:textId="7AF2E50D" w:rsidR="007A2EF8" w:rsidRDefault="007A2EF8">
      <w:r>
        <w:t>Code de récupération Compte OPEN AI</w:t>
      </w:r>
    </w:p>
    <w:p w14:paraId="5F4E0176" w14:textId="6D3F1A8C" w:rsidR="007A2EF8" w:rsidRDefault="007A2EF8">
      <w:r w:rsidRPr="007A2EF8">
        <w:t>5TAPQ2C42FM8U21WX7H8W6Z7</w:t>
      </w:r>
    </w:p>
    <w:p w14:paraId="4416542E" w14:textId="77777777" w:rsidR="007A2EF8" w:rsidRDefault="007A2EF8"/>
    <w:p w14:paraId="7E13811F" w14:textId="0BE87D49" w:rsidR="007A2EF8" w:rsidRDefault="007A2EF8">
      <w:r>
        <w:t>ID de l’organisation</w:t>
      </w:r>
    </w:p>
    <w:p w14:paraId="3777D12B" w14:textId="128DDA47" w:rsidR="007A2EF8" w:rsidRDefault="007A2EF8">
      <w:proofErr w:type="gramStart"/>
      <w:r w:rsidRPr="007A2EF8">
        <w:t>org</w:t>
      </w:r>
      <w:proofErr w:type="gramEnd"/>
      <w:r w:rsidRPr="007A2EF8">
        <w:t>-7uOa5MPOlS2vgHmBQQEV775F</w:t>
      </w:r>
    </w:p>
    <w:sectPr w:rsidR="007A2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F8"/>
    <w:rsid w:val="00153B2E"/>
    <w:rsid w:val="001F54BC"/>
    <w:rsid w:val="004C65AE"/>
    <w:rsid w:val="005E352C"/>
    <w:rsid w:val="00627C98"/>
    <w:rsid w:val="0078026E"/>
    <w:rsid w:val="007A2EF8"/>
    <w:rsid w:val="008067B3"/>
    <w:rsid w:val="00835864"/>
    <w:rsid w:val="00A707A3"/>
    <w:rsid w:val="00F4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56E6"/>
  <w15:chartTrackingRefBased/>
  <w15:docId w15:val="{80BD3EE1-25C6-43D7-8D3A-7AF4D4D8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E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E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E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E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E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E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E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2E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2E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E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meyer</dc:creator>
  <cp:keywords/>
  <dc:description/>
  <cp:lastModifiedBy>henri de meyer</cp:lastModifiedBy>
  <cp:revision>2</cp:revision>
  <dcterms:created xsi:type="dcterms:W3CDTF">2025-04-04T16:33:00Z</dcterms:created>
  <dcterms:modified xsi:type="dcterms:W3CDTF">2025-04-04T16:33:00Z</dcterms:modified>
</cp:coreProperties>
</file>