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7CB8" w14:textId="77777777" w:rsidR="004D510F" w:rsidRDefault="004D510F" w:rsidP="002713F3">
      <w:pPr>
        <w:ind w:left="720" w:hanging="360"/>
      </w:pPr>
    </w:p>
    <w:p w14:paraId="4D494F37" w14:textId="7D710959" w:rsidR="004D510F" w:rsidRDefault="004D510F" w:rsidP="004D510F">
      <w:pPr>
        <w:rPr>
          <w:b/>
          <w:bCs/>
        </w:rPr>
      </w:pPr>
      <w:r>
        <w:rPr>
          <w:b/>
          <w:bCs/>
        </w:rPr>
        <w:t>CHANGES TO THE MAC DIRECTORY:</w:t>
      </w:r>
    </w:p>
    <w:p w14:paraId="7480953D" w14:textId="615E825D" w:rsidR="004D510F" w:rsidRDefault="004D510F" w:rsidP="004D510F">
      <w:pPr>
        <w:pStyle w:val="Lijstaline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Added: network_components/client.cc</w:t>
      </w:r>
    </w:p>
    <w:p w14:paraId="01BC0BCC" w14:textId="277E4346" w:rsidR="004D510F" w:rsidRDefault="004D510F" w:rsidP="004D510F">
      <w:pPr>
        <w:pStyle w:val="Lijstaline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Modified: mac.cc =&gt; new include header line and added lines 909-912</w:t>
      </w:r>
    </w:p>
    <w:p w14:paraId="31E789A1" w14:textId="7210FF29" w:rsidR="004D510F" w:rsidRPr="004D510F" w:rsidRDefault="004D510F" w:rsidP="004D510F">
      <w:pPr>
        <w:pStyle w:val="Lijstaline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Modified: CMakeLists.txt =&gt; added set(…, network_components/client.cc)</w:t>
      </w:r>
    </w:p>
    <w:p w14:paraId="5512CA14" w14:textId="77777777" w:rsidR="004D510F" w:rsidRDefault="004D510F" w:rsidP="004D510F">
      <w:pPr>
        <w:pStyle w:val="Lijstalinea"/>
        <w:rPr>
          <w:b/>
          <w:bCs/>
        </w:rPr>
      </w:pPr>
    </w:p>
    <w:p w14:paraId="7EDBA72B" w14:textId="1070DE74" w:rsidR="00F82C44" w:rsidRPr="006E242C" w:rsidRDefault="00AA5365" w:rsidP="002713F3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2713F3" w:rsidRPr="006E242C">
        <w:rPr>
          <w:b/>
          <w:bCs/>
        </w:rPr>
        <w:t xml:space="preserve">UHD install </w:t>
      </w:r>
    </w:p>
    <w:p w14:paraId="04DD8C8F" w14:textId="5CA01F9D" w:rsidR="002713F3" w:rsidRDefault="002713F3">
      <w:r>
        <w:t>Dependencies</w:t>
      </w:r>
    </w:p>
    <w:p w14:paraId="6D58D255" w14:textId="36E02215" w:rsidR="002713F3" w:rsidRPr="006E242C" w:rsidRDefault="002713F3" w:rsidP="002713F3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 w:rsidRPr="006E242C">
        <w:rPr>
          <w:rFonts w:ascii="Segoe UI" w:hAnsi="Segoe UI" w:cs="Segoe UI"/>
          <w:color w:val="242424"/>
          <w:sz w:val="22"/>
          <w:szCs w:val="22"/>
        </w:rPr>
        <w:t>sudo apt-get install autoconf automake build-essential ccache cmake cpufrequtils doxygen ethtool g++ git inetutils-tools libboost-all-dev libncurses5 libncurses5-dev libusb-1.0-0 libusb-1.0-0-dev libusb-dev python3-dev python3-mako python3-numpy python3-requests python3-scipy python3-setuptools python3-ruamel.yaml</w:t>
      </w:r>
    </w:p>
    <w:p w14:paraId="05E9AB25" w14:textId="77777777" w:rsidR="002713F3" w:rsidRDefault="002713F3"/>
    <w:p w14:paraId="718EECE2" w14:textId="485648EB" w:rsidR="002713F3" w:rsidRDefault="002713F3">
      <w:r>
        <w:t>Installation</w:t>
      </w:r>
    </w:p>
    <w:p w14:paraId="4B707E73" w14:textId="77777777" w:rsidR="002713F3" w:rsidRPr="006E242C" w:rsidRDefault="002713F3" w:rsidP="002713F3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6E242C">
        <w:rPr>
          <w:rFonts w:ascii="Segoe UI" w:hAnsi="Segoe UI" w:cs="Segoe UI"/>
          <w:color w:val="242424"/>
          <w:sz w:val="22"/>
          <w:szCs w:val="22"/>
        </w:rPr>
        <w:t>git clone </w:t>
      </w:r>
      <w:hyperlink r:id="rId5" w:tgtFrame="_blank" w:tooltip="https://github.com/EttusResearch/uhd" w:history="1">
        <w:r w:rsidRPr="006E242C">
          <w:rPr>
            <w:color w:val="242424"/>
            <w:sz w:val="22"/>
            <w:szCs w:val="22"/>
          </w:rPr>
          <w:t>https://github.com/EttusResearch/uhd</w:t>
        </w:r>
      </w:hyperlink>
      <w:r w:rsidRPr="006E242C">
        <w:rPr>
          <w:rFonts w:ascii="Segoe UI" w:hAnsi="Segoe UI" w:cs="Segoe UI"/>
          <w:color w:val="242424"/>
          <w:sz w:val="22"/>
          <w:szCs w:val="22"/>
        </w:rPr>
        <w:t xml:space="preserve"> &amp;&amp; cd uhd/host &amp;&amp; </w:t>
      </w:r>
    </w:p>
    <w:p w14:paraId="35F394CC" w14:textId="65BDD08D" w:rsidR="002713F3" w:rsidRPr="006E242C" w:rsidRDefault="002713F3" w:rsidP="002713F3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6E242C">
        <w:rPr>
          <w:rFonts w:ascii="Segoe UI" w:hAnsi="Segoe UI" w:cs="Segoe UI"/>
          <w:color w:val="242424"/>
          <w:sz w:val="22"/>
          <w:szCs w:val="22"/>
        </w:rPr>
        <w:t>git checkout </w:t>
      </w:r>
      <w:hyperlink r:id="rId6" w:tgtFrame="_blank" w:tooltip="https://github.com/EttusResearch/uhd/tree/UHD-3.15.LTS" w:history="1">
        <w:r w:rsidRPr="006E242C">
          <w:rPr>
            <w:color w:val="242424"/>
            <w:sz w:val="22"/>
            <w:szCs w:val="22"/>
          </w:rPr>
          <w:t>UHD</w:t>
        </w:r>
        <w:r w:rsidR="001F0DEF">
          <w:rPr>
            <w:color w:val="242424"/>
            <w:sz w:val="22"/>
            <w:szCs w:val="22"/>
          </w:rPr>
          <w:t>-</w:t>
        </w:r>
        <w:r w:rsidRPr="006E242C">
          <w:rPr>
            <w:color w:val="242424"/>
            <w:sz w:val="22"/>
            <w:szCs w:val="22"/>
          </w:rPr>
          <w:t>3.15.LTS</w:t>
        </w:r>
      </w:hyperlink>
      <w:r w:rsidRPr="006E242C">
        <w:rPr>
          <w:rFonts w:ascii="Segoe UI" w:hAnsi="Segoe UI" w:cs="Segoe UI"/>
          <w:color w:val="242424"/>
          <w:sz w:val="22"/>
          <w:szCs w:val="22"/>
        </w:rPr>
        <w:t xml:space="preserve"> &amp;&amp; mkdir build &amp;&amp; cd build &amp;&amp;  cmake .. &amp;&amp; </w:t>
      </w:r>
    </w:p>
    <w:p w14:paraId="0EC9E0A9" w14:textId="35AFD7B9" w:rsidR="002713F3" w:rsidRPr="006E242C" w:rsidRDefault="002713F3" w:rsidP="002713F3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6E242C">
        <w:rPr>
          <w:rFonts w:ascii="Segoe UI" w:hAnsi="Segoe UI" w:cs="Segoe UI"/>
          <w:color w:val="242424"/>
          <w:sz w:val="22"/>
          <w:szCs w:val="22"/>
        </w:rPr>
        <w:t xml:space="preserve">make -j8 &amp;&amp; sudo make install &amp;&amp; sudo ldconfig </w:t>
      </w:r>
    </w:p>
    <w:p w14:paraId="313836AA" w14:textId="0E3833BD" w:rsidR="002713F3" w:rsidRDefault="002713F3"/>
    <w:p w14:paraId="1D2582F3" w14:textId="431D5AFA" w:rsidR="006E242C" w:rsidRDefault="006E242C"/>
    <w:p w14:paraId="5837F339" w14:textId="77777777" w:rsidR="006E242C" w:rsidRDefault="006E242C"/>
    <w:p w14:paraId="2B2E7867" w14:textId="402CE4ED" w:rsidR="002713F3" w:rsidRPr="002F070F" w:rsidRDefault="002713F3" w:rsidP="002713F3">
      <w:pPr>
        <w:pStyle w:val="Lijstalinea"/>
        <w:numPr>
          <w:ilvl w:val="0"/>
          <w:numId w:val="1"/>
        </w:numPr>
        <w:rPr>
          <w:b/>
          <w:bCs/>
        </w:rPr>
      </w:pPr>
      <w:r w:rsidRPr="002F070F">
        <w:rPr>
          <w:b/>
          <w:bCs/>
        </w:rPr>
        <w:t>Install srsRAN</w:t>
      </w:r>
      <w:r w:rsidR="00BE7E15" w:rsidRPr="002F070F">
        <w:rPr>
          <w:b/>
          <w:bCs/>
        </w:rPr>
        <w:t>:</w:t>
      </w:r>
      <w:r w:rsidRPr="002F070F">
        <w:rPr>
          <w:b/>
          <w:bCs/>
        </w:rPr>
        <w:t xml:space="preserve"> </w:t>
      </w:r>
      <w:r w:rsidR="002F070F">
        <w:rPr>
          <w:b/>
          <w:bCs/>
        </w:rPr>
        <w:t xml:space="preserve">(with our Solution) </w:t>
      </w:r>
    </w:p>
    <w:p w14:paraId="415E45A3" w14:textId="77777777" w:rsidR="006E242C" w:rsidRDefault="006E242C" w:rsidP="006E242C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7417A7ED" w14:textId="77777777" w:rsidR="006E242C" w:rsidRDefault="006E242C" w:rsidP="002F070F">
      <w:r w:rsidRPr="002F070F">
        <w:t xml:space="preserve">Before installation: </w:t>
      </w:r>
      <w:r>
        <w:t>Check your you UHD driver finds the UHD devices using the following commands</w:t>
      </w:r>
    </w:p>
    <w:p w14:paraId="4A9232AC" w14:textId="77777777" w:rsidR="006E242C" w:rsidRPr="002F070F" w:rsidRDefault="006E242C" w:rsidP="002F070F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2F070F">
        <w:rPr>
          <w:rFonts w:ascii="Segoe UI" w:hAnsi="Segoe UI" w:cs="Segoe UI"/>
          <w:color w:val="242424"/>
          <w:sz w:val="22"/>
          <w:szCs w:val="22"/>
        </w:rPr>
        <w:t>uhd_find_devices</w:t>
      </w:r>
    </w:p>
    <w:p w14:paraId="65AEC8D3" w14:textId="77777777" w:rsidR="006E242C" w:rsidRPr="002F070F" w:rsidRDefault="006E242C" w:rsidP="002F070F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2F070F">
        <w:rPr>
          <w:rFonts w:ascii="Segoe UI" w:hAnsi="Segoe UI" w:cs="Segoe UI"/>
          <w:color w:val="242424"/>
          <w:sz w:val="22"/>
          <w:szCs w:val="22"/>
        </w:rPr>
        <w:t>uhd_usrp_probe</w:t>
      </w:r>
    </w:p>
    <w:p w14:paraId="6A8719FC" w14:textId="7D5B2668" w:rsidR="006E242C" w:rsidRDefault="006E242C" w:rsidP="006E242C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38505F9B" w14:textId="7E708709" w:rsidR="006E242C" w:rsidRPr="002F070F" w:rsidRDefault="006E242C" w:rsidP="002F070F">
      <w:r w:rsidRPr="002F070F">
        <w:t>Install pre-requsite libraries</w:t>
      </w:r>
    </w:p>
    <w:p w14:paraId="32D2E22E" w14:textId="77777777" w:rsidR="002F070F" w:rsidRPr="006E242C" w:rsidRDefault="002F070F" w:rsidP="002F070F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6E242C">
        <w:rPr>
          <w:rFonts w:ascii="Segoe UI" w:hAnsi="Segoe UI" w:cs="Segoe UI"/>
          <w:color w:val="242424"/>
          <w:sz w:val="22"/>
          <w:szCs w:val="22"/>
        </w:rPr>
        <w:t>sudo apt-get install build-essential cmake libfftw3-dev libmbedtls-dev libboost-program-options-dev libconfig++-dev libsctp-dev</w:t>
      </w:r>
    </w:p>
    <w:p w14:paraId="65100669" w14:textId="77777777" w:rsidR="002F070F" w:rsidRPr="006E242C" w:rsidRDefault="002F070F" w:rsidP="006E242C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1CDA75F6" w14:textId="2EC0EDF4" w:rsidR="006E242C" w:rsidRDefault="006E242C" w:rsidP="006E242C">
      <w:pPr>
        <w:pStyle w:val="Lijstalinea"/>
      </w:pPr>
    </w:p>
    <w:p w14:paraId="3A75679B" w14:textId="409727D5" w:rsidR="006E242C" w:rsidRDefault="006E242C" w:rsidP="002F070F">
      <w:r>
        <w:t>Then install our adaptive resource allocation solution using the following commands:</w:t>
      </w:r>
    </w:p>
    <w:p w14:paraId="72FBBBF4" w14:textId="0B42CD0E" w:rsidR="00BE7E15" w:rsidRPr="002F070F" w:rsidRDefault="006F7116" w:rsidP="002F070F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6F7116">
        <w:rPr>
          <w:rFonts w:ascii="Segoe UI" w:hAnsi="Segoe UI" w:cs="Segoe UI"/>
          <w:color w:val="242424"/>
          <w:sz w:val="22"/>
          <w:szCs w:val="22"/>
        </w:rPr>
        <w:t xml:space="preserve">git clone </w:t>
      </w:r>
      <w:hyperlink r:id="rId7" w:history="1">
        <w:r w:rsidRPr="006F7116">
          <w:rPr>
            <w:rFonts w:ascii="Segoe UI" w:hAnsi="Segoe UI" w:cs="Segoe UI"/>
            <w:color w:val="242424"/>
            <w:sz w:val="22"/>
            <w:szCs w:val="22"/>
          </w:rPr>
          <w:t>https://gitlab.ilabt.imec.be/mgirmay/adaptive-mbsfn.git</w:t>
        </w:r>
      </w:hyperlink>
      <w:r w:rsidR="00BE7E15" w:rsidRPr="002F070F">
        <w:rPr>
          <w:rFonts w:ascii="Segoe UI" w:hAnsi="Segoe UI" w:cs="Segoe UI"/>
          <w:color w:val="242424"/>
          <w:sz w:val="22"/>
          <w:szCs w:val="22"/>
        </w:rPr>
        <w:t xml:space="preserve"> &amp;&amp; cd adaptive-mbsfn &amp;&amp; mkdir build &amp;&amp; cd build &amp;&amp; cmake ../ &amp;&amp; make -j8 &amp;&amp; sudo make install</w:t>
      </w:r>
      <w:r w:rsidR="006E242C" w:rsidRPr="002F070F">
        <w:rPr>
          <w:rFonts w:ascii="Segoe UI" w:hAnsi="Segoe UI" w:cs="Segoe UI"/>
          <w:color w:val="242424"/>
          <w:sz w:val="22"/>
          <w:szCs w:val="22"/>
        </w:rPr>
        <w:t xml:space="preserve"> &amp;&amp;  sudo ldconfig</w:t>
      </w:r>
    </w:p>
    <w:p w14:paraId="32B08257" w14:textId="77777777" w:rsidR="002F070F" w:rsidRDefault="006E242C" w:rsidP="002F070F">
      <w:r w:rsidRPr="002F070F">
        <w:t xml:space="preserve">  </w:t>
      </w:r>
    </w:p>
    <w:p w14:paraId="3F84E0BE" w14:textId="660750FB" w:rsidR="006E242C" w:rsidRDefault="006E242C" w:rsidP="002F070F">
      <w:r w:rsidRPr="006F7116">
        <w:t>Install in atleast two host PCs .</w:t>
      </w:r>
    </w:p>
    <w:p w14:paraId="41BA9FC0" w14:textId="2F8F582D" w:rsidR="00202A1D" w:rsidRDefault="00202A1D" w:rsidP="002F070F"/>
    <w:p w14:paraId="29367E81" w14:textId="2A9FF1A2" w:rsidR="00202A1D" w:rsidRDefault="00202A1D" w:rsidP="002F070F"/>
    <w:p w14:paraId="5505945D" w14:textId="52199CAF" w:rsidR="00202A1D" w:rsidRDefault="00202A1D" w:rsidP="003A1CDC"/>
    <w:p w14:paraId="3B9CCACE" w14:textId="091D0387" w:rsidR="00202A1D" w:rsidRDefault="00202A1D" w:rsidP="002F070F"/>
    <w:p w14:paraId="391CF87B" w14:textId="77777777" w:rsidR="00202A1D" w:rsidRPr="006F7116" w:rsidRDefault="00202A1D" w:rsidP="002F070F"/>
    <w:p w14:paraId="68195C3B" w14:textId="1FC1D025" w:rsidR="002F070F" w:rsidRPr="002F070F" w:rsidRDefault="002F070F" w:rsidP="002F070F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Running the test</w:t>
      </w:r>
      <w:r w:rsidRPr="002F070F">
        <w:rPr>
          <w:b/>
          <w:bCs/>
        </w:rPr>
        <w:t>:</w:t>
      </w:r>
      <w:r>
        <w:rPr>
          <w:b/>
          <w:bCs/>
        </w:rPr>
        <w:t xml:space="preserve"> </w:t>
      </w:r>
      <w:r w:rsidR="00426F25">
        <w:rPr>
          <w:b/>
          <w:bCs/>
        </w:rPr>
        <w:t xml:space="preserve"> eNB PC</w:t>
      </w:r>
    </w:p>
    <w:p w14:paraId="1ACFDCB7" w14:textId="75E6E564" w:rsidR="00BE7E15" w:rsidRPr="006F7116" w:rsidRDefault="00BE7E15" w:rsidP="002F070F"/>
    <w:p w14:paraId="4C47B32A" w14:textId="5EDFFB17" w:rsidR="009B2869" w:rsidRPr="009B2869" w:rsidRDefault="006F7116" w:rsidP="002F070F">
      <w:r>
        <w:t>Pre-requisites to run the test</w:t>
      </w:r>
      <w:r w:rsidR="002F070F">
        <w:t xml:space="preserve">: </w:t>
      </w:r>
      <w:r w:rsidR="00426F25">
        <w:t>s</w:t>
      </w:r>
      <w:r w:rsidR="002713F3" w:rsidRPr="002F070F">
        <w:t xml:space="preserve">et your machine in </w:t>
      </w:r>
      <w:r w:rsidR="009B2869" w:rsidRPr="002F070F">
        <w:t xml:space="preserve">performance mode </w:t>
      </w:r>
    </w:p>
    <w:p w14:paraId="2B4E51BA" w14:textId="538C00ED" w:rsidR="009B2869" w:rsidRPr="002F070F" w:rsidRDefault="009B2869" w:rsidP="002F070F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2F070F">
        <w:rPr>
          <w:rFonts w:ascii="Segoe UI" w:hAnsi="Segoe UI" w:cs="Segoe UI"/>
          <w:color w:val="242424"/>
          <w:sz w:val="22"/>
          <w:szCs w:val="22"/>
        </w:rPr>
        <w:t>echo "performance" | sudo tee /sys/devices/system/cpu/cpu*/cpufreq/scaling_governor</w:t>
      </w:r>
    </w:p>
    <w:p w14:paraId="77EBA4B4" w14:textId="1F3F8A1F" w:rsidR="002F070F" w:rsidRDefault="002F070F" w:rsidP="002F070F"/>
    <w:p w14:paraId="63A29004" w14:textId="6E7BD19A" w:rsidR="00426F25" w:rsidRDefault="00426F25" w:rsidP="002F070F"/>
    <w:p w14:paraId="1F24ED38" w14:textId="36839883" w:rsidR="00426F25" w:rsidRPr="00426F25" w:rsidRDefault="00426F25" w:rsidP="002F070F">
      <w:pPr>
        <w:rPr>
          <w:b/>
          <w:bCs/>
        </w:rPr>
      </w:pPr>
      <w:r w:rsidRPr="00426F25">
        <w:rPr>
          <w:b/>
          <w:bCs/>
        </w:rPr>
        <w:t xml:space="preserve">On eNB </w:t>
      </w:r>
      <w:r w:rsidR="00353CEC">
        <w:rPr>
          <w:b/>
          <w:bCs/>
        </w:rPr>
        <w:t>PC</w:t>
      </w:r>
    </w:p>
    <w:p w14:paraId="0779C13C" w14:textId="3C17769D" w:rsidR="006E242C" w:rsidRDefault="006F7116" w:rsidP="002F070F">
      <w:r w:rsidRPr="006F7116">
        <w:t xml:space="preserve">Run </w:t>
      </w:r>
      <w:r w:rsidR="00353CEC">
        <w:t xml:space="preserve">EPC </w:t>
      </w:r>
    </w:p>
    <w:p w14:paraId="7B2AF68E" w14:textId="722B45C8" w:rsidR="00426F25" w:rsidRPr="00353CEC" w:rsidRDefault="00426F25" w:rsidP="00353CEC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353CEC">
        <w:rPr>
          <w:rFonts w:ascii="Segoe UI" w:hAnsi="Segoe UI" w:cs="Segoe UI"/>
          <w:color w:val="242424"/>
          <w:sz w:val="22"/>
          <w:szCs w:val="22"/>
        </w:rPr>
        <w:t xml:space="preserve">cd  adaptive-mbsfn/srsepc </w:t>
      </w:r>
    </w:p>
    <w:p w14:paraId="01210AD6" w14:textId="0263DAC0" w:rsidR="00426F25" w:rsidRPr="00353CEC" w:rsidRDefault="00426F25" w:rsidP="00353CEC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353CEC">
        <w:rPr>
          <w:rFonts w:ascii="Segoe UI" w:hAnsi="Segoe UI" w:cs="Segoe UI"/>
          <w:color w:val="242424"/>
          <w:sz w:val="22"/>
          <w:szCs w:val="22"/>
        </w:rPr>
        <w:t>sudo srsepc epc.conf.example</w:t>
      </w:r>
    </w:p>
    <w:p w14:paraId="74E21920" w14:textId="603013FF" w:rsidR="00353CEC" w:rsidRDefault="00BB1BF5" w:rsidP="002F070F">
      <w:r>
        <w:t>MAKE SURE THAT db_file is set to “user_db.csv.example” (line 43 in conf file)</w:t>
      </w:r>
    </w:p>
    <w:p w14:paraId="095E4712" w14:textId="23BBC0D9" w:rsidR="002F070F" w:rsidRDefault="002F070F" w:rsidP="002F070F">
      <w:r w:rsidRPr="006F7116">
        <w:t xml:space="preserve">Run </w:t>
      </w:r>
      <w:r w:rsidR="00353CEC">
        <w:t>MBMS gateway</w:t>
      </w:r>
    </w:p>
    <w:p w14:paraId="2152C1B9" w14:textId="77777777" w:rsidR="00426F25" w:rsidRPr="00353CEC" w:rsidRDefault="00426F25" w:rsidP="00353CEC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353CEC">
        <w:rPr>
          <w:rFonts w:ascii="Segoe UI" w:hAnsi="Segoe UI" w:cs="Segoe UI"/>
          <w:color w:val="242424"/>
          <w:sz w:val="22"/>
          <w:szCs w:val="22"/>
        </w:rPr>
        <w:t xml:space="preserve">cd  adaptive-mbsfn/srsepc </w:t>
      </w:r>
    </w:p>
    <w:p w14:paraId="7EDE9F55" w14:textId="259EF79B" w:rsidR="00426F25" w:rsidRPr="00353CEC" w:rsidRDefault="00426F25" w:rsidP="00353CEC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353CEC">
        <w:rPr>
          <w:rFonts w:ascii="Segoe UI" w:hAnsi="Segoe UI" w:cs="Segoe UI"/>
          <w:color w:val="242424"/>
          <w:sz w:val="22"/>
          <w:szCs w:val="22"/>
        </w:rPr>
        <w:t>sudo srs</w:t>
      </w:r>
      <w:r w:rsidR="00353CEC" w:rsidRPr="00353CEC">
        <w:rPr>
          <w:rFonts w:ascii="Segoe UI" w:hAnsi="Segoe UI" w:cs="Segoe UI"/>
          <w:color w:val="242424"/>
          <w:sz w:val="22"/>
          <w:szCs w:val="22"/>
        </w:rPr>
        <w:t>mbms</w:t>
      </w:r>
      <w:r w:rsidRPr="00353CEC">
        <w:rPr>
          <w:rFonts w:ascii="Segoe UI" w:hAnsi="Segoe UI" w:cs="Segoe UI"/>
          <w:color w:val="242424"/>
          <w:sz w:val="22"/>
          <w:szCs w:val="22"/>
        </w:rPr>
        <w:t xml:space="preserve"> </w:t>
      </w:r>
      <w:r w:rsidR="00353CEC" w:rsidRPr="00353CEC">
        <w:rPr>
          <w:rFonts w:ascii="Segoe UI" w:hAnsi="Segoe UI" w:cs="Segoe UI"/>
          <w:color w:val="242424"/>
          <w:sz w:val="22"/>
          <w:szCs w:val="22"/>
        </w:rPr>
        <w:t>mbms</w:t>
      </w:r>
      <w:r w:rsidRPr="00353CEC">
        <w:rPr>
          <w:rFonts w:ascii="Segoe UI" w:hAnsi="Segoe UI" w:cs="Segoe UI"/>
          <w:color w:val="242424"/>
          <w:sz w:val="22"/>
          <w:szCs w:val="22"/>
        </w:rPr>
        <w:t>.conf.example</w:t>
      </w:r>
    </w:p>
    <w:p w14:paraId="4509BADE" w14:textId="77777777" w:rsidR="00426F25" w:rsidRPr="002F070F" w:rsidRDefault="00426F25" w:rsidP="002F070F"/>
    <w:p w14:paraId="00D94327" w14:textId="3D15ACD2" w:rsidR="002F070F" w:rsidRDefault="002F070F" w:rsidP="002F070F">
      <w:r w:rsidRPr="006F7116">
        <w:t xml:space="preserve">Run </w:t>
      </w:r>
      <w:r w:rsidR="00353CEC">
        <w:t>eNodeB (eNB)</w:t>
      </w:r>
    </w:p>
    <w:p w14:paraId="271D15A6" w14:textId="3472FFC2" w:rsidR="00353CEC" w:rsidRPr="00353CEC" w:rsidRDefault="00353CEC" w:rsidP="00353CEC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353CEC">
        <w:rPr>
          <w:rFonts w:ascii="Segoe UI" w:hAnsi="Segoe UI" w:cs="Segoe UI"/>
          <w:color w:val="242424"/>
          <w:sz w:val="22"/>
          <w:szCs w:val="22"/>
        </w:rPr>
        <w:t xml:space="preserve">cd  adaptive-mbsfn/srsenb </w:t>
      </w:r>
    </w:p>
    <w:p w14:paraId="21D45AEC" w14:textId="1ABE3A29" w:rsidR="00353CEC" w:rsidRPr="00353CEC" w:rsidRDefault="00353CEC" w:rsidP="00353CEC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353CEC">
        <w:rPr>
          <w:rFonts w:ascii="Segoe UI" w:hAnsi="Segoe UI" w:cs="Segoe UI"/>
          <w:color w:val="242424"/>
          <w:sz w:val="22"/>
          <w:szCs w:val="22"/>
        </w:rPr>
        <w:t>sudo srsenb enb.conf</w:t>
      </w:r>
    </w:p>
    <w:p w14:paraId="4C77B30F" w14:textId="30467F6F" w:rsidR="00353CEC" w:rsidRDefault="00353CEC" w:rsidP="002F070F"/>
    <w:p w14:paraId="1B939C8B" w14:textId="08E94476" w:rsidR="00202A1D" w:rsidRDefault="00202A1D" w:rsidP="002F070F"/>
    <w:p w14:paraId="77F40CAD" w14:textId="68973052" w:rsidR="00202A1D" w:rsidRDefault="00202A1D" w:rsidP="002F070F"/>
    <w:p w14:paraId="0B25B427" w14:textId="77777777" w:rsidR="00202A1D" w:rsidRDefault="00202A1D" w:rsidP="002F070F"/>
    <w:p w14:paraId="5D2C4369" w14:textId="34288E8A" w:rsidR="00202A1D" w:rsidRPr="002F070F" w:rsidRDefault="00202A1D" w:rsidP="00202A1D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Running the test</w:t>
      </w:r>
      <w:r w:rsidRPr="002F070F">
        <w:rPr>
          <w:b/>
          <w:bCs/>
        </w:rPr>
        <w:t>:</w:t>
      </w:r>
      <w:r>
        <w:rPr>
          <w:b/>
          <w:bCs/>
        </w:rPr>
        <w:t xml:space="preserve">  eNB PC</w:t>
      </w:r>
    </w:p>
    <w:p w14:paraId="676BC934" w14:textId="7241D4DB" w:rsidR="00353CEC" w:rsidRPr="00426F25" w:rsidRDefault="00353CEC" w:rsidP="00353CEC">
      <w:pPr>
        <w:rPr>
          <w:b/>
          <w:bCs/>
        </w:rPr>
      </w:pPr>
      <w:r w:rsidRPr="00426F25">
        <w:rPr>
          <w:b/>
          <w:bCs/>
        </w:rPr>
        <w:t xml:space="preserve">On </w:t>
      </w:r>
      <w:r>
        <w:rPr>
          <w:b/>
          <w:bCs/>
        </w:rPr>
        <w:t>UE</w:t>
      </w:r>
      <w:r w:rsidRPr="00426F25">
        <w:rPr>
          <w:b/>
          <w:bCs/>
        </w:rPr>
        <w:t xml:space="preserve"> </w:t>
      </w:r>
      <w:r>
        <w:rPr>
          <w:b/>
          <w:bCs/>
        </w:rPr>
        <w:t>PC</w:t>
      </w:r>
    </w:p>
    <w:p w14:paraId="2D12C18F" w14:textId="1F196C8A" w:rsidR="00353CEC" w:rsidRDefault="00353CEC" w:rsidP="00353CEC">
      <w:r w:rsidRPr="006F7116">
        <w:t xml:space="preserve">Run </w:t>
      </w:r>
      <w:r>
        <w:t xml:space="preserve">UE </w:t>
      </w:r>
    </w:p>
    <w:p w14:paraId="4398537B" w14:textId="0BB11110" w:rsidR="00353CEC" w:rsidRPr="00353CEC" w:rsidRDefault="00353CEC" w:rsidP="00353CEC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353CEC">
        <w:rPr>
          <w:rFonts w:ascii="Segoe UI" w:hAnsi="Segoe UI" w:cs="Segoe UI"/>
          <w:color w:val="242424"/>
          <w:sz w:val="22"/>
          <w:szCs w:val="22"/>
        </w:rPr>
        <w:t>cd  adaptive-mbsfn/srs</w:t>
      </w:r>
      <w:r>
        <w:rPr>
          <w:rFonts w:ascii="Segoe UI" w:hAnsi="Segoe UI" w:cs="Segoe UI"/>
          <w:color w:val="242424"/>
          <w:sz w:val="22"/>
          <w:szCs w:val="22"/>
        </w:rPr>
        <w:t>ue</w:t>
      </w:r>
      <w:r w:rsidRPr="00353CEC">
        <w:rPr>
          <w:rFonts w:ascii="Segoe UI" w:hAnsi="Segoe UI" w:cs="Segoe UI"/>
          <w:color w:val="242424"/>
          <w:sz w:val="22"/>
          <w:szCs w:val="22"/>
        </w:rPr>
        <w:t xml:space="preserve"> </w:t>
      </w:r>
    </w:p>
    <w:p w14:paraId="45C768EE" w14:textId="07581575" w:rsidR="00353CEC" w:rsidRPr="00353CEC" w:rsidRDefault="00353CEC" w:rsidP="00353CEC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353CEC">
        <w:rPr>
          <w:rFonts w:ascii="Segoe UI" w:hAnsi="Segoe UI" w:cs="Segoe UI"/>
          <w:color w:val="242424"/>
          <w:sz w:val="22"/>
          <w:szCs w:val="22"/>
        </w:rPr>
        <w:t>sudo srs</w:t>
      </w:r>
      <w:r>
        <w:rPr>
          <w:rFonts w:ascii="Segoe UI" w:hAnsi="Segoe UI" w:cs="Segoe UI"/>
          <w:color w:val="242424"/>
          <w:sz w:val="22"/>
          <w:szCs w:val="22"/>
        </w:rPr>
        <w:t>ue</w:t>
      </w:r>
      <w:r w:rsidRPr="00353CEC">
        <w:rPr>
          <w:rFonts w:ascii="Segoe UI" w:hAnsi="Segoe UI" w:cs="Segoe UI"/>
          <w:color w:val="242424"/>
          <w:sz w:val="22"/>
          <w:szCs w:val="22"/>
        </w:rPr>
        <w:t xml:space="preserve"> </w:t>
      </w:r>
      <w:r>
        <w:rPr>
          <w:rFonts w:ascii="Segoe UI" w:hAnsi="Segoe UI" w:cs="Segoe UI"/>
          <w:color w:val="242424"/>
          <w:sz w:val="22"/>
          <w:szCs w:val="22"/>
        </w:rPr>
        <w:t>ue.conf</w:t>
      </w:r>
    </w:p>
    <w:p w14:paraId="3A303B9D" w14:textId="55BB5941" w:rsidR="00353CEC" w:rsidRDefault="00353CEC" w:rsidP="002F070F"/>
    <w:p w14:paraId="0F5C07BB" w14:textId="58A140BD" w:rsidR="00202A1D" w:rsidRDefault="00202A1D" w:rsidP="002F070F"/>
    <w:p w14:paraId="3D3D6827" w14:textId="77D183AB" w:rsidR="00202A1D" w:rsidRDefault="00202A1D" w:rsidP="002F070F"/>
    <w:p w14:paraId="3BB53FB7" w14:textId="335A2E6A" w:rsidR="00202A1D" w:rsidRDefault="00202A1D" w:rsidP="002F070F"/>
    <w:p w14:paraId="25B377AB" w14:textId="7102A8D2" w:rsidR="00202A1D" w:rsidRDefault="00202A1D" w:rsidP="002F070F"/>
    <w:p w14:paraId="1E3FCDE8" w14:textId="10CAFB40" w:rsidR="00202A1D" w:rsidRDefault="00202A1D" w:rsidP="002F070F"/>
    <w:p w14:paraId="122AB7E4" w14:textId="3405AD28" w:rsidR="00202A1D" w:rsidRPr="00202A1D" w:rsidRDefault="00202A1D" w:rsidP="00202A1D">
      <w:pPr>
        <w:pStyle w:val="Lijstalinea"/>
        <w:numPr>
          <w:ilvl w:val="0"/>
          <w:numId w:val="1"/>
        </w:numPr>
        <w:rPr>
          <w:b/>
          <w:bCs/>
        </w:rPr>
      </w:pPr>
      <w:r w:rsidRPr="00202A1D">
        <w:rPr>
          <w:b/>
          <w:bCs/>
        </w:rPr>
        <w:t xml:space="preserve">Running </w:t>
      </w:r>
      <w:r>
        <w:rPr>
          <w:b/>
          <w:bCs/>
        </w:rPr>
        <w:t>iperf test</w:t>
      </w:r>
    </w:p>
    <w:p w14:paraId="5615820B" w14:textId="77777777" w:rsidR="00202A1D" w:rsidRPr="002F070F" w:rsidRDefault="00202A1D" w:rsidP="002F070F"/>
    <w:p w14:paraId="66EC9336" w14:textId="56889C0C" w:rsidR="002713F3" w:rsidRDefault="00353CEC" w:rsidP="00353CEC">
      <w:pPr>
        <w:rPr>
          <w:b/>
          <w:bCs/>
        </w:rPr>
      </w:pPr>
      <w:r w:rsidRPr="00353CEC">
        <w:rPr>
          <w:b/>
          <w:bCs/>
        </w:rPr>
        <w:t>Set unicast Iperf</w:t>
      </w:r>
    </w:p>
    <w:p w14:paraId="4BE0E70E" w14:textId="503C63AF" w:rsidR="00353CEC" w:rsidRDefault="00E61C73" w:rsidP="00353CEC">
      <w:r>
        <w:t xml:space="preserve">On </w:t>
      </w:r>
      <w:r w:rsidR="00353CEC">
        <w:t xml:space="preserve">UE </w:t>
      </w:r>
      <w:r>
        <w:t>PC – new terminal</w:t>
      </w:r>
    </w:p>
    <w:p w14:paraId="397FF12B" w14:textId="11CCB318" w:rsidR="00E61C73" w:rsidRPr="00E61C73" w:rsidRDefault="00E61C73" w:rsidP="00E61C73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E61C73">
        <w:rPr>
          <w:rFonts w:ascii="Segoe UI" w:hAnsi="Segoe UI" w:cs="Segoe UI"/>
          <w:color w:val="242424"/>
          <w:sz w:val="22"/>
          <w:szCs w:val="22"/>
        </w:rPr>
        <w:t>iperf -s -u</w:t>
      </w:r>
    </w:p>
    <w:p w14:paraId="6408942A" w14:textId="77777777" w:rsidR="009267F4" w:rsidRDefault="009267F4" w:rsidP="00E61C73"/>
    <w:p w14:paraId="22F1E0E8" w14:textId="0898ABEF" w:rsidR="00E61C73" w:rsidRDefault="00E61C73" w:rsidP="00E61C73">
      <w:r>
        <w:t xml:space="preserve">On </w:t>
      </w:r>
      <w:r w:rsidR="009267F4">
        <w:t>eNB</w:t>
      </w:r>
      <w:r>
        <w:t xml:space="preserve"> PC – new terminal</w:t>
      </w:r>
    </w:p>
    <w:p w14:paraId="2E20A830" w14:textId="7BED0DAD" w:rsidR="00E61C73" w:rsidRPr="00E61C73" w:rsidRDefault="00E61C73" w:rsidP="00E61C73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E61C73">
        <w:rPr>
          <w:rFonts w:ascii="Segoe UI" w:hAnsi="Segoe UI" w:cs="Segoe UI"/>
          <w:color w:val="242424"/>
          <w:sz w:val="22"/>
          <w:szCs w:val="22"/>
        </w:rPr>
        <w:t xml:space="preserve">iperf -u -c 172.16.0.2 -b 30M -i 1  -t 6000 </w:t>
      </w:r>
    </w:p>
    <w:p w14:paraId="73A383CC" w14:textId="66CE4991" w:rsidR="00E61C73" w:rsidRDefault="00E61C73" w:rsidP="00353CEC">
      <w:r>
        <w:t xml:space="preserve"> </w:t>
      </w:r>
    </w:p>
    <w:p w14:paraId="12E93757" w14:textId="2D0D49A2" w:rsidR="009267F4" w:rsidRDefault="009267F4" w:rsidP="00353CEC">
      <w:r w:rsidRPr="00353CEC">
        <w:rPr>
          <w:b/>
          <w:bCs/>
        </w:rPr>
        <w:t xml:space="preserve">Set </w:t>
      </w:r>
      <w:r>
        <w:rPr>
          <w:b/>
          <w:bCs/>
        </w:rPr>
        <w:t>mult</w:t>
      </w:r>
      <w:r w:rsidRPr="00353CEC">
        <w:rPr>
          <w:b/>
          <w:bCs/>
        </w:rPr>
        <w:t>icast Iperf</w:t>
      </w:r>
    </w:p>
    <w:p w14:paraId="472BECC1" w14:textId="77777777" w:rsidR="00E61C73" w:rsidRDefault="00E61C73" w:rsidP="00E61C73">
      <w:r>
        <w:t>On UE PC – new terminal</w:t>
      </w:r>
    </w:p>
    <w:p w14:paraId="6CF19BCB" w14:textId="77777777" w:rsidR="009267F4" w:rsidRPr="009267F4" w:rsidRDefault="009267F4" w:rsidP="009267F4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9267F4">
        <w:rPr>
          <w:rFonts w:ascii="Segoe UI" w:hAnsi="Segoe UI" w:cs="Segoe UI"/>
          <w:color w:val="242424"/>
          <w:sz w:val="22"/>
          <w:szCs w:val="22"/>
        </w:rPr>
        <w:t>sudo route add -net 239.255.1.0 netmask 255.255.255.0 dev tun_srsue</w:t>
      </w:r>
    </w:p>
    <w:p w14:paraId="0BF2B927" w14:textId="77777777" w:rsidR="009267F4" w:rsidRPr="009267F4" w:rsidRDefault="009267F4" w:rsidP="009267F4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9267F4">
        <w:rPr>
          <w:rFonts w:ascii="Segoe UI" w:hAnsi="Segoe UI" w:cs="Segoe UI"/>
          <w:color w:val="242424"/>
          <w:sz w:val="22"/>
          <w:szCs w:val="22"/>
        </w:rPr>
        <w:t>iperf -s -u -B 239.255.1.1 -i 1</w:t>
      </w:r>
    </w:p>
    <w:p w14:paraId="695CFFE8" w14:textId="77777777" w:rsidR="009267F4" w:rsidRDefault="009267F4" w:rsidP="00E61C73"/>
    <w:p w14:paraId="10797220" w14:textId="3BECE430" w:rsidR="00E61C73" w:rsidRDefault="00E61C73" w:rsidP="00E61C73">
      <w:r>
        <w:t xml:space="preserve">On </w:t>
      </w:r>
      <w:r w:rsidR="009267F4">
        <w:t>eNB</w:t>
      </w:r>
      <w:r>
        <w:t xml:space="preserve"> PC – new terminal</w:t>
      </w:r>
    </w:p>
    <w:p w14:paraId="4FB10F25" w14:textId="77777777" w:rsidR="009267F4" w:rsidRPr="009267F4" w:rsidRDefault="009267F4" w:rsidP="009267F4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9267F4">
        <w:rPr>
          <w:rFonts w:ascii="Segoe UI" w:hAnsi="Segoe UI" w:cs="Segoe UI"/>
          <w:color w:val="242424"/>
          <w:sz w:val="22"/>
          <w:szCs w:val="22"/>
        </w:rPr>
        <w:t>sudo route add -net 239.255.1.0 netmask 255.255.255.0 dev sgi_mb</w:t>
      </w:r>
    </w:p>
    <w:p w14:paraId="1E1BEA4D" w14:textId="17A0629C" w:rsidR="00E61C73" w:rsidRPr="009267F4" w:rsidRDefault="009267F4" w:rsidP="009267F4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9267F4">
        <w:rPr>
          <w:rFonts w:ascii="Segoe UI" w:hAnsi="Segoe UI" w:cs="Segoe UI"/>
          <w:color w:val="242424"/>
          <w:sz w:val="22"/>
          <w:szCs w:val="22"/>
        </w:rPr>
        <w:t xml:space="preserve">iperf -u -c 239.255.1.1 -b </w:t>
      </w:r>
      <w:r>
        <w:rPr>
          <w:rFonts w:ascii="Segoe UI" w:hAnsi="Segoe UI" w:cs="Segoe UI"/>
          <w:color w:val="242424"/>
          <w:sz w:val="22"/>
          <w:szCs w:val="22"/>
        </w:rPr>
        <w:t>20</w:t>
      </w:r>
      <w:r w:rsidRPr="009267F4">
        <w:rPr>
          <w:rFonts w:ascii="Segoe UI" w:hAnsi="Segoe UI" w:cs="Segoe UI"/>
          <w:color w:val="242424"/>
          <w:sz w:val="22"/>
          <w:szCs w:val="22"/>
        </w:rPr>
        <w:t>M -T 64 -t 60</w:t>
      </w:r>
    </w:p>
    <w:p w14:paraId="51D74E3A" w14:textId="00C8A408" w:rsidR="00353CEC" w:rsidRDefault="00353CEC" w:rsidP="00353CEC">
      <w:pPr>
        <w:rPr>
          <w:b/>
          <w:bCs/>
        </w:rPr>
      </w:pPr>
    </w:p>
    <w:p w14:paraId="2C497763" w14:textId="1975D873" w:rsidR="00202A1D" w:rsidRDefault="00202A1D" w:rsidP="00353CEC">
      <w:pPr>
        <w:rPr>
          <w:b/>
          <w:bCs/>
        </w:rPr>
      </w:pPr>
    </w:p>
    <w:p w14:paraId="58FD7DB1" w14:textId="0FCBE38E" w:rsidR="00202A1D" w:rsidRDefault="00202A1D" w:rsidP="00353CEC">
      <w:pPr>
        <w:rPr>
          <w:b/>
          <w:bCs/>
        </w:rPr>
      </w:pPr>
    </w:p>
    <w:p w14:paraId="1BE57E21" w14:textId="4E246CAA" w:rsidR="00202A1D" w:rsidRDefault="00202A1D" w:rsidP="00353CEC">
      <w:pPr>
        <w:rPr>
          <w:b/>
          <w:bCs/>
        </w:rPr>
      </w:pPr>
    </w:p>
    <w:p w14:paraId="666983D5" w14:textId="78F3668E" w:rsidR="00202A1D" w:rsidRDefault="00202A1D" w:rsidP="00353CEC">
      <w:pPr>
        <w:rPr>
          <w:b/>
          <w:bCs/>
        </w:rPr>
      </w:pPr>
    </w:p>
    <w:p w14:paraId="2CB2502C" w14:textId="4FBA61C1" w:rsidR="00202A1D" w:rsidRDefault="00202A1D" w:rsidP="00353CEC">
      <w:pPr>
        <w:rPr>
          <w:b/>
          <w:bCs/>
        </w:rPr>
      </w:pPr>
    </w:p>
    <w:p w14:paraId="3C4504AD" w14:textId="3ED13957" w:rsidR="00202A1D" w:rsidRDefault="00202A1D" w:rsidP="00353CEC">
      <w:pPr>
        <w:rPr>
          <w:b/>
          <w:bCs/>
        </w:rPr>
      </w:pPr>
    </w:p>
    <w:p w14:paraId="7B9185EF" w14:textId="18CC1F08" w:rsidR="00202A1D" w:rsidRDefault="00202A1D" w:rsidP="00353CEC">
      <w:pPr>
        <w:rPr>
          <w:b/>
          <w:bCs/>
        </w:rPr>
      </w:pPr>
    </w:p>
    <w:p w14:paraId="69CF3D76" w14:textId="4E75C39D" w:rsidR="00202A1D" w:rsidRDefault="00202A1D" w:rsidP="00353CEC">
      <w:pPr>
        <w:rPr>
          <w:b/>
          <w:bCs/>
        </w:rPr>
      </w:pPr>
    </w:p>
    <w:p w14:paraId="16DE3F85" w14:textId="673790DB" w:rsidR="00202A1D" w:rsidRDefault="00202A1D" w:rsidP="00353CEC">
      <w:pPr>
        <w:rPr>
          <w:b/>
          <w:bCs/>
        </w:rPr>
      </w:pPr>
    </w:p>
    <w:p w14:paraId="59BCFC98" w14:textId="423347A8" w:rsidR="00202A1D" w:rsidRDefault="00202A1D" w:rsidP="00353CEC">
      <w:pPr>
        <w:rPr>
          <w:b/>
          <w:bCs/>
        </w:rPr>
      </w:pPr>
    </w:p>
    <w:p w14:paraId="4450DC36" w14:textId="6D1CD7D6" w:rsidR="00202A1D" w:rsidRDefault="00202A1D" w:rsidP="00353CEC">
      <w:pPr>
        <w:rPr>
          <w:b/>
          <w:bCs/>
        </w:rPr>
      </w:pPr>
    </w:p>
    <w:p w14:paraId="06910CE1" w14:textId="05A7C904" w:rsidR="00202A1D" w:rsidRDefault="00202A1D" w:rsidP="00353CEC">
      <w:pPr>
        <w:rPr>
          <w:b/>
          <w:bCs/>
        </w:rPr>
      </w:pPr>
    </w:p>
    <w:p w14:paraId="10D7578D" w14:textId="77777777" w:rsidR="00202A1D" w:rsidRDefault="00202A1D" w:rsidP="00353CEC">
      <w:pPr>
        <w:rPr>
          <w:b/>
          <w:bCs/>
        </w:rPr>
      </w:pPr>
    </w:p>
    <w:p w14:paraId="477FCC29" w14:textId="726DFE7B" w:rsidR="00202A1D" w:rsidRPr="00202A1D" w:rsidRDefault="00202A1D" w:rsidP="00202A1D">
      <w:pPr>
        <w:pStyle w:val="Lijstalinea"/>
        <w:numPr>
          <w:ilvl w:val="0"/>
          <w:numId w:val="1"/>
        </w:numPr>
        <w:rPr>
          <w:b/>
          <w:bCs/>
        </w:rPr>
      </w:pPr>
      <w:r w:rsidRPr="00202A1D">
        <w:rPr>
          <w:b/>
          <w:bCs/>
        </w:rPr>
        <w:t xml:space="preserve">Running </w:t>
      </w:r>
      <w:r>
        <w:rPr>
          <w:b/>
          <w:bCs/>
        </w:rPr>
        <w:t>video streaming</w:t>
      </w:r>
      <w:r w:rsidRPr="00202A1D">
        <w:rPr>
          <w:b/>
          <w:bCs/>
        </w:rPr>
        <w:t xml:space="preserve"> test</w:t>
      </w:r>
    </w:p>
    <w:p w14:paraId="76E4EDB2" w14:textId="77777777" w:rsidR="00202A1D" w:rsidRDefault="00202A1D" w:rsidP="00353CEC">
      <w:pPr>
        <w:rPr>
          <w:b/>
          <w:bCs/>
        </w:rPr>
      </w:pPr>
    </w:p>
    <w:p w14:paraId="7CD5DA00" w14:textId="1E5726CE" w:rsidR="00B2361D" w:rsidRDefault="00B2361D" w:rsidP="00B2361D">
      <w:pPr>
        <w:rPr>
          <w:b/>
          <w:bCs/>
        </w:rPr>
      </w:pPr>
      <w:r w:rsidRPr="00353CEC">
        <w:rPr>
          <w:b/>
          <w:bCs/>
        </w:rPr>
        <w:t xml:space="preserve">Set unicast </w:t>
      </w:r>
      <w:r>
        <w:rPr>
          <w:b/>
          <w:bCs/>
        </w:rPr>
        <w:t>video</w:t>
      </w:r>
    </w:p>
    <w:p w14:paraId="26C80335" w14:textId="77777777" w:rsidR="00B2361D" w:rsidRDefault="00B2361D" w:rsidP="00B2361D">
      <w:r>
        <w:t>On eNB PC – new terminal</w:t>
      </w:r>
    </w:p>
    <w:p w14:paraId="1AC681E1" w14:textId="6F02C70B" w:rsidR="00B2361D" w:rsidRPr="00740F0A" w:rsidRDefault="00740F0A" w:rsidP="00740F0A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740F0A">
        <w:rPr>
          <w:rFonts w:ascii="Segoe UI" w:hAnsi="Segoe UI" w:cs="Segoe UI"/>
          <w:color w:val="242424"/>
          <w:sz w:val="22"/>
          <w:szCs w:val="22"/>
        </w:rPr>
        <w:t>ffmpeg -re -i unicast1 -v 0 -f mpegts udp://172.16.0.2:1234 | (sleep 5 &amp;&amp; ffplay unicast1)</w:t>
      </w:r>
    </w:p>
    <w:p w14:paraId="27540F63" w14:textId="77777777" w:rsidR="00740F0A" w:rsidRDefault="00740F0A" w:rsidP="00B2361D"/>
    <w:p w14:paraId="7ACEDD3D" w14:textId="56481B81" w:rsidR="00B2361D" w:rsidRDefault="00B2361D" w:rsidP="00B2361D">
      <w:r>
        <w:t>On UE PC – new terminal</w:t>
      </w:r>
    </w:p>
    <w:p w14:paraId="730DFDCF" w14:textId="6065B4E8" w:rsidR="00B2361D" w:rsidRPr="00740F0A" w:rsidRDefault="00740F0A" w:rsidP="00740F0A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740F0A">
        <w:rPr>
          <w:rFonts w:ascii="Segoe UI" w:hAnsi="Segoe UI" w:cs="Segoe UI"/>
          <w:color w:val="242424"/>
          <w:sz w:val="22"/>
          <w:szCs w:val="22"/>
        </w:rPr>
        <w:t>ffplay udp://172.16.0.1:1234</w:t>
      </w:r>
    </w:p>
    <w:p w14:paraId="10F95327" w14:textId="77777777" w:rsidR="00740F0A" w:rsidRDefault="00740F0A" w:rsidP="00B2361D">
      <w:pPr>
        <w:rPr>
          <w:b/>
          <w:bCs/>
        </w:rPr>
      </w:pPr>
    </w:p>
    <w:p w14:paraId="702C6558" w14:textId="2D2F771D" w:rsidR="00B2361D" w:rsidRDefault="00B2361D" w:rsidP="00B2361D">
      <w:pPr>
        <w:rPr>
          <w:b/>
          <w:bCs/>
        </w:rPr>
      </w:pPr>
      <w:r w:rsidRPr="00353CEC">
        <w:rPr>
          <w:b/>
          <w:bCs/>
        </w:rPr>
        <w:t xml:space="preserve">Set </w:t>
      </w:r>
      <w:r>
        <w:rPr>
          <w:b/>
          <w:bCs/>
        </w:rPr>
        <w:t>mult</w:t>
      </w:r>
      <w:r w:rsidRPr="00353CEC">
        <w:rPr>
          <w:b/>
          <w:bCs/>
        </w:rPr>
        <w:t xml:space="preserve">icast </w:t>
      </w:r>
      <w:r>
        <w:rPr>
          <w:b/>
          <w:bCs/>
        </w:rPr>
        <w:t>video</w:t>
      </w:r>
    </w:p>
    <w:p w14:paraId="7238E3DE" w14:textId="5BCFF050" w:rsidR="00B2361D" w:rsidRDefault="00B2361D" w:rsidP="00B2361D">
      <w:r>
        <w:t>On eNB PC – new terminal</w:t>
      </w:r>
    </w:p>
    <w:p w14:paraId="513831E0" w14:textId="77777777" w:rsidR="00740F0A" w:rsidRPr="009267F4" w:rsidRDefault="00740F0A" w:rsidP="00740F0A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9267F4">
        <w:rPr>
          <w:rFonts w:ascii="Segoe UI" w:hAnsi="Segoe UI" w:cs="Segoe UI"/>
          <w:color w:val="242424"/>
          <w:sz w:val="22"/>
          <w:szCs w:val="22"/>
        </w:rPr>
        <w:t>sudo route add -net 239.255.1.0 netmask 255.255.255.0 dev sgi_mb</w:t>
      </w:r>
    </w:p>
    <w:p w14:paraId="6078986E" w14:textId="7BF9ADFD" w:rsidR="00B2361D" w:rsidRPr="00740F0A" w:rsidRDefault="00740F0A" w:rsidP="00740F0A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740F0A">
        <w:rPr>
          <w:rFonts w:ascii="Segoe UI" w:hAnsi="Segoe UI" w:cs="Segoe UI"/>
          <w:color w:val="242424"/>
          <w:sz w:val="22"/>
          <w:szCs w:val="22"/>
        </w:rPr>
        <w:t>ffmpeg -re -i multicast -v 0 -vcodec h264 -f mpegts udp://sgi_mb@239.255.1.1:23000 | (sleep 5 &amp;&amp; ffplay multicast)</w:t>
      </w:r>
    </w:p>
    <w:p w14:paraId="2A169997" w14:textId="77777777" w:rsidR="00740F0A" w:rsidRDefault="00740F0A" w:rsidP="00B2361D"/>
    <w:p w14:paraId="0D7C9286" w14:textId="2784BB6A" w:rsidR="00B2361D" w:rsidRDefault="00B2361D" w:rsidP="00B2361D">
      <w:r>
        <w:t>On UE PC – new terminal</w:t>
      </w:r>
    </w:p>
    <w:p w14:paraId="76171C53" w14:textId="77777777" w:rsidR="00B2361D" w:rsidRPr="00740F0A" w:rsidRDefault="00B2361D" w:rsidP="00740F0A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740F0A">
        <w:rPr>
          <w:rFonts w:ascii="Segoe UI" w:hAnsi="Segoe UI" w:cs="Segoe UI"/>
          <w:color w:val="242424"/>
          <w:sz w:val="22"/>
          <w:szCs w:val="22"/>
        </w:rPr>
        <w:t>sudo route add -net 239.255.1.0 netmask 255.255.255.0 dev tun_srsue</w:t>
      </w:r>
    </w:p>
    <w:p w14:paraId="6FA694A2" w14:textId="77777777" w:rsidR="00B2361D" w:rsidRPr="00740F0A" w:rsidRDefault="00B2361D" w:rsidP="00740F0A">
      <w:pPr>
        <w:pStyle w:val="Norma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 w:rsidRPr="00740F0A">
        <w:rPr>
          <w:rFonts w:ascii="Segoe UI" w:hAnsi="Segoe UI" w:cs="Segoe UI"/>
          <w:color w:val="242424"/>
          <w:sz w:val="22"/>
          <w:szCs w:val="22"/>
        </w:rPr>
        <w:t>ffplay udp://tun_srsue@239.255.1.1:23000</w:t>
      </w:r>
    </w:p>
    <w:p w14:paraId="60A334C5" w14:textId="77777777" w:rsidR="00B2361D" w:rsidRDefault="00B2361D" w:rsidP="00353CEC">
      <w:pPr>
        <w:rPr>
          <w:b/>
          <w:bCs/>
        </w:rPr>
      </w:pPr>
    </w:p>
    <w:p w14:paraId="73E68382" w14:textId="73AD242E" w:rsidR="009267F4" w:rsidRDefault="00BB6F69" w:rsidP="00353CEC">
      <w:pPr>
        <w:rPr>
          <w:b/>
          <w:bCs/>
        </w:rPr>
      </w:pPr>
      <w:r>
        <w:rPr>
          <w:b/>
          <w:bCs/>
        </w:rPr>
        <w:t>MULTICAST VIDEO WITH VLC</w:t>
      </w:r>
    </w:p>
    <w:p w14:paraId="5451EA60" w14:textId="41E7B1A0" w:rsidR="00BB6F69" w:rsidRPr="00BB6F69" w:rsidRDefault="00BB6F69" w:rsidP="00BB6F69">
      <w:pPr>
        <w:pStyle w:val="Lijstalinea"/>
        <w:numPr>
          <w:ilvl w:val="0"/>
          <w:numId w:val="8"/>
        </w:numPr>
        <w:rPr>
          <w:b/>
          <w:bCs/>
        </w:rPr>
      </w:pPr>
      <w:r w:rsidRPr="00BB6F69">
        <w:rPr>
          <w:b/>
          <w:bCs/>
        </w:rPr>
        <w:t>https://docs.videolan.me/vlc-user/3.0/en/advanced/streaming/stream_over_udp.html</w:t>
      </w:r>
    </w:p>
    <w:p w14:paraId="7CCA2B0E" w14:textId="1418AC4A" w:rsidR="00BB6F69" w:rsidRDefault="00BB6F69" w:rsidP="00BB6F69">
      <w:pPr>
        <w:pStyle w:val="Lijstaline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Add routes just as before</w:t>
      </w:r>
    </w:p>
    <w:p w14:paraId="119661DC" w14:textId="72B2C888" w:rsidR="00BB6F69" w:rsidRDefault="00BB6F69" w:rsidP="00BB6F69">
      <w:pPr>
        <w:pStyle w:val="Lijstaline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On eNode side: </w:t>
      </w:r>
      <w:r w:rsidR="00E456D6">
        <w:rPr>
          <w:b/>
          <w:bCs/>
        </w:rPr>
        <w:t>(in directory videos)</w:t>
      </w:r>
    </w:p>
    <w:p w14:paraId="3296A4EC" w14:textId="1A82CAFF" w:rsidR="00BB6F69" w:rsidRPr="00BB6F69" w:rsidRDefault="00BB6F69" w:rsidP="00BB6F69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</w:pPr>
      <w:r w:rsidRPr="00BB6F69"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vlc sample.mp4 --sout="#std{access=udp, mux=ts, dst=</w:t>
      </w:r>
      <w:r w:rsidR="0096759A" w:rsidRPr="0096759A">
        <w:rPr>
          <w:rFonts w:ascii="Segoe UI" w:hAnsi="Segoe UI" w:cs="Segoe UI"/>
          <w:color w:val="242424"/>
          <w:sz w:val="18"/>
          <w:szCs w:val="18"/>
        </w:rPr>
        <w:t>239.255.1.0</w:t>
      </w:r>
      <w:r w:rsidRPr="00BB6F69"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:</w:t>
      </w:r>
      <w:r w:rsidR="0096759A"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23000</w:t>
      </w:r>
      <w:r w:rsidRPr="00BB6F69"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}"</w:t>
      </w:r>
    </w:p>
    <w:p w14:paraId="04690E4B" w14:textId="47B5F800" w:rsidR="00BB6F69" w:rsidRDefault="00BB6F69" w:rsidP="00BB6F69">
      <w:pPr>
        <w:pStyle w:val="Lijstaline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On UE side: </w:t>
      </w:r>
    </w:p>
    <w:p w14:paraId="7938386C" w14:textId="0E66BBA5" w:rsidR="00BB6F69" w:rsidRPr="00BB6F69" w:rsidRDefault="00BB6F69" w:rsidP="00BB6F69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</w:pPr>
      <w:r w:rsidRPr="00BB6F69"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vlc udp://@</w:t>
      </w:r>
      <w:r w:rsidR="007C4CF2" w:rsidRPr="007C4CF2">
        <w:rPr>
          <w:rFonts w:ascii="Segoe UI" w:hAnsi="Segoe UI" w:cs="Segoe UI"/>
          <w:color w:val="242424"/>
          <w:sz w:val="18"/>
          <w:szCs w:val="18"/>
        </w:rPr>
        <w:t xml:space="preserve"> </w:t>
      </w:r>
      <w:r w:rsidR="007C4CF2" w:rsidRPr="0096759A">
        <w:rPr>
          <w:rFonts w:ascii="Segoe UI" w:hAnsi="Segoe UI" w:cs="Segoe UI"/>
          <w:color w:val="242424"/>
          <w:sz w:val="18"/>
          <w:szCs w:val="18"/>
        </w:rPr>
        <w:t>239.255.1.0</w:t>
      </w:r>
      <w:r w:rsidR="007C4CF2" w:rsidRPr="00BB6F69"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:</w:t>
      </w:r>
      <w:r w:rsidR="007C4CF2"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23000</w:t>
      </w:r>
    </w:p>
    <w:p w14:paraId="60BE6FF0" w14:textId="77777777" w:rsidR="00BB6F69" w:rsidRPr="00BB6F69" w:rsidRDefault="00BB6F69" w:rsidP="00BB6F69">
      <w:pPr>
        <w:pStyle w:val="Lijstalinea"/>
        <w:rPr>
          <w:b/>
          <w:bCs/>
        </w:rPr>
      </w:pPr>
    </w:p>
    <w:sectPr w:rsidR="00BB6F69" w:rsidRPr="00BB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584"/>
    <w:multiLevelType w:val="multilevel"/>
    <w:tmpl w:val="4162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72CA6"/>
    <w:multiLevelType w:val="hybridMultilevel"/>
    <w:tmpl w:val="55BC73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E3FEE"/>
    <w:multiLevelType w:val="hybridMultilevel"/>
    <w:tmpl w:val="55BC73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E1E53"/>
    <w:multiLevelType w:val="hybridMultilevel"/>
    <w:tmpl w:val="A5C64976"/>
    <w:lvl w:ilvl="0" w:tplc="EEAE275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05D7C"/>
    <w:multiLevelType w:val="hybridMultilevel"/>
    <w:tmpl w:val="55BC7302"/>
    <w:lvl w:ilvl="0" w:tplc="E0FE1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86F23"/>
    <w:multiLevelType w:val="hybridMultilevel"/>
    <w:tmpl w:val="D4AC7FF0"/>
    <w:lvl w:ilvl="0" w:tplc="97E83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F39DB"/>
    <w:multiLevelType w:val="hybridMultilevel"/>
    <w:tmpl w:val="55BC73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E1C19"/>
    <w:multiLevelType w:val="hybridMultilevel"/>
    <w:tmpl w:val="55BC73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C6CAA"/>
    <w:multiLevelType w:val="hybridMultilevel"/>
    <w:tmpl w:val="2444B7FE"/>
    <w:lvl w:ilvl="0" w:tplc="35C051F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655564">
    <w:abstractNumId w:val="4"/>
  </w:num>
  <w:num w:numId="2" w16cid:durableId="860706785">
    <w:abstractNumId w:val="0"/>
  </w:num>
  <w:num w:numId="3" w16cid:durableId="384448698">
    <w:abstractNumId w:val="7"/>
  </w:num>
  <w:num w:numId="4" w16cid:durableId="1210264365">
    <w:abstractNumId w:val="2"/>
  </w:num>
  <w:num w:numId="5" w16cid:durableId="156388496">
    <w:abstractNumId w:val="1"/>
  </w:num>
  <w:num w:numId="6" w16cid:durableId="950674227">
    <w:abstractNumId w:val="6"/>
  </w:num>
  <w:num w:numId="7" w16cid:durableId="1336420382">
    <w:abstractNumId w:val="5"/>
  </w:num>
  <w:num w:numId="8" w16cid:durableId="1547184557">
    <w:abstractNumId w:val="8"/>
  </w:num>
  <w:num w:numId="9" w16cid:durableId="1045834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F3"/>
    <w:rsid w:val="001F0DEF"/>
    <w:rsid w:val="00202A1D"/>
    <w:rsid w:val="002713F3"/>
    <w:rsid w:val="002F070F"/>
    <w:rsid w:val="00353CEC"/>
    <w:rsid w:val="003A1CDC"/>
    <w:rsid w:val="00426F25"/>
    <w:rsid w:val="004A7780"/>
    <w:rsid w:val="004D510F"/>
    <w:rsid w:val="006E242C"/>
    <w:rsid w:val="006F7116"/>
    <w:rsid w:val="00740F0A"/>
    <w:rsid w:val="007C4CF2"/>
    <w:rsid w:val="009267F4"/>
    <w:rsid w:val="0096759A"/>
    <w:rsid w:val="009B2869"/>
    <w:rsid w:val="00AA5365"/>
    <w:rsid w:val="00B2361D"/>
    <w:rsid w:val="00BB1BF5"/>
    <w:rsid w:val="00BB6F69"/>
    <w:rsid w:val="00BE2EBB"/>
    <w:rsid w:val="00BE7E15"/>
    <w:rsid w:val="00E456D6"/>
    <w:rsid w:val="00E61C73"/>
    <w:rsid w:val="00F8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590E"/>
  <w15:chartTrackingRefBased/>
  <w15:docId w15:val="{E19AB0CA-E79B-49B0-BB17-A7B4882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A1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71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ardalinea-lettertype"/>
    <w:uiPriority w:val="99"/>
    <w:semiHidden/>
    <w:unhideWhenUsed/>
    <w:rsid w:val="002713F3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2713F3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E2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E242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Standaardalinea-lettertype"/>
    <w:rsid w:val="006E242C"/>
  </w:style>
  <w:style w:type="character" w:customStyle="1" w:styleId="o">
    <w:name w:val="o"/>
    <w:basedOn w:val="Standaardalinea-lettertype"/>
    <w:rsid w:val="006E242C"/>
  </w:style>
  <w:style w:type="paragraph" w:styleId="Geenafstand">
    <w:name w:val="No Spacing"/>
    <w:uiPriority w:val="1"/>
    <w:qFormat/>
    <w:rsid w:val="003A1CDC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A1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Merkebu Tekaw Girmay (UGent-imec)</dc:creator>
  <cp:keywords/>
  <dc:description/>
  <cp:lastModifiedBy>Henri De Clercq</cp:lastModifiedBy>
  <cp:revision>10</cp:revision>
  <dcterms:created xsi:type="dcterms:W3CDTF">2022-07-27T12:16:00Z</dcterms:created>
  <dcterms:modified xsi:type="dcterms:W3CDTF">2022-08-17T08:15:00Z</dcterms:modified>
</cp:coreProperties>
</file>