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0DD7E" w14:textId="77777777" w:rsidR="00E0251C" w:rsidRDefault="00000000">
      <w:pPr>
        <w:jc w:val="both"/>
        <w:rPr>
          <w:b/>
        </w:rPr>
      </w:pPr>
      <w:r>
        <w:rPr>
          <w:b/>
        </w:rPr>
        <w:t>Data: 29/04/2024</w:t>
      </w:r>
    </w:p>
    <w:p w14:paraId="363E03DD" w14:textId="77777777" w:rsidR="00E0251C" w:rsidRDefault="00E0251C">
      <w:pPr>
        <w:jc w:val="both"/>
        <w:rPr>
          <w:b/>
        </w:rPr>
      </w:pPr>
    </w:p>
    <w:p w14:paraId="04270E01" w14:textId="77777777" w:rsidR="00E0251C" w:rsidRDefault="00000000">
      <w:pPr>
        <w:jc w:val="both"/>
        <w:rPr>
          <w:b/>
        </w:rPr>
      </w:pPr>
      <w:r>
        <w:rPr>
          <w:b/>
        </w:rPr>
        <w:t>CORREÇÃO EM RELAÇÃO AO PRIMEIRO RELATÓRIO FEITO</w:t>
      </w:r>
    </w:p>
    <w:p w14:paraId="6950F23C" w14:textId="77777777" w:rsidR="00E0251C" w:rsidRDefault="00000000">
      <w:pPr>
        <w:numPr>
          <w:ilvl w:val="0"/>
          <w:numId w:val="18"/>
        </w:numPr>
        <w:jc w:val="both"/>
      </w:pPr>
      <w:r>
        <w:t xml:space="preserve">As alterações feitas no relatório foram destacadas em </w:t>
      </w:r>
      <w:r w:rsidRPr="00C95809">
        <w:rPr>
          <w:highlight w:val="yellow"/>
        </w:rPr>
        <w:t>amarelo</w:t>
      </w:r>
      <w:r>
        <w:t>, como adição, e com uma linha sobre as palavras, como remoção.</w:t>
      </w:r>
    </w:p>
    <w:p w14:paraId="6169D8A3" w14:textId="77777777" w:rsidR="00E0251C" w:rsidRDefault="00000000">
      <w:pPr>
        <w:numPr>
          <w:ilvl w:val="0"/>
          <w:numId w:val="18"/>
        </w:numPr>
        <w:jc w:val="both"/>
      </w:pPr>
      <w:r>
        <w:t>No item C foram adicionadas regras de negócio.</w:t>
      </w:r>
    </w:p>
    <w:p w14:paraId="34A8D42F" w14:textId="77777777" w:rsidR="00E0251C" w:rsidRDefault="00000000">
      <w:pPr>
        <w:numPr>
          <w:ilvl w:val="0"/>
          <w:numId w:val="18"/>
        </w:numPr>
        <w:jc w:val="both"/>
      </w:pPr>
      <w:r>
        <w:t xml:space="preserve">No item D houve uma maior clareza em relação ao termo “homepage” e um incremento na possibilidade de pesquisa. </w:t>
      </w:r>
    </w:p>
    <w:p w14:paraId="4BE0E94A" w14:textId="77777777" w:rsidR="00E0251C" w:rsidRDefault="00000000">
      <w:pPr>
        <w:numPr>
          <w:ilvl w:val="0"/>
          <w:numId w:val="18"/>
        </w:numPr>
        <w:jc w:val="both"/>
      </w:pPr>
      <w:r>
        <w:t>No item E houve a especificação em relação a algumas características do desenvolvedor.</w:t>
      </w:r>
    </w:p>
    <w:p w14:paraId="0E628A09" w14:textId="77777777" w:rsidR="00E0251C" w:rsidRDefault="00000000">
      <w:pPr>
        <w:numPr>
          <w:ilvl w:val="0"/>
          <w:numId w:val="18"/>
        </w:numPr>
        <w:jc w:val="both"/>
      </w:pPr>
      <w:r>
        <w:t>No diagrama de casos de uso houve uma correção em relação ao sentido da seta do extend, destacado em vermelho, sendo mantido no documento tanto o novo esquema de casos de uso quanto o antigo para visualização.</w:t>
      </w:r>
    </w:p>
    <w:p w14:paraId="7556400D" w14:textId="77777777" w:rsidR="00E0251C" w:rsidRDefault="00000000">
      <w:pPr>
        <w:numPr>
          <w:ilvl w:val="0"/>
          <w:numId w:val="18"/>
        </w:numPr>
        <w:jc w:val="both"/>
      </w:pPr>
      <w:r>
        <w:t>Como orientado, foram mantidos os setes casos de uso essenciais no documento, mas foi feito uma correção na descrição na seção F de “CINCO” para “SETE”.</w:t>
      </w:r>
    </w:p>
    <w:p w14:paraId="08E42930" w14:textId="77777777" w:rsidR="00E0251C" w:rsidRDefault="00000000">
      <w:pPr>
        <w:numPr>
          <w:ilvl w:val="0"/>
          <w:numId w:val="18"/>
        </w:numPr>
        <w:jc w:val="both"/>
      </w:pPr>
      <w:r>
        <w:t>No caso de uso “UC12” foi feita a retirada de uma palavra extra que não era necessária. Especificamente na subseção “Recusar candidatura de desenvolvedor”, item 3.</w:t>
      </w:r>
    </w:p>
    <w:p w14:paraId="340CD0A8" w14:textId="77777777" w:rsidR="00E0251C" w:rsidRDefault="00000000">
      <w:pPr>
        <w:numPr>
          <w:ilvl w:val="0"/>
          <w:numId w:val="18"/>
        </w:numPr>
        <w:jc w:val="both"/>
      </w:pPr>
      <w:r>
        <w:t>No caso de uso “UC13” foi feito um aprimoramento na descrição da pré -condição.</w:t>
      </w:r>
    </w:p>
    <w:p w14:paraId="6AAD9C0A" w14:textId="77777777" w:rsidR="00E0251C" w:rsidRDefault="00E0251C">
      <w:pPr>
        <w:rPr>
          <w:b/>
        </w:rPr>
      </w:pPr>
    </w:p>
    <w:p w14:paraId="214811C3" w14:textId="77777777" w:rsidR="00E0251C" w:rsidRDefault="00000000">
      <w:pPr>
        <w:rPr>
          <w:b/>
        </w:rPr>
      </w:pPr>
      <w:r>
        <w:rPr>
          <w:b/>
        </w:rPr>
        <w:t>Data: 09/04/2024</w:t>
      </w:r>
    </w:p>
    <w:p w14:paraId="0B40BA2A" w14:textId="77777777" w:rsidR="00C95809" w:rsidRDefault="00C95809">
      <w:pPr>
        <w:rPr>
          <w:b/>
        </w:rPr>
      </w:pPr>
    </w:p>
    <w:p w14:paraId="6BD9205C" w14:textId="50A3EBFC" w:rsidR="00C95809" w:rsidRDefault="00C95809" w:rsidP="00C95809">
      <w:pPr>
        <w:jc w:val="both"/>
        <w:rPr>
          <w:b/>
        </w:rPr>
      </w:pPr>
      <w:r>
        <w:rPr>
          <w:b/>
        </w:rPr>
        <w:t xml:space="preserve">CORREÇÃO EM RELAÇÃO AO PRIMEIRO </w:t>
      </w:r>
      <w:r>
        <w:rPr>
          <w:b/>
        </w:rPr>
        <w:t>SEGUNDO</w:t>
      </w:r>
      <w:r>
        <w:rPr>
          <w:b/>
        </w:rPr>
        <w:t xml:space="preserve"> FEITO</w:t>
      </w:r>
    </w:p>
    <w:p w14:paraId="245BF1DD" w14:textId="791E1D88" w:rsidR="00C95809" w:rsidRDefault="00C95809" w:rsidP="00C95809">
      <w:pPr>
        <w:numPr>
          <w:ilvl w:val="0"/>
          <w:numId w:val="18"/>
        </w:numPr>
        <w:jc w:val="both"/>
      </w:pPr>
      <w:r>
        <w:t xml:space="preserve">As alterações feitas no relatório foram destacadas em </w:t>
      </w:r>
      <w:r w:rsidRPr="00C95809">
        <w:rPr>
          <w:highlight w:val="green"/>
        </w:rPr>
        <w:t>verde</w:t>
      </w:r>
      <w:r>
        <w:t>, como adição, e com uma linha sobre as palavras, como remoção.</w:t>
      </w:r>
    </w:p>
    <w:p w14:paraId="1CC6BCC8" w14:textId="6981F836" w:rsidR="00C95809" w:rsidRDefault="00C95809" w:rsidP="00C95809">
      <w:pPr>
        <w:numPr>
          <w:ilvl w:val="0"/>
          <w:numId w:val="18"/>
        </w:numPr>
        <w:jc w:val="both"/>
      </w:pPr>
      <w:r>
        <w:t>As alterações foram feitas pelos desenvolvedores do CodeWave, a equipe de desenvolvimento.</w:t>
      </w:r>
    </w:p>
    <w:p w14:paraId="66749C2F" w14:textId="41303ECE" w:rsidR="00C95809" w:rsidRDefault="00C95809" w:rsidP="00C95809">
      <w:pPr>
        <w:numPr>
          <w:ilvl w:val="0"/>
          <w:numId w:val="18"/>
        </w:numPr>
        <w:jc w:val="both"/>
      </w:pPr>
      <w:r>
        <w:t>No geral, houve a retirada do sistema de avaliações dos desenvolvedores e do sistema de comentários nas tarefas dos projetos.</w:t>
      </w:r>
    </w:p>
    <w:p w14:paraId="7822C6BD" w14:textId="7818E30D" w:rsidR="00C95809" w:rsidRDefault="00C95809" w:rsidP="00C95809">
      <w:pPr>
        <w:numPr>
          <w:ilvl w:val="0"/>
          <w:numId w:val="18"/>
        </w:numPr>
        <w:jc w:val="both"/>
      </w:pPr>
      <w:r>
        <w:t>Foi adicionada a possibilidade de busca por tarefas para complementar a busca por projetos.</w:t>
      </w:r>
    </w:p>
    <w:p w14:paraId="139AACFD" w14:textId="462A5090" w:rsidR="009605A6" w:rsidRDefault="009605A6" w:rsidP="00C95809">
      <w:pPr>
        <w:numPr>
          <w:ilvl w:val="0"/>
          <w:numId w:val="18"/>
        </w:numPr>
        <w:jc w:val="both"/>
      </w:pPr>
      <w:r>
        <w:t xml:space="preserve">Foi adicionado o caso de uso “Ver Perfil de Usuário”, “Ver </w:t>
      </w:r>
      <w:r w:rsidR="003A3E21">
        <w:t xml:space="preserve">Próprio </w:t>
      </w:r>
      <w:r>
        <w:t>Perfil”, “Editar Perfil” e “Ver Histórico de dados na plataforma”, que é incluso nos dois primeiros casos de uso mencionados.</w:t>
      </w:r>
    </w:p>
    <w:p w14:paraId="5C1C9C2A" w14:textId="31518057" w:rsidR="009520FF" w:rsidRPr="00C95809" w:rsidRDefault="009520FF" w:rsidP="00C95809">
      <w:pPr>
        <w:numPr>
          <w:ilvl w:val="0"/>
          <w:numId w:val="18"/>
        </w:numPr>
        <w:jc w:val="both"/>
      </w:pPr>
      <w:r>
        <w:t>Foi adicionado o caso de uso “Pesquisar por Desenvolvedor” que era mencionado no texto dos analistas porém não continha caso de uso.</w:t>
      </w:r>
    </w:p>
    <w:p w14:paraId="54933323" w14:textId="77777777" w:rsidR="00C95809" w:rsidRDefault="00C95809" w:rsidP="00C95809">
      <w:pPr>
        <w:ind w:left="360"/>
        <w:rPr>
          <w:b/>
        </w:rPr>
      </w:pPr>
    </w:p>
    <w:p w14:paraId="5C8D03FA" w14:textId="77777777" w:rsidR="00C95809" w:rsidRDefault="00C95809" w:rsidP="00C95809">
      <w:pPr>
        <w:jc w:val="both"/>
        <w:rPr>
          <w:b/>
        </w:rPr>
      </w:pPr>
    </w:p>
    <w:p w14:paraId="63692D06" w14:textId="38730DCB" w:rsidR="00C95809" w:rsidRDefault="00C95809" w:rsidP="00C95809">
      <w:pPr>
        <w:rPr>
          <w:b/>
        </w:rPr>
      </w:pPr>
      <w:r>
        <w:rPr>
          <w:b/>
        </w:rPr>
        <w:t xml:space="preserve">Data: </w:t>
      </w:r>
      <w:r>
        <w:rPr>
          <w:b/>
        </w:rPr>
        <w:t>11</w:t>
      </w:r>
      <w:r>
        <w:rPr>
          <w:b/>
        </w:rPr>
        <w:t>/0</w:t>
      </w:r>
      <w:r>
        <w:rPr>
          <w:b/>
        </w:rPr>
        <w:t>8</w:t>
      </w:r>
      <w:r>
        <w:rPr>
          <w:b/>
        </w:rPr>
        <w:t>/2024</w:t>
      </w:r>
    </w:p>
    <w:p w14:paraId="64DE2F6B" w14:textId="77777777" w:rsidR="00E0251C" w:rsidRDefault="00E0251C">
      <w:pPr>
        <w:rPr>
          <w:b/>
        </w:rPr>
      </w:pPr>
    </w:p>
    <w:p w14:paraId="3ACE03F2" w14:textId="77777777" w:rsidR="00E0251C" w:rsidRDefault="00000000">
      <w:pPr>
        <w:rPr>
          <w:b/>
        </w:rPr>
      </w:pPr>
      <w:r>
        <w:rPr>
          <w:b/>
        </w:rPr>
        <w:t>A. INTEGRANTES</w:t>
      </w:r>
    </w:p>
    <w:p w14:paraId="0C7A4038" w14:textId="77777777" w:rsidR="00E0251C" w:rsidRDefault="00E0251C"/>
    <w:p w14:paraId="491026E0" w14:textId="48F5D416" w:rsidR="00C95809" w:rsidRPr="00C95809" w:rsidRDefault="00C95809">
      <w:pPr>
        <w:rPr>
          <w:b/>
          <w:bCs/>
        </w:rPr>
      </w:pPr>
      <w:r w:rsidRPr="00C95809">
        <w:rPr>
          <w:b/>
          <w:bCs/>
        </w:rPr>
        <w:t>Grupo Analista:</w:t>
      </w:r>
    </w:p>
    <w:p w14:paraId="01C3ADD7" w14:textId="77777777" w:rsidR="00C95809" w:rsidRDefault="00C95809"/>
    <w:p w14:paraId="48FE6DFF" w14:textId="77777777" w:rsidR="00E0251C" w:rsidRDefault="00000000">
      <w:r>
        <w:t>Nome Completo: Marcus Czupriniaki Farias</w:t>
      </w:r>
    </w:p>
    <w:p w14:paraId="63CEBEAE" w14:textId="77777777" w:rsidR="00E0251C" w:rsidRDefault="00000000">
      <w:r>
        <w:t>E-mail: marcusczupriniakifarias@gmail.com</w:t>
      </w:r>
    </w:p>
    <w:p w14:paraId="0D75FA65" w14:textId="77777777" w:rsidR="00E0251C" w:rsidRDefault="00E0251C"/>
    <w:p w14:paraId="0213BEBA" w14:textId="77777777" w:rsidR="00E0251C" w:rsidRDefault="00000000">
      <w:r>
        <w:t>Nome Completo: João Pedro Telles Fava</w:t>
      </w:r>
    </w:p>
    <w:p w14:paraId="4A88845E" w14:textId="77777777" w:rsidR="00E0251C" w:rsidRDefault="00000000">
      <w:r>
        <w:t>E-mail: joaopedrofava19@gmail.com</w:t>
      </w:r>
    </w:p>
    <w:p w14:paraId="724AD6BA" w14:textId="77777777" w:rsidR="00E0251C" w:rsidRDefault="00E0251C"/>
    <w:p w14:paraId="3C1C807A" w14:textId="77777777" w:rsidR="00E0251C" w:rsidRDefault="00000000">
      <w:r>
        <w:t>Nome Completo: Lucas Lopes do Nascimento</w:t>
      </w:r>
    </w:p>
    <w:p w14:paraId="2C79992B" w14:textId="77777777" w:rsidR="00E0251C" w:rsidRDefault="00000000">
      <w:r>
        <w:t>E-mail: lucas.nascimento@inf.ufrgs.br</w:t>
      </w:r>
    </w:p>
    <w:p w14:paraId="4FF5E016" w14:textId="77777777" w:rsidR="00E0251C" w:rsidRDefault="00E0251C"/>
    <w:p w14:paraId="26A28130" w14:textId="77777777" w:rsidR="00E0251C" w:rsidRDefault="00000000">
      <w:r>
        <w:t>Nome Completo: Guilherme Hax Iepsen</w:t>
      </w:r>
    </w:p>
    <w:p w14:paraId="4342D612" w14:textId="07EFEC47" w:rsidR="00E0251C" w:rsidRDefault="00000000">
      <w:r>
        <w:t xml:space="preserve">E-mail: </w:t>
      </w:r>
      <w:hyperlink r:id="rId8" w:history="1">
        <w:r w:rsidR="00C95809" w:rsidRPr="004975BA">
          <w:rPr>
            <w:rStyle w:val="Hyperlink"/>
          </w:rPr>
          <w:t>guilhermeiepsen@hotmail.com</w:t>
        </w:r>
      </w:hyperlink>
    </w:p>
    <w:p w14:paraId="26457943" w14:textId="77777777" w:rsidR="00C95809" w:rsidRDefault="00C95809"/>
    <w:p w14:paraId="49713225" w14:textId="21680FDD" w:rsidR="00C95809" w:rsidRPr="00C95809" w:rsidRDefault="00C95809" w:rsidP="00C95809">
      <w:pPr>
        <w:rPr>
          <w:b/>
          <w:bCs/>
        </w:rPr>
      </w:pPr>
      <w:r w:rsidRPr="00C95809">
        <w:rPr>
          <w:b/>
          <w:bCs/>
        </w:rPr>
        <w:t xml:space="preserve">Grupo </w:t>
      </w:r>
      <w:r>
        <w:rPr>
          <w:b/>
          <w:bCs/>
        </w:rPr>
        <w:t>Desenvolvedor</w:t>
      </w:r>
      <w:r w:rsidRPr="00C95809">
        <w:rPr>
          <w:b/>
          <w:bCs/>
        </w:rPr>
        <w:t>:</w:t>
      </w:r>
    </w:p>
    <w:p w14:paraId="0DCE34CD" w14:textId="77777777" w:rsidR="00C95809" w:rsidRPr="00C95809" w:rsidRDefault="00C95809">
      <w:pPr>
        <w:rPr>
          <w:b/>
          <w:color w:val="FF0000"/>
        </w:rPr>
      </w:pPr>
    </w:p>
    <w:p w14:paraId="0A948658" w14:textId="77777777" w:rsidR="00C95809" w:rsidRPr="00C95809" w:rsidRDefault="00C95809" w:rsidP="00C95809">
      <w:pPr>
        <w:rPr>
          <w:b/>
          <w:highlight w:val="green"/>
        </w:rPr>
      </w:pPr>
      <w:r w:rsidRPr="00C95809">
        <w:rPr>
          <w:b/>
          <w:highlight w:val="green"/>
        </w:rPr>
        <w:t>Nome Completo: Henrique Lindemann</w:t>
      </w:r>
    </w:p>
    <w:p w14:paraId="7EF2A0F3" w14:textId="77777777" w:rsidR="00C95809" w:rsidRPr="00C95809" w:rsidRDefault="00C95809" w:rsidP="00C95809">
      <w:pPr>
        <w:rPr>
          <w:b/>
          <w:highlight w:val="green"/>
        </w:rPr>
      </w:pPr>
      <w:r w:rsidRPr="00C95809">
        <w:rPr>
          <w:b/>
          <w:highlight w:val="green"/>
        </w:rPr>
        <w:t>E-mail: henriquelindemann@gmail.com</w:t>
      </w:r>
    </w:p>
    <w:p w14:paraId="3D159951" w14:textId="77777777" w:rsidR="00C95809" w:rsidRPr="00C95809" w:rsidRDefault="00C95809" w:rsidP="00C95809">
      <w:pPr>
        <w:rPr>
          <w:b/>
          <w:highlight w:val="green"/>
        </w:rPr>
      </w:pPr>
    </w:p>
    <w:p w14:paraId="00A788D4" w14:textId="77777777" w:rsidR="00C95809" w:rsidRPr="00C95809" w:rsidRDefault="00C95809" w:rsidP="00C95809">
      <w:pPr>
        <w:rPr>
          <w:b/>
          <w:highlight w:val="green"/>
        </w:rPr>
      </w:pPr>
      <w:r w:rsidRPr="00C95809">
        <w:rPr>
          <w:b/>
          <w:highlight w:val="green"/>
        </w:rPr>
        <w:t>Nome Completo: Emerson Cimar da Costa Ribeiro</w:t>
      </w:r>
    </w:p>
    <w:p w14:paraId="3638DCAC" w14:textId="77777777" w:rsidR="00C95809" w:rsidRPr="00C95809" w:rsidRDefault="00C95809" w:rsidP="00C95809">
      <w:pPr>
        <w:rPr>
          <w:b/>
          <w:highlight w:val="green"/>
        </w:rPr>
      </w:pPr>
      <w:r w:rsidRPr="00C95809">
        <w:rPr>
          <w:b/>
          <w:highlight w:val="green"/>
        </w:rPr>
        <w:t>E-mail: ducho.ribeeiro@gmail.com</w:t>
      </w:r>
    </w:p>
    <w:p w14:paraId="3E767A0B" w14:textId="77777777" w:rsidR="00C95809" w:rsidRPr="00C95809" w:rsidRDefault="00C95809" w:rsidP="00C95809">
      <w:pPr>
        <w:rPr>
          <w:b/>
          <w:highlight w:val="green"/>
        </w:rPr>
      </w:pPr>
    </w:p>
    <w:p w14:paraId="6234C8D8" w14:textId="77777777" w:rsidR="00C95809" w:rsidRPr="00C95809" w:rsidRDefault="00C95809" w:rsidP="00C95809">
      <w:pPr>
        <w:rPr>
          <w:b/>
          <w:highlight w:val="green"/>
        </w:rPr>
      </w:pPr>
      <w:r w:rsidRPr="00C95809">
        <w:rPr>
          <w:b/>
          <w:highlight w:val="green"/>
        </w:rPr>
        <w:t>Nome Completo: Fernando Mello de Barros</w:t>
      </w:r>
    </w:p>
    <w:p w14:paraId="1E09DFEF" w14:textId="77777777" w:rsidR="00C95809" w:rsidRPr="00C95809" w:rsidRDefault="00C95809" w:rsidP="00C95809">
      <w:pPr>
        <w:rPr>
          <w:b/>
          <w:highlight w:val="green"/>
        </w:rPr>
      </w:pPr>
      <w:r w:rsidRPr="00C95809">
        <w:rPr>
          <w:b/>
          <w:highlight w:val="green"/>
        </w:rPr>
        <w:t>E-mail: fmellodebarros@gmail.com</w:t>
      </w:r>
    </w:p>
    <w:p w14:paraId="7BE0A904" w14:textId="77777777" w:rsidR="00C95809" w:rsidRPr="00C95809" w:rsidRDefault="00C95809" w:rsidP="00C95809">
      <w:pPr>
        <w:rPr>
          <w:b/>
          <w:highlight w:val="green"/>
        </w:rPr>
      </w:pPr>
    </w:p>
    <w:p w14:paraId="74C0EC72" w14:textId="77777777" w:rsidR="00C95809" w:rsidRPr="00C95809" w:rsidRDefault="00C95809" w:rsidP="00C95809">
      <w:pPr>
        <w:rPr>
          <w:b/>
          <w:highlight w:val="green"/>
        </w:rPr>
      </w:pPr>
      <w:r w:rsidRPr="00C95809">
        <w:rPr>
          <w:b/>
          <w:highlight w:val="green"/>
        </w:rPr>
        <w:t>Nome Completo: Gabriela Silva Rublescki</w:t>
      </w:r>
    </w:p>
    <w:p w14:paraId="0A13F68E" w14:textId="283BC422" w:rsidR="00C95809" w:rsidRPr="00C95809" w:rsidRDefault="00C95809" w:rsidP="00C95809">
      <w:pPr>
        <w:rPr>
          <w:b/>
        </w:rPr>
      </w:pPr>
      <w:r w:rsidRPr="00C95809">
        <w:rPr>
          <w:b/>
          <w:highlight w:val="green"/>
        </w:rPr>
        <w:t>E-mail: gabrielarublescki@gmail.com</w:t>
      </w:r>
    </w:p>
    <w:p w14:paraId="761B3CE3" w14:textId="77777777" w:rsidR="00E0251C" w:rsidRDefault="00E0251C"/>
    <w:p w14:paraId="0DFBD431" w14:textId="77777777" w:rsidR="00E0251C" w:rsidRDefault="00000000">
      <w:pPr>
        <w:rPr>
          <w:b/>
        </w:rPr>
      </w:pPr>
      <w:r>
        <w:rPr>
          <w:b/>
        </w:rPr>
        <w:t>B. TÍTULO DO NEGÓCIO</w:t>
      </w:r>
    </w:p>
    <w:p w14:paraId="11081BDE" w14:textId="77777777" w:rsidR="00E0251C" w:rsidRDefault="00E0251C">
      <w:pPr>
        <w:rPr>
          <w:b/>
        </w:rPr>
      </w:pPr>
    </w:p>
    <w:p w14:paraId="7F21D2BC" w14:textId="77777777" w:rsidR="00E0251C" w:rsidRDefault="00000000">
      <w:r>
        <w:t>O título do negócio é CodeWave.</w:t>
      </w:r>
    </w:p>
    <w:p w14:paraId="53FE8E86" w14:textId="77777777" w:rsidR="00E0251C" w:rsidRDefault="00E0251C">
      <w:pPr>
        <w:rPr>
          <w:b/>
        </w:rPr>
      </w:pPr>
    </w:p>
    <w:p w14:paraId="67AE8FE8" w14:textId="77777777" w:rsidR="00E0251C" w:rsidRDefault="00E0251C">
      <w:pPr>
        <w:rPr>
          <w:b/>
        </w:rPr>
      </w:pPr>
    </w:p>
    <w:p w14:paraId="2ED3A055" w14:textId="77777777" w:rsidR="00E0251C" w:rsidRDefault="00000000">
      <w:pPr>
        <w:rPr>
          <w:b/>
        </w:rPr>
      </w:pPr>
      <w:r>
        <w:rPr>
          <w:b/>
        </w:rPr>
        <w:t>C. DESCRIÇÃO DO NEGÓCIO</w:t>
      </w:r>
    </w:p>
    <w:p w14:paraId="07BAA9AF" w14:textId="77777777" w:rsidR="00E0251C" w:rsidRDefault="00E0251C">
      <w:pPr>
        <w:rPr>
          <w:b/>
        </w:rPr>
      </w:pPr>
    </w:p>
    <w:p w14:paraId="1F0C5905" w14:textId="77777777" w:rsidR="00E0251C" w:rsidRDefault="00000000">
      <w:pPr>
        <w:numPr>
          <w:ilvl w:val="0"/>
          <w:numId w:val="3"/>
        </w:numPr>
        <w:spacing w:after="200" w:line="276" w:lineRule="auto"/>
        <w:jc w:val="both"/>
      </w:pPr>
      <w:r>
        <w:t xml:space="preserve">O negócio tem como objetivo ser um marketplace exclusivo para maiores de 18 anos, onde possam publicar suas ideias de projetos e conectar-se com desenvolvedores aptos para transformá-las em software. Além disso, para que a plataforma oferecida tenha um diferencial, o foco principal será na liberdade de escolha que o programador terá ao escolher um projeto em que melhor se encaixe e não o cliente escolhendo alguém para trabalhar com ele. </w:t>
      </w:r>
    </w:p>
    <w:p w14:paraId="37BFE25E" w14:textId="77777777" w:rsidR="00E0251C" w:rsidRDefault="00000000">
      <w:pPr>
        <w:spacing w:after="200" w:line="276" w:lineRule="auto"/>
        <w:ind w:left="720"/>
        <w:jc w:val="both"/>
      </w:pPr>
      <w:r>
        <w:t xml:space="preserve">Sendo assim, as transações que serão caracterizadas no sistema será o pagamento do ofertante pela troca do serviço oferecido pelo desenvolvedor, </w:t>
      </w:r>
      <w:r>
        <w:lastRenderedPageBreak/>
        <w:t>porém isso não será de forma direta, o nosso negócio agirá como um intermediário até que o cliente confirme que o projeto foi finalizado.</w:t>
      </w:r>
    </w:p>
    <w:p w14:paraId="575C09E9" w14:textId="77777777" w:rsidR="00E0251C" w:rsidRDefault="00000000">
      <w:pPr>
        <w:numPr>
          <w:ilvl w:val="0"/>
          <w:numId w:val="3"/>
        </w:numPr>
        <w:spacing w:after="200" w:line="276" w:lineRule="auto"/>
        <w:jc w:val="both"/>
      </w:pPr>
      <w:r>
        <w:t>No sistema haverá três pessoas envolvidas: o desenvolvedor, o cliente e a plataforma. Sendo assim, o papel do cliente será publicar os seus projetos dentro da plataforma para que algum desenvolvedor se candidate para executá-lo. O papel do desenvolvedor é procurar na plataforma algum projeto que tenha interesse em fazer. O papel da plataforma é disponibilizar um sistema web para que tanto o cliente quanto o desenvolvedor consigam se comunicar de forma efetiva.</w:t>
      </w:r>
    </w:p>
    <w:p w14:paraId="00F520B7" w14:textId="77777777" w:rsidR="00E0251C" w:rsidRDefault="00E0251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56F4C3A0" w14:textId="77777777" w:rsidR="00E0251C" w:rsidRDefault="00000000">
      <w:pPr>
        <w:numPr>
          <w:ilvl w:val="0"/>
          <w:numId w:val="3"/>
        </w:numPr>
        <w:spacing w:after="200" w:line="276" w:lineRule="auto"/>
        <w:jc w:val="both"/>
      </w:pPr>
      <w:r>
        <w:t xml:space="preserve">Os recursos envolvidos nas transações será o serviço feito pelo desenvolvedor e o pagamento online feito pelo cliente. </w:t>
      </w:r>
      <w:r>
        <w:rPr>
          <w:strike/>
        </w:rPr>
        <w:t>Não há regras específicas além da plataforma ser a intermediária, pois os dois atores devem chegar a um consenso.</w:t>
      </w:r>
      <w:r>
        <w:t xml:space="preserve"> </w:t>
      </w:r>
      <w:r>
        <w:rPr>
          <w:highlight w:val="yellow"/>
        </w:rPr>
        <w:t>O oferecimento dos recursos na plataforma, bem como os dados dos envolvidos, devem estar de acordo com a LGPD.</w:t>
      </w:r>
    </w:p>
    <w:p w14:paraId="0701C558" w14:textId="1FCEEE30" w:rsidR="00E0251C" w:rsidRDefault="00000000">
      <w:pPr>
        <w:numPr>
          <w:ilvl w:val="0"/>
          <w:numId w:val="3"/>
        </w:numPr>
        <w:spacing w:after="200" w:line="276" w:lineRule="auto"/>
        <w:jc w:val="both"/>
      </w:pPr>
      <w:r>
        <w:rPr>
          <w:highlight w:val="yellow"/>
        </w:rPr>
        <w:t>A interface do</w:t>
      </w:r>
      <w:r>
        <w:t xml:space="preserve"> sistema será dividida em três partes principais: a </w:t>
      </w:r>
      <w:r>
        <w:rPr>
          <w:strike/>
        </w:rPr>
        <w:t>homepage</w:t>
      </w:r>
      <w:r>
        <w:t xml:space="preserve"> </w:t>
      </w:r>
      <w:r>
        <w:rPr>
          <w:highlight w:val="yellow"/>
        </w:rPr>
        <w:t>tela inicial</w:t>
      </w:r>
      <w:r>
        <w:t>, onde será possível acessar os resumos dos projetos e dos desenvolvedores em dois blocos distintos. As outras formas de pesquisa disponíveis serão por desenvolvedor</w:t>
      </w:r>
      <w:r w:rsidR="00C95809">
        <w:t>,</w:t>
      </w:r>
      <w:r>
        <w:t xml:space="preserve"> por projetos</w:t>
      </w:r>
      <w:r w:rsidR="00C95809">
        <w:t xml:space="preserve"> </w:t>
      </w:r>
      <w:r w:rsidR="00C95809" w:rsidRPr="00C95809">
        <w:rPr>
          <w:highlight w:val="green"/>
        </w:rPr>
        <w:t>e por tarefas</w:t>
      </w:r>
      <w:r>
        <w:t xml:space="preserve"> e serão separadas em uma visualização única em cada página. Quando for pesquisado por desenvolvedor, será possível </w:t>
      </w:r>
      <w:r w:rsidRPr="00C95809">
        <w:rPr>
          <w:strike/>
        </w:rPr>
        <w:t xml:space="preserve">visualizar o ranking dele, </w:t>
      </w:r>
      <w:r>
        <w:t>filtr</w:t>
      </w:r>
      <w:r w:rsidR="00C95809">
        <w:t>ar</w:t>
      </w:r>
      <w:r>
        <w:t xml:space="preserve"> por especialidade, avaliação </w:t>
      </w:r>
      <w:r>
        <w:rPr>
          <w:highlight w:val="yellow"/>
        </w:rPr>
        <w:t>e outras características de desenvolvedor</w:t>
      </w:r>
      <w:r>
        <w:t>. Quando for pesquisado por projetos, será possível filtrar por categoria</w:t>
      </w:r>
      <w:r w:rsidR="00C95809">
        <w:t>,</w:t>
      </w:r>
      <w:r>
        <w:t xml:space="preserve"> por linguagem</w:t>
      </w:r>
      <w:r w:rsidR="00C95809">
        <w:t xml:space="preserve"> e </w:t>
      </w:r>
      <w:r w:rsidR="00C95809" w:rsidRPr="00C95809">
        <w:rPr>
          <w:highlight w:val="green"/>
        </w:rPr>
        <w:t>nome</w:t>
      </w:r>
      <w:r>
        <w:t>.</w:t>
      </w:r>
      <w:r w:rsidR="00C95809">
        <w:t xml:space="preserve"> </w:t>
      </w:r>
      <w:r w:rsidR="00C95809" w:rsidRPr="00C95809">
        <w:rPr>
          <w:highlight w:val="green"/>
        </w:rPr>
        <w:t>Ao pesquisar por tarefas, será possível filtrar por nome, linguagens de programação e status (aberta para inscrições, em progresso ou finalizada)</w:t>
      </w:r>
    </w:p>
    <w:p w14:paraId="69FC7557" w14:textId="77777777" w:rsidR="00E0251C" w:rsidRDefault="00000000">
      <w:pPr>
        <w:numPr>
          <w:ilvl w:val="0"/>
          <w:numId w:val="3"/>
        </w:numPr>
        <w:spacing w:after="200" w:line="276" w:lineRule="auto"/>
        <w:jc w:val="both"/>
      </w:pPr>
      <w:r>
        <w:t xml:space="preserve">As transações ocorrerão por meio dos projetos disponibilizados no sistema, nos quais os desenvolvedores, </w:t>
      </w:r>
      <w:r>
        <w:rPr>
          <w:highlight w:val="yellow"/>
        </w:rPr>
        <w:t>que terão características individuais como linguagens de programação</w:t>
      </w:r>
      <w:r w:rsidRPr="009605A6">
        <w:rPr>
          <w:strike/>
          <w:highlight w:val="green"/>
        </w:rPr>
        <w:t>, experiência, disponibilidade e local,</w:t>
      </w:r>
      <w:r>
        <w:t xml:space="preserve"> poderão se candidatar para realizar as tarefas especificadas. A transação será intermediada pela plataforma, o ofertante realizará o pagamento ao sistema quando escolher um desenvolvedor qualificado para a tarefa. Após o desenvolvedor concordar com o valor proposto, o pagamento será encaminhado a ele quando a tarefa estiver concluída e o ofertante a avaliar positivamente. </w:t>
      </w:r>
    </w:p>
    <w:p w14:paraId="152E8989" w14:textId="4AAC0153" w:rsidR="00E0251C" w:rsidRDefault="00000000">
      <w:pPr>
        <w:numPr>
          <w:ilvl w:val="0"/>
          <w:numId w:val="3"/>
        </w:numPr>
        <w:spacing w:after="200" w:line="276" w:lineRule="auto"/>
        <w:jc w:val="both"/>
      </w:pPr>
      <w:r>
        <w:t xml:space="preserve">Cada tarefa será registrada em um histórico, tanto para o ofertante quanto para o desenvolvedor, permitindo a visualização das tarefas previamente concluídas </w:t>
      </w:r>
      <w:r w:rsidR="009605A6" w:rsidRPr="009605A6">
        <w:rPr>
          <w:highlight w:val="green"/>
        </w:rPr>
        <w:t>e em andamento</w:t>
      </w:r>
      <w:r w:rsidR="009605A6">
        <w:t xml:space="preserve"> </w:t>
      </w:r>
      <w:r>
        <w:t xml:space="preserve">por cada desenvolvedor. Também serão mantidos os projetos </w:t>
      </w:r>
      <w:r>
        <w:lastRenderedPageBreak/>
        <w:t>criados por cada ofertante, e os projetos nos quais os desenvolvedores já trabalharam.</w:t>
      </w:r>
    </w:p>
    <w:p w14:paraId="64C9C0B6" w14:textId="7B701B7F" w:rsidR="003A3E21" w:rsidRPr="003A3E21" w:rsidRDefault="003A3E21">
      <w:pPr>
        <w:numPr>
          <w:ilvl w:val="0"/>
          <w:numId w:val="3"/>
        </w:numPr>
        <w:spacing w:after="200" w:line="276" w:lineRule="auto"/>
        <w:jc w:val="both"/>
        <w:rPr>
          <w:highlight w:val="green"/>
        </w:rPr>
      </w:pPr>
      <w:r w:rsidRPr="003A3E21">
        <w:rPr>
          <w:highlight w:val="green"/>
        </w:rPr>
        <w:t>O perfil de todos usuários será público, permitindo a visualização do histórico de dados de cada usuário na plataforma (inclui os projetos que ele criou como cliente, projetos que está desenvolvendo como desenvolvedor e tarefas em que ele foi selecionado e está desenvolvendo ou foi concluída)</w:t>
      </w:r>
    </w:p>
    <w:p w14:paraId="355F1B12" w14:textId="77777777" w:rsidR="00E0251C" w:rsidRPr="009605A6" w:rsidRDefault="00000000">
      <w:pPr>
        <w:numPr>
          <w:ilvl w:val="0"/>
          <w:numId w:val="3"/>
        </w:numPr>
        <w:spacing w:after="200" w:line="276" w:lineRule="auto"/>
        <w:jc w:val="both"/>
        <w:rPr>
          <w:strike/>
        </w:rPr>
      </w:pPr>
      <w:r w:rsidRPr="009605A6">
        <w:rPr>
          <w:strike/>
          <w:highlight w:val="white"/>
        </w:rPr>
        <w:t>O sistema deverá contar com um sistema de classificação tanto para ofertantes e desenvolvedores, que será uma nota de 0 a 10, e será calculada como a média entre todas as avaliações ao final de cada transação.</w:t>
      </w:r>
    </w:p>
    <w:p w14:paraId="5C5A0138" w14:textId="77777777" w:rsidR="009605A6" w:rsidRDefault="00000000">
      <w:pPr>
        <w:spacing w:after="200" w:line="276" w:lineRule="auto"/>
        <w:ind w:left="720"/>
        <w:jc w:val="both"/>
      </w:pPr>
      <w:r>
        <w:rPr>
          <w:highlight w:val="white"/>
        </w:rPr>
        <w:t xml:space="preserve">Além disso, será implementado um sistema de </w:t>
      </w:r>
      <w:r w:rsidRPr="0080440E">
        <w:rPr>
          <w:i/>
          <w:iCs/>
          <w:highlight w:val="white"/>
        </w:rPr>
        <w:t>tags</w:t>
      </w:r>
      <w:r>
        <w:rPr>
          <w:highlight w:val="white"/>
        </w:rPr>
        <w:t xml:space="preserve"> para projetos e desenvolvedores, que proverão palavras chave para ajudar na hora de filtrar por projetos e desenvolvedores (e.g. filtrar todos os projetos web, filtrar todos os desenvolvedores com habilidades em python).</w:t>
      </w:r>
    </w:p>
    <w:p w14:paraId="51772C21" w14:textId="53AE4881" w:rsidR="003A3E21" w:rsidRDefault="003A3E21" w:rsidP="003A3E21">
      <w:pPr>
        <w:spacing w:after="200" w:line="276" w:lineRule="auto"/>
        <w:ind w:left="720"/>
        <w:jc w:val="both"/>
        <w:rPr>
          <w:b/>
        </w:rPr>
      </w:pPr>
    </w:p>
    <w:p w14:paraId="5DDE9D6B" w14:textId="57D0D00C" w:rsidR="00E0251C" w:rsidRPr="003A3E21" w:rsidRDefault="0080440E" w:rsidP="003A3E21">
      <w:pPr>
        <w:spacing w:after="200" w:line="276" w:lineRule="auto"/>
        <w:ind w:left="72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3D7F4" wp14:editId="2255010E">
                <wp:simplePos x="0" y="0"/>
                <wp:positionH relativeFrom="margin">
                  <wp:posOffset>-586632</wp:posOffset>
                </wp:positionH>
                <wp:positionV relativeFrom="paragraph">
                  <wp:posOffset>1593754</wp:posOffset>
                </wp:positionV>
                <wp:extent cx="1525078" cy="285750"/>
                <wp:effectExtent l="19050" t="19050" r="18415" b="19050"/>
                <wp:wrapNone/>
                <wp:docPr id="6977304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078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7F02" id="Retângulo 1" o:spid="_x0000_s1026" style="position:absolute;margin-left:-46.2pt;margin-top:125.5pt;width:120.1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" filled="f" strokecolor="#92d050" strokeweight="3pt">
                <w10:wrap anchorx="margin"/>
              </v:rect>
            </w:pict>
          </mc:Fallback>
        </mc:AlternateContent>
      </w:r>
      <w:r w:rsidRPr="0080440E">
        <w:rPr>
          <w:b/>
        </w:rPr>
        <w:drawing>
          <wp:anchor distT="0" distB="0" distL="114300" distR="114300" simplePos="0" relativeHeight="251662336" behindDoc="1" locked="0" layoutInCell="1" allowOverlap="1" wp14:anchorId="5C0CB87C" wp14:editId="06D23BB9">
            <wp:simplePos x="0" y="0"/>
            <wp:positionH relativeFrom="page">
              <wp:align>right</wp:align>
            </wp:positionH>
            <wp:positionV relativeFrom="paragraph">
              <wp:posOffset>340995</wp:posOffset>
            </wp:positionV>
            <wp:extent cx="7559040" cy="4384675"/>
            <wp:effectExtent l="0" t="0" r="3810" b="0"/>
            <wp:wrapSquare wrapText="bothSides"/>
            <wp:docPr id="72805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9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E2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50E95" wp14:editId="054C97A0">
                <wp:simplePos x="0" y="0"/>
                <wp:positionH relativeFrom="column">
                  <wp:posOffset>-812716</wp:posOffset>
                </wp:positionH>
                <wp:positionV relativeFrom="paragraph">
                  <wp:posOffset>297995</wp:posOffset>
                </wp:positionV>
                <wp:extent cx="3605841" cy="862641"/>
                <wp:effectExtent l="19050" t="19050" r="13970" b="13970"/>
                <wp:wrapNone/>
                <wp:docPr id="46009426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841" cy="8626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1A3B6" id="Retângulo 1" o:spid="_x0000_s1026" style="position:absolute;margin-left:-64pt;margin-top:23.45pt;width:283.9pt;height:6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" filled="f" strokecolor="#92d050" strokeweight="3pt"/>
            </w:pict>
          </mc:Fallback>
        </mc:AlternateContent>
      </w:r>
      <w:r w:rsidR="00000000">
        <w:rPr>
          <w:b/>
          <w:highlight w:val="yellow"/>
        </w:rPr>
        <w:t xml:space="preserve">D. </w:t>
      </w:r>
      <w:r w:rsidR="00BC6B7B">
        <w:rPr>
          <w:b/>
          <w:highlight w:val="yellow"/>
        </w:rPr>
        <w:t xml:space="preserve">NOVO </w:t>
      </w:r>
      <w:r w:rsidR="00000000">
        <w:rPr>
          <w:b/>
          <w:highlight w:val="yellow"/>
        </w:rPr>
        <w:t>DIAGRAMA DE CASOS DE USO</w:t>
      </w:r>
      <w:r w:rsidR="003A3E21">
        <w:rPr>
          <w:b/>
        </w:rPr>
        <w:t xml:space="preserve"> (adições nos quadrados verdes)</w:t>
      </w:r>
    </w:p>
    <w:p w14:paraId="404A093C" w14:textId="4C13D4F6" w:rsidR="00E0251C" w:rsidRDefault="00E0251C">
      <w:pPr>
        <w:spacing w:after="200" w:line="276" w:lineRule="auto"/>
        <w:jc w:val="center"/>
        <w:rPr>
          <w:b/>
        </w:rPr>
      </w:pPr>
    </w:p>
    <w:p w14:paraId="5AA4E3C1" w14:textId="184215CA" w:rsidR="003A3E21" w:rsidRDefault="003A3E21">
      <w:pPr>
        <w:spacing w:after="200" w:line="276" w:lineRule="auto"/>
        <w:jc w:val="center"/>
        <w:rPr>
          <w:b/>
        </w:rPr>
      </w:pPr>
    </w:p>
    <w:p w14:paraId="73510F4C" w14:textId="77777777" w:rsidR="00E0251C" w:rsidRDefault="00000000">
      <w:pPr>
        <w:spacing w:after="200" w:line="276" w:lineRule="auto"/>
        <w:jc w:val="both"/>
        <w:rPr>
          <w:b/>
        </w:rPr>
      </w:pPr>
      <w:r>
        <w:rPr>
          <w:b/>
        </w:rPr>
        <w:t>E. CASOS DE USO DO DIAGRAMA NO FORMATO PRELIMINAR:</w:t>
      </w:r>
    </w:p>
    <w:tbl>
      <w:tblPr>
        <w:tblStyle w:val="af0"/>
        <w:tblW w:w="9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0"/>
      </w:tblGrid>
      <w:tr w:rsidR="00E0251C" w14:paraId="13079778" w14:textId="77777777">
        <w:trPr>
          <w:trHeight w:val="3290"/>
        </w:trPr>
        <w:tc>
          <w:tcPr>
            <w:tcW w:w="9690" w:type="dxa"/>
          </w:tcPr>
          <w:p w14:paraId="07C4C1E9" w14:textId="77777777" w:rsidR="00E0251C" w:rsidRPr="003A3E21" w:rsidRDefault="00000000">
            <w:pPr>
              <w:spacing w:after="200" w:line="276" w:lineRule="auto"/>
              <w:jc w:val="both"/>
              <w:rPr>
                <w:b/>
                <w:strike/>
              </w:rPr>
            </w:pPr>
            <w:r w:rsidRPr="003A3E21">
              <w:rPr>
                <w:b/>
                <w:strike/>
              </w:rPr>
              <w:t>Identificação UC01</w:t>
            </w:r>
          </w:p>
          <w:p w14:paraId="224FBF52" w14:textId="77777777" w:rsidR="00E0251C" w:rsidRPr="003A3E21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3A3E21">
              <w:rPr>
                <w:b/>
                <w:strike/>
              </w:rPr>
              <w:t xml:space="preserve">Caso de uso: </w:t>
            </w:r>
            <w:r w:rsidRPr="003A3E21">
              <w:rPr>
                <w:strike/>
              </w:rPr>
              <w:t>Adicionar comentário em uma tarefa.</w:t>
            </w:r>
          </w:p>
          <w:p w14:paraId="686B5EB0" w14:textId="77777777" w:rsidR="00E0251C" w:rsidRPr="003A3E21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3A3E21">
              <w:rPr>
                <w:b/>
                <w:strike/>
              </w:rPr>
              <w:t xml:space="preserve">Ator: </w:t>
            </w:r>
            <w:r w:rsidRPr="003A3E21">
              <w:rPr>
                <w:strike/>
              </w:rPr>
              <w:t>Usuário</w:t>
            </w:r>
          </w:p>
          <w:p w14:paraId="7A1C8516" w14:textId="77777777" w:rsidR="00E0251C" w:rsidRPr="003A3E21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3A3E21">
              <w:rPr>
                <w:b/>
                <w:strike/>
              </w:rPr>
              <w:t xml:space="preserve">Descrição: </w:t>
            </w:r>
            <w:r w:rsidRPr="003A3E21">
              <w:rPr>
                <w:strike/>
              </w:rPr>
              <w:t>Permite a usuários autenticados no sistema, a inclusão de comentários em tarefas criadas no sistema.</w:t>
            </w:r>
          </w:p>
          <w:p w14:paraId="332AA690" w14:textId="77777777" w:rsidR="00E0251C" w:rsidRPr="003A3E21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3A3E21">
              <w:rPr>
                <w:b/>
                <w:strike/>
              </w:rPr>
              <w:t>Pré-Condições:</w:t>
            </w:r>
            <w:r w:rsidRPr="003A3E21">
              <w:rPr>
                <w:strike/>
              </w:rPr>
              <w:t xml:space="preserve"> O usuário é autenticado. O usuário é vinculado a tarefa.</w:t>
            </w:r>
          </w:p>
          <w:p w14:paraId="0644A8AD" w14:textId="77777777" w:rsidR="00E0251C" w:rsidRDefault="00000000">
            <w:pPr>
              <w:spacing w:after="200" w:line="276" w:lineRule="auto"/>
              <w:jc w:val="both"/>
            </w:pPr>
            <w:r w:rsidRPr="003A3E21">
              <w:rPr>
                <w:b/>
                <w:strike/>
              </w:rPr>
              <w:t>Pós-Condições:</w:t>
            </w:r>
            <w:r w:rsidRPr="003A3E21">
              <w:rPr>
                <w:strike/>
              </w:rPr>
              <w:t xml:space="preserve"> O comentário é inserido na lista de comentários da tarefa.</w:t>
            </w:r>
          </w:p>
        </w:tc>
      </w:tr>
    </w:tbl>
    <w:p w14:paraId="1BE60A21" w14:textId="77777777" w:rsidR="003A3E21" w:rsidRDefault="003A3E21" w:rsidP="003A3E21">
      <w:pPr>
        <w:spacing w:after="200" w:line="276" w:lineRule="auto"/>
        <w:jc w:val="both"/>
        <w:rPr>
          <w:b/>
        </w:rPr>
      </w:pP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0"/>
      </w:tblGrid>
      <w:tr w:rsidR="003A3E21" w14:paraId="6AD15172" w14:textId="77777777" w:rsidTr="004A0649">
        <w:trPr>
          <w:trHeight w:val="3290"/>
        </w:trPr>
        <w:tc>
          <w:tcPr>
            <w:tcW w:w="9690" w:type="dxa"/>
          </w:tcPr>
          <w:p w14:paraId="631F564C" w14:textId="77777777" w:rsidR="003A3E21" w:rsidRPr="003A3E21" w:rsidRDefault="003A3E21" w:rsidP="004A0649">
            <w:pPr>
              <w:spacing w:after="200" w:line="276" w:lineRule="auto"/>
              <w:jc w:val="both"/>
              <w:rPr>
                <w:b/>
                <w:highlight w:val="green"/>
              </w:rPr>
            </w:pPr>
            <w:r w:rsidRPr="003A3E21">
              <w:rPr>
                <w:b/>
                <w:highlight w:val="green"/>
              </w:rPr>
              <w:t>Identificação UC01</w:t>
            </w:r>
          </w:p>
          <w:p w14:paraId="443E984C" w14:textId="0C1CC503" w:rsidR="003A3E21" w:rsidRPr="003A3E21" w:rsidRDefault="003A3E21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3A3E21">
              <w:rPr>
                <w:b/>
                <w:highlight w:val="green"/>
              </w:rPr>
              <w:t xml:space="preserve">Caso de uso: </w:t>
            </w:r>
            <w:r w:rsidRPr="003A3E21">
              <w:rPr>
                <w:highlight w:val="green"/>
              </w:rPr>
              <w:t>Ver Perfil</w:t>
            </w:r>
          </w:p>
          <w:p w14:paraId="30656AA9" w14:textId="77777777" w:rsidR="003A3E21" w:rsidRPr="003A3E21" w:rsidRDefault="003A3E21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3A3E21">
              <w:rPr>
                <w:b/>
                <w:highlight w:val="green"/>
              </w:rPr>
              <w:t xml:space="preserve">Ator: </w:t>
            </w:r>
            <w:r w:rsidRPr="003A3E21">
              <w:rPr>
                <w:highlight w:val="green"/>
              </w:rPr>
              <w:t>Usuário</w:t>
            </w:r>
          </w:p>
          <w:p w14:paraId="3DB9A113" w14:textId="19EB1A5A" w:rsidR="003A3E21" w:rsidRPr="003A3E21" w:rsidRDefault="003A3E21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3A3E21">
              <w:rPr>
                <w:b/>
                <w:highlight w:val="green"/>
              </w:rPr>
              <w:t xml:space="preserve">Descrição: </w:t>
            </w:r>
            <w:r w:rsidRPr="003A3E21">
              <w:rPr>
                <w:highlight w:val="green"/>
              </w:rPr>
              <w:t>Permite a usuários autenticados no sistema</w:t>
            </w:r>
            <w:r w:rsidRPr="003A3E21">
              <w:rPr>
                <w:highlight w:val="green"/>
              </w:rPr>
              <w:t xml:space="preserve"> ver os perfis de outros usuários.</w:t>
            </w:r>
          </w:p>
          <w:p w14:paraId="15651AEA" w14:textId="117B0346" w:rsidR="003A3E21" w:rsidRPr="003A3E21" w:rsidRDefault="003A3E21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3A3E21">
              <w:rPr>
                <w:b/>
                <w:highlight w:val="green"/>
              </w:rPr>
              <w:t>Pré-Condições:</w:t>
            </w:r>
            <w:r w:rsidRPr="003A3E21">
              <w:rPr>
                <w:highlight w:val="green"/>
              </w:rPr>
              <w:t xml:space="preserve"> O usuário é autenticad</w:t>
            </w:r>
            <w:r w:rsidRPr="003A3E21">
              <w:rPr>
                <w:highlight w:val="green"/>
              </w:rPr>
              <w:t>o e acessa o perfil de outro usuário</w:t>
            </w:r>
          </w:p>
          <w:p w14:paraId="62C641A5" w14:textId="5C80A66E" w:rsidR="003A3E21" w:rsidRDefault="003A3E21" w:rsidP="004A0649">
            <w:pPr>
              <w:spacing w:after="200" w:line="276" w:lineRule="auto"/>
              <w:jc w:val="both"/>
            </w:pPr>
            <w:r w:rsidRPr="003A3E21">
              <w:rPr>
                <w:b/>
                <w:highlight w:val="green"/>
              </w:rPr>
              <w:t>Pós-Condições:</w:t>
            </w:r>
            <w:r w:rsidRPr="003A3E21">
              <w:rPr>
                <w:highlight w:val="green"/>
              </w:rPr>
              <w:t xml:space="preserve"> </w:t>
            </w:r>
            <w:r w:rsidRPr="003A3E21">
              <w:rPr>
                <w:highlight w:val="green"/>
              </w:rPr>
              <w:t xml:space="preserve">Perfil do usuário é apresentado com seus dados públicos </w:t>
            </w:r>
            <w:r w:rsidR="00BC6B7B">
              <w:rPr>
                <w:highlight w:val="green"/>
              </w:rPr>
              <w:t xml:space="preserve">da conta </w:t>
            </w:r>
            <w:r w:rsidRPr="003A3E21">
              <w:rPr>
                <w:highlight w:val="green"/>
              </w:rPr>
              <w:t>e histórico de dados na plataforma (Include Ver Histórico de Dados do usuário na plataforma)</w:t>
            </w:r>
          </w:p>
        </w:tc>
      </w:tr>
    </w:tbl>
    <w:p w14:paraId="254A86ED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1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E0251C" w14:paraId="0AB51043" w14:textId="77777777">
        <w:trPr>
          <w:trHeight w:val="3290"/>
        </w:trPr>
        <w:tc>
          <w:tcPr>
            <w:tcW w:w="9630" w:type="dxa"/>
          </w:tcPr>
          <w:p w14:paraId="3726EBA5" w14:textId="77777777" w:rsidR="00E0251C" w:rsidRPr="003A3E21" w:rsidRDefault="00000000">
            <w:pPr>
              <w:spacing w:after="200" w:line="276" w:lineRule="auto"/>
              <w:jc w:val="both"/>
              <w:rPr>
                <w:b/>
                <w:strike/>
              </w:rPr>
            </w:pPr>
            <w:r w:rsidRPr="003A3E21">
              <w:rPr>
                <w:b/>
                <w:strike/>
              </w:rPr>
              <w:t>Identificação UC02</w:t>
            </w:r>
          </w:p>
          <w:p w14:paraId="6B2ADF99" w14:textId="77777777" w:rsidR="00E0251C" w:rsidRPr="003A3E21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3A3E21">
              <w:rPr>
                <w:b/>
                <w:strike/>
              </w:rPr>
              <w:t xml:space="preserve">Caso de uso: </w:t>
            </w:r>
            <w:r w:rsidRPr="003A3E21">
              <w:rPr>
                <w:strike/>
              </w:rPr>
              <w:t>Favoritar um projeto</w:t>
            </w:r>
          </w:p>
          <w:p w14:paraId="66D0D56F" w14:textId="77777777" w:rsidR="00E0251C" w:rsidRPr="003A3E21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3A3E21">
              <w:rPr>
                <w:b/>
                <w:strike/>
              </w:rPr>
              <w:t xml:space="preserve">Ator: </w:t>
            </w:r>
            <w:r w:rsidRPr="003A3E21">
              <w:rPr>
                <w:strike/>
              </w:rPr>
              <w:t>Desenvolvedor</w:t>
            </w:r>
          </w:p>
          <w:p w14:paraId="7498F00B" w14:textId="77777777" w:rsidR="00E0251C" w:rsidRPr="003A3E21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3A3E21">
              <w:rPr>
                <w:b/>
                <w:strike/>
              </w:rPr>
              <w:t xml:space="preserve">Descrição: </w:t>
            </w:r>
            <w:r w:rsidRPr="003A3E21">
              <w:rPr>
                <w:strike/>
              </w:rPr>
              <w:t>Permite ao desenvolvedor adicionar um projeto à sua lista de favoritos.</w:t>
            </w:r>
          </w:p>
          <w:p w14:paraId="2A3DC557" w14:textId="77777777" w:rsidR="00E0251C" w:rsidRPr="003A3E21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3A3E21">
              <w:rPr>
                <w:b/>
                <w:strike/>
              </w:rPr>
              <w:t xml:space="preserve">Pré-Condições: </w:t>
            </w:r>
            <w:r w:rsidRPr="003A3E21">
              <w:rPr>
                <w:strike/>
              </w:rPr>
              <w:t>O desenvolvedor é autenticado.</w:t>
            </w:r>
          </w:p>
          <w:p w14:paraId="1EC87173" w14:textId="77777777" w:rsidR="00E0251C" w:rsidRDefault="00000000">
            <w:pPr>
              <w:spacing w:after="200" w:line="276" w:lineRule="auto"/>
              <w:jc w:val="both"/>
            </w:pPr>
            <w:r w:rsidRPr="003A3E21">
              <w:rPr>
                <w:b/>
                <w:strike/>
              </w:rPr>
              <w:t xml:space="preserve">Pós-Condições: </w:t>
            </w:r>
            <w:r w:rsidRPr="003A3E21">
              <w:rPr>
                <w:strike/>
              </w:rPr>
              <w:t>O projeto favoritado é incluído na lista de projetos favoritos do desenvolvedor.</w:t>
            </w:r>
          </w:p>
        </w:tc>
      </w:tr>
    </w:tbl>
    <w:p w14:paraId="337BAC1A" w14:textId="77777777" w:rsidR="003A3E21" w:rsidRDefault="003A3E21" w:rsidP="003A3E21">
      <w:pPr>
        <w:spacing w:after="200" w:line="276" w:lineRule="auto"/>
        <w:jc w:val="both"/>
        <w:rPr>
          <w:b/>
        </w:rPr>
      </w:pP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0"/>
      </w:tblGrid>
      <w:tr w:rsidR="003A3E21" w14:paraId="53FBBAAA" w14:textId="77777777" w:rsidTr="004A0649">
        <w:trPr>
          <w:trHeight w:val="3290"/>
        </w:trPr>
        <w:tc>
          <w:tcPr>
            <w:tcW w:w="9690" w:type="dxa"/>
          </w:tcPr>
          <w:p w14:paraId="2A862029" w14:textId="7D847FAF" w:rsidR="003A3E21" w:rsidRPr="00BC6B7B" w:rsidRDefault="003A3E21" w:rsidP="004A0649">
            <w:pPr>
              <w:spacing w:after="200" w:line="276" w:lineRule="auto"/>
              <w:jc w:val="both"/>
              <w:rPr>
                <w:b/>
                <w:highlight w:val="green"/>
              </w:rPr>
            </w:pPr>
            <w:r w:rsidRPr="00BC6B7B">
              <w:rPr>
                <w:b/>
                <w:highlight w:val="green"/>
              </w:rPr>
              <w:t>Identificação UC0</w:t>
            </w:r>
            <w:r w:rsidRPr="00BC6B7B">
              <w:rPr>
                <w:b/>
                <w:highlight w:val="green"/>
              </w:rPr>
              <w:t>2</w:t>
            </w:r>
          </w:p>
          <w:p w14:paraId="768CA001" w14:textId="7EA1DCBA" w:rsidR="003A3E21" w:rsidRPr="00BC6B7B" w:rsidRDefault="003A3E21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BC6B7B">
              <w:rPr>
                <w:b/>
                <w:highlight w:val="green"/>
              </w:rPr>
              <w:t xml:space="preserve">Caso de uso: </w:t>
            </w:r>
            <w:r w:rsidRPr="00BC6B7B">
              <w:rPr>
                <w:highlight w:val="green"/>
              </w:rPr>
              <w:t>Ver Próprio Perfil</w:t>
            </w:r>
          </w:p>
          <w:p w14:paraId="0BE341C6" w14:textId="77777777" w:rsidR="003A3E21" w:rsidRPr="00BC6B7B" w:rsidRDefault="003A3E21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BC6B7B">
              <w:rPr>
                <w:b/>
                <w:highlight w:val="green"/>
              </w:rPr>
              <w:t xml:space="preserve">Ator: </w:t>
            </w:r>
            <w:r w:rsidRPr="00BC6B7B">
              <w:rPr>
                <w:highlight w:val="green"/>
              </w:rPr>
              <w:t>Usuário</w:t>
            </w:r>
          </w:p>
          <w:p w14:paraId="17F03B83" w14:textId="4226BB01" w:rsidR="003A3E21" w:rsidRPr="00BC6B7B" w:rsidRDefault="003A3E21" w:rsidP="003A3E21">
            <w:pPr>
              <w:spacing w:after="200" w:line="276" w:lineRule="auto"/>
              <w:jc w:val="both"/>
              <w:rPr>
                <w:highlight w:val="green"/>
              </w:rPr>
            </w:pPr>
            <w:r w:rsidRPr="00BC6B7B">
              <w:rPr>
                <w:b/>
                <w:highlight w:val="green"/>
              </w:rPr>
              <w:t xml:space="preserve">Descrição: </w:t>
            </w:r>
            <w:r w:rsidRPr="00BC6B7B">
              <w:rPr>
                <w:highlight w:val="green"/>
              </w:rPr>
              <w:t xml:space="preserve">Permite a usuários autenticados no sistema ver </w:t>
            </w:r>
            <w:r w:rsidRPr="00BC6B7B">
              <w:rPr>
                <w:highlight w:val="green"/>
              </w:rPr>
              <w:t xml:space="preserve">o seu próprio perfil, mostrando dados sensíveis como o saldo monetário na plataforma, além de </w:t>
            </w:r>
            <w:r w:rsidRPr="00BC6B7B">
              <w:rPr>
                <w:highlight w:val="green"/>
              </w:rPr>
              <w:t>seus dados públicos e histórico de dados na plataforma (Include Ver Histórico de Dados do usuário na plataforma)</w:t>
            </w:r>
          </w:p>
          <w:p w14:paraId="2A4D9973" w14:textId="39FD6E35" w:rsidR="003A3E21" w:rsidRPr="00BC6B7B" w:rsidRDefault="003A3E21" w:rsidP="003A3E21">
            <w:pPr>
              <w:spacing w:after="200" w:line="276" w:lineRule="auto"/>
              <w:jc w:val="both"/>
              <w:rPr>
                <w:highlight w:val="green"/>
              </w:rPr>
            </w:pPr>
            <w:r w:rsidRPr="00BC6B7B">
              <w:rPr>
                <w:b/>
                <w:highlight w:val="green"/>
              </w:rPr>
              <w:t>Pré-Condições:</w:t>
            </w:r>
            <w:r w:rsidRPr="00BC6B7B">
              <w:rPr>
                <w:highlight w:val="green"/>
              </w:rPr>
              <w:t xml:space="preserve"> O usuário é autenticado e </w:t>
            </w:r>
            <w:r w:rsidRPr="00BC6B7B">
              <w:rPr>
                <w:highlight w:val="green"/>
              </w:rPr>
              <w:t>clica no botão para ver sua conta.</w:t>
            </w:r>
          </w:p>
          <w:p w14:paraId="31744159" w14:textId="49C7BCFB" w:rsidR="003A3E21" w:rsidRDefault="003A3E21" w:rsidP="003A3E21">
            <w:pPr>
              <w:spacing w:after="200" w:line="276" w:lineRule="auto"/>
              <w:jc w:val="both"/>
            </w:pPr>
            <w:r w:rsidRPr="00BC6B7B">
              <w:rPr>
                <w:b/>
                <w:highlight w:val="green"/>
              </w:rPr>
              <w:t>Pós-Condições:</w:t>
            </w:r>
            <w:r w:rsidRPr="00BC6B7B">
              <w:rPr>
                <w:highlight w:val="green"/>
              </w:rPr>
              <w:t xml:space="preserve"> </w:t>
            </w:r>
            <w:r w:rsidRPr="00BC6B7B">
              <w:rPr>
                <w:highlight w:val="green"/>
              </w:rPr>
              <w:t>Seu p</w:t>
            </w:r>
            <w:r w:rsidRPr="00BC6B7B">
              <w:rPr>
                <w:highlight w:val="green"/>
              </w:rPr>
              <w:t>erfil do usuário é apresentado com seus dados</w:t>
            </w:r>
            <w:r w:rsidR="00BC6B7B" w:rsidRPr="00BC6B7B">
              <w:rPr>
                <w:highlight w:val="green"/>
              </w:rPr>
              <w:t xml:space="preserve"> da conta </w:t>
            </w:r>
            <w:r w:rsidRPr="00BC6B7B">
              <w:rPr>
                <w:highlight w:val="green"/>
              </w:rPr>
              <w:t>e histórico de dados na plataforma (Include Ver Histórico de Dados do usuário na plataforma)</w:t>
            </w:r>
          </w:p>
        </w:tc>
      </w:tr>
    </w:tbl>
    <w:p w14:paraId="5F3D98C1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2"/>
        <w:tblW w:w="95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E0251C" w14:paraId="5930ED66" w14:textId="77777777">
        <w:tc>
          <w:tcPr>
            <w:tcW w:w="9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09B7" w14:textId="77777777" w:rsidR="00E0251C" w:rsidRPr="00BC6B7B" w:rsidRDefault="00000000">
            <w:pPr>
              <w:spacing w:after="200" w:line="276" w:lineRule="auto"/>
              <w:jc w:val="both"/>
              <w:rPr>
                <w:b/>
                <w:strike/>
              </w:rPr>
            </w:pPr>
            <w:r w:rsidRPr="00BC6B7B">
              <w:rPr>
                <w:b/>
                <w:strike/>
              </w:rPr>
              <w:t>Identificação: UC03</w:t>
            </w:r>
          </w:p>
          <w:p w14:paraId="56F39702" w14:textId="77777777" w:rsidR="00E0251C" w:rsidRPr="00BC6B7B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BC6B7B">
              <w:rPr>
                <w:b/>
                <w:strike/>
              </w:rPr>
              <w:t xml:space="preserve">Caso de uso: </w:t>
            </w:r>
            <w:r w:rsidRPr="00BC6B7B">
              <w:rPr>
                <w:strike/>
              </w:rPr>
              <w:t>Avaliar desenvolvedor</w:t>
            </w:r>
          </w:p>
          <w:p w14:paraId="59F50649" w14:textId="77777777" w:rsidR="00E0251C" w:rsidRPr="00BC6B7B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BC6B7B">
              <w:rPr>
                <w:b/>
                <w:strike/>
              </w:rPr>
              <w:t>Ator:</w:t>
            </w:r>
            <w:r w:rsidRPr="00BC6B7B">
              <w:rPr>
                <w:strike/>
              </w:rPr>
              <w:t xml:space="preserve"> Ofertante</w:t>
            </w:r>
          </w:p>
          <w:p w14:paraId="27FF0134" w14:textId="77777777" w:rsidR="00E0251C" w:rsidRPr="00BC6B7B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BC6B7B">
              <w:rPr>
                <w:b/>
                <w:strike/>
              </w:rPr>
              <w:t xml:space="preserve">Descrição: </w:t>
            </w:r>
            <w:r w:rsidRPr="00BC6B7B">
              <w:rPr>
                <w:strike/>
              </w:rPr>
              <w:t xml:space="preserve">Permite ao ofertante avaliar o desempenho do desenvolvedor uma vez que a tarefa no qual ele está trabalhando foi concluída. </w:t>
            </w:r>
          </w:p>
          <w:p w14:paraId="7CDDE3D4" w14:textId="77777777" w:rsidR="00E0251C" w:rsidRPr="00BC6B7B" w:rsidRDefault="00000000">
            <w:pPr>
              <w:spacing w:after="200" w:line="276" w:lineRule="auto"/>
              <w:jc w:val="both"/>
              <w:rPr>
                <w:strike/>
              </w:rPr>
            </w:pPr>
            <w:r w:rsidRPr="00BC6B7B">
              <w:rPr>
                <w:b/>
                <w:strike/>
              </w:rPr>
              <w:t xml:space="preserve">Pré-Condições: </w:t>
            </w:r>
            <w:r w:rsidRPr="00BC6B7B">
              <w:rPr>
                <w:strike/>
              </w:rPr>
              <w:t>O desenvolvedor marcou a tarefa em questão como finalizada. O ofertante confirmou a conclusão da tarefa.</w:t>
            </w:r>
          </w:p>
          <w:p w14:paraId="677A4834" w14:textId="77777777" w:rsidR="00E0251C" w:rsidRDefault="00000000">
            <w:pPr>
              <w:spacing w:after="200" w:line="276" w:lineRule="auto"/>
              <w:jc w:val="both"/>
            </w:pPr>
            <w:r w:rsidRPr="00BC6B7B">
              <w:rPr>
                <w:b/>
                <w:strike/>
              </w:rPr>
              <w:t xml:space="preserve">Pós-Condições: </w:t>
            </w:r>
            <w:r w:rsidRPr="00BC6B7B">
              <w:rPr>
                <w:strike/>
              </w:rPr>
              <w:t>O sistema recebe a avaliação do desenvolvedor e a nota do desenvolvedor é atualizada.</w:t>
            </w:r>
            <w:r>
              <w:t xml:space="preserve"> </w:t>
            </w:r>
          </w:p>
        </w:tc>
      </w:tr>
    </w:tbl>
    <w:p w14:paraId="718FD103" w14:textId="77777777" w:rsidR="00BC6B7B" w:rsidRDefault="00BC6B7B" w:rsidP="00BC6B7B">
      <w:pPr>
        <w:spacing w:after="200" w:line="276" w:lineRule="auto"/>
        <w:jc w:val="both"/>
        <w:rPr>
          <w:b/>
        </w:rPr>
      </w:pP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BC6B7B" w14:paraId="1DD64DA9" w14:textId="77777777" w:rsidTr="004A0649">
        <w:tc>
          <w:tcPr>
            <w:tcW w:w="9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41DF" w14:textId="77777777" w:rsidR="00BC6B7B" w:rsidRPr="00E61926" w:rsidRDefault="00BC6B7B" w:rsidP="004A0649">
            <w:pPr>
              <w:spacing w:after="200" w:line="276" w:lineRule="auto"/>
              <w:jc w:val="both"/>
              <w:rPr>
                <w:b/>
                <w:highlight w:val="green"/>
              </w:rPr>
            </w:pPr>
            <w:r w:rsidRPr="00E61926">
              <w:rPr>
                <w:b/>
                <w:highlight w:val="green"/>
              </w:rPr>
              <w:t>Identificação: UC03</w:t>
            </w:r>
          </w:p>
          <w:p w14:paraId="2FB5E380" w14:textId="4CC9CF57" w:rsidR="00BC6B7B" w:rsidRPr="00E61926" w:rsidRDefault="00BC6B7B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E61926">
              <w:rPr>
                <w:b/>
                <w:highlight w:val="green"/>
              </w:rPr>
              <w:t xml:space="preserve">Caso de uso: </w:t>
            </w:r>
            <w:r w:rsidR="00E61926" w:rsidRPr="00E61926">
              <w:rPr>
                <w:highlight w:val="green"/>
              </w:rPr>
              <w:t>Ver Histórico de Dados de usuário na plataforma</w:t>
            </w:r>
          </w:p>
          <w:p w14:paraId="6FE57705" w14:textId="52936C67" w:rsidR="00BC6B7B" w:rsidRPr="00E61926" w:rsidRDefault="00BC6B7B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E61926">
              <w:rPr>
                <w:b/>
                <w:highlight w:val="green"/>
              </w:rPr>
              <w:t>Ator:</w:t>
            </w:r>
            <w:r w:rsidRPr="00E61926">
              <w:rPr>
                <w:highlight w:val="green"/>
              </w:rPr>
              <w:t xml:space="preserve"> </w:t>
            </w:r>
            <w:r w:rsidR="00E61926" w:rsidRPr="00E61926">
              <w:rPr>
                <w:highlight w:val="green"/>
              </w:rPr>
              <w:t>Usuário</w:t>
            </w:r>
          </w:p>
          <w:p w14:paraId="5113ECA2" w14:textId="5E0E248E" w:rsidR="00BC6B7B" w:rsidRPr="00E61926" w:rsidRDefault="00BC6B7B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E61926">
              <w:rPr>
                <w:b/>
                <w:highlight w:val="green"/>
              </w:rPr>
              <w:t xml:space="preserve">Descrição: </w:t>
            </w:r>
            <w:r w:rsidRPr="00E61926">
              <w:rPr>
                <w:highlight w:val="green"/>
              </w:rPr>
              <w:t xml:space="preserve">Permite </w:t>
            </w:r>
            <w:r w:rsidR="00E61926" w:rsidRPr="00E61926">
              <w:rPr>
                <w:highlight w:val="green"/>
              </w:rPr>
              <w:t xml:space="preserve">que o histórico de todas ações em projetos e tarefas realizadas pelo usuário seja resgatada. Aqui são incluídos: lista de projetos que essa conta criou como cliente, lista de </w:t>
            </w:r>
            <w:r w:rsidR="00E61926" w:rsidRPr="00E61926">
              <w:rPr>
                <w:highlight w:val="green"/>
              </w:rPr>
              <w:lastRenderedPageBreak/>
              <w:t>projetos em que ela foi contratada como desenvolvedora e lista de tarefas em que é a responsável que foi contratada (após ser aceita pelo cliente)</w:t>
            </w:r>
            <w:r w:rsidRPr="00E61926">
              <w:rPr>
                <w:highlight w:val="green"/>
              </w:rPr>
              <w:t xml:space="preserve"> </w:t>
            </w:r>
          </w:p>
          <w:p w14:paraId="0469D966" w14:textId="45C4D10E" w:rsidR="00BC6B7B" w:rsidRPr="00E61926" w:rsidRDefault="00BC6B7B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E61926">
              <w:rPr>
                <w:b/>
                <w:highlight w:val="green"/>
              </w:rPr>
              <w:t xml:space="preserve">Pré-Condições: </w:t>
            </w:r>
            <w:r w:rsidRPr="00E61926">
              <w:rPr>
                <w:highlight w:val="green"/>
              </w:rPr>
              <w:t xml:space="preserve">O </w:t>
            </w:r>
            <w:r w:rsidR="00E61926" w:rsidRPr="00E61926">
              <w:rPr>
                <w:highlight w:val="green"/>
              </w:rPr>
              <w:t>usuário entra em uma página que requisita o histórico de dados de uma conta.</w:t>
            </w:r>
          </w:p>
          <w:p w14:paraId="6BC5C9A9" w14:textId="6817549C" w:rsidR="00BC6B7B" w:rsidRDefault="00BC6B7B" w:rsidP="004A0649">
            <w:pPr>
              <w:spacing w:after="200" w:line="276" w:lineRule="auto"/>
              <w:jc w:val="both"/>
            </w:pPr>
            <w:r w:rsidRPr="00E61926">
              <w:rPr>
                <w:b/>
                <w:highlight w:val="green"/>
              </w:rPr>
              <w:t xml:space="preserve">Pós-Condições: </w:t>
            </w:r>
            <w:r w:rsidR="00E61926" w:rsidRPr="00E61926">
              <w:rPr>
                <w:highlight w:val="green"/>
              </w:rPr>
              <w:t>Esse histórico de dados (3 listas mencionadas acima) é retornada para que possa ser mostrada na página.</w:t>
            </w:r>
            <w:r>
              <w:t xml:space="preserve"> </w:t>
            </w:r>
          </w:p>
        </w:tc>
      </w:tr>
    </w:tbl>
    <w:p w14:paraId="45103B38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3"/>
        <w:tblW w:w="96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5"/>
      </w:tblGrid>
      <w:tr w:rsidR="00E0251C" w14:paraId="02B3ADE3" w14:textId="77777777">
        <w:trPr>
          <w:trHeight w:val="3290"/>
        </w:trPr>
        <w:tc>
          <w:tcPr>
            <w:tcW w:w="9675" w:type="dxa"/>
          </w:tcPr>
          <w:p w14:paraId="1ABCB308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Identificação: UC04</w:t>
            </w:r>
          </w:p>
          <w:p w14:paraId="542CEBA8" w14:textId="77777777" w:rsidR="00E0251C" w:rsidRDefault="00000000">
            <w:pPr>
              <w:spacing w:after="200" w:line="276" w:lineRule="auto"/>
              <w:ind w:right="1185"/>
              <w:jc w:val="both"/>
            </w:pPr>
            <w:r>
              <w:rPr>
                <w:b/>
              </w:rPr>
              <w:t xml:space="preserve">Caso de uso: </w:t>
            </w:r>
            <w:r>
              <w:t>Marcar tarefa como concluída</w:t>
            </w:r>
          </w:p>
          <w:p w14:paraId="5A597D3F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Ator: </w:t>
            </w:r>
            <w:r>
              <w:t>Desenvolvedor</w:t>
            </w:r>
          </w:p>
          <w:p w14:paraId="3626C556" w14:textId="3E85997F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Desenvolvedor marca a tarefa vinculada a ele como concluída</w:t>
            </w:r>
            <w:r w:rsidR="00E61926">
              <w:t xml:space="preserve"> </w:t>
            </w:r>
            <w:r w:rsidR="00E61926" w:rsidRPr="00E61926">
              <w:rPr>
                <w:highlight w:val="green"/>
              </w:rPr>
              <w:t>e envia uma mensagem com os dados relacionados à entrega</w:t>
            </w:r>
            <w:r>
              <w:t>.</w:t>
            </w:r>
          </w:p>
          <w:p w14:paraId="086D39DB" w14:textId="1FCEED44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Pré-Condições</w:t>
            </w:r>
            <w:r>
              <w:t xml:space="preserve"> A tarefa deve estar aberta</w:t>
            </w:r>
            <w:r w:rsidR="00E61926">
              <w:t xml:space="preserve"> </w:t>
            </w:r>
            <w:r w:rsidR="00E61926" w:rsidRPr="00E61926">
              <w:rPr>
                <w:highlight w:val="green"/>
              </w:rPr>
              <w:t>e em andamento</w:t>
            </w:r>
            <w:r>
              <w:t>. O desenvolvedor deve estar vinculado à tarefa.</w:t>
            </w:r>
          </w:p>
          <w:p w14:paraId="61513038" w14:textId="378E05A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Pós-Condições: </w:t>
            </w:r>
            <w:r>
              <w:t xml:space="preserve">O status da tarefa muda para </w:t>
            </w:r>
            <w:r w:rsidRPr="00E61926">
              <w:rPr>
                <w:strike/>
              </w:rPr>
              <w:t>concluído</w:t>
            </w:r>
            <w:r w:rsidR="00E61926">
              <w:t xml:space="preserve"> </w:t>
            </w:r>
            <w:r w:rsidR="00E61926" w:rsidRPr="00E61926">
              <w:rPr>
                <w:highlight w:val="green"/>
              </w:rPr>
              <w:t>avaliação pendente</w:t>
            </w:r>
            <w:r>
              <w:t>, e o Ofertante é notificado para aprovar a conclusão da tarefa.</w:t>
            </w:r>
          </w:p>
        </w:tc>
      </w:tr>
    </w:tbl>
    <w:p w14:paraId="42229343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4"/>
        <w:tblW w:w="96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5"/>
      </w:tblGrid>
      <w:tr w:rsidR="00E0251C" w14:paraId="73213D79" w14:textId="77777777">
        <w:trPr>
          <w:trHeight w:val="3290"/>
        </w:trPr>
        <w:tc>
          <w:tcPr>
            <w:tcW w:w="9675" w:type="dxa"/>
          </w:tcPr>
          <w:p w14:paraId="43785B37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Identificação: UC05</w:t>
            </w:r>
          </w:p>
          <w:p w14:paraId="7B5030B5" w14:textId="77777777" w:rsidR="00E0251C" w:rsidRDefault="00000000">
            <w:pPr>
              <w:spacing w:after="200" w:line="276" w:lineRule="auto"/>
              <w:ind w:right="1185"/>
              <w:jc w:val="both"/>
            </w:pPr>
            <w:r>
              <w:rPr>
                <w:b/>
              </w:rPr>
              <w:t xml:space="preserve">Caso de uso: </w:t>
            </w:r>
            <w:r>
              <w:t>Avaliar tarefa</w:t>
            </w:r>
          </w:p>
          <w:p w14:paraId="4E6986E4" w14:textId="31B1CE55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Ator: </w:t>
            </w:r>
            <w:r w:rsidRPr="00E61926">
              <w:rPr>
                <w:strike/>
              </w:rPr>
              <w:t>Desenvolvedor</w:t>
            </w:r>
            <w:r w:rsidR="00E61926">
              <w:rPr>
                <w:strike/>
              </w:rPr>
              <w:t xml:space="preserve"> </w:t>
            </w:r>
            <w:r w:rsidR="00E61926" w:rsidRPr="00E61926">
              <w:rPr>
                <w:highlight w:val="green"/>
              </w:rPr>
              <w:t>Ofertante</w:t>
            </w:r>
          </w:p>
          <w:p w14:paraId="4168AB79" w14:textId="7A5228A3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Descrição: </w:t>
            </w:r>
            <w:r w:rsidR="00E61926" w:rsidRPr="00E61926">
              <w:rPr>
                <w:highlight w:val="green"/>
              </w:rPr>
              <w:t>Ofertante informa se a tarefa desenvolvida atende aos requisitos do que foi especificado por ele.</w:t>
            </w:r>
          </w:p>
          <w:p w14:paraId="67872835" w14:textId="11B5D709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Pré-Condições</w:t>
            </w:r>
            <w:r>
              <w:t xml:space="preserve"> A tarefa deve estar vinculada ao </w:t>
            </w:r>
            <w:r w:rsidR="00E61926">
              <w:t xml:space="preserve">cliente </w:t>
            </w:r>
            <w:r w:rsidR="00E61926" w:rsidRPr="00E61926">
              <w:rPr>
                <w:highlight w:val="green"/>
              </w:rPr>
              <w:t>e ele deve estar na tela do projeto</w:t>
            </w:r>
            <w:r w:rsidR="00E61926">
              <w:t>.</w:t>
            </w:r>
          </w:p>
          <w:p w14:paraId="471E5EA2" w14:textId="148F5C6A" w:rsidR="00E0251C" w:rsidRPr="00E61926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Pós-Condições: </w:t>
            </w:r>
            <w:r w:rsidRPr="00E61926">
              <w:rPr>
                <w:strike/>
              </w:rPr>
              <w:t>É adicionada a avaliação da tarefa e atualizada a média de tarefas do projeto e do ofertante.</w:t>
            </w:r>
            <w:r w:rsidR="00E61926">
              <w:rPr>
                <w:strike/>
              </w:rPr>
              <w:t xml:space="preserve"> </w:t>
            </w:r>
            <w:r w:rsidR="00E61926" w:rsidRPr="00E61926">
              <w:rPr>
                <w:highlight w:val="green"/>
              </w:rPr>
              <w:t>Se a tarefa for aceita, ela é encerrada e o cliente recebe o pagamento. Caso contrário, ela volta para o desenvolvimento</w:t>
            </w:r>
            <w:r w:rsidR="00E61926">
              <w:t xml:space="preserve"> </w:t>
            </w:r>
            <w:r w:rsidR="00E61926" w:rsidRPr="00E61926">
              <w:rPr>
                <w:highlight w:val="green"/>
              </w:rPr>
              <w:t>e deve ser enviada novamente com as correções que foram requisitadas em um comentário do ofertante.</w:t>
            </w:r>
          </w:p>
        </w:tc>
      </w:tr>
    </w:tbl>
    <w:p w14:paraId="5D4035E1" w14:textId="77777777" w:rsidR="00E0251C" w:rsidRDefault="00E0251C">
      <w:pPr>
        <w:spacing w:after="200" w:line="276" w:lineRule="auto"/>
        <w:jc w:val="both"/>
        <w:rPr>
          <w:b/>
        </w:rPr>
      </w:pPr>
    </w:p>
    <w:p w14:paraId="7013366E" w14:textId="77777777" w:rsidR="00567744" w:rsidRDefault="00567744">
      <w:pPr>
        <w:spacing w:after="200" w:line="276" w:lineRule="auto"/>
        <w:jc w:val="both"/>
        <w:rPr>
          <w:b/>
        </w:rPr>
      </w:pPr>
    </w:p>
    <w:tbl>
      <w:tblPr>
        <w:tblStyle w:val="af5"/>
        <w:tblW w:w="95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0"/>
      </w:tblGrid>
      <w:tr w:rsidR="00E0251C" w14:paraId="3298E8C3" w14:textId="77777777">
        <w:tc>
          <w:tcPr>
            <w:tcW w:w="9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DA60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Identificação: UC06</w:t>
            </w:r>
          </w:p>
          <w:p w14:paraId="0F493BFE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Caso de uso: </w:t>
            </w:r>
            <w:r>
              <w:t>Banir usuário</w:t>
            </w:r>
          </w:p>
          <w:p w14:paraId="078F2BB6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Ator: </w:t>
            </w:r>
            <w:r>
              <w:t>Administrador</w:t>
            </w:r>
          </w:p>
          <w:p w14:paraId="1A8C8D95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Permite ao administrador banir usuário (desenvolvedor ou ofertante) do sistema. </w:t>
            </w:r>
          </w:p>
          <w:p w14:paraId="1D2043E7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Pré-Condições: </w:t>
            </w:r>
            <w:r>
              <w:t>Administrador autenticado no sistema</w:t>
            </w:r>
          </w:p>
          <w:p w14:paraId="79D9C649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Pós-Condições: </w:t>
            </w:r>
            <w:r>
              <w:t>Banimento é registrado, o usuário é removido, e o total de usuários é atualizado.</w:t>
            </w:r>
          </w:p>
        </w:tc>
      </w:tr>
    </w:tbl>
    <w:p w14:paraId="2F265FA0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6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E0251C" w14:paraId="00498FC2" w14:textId="77777777"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4E58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Identificação: UC07</w:t>
            </w:r>
          </w:p>
          <w:p w14:paraId="27DD8247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Caso de uso: </w:t>
            </w:r>
            <w:r>
              <w:t>Liberar pagamento para o desenvolvedor</w:t>
            </w:r>
          </w:p>
          <w:p w14:paraId="77DB9E74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Ator: </w:t>
            </w:r>
            <w:r>
              <w:t>Sistema</w:t>
            </w:r>
          </w:p>
          <w:p w14:paraId="3F5ABEFA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Permite ao sistema liberar transação financeira de quantia especificada entre desenvolvedor e ofertante.</w:t>
            </w:r>
          </w:p>
          <w:p w14:paraId="175D59F6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Pré-Condições: </w:t>
            </w:r>
            <w:r>
              <w:t>Ambas as partes (desenvolvedor e ofertante) sinalizaram positivamente para a conclusão da tarefa. O Desenvolvedor possui conta cadastrada para pagamento.</w:t>
            </w:r>
          </w:p>
          <w:p w14:paraId="7350DD60" w14:textId="20816FCB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Pós-Condições: </w:t>
            </w:r>
            <w:r>
              <w:t>Lançada a transação na conta do desenvolvedor, o pagamento é registrado no sistema</w:t>
            </w:r>
            <w:r w:rsidR="0080440E">
              <w:t xml:space="preserve"> </w:t>
            </w:r>
            <w:r w:rsidR="0080440E" w:rsidRPr="0080440E">
              <w:rPr>
                <w:highlight w:val="green"/>
              </w:rPr>
              <w:t>e o saldo na conta do desenvolvedor é aumentado</w:t>
            </w:r>
            <w:r w:rsidRPr="0080440E">
              <w:rPr>
                <w:highlight w:val="green"/>
              </w:rPr>
              <w:t>.</w:t>
            </w:r>
          </w:p>
        </w:tc>
      </w:tr>
    </w:tbl>
    <w:p w14:paraId="211CBDE6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7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E0251C" w14:paraId="231B6863" w14:textId="77777777"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F1C7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Identificação: UC08</w:t>
            </w:r>
          </w:p>
          <w:p w14:paraId="3A21439F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Caso de uso: </w:t>
            </w:r>
            <w:r>
              <w:t>Verificar se não há desenvolvedor trabalhando na tarefa</w:t>
            </w:r>
          </w:p>
          <w:p w14:paraId="292C0CEB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Ator: </w:t>
            </w:r>
            <w:r>
              <w:t>Sistema</w:t>
            </w:r>
          </w:p>
          <w:p w14:paraId="19F86B44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O sistema verifica se há desenvolvedores trabalhando em uma tarefa</w:t>
            </w:r>
          </w:p>
          <w:p w14:paraId="6A37C5A6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Pré-Condições: </w:t>
            </w:r>
            <w:r>
              <w:t xml:space="preserve">A tarefa deve estar aberta. </w:t>
            </w:r>
          </w:p>
          <w:p w14:paraId="78A6691D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Pós-Condições: </w:t>
            </w:r>
            <w:r>
              <w:t>O sistema realiza a análise e retorna a informação desejada.</w:t>
            </w:r>
          </w:p>
        </w:tc>
      </w:tr>
    </w:tbl>
    <w:p w14:paraId="6D805256" w14:textId="77777777" w:rsidR="00E0251C" w:rsidRDefault="00000000">
      <w:pPr>
        <w:spacing w:after="200" w:line="276" w:lineRule="auto"/>
        <w:jc w:val="both"/>
        <w:rPr>
          <w:b/>
        </w:rPr>
      </w:pPr>
      <w:r>
        <w:lastRenderedPageBreak/>
        <w:br w:type="page"/>
      </w:r>
    </w:p>
    <w:p w14:paraId="6EE3AC2B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05"/>
      </w:tblGrid>
      <w:tr w:rsidR="00E0251C" w14:paraId="72A8DD47" w14:textId="77777777">
        <w:trPr>
          <w:trHeight w:val="3290"/>
        </w:trPr>
        <w:tc>
          <w:tcPr>
            <w:tcW w:w="9405" w:type="dxa"/>
          </w:tcPr>
          <w:p w14:paraId="2F50E270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UC09</w:t>
            </w:r>
          </w:p>
          <w:p w14:paraId="4D0B9D0E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Caso de uso:</w:t>
            </w:r>
            <w:r>
              <w:t xml:space="preserve"> Criar conta no sistema</w:t>
            </w:r>
          </w:p>
          <w:p w14:paraId="51950F08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Ator:</w:t>
            </w:r>
            <w:r>
              <w:t xml:space="preserve"> Usuário</w:t>
            </w:r>
          </w:p>
          <w:p w14:paraId="5E6E83CA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Permite ao usuário criar uma nova conta no sistema.</w:t>
            </w:r>
          </w:p>
          <w:p w14:paraId="50C2CD13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Pré-Condições:</w:t>
            </w:r>
            <w:r>
              <w:t xml:space="preserve"> O usuário deve acessar a página inicial do sistema por meio de um navegador web.</w:t>
            </w:r>
          </w:p>
          <w:p w14:paraId="5C4232EF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Pós-Condições:</w:t>
            </w:r>
            <w:r>
              <w:t xml:space="preserve"> O sistema atualiza o banco de dados com a nova conta e o usuário pode acessar o sistema com suas credenciais.</w:t>
            </w:r>
          </w:p>
        </w:tc>
      </w:tr>
    </w:tbl>
    <w:p w14:paraId="533DE08E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9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05"/>
      </w:tblGrid>
      <w:tr w:rsidR="00E0251C" w14:paraId="4C1EC206" w14:textId="77777777">
        <w:trPr>
          <w:trHeight w:val="3290"/>
        </w:trPr>
        <w:tc>
          <w:tcPr>
            <w:tcW w:w="9405" w:type="dxa"/>
          </w:tcPr>
          <w:p w14:paraId="07DC99DB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UC10</w:t>
            </w:r>
          </w:p>
          <w:p w14:paraId="35071A1C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Caso de uso:</w:t>
            </w:r>
            <w:r>
              <w:t xml:space="preserve"> Fazer login no sistema</w:t>
            </w:r>
          </w:p>
          <w:p w14:paraId="6C817CCF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Ator:</w:t>
            </w:r>
            <w:r>
              <w:t xml:space="preserve"> Usuário ou administrador</w:t>
            </w:r>
          </w:p>
          <w:p w14:paraId="3E9E0CD5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Permite ao usuário ou ao administrador fazer login no sistema.</w:t>
            </w:r>
          </w:p>
          <w:p w14:paraId="505F1621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Pré-Condições:</w:t>
            </w:r>
            <w:r>
              <w:t xml:space="preserve"> O usuário deve acessar a página inicial do sistema por meio de um navegador web e selecionar a opção “login”.</w:t>
            </w:r>
          </w:p>
          <w:p w14:paraId="6AE0C627" w14:textId="77777777" w:rsidR="00E0251C" w:rsidRDefault="00000000">
            <w:pPr>
              <w:spacing w:after="200" w:line="276" w:lineRule="auto"/>
              <w:jc w:val="both"/>
            </w:pPr>
            <w:r>
              <w:rPr>
                <w:b/>
              </w:rPr>
              <w:t>Pós-Condições:</w:t>
            </w:r>
            <w:r>
              <w:t xml:space="preserve"> O usuário tem acesso ao sistema e aos dados vinculados às suas credenciais.</w:t>
            </w:r>
          </w:p>
        </w:tc>
      </w:tr>
    </w:tbl>
    <w:p w14:paraId="530643C2" w14:textId="77777777" w:rsidR="00E0251C" w:rsidRDefault="00E0251C">
      <w:pPr>
        <w:spacing w:after="200" w:line="276" w:lineRule="auto"/>
        <w:jc w:val="both"/>
        <w:rPr>
          <w:b/>
        </w:rPr>
      </w:pPr>
    </w:p>
    <w:p w14:paraId="7D6AEBCA" w14:textId="77777777" w:rsidR="00567744" w:rsidRDefault="00000000">
      <w:pPr>
        <w:spacing w:after="200" w:line="276" w:lineRule="auto"/>
        <w:jc w:val="both"/>
        <w:rPr>
          <w:b/>
        </w:rPr>
      </w:pPr>
      <w:r>
        <w:br w:type="page"/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05"/>
      </w:tblGrid>
      <w:tr w:rsidR="00567744" w14:paraId="4EA29ED7" w14:textId="77777777" w:rsidTr="004A0649">
        <w:trPr>
          <w:trHeight w:val="3290"/>
        </w:trPr>
        <w:tc>
          <w:tcPr>
            <w:tcW w:w="9405" w:type="dxa"/>
          </w:tcPr>
          <w:p w14:paraId="09E498C1" w14:textId="54FBF2AB" w:rsidR="00567744" w:rsidRPr="00567744" w:rsidRDefault="00567744" w:rsidP="004A0649">
            <w:pPr>
              <w:spacing w:after="200" w:line="276" w:lineRule="auto"/>
              <w:jc w:val="both"/>
              <w:rPr>
                <w:b/>
                <w:highlight w:val="green"/>
              </w:rPr>
            </w:pPr>
            <w:r w:rsidRPr="00567744">
              <w:rPr>
                <w:b/>
                <w:highlight w:val="green"/>
              </w:rPr>
              <w:lastRenderedPageBreak/>
              <w:t>UC1</w:t>
            </w:r>
            <w:r w:rsidRPr="00567744">
              <w:rPr>
                <w:b/>
                <w:highlight w:val="green"/>
              </w:rPr>
              <w:t>8</w:t>
            </w:r>
          </w:p>
          <w:p w14:paraId="21C4CB9A" w14:textId="2FBEA64D" w:rsidR="00567744" w:rsidRPr="00567744" w:rsidRDefault="00567744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567744">
              <w:rPr>
                <w:b/>
                <w:highlight w:val="green"/>
              </w:rPr>
              <w:t>Caso de uso:</w:t>
            </w:r>
            <w:r w:rsidRPr="00567744">
              <w:rPr>
                <w:highlight w:val="green"/>
              </w:rPr>
              <w:t xml:space="preserve"> </w:t>
            </w:r>
            <w:r w:rsidRPr="00567744">
              <w:rPr>
                <w:highlight w:val="green"/>
              </w:rPr>
              <w:t>Editar Perfil</w:t>
            </w:r>
          </w:p>
          <w:p w14:paraId="15C3A239" w14:textId="3FFE999C" w:rsidR="00567744" w:rsidRPr="00567744" w:rsidRDefault="00567744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567744">
              <w:rPr>
                <w:b/>
                <w:highlight w:val="green"/>
              </w:rPr>
              <w:t>Ator:</w:t>
            </w:r>
            <w:r w:rsidRPr="00567744">
              <w:rPr>
                <w:highlight w:val="green"/>
              </w:rPr>
              <w:t xml:space="preserve"> Usuário </w:t>
            </w:r>
          </w:p>
          <w:p w14:paraId="0D331EEE" w14:textId="49C83702" w:rsidR="00567744" w:rsidRPr="00567744" w:rsidRDefault="00567744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567744">
              <w:rPr>
                <w:b/>
                <w:highlight w:val="green"/>
              </w:rPr>
              <w:t xml:space="preserve">Descrição: </w:t>
            </w:r>
            <w:r w:rsidRPr="00567744">
              <w:rPr>
                <w:highlight w:val="green"/>
              </w:rPr>
              <w:t xml:space="preserve">Permite ao usuário </w:t>
            </w:r>
            <w:r w:rsidRPr="00567744">
              <w:rPr>
                <w:highlight w:val="green"/>
              </w:rPr>
              <w:t>editar os dados de seu próprio perfil, podendo alterar status de dev ou cliente, username, nome, email, habilidades e biografia.</w:t>
            </w:r>
          </w:p>
          <w:p w14:paraId="7D36491A" w14:textId="3410A3E9" w:rsidR="00567744" w:rsidRPr="00567744" w:rsidRDefault="00567744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567744">
              <w:rPr>
                <w:b/>
                <w:highlight w:val="green"/>
              </w:rPr>
              <w:t>Pré-Condições:</w:t>
            </w:r>
            <w:r w:rsidRPr="00567744">
              <w:rPr>
                <w:highlight w:val="green"/>
              </w:rPr>
              <w:t xml:space="preserve"> O usuário deve acessar a página </w:t>
            </w:r>
            <w:r w:rsidRPr="00567744">
              <w:rPr>
                <w:highlight w:val="green"/>
              </w:rPr>
              <w:t>de seu perfil</w:t>
            </w:r>
            <w:r w:rsidRPr="00567744">
              <w:rPr>
                <w:highlight w:val="green"/>
              </w:rPr>
              <w:t xml:space="preserve"> por meio de um navegador web e selecionar a opção “</w:t>
            </w:r>
            <w:r w:rsidRPr="00567744">
              <w:rPr>
                <w:highlight w:val="green"/>
              </w:rPr>
              <w:t>editar perfil</w:t>
            </w:r>
            <w:r w:rsidRPr="00567744">
              <w:rPr>
                <w:highlight w:val="green"/>
              </w:rPr>
              <w:t>”.</w:t>
            </w:r>
          </w:p>
          <w:p w14:paraId="269F76F0" w14:textId="1A721CD0" w:rsidR="00567744" w:rsidRDefault="00567744" w:rsidP="004A0649">
            <w:pPr>
              <w:spacing w:after="200" w:line="276" w:lineRule="auto"/>
              <w:jc w:val="both"/>
            </w:pPr>
            <w:r w:rsidRPr="00567744">
              <w:rPr>
                <w:b/>
                <w:highlight w:val="green"/>
              </w:rPr>
              <w:t>Pós-Condições:</w:t>
            </w:r>
            <w:r w:rsidRPr="00567744">
              <w:rPr>
                <w:highlight w:val="green"/>
              </w:rPr>
              <w:t xml:space="preserve"> O usuário tem </w:t>
            </w:r>
            <w:r w:rsidRPr="00567744">
              <w:rPr>
                <w:highlight w:val="green"/>
              </w:rPr>
              <w:t>a um formulário com campos editáveis e um botão “salvar alterações”, que guarda no banco de dados seus dados atualizados.</w:t>
            </w:r>
          </w:p>
        </w:tc>
      </w:tr>
    </w:tbl>
    <w:p w14:paraId="4FB48D26" w14:textId="77777777" w:rsidR="00567744" w:rsidRDefault="00567744" w:rsidP="00567744">
      <w:pPr>
        <w:spacing w:after="200" w:line="276" w:lineRule="auto"/>
        <w:jc w:val="both"/>
        <w:rPr>
          <w:b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05"/>
      </w:tblGrid>
      <w:tr w:rsidR="00B374F5" w14:paraId="63CE289A" w14:textId="77777777" w:rsidTr="004A0649">
        <w:trPr>
          <w:trHeight w:val="3290"/>
        </w:trPr>
        <w:tc>
          <w:tcPr>
            <w:tcW w:w="9405" w:type="dxa"/>
          </w:tcPr>
          <w:p w14:paraId="719E0C88" w14:textId="0E829A4D" w:rsidR="00B374F5" w:rsidRPr="00B374F5" w:rsidRDefault="00B374F5" w:rsidP="004A0649">
            <w:pPr>
              <w:spacing w:after="200" w:line="276" w:lineRule="auto"/>
              <w:jc w:val="both"/>
              <w:rPr>
                <w:b/>
                <w:highlight w:val="green"/>
              </w:rPr>
            </w:pPr>
            <w:r w:rsidRPr="00B374F5">
              <w:rPr>
                <w:b/>
                <w:highlight w:val="green"/>
              </w:rPr>
              <w:t>UC1</w:t>
            </w:r>
            <w:r w:rsidRPr="00B374F5">
              <w:rPr>
                <w:b/>
                <w:highlight w:val="green"/>
              </w:rPr>
              <w:t>9</w:t>
            </w:r>
          </w:p>
          <w:p w14:paraId="5753BCDC" w14:textId="05327001" w:rsidR="00B374F5" w:rsidRPr="00B374F5" w:rsidRDefault="00B374F5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B374F5">
              <w:rPr>
                <w:b/>
                <w:highlight w:val="green"/>
              </w:rPr>
              <w:t>Caso de uso:</w:t>
            </w:r>
            <w:r w:rsidRPr="00B374F5">
              <w:rPr>
                <w:highlight w:val="green"/>
              </w:rPr>
              <w:t xml:space="preserve"> </w:t>
            </w:r>
            <w:r w:rsidRPr="00B374F5">
              <w:rPr>
                <w:highlight w:val="green"/>
              </w:rPr>
              <w:t>Pesquisar por desenvolvedores</w:t>
            </w:r>
          </w:p>
          <w:p w14:paraId="42811CB6" w14:textId="77777777" w:rsidR="00B374F5" w:rsidRPr="00B374F5" w:rsidRDefault="00B374F5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B374F5">
              <w:rPr>
                <w:b/>
                <w:highlight w:val="green"/>
              </w:rPr>
              <w:t>Ator:</w:t>
            </w:r>
            <w:r w:rsidRPr="00B374F5">
              <w:rPr>
                <w:highlight w:val="green"/>
              </w:rPr>
              <w:t xml:space="preserve"> Usuário </w:t>
            </w:r>
          </w:p>
          <w:p w14:paraId="6E375552" w14:textId="35AE9D06" w:rsidR="00B374F5" w:rsidRPr="00B374F5" w:rsidRDefault="00B374F5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B374F5">
              <w:rPr>
                <w:b/>
                <w:highlight w:val="green"/>
              </w:rPr>
              <w:t xml:space="preserve">Descrição: </w:t>
            </w:r>
            <w:r w:rsidRPr="00B374F5">
              <w:rPr>
                <w:highlight w:val="green"/>
              </w:rPr>
              <w:t xml:space="preserve">Permite ao usuário </w:t>
            </w:r>
            <w:r w:rsidRPr="00B374F5">
              <w:rPr>
                <w:highlight w:val="green"/>
              </w:rPr>
              <w:t>pesquisar os desenvolvedores disponíveis na plataforma por nome e por habilidade.</w:t>
            </w:r>
          </w:p>
          <w:p w14:paraId="5BD11782" w14:textId="30E13628" w:rsidR="00B374F5" w:rsidRPr="00B374F5" w:rsidRDefault="00B374F5" w:rsidP="004A0649">
            <w:pPr>
              <w:spacing w:after="200" w:line="276" w:lineRule="auto"/>
              <w:jc w:val="both"/>
              <w:rPr>
                <w:highlight w:val="green"/>
              </w:rPr>
            </w:pPr>
            <w:r w:rsidRPr="00B374F5">
              <w:rPr>
                <w:b/>
                <w:highlight w:val="green"/>
              </w:rPr>
              <w:t>Pré-Condições:</w:t>
            </w:r>
            <w:r w:rsidRPr="00B374F5">
              <w:rPr>
                <w:highlight w:val="green"/>
              </w:rPr>
              <w:t xml:space="preserve"> O usuário deve acessar a </w:t>
            </w:r>
            <w:r w:rsidRPr="00B374F5">
              <w:rPr>
                <w:highlight w:val="green"/>
              </w:rPr>
              <w:t>página de pesquisa por desenvolvedor e preencher os dados da busca.</w:t>
            </w:r>
          </w:p>
          <w:p w14:paraId="7F7FC5A4" w14:textId="5D93413B" w:rsidR="00B374F5" w:rsidRPr="00B374F5" w:rsidRDefault="00B374F5" w:rsidP="004A0649">
            <w:pPr>
              <w:spacing w:after="200" w:line="276" w:lineRule="auto"/>
              <w:jc w:val="both"/>
            </w:pPr>
            <w:r w:rsidRPr="00B374F5">
              <w:rPr>
                <w:b/>
                <w:highlight w:val="green"/>
              </w:rPr>
              <w:t>Pós-Condições:</w:t>
            </w:r>
            <w:r w:rsidRPr="00B374F5">
              <w:rPr>
                <w:highlight w:val="green"/>
              </w:rPr>
              <w:t xml:space="preserve"> </w:t>
            </w:r>
            <w:r w:rsidRPr="00B374F5">
              <w:rPr>
                <w:highlight w:val="green"/>
              </w:rPr>
              <w:t>Uma página com a lista de resultados é apresentada com botões clicáveis que redirecionam para o perfil do usuário.</w:t>
            </w:r>
          </w:p>
        </w:tc>
      </w:tr>
    </w:tbl>
    <w:p w14:paraId="326252AD" w14:textId="01F3B4C7" w:rsidR="00E0251C" w:rsidRDefault="00E0251C">
      <w:pPr>
        <w:spacing w:after="200" w:line="276" w:lineRule="auto"/>
        <w:jc w:val="both"/>
        <w:rPr>
          <w:b/>
        </w:rPr>
      </w:pPr>
    </w:p>
    <w:p w14:paraId="010A9197" w14:textId="77777777" w:rsidR="00E0251C" w:rsidRDefault="00000000">
      <w:pPr>
        <w:spacing w:after="200" w:line="276" w:lineRule="auto"/>
        <w:jc w:val="both"/>
        <w:rPr>
          <w:b/>
        </w:rPr>
      </w:pPr>
      <w:r>
        <w:rPr>
          <w:b/>
        </w:rPr>
        <w:t xml:space="preserve">F. </w:t>
      </w:r>
      <w:r>
        <w:rPr>
          <w:b/>
          <w:highlight w:val="yellow"/>
        </w:rPr>
        <w:t>SETE</w:t>
      </w:r>
      <w:r>
        <w:rPr>
          <w:b/>
        </w:rPr>
        <w:t xml:space="preserve"> CASOS DE USO SELECIONADOS NO FORMATO ESSENCIAL:</w:t>
      </w:r>
    </w:p>
    <w:p w14:paraId="0D800010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a"/>
        <w:tblW w:w="81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4"/>
      </w:tblGrid>
      <w:tr w:rsidR="00E0251C" w14:paraId="3A0B00C1" w14:textId="77777777">
        <w:tc>
          <w:tcPr>
            <w:tcW w:w="8134" w:type="dxa"/>
          </w:tcPr>
          <w:p w14:paraId="028F0DC1" w14:textId="77777777" w:rsidR="00E0251C" w:rsidRDefault="00000000">
            <w:pPr>
              <w:spacing w:after="200" w:line="276" w:lineRule="auto"/>
              <w:ind w:left="-44"/>
              <w:jc w:val="both"/>
              <w:rPr>
                <w:b/>
              </w:rPr>
            </w:pPr>
            <w:r>
              <w:rPr>
                <w:b/>
              </w:rPr>
              <w:t>Identificação UC11</w:t>
            </w:r>
          </w:p>
          <w:p w14:paraId="450F5CF9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Caso de uso: </w:t>
            </w:r>
            <w:r>
              <w:t>Gerenciar Projetos</w:t>
            </w:r>
          </w:p>
          <w:p w14:paraId="796E92F6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Ator: </w:t>
            </w:r>
            <w:r>
              <w:t>Ofertante e Administrador</w:t>
            </w:r>
          </w:p>
          <w:p w14:paraId="2208E001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Descrição: </w:t>
            </w:r>
            <w:r>
              <w:t>Permite ao ofertante gerenciar projetos vinculados à ele e permite a administradores gerenciar quaisquer projetos do sistema.</w:t>
            </w:r>
          </w:p>
          <w:p w14:paraId="49864AEC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lastRenderedPageBreak/>
              <w:t xml:space="preserve">Pré-Condições: </w:t>
            </w:r>
            <w:r>
              <w:t>O ofertante deve estar identificado e autenticado no sistema. O administrador deve estar identificado e autenticado no sistema.</w:t>
            </w:r>
          </w:p>
          <w:p w14:paraId="3FF5214B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Pós-Condições: </w:t>
            </w:r>
            <w:r>
              <w:t>As manipulações feitas nos projetos são executadas e o banco de dados é atualizado.</w:t>
            </w:r>
          </w:p>
        </w:tc>
      </w:tr>
      <w:tr w:rsidR="00E0251C" w14:paraId="6FEADE1B" w14:textId="77777777">
        <w:tc>
          <w:tcPr>
            <w:tcW w:w="8134" w:type="dxa"/>
          </w:tcPr>
          <w:p w14:paraId="5328C307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Sequência Típica de Eventos (Fluxo Básico)</w:t>
            </w:r>
          </w:p>
          <w:p w14:paraId="5DCED85B" w14:textId="77777777" w:rsidR="00E0251C" w:rsidRDefault="00000000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>Este caso de uso começa quando o ofertante ou administrador acessar a página de gerenciamento de projetos.</w:t>
            </w:r>
          </w:p>
          <w:p w14:paraId="634EFBB7" w14:textId="77777777" w:rsidR="00E0251C" w:rsidRDefault="00000000">
            <w:pPr>
              <w:numPr>
                <w:ilvl w:val="0"/>
                <w:numId w:val="19"/>
              </w:numPr>
              <w:spacing w:line="276" w:lineRule="auto"/>
              <w:jc w:val="both"/>
            </w:pPr>
            <w:r>
              <w:t>O ofertante ou administrador seleciona a opção desejada.</w:t>
            </w:r>
          </w:p>
          <w:p w14:paraId="681B8175" w14:textId="77777777" w:rsidR="00E0251C" w:rsidRDefault="00000000">
            <w:pPr>
              <w:numPr>
                <w:ilvl w:val="1"/>
                <w:numId w:val="19"/>
              </w:numPr>
              <w:spacing w:line="276" w:lineRule="auto"/>
              <w:jc w:val="both"/>
            </w:pPr>
            <w:r>
              <w:t>Se for visualização, ver subseção Visualizar projeto</w:t>
            </w:r>
          </w:p>
          <w:p w14:paraId="02424784" w14:textId="77777777" w:rsidR="00E0251C" w:rsidRDefault="00000000">
            <w:pPr>
              <w:numPr>
                <w:ilvl w:val="1"/>
                <w:numId w:val="19"/>
              </w:numPr>
              <w:spacing w:line="276" w:lineRule="auto"/>
              <w:jc w:val="both"/>
            </w:pPr>
            <w:r>
              <w:t>Se for alteração, ver subseção Alterar projeto</w:t>
            </w:r>
          </w:p>
          <w:p w14:paraId="43BE368B" w14:textId="77777777" w:rsidR="00E0251C" w:rsidRDefault="00000000">
            <w:pPr>
              <w:numPr>
                <w:ilvl w:val="1"/>
                <w:numId w:val="19"/>
              </w:numPr>
              <w:spacing w:line="276" w:lineRule="auto"/>
              <w:jc w:val="both"/>
            </w:pPr>
            <w:r>
              <w:t>Se for criação, ver subseção Criar Projeto</w:t>
            </w:r>
          </w:p>
          <w:p w14:paraId="733F570D" w14:textId="77777777" w:rsidR="00E0251C" w:rsidRPr="0080440E" w:rsidRDefault="00000000">
            <w:pPr>
              <w:numPr>
                <w:ilvl w:val="1"/>
                <w:numId w:val="19"/>
              </w:numPr>
              <w:spacing w:line="276" w:lineRule="auto"/>
              <w:jc w:val="both"/>
              <w:rPr>
                <w:strike/>
              </w:rPr>
            </w:pPr>
            <w:r w:rsidRPr="0080440E">
              <w:rPr>
                <w:strike/>
              </w:rPr>
              <w:t>Se for remoção, ver subseção Remover projeto</w:t>
            </w:r>
          </w:p>
          <w:p w14:paraId="5FFB756C" w14:textId="77777777" w:rsidR="00E0251C" w:rsidRDefault="00000000">
            <w:pPr>
              <w:numPr>
                <w:ilvl w:val="0"/>
                <w:numId w:val="19"/>
              </w:numPr>
              <w:spacing w:after="200" w:line="276" w:lineRule="auto"/>
              <w:jc w:val="both"/>
            </w:pPr>
            <w:r>
              <w:t>O sistema realiza a manipulação selecionada e altera o banco de dados.</w:t>
            </w:r>
          </w:p>
          <w:p w14:paraId="4CD4990F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Visualizar projeto</w:t>
            </w:r>
          </w:p>
          <w:p w14:paraId="1300B2B6" w14:textId="77777777" w:rsidR="00E0251C" w:rsidRDefault="00000000">
            <w:pPr>
              <w:numPr>
                <w:ilvl w:val="0"/>
                <w:numId w:val="17"/>
              </w:numPr>
              <w:spacing w:after="200" w:line="276" w:lineRule="auto"/>
              <w:jc w:val="both"/>
            </w:pPr>
            <w:r>
              <w:t>O sistema apresenta os detalhes do projeto selecionado</w:t>
            </w:r>
          </w:p>
          <w:p w14:paraId="1CD4B6ED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Alterar projeto</w:t>
            </w:r>
          </w:p>
          <w:p w14:paraId="277A6E87" w14:textId="77777777" w:rsidR="00E0251C" w:rsidRDefault="00000000">
            <w:pPr>
              <w:numPr>
                <w:ilvl w:val="0"/>
                <w:numId w:val="25"/>
              </w:numPr>
              <w:spacing w:line="276" w:lineRule="auto"/>
              <w:jc w:val="both"/>
            </w:pPr>
            <w:r>
              <w:t>O sistema apresenta os detalhes do projeto selecionado em campos editáveis</w:t>
            </w:r>
          </w:p>
          <w:p w14:paraId="1EEEEF03" w14:textId="77777777" w:rsidR="00E0251C" w:rsidRDefault="00000000">
            <w:pPr>
              <w:numPr>
                <w:ilvl w:val="0"/>
                <w:numId w:val="25"/>
              </w:numPr>
              <w:spacing w:line="276" w:lineRule="auto"/>
              <w:jc w:val="both"/>
            </w:pPr>
            <w:r>
              <w:t>O usuário preenche os campos que deseja editar</w:t>
            </w:r>
          </w:p>
          <w:p w14:paraId="4F5401E2" w14:textId="77777777" w:rsidR="00E0251C" w:rsidRDefault="00000000">
            <w:pPr>
              <w:numPr>
                <w:ilvl w:val="0"/>
                <w:numId w:val="25"/>
              </w:numPr>
              <w:spacing w:after="200" w:line="276" w:lineRule="auto"/>
              <w:jc w:val="both"/>
            </w:pPr>
            <w:r>
              <w:t>O sistema realiza a operação de edição, e atualiza o banco</w:t>
            </w:r>
          </w:p>
          <w:p w14:paraId="64D912FE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Criar projeto</w:t>
            </w:r>
          </w:p>
          <w:p w14:paraId="76BA7695" w14:textId="77777777" w:rsidR="00E0251C" w:rsidRDefault="00000000">
            <w:pPr>
              <w:numPr>
                <w:ilvl w:val="0"/>
                <w:numId w:val="2"/>
              </w:numPr>
              <w:spacing w:line="276" w:lineRule="auto"/>
              <w:jc w:val="both"/>
            </w:pPr>
            <w:r>
              <w:t>O sistema apresenta uma tela de criação de projeto com campos editáveis</w:t>
            </w:r>
          </w:p>
          <w:p w14:paraId="6A6429F0" w14:textId="77777777" w:rsidR="00E0251C" w:rsidRDefault="00000000">
            <w:pPr>
              <w:numPr>
                <w:ilvl w:val="0"/>
                <w:numId w:val="2"/>
              </w:numPr>
              <w:spacing w:line="276" w:lineRule="auto"/>
              <w:jc w:val="both"/>
            </w:pPr>
            <w:r>
              <w:t xml:space="preserve">O usuário preenche os campos </w:t>
            </w:r>
          </w:p>
          <w:p w14:paraId="1FA9C71D" w14:textId="77777777" w:rsidR="00E0251C" w:rsidRDefault="00000000">
            <w:pPr>
              <w:numPr>
                <w:ilvl w:val="0"/>
                <w:numId w:val="2"/>
              </w:numPr>
              <w:spacing w:after="200" w:line="276" w:lineRule="auto"/>
              <w:jc w:val="both"/>
            </w:pPr>
            <w:r>
              <w:t>O sistema aloca o novo projeto no banco de dados</w:t>
            </w:r>
          </w:p>
          <w:p w14:paraId="4F485EBA" w14:textId="77777777" w:rsidR="00E0251C" w:rsidRPr="00567744" w:rsidRDefault="00000000">
            <w:pPr>
              <w:spacing w:after="200"/>
              <w:ind w:firstLine="720"/>
              <w:jc w:val="both"/>
              <w:rPr>
                <w:b/>
                <w:strike/>
              </w:rPr>
            </w:pPr>
            <w:r w:rsidRPr="00567744">
              <w:rPr>
                <w:b/>
                <w:strike/>
              </w:rPr>
              <w:t>Subseção: Remover projeto</w:t>
            </w:r>
          </w:p>
          <w:p w14:paraId="2666F271" w14:textId="77777777" w:rsidR="00E0251C" w:rsidRPr="00567744" w:rsidRDefault="00000000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strike/>
              </w:rPr>
            </w:pPr>
            <w:r w:rsidRPr="00567744">
              <w:rPr>
                <w:strike/>
              </w:rPr>
              <w:t>O sistema apresenta uma janela de confirmação para a remoção do projeto</w:t>
            </w:r>
          </w:p>
          <w:p w14:paraId="566FAFF7" w14:textId="77777777" w:rsidR="00E0251C" w:rsidRPr="00567744" w:rsidRDefault="00000000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strike/>
              </w:rPr>
            </w:pPr>
            <w:r w:rsidRPr="00567744">
              <w:rPr>
                <w:strike/>
              </w:rPr>
              <w:t>O usuário confirma a remoção do projeto</w:t>
            </w:r>
          </w:p>
          <w:p w14:paraId="15BE8B8C" w14:textId="77777777" w:rsidR="00E0251C" w:rsidRPr="00567744" w:rsidRDefault="00000000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strike/>
              </w:rPr>
            </w:pPr>
            <w:r w:rsidRPr="00567744">
              <w:rPr>
                <w:strike/>
              </w:rPr>
              <w:t>O sistema deleta os dados do projeto na base de dados</w:t>
            </w:r>
          </w:p>
          <w:p w14:paraId="49FC3427" w14:textId="77777777" w:rsidR="00E0251C" w:rsidRDefault="00000000">
            <w:pPr>
              <w:spacing w:after="200" w:line="276" w:lineRule="auto"/>
              <w:ind w:firstLine="720"/>
              <w:jc w:val="both"/>
              <w:rPr>
                <w:b/>
              </w:rPr>
            </w:pPr>
            <w:r>
              <w:rPr>
                <w:b/>
              </w:rPr>
              <w:t>Sequência Alternativa:</w:t>
            </w:r>
          </w:p>
          <w:p w14:paraId="6B69A225" w14:textId="77777777" w:rsidR="00E0251C" w:rsidRDefault="00000000">
            <w:pPr>
              <w:spacing w:after="200"/>
              <w:ind w:firstLine="1080"/>
              <w:jc w:val="both"/>
              <w:rPr>
                <w:b/>
              </w:rPr>
            </w:pPr>
            <w:r>
              <w:rPr>
                <w:b/>
              </w:rPr>
              <w:lastRenderedPageBreak/>
              <w:t>2a. Tarefa em desenvolvimento</w:t>
            </w:r>
          </w:p>
          <w:p w14:paraId="4E7E4772" w14:textId="77777777" w:rsidR="00E0251C" w:rsidRDefault="00000000">
            <w:pPr>
              <w:numPr>
                <w:ilvl w:val="0"/>
                <w:numId w:val="26"/>
              </w:numPr>
              <w:spacing w:line="276" w:lineRule="auto"/>
              <w:ind w:hanging="180"/>
              <w:jc w:val="both"/>
            </w:pPr>
            <w:r>
              <w:t>O sistema identifica que há uma tarefa em desenvolvimento vinculada ao projeto a ser excluído.</w:t>
            </w:r>
          </w:p>
          <w:p w14:paraId="5D87D0BB" w14:textId="77777777" w:rsidR="00E0251C" w:rsidRDefault="00000000">
            <w:pPr>
              <w:numPr>
                <w:ilvl w:val="0"/>
                <w:numId w:val="26"/>
              </w:numPr>
              <w:spacing w:line="276" w:lineRule="auto"/>
              <w:ind w:hanging="180"/>
              <w:jc w:val="both"/>
            </w:pPr>
            <w:r>
              <w:t>O usuário é notificado</w:t>
            </w:r>
          </w:p>
          <w:p w14:paraId="3E5F7A7D" w14:textId="77777777" w:rsidR="00E0251C" w:rsidRDefault="00000000">
            <w:pPr>
              <w:numPr>
                <w:ilvl w:val="0"/>
                <w:numId w:val="26"/>
              </w:numPr>
              <w:spacing w:after="200" w:line="276" w:lineRule="auto"/>
              <w:ind w:hanging="180"/>
              <w:jc w:val="both"/>
            </w:pPr>
            <w:r>
              <w:t>A operação é cancelada</w:t>
            </w:r>
          </w:p>
        </w:tc>
      </w:tr>
    </w:tbl>
    <w:p w14:paraId="2057A3B4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b"/>
        <w:tblW w:w="81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4"/>
      </w:tblGrid>
      <w:tr w:rsidR="00E0251C" w14:paraId="0CDEB07E" w14:textId="77777777">
        <w:tc>
          <w:tcPr>
            <w:tcW w:w="8134" w:type="dxa"/>
          </w:tcPr>
          <w:p w14:paraId="5D2FE776" w14:textId="77777777" w:rsidR="00E0251C" w:rsidRDefault="00000000">
            <w:pPr>
              <w:spacing w:after="200" w:line="276" w:lineRule="auto"/>
              <w:ind w:left="-44"/>
              <w:jc w:val="both"/>
              <w:rPr>
                <w:b/>
              </w:rPr>
            </w:pPr>
            <w:r>
              <w:rPr>
                <w:b/>
              </w:rPr>
              <w:t>Identificação: UC12</w:t>
            </w:r>
          </w:p>
          <w:p w14:paraId="11CF871E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Caso de uso: </w:t>
            </w:r>
            <w:r>
              <w:t>Gerenciar candidatura de desenvolvedor</w:t>
            </w:r>
          </w:p>
          <w:p w14:paraId="617F36EE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Ator: </w:t>
            </w:r>
            <w:r>
              <w:t>Ofertante</w:t>
            </w:r>
          </w:p>
          <w:p w14:paraId="686B28AB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Permite ao ofertante aceitar ou recusar candidatura de desenvolvedor para vaga em uma tarefa criada por ele. </w:t>
            </w:r>
          </w:p>
          <w:p w14:paraId="72040AA6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Pré-Condições: </w:t>
            </w:r>
            <w:r>
              <w:t>Ofertante deve estar registrado no sistema e a tarefa deve estar sinalizada como criada e aberta.</w:t>
            </w:r>
          </w:p>
          <w:p w14:paraId="20197D0A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Pós-Condições: </w:t>
            </w:r>
            <w:r>
              <w:t>As manipulações feitas na gerência de candidatura são registradas e o banco de dados é atualizado.</w:t>
            </w:r>
          </w:p>
        </w:tc>
      </w:tr>
      <w:tr w:rsidR="00E0251C" w14:paraId="0A4DC2D2" w14:textId="77777777">
        <w:tc>
          <w:tcPr>
            <w:tcW w:w="8134" w:type="dxa"/>
          </w:tcPr>
          <w:p w14:paraId="56258CAB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Sequência Típica de Eventos (Fluxo Básico)</w:t>
            </w:r>
          </w:p>
          <w:p w14:paraId="79924D1E" w14:textId="77777777" w:rsidR="00E0251C" w:rsidRDefault="00000000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Este caso de uso começa quando o ofertante acessa a página de gerenciamento de candidatura de desenvolvedor.</w:t>
            </w:r>
          </w:p>
          <w:p w14:paraId="7CA55F4C" w14:textId="77777777" w:rsidR="00E0251C" w:rsidRDefault="00000000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O ofertante deve ser o criador da tarefa em que irá gerenciar candidaturas de desenvolvedores aptos à tarefa.</w:t>
            </w:r>
          </w:p>
          <w:p w14:paraId="6F45D9EC" w14:textId="77777777" w:rsidR="00E0251C" w:rsidRDefault="00000000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O sistema retorna os desenvolvedores que se candidataram a tarefa selecionada.</w:t>
            </w:r>
          </w:p>
          <w:p w14:paraId="65C6218D" w14:textId="77777777" w:rsidR="00E0251C" w:rsidRDefault="00000000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O ofertante seleciona a opção desejada:</w:t>
            </w:r>
          </w:p>
          <w:p w14:paraId="7D0210EF" w14:textId="77777777" w:rsidR="00E0251C" w:rsidRDefault="00000000">
            <w:pPr>
              <w:numPr>
                <w:ilvl w:val="1"/>
                <w:numId w:val="6"/>
              </w:numPr>
              <w:spacing w:line="276" w:lineRule="auto"/>
              <w:jc w:val="both"/>
            </w:pPr>
            <w:r>
              <w:t>Se for aceitar candidatura, ver subseção Aceitar candidatura de desenvolvedor</w:t>
            </w:r>
          </w:p>
          <w:p w14:paraId="5350A48C" w14:textId="77777777" w:rsidR="00E0251C" w:rsidRDefault="00000000">
            <w:pPr>
              <w:numPr>
                <w:ilvl w:val="1"/>
                <w:numId w:val="6"/>
              </w:numPr>
              <w:spacing w:after="200" w:line="276" w:lineRule="auto"/>
              <w:jc w:val="both"/>
            </w:pPr>
            <w:r>
              <w:t>Se for recusar candidatura, ver subseção Recusar candidatura de desenvolvedor</w:t>
            </w:r>
          </w:p>
          <w:p w14:paraId="57C57549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Aceitar candidatura de desenvolvedor</w:t>
            </w:r>
          </w:p>
          <w:p w14:paraId="4D3156F9" w14:textId="77777777" w:rsidR="00E0251C" w:rsidRDefault="00000000">
            <w:pPr>
              <w:numPr>
                <w:ilvl w:val="0"/>
                <w:numId w:val="15"/>
              </w:numPr>
              <w:spacing w:line="276" w:lineRule="auto"/>
              <w:jc w:val="both"/>
            </w:pPr>
            <w:r>
              <w:t>O sistema retorna ao ofertante o desenvolvedor selecionado.</w:t>
            </w:r>
          </w:p>
          <w:p w14:paraId="78E2660C" w14:textId="77777777" w:rsidR="00E0251C" w:rsidRPr="00567744" w:rsidRDefault="00000000">
            <w:pPr>
              <w:numPr>
                <w:ilvl w:val="0"/>
                <w:numId w:val="15"/>
              </w:numPr>
              <w:spacing w:line="276" w:lineRule="auto"/>
              <w:jc w:val="both"/>
              <w:rPr>
                <w:strike/>
              </w:rPr>
            </w:pPr>
            <w:r w:rsidRPr="00567744">
              <w:rPr>
                <w:strike/>
              </w:rPr>
              <w:t>O sistema retorna ao ofertante uma janela para confirmação de aceitação da candidatura do desenvolvedor.</w:t>
            </w:r>
          </w:p>
          <w:p w14:paraId="2071C12A" w14:textId="77777777" w:rsidR="00E0251C" w:rsidRDefault="00000000">
            <w:pPr>
              <w:numPr>
                <w:ilvl w:val="0"/>
                <w:numId w:val="15"/>
              </w:numPr>
              <w:spacing w:line="276" w:lineRule="auto"/>
              <w:jc w:val="both"/>
            </w:pPr>
            <w:r>
              <w:lastRenderedPageBreak/>
              <w:t>O sistema retorna ao ofertante os detalhes do perfil do desenvolvedor que teve sua candidatura aceita.</w:t>
            </w:r>
          </w:p>
          <w:p w14:paraId="470C23D3" w14:textId="77777777" w:rsidR="00E0251C" w:rsidRPr="00567744" w:rsidRDefault="00000000">
            <w:pPr>
              <w:numPr>
                <w:ilvl w:val="0"/>
                <w:numId w:val="15"/>
              </w:numPr>
              <w:spacing w:line="276" w:lineRule="auto"/>
              <w:jc w:val="both"/>
              <w:rPr>
                <w:strike/>
              </w:rPr>
            </w:pPr>
            <w:r w:rsidRPr="00567744">
              <w:rPr>
                <w:strike/>
              </w:rPr>
              <w:t>O sistema notifica que a tarefa possui um novo desenvolvedor apto.</w:t>
            </w:r>
          </w:p>
          <w:p w14:paraId="37C73F01" w14:textId="77777777" w:rsidR="00E0251C" w:rsidRDefault="00000000">
            <w:pPr>
              <w:numPr>
                <w:ilvl w:val="0"/>
                <w:numId w:val="15"/>
              </w:numPr>
              <w:spacing w:line="276" w:lineRule="auto"/>
              <w:jc w:val="both"/>
            </w:pPr>
            <w:r>
              <w:t>O sistema retorna ao desenvolvedor detalhes da tarefa no qual ele foi aceito para fazer parte.</w:t>
            </w:r>
          </w:p>
          <w:p w14:paraId="71C8CBAC" w14:textId="77777777" w:rsidR="00E0251C" w:rsidRDefault="00000000">
            <w:pPr>
              <w:numPr>
                <w:ilvl w:val="0"/>
                <w:numId w:val="15"/>
              </w:numPr>
              <w:spacing w:after="200" w:line="276" w:lineRule="auto"/>
              <w:jc w:val="both"/>
            </w:pPr>
            <w:r>
              <w:t>O sistema identifica as manipulações ocorridas na operação. Banco de dados é atualizado.</w:t>
            </w:r>
          </w:p>
          <w:p w14:paraId="3F3A7C2C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Recusar candidatura de desenvolvedor</w:t>
            </w:r>
          </w:p>
          <w:p w14:paraId="41BA7309" w14:textId="77777777" w:rsidR="00E0251C" w:rsidRDefault="0000000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>O sistema retorna ao ofertante o desenvolvedor selecionado.</w:t>
            </w:r>
          </w:p>
          <w:p w14:paraId="28DBEBF3" w14:textId="77777777" w:rsidR="00E0251C" w:rsidRDefault="0000000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>O sistema retorna ao ofertante uma janela para confirmação de recusa a candidatura do desenvolvedor.</w:t>
            </w:r>
          </w:p>
          <w:p w14:paraId="17F78E4A" w14:textId="77777777" w:rsidR="00E0251C" w:rsidRDefault="0000000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 xml:space="preserve">O sistema notifica </w:t>
            </w:r>
            <w:r>
              <w:rPr>
                <w:strike/>
                <w:highlight w:val="yellow"/>
              </w:rPr>
              <w:t>que</w:t>
            </w:r>
            <w:r>
              <w:t xml:space="preserve"> ao ofertante que a candidatura do desenvolvedor selecionado foi recusada.</w:t>
            </w:r>
          </w:p>
          <w:p w14:paraId="0F1A6B87" w14:textId="2848B45B" w:rsidR="00E0251C" w:rsidRDefault="00000000">
            <w:pPr>
              <w:numPr>
                <w:ilvl w:val="0"/>
                <w:numId w:val="4"/>
              </w:numPr>
              <w:spacing w:line="276" w:lineRule="auto"/>
              <w:jc w:val="both"/>
            </w:pPr>
            <w:r>
              <w:t xml:space="preserve">O sistema retorna ao desenvolvedor que sua candidatura para a </w:t>
            </w:r>
            <w:r w:rsidR="00B374F5">
              <w:t>determinada tarefa</w:t>
            </w:r>
            <w:r>
              <w:t xml:space="preserve"> foi recusada.</w:t>
            </w:r>
          </w:p>
          <w:p w14:paraId="039BC7D4" w14:textId="77777777" w:rsidR="00E0251C" w:rsidRDefault="00000000">
            <w:pPr>
              <w:numPr>
                <w:ilvl w:val="0"/>
                <w:numId w:val="4"/>
              </w:numPr>
              <w:spacing w:after="200" w:line="276" w:lineRule="auto"/>
              <w:jc w:val="both"/>
            </w:pPr>
            <w:r>
              <w:t>O sistema identifica as manipulações ocorridas na operação. Banco de dados é atualizado.</w:t>
            </w:r>
          </w:p>
        </w:tc>
      </w:tr>
    </w:tbl>
    <w:p w14:paraId="6437AB9B" w14:textId="77777777" w:rsidR="00E0251C" w:rsidRDefault="00000000">
      <w:pPr>
        <w:spacing w:after="200" w:line="276" w:lineRule="auto"/>
        <w:jc w:val="both"/>
        <w:rPr>
          <w:b/>
        </w:rPr>
      </w:pPr>
      <w:r>
        <w:lastRenderedPageBreak/>
        <w:br w:type="page"/>
      </w:r>
    </w:p>
    <w:p w14:paraId="46BF57CA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c"/>
        <w:tblW w:w="81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4"/>
      </w:tblGrid>
      <w:tr w:rsidR="00E0251C" w14:paraId="32597476" w14:textId="77777777">
        <w:tc>
          <w:tcPr>
            <w:tcW w:w="8134" w:type="dxa"/>
          </w:tcPr>
          <w:p w14:paraId="3597AB3D" w14:textId="77777777" w:rsidR="00E0251C" w:rsidRDefault="00000000">
            <w:pPr>
              <w:spacing w:after="200" w:line="276" w:lineRule="auto"/>
              <w:ind w:left="-44"/>
              <w:jc w:val="both"/>
              <w:rPr>
                <w:b/>
              </w:rPr>
            </w:pPr>
            <w:r>
              <w:rPr>
                <w:b/>
              </w:rPr>
              <w:t>Identificação: UC13</w:t>
            </w:r>
          </w:p>
          <w:p w14:paraId="1691083F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Caso de uso: </w:t>
            </w:r>
            <w:r>
              <w:t>Pesquisar por tarefas</w:t>
            </w:r>
          </w:p>
          <w:p w14:paraId="54F61E7F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Ator: </w:t>
            </w:r>
            <w:r>
              <w:t>Usuário</w:t>
            </w:r>
          </w:p>
          <w:p w14:paraId="00FCBE2A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Descrição: </w:t>
            </w:r>
            <w:r>
              <w:t>Qualquer usuário web que acessar o site CodeWave pode pesquisar por tarefas.</w:t>
            </w:r>
          </w:p>
          <w:p w14:paraId="7B18046E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Pré-Condições: </w:t>
            </w:r>
            <w:r>
              <w:t xml:space="preserve">O usuário deve estar utilizando o sistema, </w:t>
            </w:r>
            <w:r>
              <w:rPr>
                <w:highlight w:val="yellow"/>
              </w:rPr>
              <w:t>não necessariamente precisando estar logado</w:t>
            </w:r>
            <w:r>
              <w:t>.</w:t>
            </w:r>
          </w:p>
          <w:p w14:paraId="636EF27C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Pós-Condições: </w:t>
            </w:r>
            <w:r>
              <w:t xml:space="preserve">Sistema retorna tarefas pesquisadas pelo ator. </w:t>
            </w:r>
          </w:p>
        </w:tc>
      </w:tr>
      <w:tr w:rsidR="00E0251C" w14:paraId="38402B34" w14:textId="77777777">
        <w:tc>
          <w:tcPr>
            <w:tcW w:w="8134" w:type="dxa"/>
          </w:tcPr>
          <w:p w14:paraId="2CD59E8C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Sequência Típica de Eventos (Fluxo Básico)</w:t>
            </w:r>
          </w:p>
          <w:p w14:paraId="1A3025DF" w14:textId="77777777" w:rsidR="00E0251C" w:rsidRDefault="00000000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Este caso de uso começa quando o usuário acessa a barra de pesquisa.</w:t>
            </w:r>
          </w:p>
          <w:p w14:paraId="44299AA7" w14:textId="03A3FC1A" w:rsidR="00E0251C" w:rsidRDefault="00000000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O usuário informa o prompt de pesquisa</w:t>
            </w:r>
            <w:r w:rsidR="00567744">
              <w:t xml:space="preserve"> </w:t>
            </w:r>
            <w:r w:rsidR="00567744" w:rsidRPr="00567744">
              <w:rPr>
                <w:highlight w:val="green"/>
              </w:rPr>
              <w:t>e preenche os filtros (nome, linguagem de programação, projeto e status da tarefa – sendo todos opcionais</w:t>
            </w:r>
            <w:r w:rsidR="00567744">
              <w:rPr>
                <w:highlight w:val="green"/>
              </w:rPr>
              <w:t xml:space="preserve"> e funcionais em conjunto</w:t>
            </w:r>
            <w:r w:rsidR="00567744" w:rsidRPr="00567744">
              <w:rPr>
                <w:highlight w:val="green"/>
              </w:rPr>
              <w:t>)</w:t>
            </w:r>
            <w:r w:rsidRPr="00567744">
              <w:rPr>
                <w:highlight w:val="green"/>
              </w:rPr>
              <w:t>.</w:t>
            </w:r>
          </w:p>
          <w:p w14:paraId="0B1ECCD1" w14:textId="77777777" w:rsidR="00E0251C" w:rsidRDefault="00000000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>O sistema retorna todos os resultados que condizem com a pesquisa feita pelo usuário.</w:t>
            </w:r>
          </w:p>
          <w:p w14:paraId="37A420BA" w14:textId="77777777" w:rsidR="00E0251C" w:rsidRDefault="00000000">
            <w:pPr>
              <w:numPr>
                <w:ilvl w:val="0"/>
                <w:numId w:val="7"/>
              </w:numPr>
              <w:spacing w:after="200" w:line="276" w:lineRule="auto"/>
              <w:jc w:val="both"/>
            </w:pPr>
            <w:r>
              <w:t>O sistema realiza a manipulação selecionada e demonstra o resultado.</w:t>
            </w:r>
          </w:p>
          <w:p w14:paraId="2E885F41" w14:textId="77777777" w:rsidR="00E0251C" w:rsidRDefault="00000000">
            <w:pPr>
              <w:spacing w:after="200" w:line="276" w:lineRule="auto"/>
              <w:ind w:firstLine="720"/>
              <w:jc w:val="both"/>
              <w:rPr>
                <w:b/>
              </w:rPr>
            </w:pPr>
            <w:r>
              <w:rPr>
                <w:b/>
              </w:rPr>
              <w:t>Sequência Alternativa:</w:t>
            </w:r>
          </w:p>
          <w:p w14:paraId="40BB18BB" w14:textId="77777777" w:rsidR="00E0251C" w:rsidRDefault="00000000">
            <w:pPr>
              <w:spacing w:after="200"/>
              <w:ind w:firstLine="1080"/>
              <w:jc w:val="both"/>
              <w:rPr>
                <w:b/>
              </w:rPr>
            </w:pPr>
            <w:r>
              <w:rPr>
                <w:b/>
              </w:rPr>
              <w:t>2a. Tarefa não encontrada</w:t>
            </w:r>
          </w:p>
          <w:p w14:paraId="64B088C9" w14:textId="77777777" w:rsidR="00E0251C" w:rsidRDefault="00000000">
            <w:pPr>
              <w:numPr>
                <w:ilvl w:val="0"/>
                <w:numId w:val="27"/>
              </w:numPr>
              <w:spacing w:line="276" w:lineRule="auto"/>
              <w:jc w:val="both"/>
            </w:pPr>
            <w:r>
              <w:t>O sistema não encontra nenhuma tarefa com a pesquisa feita pelo usuário.</w:t>
            </w:r>
          </w:p>
          <w:p w14:paraId="637C7277" w14:textId="77777777" w:rsidR="00E0251C" w:rsidRDefault="00000000">
            <w:pPr>
              <w:numPr>
                <w:ilvl w:val="0"/>
                <w:numId w:val="27"/>
              </w:numPr>
              <w:spacing w:after="200" w:line="276" w:lineRule="auto"/>
              <w:jc w:val="both"/>
            </w:pPr>
            <w:r>
              <w:t>O sistema notifica o usuário.</w:t>
            </w:r>
          </w:p>
        </w:tc>
      </w:tr>
    </w:tbl>
    <w:p w14:paraId="10C639EB" w14:textId="77777777" w:rsidR="00E0251C" w:rsidRDefault="00000000">
      <w:pPr>
        <w:spacing w:after="200" w:line="276" w:lineRule="auto"/>
        <w:jc w:val="both"/>
      </w:pPr>
      <w:r>
        <w:br w:type="page"/>
      </w:r>
    </w:p>
    <w:p w14:paraId="1FA89F8D" w14:textId="77777777" w:rsidR="00E0251C" w:rsidRDefault="00E0251C">
      <w:pPr>
        <w:spacing w:after="200" w:line="276" w:lineRule="auto"/>
        <w:jc w:val="both"/>
      </w:pPr>
    </w:p>
    <w:tbl>
      <w:tblPr>
        <w:tblStyle w:val="afd"/>
        <w:tblW w:w="81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4"/>
      </w:tblGrid>
      <w:tr w:rsidR="00E0251C" w14:paraId="7D604D41" w14:textId="77777777">
        <w:tc>
          <w:tcPr>
            <w:tcW w:w="8134" w:type="dxa"/>
          </w:tcPr>
          <w:p w14:paraId="22FD9A06" w14:textId="77777777" w:rsidR="00E0251C" w:rsidRDefault="00000000">
            <w:pPr>
              <w:spacing w:after="200" w:line="276" w:lineRule="auto"/>
              <w:ind w:left="-44"/>
              <w:jc w:val="both"/>
              <w:rPr>
                <w:b/>
              </w:rPr>
            </w:pPr>
            <w:r>
              <w:rPr>
                <w:b/>
              </w:rPr>
              <w:t>Identificação UC14</w:t>
            </w:r>
          </w:p>
          <w:p w14:paraId="760A9BB0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Caso de uso: </w:t>
            </w:r>
            <w:r>
              <w:t>Se candidatar à uma tarefa</w:t>
            </w:r>
          </w:p>
          <w:p w14:paraId="1003A208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Ator: </w:t>
            </w:r>
            <w:r>
              <w:t>Desenvolvedor</w:t>
            </w:r>
          </w:p>
          <w:p w14:paraId="766BC061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Descrição: </w:t>
            </w:r>
            <w:r>
              <w:t>Permite ao desenvolvedor se candidatar em uma tarefa disponível no sistema.</w:t>
            </w:r>
          </w:p>
          <w:p w14:paraId="1EC04147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Pré-Condições: </w:t>
            </w:r>
            <w:r>
              <w:t>O desenvolvedor é identificado e autenticado no sistema. A tarefa está aberta e disponível.</w:t>
            </w:r>
          </w:p>
          <w:p w14:paraId="5094F3F8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Pós-Condições: </w:t>
            </w:r>
            <w:r>
              <w:t>É criado uma requisição para a alocação do desenvolvedor para a tarefa selecionada.</w:t>
            </w:r>
          </w:p>
        </w:tc>
      </w:tr>
      <w:tr w:rsidR="00E0251C" w14:paraId="7AB7F5F1" w14:textId="77777777">
        <w:tc>
          <w:tcPr>
            <w:tcW w:w="8134" w:type="dxa"/>
          </w:tcPr>
          <w:p w14:paraId="7280A07C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Sequência Típica de Eventos (Fluxo Básico)</w:t>
            </w:r>
          </w:p>
          <w:p w14:paraId="4B99A836" w14:textId="77777777" w:rsidR="00E0251C" w:rsidRDefault="00000000">
            <w:pPr>
              <w:numPr>
                <w:ilvl w:val="0"/>
                <w:numId w:val="24"/>
              </w:numPr>
              <w:spacing w:line="276" w:lineRule="auto"/>
              <w:jc w:val="both"/>
            </w:pPr>
            <w:r>
              <w:t>Este caso de uso começa quando o desenvolvedor seleciona uma tarefa para se candidatar.</w:t>
            </w:r>
          </w:p>
          <w:p w14:paraId="60D7007F" w14:textId="77777777" w:rsidR="00E0251C" w:rsidRDefault="00000000">
            <w:pPr>
              <w:numPr>
                <w:ilvl w:val="0"/>
                <w:numId w:val="24"/>
              </w:numPr>
              <w:spacing w:line="276" w:lineRule="auto"/>
              <w:jc w:val="both"/>
            </w:pPr>
            <w:r>
              <w:t>O sistema apresenta uma tela com os detalhes da tarefa, um campo editável para um comentário, e um campo editável opcional usado para o desenvolvedor fazer uma proposta pela tarefa.</w:t>
            </w:r>
          </w:p>
          <w:p w14:paraId="333B0305" w14:textId="77777777" w:rsidR="00E0251C" w:rsidRDefault="00000000">
            <w:pPr>
              <w:numPr>
                <w:ilvl w:val="0"/>
                <w:numId w:val="24"/>
              </w:numPr>
              <w:spacing w:line="276" w:lineRule="auto"/>
              <w:jc w:val="both"/>
            </w:pPr>
            <w:r>
              <w:t>O desenvolvedor preenche os campos e confirma a candidatura para a tarefa</w:t>
            </w:r>
          </w:p>
          <w:p w14:paraId="79EFAC75" w14:textId="77777777" w:rsidR="00E0251C" w:rsidRDefault="00000000">
            <w:pPr>
              <w:numPr>
                <w:ilvl w:val="0"/>
                <w:numId w:val="24"/>
              </w:numPr>
              <w:spacing w:after="200" w:line="276" w:lineRule="auto"/>
              <w:jc w:val="both"/>
            </w:pPr>
            <w:r>
              <w:t xml:space="preserve">O sistema cria a requisição da tarefa, e apresenta para o ofertante. </w:t>
            </w:r>
            <w:r w:rsidRPr="00567744">
              <w:rPr>
                <w:b/>
                <w:i/>
                <w:strike/>
              </w:rPr>
              <w:t xml:space="preserve">Extend </w:t>
            </w:r>
            <w:r w:rsidRPr="00567744">
              <w:rPr>
                <w:strike/>
              </w:rPr>
              <w:t>(desenvolvedor com alta demanda) Avisar ofertante.</w:t>
            </w:r>
          </w:p>
        </w:tc>
      </w:tr>
    </w:tbl>
    <w:p w14:paraId="7E631F0D" w14:textId="77777777" w:rsidR="00E0251C" w:rsidRDefault="00000000">
      <w:pPr>
        <w:spacing w:after="200" w:line="276" w:lineRule="auto"/>
        <w:jc w:val="both"/>
        <w:rPr>
          <w:b/>
        </w:rPr>
      </w:pPr>
      <w:r>
        <w:br w:type="page"/>
      </w:r>
    </w:p>
    <w:p w14:paraId="3BAB2358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e"/>
        <w:tblW w:w="81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4"/>
      </w:tblGrid>
      <w:tr w:rsidR="00E0251C" w14:paraId="4404F812" w14:textId="77777777">
        <w:tc>
          <w:tcPr>
            <w:tcW w:w="8134" w:type="dxa"/>
          </w:tcPr>
          <w:p w14:paraId="2F77B6EB" w14:textId="77777777" w:rsidR="00E0251C" w:rsidRDefault="00000000">
            <w:pPr>
              <w:spacing w:after="200" w:line="276" w:lineRule="auto"/>
              <w:ind w:left="-44"/>
              <w:jc w:val="both"/>
              <w:rPr>
                <w:b/>
              </w:rPr>
            </w:pPr>
            <w:r>
              <w:rPr>
                <w:b/>
              </w:rPr>
              <w:t>Identificação UC15</w:t>
            </w:r>
          </w:p>
          <w:p w14:paraId="1EB127F2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Caso de uso: </w:t>
            </w:r>
            <w:r>
              <w:t>Avisar ofertante</w:t>
            </w:r>
          </w:p>
          <w:p w14:paraId="0D5628D6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Ator: </w:t>
            </w:r>
            <w:r>
              <w:t>Sistema</w:t>
            </w:r>
          </w:p>
          <w:p w14:paraId="3D695CE1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Descrição: </w:t>
            </w:r>
            <w:r>
              <w:t>Manda um aviso para o ofertante referente à uma candidatura de desenvolvedor, caso o desenvolvedor esteja com muitas tarefas em espera.</w:t>
            </w:r>
          </w:p>
          <w:p w14:paraId="0E1CF3FD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Pré-Condições: </w:t>
            </w:r>
            <w:r>
              <w:t xml:space="preserve">Um desenvolvedor </w:t>
            </w:r>
            <w:r w:rsidRPr="00567744">
              <w:rPr>
                <w:strike/>
                <w:highlight w:val="green"/>
              </w:rPr>
              <w:t>com muitas tarefas em desenvolvimento</w:t>
            </w:r>
            <w:r>
              <w:t xml:space="preserve"> faz uma candidatura para mais uma tarefa.</w:t>
            </w:r>
          </w:p>
          <w:p w14:paraId="07C8F8FF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Pós-Condições: </w:t>
            </w:r>
            <w:r>
              <w:t>É criado um alerta especificando a candidatura e enviado ao ofertante referente.</w:t>
            </w:r>
          </w:p>
        </w:tc>
      </w:tr>
      <w:tr w:rsidR="00E0251C" w14:paraId="6ABB3076" w14:textId="77777777">
        <w:tc>
          <w:tcPr>
            <w:tcW w:w="8134" w:type="dxa"/>
          </w:tcPr>
          <w:p w14:paraId="0DADB58A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Sequência Típica de Eventos (Fluxo Básico)</w:t>
            </w:r>
          </w:p>
          <w:p w14:paraId="5C1A314B" w14:textId="77777777" w:rsidR="00E0251C" w:rsidRDefault="00000000">
            <w:pPr>
              <w:numPr>
                <w:ilvl w:val="0"/>
                <w:numId w:val="10"/>
              </w:numPr>
              <w:spacing w:line="276" w:lineRule="auto"/>
              <w:jc w:val="both"/>
            </w:pPr>
            <w:r>
              <w:t xml:space="preserve">Este caso de uso começa quando o desenvolvedor </w:t>
            </w:r>
            <w:r w:rsidRPr="00567744">
              <w:rPr>
                <w:strike/>
                <w:highlight w:val="green"/>
              </w:rPr>
              <w:t>em alta demanda</w:t>
            </w:r>
            <w:r>
              <w:t xml:space="preserve"> confirma a candidatura a uma outra tarefa.</w:t>
            </w:r>
          </w:p>
          <w:p w14:paraId="73E1F2FE" w14:textId="77777777" w:rsidR="00E0251C" w:rsidRDefault="00000000">
            <w:pPr>
              <w:numPr>
                <w:ilvl w:val="0"/>
                <w:numId w:val="10"/>
              </w:numPr>
              <w:spacing w:line="276" w:lineRule="auto"/>
              <w:jc w:val="both"/>
            </w:pPr>
            <w:r>
              <w:t>O sistema cria uma tela com os detalhes da candidatura do desenvolvedor, assim como uma lista de suas tarefas em desenvolvimento.</w:t>
            </w:r>
          </w:p>
          <w:p w14:paraId="3E33F7EE" w14:textId="77777777" w:rsidR="00E0251C" w:rsidRDefault="00000000">
            <w:pPr>
              <w:numPr>
                <w:ilvl w:val="0"/>
                <w:numId w:val="10"/>
              </w:numPr>
              <w:spacing w:after="200" w:line="276" w:lineRule="auto"/>
              <w:jc w:val="both"/>
            </w:pPr>
            <w:r>
              <w:t>O sistema notifica o ofertante referente a candidatura em questão.</w:t>
            </w:r>
          </w:p>
        </w:tc>
      </w:tr>
    </w:tbl>
    <w:p w14:paraId="2A3F1841" w14:textId="27006C26" w:rsidR="00E0251C" w:rsidRDefault="00E0251C">
      <w:pPr>
        <w:spacing w:after="200" w:line="276" w:lineRule="auto"/>
        <w:jc w:val="both"/>
        <w:rPr>
          <w:b/>
        </w:rPr>
      </w:pPr>
    </w:p>
    <w:p w14:paraId="519232FB" w14:textId="77777777" w:rsidR="00E0251C" w:rsidRPr="00567744" w:rsidRDefault="00E0251C">
      <w:pPr>
        <w:spacing w:after="200" w:line="276" w:lineRule="auto"/>
        <w:jc w:val="both"/>
      </w:pPr>
    </w:p>
    <w:tbl>
      <w:tblPr>
        <w:tblStyle w:val="aff"/>
        <w:tblW w:w="81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4"/>
      </w:tblGrid>
      <w:tr w:rsidR="00E0251C" w14:paraId="1AD1A684" w14:textId="77777777">
        <w:tc>
          <w:tcPr>
            <w:tcW w:w="8134" w:type="dxa"/>
          </w:tcPr>
          <w:p w14:paraId="70BA97F4" w14:textId="77777777" w:rsidR="00E0251C" w:rsidRDefault="00000000">
            <w:pPr>
              <w:spacing w:after="200" w:line="276" w:lineRule="auto"/>
              <w:ind w:left="-44"/>
              <w:jc w:val="both"/>
              <w:rPr>
                <w:b/>
              </w:rPr>
            </w:pPr>
            <w:r>
              <w:rPr>
                <w:b/>
              </w:rPr>
              <w:t>Identificação: UC16</w:t>
            </w:r>
          </w:p>
          <w:p w14:paraId="41646480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Caso de uso: </w:t>
            </w:r>
            <w:r>
              <w:t>Pesquisar por projetos</w:t>
            </w:r>
          </w:p>
          <w:p w14:paraId="43705BE4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Ator: </w:t>
            </w:r>
            <w:r>
              <w:t>Usuário</w:t>
            </w:r>
          </w:p>
          <w:p w14:paraId="4882080E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Descrição: </w:t>
            </w:r>
            <w:r>
              <w:t>Permite ao usuário (desenvolvedor ou ofertante) pesquisar por projetos específicos.</w:t>
            </w:r>
          </w:p>
          <w:p w14:paraId="3F7BCCD7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Pré-Condições: </w:t>
            </w:r>
            <w:r>
              <w:t>Qualquer usuário web que acessar o site CodeWave pode pesquisar por projetos.</w:t>
            </w:r>
          </w:p>
          <w:p w14:paraId="0B6E2016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Pós-Condições: </w:t>
            </w:r>
            <w:r>
              <w:t>O sistema apresenta uma página com os projetos que possuem características que correspondem à pesquisa feita.</w:t>
            </w:r>
          </w:p>
        </w:tc>
      </w:tr>
      <w:tr w:rsidR="00E0251C" w14:paraId="6448E12A" w14:textId="77777777">
        <w:tc>
          <w:tcPr>
            <w:tcW w:w="8134" w:type="dxa"/>
          </w:tcPr>
          <w:p w14:paraId="77EDC41B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Sequência Típica de Eventos (Fluxo Básico)</w:t>
            </w:r>
          </w:p>
          <w:p w14:paraId="77893BD0" w14:textId="31B054F7" w:rsidR="00E0251C" w:rsidRDefault="00000000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lastRenderedPageBreak/>
              <w:t xml:space="preserve">Este caso de uso começa quando o usuário digita algo na barra de pesquisa por projeto na página inicial </w:t>
            </w:r>
            <w:r w:rsidRPr="00567744">
              <w:rPr>
                <w:strike/>
              </w:rPr>
              <w:t xml:space="preserve">do </w:t>
            </w:r>
            <w:r w:rsidRPr="00567744">
              <w:rPr>
                <w:strike/>
                <w:highlight w:val="green"/>
              </w:rPr>
              <w:t>sistema</w:t>
            </w:r>
            <w:r w:rsidR="00567744" w:rsidRPr="00567744">
              <w:rPr>
                <w:highlight w:val="green"/>
              </w:rPr>
              <w:t xml:space="preserve"> de pesquisa por projeto</w:t>
            </w:r>
            <w:r>
              <w:t>.</w:t>
            </w:r>
            <w:r w:rsidR="00567744">
              <w:t xml:space="preserve"> O usuário preenche um nome e/ou categoria do projeto.</w:t>
            </w:r>
          </w:p>
          <w:p w14:paraId="66C88C14" w14:textId="77777777" w:rsidR="00E0251C" w:rsidRDefault="00000000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Assim que o usuário confirma a pesquisa, o sistema associa o que foi digitado com projetos no banco de dados.</w:t>
            </w:r>
          </w:p>
          <w:p w14:paraId="36B2BC4C" w14:textId="77777777" w:rsidR="00E0251C" w:rsidRDefault="00000000">
            <w:pPr>
              <w:numPr>
                <w:ilvl w:val="0"/>
                <w:numId w:val="5"/>
              </w:numPr>
              <w:spacing w:after="200" w:line="276" w:lineRule="auto"/>
              <w:jc w:val="both"/>
            </w:pPr>
            <w:r>
              <w:t>O sistema apresenta os projetos que foram associados à pesquisa.</w:t>
            </w:r>
          </w:p>
          <w:p w14:paraId="01EE9212" w14:textId="77777777" w:rsidR="00E0251C" w:rsidRDefault="00000000">
            <w:pPr>
              <w:spacing w:after="200" w:line="276" w:lineRule="auto"/>
              <w:ind w:firstLine="720"/>
              <w:jc w:val="both"/>
              <w:rPr>
                <w:b/>
              </w:rPr>
            </w:pPr>
            <w:r>
              <w:rPr>
                <w:b/>
              </w:rPr>
              <w:t>Sequência Alternativa:</w:t>
            </w:r>
          </w:p>
          <w:p w14:paraId="38666394" w14:textId="77777777" w:rsidR="00E0251C" w:rsidRDefault="00000000">
            <w:pPr>
              <w:spacing w:after="200"/>
              <w:ind w:firstLine="1080"/>
              <w:jc w:val="both"/>
            </w:pPr>
            <w:r>
              <w:rPr>
                <w:b/>
              </w:rPr>
              <w:t>2a. Projeto não encontrado</w:t>
            </w:r>
          </w:p>
          <w:p w14:paraId="4B06F098" w14:textId="77777777" w:rsidR="00E0251C" w:rsidRDefault="00000000">
            <w:pPr>
              <w:numPr>
                <w:ilvl w:val="0"/>
                <w:numId w:val="12"/>
              </w:numPr>
              <w:spacing w:after="200" w:line="276" w:lineRule="auto"/>
              <w:jc w:val="both"/>
            </w:pPr>
            <w:r>
              <w:t>O sistema notifica o usuário de que não foram encontrados projetos com tais características.</w:t>
            </w:r>
          </w:p>
        </w:tc>
      </w:tr>
    </w:tbl>
    <w:p w14:paraId="37ACB325" w14:textId="77777777" w:rsidR="00E0251C" w:rsidRDefault="00E0251C">
      <w:pPr>
        <w:spacing w:after="200" w:line="276" w:lineRule="auto"/>
        <w:jc w:val="both"/>
        <w:rPr>
          <w:b/>
        </w:rPr>
      </w:pPr>
    </w:p>
    <w:tbl>
      <w:tblPr>
        <w:tblStyle w:val="aff0"/>
        <w:tblW w:w="81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4"/>
      </w:tblGrid>
      <w:tr w:rsidR="00E0251C" w14:paraId="2DD90A28" w14:textId="77777777">
        <w:tc>
          <w:tcPr>
            <w:tcW w:w="8134" w:type="dxa"/>
          </w:tcPr>
          <w:p w14:paraId="7761647C" w14:textId="77777777" w:rsidR="00E0251C" w:rsidRDefault="00000000">
            <w:pPr>
              <w:spacing w:after="200" w:line="276" w:lineRule="auto"/>
              <w:ind w:left="-44"/>
              <w:jc w:val="both"/>
              <w:rPr>
                <w:b/>
              </w:rPr>
            </w:pPr>
            <w:r>
              <w:rPr>
                <w:b/>
              </w:rPr>
              <w:t>Identificação UC17</w:t>
            </w:r>
          </w:p>
          <w:p w14:paraId="6E58E547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Caso de uso: </w:t>
            </w:r>
            <w:r>
              <w:t>Gerenciar Tarefas</w:t>
            </w:r>
          </w:p>
          <w:p w14:paraId="6360B4ED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Ator: </w:t>
            </w:r>
            <w:r>
              <w:t>Ofertante e Administrador</w:t>
            </w:r>
          </w:p>
          <w:p w14:paraId="1009C3BD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Descrição: </w:t>
            </w:r>
            <w:r>
              <w:t>Permite ao ofertante gerenciar tarefas vinculadas à ele e permite ao administrador gerenciar quaisquer tarefas do sistema.</w:t>
            </w:r>
          </w:p>
          <w:p w14:paraId="61A6E2C1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Pré-Condições: </w:t>
            </w:r>
            <w:r>
              <w:t>O ofertante deve estar identificado e autenticado no sistema. O administrador deve estar identificado e autenticado no sistema.</w:t>
            </w:r>
          </w:p>
          <w:p w14:paraId="5A55EFB0" w14:textId="77777777" w:rsidR="00E0251C" w:rsidRDefault="00000000">
            <w:pPr>
              <w:spacing w:after="200" w:line="276" w:lineRule="auto"/>
              <w:ind w:left="-44"/>
              <w:jc w:val="both"/>
            </w:pPr>
            <w:r>
              <w:rPr>
                <w:b/>
              </w:rPr>
              <w:t xml:space="preserve">Pós-Condições: </w:t>
            </w:r>
            <w:r>
              <w:t>As manipulações feitas em relação às tarefas são executadas e o banco de dados é atualizado.</w:t>
            </w:r>
          </w:p>
        </w:tc>
      </w:tr>
      <w:tr w:rsidR="00E0251C" w14:paraId="197D3FEC" w14:textId="77777777">
        <w:tc>
          <w:tcPr>
            <w:tcW w:w="8134" w:type="dxa"/>
          </w:tcPr>
          <w:p w14:paraId="7A67647D" w14:textId="77777777" w:rsidR="00E0251C" w:rsidRDefault="00000000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Sequência Típica de Eventos (Fluxo Básico)</w:t>
            </w:r>
          </w:p>
          <w:p w14:paraId="6B8705F2" w14:textId="77777777" w:rsidR="00E0251C" w:rsidRDefault="00000000">
            <w:pPr>
              <w:numPr>
                <w:ilvl w:val="0"/>
                <w:numId w:val="28"/>
              </w:numPr>
              <w:spacing w:line="276" w:lineRule="auto"/>
              <w:jc w:val="both"/>
            </w:pPr>
            <w:r>
              <w:t>Este caso de uso começa quando o ofertante ou administrador acessar a página de gerenciamento de tarefas onde as tarefas vinculadas aos projetos em andamento serão listadas.</w:t>
            </w:r>
          </w:p>
          <w:p w14:paraId="35FBFC8A" w14:textId="77777777" w:rsidR="00E0251C" w:rsidRDefault="00000000">
            <w:pPr>
              <w:numPr>
                <w:ilvl w:val="0"/>
                <w:numId w:val="28"/>
              </w:numPr>
              <w:spacing w:line="276" w:lineRule="auto"/>
              <w:jc w:val="both"/>
            </w:pPr>
            <w:r>
              <w:t>O ofertante ou administrador seleciona a opção desejada.</w:t>
            </w:r>
          </w:p>
          <w:p w14:paraId="1F141C11" w14:textId="77777777" w:rsidR="00E0251C" w:rsidRDefault="00000000">
            <w:pPr>
              <w:numPr>
                <w:ilvl w:val="1"/>
                <w:numId w:val="28"/>
              </w:numPr>
              <w:spacing w:line="276" w:lineRule="auto"/>
              <w:jc w:val="both"/>
            </w:pPr>
            <w:r>
              <w:t>Se for visualização, ver subseção Visualizar tarefa</w:t>
            </w:r>
          </w:p>
          <w:p w14:paraId="61857B29" w14:textId="77777777" w:rsidR="00E0251C" w:rsidRDefault="00000000">
            <w:pPr>
              <w:numPr>
                <w:ilvl w:val="1"/>
                <w:numId w:val="28"/>
              </w:numPr>
              <w:spacing w:line="276" w:lineRule="auto"/>
              <w:jc w:val="both"/>
            </w:pPr>
            <w:r>
              <w:t>Se for alteração, ver subseção Alterar tarefa</w:t>
            </w:r>
          </w:p>
          <w:p w14:paraId="58D2BC91" w14:textId="77777777" w:rsidR="00E0251C" w:rsidRDefault="00000000">
            <w:pPr>
              <w:numPr>
                <w:ilvl w:val="1"/>
                <w:numId w:val="28"/>
              </w:numPr>
              <w:spacing w:line="276" w:lineRule="auto"/>
              <w:jc w:val="both"/>
            </w:pPr>
            <w:r>
              <w:t>Se for criação, ver subseção Criar tarefa</w:t>
            </w:r>
          </w:p>
          <w:p w14:paraId="2798FD5D" w14:textId="77777777" w:rsidR="00E0251C" w:rsidRDefault="00000000">
            <w:pPr>
              <w:numPr>
                <w:ilvl w:val="1"/>
                <w:numId w:val="28"/>
              </w:numPr>
              <w:spacing w:line="276" w:lineRule="auto"/>
              <w:jc w:val="both"/>
            </w:pPr>
            <w:r>
              <w:t>Se for remoção, ver subseção Remover tarefa</w:t>
            </w:r>
          </w:p>
          <w:p w14:paraId="333CA7D6" w14:textId="77777777" w:rsidR="00E0251C" w:rsidRDefault="00000000">
            <w:pPr>
              <w:numPr>
                <w:ilvl w:val="0"/>
                <w:numId w:val="28"/>
              </w:numPr>
              <w:spacing w:after="200" w:line="276" w:lineRule="auto"/>
              <w:jc w:val="both"/>
            </w:pPr>
            <w:r>
              <w:t>O sistema realiza a manipulação selecionada e altera o banco de dados.</w:t>
            </w:r>
          </w:p>
          <w:p w14:paraId="38FF886C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Visualizar tarefa</w:t>
            </w:r>
          </w:p>
          <w:p w14:paraId="234CD82A" w14:textId="1255F8B1" w:rsidR="00E0251C" w:rsidRDefault="00000000" w:rsidP="00567744">
            <w:pPr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lastRenderedPageBreak/>
              <w:t>O sistema apresenta os detalhes da tarefa selecionado</w:t>
            </w:r>
          </w:p>
          <w:p w14:paraId="560D8858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Alterar tarefa</w:t>
            </w:r>
          </w:p>
          <w:p w14:paraId="60346BF6" w14:textId="77777777" w:rsidR="00E0251C" w:rsidRDefault="00000000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i/>
              </w:rPr>
            </w:pPr>
            <w:r>
              <w:rPr>
                <w:b/>
                <w:i/>
              </w:rPr>
              <w:t xml:space="preserve">Include </w:t>
            </w:r>
            <w:r>
              <w:t>Verificar se não há desenvolvedor trabalhando na tarefa.</w:t>
            </w:r>
          </w:p>
          <w:p w14:paraId="561EADF5" w14:textId="77777777" w:rsidR="00E0251C" w:rsidRDefault="00000000">
            <w:pPr>
              <w:numPr>
                <w:ilvl w:val="0"/>
                <w:numId w:val="11"/>
              </w:numPr>
              <w:spacing w:line="276" w:lineRule="auto"/>
              <w:jc w:val="both"/>
            </w:pPr>
            <w:r>
              <w:t>O sistema apresenta os detalhes da tarefa selecionado em campos editáveis</w:t>
            </w:r>
          </w:p>
          <w:p w14:paraId="720477ED" w14:textId="77777777" w:rsidR="00E0251C" w:rsidRDefault="00000000">
            <w:pPr>
              <w:numPr>
                <w:ilvl w:val="0"/>
                <w:numId w:val="11"/>
              </w:numPr>
              <w:spacing w:line="276" w:lineRule="auto"/>
              <w:jc w:val="both"/>
            </w:pPr>
            <w:r>
              <w:t>O usuário preenche os campos que deseja editar</w:t>
            </w:r>
          </w:p>
          <w:p w14:paraId="3079BCD4" w14:textId="77777777" w:rsidR="00E0251C" w:rsidRDefault="00000000">
            <w:pPr>
              <w:numPr>
                <w:ilvl w:val="0"/>
                <w:numId w:val="11"/>
              </w:numPr>
              <w:spacing w:after="200" w:line="276" w:lineRule="auto"/>
              <w:jc w:val="both"/>
            </w:pPr>
            <w:r>
              <w:t>O sistema realiza a operação de edição, e atualiza o banco.</w:t>
            </w:r>
          </w:p>
          <w:p w14:paraId="494DE310" w14:textId="77777777" w:rsidR="00E0251C" w:rsidRDefault="00000000">
            <w:pPr>
              <w:spacing w:after="200" w:line="276" w:lineRule="auto"/>
              <w:ind w:firstLine="720"/>
              <w:jc w:val="both"/>
              <w:rPr>
                <w:b/>
              </w:rPr>
            </w:pPr>
            <w:r>
              <w:rPr>
                <w:b/>
              </w:rPr>
              <w:t>Sequência Alternativa:</w:t>
            </w:r>
          </w:p>
          <w:p w14:paraId="4C0CB2AE" w14:textId="77777777" w:rsidR="00E0251C" w:rsidRDefault="00000000">
            <w:pPr>
              <w:spacing w:after="200"/>
              <w:ind w:firstLine="1080"/>
              <w:jc w:val="both"/>
              <w:rPr>
                <w:b/>
              </w:rPr>
            </w:pPr>
            <w:r>
              <w:rPr>
                <w:b/>
              </w:rPr>
              <w:t>1a. Tarefa em desenvolvimento</w:t>
            </w:r>
          </w:p>
          <w:p w14:paraId="1E2F9D32" w14:textId="77777777" w:rsidR="00E0251C" w:rsidRDefault="00000000">
            <w:pPr>
              <w:numPr>
                <w:ilvl w:val="0"/>
                <w:numId w:val="30"/>
              </w:numPr>
              <w:spacing w:line="276" w:lineRule="auto"/>
              <w:jc w:val="both"/>
            </w:pPr>
            <w:r>
              <w:t>O sistema identifica que a tarefa está em desenvolvimento.</w:t>
            </w:r>
          </w:p>
          <w:p w14:paraId="23AE54CB" w14:textId="77777777" w:rsidR="00E0251C" w:rsidRDefault="00000000">
            <w:pPr>
              <w:numPr>
                <w:ilvl w:val="0"/>
                <w:numId w:val="30"/>
              </w:numPr>
              <w:spacing w:line="276" w:lineRule="auto"/>
              <w:jc w:val="both"/>
            </w:pPr>
            <w:r>
              <w:t>O usuário é notificado</w:t>
            </w:r>
          </w:p>
          <w:p w14:paraId="71F7AA1D" w14:textId="77777777" w:rsidR="00E0251C" w:rsidRDefault="00000000">
            <w:pPr>
              <w:numPr>
                <w:ilvl w:val="0"/>
                <w:numId w:val="30"/>
              </w:numPr>
              <w:spacing w:after="200" w:line="276" w:lineRule="auto"/>
              <w:jc w:val="both"/>
            </w:pPr>
            <w:r>
              <w:t>A operação é cancelada</w:t>
            </w:r>
          </w:p>
          <w:p w14:paraId="4546077B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Criar tarefa</w:t>
            </w:r>
          </w:p>
          <w:p w14:paraId="2A99D7B8" w14:textId="77777777" w:rsidR="00E0251C" w:rsidRDefault="00000000">
            <w:pPr>
              <w:numPr>
                <w:ilvl w:val="0"/>
                <w:numId w:val="2"/>
              </w:numPr>
              <w:spacing w:line="276" w:lineRule="auto"/>
              <w:jc w:val="both"/>
            </w:pPr>
            <w:r>
              <w:t>O sistema apresenta uma tela de criação de tarefa com campos editáveis</w:t>
            </w:r>
          </w:p>
          <w:p w14:paraId="6AF5861B" w14:textId="77777777" w:rsidR="00E0251C" w:rsidRDefault="00000000">
            <w:pPr>
              <w:numPr>
                <w:ilvl w:val="0"/>
                <w:numId w:val="2"/>
              </w:numPr>
              <w:spacing w:line="276" w:lineRule="auto"/>
              <w:jc w:val="both"/>
            </w:pPr>
            <w:r>
              <w:t xml:space="preserve">O usuário preenche os campos </w:t>
            </w:r>
          </w:p>
          <w:p w14:paraId="6826B8F6" w14:textId="77777777" w:rsidR="00E0251C" w:rsidRDefault="00000000">
            <w:pPr>
              <w:numPr>
                <w:ilvl w:val="0"/>
                <w:numId w:val="2"/>
              </w:numPr>
              <w:spacing w:after="200" w:line="276" w:lineRule="auto"/>
              <w:jc w:val="both"/>
            </w:pPr>
            <w:r>
              <w:t>O sistema aloca a nova tarefa no banco de dados</w:t>
            </w:r>
          </w:p>
          <w:p w14:paraId="309298A6" w14:textId="77777777" w:rsidR="00E0251C" w:rsidRDefault="00000000">
            <w:pPr>
              <w:spacing w:after="200"/>
              <w:ind w:firstLine="720"/>
              <w:jc w:val="both"/>
              <w:rPr>
                <w:b/>
              </w:rPr>
            </w:pPr>
            <w:r>
              <w:rPr>
                <w:b/>
              </w:rPr>
              <w:t>Subseção: Remover tarefa</w:t>
            </w:r>
          </w:p>
          <w:p w14:paraId="02F6E5A2" w14:textId="77777777" w:rsidR="00E0251C" w:rsidRDefault="00000000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i/>
              </w:rPr>
            </w:pPr>
            <w:r>
              <w:rPr>
                <w:b/>
                <w:i/>
              </w:rPr>
              <w:t xml:space="preserve">Include </w:t>
            </w:r>
            <w:r>
              <w:t>Verificar se não há desenvolvedor trabalhando na tarefa.</w:t>
            </w:r>
          </w:p>
          <w:p w14:paraId="54D43CB6" w14:textId="77777777" w:rsidR="00E0251C" w:rsidRDefault="00000000">
            <w:pPr>
              <w:numPr>
                <w:ilvl w:val="0"/>
                <w:numId w:val="21"/>
              </w:numPr>
              <w:spacing w:line="276" w:lineRule="auto"/>
              <w:jc w:val="both"/>
            </w:pPr>
            <w:r>
              <w:t>O sistema apresenta uma janela de confirmação para a remoção da tarefa.</w:t>
            </w:r>
          </w:p>
          <w:p w14:paraId="6D29E92F" w14:textId="77777777" w:rsidR="00E0251C" w:rsidRDefault="00000000">
            <w:pPr>
              <w:numPr>
                <w:ilvl w:val="0"/>
                <w:numId w:val="21"/>
              </w:numPr>
              <w:spacing w:line="276" w:lineRule="auto"/>
              <w:jc w:val="both"/>
            </w:pPr>
            <w:r>
              <w:t>O usuário confirma a remoção da tarefa</w:t>
            </w:r>
          </w:p>
          <w:p w14:paraId="7BE3A376" w14:textId="77777777" w:rsidR="00E0251C" w:rsidRDefault="00000000">
            <w:pPr>
              <w:numPr>
                <w:ilvl w:val="0"/>
                <w:numId w:val="21"/>
              </w:numPr>
              <w:spacing w:after="200" w:line="276" w:lineRule="auto"/>
              <w:jc w:val="both"/>
            </w:pPr>
            <w:r>
              <w:t>O sistema deleta os dados da tarefa na base de dados</w:t>
            </w:r>
          </w:p>
          <w:p w14:paraId="6702DB94" w14:textId="77777777" w:rsidR="00E0251C" w:rsidRDefault="00000000">
            <w:pPr>
              <w:spacing w:after="200" w:line="276" w:lineRule="auto"/>
              <w:ind w:firstLine="720"/>
              <w:jc w:val="both"/>
              <w:rPr>
                <w:b/>
              </w:rPr>
            </w:pPr>
            <w:r>
              <w:rPr>
                <w:b/>
              </w:rPr>
              <w:t>Sequência Alternativa:</w:t>
            </w:r>
          </w:p>
          <w:p w14:paraId="73AEA463" w14:textId="77777777" w:rsidR="00E0251C" w:rsidRDefault="00000000">
            <w:pPr>
              <w:spacing w:after="200"/>
              <w:ind w:firstLine="1080"/>
              <w:jc w:val="both"/>
              <w:rPr>
                <w:b/>
              </w:rPr>
            </w:pPr>
            <w:r>
              <w:rPr>
                <w:b/>
              </w:rPr>
              <w:t>1a. Tarefa em desenvolvimento</w:t>
            </w:r>
          </w:p>
          <w:p w14:paraId="0DE57230" w14:textId="77777777" w:rsidR="00E0251C" w:rsidRDefault="00000000">
            <w:pPr>
              <w:numPr>
                <w:ilvl w:val="0"/>
                <w:numId w:val="30"/>
              </w:numPr>
              <w:spacing w:line="276" w:lineRule="auto"/>
              <w:jc w:val="both"/>
            </w:pPr>
            <w:r>
              <w:t>O sistema identifica que a tarefa está em desenvolvimento.</w:t>
            </w:r>
          </w:p>
          <w:p w14:paraId="365A579B" w14:textId="77777777" w:rsidR="00E0251C" w:rsidRDefault="00000000">
            <w:pPr>
              <w:numPr>
                <w:ilvl w:val="0"/>
                <w:numId w:val="30"/>
              </w:numPr>
              <w:spacing w:line="276" w:lineRule="auto"/>
              <w:jc w:val="both"/>
            </w:pPr>
            <w:r>
              <w:t>O usuário é notificado</w:t>
            </w:r>
          </w:p>
          <w:p w14:paraId="42DFA9AE" w14:textId="77777777" w:rsidR="00E0251C" w:rsidRDefault="00000000">
            <w:pPr>
              <w:numPr>
                <w:ilvl w:val="0"/>
                <w:numId w:val="30"/>
              </w:numPr>
              <w:spacing w:after="200" w:line="276" w:lineRule="auto"/>
              <w:jc w:val="both"/>
            </w:pPr>
            <w:r>
              <w:t>A operação é cancelada</w:t>
            </w:r>
          </w:p>
        </w:tc>
      </w:tr>
    </w:tbl>
    <w:p w14:paraId="13332BEB" w14:textId="193B3C93" w:rsidR="00E0251C" w:rsidRPr="00567744" w:rsidRDefault="00E0251C" w:rsidP="00567744">
      <w:pPr>
        <w:jc w:val="both"/>
        <w:rPr>
          <w:b/>
        </w:rPr>
      </w:pPr>
    </w:p>
    <w:sectPr w:rsidR="00E0251C" w:rsidRPr="00567744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D95F4" w14:textId="77777777" w:rsidR="004151CF" w:rsidRDefault="004151CF">
      <w:r>
        <w:separator/>
      </w:r>
    </w:p>
  </w:endnote>
  <w:endnote w:type="continuationSeparator" w:id="0">
    <w:p w14:paraId="3E8BB0DF" w14:textId="77777777" w:rsidR="004151CF" w:rsidRDefault="0041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CFE7F" w14:textId="77777777" w:rsidR="004151CF" w:rsidRDefault="004151CF">
      <w:r>
        <w:separator/>
      </w:r>
    </w:p>
  </w:footnote>
  <w:footnote w:type="continuationSeparator" w:id="0">
    <w:p w14:paraId="7B72C65F" w14:textId="77777777" w:rsidR="004151CF" w:rsidRDefault="0041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67A0B" w14:textId="77777777" w:rsidR="00E0251C" w:rsidRDefault="00000000">
    <w:r>
      <w:t xml:space="preserve">Universidade Federal do Rio Grande do Sul - Instituto de Informática </w:t>
    </w:r>
  </w:p>
  <w:p w14:paraId="71A4B4C3" w14:textId="77777777" w:rsidR="00E0251C" w:rsidRDefault="00000000">
    <w:r>
      <w:t>INF01127 – Engenharia de Software N – Turma A – Semestre 2022/01</w:t>
    </w:r>
  </w:p>
  <w:p w14:paraId="56B78297" w14:textId="77777777" w:rsidR="00E0251C" w:rsidRDefault="00000000">
    <w:r>
      <w:t>Profa. Dra. Lucineia Heloisa Thom</w:t>
    </w:r>
  </w:p>
  <w:p w14:paraId="5919CE78" w14:textId="77777777" w:rsidR="00E0251C" w:rsidRDefault="00000000">
    <w:pPr>
      <w:rPr>
        <w:b/>
      </w:rPr>
    </w:pPr>
    <w:r>
      <w:rPr>
        <w:b/>
      </w:rPr>
      <w:t>Trabalho Prático – Etapa 1</w:t>
    </w:r>
  </w:p>
  <w:p w14:paraId="4E12B5D9" w14:textId="77777777" w:rsidR="00E0251C" w:rsidRDefault="00E0251C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6D9"/>
    <w:multiLevelType w:val="multilevel"/>
    <w:tmpl w:val="1B9C7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168A3"/>
    <w:multiLevelType w:val="multilevel"/>
    <w:tmpl w:val="EA22D1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40E2FB1"/>
    <w:multiLevelType w:val="multilevel"/>
    <w:tmpl w:val="C94604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F99219B"/>
    <w:multiLevelType w:val="multilevel"/>
    <w:tmpl w:val="D7964D7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0F65724"/>
    <w:multiLevelType w:val="multilevel"/>
    <w:tmpl w:val="9328CB52"/>
    <w:lvl w:ilvl="0">
      <w:start w:val="1"/>
      <w:numFmt w:val="bullet"/>
      <w:lvlText w:val="●"/>
      <w:lvlJc w:val="left"/>
      <w:pPr>
        <w:ind w:left="21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2395143"/>
    <w:multiLevelType w:val="multilevel"/>
    <w:tmpl w:val="697C13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3658C7"/>
    <w:multiLevelType w:val="multilevel"/>
    <w:tmpl w:val="413E34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CA510C9"/>
    <w:multiLevelType w:val="multilevel"/>
    <w:tmpl w:val="6A3E57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E751576"/>
    <w:multiLevelType w:val="multilevel"/>
    <w:tmpl w:val="0C7C6E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ECC3FB7"/>
    <w:multiLevelType w:val="multilevel"/>
    <w:tmpl w:val="2AE4D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386570"/>
    <w:multiLevelType w:val="multilevel"/>
    <w:tmpl w:val="760069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22E090A"/>
    <w:multiLevelType w:val="multilevel"/>
    <w:tmpl w:val="D3C483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38A2C7B"/>
    <w:multiLevelType w:val="multilevel"/>
    <w:tmpl w:val="47B66B54"/>
    <w:lvl w:ilvl="0">
      <w:start w:val="1"/>
      <w:numFmt w:val="bullet"/>
      <w:lvlText w:val="●"/>
      <w:lvlJc w:val="left"/>
      <w:pPr>
        <w:ind w:left="21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28FE4EBE"/>
    <w:multiLevelType w:val="multilevel"/>
    <w:tmpl w:val="4B24F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710460"/>
    <w:multiLevelType w:val="multilevel"/>
    <w:tmpl w:val="03E004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2E970790"/>
    <w:multiLevelType w:val="multilevel"/>
    <w:tmpl w:val="BE7AC0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42F2C0F"/>
    <w:multiLevelType w:val="multilevel"/>
    <w:tmpl w:val="DC50AB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135D75"/>
    <w:multiLevelType w:val="multilevel"/>
    <w:tmpl w:val="5A1C42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6B26A1"/>
    <w:multiLevelType w:val="multilevel"/>
    <w:tmpl w:val="69DEFE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491028A3"/>
    <w:multiLevelType w:val="multilevel"/>
    <w:tmpl w:val="3FE814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A671086"/>
    <w:multiLevelType w:val="multilevel"/>
    <w:tmpl w:val="529A48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F9671EC"/>
    <w:multiLevelType w:val="multilevel"/>
    <w:tmpl w:val="997259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7AA604E"/>
    <w:multiLevelType w:val="multilevel"/>
    <w:tmpl w:val="C5BC374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67F4A"/>
    <w:multiLevelType w:val="multilevel"/>
    <w:tmpl w:val="40D81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9677084"/>
    <w:multiLevelType w:val="multilevel"/>
    <w:tmpl w:val="A11AEA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825C0"/>
    <w:multiLevelType w:val="multilevel"/>
    <w:tmpl w:val="F4867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C4848F4"/>
    <w:multiLevelType w:val="multilevel"/>
    <w:tmpl w:val="F6C228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71E07F64"/>
    <w:multiLevelType w:val="multilevel"/>
    <w:tmpl w:val="D29899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2EF1B63"/>
    <w:multiLevelType w:val="multilevel"/>
    <w:tmpl w:val="BBAE89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7EA9630D"/>
    <w:multiLevelType w:val="multilevel"/>
    <w:tmpl w:val="64661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62803273">
    <w:abstractNumId w:val="7"/>
  </w:num>
  <w:num w:numId="2" w16cid:durableId="1210802725">
    <w:abstractNumId w:val="21"/>
  </w:num>
  <w:num w:numId="3" w16cid:durableId="1378046624">
    <w:abstractNumId w:val="24"/>
  </w:num>
  <w:num w:numId="4" w16cid:durableId="1347292635">
    <w:abstractNumId w:val="19"/>
  </w:num>
  <w:num w:numId="5" w16cid:durableId="466900112">
    <w:abstractNumId w:val="23"/>
  </w:num>
  <w:num w:numId="6" w16cid:durableId="489445741">
    <w:abstractNumId w:val="22"/>
  </w:num>
  <w:num w:numId="7" w16cid:durableId="16395234">
    <w:abstractNumId w:val="13"/>
  </w:num>
  <w:num w:numId="8" w16cid:durableId="999041913">
    <w:abstractNumId w:val="12"/>
  </w:num>
  <w:num w:numId="9" w16cid:durableId="2032102132">
    <w:abstractNumId w:val="29"/>
  </w:num>
  <w:num w:numId="10" w16cid:durableId="1352688555">
    <w:abstractNumId w:val="25"/>
  </w:num>
  <w:num w:numId="11" w16cid:durableId="597760532">
    <w:abstractNumId w:val="20"/>
  </w:num>
  <w:num w:numId="12" w16cid:durableId="1035035647">
    <w:abstractNumId w:val="10"/>
  </w:num>
  <w:num w:numId="13" w16cid:durableId="1560820990">
    <w:abstractNumId w:val="14"/>
  </w:num>
  <w:num w:numId="14" w16cid:durableId="188565049">
    <w:abstractNumId w:val="4"/>
  </w:num>
  <w:num w:numId="15" w16cid:durableId="1324117350">
    <w:abstractNumId w:val="1"/>
  </w:num>
  <w:num w:numId="16" w16cid:durableId="1642615170">
    <w:abstractNumId w:val="26"/>
  </w:num>
  <w:num w:numId="17" w16cid:durableId="1168980967">
    <w:abstractNumId w:val="6"/>
  </w:num>
  <w:num w:numId="18" w16cid:durableId="131990954">
    <w:abstractNumId w:val="17"/>
  </w:num>
  <w:num w:numId="19" w16cid:durableId="1474908852">
    <w:abstractNumId w:val="5"/>
  </w:num>
  <w:num w:numId="20" w16cid:durableId="2089883080">
    <w:abstractNumId w:val="11"/>
  </w:num>
  <w:num w:numId="21" w16cid:durableId="1801991652">
    <w:abstractNumId w:val="15"/>
  </w:num>
  <w:num w:numId="22" w16cid:durableId="123429558">
    <w:abstractNumId w:val="27"/>
  </w:num>
  <w:num w:numId="23" w16cid:durableId="1686400925">
    <w:abstractNumId w:val="18"/>
  </w:num>
  <w:num w:numId="24" w16cid:durableId="1098255362">
    <w:abstractNumId w:val="9"/>
  </w:num>
  <w:num w:numId="25" w16cid:durableId="84961351">
    <w:abstractNumId w:val="8"/>
  </w:num>
  <w:num w:numId="26" w16cid:durableId="1251625905">
    <w:abstractNumId w:val="3"/>
  </w:num>
  <w:num w:numId="27" w16cid:durableId="1599438816">
    <w:abstractNumId w:val="28"/>
  </w:num>
  <w:num w:numId="28" w16cid:durableId="139079711">
    <w:abstractNumId w:val="0"/>
  </w:num>
  <w:num w:numId="29" w16cid:durableId="879588939">
    <w:abstractNumId w:val="16"/>
  </w:num>
  <w:num w:numId="30" w16cid:durableId="4129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51C"/>
    <w:rsid w:val="003A3E21"/>
    <w:rsid w:val="004151CF"/>
    <w:rsid w:val="00567744"/>
    <w:rsid w:val="0080440E"/>
    <w:rsid w:val="009520FF"/>
    <w:rsid w:val="009605A6"/>
    <w:rsid w:val="00A849FE"/>
    <w:rsid w:val="00B374F5"/>
    <w:rsid w:val="00BC6B7B"/>
    <w:rsid w:val="00C95809"/>
    <w:rsid w:val="00DB58F1"/>
    <w:rsid w:val="00E0251C"/>
    <w:rsid w:val="00E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DD9D"/>
  <w15:docId w15:val="{737B7B3B-8D21-413D-9C84-89C1A22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74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E4C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4CD5"/>
  </w:style>
  <w:style w:type="paragraph" w:styleId="Rodap">
    <w:name w:val="footer"/>
    <w:basedOn w:val="Normal"/>
    <w:link w:val="RodapChar"/>
    <w:uiPriority w:val="99"/>
    <w:unhideWhenUsed/>
    <w:rsid w:val="00CE4C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4CD5"/>
  </w:style>
  <w:style w:type="paragraph" w:styleId="SemEspaamento">
    <w:name w:val="No Spacing"/>
    <w:basedOn w:val="Normal"/>
    <w:uiPriority w:val="1"/>
    <w:qFormat/>
    <w:rsid w:val="00CE4CD5"/>
    <w:pPr>
      <w:jc w:val="both"/>
    </w:pPr>
    <w:rPr>
      <w:rFonts w:eastAsia="Times New Roman" w:cs="Times New Roman"/>
      <w:sz w:val="22"/>
      <w:szCs w:val="22"/>
      <w:lang w:val="en-GB" w:eastAsia="en-GB"/>
    </w:rPr>
  </w:style>
  <w:style w:type="table" w:styleId="Tabelacomgrade">
    <w:name w:val="Table Grid"/>
    <w:basedOn w:val="Tabelanormal"/>
    <w:uiPriority w:val="39"/>
    <w:rsid w:val="0041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958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58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hermeiepse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MDQ3Ttqp8bY4BUYEd9w5IsZ3Q==">CgMxLjA4AHIhMUJRZHpBRl9XNEkzblR3UFlnWGZpa3NXTzhTb0R5TWRH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3555</Words>
  <Characters>19202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Lindemann</dc:creator>
  <cp:lastModifiedBy>Henrique Lindemann</cp:lastModifiedBy>
  <cp:revision>4</cp:revision>
  <cp:lastPrinted>2024-08-12T03:00:00Z</cp:lastPrinted>
  <dcterms:created xsi:type="dcterms:W3CDTF">2024-08-12T02:56:00Z</dcterms:created>
  <dcterms:modified xsi:type="dcterms:W3CDTF">2024-08-12T03:02:00Z</dcterms:modified>
</cp:coreProperties>
</file>