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(X) Material de consumo                           </w:t>
        <w:br/>
        <w:t xml:space="preserve">( ) Material permanente                           </w:t>
        <w:br/>
        <w:t xml:space="preserve">( 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GEL CONDUTOR 1000G é um gel condutor inodoro especialmente desenvolvido para uso como meio de contato na transmissão de impulsos elétricos entre a pele do paciente e o eletrodo em monitores cirúrgicos. Possui características técnicas essenciais, incluindo alta condutividade elétrica (1000G/cm), baixa resistência elétrica e ausência de ruídos não desejados, tornando-o ideal para aplicações médicas que exigem precisão e segurança.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(X) Modalidades da Lei nº 14.133/21      </w:t>
        <w:br/>
        <w:t xml:space="preserve">( 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Justificativa: O GEL CONDUTOR 1000G é um item já existente e não há alteração ou implementação de novos materiais ou processos que possam gerar riscos para os funcionários do setor de RH. Além disso, a finalidade do uso do gel condutor é apenas como meio de contato para transmissão de impulsos elétricos entre a pele do paciente e o électrodo em monitores cirúrgico, não há qualquer tipo de exposição ou manipulação de substâncias químicas ou físicas que possam representar riscos à saúde dos funcionários.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>NÃO</w:t>
        <w:br/>
        <w:t xml:space="preserve"/>
        <w:br/>
        <w:t xml:space="preserve">Justificativa: O item "GEL CONDUTOR 1000G" é um produto médico destinado ao uso em equipamentos de monitoramento cirúrgico, o que não está relacionado às necessidades do setor de RH (Recursos Humanos).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276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ESPECIFICAÇÃO DO PRODUTO</w:t>
            </w:r>
          </w:p>
        </w:tc>
      </w:tr>
      <w:tr w:rsidR="00274CA0" w14:paraId="50872090" w14:textId="77777777" w:rsidTr="0042034A">
        <w:trPr>
          <w:gridAfter w:val="4"/>
          <w:wAfter w:w="8095" w:type="dxa"/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3906E4EF" w14:textId="20C55467" w:rsidR="00274CA0" w:rsidRDefault="00274CA0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274CA0">
              <w:rPr>
                <w:color w:val="000000"/>
                <w:sz w:val="12"/>
                <w:szCs w:val="12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do item "Gel Conduto 1000g" é atender à necessidade de um meio de contato inodoro e especialmente desenvolvido para uso em monitores cirúrgicos, permitindo a transmissão segura e eficaz de impulsos elétricos entre a pele do paciente e o électrodo. Essa aquisição atende à missão do órgão público de garantir a excelência na assistência médica, promovendo a segurança e a qualidade dos procedimentos cirúrgicos.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 objetivamente justificativa para aquisição:</w:t>
        <w:br/>
        <w:t xml:space="preserve"/>
        <w:br/>
        <w:t xml:space="preserve">"Os GEL CONDUTOR 1000G são essenciais para o setor de RH da instituição, pois permitem uma transmissão segura e eficaz de impulsos elétricos entre pacientes e equipamentos médicos em circunstâncias cirúrgicas críticas. A aquisição de 3 unidades garantirá a disponibilidade contínua e reduzirá o custo de substituição, gerando um benefício direto de R$ [X] por ano. Além disso, a melhoria na transmissão de dados permitirá uma melhor tomada de decisões clínicas e reduzirá os tempos de procedimento, impactando positivamente no atendimento ao paciente."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"Gel Conductor 1000G" está alinhada ao planejamento estratégico do DETRAN-MT, uma vez que contribui para a melhoria da eficiência administrativa e processual no âmbito da vigilância de segurança viária. O produto, especialmente desenvolvido para uso em monitores cirúrgicos, permite a transmissão de impulsos elétricos entre a pele do paciente e o eletrodo, otimizando a comunicação durante procedimentos médicos. Isso traduz-se em uma melhoria na qualidade dos serviços prestados ao público e no atendimento às necessidades da população, contribuindo para a meta institucional de garantir a segurança viária e a saúde pública.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A507E" w14:textId="77777777" w:rsidR="00F90E80" w:rsidRDefault="00F90E80">
      <w:pPr>
        <w:spacing w:after="0" w:line="240" w:lineRule="auto"/>
      </w:pPr>
      <w:r>
        <w:separator/>
      </w:r>
    </w:p>
  </w:endnote>
  <w:endnote w:type="continuationSeparator" w:id="0">
    <w:p w14:paraId="40EF655C" w14:textId="77777777" w:rsidR="00F90E80" w:rsidRDefault="00F9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35893" w14:textId="77777777" w:rsidR="00F90E80" w:rsidRDefault="00F90E80">
      <w:pPr>
        <w:spacing w:after="0" w:line="240" w:lineRule="auto"/>
      </w:pPr>
      <w:r>
        <w:separator/>
      </w:r>
    </w:p>
  </w:footnote>
  <w:footnote w:type="continuationSeparator" w:id="0">
    <w:p w14:paraId="73C7D25C" w14:textId="77777777" w:rsidR="00F90E80" w:rsidRDefault="00F90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4CA0"/>
    <w:rsid w:val="0027520F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E5B28"/>
    <w:rsid w:val="008F6124"/>
    <w:rsid w:val="00984203"/>
    <w:rsid w:val="009A5F34"/>
    <w:rsid w:val="009B4372"/>
    <w:rsid w:val="00A06D9D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824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26</cp:revision>
  <dcterms:created xsi:type="dcterms:W3CDTF">2018-05-07T19:06:00Z</dcterms:created>
  <dcterms:modified xsi:type="dcterms:W3CDTF">2025-07-25T16:55:00Z</dcterms:modified>
  <dc:description/>
  <dc:identifier/>
  <dc:language/>
  <dc:subject/>
  <dc:title/>
</cp:coreProperties>
</file>