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DBD" w:rsidRDefault="00337398">
      <w:r>
        <w:rPr>
          <w:rFonts w:hint="eastAsia"/>
        </w:rPr>
        <w:t>0</w:t>
      </w:r>
      <w:r>
        <w:t>928</w:t>
      </w:r>
    </w:p>
    <w:p w:rsidR="00A66DBD" w:rsidRDefault="00A66DBD"/>
    <w:p w:rsidR="006D28BF" w:rsidRDefault="006D28BF">
      <w:r>
        <w:rPr>
          <w:rFonts w:hint="eastAsia"/>
        </w:rPr>
        <w:t>A</w:t>
      </w:r>
      <w:r>
        <w:t>s most of team members do not have teamwork experience of software development, we do not know how to design and develop a software in a group.</w:t>
      </w:r>
    </w:p>
    <w:p w:rsidR="006D28BF" w:rsidRDefault="006D28BF"/>
    <w:p w:rsidR="00337398" w:rsidRDefault="00337398">
      <w:r>
        <w:rPr>
          <w:rFonts w:hint="eastAsia"/>
        </w:rPr>
        <w:t>0</w:t>
      </w:r>
      <w:r>
        <w:t>928</w:t>
      </w:r>
    </w:p>
    <w:p w:rsidR="00337398" w:rsidRDefault="00337398">
      <w:pPr>
        <w:rPr>
          <w:rFonts w:hint="eastAsia"/>
        </w:rPr>
      </w:pPr>
    </w:p>
    <w:p w:rsidR="006D28BF" w:rsidRDefault="00BD172B">
      <w:r>
        <w:t xml:space="preserve">Solution: </w:t>
      </w:r>
      <w:bookmarkStart w:id="0" w:name="_GoBack"/>
      <w:bookmarkEnd w:id="0"/>
      <w:r w:rsidR="006D28BF">
        <w:t>One of the team member</w:t>
      </w:r>
      <w:r w:rsidR="009676AC">
        <w:t>(</w:t>
      </w:r>
      <w:r w:rsidR="006D28BF">
        <w:t>Hejia</w:t>
      </w:r>
      <w:r w:rsidR="009676AC">
        <w:t>)</w:t>
      </w:r>
      <w:r w:rsidR="006D28BF">
        <w:t xml:space="preserve"> have the experience during in-time job in vacation, he shared how to use Git GUI and </w:t>
      </w:r>
      <w:proofErr w:type="spellStart"/>
      <w:r w:rsidR="006D28BF">
        <w:t>Github</w:t>
      </w:r>
      <w:proofErr w:type="spellEnd"/>
      <w:r w:rsidR="006D28BF">
        <w:t xml:space="preserve"> in the team, then we learned how to develop and </w:t>
      </w:r>
      <w:r w:rsidR="0027036C">
        <w:t>version control</w:t>
      </w:r>
      <w:r w:rsidR="006D28BF">
        <w:t>.</w:t>
      </w:r>
    </w:p>
    <w:p w:rsidR="006D28BF" w:rsidRDefault="006D28BF"/>
    <w:p w:rsidR="00337398" w:rsidRDefault="00337398">
      <w:pPr>
        <w:rPr>
          <w:rFonts w:hint="eastAsia"/>
        </w:rPr>
      </w:pPr>
      <w:r>
        <w:rPr>
          <w:rFonts w:hint="eastAsia"/>
        </w:rPr>
        <w:t>1</w:t>
      </w:r>
      <w:r>
        <w:t>013</w:t>
      </w:r>
    </w:p>
    <w:p w:rsidR="006D28BF" w:rsidRDefault="006D28BF">
      <w:pPr>
        <w:rPr>
          <w:rFonts w:hint="eastAsia"/>
        </w:rPr>
      </w:pPr>
    </w:p>
    <w:p w:rsidR="002312C2" w:rsidRDefault="001C73C3">
      <w:r>
        <w:t xml:space="preserve">This the first time we heard about </w:t>
      </w:r>
      <w:r w:rsidR="0027036C" w:rsidRPr="0027036C">
        <w:t>Sequential Monte Carlo</w:t>
      </w:r>
      <w:r>
        <w:t>,</w:t>
      </w:r>
      <w:r w:rsidR="0027036C">
        <w:t xml:space="preserve"> so</w:t>
      </w:r>
      <w:r>
        <w:t xml:space="preserve"> we do not </w:t>
      </w:r>
      <w:r w:rsidR="0027036C">
        <w:t>have</w:t>
      </w:r>
      <w:r>
        <w:t xml:space="preserve"> any acknowledge about it. In addition, as it is based on </w:t>
      </w:r>
      <w:r w:rsidR="0027036C">
        <w:t>high level</w:t>
      </w:r>
      <w:r>
        <w:t xml:space="preserve"> math</w:t>
      </w:r>
      <w:r w:rsidR="0027036C">
        <w:t xml:space="preserve"> knowledge</w:t>
      </w:r>
      <w:r>
        <w:t>, we are not available to understand it directly by reading books or novels with high level math</w:t>
      </w:r>
      <w:r w:rsidR="007B3765">
        <w:t>e</w:t>
      </w:r>
      <w:r>
        <w:t xml:space="preserve">matical </w:t>
      </w:r>
      <w:r w:rsidR="0027036C">
        <w:t>format</w:t>
      </w:r>
      <w:r>
        <w:t>.</w:t>
      </w:r>
    </w:p>
    <w:p w:rsidR="001C73C3" w:rsidRDefault="001C73C3"/>
    <w:p w:rsidR="00337398" w:rsidRDefault="00337398">
      <w:pPr>
        <w:rPr>
          <w:rFonts w:hint="eastAsia"/>
        </w:rPr>
      </w:pPr>
      <w:r>
        <w:rPr>
          <w:rFonts w:hint="eastAsia"/>
        </w:rPr>
        <w:t>1</w:t>
      </w:r>
      <w:r>
        <w:t>013-1018</w:t>
      </w:r>
    </w:p>
    <w:p w:rsidR="00337398" w:rsidRDefault="00337398">
      <w:pPr>
        <w:rPr>
          <w:rFonts w:hint="eastAsia"/>
        </w:rPr>
      </w:pPr>
    </w:p>
    <w:p w:rsidR="001C73C3" w:rsidRDefault="001C73C3">
      <w:r>
        <w:rPr>
          <w:rFonts w:hint="eastAsia"/>
        </w:rPr>
        <w:t>S</w:t>
      </w:r>
      <w:r>
        <w:t>olution: We have form</w:t>
      </w:r>
      <w:r w:rsidR="0027036C">
        <w:t>er</w:t>
      </w:r>
      <w:r>
        <w:t xml:space="preserve"> meeting with supervisor </w:t>
      </w:r>
      <w:proofErr w:type="spellStart"/>
      <w:proofErr w:type="gramStart"/>
      <w:r>
        <w:t>Dr.Liang</w:t>
      </w:r>
      <w:proofErr w:type="spellEnd"/>
      <w:proofErr w:type="gramEnd"/>
      <w:r>
        <w:t xml:space="preserve"> Dai and he provide us some basic reading materials and give guidance on math. We keep lea</w:t>
      </w:r>
      <w:r w:rsidR="0027036C">
        <w:t>rn</w:t>
      </w:r>
      <w:r>
        <w:t>ing with existing material and guidance</w:t>
      </w:r>
      <w:r w:rsidR="0027036C">
        <w:t xml:space="preserve">, </w:t>
      </w:r>
      <w:r>
        <w:t xml:space="preserve">try to </w:t>
      </w:r>
      <w:proofErr w:type="gramStart"/>
      <w:r>
        <w:t>understanding</w:t>
      </w:r>
      <w:proofErr w:type="gramEnd"/>
      <w:r>
        <w:t xml:space="preserve"> how it works.</w:t>
      </w:r>
    </w:p>
    <w:p w:rsidR="001C73C3" w:rsidRDefault="001C73C3"/>
    <w:p w:rsidR="001C73C3" w:rsidRDefault="00337398">
      <w:r>
        <w:rPr>
          <w:rFonts w:hint="eastAsia"/>
        </w:rPr>
        <w:t>1</w:t>
      </w:r>
      <w:r>
        <w:t>018</w:t>
      </w:r>
    </w:p>
    <w:p w:rsidR="00337398" w:rsidRDefault="00337398">
      <w:pPr>
        <w:rPr>
          <w:rFonts w:hint="eastAsia"/>
        </w:rPr>
      </w:pPr>
    </w:p>
    <w:p w:rsidR="001C73C3" w:rsidRDefault="001C73C3">
      <w:r>
        <w:rPr>
          <w:rFonts w:hint="eastAsia"/>
        </w:rPr>
        <w:t>A</w:t>
      </w:r>
      <w:r>
        <w:t xml:space="preserve">s we have the basic understanding about </w:t>
      </w:r>
      <w:r w:rsidR="0027036C" w:rsidRPr="0027036C">
        <w:t>Sequential Monte Carlo</w:t>
      </w:r>
      <w:r>
        <w:t>, we still cannot make it in code/programming language and</w:t>
      </w:r>
      <w:r w:rsidR="0027036C">
        <w:t xml:space="preserve"> </w:t>
      </w:r>
      <w:proofErr w:type="spellStart"/>
      <w:r w:rsidR="0027036C">
        <w:t>can not</w:t>
      </w:r>
      <w:proofErr w:type="spellEnd"/>
      <w:r w:rsidR="0027036C">
        <w:t xml:space="preserve"> get</w:t>
      </w:r>
      <w:r>
        <w:t xml:space="preserve"> </w:t>
      </w:r>
      <w:r w:rsidR="0027036C">
        <w:t xml:space="preserve">output data to </w:t>
      </w:r>
      <w:r>
        <w:t xml:space="preserve">understand how </w:t>
      </w:r>
      <w:r w:rsidR="0027036C">
        <w:t>parameters</w:t>
      </w:r>
      <w:r>
        <w:t xml:space="preserve"> works and influence</w:t>
      </w:r>
      <w:r w:rsidR="0027036C">
        <w:t xml:space="preserve"> the whole system</w:t>
      </w:r>
      <w:r>
        <w:t>.</w:t>
      </w:r>
    </w:p>
    <w:p w:rsidR="001C73C3" w:rsidRDefault="001C73C3"/>
    <w:p w:rsidR="00337398" w:rsidRDefault="00337398">
      <w:r>
        <w:rPr>
          <w:rFonts w:hint="eastAsia"/>
        </w:rPr>
        <w:t>1</w:t>
      </w:r>
      <w:r>
        <w:t>018-1030</w:t>
      </w:r>
    </w:p>
    <w:p w:rsidR="00337398" w:rsidRDefault="00337398">
      <w:pPr>
        <w:rPr>
          <w:rFonts w:hint="eastAsia"/>
        </w:rPr>
      </w:pPr>
    </w:p>
    <w:p w:rsidR="001C73C3" w:rsidRDefault="001C73C3">
      <w:r>
        <w:rPr>
          <w:rFonts w:hint="eastAsia"/>
        </w:rPr>
        <w:t>S</w:t>
      </w:r>
      <w:r>
        <w:t xml:space="preserve">olution: </w:t>
      </w:r>
      <w:r w:rsidR="0027036C">
        <w:t xml:space="preserve">We find </w:t>
      </w:r>
      <w:proofErr w:type="spellStart"/>
      <w:r>
        <w:t>Matlab</w:t>
      </w:r>
      <w:proofErr w:type="spellEnd"/>
      <w:r>
        <w:t xml:space="preserve"> code</w:t>
      </w:r>
      <w:r w:rsidR="0027036C">
        <w:t xml:space="preserve"> and use different pairs of parameters to understand how them works in a visible way.  </w:t>
      </w:r>
    </w:p>
    <w:p w:rsidR="006D28BF" w:rsidRDefault="006D28BF"/>
    <w:p w:rsidR="00337398" w:rsidRDefault="00337398">
      <w:pPr>
        <w:rPr>
          <w:rFonts w:hint="eastAsia"/>
        </w:rPr>
      </w:pPr>
      <w:r>
        <w:rPr>
          <w:rFonts w:hint="eastAsia"/>
        </w:rPr>
        <w:t>1</w:t>
      </w:r>
      <w:r>
        <w:t>030</w:t>
      </w:r>
    </w:p>
    <w:p w:rsidR="006D28BF" w:rsidRDefault="006D28BF"/>
    <w:p w:rsidR="006D28BF" w:rsidRDefault="006D28BF">
      <w:pPr>
        <w:rPr>
          <w:rFonts w:hint="eastAsia"/>
        </w:rPr>
      </w:pPr>
      <w:r>
        <w:rPr>
          <w:rFonts w:hint="eastAsia"/>
        </w:rPr>
        <w:t>A</w:t>
      </w:r>
      <w:r>
        <w:t xml:space="preserve">s the algorithm based on high level math knowledge and it is hard for everyone to understand every detail of </w:t>
      </w:r>
      <w:r w:rsidR="00337398">
        <w:t>algorithm</w:t>
      </w:r>
      <w:r w:rsidR="0051566E">
        <w:t xml:space="preserve">. If we </w:t>
      </w:r>
      <w:r w:rsidR="00337398">
        <w:t>still</w:t>
      </w:r>
      <w:r w:rsidR="0051566E">
        <w:t xml:space="preserve"> try</w:t>
      </w:r>
      <w:r w:rsidR="00337398">
        <w:t>ing</w:t>
      </w:r>
      <w:r w:rsidR="0051566E">
        <w:t xml:space="preserve"> to understand by everyone it would takes too much time for the group and result in the situation that no enough time for other works.</w:t>
      </w:r>
    </w:p>
    <w:p w:rsidR="006D28BF" w:rsidRDefault="006D28BF"/>
    <w:p w:rsidR="00337398" w:rsidRDefault="00337398"/>
    <w:p w:rsidR="00337398" w:rsidRDefault="00337398"/>
    <w:p w:rsidR="00337398" w:rsidRDefault="00337398">
      <w:r>
        <w:rPr>
          <w:rFonts w:hint="eastAsia"/>
        </w:rPr>
        <w:lastRenderedPageBreak/>
        <w:t>1</w:t>
      </w:r>
      <w:r>
        <w:t>030-1114</w:t>
      </w:r>
    </w:p>
    <w:p w:rsidR="00337398" w:rsidRDefault="00337398">
      <w:pPr>
        <w:rPr>
          <w:rFonts w:hint="eastAsia"/>
        </w:rPr>
      </w:pPr>
    </w:p>
    <w:p w:rsidR="001C73C3" w:rsidRDefault="0051566E">
      <w:r>
        <w:rPr>
          <w:rFonts w:hint="eastAsia"/>
        </w:rPr>
        <w:t>S</w:t>
      </w:r>
      <w:r>
        <w:t>olution: During the form</w:t>
      </w:r>
      <w:r w:rsidR="0027036C">
        <w:t>er</w:t>
      </w:r>
      <w:r>
        <w:t xml:space="preserve"> meeting we decided to d</w:t>
      </w:r>
      <w:r w:rsidR="0027036C">
        <w:t>i</w:t>
      </w:r>
      <w:r>
        <w:t>vide into two small group</w:t>
      </w:r>
      <w:r w:rsidR="0027036C">
        <w:t>s</w:t>
      </w:r>
      <w:r>
        <w:t xml:space="preserve"> – one for </w:t>
      </w:r>
      <w:proofErr w:type="gramStart"/>
      <w:r>
        <w:t>algorithm(</w:t>
      </w:r>
      <w:proofErr w:type="gramEnd"/>
      <w:r>
        <w:t xml:space="preserve">Cong &amp; </w:t>
      </w:r>
      <w:proofErr w:type="spellStart"/>
      <w:r>
        <w:t>Zexi</w:t>
      </w:r>
      <w:proofErr w:type="spellEnd"/>
      <w:r>
        <w:t xml:space="preserve">) and another for software design(Hejia, Xiang &amp; </w:t>
      </w:r>
      <w:proofErr w:type="spellStart"/>
      <w:r>
        <w:t>Kaiwen</w:t>
      </w:r>
      <w:proofErr w:type="spellEnd"/>
      <w:r>
        <w:t>). Every small group can focus on their work and that is</w:t>
      </w:r>
      <w:r w:rsidR="004C2734">
        <w:t xml:space="preserve"> an</w:t>
      </w:r>
      <w:r>
        <w:t xml:space="preserve"> efficient</w:t>
      </w:r>
      <w:r w:rsidR="004C2734">
        <w:t xml:space="preserve"> way</w:t>
      </w:r>
      <w:r>
        <w:t>.</w:t>
      </w:r>
      <w:r w:rsidR="008812E2">
        <w:t xml:space="preserve"> In detail, software design contains software posi</w:t>
      </w:r>
      <w:r w:rsidR="0027036C">
        <w:t>tioning</w:t>
      </w:r>
      <w:r w:rsidR="008812E2">
        <w:t>, requirement confirmation, programming language choosing and function &amp; UI design.</w:t>
      </w:r>
    </w:p>
    <w:p w:rsidR="00337398" w:rsidRDefault="00337398"/>
    <w:p w:rsidR="00337398" w:rsidRDefault="00337398">
      <w:r>
        <w:rPr>
          <w:rFonts w:hint="eastAsia"/>
        </w:rPr>
        <w:t>1</w:t>
      </w:r>
      <w:r>
        <w:t>114-1123</w:t>
      </w:r>
    </w:p>
    <w:p w:rsidR="00337398" w:rsidRDefault="00337398"/>
    <w:p w:rsidR="00337398" w:rsidRDefault="00337398">
      <w:pPr>
        <w:rPr>
          <w:rFonts w:hint="eastAsia"/>
        </w:rPr>
      </w:pPr>
      <w:r>
        <w:rPr>
          <w:rFonts w:hint="eastAsia"/>
        </w:rPr>
        <w:t>W</w:t>
      </w:r>
      <w:r>
        <w:t xml:space="preserve">e have a meeting for confirming software detail and keep writing documentation and report.  </w:t>
      </w:r>
    </w:p>
    <w:p w:rsidR="0051566E" w:rsidRDefault="0051566E"/>
    <w:p w:rsidR="00337398" w:rsidRDefault="00337398">
      <w:r>
        <w:t>1123-12-01</w:t>
      </w:r>
    </w:p>
    <w:p w:rsidR="00337398" w:rsidRPr="004C2734" w:rsidRDefault="00337398">
      <w:pPr>
        <w:rPr>
          <w:rFonts w:hint="eastAsia"/>
        </w:rPr>
      </w:pPr>
    </w:p>
    <w:p w:rsidR="004C2734" w:rsidRDefault="004C2734">
      <w:r>
        <w:rPr>
          <w:rFonts w:hint="eastAsia"/>
        </w:rPr>
        <w:t>D</w:t>
      </w:r>
      <w:r>
        <w:t>uring the report writing, as each member works for own part, there exists some part</w:t>
      </w:r>
      <w:r w:rsidR="0027036C">
        <w:t>s</w:t>
      </w:r>
      <w:r>
        <w:t xml:space="preserve"> </w:t>
      </w:r>
      <w:r w:rsidR="0027036C">
        <w:t>conflict</w:t>
      </w:r>
      <w:r>
        <w:t xml:space="preserve"> and some part </w:t>
      </w:r>
      <w:r w:rsidR="0027036C">
        <w:t>call</w:t>
      </w:r>
      <w:r>
        <w:t xml:space="preserve"> another’s data.</w:t>
      </w:r>
    </w:p>
    <w:p w:rsidR="004C2734" w:rsidRDefault="004C2734"/>
    <w:p w:rsidR="00337398" w:rsidRDefault="00337398">
      <w:r>
        <w:rPr>
          <w:rFonts w:hint="eastAsia"/>
        </w:rPr>
        <w:t>1</w:t>
      </w:r>
      <w:r>
        <w:t>201-1207</w:t>
      </w:r>
    </w:p>
    <w:p w:rsidR="00337398" w:rsidRDefault="00337398">
      <w:pPr>
        <w:rPr>
          <w:rFonts w:hint="eastAsia"/>
        </w:rPr>
      </w:pPr>
    </w:p>
    <w:p w:rsidR="0051566E" w:rsidRDefault="004C2734">
      <w:pPr>
        <w:rPr>
          <w:rFonts w:hint="eastAsia"/>
        </w:rPr>
      </w:pPr>
      <w:r>
        <w:t xml:space="preserve">Solution: </w:t>
      </w:r>
      <w:r w:rsidR="009676AC">
        <w:t>After finished everyone’s part, we c</w:t>
      </w:r>
      <w:r>
        <w:t>ommunicate</w:t>
      </w:r>
      <w:r w:rsidR="009676AC">
        <w:t xml:space="preserve"> in meeting and solved this problem by teamwork</w:t>
      </w:r>
      <w:r>
        <w:t xml:space="preserve">. </w:t>
      </w:r>
    </w:p>
    <w:p w:rsidR="0051566E" w:rsidRPr="0027036C" w:rsidRDefault="0051566E"/>
    <w:p w:rsidR="008441B8" w:rsidRDefault="008441B8">
      <w:pPr>
        <w:rPr>
          <w:rFonts w:hint="eastAsia"/>
        </w:rPr>
      </w:pPr>
    </w:p>
    <w:sectPr w:rsidR="00844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C3"/>
    <w:rsid w:val="001A0729"/>
    <w:rsid w:val="001C73C3"/>
    <w:rsid w:val="0027036C"/>
    <w:rsid w:val="00337398"/>
    <w:rsid w:val="004C2734"/>
    <w:rsid w:val="0051566E"/>
    <w:rsid w:val="00591545"/>
    <w:rsid w:val="006D28BF"/>
    <w:rsid w:val="007B3765"/>
    <w:rsid w:val="008441B8"/>
    <w:rsid w:val="008812E2"/>
    <w:rsid w:val="00883B77"/>
    <w:rsid w:val="009676AC"/>
    <w:rsid w:val="00A66DBD"/>
    <w:rsid w:val="00BD172B"/>
    <w:rsid w:val="00F4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863D"/>
  <w15:chartTrackingRefBased/>
  <w15:docId w15:val="{C4659B1C-F901-4642-BF3A-2727BCD1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3739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37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Hejia QIU (16518720)</dc:creator>
  <cp:keywords/>
  <dc:description/>
  <cp:lastModifiedBy>Hejia QIU (16518720)</cp:lastModifiedBy>
  <cp:revision>6</cp:revision>
  <dcterms:created xsi:type="dcterms:W3CDTF">2017-12-07T10:10:00Z</dcterms:created>
  <dcterms:modified xsi:type="dcterms:W3CDTF">2017-12-07T12:07:00Z</dcterms:modified>
</cp:coreProperties>
</file>