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B72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关于时态问题：</w:t>
      </w:r>
    </w:p>
    <w:p w14:paraId="5642799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时态以现在为基准，若有其他时态出现，则以先前时态为基准，除非出现标志语导致时态的转变。</w:t>
      </w:r>
    </w:p>
    <w:p w14:paraId="088A63C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标志词如下：</w:t>
      </w:r>
    </w:p>
    <w:p w14:paraId="34283EC7"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：曾、曾经、已、已经、了、过、刚、刚才、方才、刚刚、先、先前、之前、往日、往昔、从前、过去、早年、早年里、早前、早年间、昔日、曩昔、隔夜、头天、上回、上次、那会儿、那时、当时、彼时、昨天、前天、几天前、去年、前年、大前年、大前天、昨晚、昨天上午、上周、几周前、几年前、几个月前、几十年前、上世纪、二十世纪、初、民国时期、民国初年、去年同期、很久以前、在此以前、在那以前、追溯到、追忆往昔、往、往昔、曩、曩者、前番、前儿、前儿个、头晌、头晌儿、老早、老早以前、前些年、数年前、旧年、旧时光、往时、往岁、往载、曩日、曩岁、曩代、往古、畴昔、素昔、向者、尝、几天之前、几个月之前、几年之前、上个月、上月、当年、</w:t>
      </w:r>
      <w:r>
        <w:rPr>
          <w:rFonts w:hint="default"/>
          <w:lang w:val="en-US" w:eastAsia="zh-CN"/>
        </w:rPr>
        <w:t>彼时、彼时彼刻、那阵儿、那些年、当年、当年间、曾经一度、曾几何时、忆往昔、遥想当年、过往、往昔岁月、过往时光、过去的日子、往日时光、过去之际、之前那段时间、以往、往日里</w:t>
      </w:r>
      <w:r>
        <w:rPr>
          <w:rFonts w:hint="eastAsia"/>
          <w:lang w:val="en-US" w:eastAsia="zh-CN"/>
        </w:rPr>
        <w:t>、昔日时光、前些日子、往年初、去岁、早年期间、昔日岁月、往日光阴、曾经那段时间、早年头、数载之前、往昔之际、过去那段日子、旧时、往月、去月、往昔年华、往昔流年、很久以前、不久前、前些年、那年、那天、那时节、过去的、前儿、前儿个、上上周、上上个月、上季度、前番</w:t>
      </w:r>
    </w:p>
    <w:p w14:paraId="0711B6B2"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 w14:paraId="0BC0AD79"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现在：现在、此刻、此时、当下、眼下、如今、今朝、当今、现而今、这会儿、这会子、正当下、当下之时、目前、目下、方今、现况下、</w:t>
      </w:r>
      <w:r>
        <w:rPr>
          <w:rFonts w:hint="default"/>
          <w:lang w:val="en-US" w:eastAsia="zh-CN"/>
        </w:rPr>
        <w:t>现今、如今、这会儿、这会子、即时、即刻、随即、当下之间、现时代、现世、现时段、当下时刻、此刻时光、眼下光景、今朝岁月、当今之际、现今之时、如今之日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正这会儿、当下这会儿、此时此刻、当下之际、当下之时、目今、现目前、当下这一瞬、当下这一时刻、当下这一时段、就在此刻、就在当下、现刻、现今当下、现期、现时代当下</w:t>
      </w:r>
      <w:r>
        <w:rPr>
          <w:rFonts w:hint="eastAsia"/>
          <w:lang w:val="en-US" w:eastAsia="zh-CN"/>
        </w:rPr>
        <w:t>、这个时代、在这个时代</w:t>
      </w:r>
    </w:p>
    <w:p w14:paraId="3ADF19A4"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 w14:paraId="4C8F1FA3"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未来：</w:t>
      </w:r>
      <w:r>
        <w:rPr>
          <w:rFonts w:hint="default"/>
          <w:lang w:val="en-US" w:eastAsia="zh-CN"/>
        </w:rPr>
        <w:t>未来、将来、明日、明日之后、来日、来日方长、日后、往后、往后日子、今后、未来时光、未来岁月、未来日子、未来之际、未来之时、未来阶段、以后、此后、长远来看、远期、远景、展望未来、若干年后、迟早、早晚、总有一天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明儿、来日、日后、将来、未来、未来岁月、未来时光、今后、往后、往后日子、往后岁月、往后时光、以后、此后、迟早、早晚、终有一日、总有一天、未来某时、未来某天、未来阶段、未来时期、远期、远景、远景规划、展望未来、若干年后、许久之后、过些时日、等到那时、从今往后、从今以后、从今起、自今而后</w:t>
      </w:r>
      <w:r>
        <w:rPr>
          <w:rFonts w:hint="eastAsia"/>
          <w:lang w:val="en-US" w:eastAsia="zh-CN"/>
        </w:rPr>
        <w:t>、后天、明天、下周、下个月、过几天、到时候、下下周、几天后、几周后、几个月后、几年后、明年、大后天、大大后天、后年、大后年、大大后年、翌日、明晨、明晚、未来时光、未来日子、未来阶段、未来岁月、未来世代、今后岁月、往后日子、往后时光、远期、远景、来日、来日可期、未来可期、明日之星、未来之星、明日黄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5DC3C"/>
    <w:multiLevelType w:val="singleLevel"/>
    <w:tmpl w:val="6AC5DC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61B9D"/>
    <w:rsid w:val="6C2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2025-02-05T01:13:00Z</dcterms:created>
  <dc:creator>lenovo</dc:creator>
  <cp:lastModifiedBy>lenovo</cp:lastModifiedBy>
  <dcterms:modified xsi:type="dcterms:W3CDTF">2025-02-05T01:35:10Z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A70CE9A0CC9C433F915BDE6F8D221915_11</vt:lpwstr>
  </property>
  <property fmtid="{D5CDD505-2E9C-101B-9397-08002B2CF9AE}" pid="4" name="KSOTemplateDocerSaveRecord">
    <vt:lpwstr>eyJoZGlkIjoiZWQ4NDFiODIxODkzMGFlYjI4NDgwZDhhNWJmYzc2ODkifQ==</vt:lpwstr>
  </property>
</Properties>
</file>