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56" w:rsidRPr="00295F57" w:rsidRDefault="00300B56" w:rsidP="00633E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95F57">
        <w:rPr>
          <w:rFonts w:ascii="Times New Roman" w:hAnsi="Times New Roman" w:cs="Times New Roman"/>
          <w:b/>
          <w:sz w:val="32"/>
          <w:szCs w:val="24"/>
          <w:u w:val="single"/>
        </w:rPr>
        <w:t>ABSTRACT:</w:t>
      </w:r>
    </w:p>
    <w:p w:rsidR="00C126B3" w:rsidRPr="008B757B" w:rsidRDefault="00C126B3" w:rsidP="00C126B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757B">
        <w:rPr>
          <w:rFonts w:ascii="Times New Roman" w:hAnsi="Times New Roman" w:cs="Times New Roman"/>
          <w:bCs/>
          <w:sz w:val="28"/>
          <w:szCs w:val="28"/>
        </w:rPr>
        <w:t xml:space="preserve">Cloud Computing is a technology widely used in academia and industry, providing varied services on demand. Blockchain technology was developed initially for the creation of a crypto-currency and nowadays is being exploited for several other applications, such as health, agriculture, </w:t>
      </w:r>
      <w:proofErr w:type="spellStart"/>
      <w:r w:rsidRPr="008B757B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Pr="008B757B">
        <w:rPr>
          <w:rFonts w:ascii="Times New Roman" w:hAnsi="Times New Roman" w:cs="Times New Roman"/>
          <w:bCs/>
          <w:sz w:val="28"/>
          <w:szCs w:val="28"/>
        </w:rPr>
        <w:t xml:space="preserve"> and education. Some work initiatives are already taking place with the integration of these two technologies, either for research or for cloud service provision. This article aims to present a preliminary discussion on some aspects of integration between blockchain and cloud computing. Contributions of this paper include: (</w:t>
      </w:r>
      <w:proofErr w:type="spellStart"/>
      <w:r w:rsidRPr="008B757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8B757B">
        <w:rPr>
          <w:rFonts w:ascii="Times New Roman" w:hAnsi="Times New Roman" w:cs="Times New Roman"/>
          <w:bCs/>
          <w:sz w:val="28"/>
          <w:szCs w:val="28"/>
        </w:rPr>
        <w:t xml:space="preserve">) presentation of two integrated commercial cloud computing and blockchain environments; and (ii) some research opportunities on the use of both environments. </w:t>
      </w:r>
      <w:bookmarkStart w:id="0" w:name="_GoBack"/>
      <w:bookmarkEnd w:id="0"/>
    </w:p>
    <w:sectPr w:rsidR="00C126B3" w:rsidRPr="008B757B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0458F2"/>
    <w:rsid w:val="00063219"/>
    <w:rsid w:val="000D33E3"/>
    <w:rsid w:val="00104C65"/>
    <w:rsid w:val="00225113"/>
    <w:rsid w:val="00295F57"/>
    <w:rsid w:val="00300B56"/>
    <w:rsid w:val="0036112E"/>
    <w:rsid w:val="003A262C"/>
    <w:rsid w:val="003B1F4D"/>
    <w:rsid w:val="00401F9F"/>
    <w:rsid w:val="004501D3"/>
    <w:rsid w:val="00484220"/>
    <w:rsid w:val="004B38E7"/>
    <w:rsid w:val="004F742B"/>
    <w:rsid w:val="0056498B"/>
    <w:rsid w:val="0058749F"/>
    <w:rsid w:val="005946B3"/>
    <w:rsid w:val="005C465D"/>
    <w:rsid w:val="00633E49"/>
    <w:rsid w:val="00664EF1"/>
    <w:rsid w:val="007540FB"/>
    <w:rsid w:val="007B526B"/>
    <w:rsid w:val="008521CA"/>
    <w:rsid w:val="009F08AA"/>
    <w:rsid w:val="00B3546B"/>
    <w:rsid w:val="00BB649F"/>
    <w:rsid w:val="00BE3FC5"/>
    <w:rsid w:val="00C0779F"/>
    <w:rsid w:val="00C126B3"/>
    <w:rsid w:val="00C53294"/>
    <w:rsid w:val="00D108BA"/>
    <w:rsid w:val="00D301F2"/>
    <w:rsid w:val="00D51361"/>
    <w:rsid w:val="00E43ADF"/>
    <w:rsid w:val="00EE0F70"/>
    <w:rsid w:val="00F5730D"/>
    <w:rsid w:val="00F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97D6EC-3B97-49F0-8627-823C5DD0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welcome</cp:lastModifiedBy>
  <cp:revision>36</cp:revision>
  <dcterms:created xsi:type="dcterms:W3CDTF">2012-10-10T11:08:00Z</dcterms:created>
  <dcterms:modified xsi:type="dcterms:W3CDTF">2020-10-21T14:09:00Z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