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1" w:rsidRDefault="00CB0AA0" w:rsidP="00CC4F91">
      <w:pPr>
        <w:pStyle w:val="aa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2017</w:t>
      </w:r>
      <w:r w:rsidR="00CC4F91">
        <w:rPr>
          <w:rFonts w:ascii="黑体" w:eastAsia="黑体" w:hint="eastAsia"/>
          <w:sz w:val="32"/>
        </w:rPr>
        <w:t>年高教社杯全国大学生数学建模竞赛题目</w:t>
      </w:r>
    </w:p>
    <w:p w:rsidR="00CC4F91" w:rsidRPr="00EC2F29" w:rsidRDefault="00CC4F91" w:rsidP="00CC4F91">
      <w:pPr>
        <w:jc w:val="center"/>
        <w:rPr>
          <w:rFonts w:ascii="华文楷体" w:eastAsia="华文楷体" w:hAnsi="华文楷体"/>
          <w:color w:val="0000CC"/>
          <w:sz w:val="28"/>
          <w:szCs w:val="28"/>
        </w:rPr>
      </w:pPr>
      <w:r w:rsidRPr="00EC2F29">
        <w:rPr>
          <w:rFonts w:ascii="华文楷体" w:eastAsia="华文楷体" w:hAnsi="华文楷体" w:hint="eastAsia"/>
          <w:color w:val="0000CC"/>
          <w:sz w:val="28"/>
          <w:szCs w:val="28"/>
        </w:rPr>
        <w:t>（请先阅读“全国大学生数学建模竞赛论文格式规范”）</w:t>
      </w:r>
    </w:p>
    <w:p w:rsidR="00CC4F91" w:rsidRDefault="004B35E1" w:rsidP="00CC4F91">
      <w:pPr>
        <w:adjustRightInd w:val="0"/>
        <w:snapToGrid w:val="0"/>
        <w:spacing w:line="240" w:lineRule="atLeast"/>
        <w:jc w:val="center"/>
        <w:rPr>
          <w:b/>
          <w:sz w:val="24"/>
        </w:rPr>
      </w:pPr>
      <w:r w:rsidRPr="004B35E1">
        <w:rPr>
          <w:b/>
          <w:sz w:val="20"/>
        </w:rPr>
        <w:pict>
          <v:line id="Line 2" o:spid="_x0000_s1026" style="position:absolute;left:0;text-align:left;z-index:251660288" from="0,6.8pt" to="414pt,7.4pt" strokeweight="4.5pt">
            <v:stroke linestyle="thinThick"/>
          </v:line>
        </w:pict>
      </w:r>
    </w:p>
    <w:p w:rsidR="00CB0AA0" w:rsidRDefault="00A72A03" w:rsidP="00CB0AA0">
      <w:pPr>
        <w:pStyle w:val="ac"/>
        <w:spacing w:line="336" w:lineRule="auto"/>
      </w:pPr>
      <w:r>
        <w:rPr>
          <w:rFonts w:ascii="Times New Roman" w:hAnsi="Times New Roman" w:cs="Times New Roman" w:hint="eastAsia"/>
          <w:sz w:val="36"/>
          <w:szCs w:val="36"/>
        </w:rPr>
        <w:t>D</w:t>
      </w:r>
      <w:r w:rsidR="00CC4F91" w:rsidRPr="00897897">
        <w:rPr>
          <w:rFonts w:ascii="Times New Roman" w:hAnsi="Times New Roman" w:cs="Times New Roman"/>
          <w:sz w:val="36"/>
          <w:szCs w:val="36"/>
        </w:rPr>
        <w:t>题</w:t>
      </w:r>
      <w:r w:rsidR="00CB0AA0">
        <w:rPr>
          <w:rFonts w:ascii="Times New Roman" w:hAnsi="Times New Roman" w:cs="Times New Roman" w:hint="eastAsia"/>
          <w:b w:val="0"/>
          <w:sz w:val="36"/>
          <w:szCs w:val="36"/>
        </w:rPr>
        <w:t xml:space="preserve">  </w:t>
      </w:r>
      <w:r w:rsidR="00CB0AA0">
        <w:rPr>
          <w:rFonts w:hint="eastAsia"/>
        </w:rPr>
        <w:t>巡检线路的排班</w:t>
      </w:r>
    </w:p>
    <w:p w:rsidR="00CB0AA0" w:rsidRDefault="00CB0AA0" w:rsidP="00CB0AA0">
      <w:pPr>
        <w:spacing w:line="336" w:lineRule="auto"/>
        <w:ind w:firstLineChars="200" w:firstLine="480"/>
        <w:rPr>
          <w:rFonts w:ascii="Times New Roman" w:cs="Times New Roman"/>
          <w:sz w:val="24"/>
          <w:szCs w:val="24"/>
        </w:rPr>
      </w:pPr>
    </w:p>
    <w:p w:rsidR="00CB0AA0" w:rsidRPr="00A850F7" w:rsidRDefault="00CB0AA0" w:rsidP="00CB0AA0">
      <w:pPr>
        <w:spacing w:line="336" w:lineRule="auto"/>
        <w:ind w:firstLineChars="200" w:firstLine="480"/>
        <w:rPr>
          <w:rFonts w:ascii="Times New Roman" w:hAnsi="Times New Roman" w:cs="Times New Roman"/>
        </w:rPr>
      </w:pPr>
      <w:r w:rsidRPr="00A850F7">
        <w:rPr>
          <w:rFonts w:ascii="Times New Roman" w:cs="Times New Roman"/>
          <w:sz w:val="24"/>
          <w:szCs w:val="24"/>
        </w:rPr>
        <w:t>某化工厂有</w:t>
      </w:r>
      <w:r w:rsidRPr="00A850F7">
        <w:rPr>
          <w:rFonts w:ascii="Times New Roman" w:hAnsi="Times New Roman" w:cs="Times New Roman"/>
          <w:sz w:val="24"/>
          <w:szCs w:val="24"/>
        </w:rPr>
        <w:t>26</w:t>
      </w:r>
      <w:r w:rsidRPr="00A850F7">
        <w:rPr>
          <w:rFonts w:ascii="Times New Roman" w:cs="Times New Roman"/>
          <w:sz w:val="24"/>
          <w:szCs w:val="24"/>
        </w:rPr>
        <w:t>个点需要进行巡检以保证正常生产，各个点的巡检周期、巡检耗时、两点之间的连通关系及</w:t>
      </w:r>
      <w:r w:rsidR="00141A94">
        <w:rPr>
          <w:rFonts w:ascii="Times New Roman" w:cs="Times New Roman"/>
          <w:sz w:val="24"/>
          <w:szCs w:val="24"/>
        </w:rPr>
        <w:t>行走</w:t>
      </w:r>
      <w:r w:rsidRPr="00A850F7">
        <w:rPr>
          <w:rFonts w:ascii="Times New Roman" w:cs="Times New Roman"/>
          <w:sz w:val="24"/>
          <w:szCs w:val="24"/>
        </w:rPr>
        <w:t>所需时间在附件中给出。</w:t>
      </w:r>
    </w:p>
    <w:p w:rsidR="00CB0AA0" w:rsidRPr="00A850F7" w:rsidRDefault="00CB0AA0" w:rsidP="00CB0AA0">
      <w:pPr>
        <w:spacing w:line="33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850F7">
        <w:rPr>
          <w:rFonts w:ascii="Times New Roman" w:cs="Times New Roman"/>
          <w:sz w:val="24"/>
          <w:szCs w:val="24"/>
        </w:rPr>
        <w:t>每个点每次巡检需要一名工人，巡检工人的巡检起始地点在巡检调度中心（</w:t>
      </w:r>
      <w:r w:rsidRPr="00A850F7">
        <w:rPr>
          <w:rFonts w:ascii="Times New Roman" w:hAnsi="Times New Roman" w:cs="Times New Roman"/>
          <w:sz w:val="24"/>
          <w:szCs w:val="24"/>
        </w:rPr>
        <w:t>XJ0022</w:t>
      </w:r>
      <w:r w:rsidRPr="00A850F7">
        <w:rPr>
          <w:rFonts w:ascii="Times New Roman" w:cs="Times New Roman"/>
          <w:sz w:val="24"/>
          <w:szCs w:val="24"/>
        </w:rPr>
        <w:t>），工人可以按固定时间上班，也可以错时上班，在调度中心得到巡检任务后开始巡检。现需要建立模型来安排巡检人数和巡检路线，使得所有点都能按要求完成巡检，并且耗费的人力资源尽可能少，同时还应考虑每名工人在一时间段内（如一周或一月等）的工作量尽量平衡。</w:t>
      </w:r>
    </w:p>
    <w:p w:rsidR="00CB0AA0" w:rsidRPr="00A850F7" w:rsidRDefault="00CB0AA0" w:rsidP="00CB0AA0">
      <w:pPr>
        <w:spacing w:line="33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850F7">
        <w:rPr>
          <w:rFonts w:ascii="Times New Roman" w:cs="Times New Roman"/>
          <w:sz w:val="24"/>
          <w:szCs w:val="24"/>
        </w:rPr>
        <w:t>问题</w:t>
      </w:r>
      <w:r w:rsidRPr="00A850F7">
        <w:rPr>
          <w:rFonts w:ascii="Times New Roman" w:hAnsi="Times New Roman" w:cs="Times New Roman"/>
          <w:sz w:val="24"/>
          <w:szCs w:val="24"/>
        </w:rPr>
        <w:t>1</w:t>
      </w:r>
      <w:r w:rsidR="001F2FCE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A850F7">
        <w:rPr>
          <w:rFonts w:ascii="Times New Roman" w:cs="Times New Roman"/>
          <w:sz w:val="24"/>
          <w:szCs w:val="24"/>
        </w:rPr>
        <w:t>如果采用固定上班时间，不考虑巡检人员的休息时间，采用每天三班倒，每班工作</w:t>
      </w:r>
      <w:r w:rsidRPr="00A850F7">
        <w:rPr>
          <w:rFonts w:ascii="Times New Roman" w:hAnsi="Times New Roman" w:cs="Times New Roman"/>
          <w:sz w:val="24"/>
          <w:szCs w:val="24"/>
        </w:rPr>
        <w:t>8</w:t>
      </w:r>
      <w:r w:rsidRPr="00A850F7">
        <w:rPr>
          <w:rFonts w:ascii="Times New Roman" w:cs="Times New Roman"/>
          <w:sz w:val="24"/>
          <w:szCs w:val="24"/>
        </w:rPr>
        <w:t>小时左右，每班需要多少人，巡检线路如何安排，并给出巡检人员的巡检线路和巡检的时间表。</w:t>
      </w:r>
    </w:p>
    <w:p w:rsidR="00CB0AA0" w:rsidRPr="00A850F7" w:rsidRDefault="00CB0AA0" w:rsidP="00CB0AA0">
      <w:pPr>
        <w:spacing w:line="336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850F7">
        <w:rPr>
          <w:rFonts w:ascii="Times New Roman" w:cs="Times New Roman"/>
          <w:sz w:val="24"/>
          <w:szCs w:val="24"/>
        </w:rPr>
        <w:t>问题</w:t>
      </w:r>
      <w:r w:rsidRPr="00A850F7">
        <w:rPr>
          <w:rFonts w:ascii="Times New Roman" w:hAnsi="Times New Roman" w:cs="Times New Roman"/>
          <w:sz w:val="24"/>
          <w:szCs w:val="24"/>
        </w:rPr>
        <w:t>2</w:t>
      </w:r>
      <w:r w:rsidR="001F2FCE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A850F7">
        <w:rPr>
          <w:rFonts w:ascii="Times New Roman" w:cs="Times New Roman"/>
          <w:sz w:val="24"/>
          <w:szCs w:val="24"/>
        </w:rPr>
        <w:t>如果巡检人员每巡检</w:t>
      </w:r>
      <w:r w:rsidRPr="00A850F7">
        <w:rPr>
          <w:rFonts w:ascii="Times New Roman" w:hAnsi="Times New Roman" w:cs="Times New Roman"/>
          <w:sz w:val="24"/>
          <w:szCs w:val="24"/>
        </w:rPr>
        <w:t>2</w:t>
      </w:r>
      <w:r w:rsidRPr="00A850F7">
        <w:rPr>
          <w:rFonts w:ascii="Times New Roman" w:cs="Times New Roman"/>
          <w:sz w:val="24"/>
          <w:szCs w:val="24"/>
        </w:rPr>
        <w:t>小时左右需要休息一次，休息时间大约是</w:t>
      </w:r>
      <w:r w:rsidRPr="00A850F7">
        <w:rPr>
          <w:rFonts w:ascii="Times New Roman" w:hAnsi="Times New Roman" w:cs="Times New Roman"/>
          <w:sz w:val="24"/>
          <w:szCs w:val="24"/>
        </w:rPr>
        <w:t>5</w:t>
      </w:r>
      <w:r w:rsidRPr="00A850F7">
        <w:rPr>
          <w:rFonts w:ascii="Times New Roman" w:cs="Times New Roman"/>
          <w:sz w:val="24"/>
          <w:szCs w:val="24"/>
        </w:rPr>
        <w:t>到</w:t>
      </w:r>
      <w:r w:rsidRPr="00A850F7">
        <w:rPr>
          <w:rFonts w:ascii="Times New Roman" w:hAnsi="Times New Roman" w:cs="Times New Roman"/>
          <w:sz w:val="24"/>
          <w:szCs w:val="24"/>
        </w:rPr>
        <w:t>10</w:t>
      </w:r>
      <w:r w:rsidRPr="00A850F7">
        <w:rPr>
          <w:rFonts w:ascii="Times New Roman" w:cs="Times New Roman"/>
          <w:sz w:val="24"/>
          <w:szCs w:val="24"/>
        </w:rPr>
        <w:t>分钟，在中午</w:t>
      </w:r>
      <w:r w:rsidRPr="00A850F7">
        <w:rPr>
          <w:rFonts w:ascii="Times New Roman" w:hAnsi="Times New Roman" w:cs="Times New Roman"/>
          <w:sz w:val="24"/>
          <w:szCs w:val="24"/>
        </w:rPr>
        <w:t>12</w:t>
      </w:r>
      <w:r w:rsidRPr="00A850F7">
        <w:rPr>
          <w:rFonts w:ascii="Times New Roman" w:cs="Times New Roman"/>
          <w:sz w:val="24"/>
          <w:szCs w:val="24"/>
        </w:rPr>
        <w:t>时和下午</w:t>
      </w:r>
      <w:r w:rsidRPr="00A850F7">
        <w:rPr>
          <w:rFonts w:ascii="Times New Roman" w:hAnsi="Times New Roman" w:cs="Times New Roman"/>
          <w:sz w:val="24"/>
          <w:szCs w:val="24"/>
        </w:rPr>
        <w:t>6</w:t>
      </w:r>
      <w:r w:rsidRPr="00A850F7">
        <w:rPr>
          <w:rFonts w:ascii="Times New Roman" w:cs="Times New Roman"/>
          <w:sz w:val="24"/>
          <w:szCs w:val="24"/>
        </w:rPr>
        <w:t>时左右需要进餐一次，每次进餐时间为</w:t>
      </w:r>
      <w:r w:rsidRPr="00A850F7">
        <w:rPr>
          <w:rFonts w:ascii="Times New Roman" w:hAnsi="Times New Roman" w:cs="Times New Roman"/>
          <w:sz w:val="24"/>
          <w:szCs w:val="24"/>
        </w:rPr>
        <w:t>30</w:t>
      </w:r>
      <w:r w:rsidRPr="00A850F7">
        <w:rPr>
          <w:rFonts w:ascii="Times New Roman" w:cs="Times New Roman"/>
          <w:sz w:val="24"/>
          <w:szCs w:val="24"/>
        </w:rPr>
        <w:t>分钟，仍采用每天三班倒，每班需要多少人，巡检线路如何安排，并给出巡检人员的巡检线路和巡检的时间表。</w:t>
      </w:r>
    </w:p>
    <w:p w:rsidR="00CB0AA0" w:rsidRDefault="00CB0AA0" w:rsidP="00CB0AA0">
      <w:pPr>
        <w:spacing w:line="336" w:lineRule="auto"/>
        <w:ind w:firstLineChars="200" w:firstLine="480"/>
        <w:rPr>
          <w:sz w:val="24"/>
          <w:szCs w:val="24"/>
        </w:rPr>
      </w:pPr>
      <w:r w:rsidRPr="00A850F7">
        <w:rPr>
          <w:rFonts w:ascii="Times New Roman" w:cs="Times New Roman"/>
          <w:sz w:val="24"/>
          <w:szCs w:val="24"/>
        </w:rPr>
        <w:t>问题</w:t>
      </w:r>
      <w:r w:rsidRPr="00A850F7">
        <w:rPr>
          <w:rFonts w:ascii="Times New Roman" w:hAnsi="Times New Roman" w:cs="Times New Roman"/>
          <w:sz w:val="24"/>
          <w:szCs w:val="24"/>
        </w:rPr>
        <w:t>3</w:t>
      </w:r>
      <w:r w:rsidR="001F2FCE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001A6C">
        <w:rPr>
          <w:rFonts w:ascii="Times New Roman" w:cs="Times New Roman"/>
          <w:sz w:val="24"/>
          <w:szCs w:val="24"/>
        </w:rPr>
        <w:t>如果采用错时上班，重新讨论</w:t>
      </w:r>
      <w:r w:rsidRPr="00A850F7">
        <w:rPr>
          <w:rFonts w:ascii="Times New Roman" w:cs="Times New Roman"/>
          <w:sz w:val="24"/>
          <w:szCs w:val="24"/>
        </w:rPr>
        <w:t>问题</w:t>
      </w:r>
      <w:r w:rsidRPr="00A850F7">
        <w:rPr>
          <w:rFonts w:ascii="Times New Roman" w:hAnsi="Times New Roman" w:cs="Times New Roman"/>
          <w:sz w:val="24"/>
          <w:szCs w:val="24"/>
        </w:rPr>
        <w:t>1</w:t>
      </w:r>
      <w:r w:rsidRPr="00A850F7">
        <w:rPr>
          <w:rFonts w:ascii="Times New Roman" w:cs="Times New Roman"/>
          <w:sz w:val="24"/>
          <w:szCs w:val="24"/>
        </w:rPr>
        <w:t>和问题</w:t>
      </w:r>
      <w:r w:rsidRPr="00A850F7">
        <w:rPr>
          <w:rFonts w:ascii="Times New Roman" w:hAnsi="Times New Roman" w:cs="Times New Roman"/>
          <w:sz w:val="24"/>
          <w:szCs w:val="24"/>
        </w:rPr>
        <w:t>2</w:t>
      </w:r>
      <w:r w:rsidRPr="00A850F7">
        <w:rPr>
          <w:rFonts w:ascii="Times New Roman" w:cs="Times New Roman"/>
          <w:sz w:val="24"/>
          <w:szCs w:val="24"/>
        </w:rPr>
        <w:t>，试分析错时上班</w:t>
      </w:r>
      <w:r>
        <w:rPr>
          <w:rFonts w:ascii="Times New Roman" w:cs="Times New Roman" w:hint="eastAsia"/>
          <w:sz w:val="24"/>
          <w:szCs w:val="24"/>
        </w:rPr>
        <w:t>是否</w:t>
      </w:r>
      <w:r w:rsidRPr="00A850F7">
        <w:rPr>
          <w:rFonts w:ascii="Times New Roman" w:cs="Times New Roman"/>
          <w:sz w:val="24"/>
          <w:szCs w:val="24"/>
        </w:rPr>
        <w:t>更节省人力</w:t>
      </w:r>
      <w:bookmarkStart w:id="0" w:name="_GoBack"/>
      <w:bookmarkEnd w:id="0"/>
      <w:r w:rsidRPr="00A850F7">
        <w:rPr>
          <w:rFonts w:ascii="Times New Roman" w:cs="Times New Roman"/>
          <w:sz w:val="24"/>
          <w:szCs w:val="24"/>
        </w:rPr>
        <w:t>。</w:t>
      </w:r>
    </w:p>
    <w:p w:rsidR="00ED59EF" w:rsidRPr="00CB0AA0" w:rsidRDefault="00ED59EF" w:rsidP="00CB0AA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D59EF" w:rsidRPr="00CB0AA0" w:rsidSect="009340D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FD6" w:rsidRDefault="00492FD6" w:rsidP="00BE70C6">
      <w:r>
        <w:separator/>
      </w:r>
    </w:p>
  </w:endnote>
  <w:endnote w:type="continuationSeparator" w:id="1">
    <w:p w:rsidR="00492FD6" w:rsidRDefault="00492FD6" w:rsidP="00BE70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Bata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FD6" w:rsidRDefault="00492FD6" w:rsidP="00BE70C6">
      <w:r>
        <w:separator/>
      </w:r>
    </w:p>
  </w:footnote>
  <w:footnote w:type="continuationSeparator" w:id="1">
    <w:p w:rsidR="00492FD6" w:rsidRDefault="00492FD6" w:rsidP="00BE70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4A6" w:rsidRDefault="005054A6" w:rsidP="00EC2F29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215F7"/>
    <w:multiLevelType w:val="hybridMultilevel"/>
    <w:tmpl w:val="2E944E66"/>
    <w:lvl w:ilvl="0" w:tplc="2B88646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A5532D7"/>
    <w:multiLevelType w:val="hybridMultilevel"/>
    <w:tmpl w:val="7F9CEAE4"/>
    <w:lvl w:ilvl="0" w:tplc="DD4C3E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6E1D18"/>
    <w:multiLevelType w:val="hybridMultilevel"/>
    <w:tmpl w:val="5170A188"/>
    <w:lvl w:ilvl="0" w:tplc="706AEC06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33E"/>
    <w:rsid w:val="00001A6C"/>
    <w:rsid w:val="00020118"/>
    <w:rsid w:val="000347B8"/>
    <w:rsid w:val="000371F7"/>
    <w:rsid w:val="000412A6"/>
    <w:rsid w:val="00044282"/>
    <w:rsid w:val="00052612"/>
    <w:rsid w:val="000827C0"/>
    <w:rsid w:val="00087544"/>
    <w:rsid w:val="000A258F"/>
    <w:rsid w:val="000B031F"/>
    <w:rsid w:val="000B3900"/>
    <w:rsid w:val="000C2376"/>
    <w:rsid w:val="000F57A6"/>
    <w:rsid w:val="001359F1"/>
    <w:rsid w:val="001414A4"/>
    <w:rsid w:val="00141A94"/>
    <w:rsid w:val="00144657"/>
    <w:rsid w:val="001506F6"/>
    <w:rsid w:val="001606D2"/>
    <w:rsid w:val="00161409"/>
    <w:rsid w:val="001C7A63"/>
    <w:rsid w:val="001E6D76"/>
    <w:rsid w:val="001F146D"/>
    <w:rsid w:val="001F2FCE"/>
    <w:rsid w:val="001F67ED"/>
    <w:rsid w:val="002456AD"/>
    <w:rsid w:val="00260974"/>
    <w:rsid w:val="00277478"/>
    <w:rsid w:val="002A0355"/>
    <w:rsid w:val="002A3AF3"/>
    <w:rsid w:val="002B785A"/>
    <w:rsid w:val="002C0AA5"/>
    <w:rsid w:val="002F6D69"/>
    <w:rsid w:val="003011F4"/>
    <w:rsid w:val="00337A01"/>
    <w:rsid w:val="0035261C"/>
    <w:rsid w:val="00357F1B"/>
    <w:rsid w:val="00375610"/>
    <w:rsid w:val="003919F6"/>
    <w:rsid w:val="00395D6E"/>
    <w:rsid w:val="00395E8F"/>
    <w:rsid w:val="003A7188"/>
    <w:rsid w:val="003B344F"/>
    <w:rsid w:val="003D5D4B"/>
    <w:rsid w:val="003F1247"/>
    <w:rsid w:val="003F3573"/>
    <w:rsid w:val="003F74F1"/>
    <w:rsid w:val="00423811"/>
    <w:rsid w:val="00492FD6"/>
    <w:rsid w:val="004B35E1"/>
    <w:rsid w:val="005054A6"/>
    <w:rsid w:val="00517E97"/>
    <w:rsid w:val="00532A4B"/>
    <w:rsid w:val="00533233"/>
    <w:rsid w:val="005530CD"/>
    <w:rsid w:val="005868E7"/>
    <w:rsid w:val="005A3B4A"/>
    <w:rsid w:val="005A3C1C"/>
    <w:rsid w:val="005D5559"/>
    <w:rsid w:val="005E7812"/>
    <w:rsid w:val="00633488"/>
    <w:rsid w:val="00637500"/>
    <w:rsid w:val="00645583"/>
    <w:rsid w:val="00656E54"/>
    <w:rsid w:val="00660440"/>
    <w:rsid w:val="006830D7"/>
    <w:rsid w:val="006872C9"/>
    <w:rsid w:val="006A77D3"/>
    <w:rsid w:val="006C1567"/>
    <w:rsid w:val="006C4A39"/>
    <w:rsid w:val="006D6833"/>
    <w:rsid w:val="006E58B3"/>
    <w:rsid w:val="00704985"/>
    <w:rsid w:val="00714157"/>
    <w:rsid w:val="00761C41"/>
    <w:rsid w:val="00763947"/>
    <w:rsid w:val="00764B39"/>
    <w:rsid w:val="0076751F"/>
    <w:rsid w:val="00785430"/>
    <w:rsid w:val="007870FE"/>
    <w:rsid w:val="007917FC"/>
    <w:rsid w:val="007A1D09"/>
    <w:rsid w:val="007A1F4D"/>
    <w:rsid w:val="007A571A"/>
    <w:rsid w:val="007B09BE"/>
    <w:rsid w:val="007B5F79"/>
    <w:rsid w:val="007C261E"/>
    <w:rsid w:val="007D506B"/>
    <w:rsid w:val="00822468"/>
    <w:rsid w:val="008603B4"/>
    <w:rsid w:val="00866A4B"/>
    <w:rsid w:val="00872D36"/>
    <w:rsid w:val="00873738"/>
    <w:rsid w:val="008916A6"/>
    <w:rsid w:val="00892C5A"/>
    <w:rsid w:val="00895D40"/>
    <w:rsid w:val="00897897"/>
    <w:rsid w:val="008A3E78"/>
    <w:rsid w:val="008C2A93"/>
    <w:rsid w:val="008F4290"/>
    <w:rsid w:val="00904837"/>
    <w:rsid w:val="00911972"/>
    <w:rsid w:val="009323D6"/>
    <w:rsid w:val="009340DE"/>
    <w:rsid w:val="0093775A"/>
    <w:rsid w:val="00956CFE"/>
    <w:rsid w:val="00965A66"/>
    <w:rsid w:val="00981E4D"/>
    <w:rsid w:val="00993562"/>
    <w:rsid w:val="00993BF4"/>
    <w:rsid w:val="009D1F9A"/>
    <w:rsid w:val="009D30E8"/>
    <w:rsid w:val="00A23B4B"/>
    <w:rsid w:val="00A547A8"/>
    <w:rsid w:val="00A5686D"/>
    <w:rsid w:val="00A72A03"/>
    <w:rsid w:val="00A80CF1"/>
    <w:rsid w:val="00AA05BE"/>
    <w:rsid w:val="00AB4682"/>
    <w:rsid w:val="00AC7925"/>
    <w:rsid w:val="00AD4222"/>
    <w:rsid w:val="00B1126E"/>
    <w:rsid w:val="00B13705"/>
    <w:rsid w:val="00B2508E"/>
    <w:rsid w:val="00B43EBB"/>
    <w:rsid w:val="00B45094"/>
    <w:rsid w:val="00B7130F"/>
    <w:rsid w:val="00B91C51"/>
    <w:rsid w:val="00BB54AB"/>
    <w:rsid w:val="00BE70C6"/>
    <w:rsid w:val="00BF5FE4"/>
    <w:rsid w:val="00C16C8B"/>
    <w:rsid w:val="00C457D7"/>
    <w:rsid w:val="00C5372D"/>
    <w:rsid w:val="00C57C64"/>
    <w:rsid w:val="00C7316C"/>
    <w:rsid w:val="00C917D4"/>
    <w:rsid w:val="00CB0330"/>
    <w:rsid w:val="00CB0AA0"/>
    <w:rsid w:val="00CB58AB"/>
    <w:rsid w:val="00CB7787"/>
    <w:rsid w:val="00CC06E7"/>
    <w:rsid w:val="00CC4F91"/>
    <w:rsid w:val="00CD3FCA"/>
    <w:rsid w:val="00D16EDD"/>
    <w:rsid w:val="00D3079B"/>
    <w:rsid w:val="00D3133E"/>
    <w:rsid w:val="00D5076D"/>
    <w:rsid w:val="00D6617C"/>
    <w:rsid w:val="00D71D02"/>
    <w:rsid w:val="00DA0C58"/>
    <w:rsid w:val="00DB27E7"/>
    <w:rsid w:val="00DB5F94"/>
    <w:rsid w:val="00DC5335"/>
    <w:rsid w:val="00DD75FE"/>
    <w:rsid w:val="00DE4189"/>
    <w:rsid w:val="00DF2228"/>
    <w:rsid w:val="00DF79E0"/>
    <w:rsid w:val="00E36B55"/>
    <w:rsid w:val="00E47755"/>
    <w:rsid w:val="00E50F1E"/>
    <w:rsid w:val="00E86BFB"/>
    <w:rsid w:val="00E93737"/>
    <w:rsid w:val="00EC2F29"/>
    <w:rsid w:val="00ED59EF"/>
    <w:rsid w:val="00EE243B"/>
    <w:rsid w:val="00F157B1"/>
    <w:rsid w:val="00F16C7D"/>
    <w:rsid w:val="00F23A33"/>
    <w:rsid w:val="00F2621C"/>
    <w:rsid w:val="00F63CD8"/>
    <w:rsid w:val="00F84E26"/>
    <w:rsid w:val="00F8776A"/>
    <w:rsid w:val="00FA46FA"/>
    <w:rsid w:val="00FB2D52"/>
    <w:rsid w:val="00FC1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0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7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70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0C6"/>
    <w:rPr>
      <w:sz w:val="18"/>
      <w:szCs w:val="18"/>
    </w:rPr>
  </w:style>
  <w:style w:type="paragraph" w:styleId="a5">
    <w:name w:val="List Paragraph"/>
    <w:basedOn w:val="a"/>
    <w:uiPriority w:val="34"/>
    <w:qFormat/>
    <w:rsid w:val="009377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5530CD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530CD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530CD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530CD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5530CD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5530C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530CD"/>
    <w:rPr>
      <w:sz w:val="18"/>
      <w:szCs w:val="18"/>
    </w:rPr>
  </w:style>
  <w:style w:type="paragraph" w:styleId="aa">
    <w:name w:val="Plain Text"/>
    <w:basedOn w:val="a"/>
    <w:link w:val="Char4"/>
    <w:uiPriority w:val="99"/>
    <w:unhideWhenUsed/>
    <w:rsid w:val="00CC4F91"/>
    <w:pPr>
      <w:adjustRightInd w:val="0"/>
      <w:spacing w:line="312" w:lineRule="atLeast"/>
      <w:textAlignment w:val="baseline"/>
    </w:pPr>
    <w:rPr>
      <w:rFonts w:ascii="宋体" w:eastAsia="宋体" w:hAnsi="Courier New" w:cs="Times New Roman"/>
      <w:kern w:val="0"/>
      <w:szCs w:val="20"/>
    </w:rPr>
  </w:style>
  <w:style w:type="character" w:customStyle="1" w:styleId="Char4">
    <w:name w:val="纯文本 Char"/>
    <w:basedOn w:val="a0"/>
    <w:link w:val="aa"/>
    <w:uiPriority w:val="99"/>
    <w:rsid w:val="00CC4F91"/>
    <w:rPr>
      <w:rFonts w:ascii="宋体" w:eastAsia="宋体" w:hAnsi="Courier New" w:cs="Times New Roman"/>
      <w:kern w:val="0"/>
      <w:szCs w:val="20"/>
    </w:rPr>
  </w:style>
  <w:style w:type="paragraph" w:styleId="ab">
    <w:name w:val="Normal (Web)"/>
    <w:basedOn w:val="a"/>
    <w:uiPriority w:val="99"/>
    <w:unhideWhenUsed/>
    <w:rsid w:val="009935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Char5"/>
    <w:uiPriority w:val="10"/>
    <w:qFormat/>
    <w:rsid w:val="00CB0A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c"/>
    <w:uiPriority w:val="10"/>
    <w:qFormat/>
    <w:rsid w:val="00CB0AA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2017-08-05T02:32:00Z</dcterms:created>
  <dcterms:modified xsi:type="dcterms:W3CDTF">2017-08-27T07:51:00Z</dcterms:modified>
</cp:coreProperties>
</file>