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查看密码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10、clipboard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58、</w:t>
      </w:r>
      <w:r>
        <w:rPr>
          <w:rFonts w:ascii="黑体" w:hAnsi="黑体" w:eastAsia="黑体"/>
          <w:highlight w:val="yellow"/>
        </w:rPr>
        <w:t>memdump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61、mftparser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110、</w:t>
      </w:r>
      <w:bookmarkStart w:id="0" w:name="_GoBack"/>
      <w:r>
        <w:rPr>
          <w:rFonts w:ascii="黑体" w:hAnsi="黑体" w:eastAsia="黑体"/>
          <w:highlight w:val="yellow"/>
        </w:rPr>
        <w:t>windows</w:t>
      </w:r>
      <w:bookmarkEnd w:id="0"/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90F1B9E"/>
    <w:rsid w:val="0CAD18D7"/>
    <w:rsid w:val="13090EC1"/>
    <w:rsid w:val="2C813DBB"/>
    <w:rsid w:val="3A4672A4"/>
    <w:rsid w:val="654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664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2023-10-18T03:03:31Z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