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19D4D" w14:textId="54B77DAE" w:rsidR="002507BE" w:rsidRDefault="002507BE">
      <w:r w:rsidRPr="008B0D8E">
        <w:rPr>
          <w:b/>
          <w:bCs/>
          <w:u w:val="single"/>
        </w:rPr>
        <w:t xml:space="preserve">PIC </w:t>
      </w:r>
      <w:r w:rsidR="003B32CF" w:rsidRPr="008B0D8E">
        <w:rPr>
          <w:b/>
          <w:bCs/>
          <w:u w:val="single"/>
        </w:rPr>
        <w:t>micro controller</w:t>
      </w:r>
      <w:r w:rsidR="003B32CF">
        <w:t>:</w:t>
      </w:r>
      <w:r>
        <w:t xml:space="preserve"> PIC18F46J53</w:t>
      </w:r>
    </w:p>
    <w:p w14:paraId="51405A99" w14:textId="661C90CE" w:rsidR="008B0D8E" w:rsidRDefault="003B32CF">
      <w:r w:rsidRPr="008B0D8E">
        <w:rPr>
          <w:b/>
          <w:bCs/>
          <w:u w:val="single"/>
        </w:rPr>
        <w:t>Compiler</w:t>
      </w:r>
      <w:r>
        <w:t>:</w:t>
      </w:r>
      <w:r w:rsidR="000F7F22">
        <w:t xml:space="preserve"> XC8 2.10</w:t>
      </w:r>
    </w:p>
    <w:p w14:paraId="3A8DB6AF" w14:textId="6E90E6B9" w:rsidR="008B0D8E" w:rsidRDefault="0037353C">
      <w:pPr>
        <w:rPr>
          <w:b/>
          <w:bCs/>
          <w:u w:val="single"/>
        </w:rPr>
      </w:pPr>
      <w:r>
        <w:rPr>
          <w:b/>
          <w:bCs/>
          <w:u w:val="single"/>
        </w:rPr>
        <w:t>Useful info</w:t>
      </w:r>
      <w:r w:rsidR="008B0D8E" w:rsidRPr="008B0D8E">
        <w:rPr>
          <w:b/>
          <w:bCs/>
          <w:u w:val="single"/>
        </w:rPr>
        <w:t xml:space="preserve">: </w:t>
      </w:r>
    </w:p>
    <w:p w14:paraId="0547591A" w14:textId="7033648A" w:rsidR="004A3089" w:rsidRDefault="004A3089" w:rsidP="0037353C">
      <w:pPr>
        <w:pStyle w:val="NoSpacing"/>
      </w:pPr>
      <w:r>
        <w:t>The CCP modules are used to capture the SENT data. In PIC18F, few of the GPIO pins have CCP capability.</w:t>
      </w:r>
    </w:p>
    <w:p w14:paraId="7EA4E808" w14:textId="150D158C" w:rsidR="00CB4A2D" w:rsidRDefault="00CB4A2D" w:rsidP="0037353C">
      <w:pPr>
        <w:pStyle w:val="NoSpacing"/>
      </w:pPr>
      <w:r>
        <w:t>Create a MPLAB project with PIC18F46J53 and add the below files into the created project.</w:t>
      </w:r>
    </w:p>
    <w:p w14:paraId="320049A4" w14:textId="1C5500EF" w:rsidR="00CB4A2D" w:rsidRDefault="00CB4A2D" w:rsidP="0037353C">
      <w:pPr>
        <w:pStyle w:val="NoSpacing"/>
      </w:pPr>
      <w:r>
        <w:t xml:space="preserve">Comment out the </w:t>
      </w:r>
      <w:proofErr w:type="gramStart"/>
      <w:r>
        <w:t>main(</w:t>
      </w:r>
      <w:proofErr w:type="gramEnd"/>
      <w:r>
        <w:t>) and USB related function and interrupts.</w:t>
      </w:r>
    </w:p>
    <w:p w14:paraId="0411A4AC" w14:textId="180CC67E" w:rsidR="006423A5" w:rsidRPr="006423A5" w:rsidRDefault="006423A5" w:rsidP="0037353C">
      <w:pPr>
        <w:pStyle w:val="NoSpacing"/>
        <w:rPr>
          <w:b/>
          <w:bCs/>
          <w:u w:val="single"/>
        </w:rPr>
      </w:pPr>
      <w:r w:rsidRPr="006423A5">
        <w:rPr>
          <w:b/>
          <w:bCs/>
          <w:u w:val="single"/>
        </w:rPr>
        <w:t>Files:</w:t>
      </w:r>
    </w:p>
    <w:p w14:paraId="4D716835" w14:textId="00BBFA65" w:rsidR="00B3317B" w:rsidRPr="008B0D8E" w:rsidRDefault="0052317A">
      <w:pPr>
        <w:rPr>
          <w:i/>
          <w:iCs/>
        </w:rPr>
      </w:pPr>
      <w:r w:rsidRPr="008B0D8E">
        <w:rPr>
          <w:i/>
          <w:iCs/>
          <w:highlight w:val="yellow"/>
        </w:rPr>
        <w:t>LX3302_capture_IC_Output.c</w:t>
      </w:r>
    </w:p>
    <w:p w14:paraId="77626201" w14:textId="6D3A5EB5" w:rsidR="001B3DBF" w:rsidRDefault="001B3DBF" w:rsidP="007B6D24">
      <w:pPr>
        <w:pStyle w:val="NoSpacing"/>
      </w:pPr>
      <w:r>
        <w:t>This file contains the interrupt handler for CCP module is used to capture the data from IO pins for SENT data</w:t>
      </w:r>
      <w:r w:rsidR="00C75845">
        <w:t xml:space="preserve"> and other utility functions.</w:t>
      </w:r>
    </w:p>
    <w:p w14:paraId="12A4625E" w14:textId="1D73A53D" w:rsidR="00D93B55" w:rsidRDefault="00D93B55" w:rsidP="007B6D24">
      <w:pPr>
        <w:pStyle w:val="NoSpacing"/>
      </w:pPr>
      <w:r>
        <w:t>The main function sh</w:t>
      </w:r>
      <w:r w:rsidR="009B26C0">
        <w:t>ould</w:t>
      </w:r>
      <w:r>
        <w:t xml:space="preserve"> </w:t>
      </w:r>
      <w:r w:rsidR="009B26C0">
        <w:t xml:space="preserve">call </w:t>
      </w:r>
      <w:r w:rsidR="00C75845">
        <w:t>function:</w:t>
      </w:r>
      <w:r>
        <w:t xml:space="preserve"> </w:t>
      </w:r>
      <w:r w:rsidRPr="00D93B55">
        <w:t xml:space="preserve">int </w:t>
      </w:r>
      <w:proofErr w:type="spellStart"/>
      <w:r w:rsidRPr="00D93B55">
        <w:t>SENT_</w:t>
      </w:r>
      <w:proofErr w:type="gramStart"/>
      <w:r w:rsidRPr="00D93B55">
        <w:t>multiFrames</w:t>
      </w:r>
      <w:proofErr w:type="spellEnd"/>
      <w:r w:rsidRPr="00D93B55">
        <w:t>(</w:t>
      </w:r>
      <w:proofErr w:type="gramEnd"/>
      <w:r w:rsidRPr="00D93B55">
        <w:t xml:space="preserve">uint8_t </w:t>
      </w:r>
      <w:proofErr w:type="spellStart"/>
      <w:r w:rsidRPr="00D93B55">
        <w:t>IO_Selected</w:t>
      </w:r>
      <w:proofErr w:type="spellEnd"/>
      <w:r w:rsidRPr="00D93B55">
        <w:t xml:space="preserve">, uint8_t </w:t>
      </w:r>
      <w:proofErr w:type="spellStart"/>
      <w:r w:rsidRPr="00D93B55">
        <w:t>numFrame</w:t>
      </w:r>
      <w:proofErr w:type="spellEnd"/>
      <w:r w:rsidRPr="00D93B55">
        <w:t>)</w:t>
      </w:r>
      <w:r>
        <w:t>.</w:t>
      </w:r>
    </w:p>
    <w:p w14:paraId="6DAAC0C3" w14:textId="175215CE" w:rsidR="00D93B55" w:rsidRDefault="00D93B55" w:rsidP="007B6D24">
      <w:pPr>
        <w:pStyle w:val="NoSpacing"/>
      </w:pPr>
      <w:r>
        <w:t>It is entry function to receive the SENT data.</w:t>
      </w:r>
    </w:p>
    <w:p w14:paraId="00401BAA" w14:textId="235F43AE" w:rsidR="003B32CF" w:rsidRDefault="003B32CF" w:rsidP="007B6D24">
      <w:pPr>
        <w:pStyle w:val="NoSpacing"/>
      </w:pPr>
      <w:r>
        <w:t>The collected data is sent to GUI tool to parse and display.</w:t>
      </w:r>
    </w:p>
    <w:p w14:paraId="18B42794" w14:textId="708ED05F" w:rsidR="009B2EDD" w:rsidRDefault="009B2EDD" w:rsidP="007B6D24">
      <w:pPr>
        <w:pStyle w:val="NoSpacing"/>
      </w:pPr>
      <w:r>
        <w:t xml:space="preserve">There is structure called </w:t>
      </w:r>
      <w:proofErr w:type="spellStart"/>
      <w:r>
        <w:t>SENT_Frame</w:t>
      </w:r>
      <w:proofErr w:type="spellEnd"/>
      <w:r>
        <w:t>, which collects the SENT frame data.</w:t>
      </w:r>
    </w:p>
    <w:p w14:paraId="03239A0E" w14:textId="24899D68" w:rsidR="0052317A" w:rsidRPr="008B0D8E" w:rsidRDefault="0052317A">
      <w:pPr>
        <w:rPr>
          <w:i/>
          <w:iCs/>
        </w:rPr>
      </w:pPr>
      <w:r w:rsidRPr="008B0D8E">
        <w:rPr>
          <w:i/>
          <w:iCs/>
          <w:highlight w:val="yellow"/>
        </w:rPr>
        <w:t>LX3302_capture_IC_Output.h</w:t>
      </w:r>
    </w:p>
    <w:p w14:paraId="4E6871CD" w14:textId="7166F02F" w:rsidR="0026735B" w:rsidRDefault="0026735B">
      <w:r>
        <w:t>This file contains the function declarations only</w:t>
      </w:r>
      <w:r w:rsidR="00594B62">
        <w:t>.</w:t>
      </w:r>
    </w:p>
    <w:p w14:paraId="08AC228B" w14:textId="4B5A55D0" w:rsidR="0052317A" w:rsidRDefault="0052317A">
      <w:r w:rsidRPr="008B0D8E">
        <w:rPr>
          <w:highlight w:val="yellow"/>
        </w:rPr>
        <w:t>LX3302_CCPModule.h</w:t>
      </w:r>
    </w:p>
    <w:p w14:paraId="639AEFD7" w14:textId="0F647FBF" w:rsidR="0026735B" w:rsidRDefault="0026735B">
      <w:r>
        <w:t>This file contains the function declarations only.</w:t>
      </w:r>
    </w:p>
    <w:p w14:paraId="2FB847BC" w14:textId="34BCA851" w:rsidR="0052317A" w:rsidRDefault="0052317A">
      <w:r w:rsidRPr="008B0D8E">
        <w:rPr>
          <w:highlight w:val="yellow"/>
        </w:rPr>
        <w:t>LX3302_CCPModule.c</w:t>
      </w:r>
    </w:p>
    <w:p w14:paraId="4491FF45" w14:textId="006712CB" w:rsidR="003B32CF" w:rsidRDefault="003B32CF">
      <w:r>
        <w:t>This file initializes the CCP modules for all the IO’s</w:t>
      </w:r>
    </w:p>
    <w:sectPr w:rsidR="003B3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A0"/>
    <w:rsid w:val="000F7F22"/>
    <w:rsid w:val="001B3DBF"/>
    <w:rsid w:val="002507BE"/>
    <w:rsid w:val="0026735B"/>
    <w:rsid w:val="0037353C"/>
    <w:rsid w:val="003B32CF"/>
    <w:rsid w:val="004A3089"/>
    <w:rsid w:val="0052317A"/>
    <w:rsid w:val="00594B62"/>
    <w:rsid w:val="006423A5"/>
    <w:rsid w:val="007B6D24"/>
    <w:rsid w:val="0080648C"/>
    <w:rsid w:val="008B0D8E"/>
    <w:rsid w:val="009B26C0"/>
    <w:rsid w:val="009B2EDD"/>
    <w:rsid w:val="00AA7E44"/>
    <w:rsid w:val="00B728A0"/>
    <w:rsid w:val="00C26194"/>
    <w:rsid w:val="00C75845"/>
    <w:rsid w:val="00CB4A2D"/>
    <w:rsid w:val="00D9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9224"/>
  <w15:chartTrackingRefBased/>
  <w15:docId w15:val="{43D74BB7-67EF-40E5-A2E9-2FC2C0F8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6D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Raghupathi Kokkarakonda - I31042</dc:creator>
  <cp:keywords/>
  <dc:description/>
  <cp:lastModifiedBy>Raghupathi Kokkarakonda - I31042</cp:lastModifiedBy>
  <cp:revision>26</cp:revision>
  <dcterms:created xsi:type="dcterms:W3CDTF">2020-04-15T14:33:00Z</dcterms:created>
  <dcterms:modified xsi:type="dcterms:W3CDTF">2020-04-16T11:20:00Z</dcterms:modified>
</cp:coreProperties>
</file>