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D4B4F4" w14:textId="210CBF56" w:rsidR="008F3B62" w:rsidRPr="006963B3" w:rsidRDefault="008F3B62" w:rsidP="008F3B62">
      <w:pPr>
        <w:shd w:val="clear" w:color="auto" w:fill="FFFFFF"/>
        <w:tabs>
          <w:tab w:val="num" w:pos="720"/>
        </w:tabs>
        <w:spacing w:after="180"/>
        <w:ind w:left="720" w:hanging="360"/>
        <w:jc w:val="center"/>
        <w:textAlignment w:val="baseline"/>
        <w:rPr>
          <w:rFonts w:cs="Times New Roman (Body CS)"/>
          <w:b/>
          <w:bCs/>
          <w:sz w:val="28"/>
          <w:u w:val="single"/>
        </w:rPr>
      </w:pPr>
      <w:r w:rsidRPr="006963B3">
        <w:rPr>
          <w:rFonts w:cs="Times New Roman (Body CS)"/>
          <w:b/>
          <w:bCs/>
          <w:sz w:val="28"/>
          <w:u w:val="single"/>
        </w:rPr>
        <w:t xml:space="preserve">Trees </w:t>
      </w:r>
      <w:r w:rsidR="002C39CF">
        <w:rPr>
          <w:rFonts w:cs="Times New Roman (Body CS)"/>
          <w:b/>
          <w:bCs/>
          <w:sz w:val="28"/>
          <w:u w:val="single"/>
        </w:rPr>
        <w:t>Action Items</w:t>
      </w:r>
    </w:p>
    <w:p w14:paraId="26C5E3AD" w14:textId="508E641C" w:rsidR="002C39CF" w:rsidRDefault="002C39CF" w:rsidP="002C39CF">
      <w:pPr>
        <w:numPr>
          <w:ilvl w:val="0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Edit Trees Page:</w:t>
      </w:r>
    </w:p>
    <w:p w14:paraId="01A377EB" w14:textId="74CF6299" w:rsidR="002C39CF" w:rsidRDefault="002C39CF" w:rsidP="002C39CF">
      <w:pPr>
        <w:pStyle w:val="ListParagraph"/>
        <w:numPr>
          <w:ilvl w:val="1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 w:rsidRPr="002C39CF">
        <w:rPr>
          <w:rFonts w:ascii="Segoe UI" w:eastAsia="Times New Roman" w:hAnsi="Segoe UI" w:cs="Segoe UI"/>
          <w:color w:val="091E42"/>
        </w:rPr>
        <w:t>Drop down for Height button</w:t>
      </w:r>
    </w:p>
    <w:p w14:paraId="53068250" w14:textId="1F357BA2" w:rsidR="002C39CF" w:rsidRDefault="002C39CF" w:rsidP="002C39CF">
      <w:pPr>
        <w:pStyle w:val="ListParagraph"/>
        <w:numPr>
          <w:ilvl w:val="1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Label for Climate drop down</w:t>
      </w:r>
    </w:p>
    <w:p w14:paraId="61D4B264" w14:textId="20B7B7C3" w:rsidR="002C39CF" w:rsidRDefault="002C39CF" w:rsidP="002C39CF">
      <w:pPr>
        <w:pStyle w:val="ListParagraph"/>
        <w:numPr>
          <w:ilvl w:val="1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Label for soil type drop down</w:t>
      </w:r>
    </w:p>
    <w:p w14:paraId="431165F8" w14:textId="63F022D8" w:rsidR="002C39CF" w:rsidRDefault="002C39CF" w:rsidP="002C39CF">
      <w:pPr>
        <w:pStyle w:val="ListParagraph"/>
        <w:numPr>
          <w:ilvl w:val="1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Option to delete climate type</w:t>
      </w:r>
    </w:p>
    <w:p w14:paraId="6D79944A" w14:textId="79C52AA4" w:rsidR="002C39CF" w:rsidRPr="002C39CF" w:rsidRDefault="002C39CF" w:rsidP="002C39CF">
      <w:pPr>
        <w:pStyle w:val="ListParagraph"/>
        <w:numPr>
          <w:ilvl w:val="1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Option to delete soil type</w:t>
      </w:r>
    </w:p>
    <w:p w14:paraId="6B175E10" w14:textId="0676BCE2" w:rsidR="00027620" w:rsidRDefault="002C39CF" w:rsidP="003F5EE4">
      <w:pPr>
        <w:numPr>
          <w:ilvl w:val="0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 xml:space="preserve">Add styling with </w:t>
      </w:r>
      <w:proofErr w:type="spellStart"/>
      <w:r>
        <w:rPr>
          <w:rFonts w:ascii="Segoe UI" w:eastAsia="Times New Roman" w:hAnsi="Segoe UI" w:cs="Segoe UI"/>
          <w:color w:val="091E42"/>
        </w:rPr>
        <w:t>css</w:t>
      </w:r>
      <w:proofErr w:type="spellEnd"/>
    </w:p>
    <w:p w14:paraId="1438E479" w14:textId="23602B80" w:rsidR="002C39CF" w:rsidRDefault="002C39CF" w:rsidP="002C39CF">
      <w:pPr>
        <w:pStyle w:val="ListParagraph"/>
        <w:numPr>
          <w:ilvl w:val="1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Choose a font</w:t>
      </w:r>
    </w:p>
    <w:p w14:paraId="3B718C37" w14:textId="035BAA41" w:rsidR="002C39CF" w:rsidRDefault="002C39CF" w:rsidP="002C39CF">
      <w:pPr>
        <w:pStyle w:val="ListParagraph"/>
        <w:numPr>
          <w:ilvl w:val="1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Choose a colors palette</w:t>
      </w:r>
    </w:p>
    <w:p w14:paraId="6E9F2274" w14:textId="6881EF76" w:rsidR="002C39CF" w:rsidRPr="002C39CF" w:rsidRDefault="002C39CF" w:rsidP="002C39CF">
      <w:pPr>
        <w:pStyle w:val="ListParagraph"/>
        <w:numPr>
          <w:ilvl w:val="1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Add a background image on the home page</w:t>
      </w:r>
    </w:p>
    <w:p w14:paraId="535D1AA9" w14:textId="2597E667" w:rsidR="00027620" w:rsidRDefault="002C39CF" w:rsidP="003F5EE4">
      <w:pPr>
        <w:numPr>
          <w:ilvl w:val="0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Create readme file</w:t>
      </w:r>
    </w:p>
    <w:p w14:paraId="056D6625" w14:textId="71AD8B81" w:rsidR="00027620" w:rsidRDefault="002C39CF" w:rsidP="003F5EE4">
      <w:pPr>
        <w:numPr>
          <w:ilvl w:val="0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Optionally to add JWT to the password function</w:t>
      </w:r>
    </w:p>
    <w:p w14:paraId="29CDCC33" w14:textId="2E1B13C2" w:rsidR="00DE461C" w:rsidRPr="00027620" w:rsidRDefault="00DE461C" w:rsidP="003F5EE4">
      <w:pPr>
        <w:numPr>
          <w:ilvl w:val="0"/>
          <w:numId w:val="1"/>
        </w:numPr>
        <w:shd w:val="clear" w:color="auto" w:fill="FFFFFF"/>
        <w:spacing w:after="180"/>
        <w:textAlignment w:val="baseline"/>
        <w:rPr>
          <w:rFonts w:ascii="Segoe UI" w:eastAsia="Times New Roman" w:hAnsi="Segoe UI" w:cs="Segoe UI"/>
          <w:color w:val="091E42"/>
        </w:rPr>
      </w:pPr>
      <w:r>
        <w:rPr>
          <w:rFonts w:ascii="Segoe UI" w:eastAsia="Times New Roman" w:hAnsi="Segoe UI" w:cs="Segoe UI"/>
          <w:color w:val="091E42"/>
        </w:rPr>
        <w:t>Upload to Heroku</w:t>
      </w:r>
    </w:p>
    <w:p w14:paraId="1AEF9E50" w14:textId="77777777" w:rsidR="00CB75AB" w:rsidRDefault="00DE461C"/>
    <w:sectPr w:rsidR="00CB75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panose1 w:val="020B0604020202020204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F809DF"/>
    <w:multiLevelType w:val="multilevel"/>
    <w:tmpl w:val="B13267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7620"/>
    <w:rsid w:val="00027620"/>
    <w:rsid w:val="002C39CF"/>
    <w:rsid w:val="003F5EE4"/>
    <w:rsid w:val="006963B3"/>
    <w:rsid w:val="008F3B62"/>
    <w:rsid w:val="00B255E0"/>
    <w:rsid w:val="00DE461C"/>
    <w:rsid w:val="00E92FC0"/>
    <w:rsid w:val="00EA3A31"/>
    <w:rsid w:val="00F91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F94C031"/>
  <w15:chartTrackingRefBased/>
  <w15:docId w15:val="{1AF8BB1E-CB2F-3247-BFDD-9E8E6B368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9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06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54</Words>
  <Characters>308</Characters>
  <Application>Microsoft Office Word</Application>
  <DocSecurity>0</DocSecurity>
  <Lines>2</Lines>
  <Paragraphs>1</Paragraphs>
  <ScaleCrop>false</ScaleCrop>
  <Company/>
  <LinksUpToDate>false</LinksUpToDate>
  <CharactersWithSpaces>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Gores Thomas J</dc:creator>
  <cp:keywords/>
  <dc:description/>
  <cp:lastModifiedBy>Gores Thomas J</cp:lastModifiedBy>
  <cp:revision>4</cp:revision>
  <dcterms:created xsi:type="dcterms:W3CDTF">2021-02-03T21:10:00Z</dcterms:created>
  <dcterms:modified xsi:type="dcterms:W3CDTF">2021-02-03T21:19:00Z</dcterms:modified>
</cp:coreProperties>
</file>