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 #3 javítása.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Adatok felvitele adatbázisba seedeléssel.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2022.04.08 09:44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az adatok sikeresen fel legyenek véve az adatbázisba.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 megoldása:</w:t>
            </w:r>
            <w:r w:rsidDel="00000000" w:rsidR="00000000" w:rsidRPr="00000000">
              <w:rPr>
                <w:rtl w:val="0"/>
              </w:rPr>
              <w:t xml:space="preserve"> protected $fillable = ”name”; helyett protected $fillable = [”name”];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