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D29" w:rsidRDefault="0027273C" w:rsidP="0027273C">
      <w:pPr>
        <w:pStyle w:val="Title"/>
      </w:pPr>
      <w:r>
        <w:t>Building a multi-table relational database in SQL</w:t>
      </w:r>
    </w:p>
    <w:p w:rsidR="0027273C" w:rsidRDefault="0027273C" w:rsidP="0027273C">
      <w:r>
        <w:t xml:space="preserve">You are now going to build a new database in </w:t>
      </w:r>
      <w:proofErr w:type="spellStart"/>
      <w:r>
        <w:t>mySQL</w:t>
      </w:r>
      <w:proofErr w:type="spellEnd"/>
      <w:r>
        <w:t>, using commands from PHP.</w:t>
      </w:r>
    </w:p>
    <w:p w:rsidR="0027273C" w:rsidRDefault="0027273C" w:rsidP="0027273C">
      <w:proofErr w:type="gramStart"/>
      <w:r>
        <w:t>Last  lesson</w:t>
      </w:r>
      <w:proofErr w:type="gramEnd"/>
      <w:r>
        <w:t xml:space="preserve"> you generated a table using the CREATE command in SQL, then you populated it with an html form.</w:t>
      </w:r>
    </w:p>
    <w:p w:rsidR="0027273C" w:rsidRDefault="0027273C" w:rsidP="0027273C">
      <w:r>
        <w:t xml:space="preserve">Do the same, but this time we want a database with more than one table, (you can create the tables </w:t>
      </w:r>
      <w:r w:rsidR="00CA437C">
        <w:t>separately</w:t>
      </w:r>
      <w:r>
        <w:t xml:space="preserve"> and use separate forms to populate them.</w:t>
      </w:r>
      <w:r w:rsidR="00CA437C">
        <w:t>)</w:t>
      </w:r>
      <w:r>
        <w:t xml:space="preserve"> </w:t>
      </w:r>
    </w:p>
    <w:p w:rsidR="0027273C" w:rsidRDefault="0027273C" w:rsidP="0027273C">
      <w:r>
        <w:t xml:space="preserve">Make sure that there is a primary key </w:t>
      </w:r>
      <w:bookmarkStart w:id="0" w:name="_GoBack"/>
      <w:bookmarkEnd w:id="0"/>
      <w:r>
        <w:t>in each table.</w:t>
      </w:r>
    </w:p>
    <w:p w:rsidR="0027273C" w:rsidRDefault="0027273C" w:rsidP="0027273C">
      <w:r>
        <w:t>The tables y</w:t>
      </w:r>
      <w:r w:rsidR="00FC418D">
        <w:t>ou need to build are: Customers</w:t>
      </w:r>
      <w:r>
        <w:t xml:space="preserve">, Accounts, </w:t>
      </w:r>
      <w:proofErr w:type="gramStart"/>
      <w:r>
        <w:t>Products</w:t>
      </w:r>
      <w:proofErr w:type="gramEnd"/>
      <w:r>
        <w:t>.</w:t>
      </w:r>
    </w:p>
    <w:p w:rsidR="000D65D4" w:rsidRDefault="000D65D4" w:rsidP="0027273C">
      <w:r>
        <w:rPr>
          <w:noProof/>
          <w:lang w:val="en-AU" w:eastAsia="en-AU"/>
        </w:rPr>
        <w:drawing>
          <wp:inline distT="0" distB="0" distL="0" distR="0">
            <wp:extent cx="5731510" cy="221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C76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3C" w:rsidRDefault="0027273C" w:rsidP="0027273C">
      <w:r>
        <w:t>When you populate the tables,</w:t>
      </w:r>
      <w:r w:rsidR="00CA437C">
        <w:t xml:space="preserve"> make sure a customer number appears in accounts, and product name or number appears in accounts.</w:t>
      </w:r>
    </w:p>
    <w:p w:rsidR="00CA437C" w:rsidRDefault="00CA437C" w:rsidP="0027273C">
      <w:r>
        <w:t>Populate each table with 20 records.</w:t>
      </w:r>
    </w:p>
    <w:p w:rsidR="00CA437C" w:rsidRDefault="00CA437C" w:rsidP="0027273C">
      <w:r>
        <w:t xml:space="preserve">Build a </w:t>
      </w:r>
      <w:proofErr w:type="spellStart"/>
      <w:r>
        <w:t>php</w:t>
      </w:r>
      <w:proofErr w:type="spellEnd"/>
      <w:r>
        <w:t xml:space="preserve"> page that contains 3 tables that contain a table header and that display the data from the three tables.</w:t>
      </w:r>
    </w:p>
    <w:p w:rsidR="00CA437C" w:rsidRDefault="00CA437C" w:rsidP="0027273C">
      <w:r>
        <w:t xml:space="preserve">Build another </w:t>
      </w:r>
      <w:proofErr w:type="spellStart"/>
      <w:r>
        <w:t>php</w:t>
      </w:r>
      <w:proofErr w:type="spellEnd"/>
      <w:r>
        <w:t xml:space="preserve"> page that contains a table with the ability to display fields from both customers and accounts.</w:t>
      </w:r>
    </w:p>
    <w:p w:rsidR="00CA437C" w:rsidRPr="0027273C" w:rsidRDefault="00CA437C" w:rsidP="0027273C">
      <w:r>
        <w:t>Zip your files together for upload.</w:t>
      </w:r>
    </w:p>
    <w:sectPr w:rsidR="00CA437C" w:rsidRPr="002727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3BB" w:rsidRDefault="002743BB" w:rsidP="006D5900">
      <w:pPr>
        <w:spacing w:after="0" w:line="240" w:lineRule="auto"/>
      </w:pPr>
      <w:r>
        <w:separator/>
      </w:r>
    </w:p>
  </w:endnote>
  <w:endnote w:type="continuationSeparator" w:id="0">
    <w:p w:rsidR="002743BB" w:rsidRDefault="002743BB" w:rsidP="006D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900" w:rsidRDefault="006D59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78" w:type="dxa"/>
      <w:tblInd w:w="9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706"/>
      <w:gridCol w:w="6272"/>
    </w:tblGrid>
    <w:tr w:rsidR="006D5900" w:rsidTr="006D5900">
      <w:trPr>
        <w:trHeight w:val="541"/>
      </w:trPr>
      <w:tc>
        <w:tcPr>
          <w:tcW w:w="270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6D5900" w:rsidRDefault="006D59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</w:pP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  <w:t>UEENEED151A</w:t>
          </w:r>
        </w:p>
      </w:tc>
      <w:tc>
        <w:tcPr>
          <w:tcW w:w="627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6D5900" w:rsidRDefault="006D59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</w:pP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  <w:t>Provide Programming Solution For Computer Systems Engineering Problems</w:t>
          </w:r>
        </w:p>
      </w:tc>
    </w:tr>
    <w:tr w:rsidR="006D5900" w:rsidTr="006D5900">
      <w:trPr>
        <w:trHeight w:val="365"/>
      </w:trPr>
      <w:tc>
        <w:tcPr>
          <w:tcW w:w="270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6D5900" w:rsidRDefault="006D59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</w:pP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  <w:t>UEENEEE015B</w:t>
          </w:r>
        </w:p>
      </w:tc>
      <w:tc>
        <w:tcPr>
          <w:tcW w:w="627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6D5900" w:rsidRDefault="006D5900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</w:pP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n-AU"/>
            </w:rPr>
            <w:t>Develop design brief for electro-technology projects</w:t>
          </w:r>
        </w:p>
      </w:tc>
    </w:tr>
  </w:tbl>
  <w:p w:rsidR="006D5900" w:rsidRDefault="006D59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900" w:rsidRDefault="006D5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3BB" w:rsidRDefault="002743BB" w:rsidP="006D5900">
      <w:pPr>
        <w:spacing w:after="0" w:line="240" w:lineRule="auto"/>
      </w:pPr>
      <w:r>
        <w:separator/>
      </w:r>
    </w:p>
  </w:footnote>
  <w:footnote w:type="continuationSeparator" w:id="0">
    <w:p w:rsidR="002743BB" w:rsidRDefault="002743BB" w:rsidP="006D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900" w:rsidRDefault="006D59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900" w:rsidRDefault="006D59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900" w:rsidRDefault="006D59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3C"/>
    <w:rsid w:val="000B0220"/>
    <w:rsid w:val="000D65D4"/>
    <w:rsid w:val="0027273C"/>
    <w:rsid w:val="002743BB"/>
    <w:rsid w:val="004406C3"/>
    <w:rsid w:val="004875F4"/>
    <w:rsid w:val="006D5900"/>
    <w:rsid w:val="0092362D"/>
    <w:rsid w:val="00AB0D29"/>
    <w:rsid w:val="00CA437C"/>
    <w:rsid w:val="00FC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A0BF6D-E92F-4C7C-BC6A-C4000FD1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7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27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5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0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Leanne</dc:creator>
  <cp:lastModifiedBy>Leanne Matheson</cp:lastModifiedBy>
  <cp:revision>3</cp:revision>
  <dcterms:created xsi:type="dcterms:W3CDTF">2015-10-23T04:40:00Z</dcterms:created>
  <dcterms:modified xsi:type="dcterms:W3CDTF">2015-10-23T04:40:00Z</dcterms:modified>
</cp:coreProperties>
</file>